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C8C3" w14:textId="77777777" w:rsidR="00A23937" w:rsidRPr="00A23937" w:rsidRDefault="00A23937" w:rsidP="00083FB9">
      <w:pPr>
        <w:suppressAutoHyphens/>
        <w:autoSpaceDN w:val="0"/>
        <w:jc w:val="center"/>
        <w:textAlignment w:val="baseline"/>
        <w:rPr>
          <w:rFonts w:ascii="Tahoma" w:eastAsia="Times New Roman" w:hAnsi="Tahoma" w:cs="Arial"/>
          <w:kern w:val="3"/>
          <w:sz w:val="40"/>
          <w:szCs w:val="40"/>
          <w:lang w:eastAsia="zh-CN"/>
        </w:rPr>
      </w:pPr>
    </w:p>
    <w:p w14:paraId="773EA6F8"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399878E5"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2962CC53"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4E454B8B"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536FE099"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60823E7"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15611FD"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60D172FD" w14:textId="77777777" w:rsidR="00A23937" w:rsidRPr="00A23937" w:rsidRDefault="00A23937" w:rsidP="005C36DE">
      <w:pPr>
        <w:suppressAutoHyphens/>
        <w:autoSpaceDN w:val="0"/>
        <w:textAlignment w:val="baseline"/>
        <w:rPr>
          <w:rFonts w:ascii="Tahoma" w:eastAsia="Times New Roman" w:hAnsi="Tahoma" w:cs="Arial"/>
          <w:b/>
          <w:kern w:val="3"/>
          <w:sz w:val="40"/>
          <w:szCs w:val="40"/>
          <w:lang w:eastAsia="zh-CN"/>
        </w:rPr>
      </w:pPr>
    </w:p>
    <w:p w14:paraId="5E354799" w14:textId="0CCCEFD8" w:rsidR="00A23937" w:rsidRPr="004F0F98" w:rsidRDefault="00205559" w:rsidP="00083FB9">
      <w:pPr>
        <w:suppressAutoHyphens/>
        <w:autoSpaceDN w:val="0"/>
        <w:jc w:val="center"/>
        <w:textAlignment w:val="baseline"/>
        <w:rPr>
          <w:rFonts w:ascii="Arial" w:eastAsia="Times New Roman" w:hAnsi="Arial" w:cs="Times New Roman"/>
          <w:bCs/>
          <w:kern w:val="3"/>
          <w:sz w:val="24"/>
          <w:szCs w:val="20"/>
          <w:lang w:eastAsia="zh-CN"/>
        </w:rPr>
      </w:pPr>
      <w:r>
        <w:rPr>
          <w:rFonts w:ascii="Tahoma" w:eastAsia="Times New Roman" w:hAnsi="Tahoma" w:cs="Tahoma"/>
          <w:b/>
          <w:kern w:val="3"/>
          <w:sz w:val="40"/>
          <w:szCs w:val="40"/>
          <w:lang w:eastAsia="zh-CN"/>
        </w:rPr>
        <w:t>Deuteronomium 6:</w:t>
      </w:r>
      <w:r w:rsidR="00FD5063">
        <w:rPr>
          <w:rFonts w:ascii="Tahoma" w:eastAsia="Times New Roman" w:hAnsi="Tahoma" w:cs="Tahoma"/>
          <w:b/>
          <w:kern w:val="3"/>
          <w:sz w:val="40"/>
          <w:szCs w:val="40"/>
          <w:lang w:eastAsia="zh-CN"/>
        </w:rPr>
        <w:t>20-25</w:t>
      </w:r>
    </w:p>
    <w:p w14:paraId="0FA2EA83" w14:textId="77777777" w:rsidR="00F70A6D" w:rsidRDefault="00F70A6D" w:rsidP="00F70A6D">
      <w:pPr>
        <w:suppressAutoHyphens/>
        <w:autoSpaceDN w:val="0"/>
        <w:jc w:val="center"/>
        <w:textAlignment w:val="baseline"/>
        <w:rPr>
          <w:rFonts w:ascii="Tahoma" w:hAnsi="Tahoma" w:cs="Tahoma"/>
          <w:b/>
          <w:bCs/>
          <w:sz w:val="26"/>
          <w:szCs w:val="26"/>
        </w:rPr>
      </w:pPr>
      <w:r w:rsidRPr="00F70A6D">
        <w:rPr>
          <w:rFonts w:ascii="Tahoma" w:hAnsi="Tahoma" w:cs="Tahoma"/>
          <w:b/>
          <w:bCs/>
          <w:sz w:val="26"/>
          <w:szCs w:val="26"/>
        </w:rPr>
        <w:t xml:space="preserve">Die ontsaglike belangrikheid daarvan vir Moses ... en die HERE </w:t>
      </w:r>
    </w:p>
    <w:p w14:paraId="75E926C0" w14:textId="03351E28" w:rsidR="00A23937" w:rsidRPr="000A7316" w:rsidRDefault="00F70A6D" w:rsidP="00F70A6D">
      <w:pPr>
        <w:suppressAutoHyphens/>
        <w:autoSpaceDN w:val="0"/>
        <w:jc w:val="center"/>
        <w:textAlignment w:val="baseline"/>
        <w:rPr>
          <w:rFonts w:ascii="Tahoma" w:hAnsi="Tahoma" w:cs="Tahoma"/>
          <w:b/>
          <w:bCs/>
          <w:sz w:val="26"/>
          <w:szCs w:val="26"/>
        </w:rPr>
      </w:pPr>
      <w:r w:rsidRPr="00F70A6D">
        <w:rPr>
          <w:rFonts w:ascii="Tahoma" w:hAnsi="Tahoma" w:cs="Tahoma"/>
          <w:b/>
          <w:bCs/>
          <w:sz w:val="26"/>
          <w:szCs w:val="26"/>
        </w:rPr>
        <w:t>dat ons ons kinders in ‘n verhouding in met Hom</w:t>
      </w:r>
      <w:r>
        <w:rPr>
          <w:rFonts w:ascii="Tahoma" w:hAnsi="Tahoma" w:cs="Tahoma"/>
          <w:b/>
          <w:bCs/>
          <w:sz w:val="26"/>
          <w:szCs w:val="26"/>
        </w:rPr>
        <w:t xml:space="preserve"> lei</w:t>
      </w:r>
      <w:r w:rsidRPr="00F70A6D">
        <w:rPr>
          <w:rFonts w:ascii="Tahoma" w:hAnsi="Tahoma" w:cs="Tahoma"/>
          <w:b/>
          <w:bCs/>
          <w:sz w:val="26"/>
          <w:szCs w:val="26"/>
        </w:rPr>
        <w:t>.</w:t>
      </w:r>
    </w:p>
    <w:p w14:paraId="0C807A7B"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7E7755C"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458E187F"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74EA450"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1F028BA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FB41913"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B32C97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662BA614" w14:textId="4FCCA836" w:rsidR="003B51E0" w:rsidRDefault="003B51E0" w:rsidP="00083FB9">
      <w:pPr>
        <w:suppressAutoHyphens/>
        <w:autoSpaceDN w:val="0"/>
        <w:textAlignment w:val="baseline"/>
        <w:rPr>
          <w:rFonts w:ascii="Tahoma" w:eastAsia="Times New Roman" w:hAnsi="Tahoma" w:cs="Arial"/>
          <w:b/>
          <w:kern w:val="3"/>
          <w:lang w:eastAsia="zh-CN"/>
        </w:rPr>
      </w:pPr>
    </w:p>
    <w:p w14:paraId="06075123" w14:textId="543D778B" w:rsidR="00837EEE" w:rsidRDefault="00837EEE" w:rsidP="00083FB9">
      <w:pPr>
        <w:suppressAutoHyphens/>
        <w:autoSpaceDN w:val="0"/>
        <w:textAlignment w:val="baseline"/>
        <w:rPr>
          <w:rFonts w:ascii="Tahoma" w:eastAsia="Times New Roman" w:hAnsi="Tahoma" w:cs="Arial"/>
          <w:b/>
          <w:kern w:val="3"/>
          <w:lang w:eastAsia="zh-CN"/>
        </w:rPr>
      </w:pPr>
    </w:p>
    <w:p w14:paraId="551FE7B0" w14:textId="44081CC2" w:rsidR="00021E1F" w:rsidRDefault="00021E1F" w:rsidP="00083FB9">
      <w:pPr>
        <w:suppressAutoHyphens/>
        <w:autoSpaceDN w:val="0"/>
        <w:textAlignment w:val="baseline"/>
        <w:rPr>
          <w:rFonts w:ascii="Tahoma" w:eastAsia="Times New Roman" w:hAnsi="Tahoma" w:cs="Arial"/>
          <w:b/>
          <w:kern w:val="3"/>
          <w:lang w:eastAsia="zh-CN"/>
        </w:rPr>
      </w:pPr>
    </w:p>
    <w:p w14:paraId="064425CE" w14:textId="32FE6C23" w:rsidR="00021E1F" w:rsidRDefault="00021E1F" w:rsidP="00083FB9">
      <w:pPr>
        <w:suppressAutoHyphens/>
        <w:autoSpaceDN w:val="0"/>
        <w:textAlignment w:val="baseline"/>
        <w:rPr>
          <w:rFonts w:ascii="Tahoma" w:eastAsia="Times New Roman" w:hAnsi="Tahoma" w:cs="Arial"/>
          <w:b/>
          <w:kern w:val="3"/>
          <w:lang w:eastAsia="zh-CN"/>
        </w:rPr>
      </w:pPr>
    </w:p>
    <w:p w14:paraId="65874138" w14:textId="10DDFEA1" w:rsidR="005C36DE" w:rsidRDefault="005C36DE" w:rsidP="00083FB9">
      <w:pPr>
        <w:suppressAutoHyphens/>
        <w:autoSpaceDN w:val="0"/>
        <w:textAlignment w:val="baseline"/>
        <w:rPr>
          <w:rFonts w:ascii="Tahoma" w:eastAsia="Times New Roman" w:hAnsi="Tahoma" w:cs="Arial"/>
          <w:b/>
          <w:kern w:val="3"/>
          <w:lang w:eastAsia="zh-CN"/>
        </w:rPr>
      </w:pPr>
    </w:p>
    <w:p w14:paraId="2F7E0E94" w14:textId="1201FE10" w:rsidR="005C36DE" w:rsidRDefault="005C36DE" w:rsidP="00083FB9">
      <w:pPr>
        <w:suppressAutoHyphens/>
        <w:autoSpaceDN w:val="0"/>
        <w:textAlignment w:val="baseline"/>
        <w:rPr>
          <w:rFonts w:ascii="Tahoma" w:eastAsia="Times New Roman" w:hAnsi="Tahoma" w:cs="Arial"/>
          <w:b/>
          <w:kern w:val="3"/>
          <w:lang w:eastAsia="zh-CN"/>
        </w:rPr>
      </w:pPr>
    </w:p>
    <w:p w14:paraId="7F9E3172" w14:textId="6E89481A" w:rsidR="00747102" w:rsidRDefault="00747102" w:rsidP="00083FB9">
      <w:pPr>
        <w:suppressAutoHyphens/>
        <w:autoSpaceDN w:val="0"/>
        <w:textAlignment w:val="baseline"/>
        <w:rPr>
          <w:rFonts w:ascii="Tahoma" w:eastAsia="Times New Roman" w:hAnsi="Tahoma" w:cs="Arial"/>
          <w:b/>
          <w:kern w:val="3"/>
          <w:lang w:eastAsia="zh-CN"/>
        </w:rPr>
      </w:pPr>
    </w:p>
    <w:p w14:paraId="239FF573" w14:textId="77777777" w:rsidR="00AF61FA" w:rsidRDefault="00AF61FA" w:rsidP="00083FB9">
      <w:pPr>
        <w:suppressAutoHyphens/>
        <w:autoSpaceDN w:val="0"/>
        <w:textAlignment w:val="baseline"/>
        <w:rPr>
          <w:rFonts w:ascii="Tahoma" w:eastAsia="Times New Roman" w:hAnsi="Tahoma" w:cs="Arial"/>
          <w:b/>
          <w:kern w:val="3"/>
          <w:lang w:eastAsia="zh-CN"/>
        </w:rPr>
      </w:pPr>
    </w:p>
    <w:p w14:paraId="2ACA18D4" w14:textId="1437CB17" w:rsidR="00A23937" w:rsidRPr="00A23937" w:rsidRDefault="00F74168" w:rsidP="00083FB9">
      <w:pPr>
        <w:suppressAutoHyphens/>
        <w:autoSpaceDN w:val="0"/>
        <w:textAlignment w:val="baseline"/>
        <w:rPr>
          <w:rFonts w:ascii="Tahoma" w:eastAsia="Times New Roman" w:hAnsi="Tahoma" w:cs="Arial"/>
          <w:b/>
          <w:kern w:val="3"/>
          <w:lang w:eastAsia="zh-CN"/>
        </w:rPr>
      </w:pPr>
      <w:r>
        <w:rPr>
          <w:rFonts w:ascii="Tahoma" w:eastAsia="Times New Roman" w:hAnsi="Tahoma" w:cs="Arial"/>
          <w:b/>
          <w:kern w:val="3"/>
          <w:lang w:eastAsia="zh-CN"/>
        </w:rPr>
        <w:t>Februarie</w:t>
      </w:r>
      <w:r w:rsidR="00A23937" w:rsidRPr="00A23937">
        <w:rPr>
          <w:rFonts w:ascii="Tahoma" w:eastAsia="Times New Roman" w:hAnsi="Tahoma" w:cs="Arial"/>
          <w:b/>
          <w:kern w:val="3"/>
          <w:lang w:eastAsia="zh-CN"/>
        </w:rPr>
        <w:t xml:space="preserve"> 20</w:t>
      </w:r>
      <w:r w:rsidR="001C7888">
        <w:rPr>
          <w:rFonts w:ascii="Tahoma" w:eastAsia="Times New Roman" w:hAnsi="Tahoma" w:cs="Arial"/>
          <w:b/>
          <w:kern w:val="3"/>
          <w:lang w:eastAsia="zh-CN"/>
        </w:rPr>
        <w:t>2</w:t>
      </w:r>
      <w:r w:rsidR="00205559">
        <w:rPr>
          <w:rFonts w:ascii="Tahoma" w:eastAsia="Times New Roman" w:hAnsi="Tahoma" w:cs="Arial"/>
          <w:b/>
          <w:kern w:val="3"/>
          <w:lang w:eastAsia="zh-CN"/>
        </w:rPr>
        <w:t>2</w:t>
      </w:r>
    </w:p>
    <w:p w14:paraId="26273BCF" w14:textId="70C2F7C5"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proofErr w:type="spellStart"/>
      <w:r w:rsidRPr="00A23937">
        <w:rPr>
          <w:rFonts w:ascii="Tahoma" w:eastAsia="Times New Roman" w:hAnsi="Tahoma" w:cs="Arial"/>
          <w:i/>
          <w:kern w:val="3"/>
          <w:sz w:val="26"/>
          <w:szCs w:val="26"/>
          <w:lang w:eastAsia="zh-CN"/>
        </w:rPr>
        <w:lastRenderedPageBreak/>
        <w:t>Ps</w:t>
      </w:r>
      <w:proofErr w:type="spellEnd"/>
      <w:r w:rsidRPr="00A23937">
        <w:rPr>
          <w:rFonts w:ascii="Tahoma" w:eastAsia="Times New Roman" w:hAnsi="Tahoma" w:cs="Arial"/>
          <w:i/>
          <w:kern w:val="3"/>
          <w:sz w:val="26"/>
          <w:szCs w:val="26"/>
          <w:lang w:eastAsia="zh-CN"/>
        </w:rPr>
        <w:t xml:space="preserve">-vooraf </w:t>
      </w:r>
      <w:r w:rsidRPr="00A23937">
        <w:rPr>
          <w:rFonts w:ascii="Tahoma" w:eastAsia="Times New Roman" w:hAnsi="Tahoma" w:cs="Tahoma"/>
          <w:kern w:val="3"/>
          <w:sz w:val="28"/>
          <w:szCs w:val="28"/>
          <w:lang w:eastAsia="zh-CN"/>
        </w:rPr>
        <w:t xml:space="preserve"> </w:t>
      </w:r>
      <w:proofErr w:type="spellStart"/>
      <w:r w:rsidR="007031E0">
        <w:rPr>
          <w:rFonts w:ascii="Tahoma" w:eastAsia="Times New Roman" w:hAnsi="Tahoma" w:cs="Tahoma"/>
          <w:bCs/>
          <w:kern w:val="3"/>
          <w:sz w:val="26"/>
          <w:szCs w:val="26"/>
          <w:lang w:eastAsia="zh-CN"/>
        </w:rPr>
        <w:t>Ps</w:t>
      </w:r>
      <w:proofErr w:type="spellEnd"/>
      <w:r w:rsidR="007031E0">
        <w:rPr>
          <w:rFonts w:ascii="Tahoma" w:eastAsia="Times New Roman" w:hAnsi="Tahoma" w:cs="Tahoma"/>
          <w:bCs/>
          <w:kern w:val="3"/>
          <w:sz w:val="26"/>
          <w:szCs w:val="26"/>
          <w:lang w:eastAsia="zh-CN"/>
        </w:rPr>
        <w:t xml:space="preserve"> </w:t>
      </w:r>
      <w:r w:rsidR="0014112B">
        <w:rPr>
          <w:rFonts w:ascii="Tahoma" w:eastAsia="Times New Roman" w:hAnsi="Tahoma" w:cs="Tahoma"/>
          <w:bCs/>
          <w:kern w:val="3"/>
          <w:sz w:val="26"/>
          <w:szCs w:val="26"/>
          <w:lang w:eastAsia="zh-CN"/>
        </w:rPr>
        <w:t>1</w:t>
      </w:r>
      <w:r w:rsidR="002F51C3">
        <w:rPr>
          <w:rFonts w:ascii="Tahoma" w:eastAsia="Times New Roman" w:hAnsi="Tahoma" w:cs="Tahoma"/>
          <w:bCs/>
          <w:kern w:val="3"/>
          <w:sz w:val="26"/>
          <w:szCs w:val="26"/>
          <w:lang w:eastAsia="zh-CN"/>
        </w:rPr>
        <w:t>05: 1, 15, 20</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4"/>
          <w:lang w:eastAsia="zh-CN"/>
        </w:rPr>
        <w:t xml:space="preserve">                     </w:t>
      </w:r>
      <w:r w:rsidRPr="00A23937">
        <w:rPr>
          <w:rFonts w:ascii="Tahoma" w:eastAsia="Times New Roman" w:hAnsi="Tahoma" w:cs="Tahoma"/>
          <w:kern w:val="3"/>
          <w:sz w:val="24"/>
          <w:szCs w:val="24"/>
          <w:lang w:eastAsia="zh-CN"/>
        </w:rPr>
        <w:t xml:space="preserve">  </w:t>
      </w:r>
      <w:r w:rsidRPr="00A23937">
        <w:rPr>
          <w:rFonts w:ascii="Tahoma" w:eastAsia="Times New Roman" w:hAnsi="Tahoma" w:cs="Tahoma"/>
          <w:bCs/>
          <w:kern w:val="3"/>
          <w:sz w:val="26"/>
          <w:szCs w:val="26"/>
          <w:lang w:eastAsia="zh-CN"/>
        </w:rPr>
        <w:t xml:space="preserve">                </w:t>
      </w:r>
    </w:p>
    <w:p w14:paraId="4A2E2FEB" w14:textId="77777777" w:rsidR="00A23937" w:rsidRPr="00A23937" w:rsidRDefault="00A23937" w:rsidP="00083FB9">
      <w:pPr>
        <w:suppressAutoHyphens/>
        <w:autoSpaceDN w:val="0"/>
        <w:ind w:left="624" w:hanging="624"/>
        <w:textAlignment w:val="baseline"/>
        <w:rPr>
          <w:rFonts w:ascii="Tahoma" w:eastAsia="Times New Roman" w:hAnsi="Tahoma" w:cs="Arial"/>
          <w:b/>
          <w:bCs/>
          <w:kern w:val="3"/>
          <w:sz w:val="32"/>
          <w:szCs w:val="32"/>
          <w:lang w:eastAsia="zh-CN"/>
        </w:rPr>
      </w:pPr>
      <w:proofErr w:type="spellStart"/>
      <w:r w:rsidRPr="00A23937">
        <w:rPr>
          <w:rFonts w:ascii="Tahoma" w:eastAsia="Times New Roman" w:hAnsi="Tahoma" w:cs="Arial"/>
          <w:b/>
          <w:bCs/>
          <w:kern w:val="3"/>
          <w:sz w:val="32"/>
          <w:szCs w:val="32"/>
          <w:lang w:eastAsia="zh-CN"/>
        </w:rPr>
        <w:t>Ontmoetingsdiens</w:t>
      </w:r>
      <w:proofErr w:type="spellEnd"/>
      <w:r w:rsidRPr="00A23937">
        <w:rPr>
          <w:rFonts w:ascii="Tahoma" w:eastAsia="Times New Roman" w:hAnsi="Tahoma" w:cs="Arial"/>
          <w:b/>
          <w:bCs/>
          <w:kern w:val="3"/>
          <w:sz w:val="32"/>
          <w:szCs w:val="32"/>
          <w:lang w:eastAsia="zh-CN"/>
        </w:rPr>
        <w:t>.</w:t>
      </w:r>
    </w:p>
    <w:p w14:paraId="68F11B4B" w14:textId="77777777" w:rsidR="00A23937" w:rsidRPr="00A23937" w:rsidRDefault="00A23937" w:rsidP="00083FB9">
      <w:pPr>
        <w:suppressAutoHyphens/>
        <w:autoSpaceDN w:val="0"/>
        <w:ind w:left="624" w:hanging="624"/>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Votum.</w:t>
      </w:r>
    </w:p>
    <w:p w14:paraId="04B0ECAF" w14:textId="77777777" w:rsidR="00A23937" w:rsidRPr="00A23937" w:rsidRDefault="00A23937" w:rsidP="00083FB9">
      <w:pPr>
        <w:suppressAutoHyphens/>
        <w:autoSpaceDE w:val="0"/>
        <w:autoSpaceDN w:val="0"/>
        <w:textAlignment w:val="baseline"/>
        <w:rPr>
          <w:rFonts w:ascii="Arial" w:eastAsia="Times New Roman" w:hAnsi="Arial" w:cs="Times New Roman"/>
          <w:kern w:val="3"/>
          <w:sz w:val="24"/>
          <w:szCs w:val="20"/>
          <w:lang w:eastAsia="zh-CN"/>
        </w:rPr>
      </w:pPr>
      <w:r w:rsidRPr="00A23937">
        <w:rPr>
          <w:rFonts w:ascii="Tahoma" w:eastAsia="Arial" w:hAnsi="Tahoma" w:cs="Arial"/>
          <w:b/>
          <w:bCs/>
          <w:kern w:val="3"/>
          <w:sz w:val="26"/>
          <w:szCs w:val="26"/>
          <w:lang w:eastAsia="zh-CN"/>
        </w:rPr>
        <w:t>“</w:t>
      </w:r>
      <w:r w:rsidRPr="00A23937">
        <w:rPr>
          <w:rFonts w:ascii="Tahoma" w:eastAsia="Times New Roman" w:hAnsi="Tahoma" w:cs="Arial"/>
          <w:b/>
          <w:kern w:val="3"/>
          <w:sz w:val="26"/>
          <w:szCs w:val="26"/>
          <w:lang w:eastAsia="zh-CN"/>
        </w:rPr>
        <w:t>Ons slaan ons oë op na die berge: waar sal ons hulp vandaan kom?</w:t>
      </w:r>
    </w:p>
    <w:p w14:paraId="1274A049" w14:textId="77777777" w:rsidR="00A23937" w:rsidRPr="00A23937" w:rsidRDefault="00A23937" w:rsidP="00083FB9">
      <w:pPr>
        <w:suppressAutoHyphens/>
        <w:autoSpaceDE w:val="0"/>
        <w:autoSpaceDN w:val="0"/>
        <w:textAlignment w:val="baseline"/>
        <w:rPr>
          <w:rFonts w:ascii="Tahoma" w:eastAsia="Times New Roman" w:hAnsi="Tahoma" w:cs="Arial"/>
          <w:b/>
          <w:kern w:val="3"/>
          <w:sz w:val="26"/>
          <w:szCs w:val="26"/>
          <w:lang w:eastAsia="zh-CN"/>
        </w:rPr>
      </w:pPr>
      <w:r w:rsidRPr="00A23937">
        <w:rPr>
          <w:rFonts w:ascii="Tahoma" w:eastAsia="Times New Roman" w:hAnsi="Tahoma" w:cs="Arial"/>
          <w:b/>
          <w:kern w:val="3"/>
          <w:sz w:val="26"/>
          <w:szCs w:val="26"/>
          <w:lang w:eastAsia="zh-CN"/>
        </w:rPr>
        <w:t>Ons hulp is van die HERE wat hemel en aarde gemaak het.”</w:t>
      </w:r>
    </w:p>
    <w:p w14:paraId="1F35D887" w14:textId="77777777" w:rsidR="00A23937" w:rsidRPr="00A23937" w:rsidRDefault="00A23937" w:rsidP="00083FB9">
      <w:pPr>
        <w:suppressAutoHyphens/>
        <w:autoSpaceDE w:val="0"/>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Amen</w:t>
      </w:r>
    </w:p>
    <w:p w14:paraId="6FC07BDF"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p>
    <w:p w14:paraId="465D0921" w14:textId="77777777" w:rsidR="00A23937" w:rsidRPr="00A23937" w:rsidRDefault="00A23937" w:rsidP="00083FB9">
      <w:pPr>
        <w:suppressAutoHyphens/>
        <w:autoSpaceDN w:val="0"/>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Seëngroet</w:t>
      </w:r>
    </w:p>
    <w:p w14:paraId="7A341F36"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Gemeente van ons Here Jesus:</w:t>
      </w:r>
    </w:p>
    <w:p w14:paraId="7990BA7A" w14:textId="77777777" w:rsidR="003F0A1E" w:rsidRDefault="003F0A1E" w:rsidP="00083FB9">
      <w:pPr>
        <w:suppressAutoHyphens/>
        <w:autoSpaceDN w:val="0"/>
        <w:textAlignment w:val="baseline"/>
        <w:rPr>
          <w:rFonts w:ascii="Tahoma" w:eastAsia="Arial" w:hAnsi="Tahoma" w:cs="Arial"/>
          <w:b/>
          <w:bCs/>
          <w:kern w:val="3"/>
          <w:sz w:val="26"/>
          <w:szCs w:val="26"/>
          <w:lang w:eastAsia="zh-CN"/>
        </w:rPr>
      </w:pPr>
      <w:r>
        <w:rPr>
          <w:rFonts w:ascii="Tahoma" w:eastAsia="Arial" w:hAnsi="Tahoma" w:cs="Arial"/>
          <w:b/>
          <w:bCs/>
          <w:kern w:val="3"/>
          <w:sz w:val="26"/>
          <w:szCs w:val="26"/>
          <w:lang w:eastAsia="zh-CN"/>
        </w:rPr>
        <w:t>“</w:t>
      </w:r>
      <w:r w:rsidRPr="003F0A1E">
        <w:rPr>
          <w:rFonts w:ascii="Tahoma" w:eastAsia="Arial" w:hAnsi="Tahoma" w:cs="Arial"/>
          <w:b/>
          <w:bCs/>
          <w:kern w:val="3"/>
          <w:sz w:val="26"/>
          <w:szCs w:val="26"/>
          <w:lang w:eastAsia="zh-CN"/>
        </w:rPr>
        <w:t xml:space="preserve">Genade vir julle en vrede van God die Vader </w:t>
      </w:r>
    </w:p>
    <w:p w14:paraId="708BF741" w14:textId="6AA2908F" w:rsidR="003F0A1E"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en onse Here Jesus Christus, </w:t>
      </w:r>
    </w:p>
    <w:p w14:paraId="1149B268" w14:textId="3A63F948" w:rsidR="00A23937"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Amen.</w:t>
      </w:r>
      <w:r>
        <w:rPr>
          <w:rFonts w:ascii="Tahoma" w:eastAsia="Arial" w:hAnsi="Tahoma" w:cs="Arial"/>
          <w:b/>
          <w:bCs/>
          <w:kern w:val="3"/>
          <w:sz w:val="26"/>
          <w:szCs w:val="26"/>
          <w:lang w:eastAsia="zh-CN"/>
        </w:rPr>
        <w:t>”</w:t>
      </w:r>
    </w:p>
    <w:p w14:paraId="534E07B6" w14:textId="77777777" w:rsidR="00A23937" w:rsidRPr="00A23937" w:rsidRDefault="00A23937" w:rsidP="00083FB9">
      <w:pPr>
        <w:suppressAutoHyphens/>
        <w:autoSpaceDN w:val="0"/>
        <w:ind w:left="624" w:hanging="624"/>
        <w:textAlignment w:val="baseline"/>
        <w:rPr>
          <w:rFonts w:ascii="Tahoma" w:eastAsia="Times New Roman" w:hAnsi="Tahoma" w:cs="Arial"/>
          <w:b/>
          <w:bCs/>
          <w:i/>
          <w:iCs/>
          <w:kern w:val="3"/>
          <w:sz w:val="26"/>
          <w:szCs w:val="26"/>
          <w:lang w:eastAsia="zh-CN"/>
        </w:rPr>
      </w:pPr>
    </w:p>
    <w:p w14:paraId="738AB957" w14:textId="32F9AD80"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r w:rsidRPr="00A23937">
        <w:rPr>
          <w:rFonts w:ascii="Tahoma" w:eastAsia="Times New Roman" w:hAnsi="Tahoma" w:cs="Arial"/>
          <w:b/>
          <w:bCs/>
          <w:i/>
          <w:iCs/>
          <w:kern w:val="3"/>
          <w:sz w:val="26"/>
          <w:szCs w:val="26"/>
          <w:lang w:eastAsia="zh-CN"/>
        </w:rPr>
        <w:t>Lofprysing</w:t>
      </w:r>
      <w:r w:rsidRPr="00A23937">
        <w:rPr>
          <w:rFonts w:ascii="Tahoma" w:eastAsia="Times New Roman" w:hAnsi="Tahoma" w:cs="Arial"/>
          <w:kern w:val="3"/>
          <w:lang w:eastAsia="zh-CN"/>
        </w:rPr>
        <w:t xml:space="preserve"> </w:t>
      </w:r>
      <w:r w:rsidRPr="00A23937">
        <w:rPr>
          <w:rFonts w:ascii="Tahoma" w:eastAsia="Times New Roman" w:hAnsi="Tahoma" w:cs="Arial"/>
          <w:kern w:val="3"/>
          <w:sz w:val="26"/>
          <w:szCs w:val="26"/>
          <w:lang w:eastAsia="zh-CN"/>
        </w:rPr>
        <w:t xml:space="preserve">– </w:t>
      </w:r>
      <w:bookmarkStart w:id="0" w:name="_Hlk484920633"/>
      <w:proofErr w:type="spellStart"/>
      <w:r w:rsidRPr="00A23937">
        <w:rPr>
          <w:rFonts w:ascii="Tahoma" w:eastAsia="Times New Roman" w:hAnsi="Tahoma" w:cs="Tahoma"/>
          <w:bCs/>
          <w:kern w:val="3"/>
          <w:sz w:val="26"/>
          <w:szCs w:val="26"/>
          <w:lang w:eastAsia="zh-CN"/>
        </w:rPr>
        <w:t>Ps</w:t>
      </w:r>
      <w:proofErr w:type="spellEnd"/>
      <w:r w:rsidR="006D415D">
        <w:rPr>
          <w:rFonts w:ascii="Tahoma" w:eastAsia="Times New Roman" w:hAnsi="Tahoma" w:cs="Tahoma"/>
          <w:bCs/>
          <w:kern w:val="3"/>
          <w:sz w:val="26"/>
          <w:szCs w:val="26"/>
          <w:lang w:eastAsia="zh-CN"/>
        </w:rPr>
        <w:t xml:space="preserve"> </w:t>
      </w:r>
      <w:r w:rsidR="0014112B">
        <w:rPr>
          <w:rFonts w:ascii="Tahoma" w:eastAsia="Times New Roman" w:hAnsi="Tahoma" w:cs="Tahoma"/>
          <w:bCs/>
          <w:kern w:val="3"/>
          <w:sz w:val="26"/>
          <w:szCs w:val="26"/>
          <w:lang w:eastAsia="zh-CN"/>
        </w:rPr>
        <w:t>10</w:t>
      </w:r>
      <w:r w:rsidR="002F51C3">
        <w:rPr>
          <w:rFonts w:ascii="Tahoma" w:eastAsia="Times New Roman" w:hAnsi="Tahoma" w:cs="Tahoma"/>
          <w:bCs/>
          <w:kern w:val="3"/>
          <w:sz w:val="26"/>
          <w:szCs w:val="26"/>
          <w:lang w:eastAsia="zh-CN"/>
        </w:rPr>
        <w:t>5: 22, 23, 24</w:t>
      </w:r>
      <w:r w:rsidR="005F6C83" w:rsidRPr="005F6C83">
        <w:rPr>
          <w:rFonts w:ascii="Tahoma" w:eastAsia="Times New Roman" w:hAnsi="Tahoma" w:cs="Tahoma"/>
          <w:bCs/>
          <w:kern w:val="3"/>
          <w:sz w:val="26"/>
          <w:szCs w:val="26"/>
          <w:lang w:eastAsia="zh-CN"/>
        </w:rPr>
        <w:t xml:space="preserve"> </w:t>
      </w:r>
      <w:r w:rsidR="00973E81" w:rsidRPr="00973E81">
        <w:rPr>
          <w:rFonts w:ascii="Tahoma" w:eastAsia="Times New Roman" w:hAnsi="Tahoma" w:cs="Tahoma"/>
          <w:bCs/>
          <w:kern w:val="3"/>
          <w:sz w:val="26"/>
          <w:szCs w:val="26"/>
          <w:lang w:eastAsia="zh-CN"/>
        </w:rPr>
        <w:t xml:space="preserve">  </w:t>
      </w:r>
      <w:r w:rsidR="005638C0" w:rsidRPr="005638C0">
        <w:rPr>
          <w:rFonts w:ascii="Tahoma" w:eastAsia="Times New Roman" w:hAnsi="Tahoma" w:cs="Tahoma"/>
          <w:bCs/>
          <w:kern w:val="3"/>
          <w:sz w:val="26"/>
          <w:szCs w:val="26"/>
          <w:lang w:eastAsia="zh-CN"/>
        </w:rPr>
        <w:t xml:space="preserve"> </w:t>
      </w:r>
      <w:r w:rsidR="0025726F" w:rsidRPr="0025726F">
        <w:rPr>
          <w:rFonts w:ascii="Tahoma" w:eastAsia="Times New Roman" w:hAnsi="Tahoma" w:cs="Tahoma"/>
          <w:bCs/>
          <w:kern w:val="3"/>
          <w:sz w:val="26"/>
          <w:szCs w:val="26"/>
          <w:lang w:eastAsia="zh-CN"/>
        </w:rPr>
        <w:t xml:space="preserve"> </w:t>
      </w:r>
      <w:r w:rsidR="0023453F" w:rsidRPr="0023453F">
        <w:rPr>
          <w:rFonts w:ascii="Tahoma" w:eastAsia="Times New Roman" w:hAnsi="Tahoma" w:cs="Tahoma"/>
          <w:bCs/>
          <w:kern w:val="3"/>
          <w:sz w:val="26"/>
          <w:szCs w:val="26"/>
          <w:lang w:eastAsia="zh-CN"/>
        </w:rPr>
        <w:t xml:space="preserve"> </w:t>
      </w:r>
      <w:r w:rsidR="003227AA" w:rsidRPr="003227AA">
        <w:rPr>
          <w:rFonts w:ascii="Tahoma" w:eastAsia="Times New Roman" w:hAnsi="Tahoma" w:cs="Tahoma"/>
          <w:bCs/>
          <w:kern w:val="3"/>
          <w:sz w:val="26"/>
          <w:szCs w:val="26"/>
          <w:lang w:eastAsia="zh-CN"/>
        </w:rPr>
        <w:t xml:space="preserve"> </w:t>
      </w:r>
      <w:r w:rsidR="00FF5CEB" w:rsidRPr="00FF5CEB">
        <w:rPr>
          <w:rFonts w:ascii="Tahoma" w:eastAsia="Times New Roman" w:hAnsi="Tahoma" w:cs="Tahoma"/>
          <w:bCs/>
          <w:kern w:val="3"/>
          <w:sz w:val="26"/>
          <w:szCs w:val="26"/>
          <w:lang w:eastAsia="zh-CN"/>
        </w:rPr>
        <w:t xml:space="preserve"> </w:t>
      </w:r>
      <w:r w:rsidR="00D832D4" w:rsidRPr="00D832D4">
        <w:rPr>
          <w:rFonts w:ascii="Tahoma" w:eastAsia="Times New Roman" w:hAnsi="Tahoma" w:cs="Tahoma"/>
          <w:bCs/>
          <w:kern w:val="3"/>
          <w:sz w:val="26"/>
          <w:szCs w:val="26"/>
          <w:lang w:eastAsia="zh-CN"/>
        </w:rPr>
        <w:t xml:space="preserve">   </w:t>
      </w:r>
      <w:r w:rsidR="00C252C2" w:rsidRPr="00C252C2">
        <w:rPr>
          <w:rFonts w:ascii="Tahoma" w:eastAsia="Times New Roman" w:hAnsi="Tahoma" w:cs="Tahoma"/>
          <w:bCs/>
          <w:kern w:val="3"/>
          <w:sz w:val="26"/>
          <w:szCs w:val="26"/>
          <w:lang w:eastAsia="zh-CN"/>
        </w:rPr>
        <w:t xml:space="preserve">   </w:t>
      </w:r>
      <w:r w:rsidR="00AC3B79" w:rsidRPr="00AC3B79">
        <w:rPr>
          <w:rFonts w:ascii="Tahoma" w:eastAsia="Times New Roman" w:hAnsi="Tahoma" w:cs="Tahoma"/>
          <w:bCs/>
          <w:kern w:val="3"/>
          <w:sz w:val="26"/>
          <w:szCs w:val="26"/>
          <w:lang w:eastAsia="zh-CN"/>
        </w:rPr>
        <w:t xml:space="preserve">    </w:t>
      </w:r>
      <w:r w:rsidR="001162EE" w:rsidRPr="001162EE">
        <w:rPr>
          <w:rFonts w:ascii="Tahoma" w:eastAsia="Times New Roman" w:hAnsi="Tahoma" w:cs="Tahoma"/>
          <w:bCs/>
          <w:kern w:val="3"/>
          <w:sz w:val="26"/>
          <w:szCs w:val="26"/>
          <w:lang w:eastAsia="zh-CN"/>
        </w:rPr>
        <w:t xml:space="preserve">  </w:t>
      </w:r>
      <w:r w:rsidR="00B6544D" w:rsidRPr="00B6544D">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0"/>
          <w:lang w:eastAsia="zh-CN"/>
        </w:rPr>
        <w:t xml:space="preserve">                   </w:t>
      </w:r>
      <w:bookmarkEnd w:id="0"/>
      <w:r w:rsidRPr="00A23937">
        <w:rPr>
          <w:rFonts w:ascii="Tahoma" w:eastAsia="Times New Roman" w:hAnsi="Tahoma" w:cs="Tahoma"/>
          <w:bCs/>
          <w:kern w:val="3"/>
          <w:sz w:val="24"/>
          <w:szCs w:val="20"/>
          <w:lang w:eastAsia="zh-CN"/>
        </w:rPr>
        <w:t xml:space="preserve">                       </w:t>
      </w:r>
      <w:r w:rsidRPr="00A23937">
        <w:rPr>
          <w:rFonts w:ascii="Tahoma" w:eastAsia="Times New Roman" w:hAnsi="Tahoma" w:cs="Tahoma"/>
          <w:kern w:val="3"/>
          <w:sz w:val="26"/>
          <w:szCs w:val="26"/>
          <w:lang w:eastAsia="zh-CN"/>
        </w:rPr>
        <w:t xml:space="preserve">         </w:t>
      </w:r>
    </w:p>
    <w:p w14:paraId="2BF531D9" w14:textId="77777777" w:rsidR="00A23937" w:rsidRPr="00A23937" w:rsidRDefault="00A23937" w:rsidP="00083FB9">
      <w:pPr>
        <w:suppressAutoHyphens/>
        <w:autoSpaceDN w:val="0"/>
        <w:textAlignment w:val="baseline"/>
        <w:rPr>
          <w:rFonts w:ascii="Tahoma" w:eastAsia="Times New Roman" w:hAnsi="Tahoma" w:cs="Arial"/>
          <w:b/>
          <w:i/>
          <w:kern w:val="3"/>
          <w:sz w:val="26"/>
          <w:szCs w:val="26"/>
          <w:lang w:eastAsia="zh-CN"/>
        </w:rPr>
      </w:pPr>
    </w:p>
    <w:p w14:paraId="129F83A2" w14:textId="579856CF" w:rsidR="003217D5" w:rsidRPr="001917D4" w:rsidRDefault="00A23937" w:rsidP="00083FB9">
      <w:pPr>
        <w:suppressAutoHyphens/>
        <w:autoSpaceDN w:val="0"/>
        <w:textAlignment w:val="baseline"/>
        <w:rPr>
          <w:rFonts w:ascii="Tahoma" w:eastAsia="Times New Roman" w:hAnsi="Tahoma" w:cs="Arial"/>
          <w:bCs/>
          <w:iCs/>
          <w:kern w:val="3"/>
          <w:sz w:val="26"/>
          <w:szCs w:val="26"/>
          <w:lang w:eastAsia="zh-CN"/>
        </w:rPr>
      </w:pPr>
      <w:r w:rsidRPr="00A23937">
        <w:rPr>
          <w:rFonts w:ascii="Tahoma" w:eastAsia="Times New Roman" w:hAnsi="Tahoma" w:cs="Arial"/>
          <w:b/>
          <w:i/>
          <w:kern w:val="3"/>
          <w:sz w:val="26"/>
          <w:szCs w:val="26"/>
          <w:lang w:eastAsia="zh-CN"/>
        </w:rPr>
        <w:t>Geloofsbelydenis</w:t>
      </w:r>
      <w:r w:rsidR="001917D4">
        <w:rPr>
          <w:rFonts w:ascii="Tahoma" w:eastAsia="Times New Roman" w:hAnsi="Tahoma" w:cs="Arial"/>
          <w:b/>
          <w:i/>
          <w:kern w:val="3"/>
          <w:sz w:val="26"/>
          <w:szCs w:val="26"/>
          <w:lang w:eastAsia="zh-CN"/>
        </w:rPr>
        <w:t xml:space="preserve"> </w:t>
      </w:r>
    </w:p>
    <w:p w14:paraId="4AA2E10F" w14:textId="77777777" w:rsidR="00A23937" w:rsidRPr="00A23937" w:rsidRDefault="00A23937" w:rsidP="00083FB9">
      <w:pPr>
        <w:suppressAutoHyphens/>
        <w:autoSpaceDN w:val="0"/>
        <w:textAlignment w:val="baseline"/>
        <w:rPr>
          <w:rFonts w:ascii="Tahoma" w:eastAsia="Times New Roman" w:hAnsi="Tahoma" w:cs="Arial"/>
          <w:b/>
          <w:kern w:val="3"/>
          <w:sz w:val="26"/>
          <w:szCs w:val="26"/>
          <w:lang w:eastAsia="zh-CN"/>
        </w:rPr>
      </w:pPr>
    </w:p>
    <w:p w14:paraId="65A0CE7E" w14:textId="77777777" w:rsidR="00A23937" w:rsidRPr="00A23937" w:rsidRDefault="00A23937" w:rsidP="00083FB9">
      <w:pPr>
        <w:suppressAutoHyphens/>
        <w:autoSpaceDN w:val="0"/>
        <w:ind w:left="624" w:hanging="624"/>
        <w:textAlignment w:val="baseline"/>
        <w:rPr>
          <w:rFonts w:ascii="Tahoma" w:eastAsia="Times New Roman" w:hAnsi="Tahoma" w:cs="Arial"/>
          <w:b/>
          <w:kern w:val="3"/>
          <w:sz w:val="32"/>
          <w:szCs w:val="32"/>
          <w:lang w:eastAsia="zh-CN"/>
        </w:rPr>
      </w:pPr>
      <w:r w:rsidRPr="00A23937">
        <w:rPr>
          <w:rFonts w:ascii="Tahoma" w:eastAsia="Times New Roman" w:hAnsi="Tahoma" w:cs="Arial"/>
          <w:b/>
          <w:kern w:val="3"/>
          <w:sz w:val="32"/>
          <w:szCs w:val="32"/>
          <w:lang w:eastAsia="zh-CN"/>
        </w:rPr>
        <w:t xml:space="preserve">Verootmoediging en </w:t>
      </w:r>
      <w:proofErr w:type="spellStart"/>
      <w:r w:rsidRPr="00A23937">
        <w:rPr>
          <w:rFonts w:ascii="Tahoma" w:eastAsia="Times New Roman" w:hAnsi="Tahoma" w:cs="Arial"/>
          <w:b/>
          <w:kern w:val="3"/>
          <w:sz w:val="32"/>
          <w:szCs w:val="32"/>
          <w:lang w:eastAsia="zh-CN"/>
        </w:rPr>
        <w:t>Versoeningsdiens</w:t>
      </w:r>
      <w:proofErr w:type="spellEnd"/>
      <w:r w:rsidRPr="00A23937">
        <w:rPr>
          <w:rFonts w:ascii="Tahoma" w:eastAsia="Times New Roman" w:hAnsi="Tahoma" w:cs="Arial"/>
          <w:b/>
          <w:kern w:val="3"/>
          <w:sz w:val="32"/>
          <w:szCs w:val="32"/>
          <w:lang w:eastAsia="zh-CN"/>
        </w:rPr>
        <w:t>.</w:t>
      </w:r>
    </w:p>
    <w:p w14:paraId="651EB401" w14:textId="6ADBE79C" w:rsidR="00A23937" w:rsidRPr="00A23937" w:rsidRDefault="00A23937" w:rsidP="00083FB9">
      <w:pPr>
        <w:suppressAutoHyphens/>
        <w:autoSpaceDN w:val="0"/>
        <w:ind w:left="624" w:hanging="624"/>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Kom ons Luister na die Woord van die HERE in Eks 20</w:t>
      </w:r>
      <w:r w:rsidR="005F4F23">
        <w:rPr>
          <w:rFonts w:ascii="Tahoma" w:eastAsia="Times New Roman" w:hAnsi="Tahoma" w:cs="Arial"/>
          <w:kern w:val="3"/>
          <w:sz w:val="26"/>
          <w:szCs w:val="26"/>
          <w:lang w:eastAsia="zh-CN"/>
        </w:rPr>
        <w:t xml:space="preserve"> </w:t>
      </w:r>
    </w:p>
    <w:p w14:paraId="16C19E14" w14:textId="77777777" w:rsidR="002C445D" w:rsidRPr="0031706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79861991" w14:textId="076F52FC" w:rsidR="002C445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Psalm na die wet</w:t>
      </w:r>
      <w:r w:rsidRPr="00A23937">
        <w:rPr>
          <w:rFonts w:ascii="Tahoma" w:eastAsia="Times New Roman" w:hAnsi="Tahoma" w:cs="Arial"/>
          <w:kern w:val="3"/>
          <w:sz w:val="26"/>
          <w:szCs w:val="26"/>
          <w:lang w:eastAsia="zh-CN"/>
        </w:rPr>
        <w:t xml:space="preserve"> – </w:t>
      </w:r>
      <w:proofErr w:type="spellStart"/>
      <w:r w:rsidRPr="00A23937">
        <w:rPr>
          <w:rFonts w:ascii="Tahoma" w:eastAsia="Times New Roman" w:hAnsi="Tahoma" w:cs="Tahoma"/>
          <w:bCs/>
          <w:kern w:val="3"/>
          <w:sz w:val="26"/>
          <w:szCs w:val="26"/>
          <w:lang w:eastAsia="zh-CN"/>
        </w:rPr>
        <w:t>Ps</w:t>
      </w:r>
      <w:proofErr w:type="spellEnd"/>
      <w:r w:rsidR="0019660B">
        <w:rPr>
          <w:rFonts w:ascii="Tahoma" w:eastAsia="Times New Roman" w:hAnsi="Tahoma" w:cs="Tahoma"/>
          <w:bCs/>
          <w:kern w:val="3"/>
          <w:sz w:val="26"/>
          <w:szCs w:val="26"/>
          <w:lang w:eastAsia="zh-CN"/>
        </w:rPr>
        <w:t xml:space="preserve"> </w:t>
      </w:r>
      <w:r w:rsidR="002F51C3">
        <w:rPr>
          <w:rFonts w:ascii="Tahoma" w:eastAsia="Times New Roman" w:hAnsi="Tahoma" w:cs="Tahoma"/>
          <w:bCs/>
          <w:kern w:val="3"/>
          <w:sz w:val="26"/>
          <w:szCs w:val="26"/>
          <w:lang w:eastAsia="zh-CN"/>
        </w:rPr>
        <w:t>106: 10, 15, 17</w:t>
      </w:r>
      <w:r w:rsidR="0019660B" w:rsidRPr="0019660B">
        <w:rPr>
          <w:rFonts w:ascii="Tahoma" w:eastAsia="Times New Roman" w:hAnsi="Tahoma" w:cs="Tahoma"/>
          <w:bCs/>
          <w:kern w:val="3"/>
          <w:sz w:val="26"/>
          <w:szCs w:val="26"/>
          <w:lang w:eastAsia="zh-CN"/>
        </w:rPr>
        <w:t xml:space="preserve"> </w:t>
      </w:r>
      <w:r w:rsidR="00BC3908" w:rsidRPr="00BC3908">
        <w:rPr>
          <w:rFonts w:ascii="Tahoma" w:eastAsia="Times New Roman" w:hAnsi="Tahoma" w:cs="Tahoma"/>
          <w:bCs/>
          <w:kern w:val="3"/>
          <w:sz w:val="26"/>
          <w:szCs w:val="26"/>
          <w:lang w:eastAsia="zh-CN"/>
        </w:rPr>
        <w:t xml:space="preserve"> </w:t>
      </w:r>
      <w:r w:rsidR="002A281D" w:rsidRPr="002A281D">
        <w:rPr>
          <w:rFonts w:ascii="Tahoma" w:eastAsia="Times New Roman" w:hAnsi="Tahoma" w:cs="Tahoma"/>
          <w:bCs/>
          <w:kern w:val="3"/>
          <w:sz w:val="26"/>
          <w:szCs w:val="26"/>
          <w:lang w:eastAsia="zh-CN"/>
        </w:rPr>
        <w:t xml:space="preserve"> </w:t>
      </w:r>
      <w:r w:rsidR="00E83284" w:rsidRPr="00E83284">
        <w:rPr>
          <w:rFonts w:ascii="Tahoma" w:eastAsia="Times New Roman" w:hAnsi="Tahoma" w:cs="Tahoma"/>
          <w:bCs/>
          <w:kern w:val="3"/>
          <w:sz w:val="26"/>
          <w:szCs w:val="26"/>
          <w:lang w:eastAsia="zh-CN"/>
        </w:rPr>
        <w:t xml:space="preserve"> </w:t>
      </w:r>
      <w:r w:rsidR="00D506BE" w:rsidRPr="00D506BE">
        <w:rPr>
          <w:rFonts w:ascii="Tahoma" w:eastAsia="Times New Roman" w:hAnsi="Tahoma" w:cs="Tahoma"/>
          <w:bCs/>
          <w:kern w:val="3"/>
          <w:sz w:val="26"/>
          <w:szCs w:val="26"/>
          <w:lang w:eastAsia="zh-CN"/>
        </w:rPr>
        <w:t xml:space="preserve"> </w:t>
      </w:r>
      <w:r w:rsidR="00D6749A" w:rsidRPr="00D6749A">
        <w:rPr>
          <w:rFonts w:ascii="Tahoma" w:eastAsia="Times New Roman" w:hAnsi="Tahoma" w:cs="Tahoma"/>
          <w:bCs/>
          <w:kern w:val="3"/>
          <w:sz w:val="26"/>
          <w:szCs w:val="26"/>
          <w:lang w:eastAsia="zh-CN"/>
        </w:rPr>
        <w:t xml:space="preserve"> </w:t>
      </w:r>
      <w:r w:rsidR="00004B68" w:rsidRPr="00004B68">
        <w:rPr>
          <w:rFonts w:ascii="Tahoma" w:eastAsia="Times New Roman" w:hAnsi="Tahoma" w:cs="Tahoma"/>
          <w:bCs/>
          <w:kern w:val="3"/>
          <w:sz w:val="26"/>
          <w:szCs w:val="26"/>
          <w:lang w:eastAsia="zh-CN"/>
        </w:rPr>
        <w:t xml:space="preserve"> </w:t>
      </w:r>
      <w:r w:rsidR="005F6C83" w:rsidRPr="005F6C83">
        <w:rPr>
          <w:rFonts w:ascii="Tahoma" w:eastAsia="Times New Roman" w:hAnsi="Tahoma" w:cs="Tahoma"/>
          <w:bCs/>
          <w:kern w:val="3"/>
          <w:sz w:val="26"/>
          <w:szCs w:val="26"/>
          <w:lang w:eastAsia="zh-CN"/>
        </w:rPr>
        <w:t xml:space="preserve"> </w:t>
      </w:r>
      <w:r w:rsidR="003A3B88" w:rsidRPr="003A3B88">
        <w:rPr>
          <w:rFonts w:ascii="Tahoma" w:eastAsia="Times New Roman" w:hAnsi="Tahoma" w:cs="Tahoma"/>
          <w:bCs/>
          <w:kern w:val="3"/>
          <w:sz w:val="26"/>
          <w:szCs w:val="26"/>
          <w:lang w:eastAsia="zh-CN"/>
        </w:rPr>
        <w:t xml:space="preserve"> </w:t>
      </w:r>
      <w:r w:rsidR="00036319" w:rsidRPr="00036319">
        <w:rPr>
          <w:rFonts w:ascii="Tahoma" w:eastAsia="Times New Roman" w:hAnsi="Tahoma" w:cs="Tahoma"/>
          <w:bCs/>
          <w:kern w:val="3"/>
          <w:sz w:val="26"/>
          <w:szCs w:val="26"/>
          <w:lang w:eastAsia="zh-CN"/>
        </w:rPr>
        <w:t xml:space="preserve"> </w:t>
      </w:r>
      <w:r w:rsidR="00BB3D22" w:rsidRPr="00BB3D22">
        <w:rPr>
          <w:rFonts w:ascii="Tahoma" w:eastAsia="Times New Roman" w:hAnsi="Tahoma" w:cs="Tahoma"/>
          <w:bCs/>
          <w:kern w:val="3"/>
          <w:sz w:val="26"/>
          <w:szCs w:val="26"/>
          <w:lang w:eastAsia="zh-CN"/>
        </w:rPr>
        <w:t xml:space="preserve">  </w:t>
      </w:r>
      <w:r w:rsidR="00E61B04" w:rsidRPr="00E61B04">
        <w:rPr>
          <w:rFonts w:ascii="Tahoma" w:eastAsia="Times New Roman" w:hAnsi="Tahoma" w:cs="Tahoma"/>
          <w:bCs/>
          <w:kern w:val="3"/>
          <w:sz w:val="26"/>
          <w:szCs w:val="26"/>
          <w:lang w:eastAsia="zh-CN"/>
        </w:rPr>
        <w:t xml:space="preserve">  </w:t>
      </w:r>
      <w:r w:rsidR="005378CC" w:rsidRPr="005378CC">
        <w:rPr>
          <w:rFonts w:ascii="Tahoma" w:eastAsia="Times New Roman" w:hAnsi="Tahoma" w:cs="Tahoma"/>
          <w:bCs/>
          <w:kern w:val="3"/>
          <w:sz w:val="26"/>
          <w:szCs w:val="26"/>
          <w:lang w:eastAsia="zh-CN"/>
        </w:rPr>
        <w:t xml:space="preserve"> </w:t>
      </w:r>
      <w:r w:rsidR="007D0AC3" w:rsidRPr="007D0AC3">
        <w:rPr>
          <w:rFonts w:ascii="Tahoma" w:eastAsia="Times New Roman" w:hAnsi="Tahoma" w:cs="Tahoma"/>
          <w:bCs/>
          <w:kern w:val="3"/>
          <w:sz w:val="26"/>
          <w:szCs w:val="26"/>
          <w:lang w:eastAsia="zh-CN"/>
        </w:rPr>
        <w:t xml:space="preserve"> </w:t>
      </w:r>
      <w:r w:rsidR="0004021B" w:rsidRPr="0004021B">
        <w:rPr>
          <w:rFonts w:ascii="Tahoma" w:eastAsia="Times New Roman" w:hAnsi="Tahoma" w:cs="Tahoma"/>
          <w:bCs/>
          <w:kern w:val="3"/>
          <w:sz w:val="26"/>
          <w:szCs w:val="26"/>
          <w:lang w:eastAsia="zh-CN"/>
        </w:rPr>
        <w:t xml:space="preserve">   </w:t>
      </w:r>
    </w:p>
    <w:p w14:paraId="2A41BEB5" w14:textId="77777777" w:rsidR="009D3D14" w:rsidRDefault="009D3D14"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368134B4" w14:textId="32420836" w:rsidR="007851F6" w:rsidRPr="002C445D" w:rsidRDefault="00A23937"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Gebed om skuldbelydenis en verligting.</w:t>
      </w:r>
    </w:p>
    <w:p w14:paraId="435A60F4"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CF77E9C"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39C5BDC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79D215E"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328917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144C70F" w14:textId="28B06D40" w:rsidR="00312957" w:rsidRPr="00E61B04" w:rsidRDefault="00DE6EB8" w:rsidP="00083FB9">
      <w:pPr>
        <w:suppressAutoHyphens/>
        <w:autoSpaceDN w:val="0"/>
        <w:jc w:val="both"/>
        <w:textAlignment w:val="baseline"/>
        <w:rPr>
          <w:rFonts w:ascii="Tahoma" w:eastAsia="Times New Roman" w:hAnsi="Tahoma" w:cs="Arial"/>
          <w:bCs/>
          <w:kern w:val="3"/>
          <w:sz w:val="26"/>
          <w:szCs w:val="26"/>
          <w:u w:val="single"/>
          <w:lang w:eastAsia="zh-CN"/>
        </w:rPr>
      </w:pPr>
      <w:r w:rsidRPr="00DE6EB8">
        <w:rPr>
          <w:rFonts w:ascii="Tahoma" w:eastAsia="Times New Roman" w:hAnsi="Tahoma" w:cs="Arial"/>
          <w:b/>
          <w:i/>
          <w:iCs/>
          <w:kern w:val="3"/>
          <w:sz w:val="26"/>
          <w:szCs w:val="26"/>
          <w:lang w:eastAsia="zh-CN"/>
        </w:rPr>
        <w:t xml:space="preserve">Psalm na gebed </w:t>
      </w:r>
      <w:r>
        <w:rPr>
          <w:rFonts w:ascii="Tahoma" w:eastAsia="Times New Roman" w:hAnsi="Tahoma" w:cs="Arial"/>
          <w:bCs/>
          <w:kern w:val="3"/>
          <w:sz w:val="26"/>
          <w:szCs w:val="26"/>
          <w:lang w:eastAsia="zh-CN"/>
        </w:rPr>
        <w:t xml:space="preserve">– </w:t>
      </w:r>
      <w:proofErr w:type="spellStart"/>
      <w:r w:rsidR="00C163C4">
        <w:rPr>
          <w:rFonts w:ascii="Tahoma" w:eastAsia="Times New Roman" w:hAnsi="Tahoma" w:cs="Arial"/>
          <w:bCs/>
          <w:kern w:val="3"/>
          <w:sz w:val="26"/>
          <w:szCs w:val="26"/>
          <w:lang w:eastAsia="zh-CN"/>
        </w:rPr>
        <w:t>Ps</w:t>
      </w:r>
      <w:proofErr w:type="spellEnd"/>
      <w:r w:rsidR="008B22A3" w:rsidRPr="008B22A3">
        <w:rPr>
          <w:rFonts w:ascii="Tahoma" w:eastAsia="Times New Roman" w:hAnsi="Tahoma" w:cs="Arial"/>
          <w:bCs/>
          <w:kern w:val="3"/>
          <w:sz w:val="26"/>
          <w:szCs w:val="26"/>
          <w:lang w:eastAsia="zh-CN"/>
        </w:rPr>
        <w:t xml:space="preserve"> </w:t>
      </w:r>
      <w:r w:rsidR="002F51C3">
        <w:rPr>
          <w:rFonts w:ascii="Tahoma" w:eastAsia="Times New Roman" w:hAnsi="Tahoma" w:cs="Arial"/>
          <w:bCs/>
          <w:kern w:val="3"/>
          <w:sz w:val="26"/>
          <w:szCs w:val="26"/>
          <w:lang w:eastAsia="zh-CN"/>
        </w:rPr>
        <w:t>106: 18, 19, 20</w:t>
      </w:r>
      <w:r w:rsidR="007D294F" w:rsidRPr="007D294F">
        <w:rPr>
          <w:rFonts w:ascii="Tahoma" w:eastAsia="Times New Roman" w:hAnsi="Tahoma" w:cs="Arial"/>
          <w:bCs/>
          <w:kern w:val="3"/>
          <w:sz w:val="26"/>
          <w:szCs w:val="26"/>
          <w:lang w:eastAsia="zh-CN"/>
        </w:rPr>
        <w:t xml:space="preserve">  </w:t>
      </w:r>
      <w:r w:rsidR="004D3AE4" w:rsidRPr="004D3AE4">
        <w:rPr>
          <w:rFonts w:ascii="Tahoma" w:eastAsia="Times New Roman" w:hAnsi="Tahoma" w:cs="Arial"/>
          <w:bCs/>
          <w:kern w:val="3"/>
          <w:sz w:val="26"/>
          <w:szCs w:val="26"/>
          <w:lang w:eastAsia="zh-CN"/>
        </w:rPr>
        <w:t xml:space="preserve">  </w:t>
      </w:r>
      <w:r w:rsidR="003F77D5" w:rsidRPr="003F77D5">
        <w:rPr>
          <w:rFonts w:ascii="Tahoma" w:eastAsia="Times New Roman" w:hAnsi="Tahoma" w:cs="Arial"/>
          <w:bCs/>
          <w:kern w:val="3"/>
          <w:sz w:val="26"/>
          <w:szCs w:val="26"/>
          <w:lang w:eastAsia="zh-CN"/>
        </w:rPr>
        <w:t xml:space="preserve">  </w:t>
      </w:r>
      <w:r w:rsidR="003652BE" w:rsidRPr="003652BE">
        <w:rPr>
          <w:rFonts w:ascii="Tahoma" w:eastAsia="Times New Roman" w:hAnsi="Tahoma" w:cs="Arial"/>
          <w:bCs/>
          <w:kern w:val="3"/>
          <w:sz w:val="26"/>
          <w:szCs w:val="26"/>
          <w:lang w:eastAsia="zh-CN"/>
        </w:rPr>
        <w:t xml:space="preserve"> </w:t>
      </w:r>
      <w:r w:rsidR="00CA0B09" w:rsidRPr="00CA0B09">
        <w:rPr>
          <w:rFonts w:ascii="Tahoma" w:eastAsia="Times New Roman" w:hAnsi="Tahoma" w:cs="Arial"/>
          <w:bCs/>
          <w:kern w:val="3"/>
          <w:sz w:val="26"/>
          <w:szCs w:val="26"/>
          <w:lang w:eastAsia="zh-CN"/>
        </w:rPr>
        <w:t xml:space="preserve">  </w:t>
      </w:r>
      <w:r w:rsidR="00AE7BE7" w:rsidRPr="00AE7BE7">
        <w:rPr>
          <w:rFonts w:ascii="Tahoma" w:eastAsia="Times New Roman" w:hAnsi="Tahoma" w:cs="Arial"/>
          <w:bCs/>
          <w:kern w:val="3"/>
          <w:sz w:val="26"/>
          <w:szCs w:val="26"/>
          <w:lang w:eastAsia="zh-CN"/>
        </w:rPr>
        <w:t xml:space="preserve"> </w:t>
      </w:r>
      <w:r w:rsidR="00E94FDF" w:rsidRPr="00E94FDF">
        <w:rPr>
          <w:rFonts w:ascii="Tahoma" w:eastAsia="Times New Roman" w:hAnsi="Tahoma" w:cs="Arial"/>
          <w:bCs/>
          <w:kern w:val="3"/>
          <w:sz w:val="26"/>
          <w:szCs w:val="26"/>
          <w:lang w:eastAsia="zh-CN"/>
        </w:rPr>
        <w:t xml:space="preserve"> </w:t>
      </w:r>
      <w:r w:rsidR="005D30E6" w:rsidRPr="005D30E6">
        <w:rPr>
          <w:rFonts w:ascii="Tahoma" w:eastAsia="Times New Roman" w:hAnsi="Tahoma" w:cs="Arial"/>
          <w:bCs/>
          <w:kern w:val="3"/>
          <w:sz w:val="26"/>
          <w:szCs w:val="26"/>
          <w:lang w:eastAsia="zh-CN"/>
        </w:rPr>
        <w:t xml:space="preserve">  </w:t>
      </w:r>
      <w:r w:rsidR="00B84F04" w:rsidRPr="00B84F04">
        <w:rPr>
          <w:rFonts w:ascii="Tahoma" w:eastAsia="Times New Roman" w:hAnsi="Tahoma" w:cs="Arial"/>
          <w:bCs/>
          <w:kern w:val="3"/>
          <w:sz w:val="26"/>
          <w:szCs w:val="26"/>
          <w:lang w:eastAsia="zh-CN"/>
        </w:rPr>
        <w:t xml:space="preserve">  </w:t>
      </w:r>
      <w:r w:rsidR="00C163C4" w:rsidRPr="00C163C4">
        <w:rPr>
          <w:rFonts w:ascii="Tahoma" w:eastAsia="Times New Roman" w:hAnsi="Tahoma" w:cs="Arial"/>
          <w:bCs/>
          <w:kern w:val="3"/>
          <w:sz w:val="26"/>
          <w:szCs w:val="26"/>
          <w:lang w:eastAsia="zh-CN"/>
        </w:rPr>
        <w:t xml:space="preserve">  </w:t>
      </w:r>
      <w:r w:rsidR="008B22A3" w:rsidRPr="008B22A3">
        <w:rPr>
          <w:rFonts w:ascii="Tahoma" w:eastAsia="Times New Roman" w:hAnsi="Tahoma" w:cs="Arial"/>
          <w:bCs/>
          <w:kern w:val="3"/>
          <w:sz w:val="26"/>
          <w:szCs w:val="26"/>
          <w:lang w:eastAsia="zh-CN"/>
        </w:rPr>
        <w:t xml:space="preserve">  </w:t>
      </w:r>
    </w:p>
    <w:p w14:paraId="75CE79C1" w14:textId="4A7EDB79" w:rsidR="00315A07" w:rsidRPr="00686362" w:rsidRDefault="00A23937" w:rsidP="00686362">
      <w:pPr>
        <w:suppressAutoHyphens/>
        <w:autoSpaceDN w:val="0"/>
        <w:jc w:val="both"/>
        <w:textAlignment w:val="baseline"/>
        <w:rPr>
          <w:rFonts w:ascii="Tahoma" w:eastAsia="Times New Roman" w:hAnsi="Tahoma" w:cs="Arial"/>
          <w:b/>
          <w:kern w:val="3"/>
          <w:sz w:val="32"/>
          <w:szCs w:val="32"/>
          <w:lang w:eastAsia="zh-CN"/>
        </w:rPr>
      </w:pPr>
      <w:proofErr w:type="spellStart"/>
      <w:r w:rsidRPr="00A23937">
        <w:rPr>
          <w:rFonts w:ascii="Tahoma" w:eastAsia="Times New Roman" w:hAnsi="Tahoma" w:cs="Arial"/>
          <w:b/>
          <w:kern w:val="3"/>
          <w:sz w:val="32"/>
          <w:szCs w:val="32"/>
          <w:lang w:eastAsia="zh-CN"/>
        </w:rPr>
        <w:lastRenderedPageBreak/>
        <w:t>Woorddiens</w:t>
      </w:r>
      <w:proofErr w:type="spellEnd"/>
      <w:r w:rsidR="00686362">
        <w:rPr>
          <w:rFonts w:ascii="Tahoma" w:eastAsia="Times New Roman" w:hAnsi="Tahoma" w:cs="Arial"/>
          <w:b/>
          <w:kern w:val="3"/>
          <w:sz w:val="32"/>
          <w:szCs w:val="32"/>
          <w:lang w:eastAsia="zh-CN"/>
        </w:rPr>
        <w:t>.</w:t>
      </w:r>
      <w:r w:rsidR="00BE3191" w:rsidRPr="00BE3191">
        <w:rPr>
          <w:rFonts w:ascii="Tahoma" w:eastAsia="Times New Roman" w:hAnsi="Tahoma" w:cs="Arial"/>
          <w:b/>
          <w:kern w:val="3"/>
          <w:lang w:eastAsia="zh-CN"/>
        </w:rPr>
        <w:t xml:space="preserve">   </w:t>
      </w:r>
    </w:p>
    <w:p w14:paraId="43F891FD" w14:textId="4D49B0DC" w:rsidR="000F6776" w:rsidRDefault="00497FBE" w:rsidP="00EC3138">
      <w:pPr>
        <w:suppressAutoHyphens/>
        <w:autoSpaceDN w:val="0"/>
        <w:textAlignment w:val="baseline"/>
        <w:rPr>
          <w:rFonts w:ascii="Tahoma" w:eastAsia="Times New Roman" w:hAnsi="Tahoma" w:cs="Tahoma"/>
          <w:bCs/>
          <w:kern w:val="3"/>
          <w:sz w:val="26"/>
          <w:szCs w:val="26"/>
          <w:lang w:eastAsia="zh-CN"/>
        </w:rPr>
      </w:pPr>
      <w:r w:rsidRPr="00497FBE">
        <w:rPr>
          <w:rFonts w:ascii="Tahoma" w:eastAsia="Times New Roman" w:hAnsi="Tahoma" w:cs="Tahoma"/>
          <w:b/>
          <w:i/>
          <w:iCs/>
          <w:kern w:val="3"/>
          <w:sz w:val="26"/>
          <w:szCs w:val="26"/>
          <w:lang w:eastAsia="zh-CN"/>
        </w:rPr>
        <w:t>Skriflesing:</w:t>
      </w:r>
      <w:r>
        <w:rPr>
          <w:rFonts w:ascii="Tahoma" w:eastAsia="Times New Roman" w:hAnsi="Tahoma" w:cs="Tahoma"/>
          <w:bCs/>
          <w:kern w:val="3"/>
          <w:sz w:val="26"/>
          <w:szCs w:val="26"/>
          <w:lang w:eastAsia="zh-CN"/>
        </w:rPr>
        <w:t xml:space="preserve"> </w:t>
      </w:r>
      <w:proofErr w:type="spellStart"/>
      <w:r w:rsidR="00570AA8">
        <w:rPr>
          <w:rFonts w:ascii="Tahoma" w:eastAsia="Times New Roman" w:hAnsi="Tahoma" w:cs="Tahoma"/>
          <w:bCs/>
          <w:kern w:val="3"/>
          <w:sz w:val="26"/>
          <w:szCs w:val="26"/>
          <w:lang w:eastAsia="zh-CN"/>
        </w:rPr>
        <w:t>Deut</w:t>
      </w:r>
      <w:proofErr w:type="spellEnd"/>
      <w:r w:rsidR="00570AA8">
        <w:rPr>
          <w:rFonts w:ascii="Tahoma" w:eastAsia="Times New Roman" w:hAnsi="Tahoma" w:cs="Tahoma"/>
          <w:bCs/>
          <w:kern w:val="3"/>
          <w:sz w:val="26"/>
          <w:szCs w:val="26"/>
          <w:lang w:eastAsia="zh-CN"/>
        </w:rPr>
        <w:t xml:space="preserve"> </w:t>
      </w:r>
      <w:r w:rsidR="00EC3138">
        <w:rPr>
          <w:rFonts w:ascii="Tahoma" w:eastAsia="Times New Roman" w:hAnsi="Tahoma" w:cs="Tahoma"/>
          <w:bCs/>
          <w:kern w:val="3"/>
          <w:sz w:val="26"/>
          <w:szCs w:val="26"/>
          <w:lang w:eastAsia="zh-CN"/>
        </w:rPr>
        <w:t>6</w:t>
      </w:r>
      <w:r w:rsidR="004D1236">
        <w:rPr>
          <w:rFonts w:ascii="Tahoma" w:eastAsia="Times New Roman" w:hAnsi="Tahoma" w:cs="Tahoma"/>
          <w:bCs/>
          <w:kern w:val="3"/>
          <w:sz w:val="26"/>
          <w:szCs w:val="26"/>
          <w:lang w:eastAsia="zh-CN"/>
        </w:rPr>
        <w:t>:</w:t>
      </w:r>
      <w:r w:rsidR="002F51C3">
        <w:rPr>
          <w:rFonts w:ascii="Tahoma" w:eastAsia="Times New Roman" w:hAnsi="Tahoma" w:cs="Tahoma"/>
          <w:bCs/>
          <w:kern w:val="3"/>
          <w:sz w:val="26"/>
          <w:szCs w:val="26"/>
          <w:lang w:eastAsia="zh-CN"/>
        </w:rPr>
        <w:t>20-25</w:t>
      </w:r>
      <w:r w:rsidR="008B7BC6">
        <w:rPr>
          <w:rFonts w:ascii="Tahoma" w:eastAsia="Times New Roman" w:hAnsi="Tahoma" w:cs="Tahoma"/>
          <w:bCs/>
          <w:kern w:val="3"/>
          <w:sz w:val="26"/>
          <w:szCs w:val="26"/>
          <w:lang w:eastAsia="zh-CN"/>
        </w:rPr>
        <w:t xml:space="preserve"> </w:t>
      </w:r>
    </w:p>
    <w:p w14:paraId="4F9108F2" w14:textId="61CAD2C7" w:rsidR="00F66FA9" w:rsidRDefault="000F6776" w:rsidP="002A04FD">
      <w:pPr>
        <w:pStyle w:val="ListParagraph"/>
        <w:numPr>
          <w:ilvl w:val="0"/>
          <w:numId w:val="6"/>
        </w:numPr>
        <w:suppressAutoHyphens/>
        <w:autoSpaceDN w:val="0"/>
        <w:ind w:left="284" w:hanging="284"/>
        <w:textAlignment w:val="baseline"/>
        <w:rPr>
          <w:rFonts w:ascii="Tahoma" w:eastAsia="Times New Roman" w:hAnsi="Tahoma" w:cs="Tahoma"/>
          <w:bCs/>
          <w:kern w:val="3"/>
          <w:sz w:val="26"/>
          <w:szCs w:val="26"/>
          <w:lang w:eastAsia="zh-CN"/>
        </w:rPr>
      </w:pPr>
      <w:r w:rsidRPr="000F6776">
        <w:rPr>
          <w:rFonts w:ascii="Tahoma" w:eastAsia="Times New Roman" w:hAnsi="Tahoma" w:cs="Tahoma"/>
          <w:bCs/>
          <w:kern w:val="3"/>
          <w:sz w:val="26"/>
          <w:szCs w:val="26"/>
          <w:lang w:eastAsia="zh-CN"/>
        </w:rPr>
        <w:t>Sê net vinnig weer iets oor die Konteks van Deuteronomium.</w:t>
      </w:r>
      <w:r w:rsidR="004E56FB" w:rsidRPr="000F6776">
        <w:rPr>
          <w:rFonts w:ascii="Tahoma" w:eastAsia="Times New Roman" w:hAnsi="Tahoma" w:cs="Tahoma"/>
          <w:bCs/>
          <w:kern w:val="3"/>
          <w:sz w:val="26"/>
          <w:szCs w:val="26"/>
          <w:lang w:eastAsia="zh-CN"/>
        </w:rPr>
        <w:t xml:space="preserve"> </w:t>
      </w:r>
    </w:p>
    <w:p w14:paraId="3D051275" w14:textId="7D0874A7" w:rsidR="000F6776" w:rsidRDefault="000F6776" w:rsidP="002A04FD">
      <w:pPr>
        <w:pStyle w:val="ListParagraph"/>
        <w:numPr>
          <w:ilvl w:val="0"/>
          <w:numId w:val="6"/>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Sê vinnig iets oor die aard van Deuteronomium – Dis Moses se preek</w:t>
      </w:r>
      <w:r w:rsidR="00900376">
        <w:rPr>
          <w:rFonts w:ascii="Tahoma" w:eastAsia="Times New Roman" w:hAnsi="Tahoma" w:cs="Tahoma"/>
          <w:bCs/>
          <w:kern w:val="3"/>
          <w:sz w:val="26"/>
          <w:szCs w:val="26"/>
          <w:lang w:eastAsia="zh-CN"/>
        </w:rPr>
        <w:t>.</w:t>
      </w:r>
    </w:p>
    <w:p w14:paraId="48702D1E" w14:textId="093EA474" w:rsidR="00900376" w:rsidRDefault="00900376" w:rsidP="002A04FD">
      <w:pPr>
        <w:pStyle w:val="ListParagraph"/>
        <w:numPr>
          <w:ilvl w:val="0"/>
          <w:numId w:val="6"/>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Sê vinnig iets oor die plek in die boek.</w:t>
      </w:r>
    </w:p>
    <w:p w14:paraId="50505255" w14:textId="7710B7E7" w:rsidR="00A751EE" w:rsidRDefault="0003409B" w:rsidP="002A04FD">
      <w:pPr>
        <w:pStyle w:val="ListParagraph"/>
        <w:numPr>
          <w:ilvl w:val="0"/>
          <w:numId w:val="6"/>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 xml:space="preserve">Sê vinnig iets oor </w:t>
      </w:r>
      <w:r w:rsidRPr="0003409B">
        <w:rPr>
          <w:rFonts w:ascii="Tahoma" w:eastAsia="Times New Roman" w:hAnsi="Tahoma" w:cs="Tahoma"/>
          <w:b/>
          <w:i/>
          <w:iCs/>
          <w:kern w:val="3"/>
          <w:sz w:val="26"/>
          <w:szCs w:val="26"/>
          <w:lang w:eastAsia="zh-CN"/>
        </w:rPr>
        <w:t>vers 4-5</w:t>
      </w:r>
      <w:r>
        <w:rPr>
          <w:rFonts w:ascii="Tahoma" w:eastAsia="Times New Roman" w:hAnsi="Tahoma" w:cs="Tahoma"/>
          <w:bCs/>
          <w:kern w:val="3"/>
          <w:sz w:val="26"/>
          <w:szCs w:val="26"/>
          <w:lang w:eastAsia="zh-CN"/>
        </w:rPr>
        <w:t xml:space="preserve"> se fondament-gebod.</w:t>
      </w:r>
    </w:p>
    <w:p w14:paraId="576C0CD5" w14:textId="5EC7A131" w:rsidR="004D1236" w:rsidRPr="00C905C1" w:rsidRDefault="004D1236" w:rsidP="002A04FD">
      <w:pPr>
        <w:pStyle w:val="ListParagraph"/>
        <w:numPr>
          <w:ilvl w:val="0"/>
          <w:numId w:val="6"/>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 xml:space="preserve">Sê vinnig iets oor </w:t>
      </w:r>
      <w:r w:rsidRPr="004D1236">
        <w:rPr>
          <w:rFonts w:ascii="Tahoma" w:eastAsia="Times New Roman" w:hAnsi="Tahoma" w:cs="Tahoma"/>
          <w:b/>
          <w:i/>
          <w:iCs/>
          <w:kern w:val="3"/>
          <w:sz w:val="26"/>
          <w:szCs w:val="26"/>
          <w:lang w:eastAsia="zh-CN"/>
        </w:rPr>
        <w:t>vers 6-9</w:t>
      </w:r>
      <w:r>
        <w:rPr>
          <w:rFonts w:ascii="Tahoma" w:eastAsia="Times New Roman" w:hAnsi="Tahoma" w:cs="Tahoma"/>
          <w:bCs/>
          <w:kern w:val="3"/>
          <w:sz w:val="26"/>
          <w:szCs w:val="26"/>
          <w:lang w:eastAsia="zh-CN"/>
        </w:rPr>
        <w:t xml:space="preserve"> se verbondenheid aan </w:t>
      </w:r>
      <w:r w:rsidRPr="004D1236">
        <w:rPr>
          <w:rFonts w:ascii="Tahoma" w:eastAsia="Times New Roman" w:hAnsi="Tahoma" w:cs="Tahoma"/>
          <w:b/>
          <w:i/>
          <w:iCs/>
          <w:kern w:val="3"/>
          <w:sz w:val="26"/>
          <w:szCs w:val="26"/>
          <w:lang w:eastAsia="zh-CN"/>
        </w:rPr>
        <w:t>vers 4-5</w:t>
      </w:r>
    </w:p>
    <w:p w14:paraId="2B7FCA84" w14:textId="78D17717" w:rsidR="00C905C1" w:rsidRPr="0003409B" w:rsidRDefault="00C905C1" w:rsidP="002A04FD">
      <w:pPr>
        <w:pStyle w:val="ListParagraph"/>
        <w:numPr>
          <w:ilvl w:val="0"/>
          <w:numId w:val="6"/>
        </w:numPr>
        <w:suppressAutoHyphens/>
        <w:autoSpaceDN w:val="0"/>
        <w:ind w:left="284" w:hanging="284"/>
        <w:textAlignment w:val="baseline"/>
        <w:rPr>
          <w:rFonts w:ascii="Tahoma" w:eastAsia="Times New Roman" w:hAnsi="Tahoma" w:cs="Tahoma"/>
          <w:bCs/>
          <w:kern w:val="3"/>
          <w:sz w:val="26"/>
          <w:szCs w:val="26"/>
          <w:lang w:eastAsia="zh-CN"/>
        </w:rPr>
      </w:pPr>
      <w:r>
        <w:rPr>
          <w:rFonts w:ascii="Tahoma" w:eastAsia="Times New Roman" w:hAnsi="Tahoma" w:cs="Tahoma"/>
          <w:bCs/>
          <w:kern w:val="3"/>
          <w:sz w:val="26"/>
          <w:szCs w:val="26"/>
          <w:lang w:eastAsia="zh-CN"/>
        </w:rPr>
        <w:t xml:space="preserve">Die boodskap en doel van </w:t>
      </w:r>
      <w:r w:rsidRPr="00C905C1">
        <w:rPr>
          <w:rFonts w:ascii="Tahoma" w:eastAsia="Times New Roman" w:hAnsi="Tahoma" w:cs="Tahoma"/>
          <w:b/>
          <w:i/>
          <w:iCs/>
          <w:kern w:val="3"/>
          <w:sz w:val="26"/>
          <w:szCs w:val="26"/>
          <w:lang w:eastAsia="zh-CN"/>
        </w:rPr>
        <w:t>vers 10-19</w:t>
      </w:r>
    </w:p>
    <w:p w14:paraId="2B94ADB7" w14:textId="77777777" w:rsidR="008B7BC6" w:rsidRPr="008B7BC6" w:rsidRDefault="008B7BC6" w:rsidP="00121A42">
      <w:pPr>
        <w:spacing w:line="240" w:lineRule="auto"/>
        <w:contextualSpacing/>
        <w:rPr>
          <w:rFonts w:ascii="Tahoma" w:hAnsi="Tahoma" w:cs="Tahoma"/>
          <w:sz w:val="26"/>
          <w:szCs w:val="26"/>
        </w:rPr>
      </w:pPr>
    </w:p>
    <w:p w14:paraId="7B362F06" w14:textId="1D04F6FF" w:rsidR="00121A42" w:rsidRPr="00121A42" w:rsidRDefault="00121A42" w:rsidP="00121A42">
      <w:pPr>
        <w:spacing w:line="240" w:lineRule="auto"/>
        <w:contextualSpacing/>
        <w:rPr>
          <w:rFonts w:ascii="Tahoma" w:hAnsi="Tahoma" w:cs="Tahoma"/>
          <w:b/>
          <w:bCs/>
          <w:i/>
          <w:iCs/>
          <w:sz w:val="26"/>
          <w:szCs w:val="26"/>
        </w:rPr>
      </w:pPr>
      <w:r w:rsidRPr="00121A42">
        <w:rPr>
          <w:rFonts w:ascii="Tahoma" w:hAnsi="Tahoma" w:cs="Tahoma"/>
          <w:b/>
          <w:bCs/>
          <w:i/>
          <w:iCs/>
          <w:sz w:val="26"/>
          <w:szCs w:val="26"/>
        </w:rPr>
        <w:t>Skrif</w:t>
      </w:r>
      <w:r>
        <w:rPr>
          <w:rFonts w:ascii="Tahoma" w:hAnsi="Tahoma" w:cs="Tahoma"/>
          <w:b/>
          <w:bCs/>
          <w:i/>
          <w:iCs/>
          <w:sz w:val="26"/>
          <w:szCs w:val="26"/>
        </w:rPr>
        <w:t>-</w:t>
      </w:r>
      <w:r w:rsidRPr="00121A42">
        <w:rPr>
          <w:rFonts w:ascii="Tahoma" w:hAnsi="Tahoma" w:cs="Tahoma"/>
          <w:b/>
          <w:bCs/>
          <w:i/>
          <w:iCs/>
          <w:sz w:val="26"/>
          <w:szCs w:val="26"/>
        </w:rPr>
        <w:t>verklaring</w:t>
      </w:r>
    </w:p>
    <w:p w14:paraId="022B5B8D" w14:textId="437FDD54" w:rsidR="00F03EFC" w:rsidRDefault="00F03EFC" w:rsidP="00F03EFC">
      <w:pPr>
        <w:spacing w:line="240" w:lineRule="auto"/>
        <w:rPr>
          <w:rFonts w:ascii="Tahoma" w:hAnsi="Tahoma" w:cs="Tahoma"/>
          <w:b/>
          <w:bCs/>
          <w:sz w:val="26"/>
          <w:szCs w:val="26"/>
        </w:rPr>
      </w:pPr>
      <w:r w:rsidRPr="00121A42">
        <w:rPr>
          <w:rFonts w:ascii="Tahoma" w:hAnsi="Tahoma" w:cs="Tahoma"/>
          <w:b/>
          <w:bCs/>
          <w:sz w:val="26"/>
          <w:szCs w:val="26"/>
        </w:rPr>
        <w:t>Inleiding</w:t>
      </w:r>
    </w:p>
    <w:p w14:paraId="733BA53A" w14:textId="77777777" w:rsidR="00830979" w:rsidRDefault="00C905C1" w:rsidP="00426801">
      <w:pPr>
        <w:rPr>
          <w:rFonts w:ascii="Tahoma" w:hAnsi="Tahoma" w:cs="Tahoma"/>
          <w:sz w:val="26"/>
          <w:szCs w:val="26"/>
        </w:rPr>
      </w:pPr>
      <w:r w:rsidRPr="00426801">
        <w:rPr>
          <w:rFonts w:ascii="Tahoma" w:hAnsi="Tahoma" w:cs="Tahoma"/>
          <w:sz w:val="26"/>
          <w:szCs w:val="26"/>
        </w:rPr>
        <w:t xml:space="preserve">Geliefdes </w:t>
      </w:r>
      <w:r w:rsidR="00426801">
        <w:rPr>
          <w:rFonts w:ascii="Tahoma" w:hAnsi="Tahoma" w:cs="Tahoma"/>
          <w:sz w:val="26"/>
          <w:szCs w:val="26"/>
        </w:rPr>
        <w:t xml:space="preserve">  </w:t>
      </w:r>
      <w:r w:rsidRPr="00426801">
        <w:rPr>
          <w:rFonts w:ascii="Tahoma" w:hAnsi="Tahoma" w:cs="Tahoma"/>
          <w:sz w:val="26"/>
          <w:szCs w:val="26"/>
        </w:rPr>
        <w:t xml:space="preserve"> dis asof Moses </w:t>
      </w:r>
    </w:p>
    <w:p w14:paraId="61377EA9" w14:textId="77777777" w:rsidR="00830979" w:rsidRDefault="00C905C1" w:rsidP="00426801">
      <w:pPr>
        <w:rPr>
          <w:rFonts w:ascii="Tahoma" w:hAnsi="Tahoma" w:cs="Tahoma"/>
          <w:sz w:val="26"/>
          <w:szCs w:val="26"/>
        </w:rPr>
      </w:pPr>
      <w:r w:rsidRPr="00426801">
        <w:rPr>
          <w:rFonts w:ascii="Tahoma" w:hAnsi="Tahoma" w:cs="Tahoma"/>
          <w:sz w:val="26"/>
          <w:szCs w:val="26"/>
        </w:rPr>
        <w:t xml:space="preserve">net nie uit-gepreek kan raak </w:t>
      </w:r>
      <w:r w:rsidR="00050E04" w:rsidRPr="00426801">
        <w:rPr>
          <w:rFonts w:ascii="Tahoma" w:hAnsi="Tahoma" w:cs="Tahoma"/>
          <w:sz w:val="26"/>
          <w:szCs w:val="26"/>
        </w:rPr>
        <w:t>hie</w:t>
      </w:r>
      <w:r w:rsidRPr="00426801">
        <w:rPr>
          <w:rFonts w:ascii="Tahoma" w:hAnsi="Tahoma" w:cs="Tahoma"/>
          <w:sz w:val="26"/>
          <w:szCs w:val="26"/>
        </w:rPr>
        <w:t>roor nie</w:t>
      </w:r>
      <w:r w:rsidR="00830979">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34AC9A91" w14:textId="684DF783" w:rsidR="00830979" w:rsidRDefault="00830979" w:rsidP="00426801">
      <w:pPr>
        <w:rPr>
          <w:rFonts w:ascii="Tahoma" w:hAnsi="Tahoma" w:cs="Tahoma"/>
          <w:sz w:val="26"/>
          <w:szCs w:val="26"/>
        </w:rPr>
      </w:pPr>
      <w:r>
        <w:rPr>
          <w:rFonts w:ascii="Tahoma" w:hAnsi="Tahoma" w:cs="Tahoma"/>
          <w:sz w:val="26"/>
          <w:szCs w:val="26"/>
        </w:rPr>
        <w:t xml:space="preserve">Ons kinders se opvoeding </w:t>
      </w:r>
      <w:r w:rsidR="00C905C1" w:rsidRPr="00426801">
        <w:rPr>
          <w:rFonts w:ascii="Tahoma" w:hAnsi="Tahoma" w:cs="Tahoma"/>
          <w:sz w:val="26"/>
          <w:szCs w:val="26"/>
        </w:rPr>
        <w:t xml:space="preserve"> </w:t>
      </w:r>
      <w:r w:rsidR="00426801">
        <w:rPr>
          <w:rFonts w:ascii="Tahoma" w:hAnsi="Tahoma" w:cs="Tahoma"/>
          <w:sz w:val="26"/>
          <w:szCs w:val="26"/>
        </w:rPr>
        <w:t xml:space="preserve">  </w:t>
      </w:r>
      <w:r>
        <w:rPr>
          <w:rFonts w:ascii="Tahoma" w:hAnsi="Tahoma" w:cs="Tahoma"/>
          <w:sz w:val="26"/>
          <w:szCs w:val="26"/>
        </w:rPr>
        <w:t xml:space="preserve">en ons </w:t>
      </w:r>
      <w:r w:rsidR="00C905C1" w:rsidRPr="00426801">
        <w:rPr>
          <w:rFonts w:ascii="Tahoma" w:hAnsi="Tahoma" w:cs="Tahoma"/>
          <w:sz w:val="26"/>
          <w:szCs w:val="26"/>
        </w:rPr>
        <w:t xml:space="preserve">roeping </w:t>
      </w:r>
    </w:p>
    <w:p w14:paraId="1879F955" w14:textId="77777777" w:rsidR="00830979" w:rsidRDefault="00C905C1" w:rsidP="00426801">
      <w:pPr>
        <w:rPr>
          <w:rFonts w:ascii="Tahoma" w:hAnsi="Tahoma" w:cs="Tahoma"/>
          <w:sz w:val="26"/>
          <w:szCs w:val="26"/>
        </w:rPr>
      </w:pPr>
      <w:r w:rsidRPr="00426801">
        <w:rPr>
          <w:rFonts w:ascii="Tahoma" w:hAnsi="Tahoma" w:cs="Tahoma"/>
          <w:sz w:val="26"/>
          <w:szCs w:val="26"/>
        </w:rPr>
        <w:t xml:space="preserve">om ons kinders in ‘n verhouding </w:t>
      </w:r>
      <w:r w:rsidR="00426801">
        <w:rPr>
          <w:rFonts w:ascii="Tahoma" w:hAnsi="Tahoma" w:cs="Tahoma"/>
          <w:sz w:val="26"/>
          <w:szCs w:val="26"/>
        </w:rPr>
        <w:t xml:space="preserve">  </w:t>
      </w:r>
      <w:r w:rsidRPr="00426801">
        <w:rPr>
          <w:rFonts w:ascii="Tahoma" w:hAnsi="Tahoma" w:cs="Tahoma"/>
          <w:sz w:val="26"/>
          <w:szCs w:val="26"/>
        </w:rPr>
        <w:t xml:space="preserve"> met </w:t>
      </w:r>
      <w:r w:rsidR="00830979">
        <w:rPr>
          <w:rFonts w:ascii="Tahoma" w:hAnsi="Tahoma" w:cs="Tahoma"/>
          <w:sz w:val="26"/>
          <w:szCs w:val="26"/>
        </w:rPr>
        <w:t>Hom</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in te lei</w:t>
      </w:r>
      <w:r w:rsidR="00830979">
        <w:rPr>
          <w:rFonts w:ascii="Tahoma" w:hAnsi="Tahoma" w:cs="Tahoma"/>
          <w:sz w:val="26"/>
          <w:szCs w:val="26"/>
        </w:rPr>
        <w:t xml:space="preserve">    </w:t>
      </w:r>
    </w:p>
    <w:p w14:paraId="6F4A8ECE" w14:textId="064225B0" w:rsidR="00C905C1" w:rsidRPr="00426801" w:rsidRDefault="00830979" w:rsidP="00426801">
      <w:pPr>
        <w:rPr>
          <w:rFonts w:ascii="Tahoma" w:hAnsi="Tahoma" w:cs="Tahoma"/>
          <w:sz w:val="26"/>
          <w:szCs w:val="26"/>
        </w:rPr>
      </w:pPr>
      <w:r>
        <w:rPr>
          <w:rFonts w:ascii="Tahoma" w:hAnsi="Tahoma" w:cs="Tahoma"/>
          <w:sz w:val="26"/>
          <w:szCs w:val="26"/>
        </w:rPr>
        <w:t>is vir Moses net uiters belangrik.</w:t>
      </w:r>
    </w:p>
    <w:p w14:paraId="57E5BB81" w14:textId="77777777" w:rsidR="00C905C1" w:rsidRPr="00426801" w:rsidRDefault="00C905C1" w:rsidP="00426801">
      <w:pPr>
        <w:rPr>
          <w:rFonts w:ascii="Tahoma" w:hAnsi="Tahoma" w:cs="Tahoma"/>
          <w:sz w:val="26"/>
          <w:szCs w:val="26"/>
        </w:rPr>
      </w:pPr>
    </w:p>
    <w:p w14:paraId="600F1F4B" w14:textId="3732983E" w:rsidR="00C905C1" w:rsidRPr="00426801" w:rsidRDefault="00C905C1" w:rsidP="00426801">
      <w:pPr>
        <w:ind w:left="284"/>
        <w:rPr>
          <w:rFonts w:ascii="Tahoma" w:hAnsi="Tahoma" w:cs="Tahoma"/>
          <w:i/>
          <w:iCs/>
          <w:sz w:val="26"/>
          <w:szCs w:val="26"/>
        </w:rPr>
      </w:pPr>
      <w:r w:rsidRPr="00426801">
        <w:rPr>
          <w:rFonts w:ascii="Tahoma" w:hAnsi="Tahoma" w:cs="Tahoma"/>
          <w:i/>
          <w:iCs/>
          <w:sz w:val="26"/>
          <w:szCs w:val="26"/>
        </w:rPr>
        <w:t>Verduidelik</w:t>
      </w:r>
      <w:r w:rsidRPr="00426801">
        <w:rPr>
          <w:rStyle w:val="FootnoteReference"/>
          <w:rFonts w:ascii="Tahoma" w:hAnsi="Tahoma" w:cs="Tahoma"/>
          <w:i/>
          <w:iCs/>
          <w:sz w:val="26"/>
          <w:szCs w:val="26"/>
        </w:rPr>
        <w:footnoteReference w:id="1"/>
      </w:r>
    </w:p>
    <w:p w14:paraId="688EC3C4" w14:textId="77777777" w:rsidR="00670F6E" w:rsidRDefault="00830979" w:rsidP="00426801">
      <w:pPr>
        <w:ind w:left="284"/>
        <w:rPr>
          <w:rFonts w:ascii="Tahoma" w:hAnsi="Tahoma" w:cs="Tahoma"/>
          <w:sz w:val="26"/>
          <w:szCs w:val="26"/>
        </w:rPr>
      </w:pPr>
      <w:r>
        <w:rPr>
          <w:rFonts w:ascii="Tahoma" w:hAnsi="Tahoma" w:cs="Tahoma"/>
          <w:sz w:val="26"/>
          <w:szCs w:val="26"/>
        </w:rPr>
        <w:t>Dis h</w:t>
      </w:r>
      <w:r w:rsidR="00C905C1" w:rsidRPr="00426801">
        <w:rPr>
          <w:rFonts w:ascii="Tahoma" w:hAnsi="Tahoma" w:cs="Tahoma"/>
          <w:sz w:val="26"/>
          <w:szCs w:val="26"/>
        </w:rPr>
        <w:t xml:space="preserve">oekom </w:t>
      </w:r>
      <w:r>
        <w:rPr>
          <w:rFonts w:ascii="Tahoma" w:hAnsi="Tahoma" w:cs="Tahoma"/>
          <w:sz w:val="26"/>
          <w:szCs w:val="26"/>
        </w:rPr>
        <w:t xml:space="preserve">Moses   hier in </w:t>
      </w:r>
      <w:r w:rsidRPr="00830979">
        <w:rPr>
          <w:rFonts w:ascii="Tahoma" w:hAnsi="Tahoma" w:cs="Tahoma"/>
          <w:b/>
          <w:bCs/>
          <w:i/>
          <w:iCs/>
          <w:sz w:val="26"/>
          <w:szCs w:val="26"/>
        </w:rPr>
        <w:t>vers 20-25</w:t>
      </w:r>
      <w:r>
        <w:rPr>
          <w:rFonts w:ascii="Tahoma" w:hAnsi="Tahoma" w:cs="Tahoma"/>
          <w:sz w:val="26"/>
          <w:szCs w:val="26"/>
        </w:rPr>
        <w:t xml:space="preserve">    </w:t>
      </w:r>
    </w:p>
    <w:p w14:paraId="3DF9AD58" w14:textId="77777777" w:rsidR="00670F6E" w:rsidRDefault="00830979" w:rsidP="00426801">
      <w:pPr>
        <w:ind w:left="284"/>
        <w:rPr>
          <w:rFonts w:ascii="Tahoma" w:hAnsi="Tahoma" w:cs="Tahoma"/>
          <w:sz w:val="26"/>
          <w:szCs w:val="26"/>
        </w:rPr>
      </w:pPr>
      <w:r>
        <w:rPr>
          <w:rFonts w:ascii="Tahoma" w:hAnsi="Tahoma" w:cs="Tahoma"/>
          <w:sz w:val="26"/>
          <w:szCs w:val="26"/>
        </w:rPr>
        <w:t>weer terug gaan na</w:t>
      </w:r>
      <w:r w:rsidR="00C905C1" w:rsidRPr="00426801">
        <w:rPr>
          <w:rFonts w:ascii="Tahoma" w:hAnsi="Tahoma" w:cs="Tahoma"/>
          <w:sz w:val="26"/>
          <w:szCs w:val="26"/>
        </w:rPr>
        <w:t xml:space="preserve"> </w:t>
      </w:r>
      <w:r w:rsidR="00C905C1" w:rsidRPr="00426801">
        <w:rPr>
          <w:rFonts w:ascii="Tahoma" w:hAnsi="Tahoma" w:cs="Tahoma"/>
          <w:b/>
          <w:bCs/>
          <w:i/>
          <w:iCs/>
          <w:sz w:val="26"/>
          <w:szCs w:val="26"/>
        </w:rPr>
        <w:t>vers 7</w:t>
      </w:r>
      <w:r w:rsidR="00C905C1" w:rsidRPr="00426801">
        <w:rPr>
          <w:rFonts w:ascii="Tahoma" w:hAnsi="Tahoma" w:cs="Tahoma"/>
          <w:sz w:val="26"/>
          <w:szCs w:val="26"/>
        </w:rPr>
        <w:t xml:space="preserve"> </w:t>
      </w:r>
      <w:r>
        <w:rPr>
          <w:rFonts w:ascii="Tahoma" w:hAnsi="Tahoma" w:cs="Tahoma"/>
          <w:sz w:val="26"/>
          <w:szCs w:val="26"/>
        </w:rPr>
        <w:t xml:space="preserve">toe    </w:t>
      </w:r>
    </w:p>
    <w:p w14:paraId="2D498803" w14:textId="24DE9657" w:rsidR="00670F6E" w:rsidRDefault="00830979" w:rsidP="00426801">
      <w:pPr>
        <w:ind w:left="284"/>
        <w:rPr>
          <w:rFonts w:ascii="Tahoma" w:hAnsi="Tahoma" w:cs="Tahoma"/>
          <w:sz w:val="26"/>
          <w:szCs w:val="26"/>
        </w:rPr>
      </w:pPr>
      <w:r>
        <w:rPr>
          <w:rFonts w:ascii="Tahoma" w:hAnsi="Tahoma" w:cs="Tahoma"/>
          <w:sz w:val="26"/>
          <w:szCs w:val="26"/>
        </w:rPr>
        <w:t>waar-</w:t>
      </w:r>
      <w:proofErr w:type="spellStart"/>
      <w:r>
        <w:rPr>
          <w:rFonts w:ascii="Tahoma" w:hAnsi="Tahoma" w:cs="Tahoma"/>
          <w:sz w:val="26"/>
          <w:szCs w:val="26"/>
        </w:rPr>
        <w:t>it</w:t>
      </w:r>
      <w:proofErr w:type="spellEnd"/>
      <w:r>
        <w:rPr>
          <w:rFonts w:ascii="Tahoma" w:hAnsi="Tahoma" w:cs="Tahoma"/>
          <w:sz w:val="26"/>
          <w:szCs w:val="26"/>
        </w:rPr>
        <w:t xml:space="preserve"> ook gegaan</w:t>
      </w:r>
      <w:r w:rsidR="00670F6E">
        <w:rPr>
          <w:rFonts w:ascii="Tahoma" w:hAnsi="Tahoma" w:cs="Tahoma"/>
          <w:sz w:val="26"/>
          <w:szCs w:val="26"/>
        </w:rPr>
        <w:t>-</w:t>
      </w:r>
      <w:proofErr w:type="spellStart"/>
      <w:r>
        <w:rPr>
          <w:rFonts w:ascii="Tahoma" w:hAnsi="Tahoma" w:cs="Tahoma"/>
          <w:sz w:val="26"/>
          <w:szCs w:val="26"/>
        </w:rPr>
        <w:t>et</w:t>
      </w:r>
      <w:proofErr w:type="spellEnd"/>
      <w:r>
        <w:rPr>
          <w:rFonts w:ascii="Tahoma" w:hAnsi="Tahoma" w:cs="Tahoma"/>
          <w:sz w:val="26"/>
          <w:szCs w:val="26"/>
        </w:rPr>
        <w:t xml:space="preserve"> </w:t>
      </w:r>
      <w:r w:rsidR="00C905C1" w:rsidRPr="00426801">
        <w:rPr>
          <w:rFonts w:ascii="Tahoma" w:hAnsi="Tahoma" w:cs="Tahoma"/>
          <w:sz w:val="26"/>
          <w:szCs w:val="26"/>
        </w:rPr>
        <w:t>oo</w:t>
      </w:r>
      <w:r>
        <w:rPr>
          <w:rFonts w:ascii="Tahoma" w:hAnsi="Tahoma" w:cs="Tahoma"/>
          <w:sz w:val="26"/>
          <w:szCs w:val="26"/>
        </w:rPr>
        <w:t>r-</w:t>
      </w:r>
      <w:proofErr w:type="spellStart"/>
      <w:r>
        <w:rPr>
          <w:rFonts w:ascii="Tahoma" w:hAnsi="Tahoma" w:cs="Tahoma"/>
          <w:sz w:val="26"/>
          <w:szCs w:val="26"/>
        </w:rPr>
        <w:t>ie</w:t>
      </w:r>
      <w:proofErr w:type="spellEnd"/>
      <w:r>
        <w:rPr>
          <w:rFonts w:ascii="Tahoma" w:hAnsi="Tahoma" w:cs="Tahoma"/>
          <w:sz w:val="26"/>
          <w:szCs w:val="26"/>
        </w:rPr>
        <w:t xml:space="preserve"> opvoeding van ons kinders</w:t>
      </w:r>
      <w:r w:rsidR="00670F6E">
        <w:rPr>
          <w:rFonts w:ascii="Tahoma" w:hAnsi="Tahoma" w:cs="Tahoma"/>
          <w:sz w:val="26"/>
          <w:szCs w:val="26"/>
        </w:rPr>
        <w:t>.</w:t>
      </w:r>
      <w:r w:rsidR="00C905C1" w:rsidRPr="00426801">
        <w:rPr>
          <w:rFonts w:ascii="Tahoma" w:hAnsi="Tahoma" w:cs="Tahoma"/>
          <w:sz w:val="26"/>
          <w:szCs w:val="26"/>
        </w:rPr>
        <w:t xml:space="preserve"> </w:t>
      </w:r>
      <w:r w:rsidR="00426801">
        <w:rPr>
          <w:rFonts w:ascii="Tahoma" w:hAnsi="Tahoma" w:cs="Tahoma"/>
          <w:sz w:val="26"/>
          <w:szCs w:val="26"/>
        </w:rPr>
        <w:t xml:space="preserve">  </w:t>
      </w:r>
      <w:r w:rsidR="00C905C1" w:rsidRPr="00426801">
        <w:rPr>
          <w:rFonts w:ascii="Tahoma" w:hAnsi="Tahoma" w:cs="Tahoma"/>
          <w:sz w:val="26"/>
          <w:szCs w:val="26"/>
        </w:rPr>
        <w:t xml:space="preserve"> </w:t>
      </w:r>
    </w:p>
    <w:p w14:paraId="6A651A8F" w14:textId="77777777" w:rsidR="000B3B67" w:rsidRPr="00426801" w:rsidRDefault="000B3B67" w:rsidP="00426801">
      <w:pPr>
        <w:rPr>
          <w:rFonts w:ascii="Tahoma" w:hAnsi="Tahoma" w:cs="Tahoma"/>
          <w:sz w:val="26"/>
          <w:szCs w:val="26"/>
        </w:rPr>
      </w:pPr>
    </w:p>
    <w:p w14:paraId="65CD6593" w14:textId="7B24D88D" w:rsidR="00B56DD0" w:rsidRDefault="00D830B6" w:rsidP="00426801">
      <w:pPr>
        <w:rPr>
          <w:rFonts w:ascii="Tahoma" w:hAnsi="Tahoma" w:cs="Tahoma"/>
          <w:sz w:val="26"/>
          <w:szCs w:val="26"/>
        </w:rPr>
      </w:pPr>
      <w:r>
        <w:rPr>
          <w:rFonts w:ascii="Tahoma" w:hAnsi="Tahoma" w:cs="Tahoma"/>
          <w:sz w:val="26"/>
          <w:szCs w:val="26"/>
        </w:rPr>
        <w:t>So   ja   h</w:t>
      </w:r>
      <w:r w:rsidR="00B56DD0">
        <w:rPr>
          <w:rFonts w:ascii="Tahoma" w:hAnsi="Tahoma" w:cs="Tahoma"/>
          <w:sz w:val="26"/>
          <w:szCs w:val="26"/>
        </w:rPr>
        <w:t>i</w:t>
      </w:r>
      <w:r w:rsidR="00B56DD0" w:rsidRPr="00426801">
        <w:rPr>
          <w:rFonts w:ascii="Tahoma" w:hAnsi="Tahoma" w:cs="Tahoma"/>
          <w:sz w:val="26"/>
          <w:szCs w:val="26"/>
        </w:rPr>
        <w:t>erdie</w:t>
      </w:r>
      <w:r w:rsidR="000B3B67" w:rsidRPr="00426801">
        <w:rPr>
          <w:rFonts w:ascii="Tahoma" w:hAnsi="Tahoma" w:cs="Tahoma"/>
          <w:sz w:val="26"/>
          <w:szCs w:val="26"/>
        </w:rPr>
        <w:t xml:space="preserve"> </w:t>
      </w:r>
      <w:r w:rsidR="00B56DD0">
        <w:rPr>
          <w:rFonts w:ascii="Tahoma" w:hAnsi="Tahoma" w:cs="Tahoma"/>
          <w:sz w:val="26"/>
          <w:szCs w:val="26"/>
        </w:rPr>
        <w:t xml:space="preserve">is vir Moses </w:t>
      </w:r>
      <w:r w:rsidR="000B3B67" w:rsidRPr="00426801">
        <w:rPr>
          <w:rFonts w:ascii="Tahoma" w:hAnsi="Tahoma" w:cs="Tahoma"/>
          <w:sz w:val="26"/>
          <w:szCs w:val="26"/>
        </w:rPr>
        <w:t xml:space="preserve">net </w:t>
      </w:r>
      <w:r w:rsidR="00B56DD0">
        <w:rPr>
          <w:rFonts w:ascii="Tahoma" w:hAnsi="Tahoma" w:cs="Tahoma"/>
          <w:sz w:val="26"/>
          <w:szCs w:val="26"/>
        </w:rPr>
        <w:t xml:space="preserve">so </w:t>
      </w:r>
      <w:r w:rsidR="000B3B67" w:rsidRPr="00426801">
        <w:rPr>
          <w:rFonts w:ascii="Tahoma" w:hAnsi="Tahoma" w:cs="Tahoma"/>
          <w:sz w:val="26"/>
          <w:szCs w:val="26"/>
        </w:rPr>
        <w:t xml:space="preserve">uiters belangrik! </w:t>
      </w:r>
      <w:r w:rsidR="00426801">
        <w:rPr>
          <w:rFonts w:ascii="Tahoma" w:hAnsi="Tahoma" w:cs="Tahoma"/>
          <w:sz w:val="26"/>
          <w:szCs w:val="26"/>
        </w:rPr>
        <w:t xml:space="preserve">  </w:t>
      </w:r>
      <w:r w:rsidR="000B3B67" w:rsidRPr="00426801">
        <w:rPr>
          <w:rFonts w:ascii="Tahoma" w:hAnsi="Tahoma" w:cs="Tahoma"/>
          <w:sz w:val="26"/>
          <w:szCs w:val="26"/>
        </w:rPr>
        <w:t xml:space="preserve"> </w:t>
      </w:r>
    </w:p>
    <w:p w14:paraId="33112E09" w14:textId="4BBECFEB" w:rsidR="000B3B67" w:rsidRPr="00426801" w:rsidRDefault="000B3B67" w:rsidP="00426801">
      <w:pPr>
        <w:rPr>
          <w:rFonts w:ascii="Tahoma" w:hAnsi="Tahoma" w:cs="Tahoma"/>
          <w:sz w:val="26"/>
          <w:szCs w:val="26"/>
        </w:rPr>
      </w:pPr>
      <w:r w:rsidRPr="00426801">
        <w:rPr>
          <w:rFonts w:ascii="Tahoma" w:hAnsi="Tahoma" w:cs="Tahoma"/>
          <w:sz w:val="26"/>
          <w:szCs w:val="26"/>
        </w:rPr>
        <w:t>Eintlik is</w:t>
      </w:r>
      <w:r w:rsidR="00B56DD0">
        <w:rPr>
          <w:rFonts w:ascii="Tahoma" w:hAnsi="Tahoma" w:cs="Tahoma"/>
          <w:sz w:val="26"/>
          <w:szCs w:val="26"/>
        </w:rPr>
        <w:t>-</w:t>
      </w:r>
      <w:proofErr w:type="spellStart"/>
      <w:r w:rsidR="00B56DD0">
        <w:rPr>
          <w:rFonts w:ascii="Tahoma" w:hAnsi="Tahoma" w:cs="Tahoma"/>
          <w:sz w:val="26"/>
          <w:szCs w:val="26"/>
        </w:rPr>
        <w:t>it</w:t>
      </w:r>
      <w:proofErr w:type="spellEnd"/>
      <w:r w:rsidR="00B56DD0">
        <w:rPr>
          <w:rFonts w:ascii="Tahoma" w:hAnsi="Tahoma" w:cs="Tahoma"/>
          <w:sz w:val="26"/>
          <w:szCs w:val="26"/>
        </w:rPr>
        <w:t xml:space="preserve"> vir-</w:t>
      </w:r>
      <w:proofErr w:type="spellStart"/>
      <w:r w:rsidR="00B56DD0">
        <w:rPr>
          <w:rFonts w:ascii="Tahoma" w:hAnsi="Tahoma" w:cs="Tahoma"/>
          <w:sz w:val="26"/>
          <w:szCs w:val="26"/>
        </w:rPr>
        <w:t>ie</w:t>
      </w:r>
      <w:proofErr w:type="spellEnd"/>
      <w:r w:rsidRPr="00426801">
        <w:rPr>
          <w:rFonts w:ascii="Tahoma" w:hAnsi="Tahoma" w:cs="Tahoma"/>
          <w:sz w:val="26"/>
          <w:szCs w:val="26"/>
        </w:rPr>
        <w:t xml:space="preserve"> HERE </w:t>
      </w:r>
      <w:r w:rsidR="00B56DD0">
        <w:rPr>
          <w:rFonts w:ascii="Tahoma" w:hAnsi="Tahoma" w:cs="Tahoma"/>
          <w:sz w:val="26"/>
          <w:szCs w:val="26"/>
        </w:rPr>
        <w:t xml:space="preserve">net </w:t>
      </w:r>
      <w:r w:rsidRPr="00426801">
        <w:rPr>
          <w:rFonts w:ascii="Tahoma" w:hAnsi="Tahoma" w:cs="Tahoma"/>
          <w:sz w:val="26"/>
          <w:szCs w:val="26"/>
        </w:rPr>
        <w:t xml:space="preserve">so uiters belangrik. </w:t>
      </w:r>
    </w:p>
    <w:p w14:paraId="2030F788" w14:textId="77777777" w:rsidR="000B3B67" w:rsidRPr="00426801" w:rsidRDefault="000B3B67" w:rsidP="00426801">
      <w:pPr>
        <w:rPr>
          <w:rFonts w:ascii="Tahoma" w:hAnsi="Tahoma" w:cs="Tahoma"/>
          <w:sz w:val="26"/>
          <w:szCs w:val="26"/>
        </w:rPr>
      </w:pPr>
    </w:p>
    <w:p w14:paraId="307DF7C6" w14:textId="2F6993EA" w:rsidR="000B3B67" w:rsidRPr="00426801" w:rsidRDefault="000B3B67" w:rsidP="00426801">
      <w:pPr>
        <w:ind w:left="284"/>
        <w:rPr>
          <w:rFonts w:ascii="Tahoma" w:hAnsi="Tahoma" w:cs="Tahoma"/>
          <w:i/>
          <w:iCs/>
          <w:sz w:val="26"/>
          <w:szCs w:val="26"/>
        </w:rPr>
      </w:pPr>
      <w:r w:rsidRPr="00426801">
        <w:rPr>
          <w:rFonts w:ascii="Tahoma" w:hAnsi="Tahoma" w:cs="Tahoma"/>
          <w:i/>
          <w:iCs/>
          <w:sz w:val="26"/>
          <w:szCs w:val="26"/>
        </w:rPr>
        <w:t>Verduidelik</w:t>
      </w:r>
      <w:r w:rsidRPr="00426801">
        <w:rPr>
          <w:rStyle w:val="FootnoteReference"/>
          <w:rFonts w:ascii="Tahoma" w:hAnsi="Tahoma" w:cs="Tahoma"/>
          <w:i/>
          <w:iCs/>
          <w:sz w:val="26"/>
          <w:szCs w:val="26"/>
        </w:rPr>
        <w:footnoteReference w:id="2"/>
      </w:r>
    </w:p>
    <w:p w14:paraId="23D3C967" w14:textId="77777777" w:rsidR="00D830B6" w:rsidRDefault="000B3B67" w:rsidP="00426801">
      <w:pPr>
        <w:ind w:left="284"/>
        <w:rPr>
          <w:rFonts w:ascii="Tahoma" w:hAnsi="Tahoma" w:cs="Tahoma"/>
          <w:sz w:val="26"/>
          <w:szCs w:val="26"/>
        </w:rPr>
      </w:pPr>
      <w:r w:rsidRPr="00426801">
        <w:rPr>
          <w:rFonts w:ascii="Tahoma" w:hAnsi="Tahoma" w:cs="Tahoma"/>
          <w:sz w:val="26"/>
          <w:szCs w:val="26"/>
        </w:rPr>
        <w:t>Want</w:t>
      </w:r>
      <w:r w:rsidR="00D830B6">
        <w:rPr>
          <w:rFonts w:ascii="Tahoma" w:hAnsi="Tahoma" w:cs="Tahoma"/>
          <w:sz w:val="26"/>
          <w:szCs w:val="26"/>
        </w:rPr>
        <w:t xml:space="preserve"> dis tog die HERE    </w:t>
      </w:r>
    </w:p>
    <w:p w14:paraId="6139AB16" w14:textId="67E6FF0F" w:rsidR="000B3B67" w:rsidRPr="00426801" w:rsidRDefault="00D830B6" w:rsidP="00426801">
      <w:pPr>
        <w:ind w:left="284"/>
        <w:rPr>
          <w:rFonts w:ascii="Tahoma" w:hAnsi="Tahoma" w:cs="Tahoma"/>
          <w:sz w:val="26"/>
          <w:szCs w:val="26"/>
        </w:rPr>
      </w:pPr>
      <w:r>
        <w:rPr>
          <w:rFonts w:ascii="Tahoma" w:hAnsi="Tahoma" w:cs="Tahoma"/>
          <w:sz w:val="26"/>
          <w:szCs w:val="26"/>
        </w:rPr>
        <w:t xml:space="preserve">wat hier in    en deur Moses   preek. </w:t>
      </w:r>
    </w:p>
    <w:p w14:paraId="54958AF9" w14:textId="77777777" w:rsidR="000B3B67" w:rsidRPr="00426801" w:rsidRDefault="000B3B67" w:rsidP="00426801">
      <w:pPr>
        <w:ind w:left="284"/>
        <w:rPr>
          <w:rFonts w:ascii="Tahoma" w:hAnsi="Tahoma" w:cs="Tahoma"/>
          <w:sz w:val="26"/>
          <w:szCs w:val="26"/>
        </w:rPr>
      </w:pPr>
    </w:p>
    <w:p w14:paraId="4F9C049B" w14:textId="03A7E31E" w:rsidR="000B3B67" w:rsidRPr="00426801" w:rsidRDefault="000B3B67" w:rsidP="00426801">
      <w:pPr>
        <w:ind w:left="709"/>
        <w:rPr>
          <w:rFonts w:ascii="Tahoma" w:hAnsi="Tahoma" w:cs="Tahoma"/>
          <w:i/>
          <w:iCs/>
          <w:sz w:val="26"/>
          <w:szCs w:val="26"/>
        </w:rPr>
      </w:pPr>
      <w:r w:rsidRPr="00426801">
        <w:rPr>
          <w:rFonts w:ascii="Tahoma" w:hAnsi="Tahoma" w:cs="Tahoma"/>
          <w:i/>
          <w:iCs/>
          <w:sz w:val="26"/>
          <w:szCs w:val="26"/>
        </w:rPr>
        <w:lastRenderedPageBreak/>
        <w:t>Bewys</w:t>
      </w:r>
    </w:p>
    <w:p w14:paraId="186E67D8" w14:textId="77777777" w:rsidR="00D830B6" w:rsidRDefault="000B3B67" w:rsidP="00426801">
      <w:pPr>
        <w:ind w:left="709"/>
        <w:rPr>
          <w:rFonts w:ascii="Tahoma" w:hAnsi="Tahoma" w:cs="Tahoma"/>
          <w:sz w:val="26"/>
          <w:szCs w:val="26"/>
        </w:rPr>
      </w:pPr>
      <w:r w:rsidRPr="00426801">
        <w:rPr>
          <w:rFonts w:ascii="Tahoma" w:hAnsi="Tahoma" w:cs="Tahoma"/>
          <w:sz w:val="26"/>
          <w:szCs w:val="26"/>
        </w:rPr>
        <w:t xml:space="preserve">Paulus sê dit in 2Tim 3:16 </w:t>
      </w:r>
      <w:r w:rsidR="00426801">
        <w:rPr>
          <w:rFonts w:ascii="Tahoma" w:hAnsi="Tahoma" w:cs="Tahoma"/>
          <w:sz w:val="26"/>
          <w:szCs w:val="26"/>
        </w:rPr>
        <w:t xml:space="preserve">  </w:t>
      </w:r>
      <w:r w:rsidRPr="00426801">
        <w:rPr>
          <w:rFonts w:ascii="Tahoma" w:hAnsi="Tahoma" w:cs="Tahoma"/>
          <w:sz w:val="26"/>
          <w:szCs w:val="26"/>
        </w:rPr>
        <w:t xml:space="preserve"> </w:t>
      </w:r>
    </w:p>
    <w:p w14:paraId="372606B0" w14:textId="77777777" w:rsidR="00D830B6" w:rsidRDefault="000B3B67" w:rsidP="00426801">
      <w:pPr>
        <w:ind w:left="709"/>
        <w:rPr>
          <w:rFonts w:ascii="Tahoma" w:hAnsi="Tahoma" w:cs="Tahoma"/>
          <w:i/>
          <w:iCs/>
          <w:sz w:val="26"/>
          <w:szCs w:val="26"/>
        </w:rPr>
      </w:pPr>
      <w:r w:rsidRPr="00426801">
        <w:rPr>
          <w:rFonts w:ascii="Tahoma" w:hAnsi="Tahoma" w:cs="Tahoma"/>
          <w:i/>
          <w:iCs/>
          <w:sz w:val="26"/>
          <w:szCs w:val="26"/>
        </w:rPr>
        <w:t>“</w:t>
      </w:r>
      <w:r w:rsidR="007408FA" w:rsidRPr="00426801">
        <w:rPr>
          <w:rFonts w:ascii="Tahoma" w:hAnsi="Tahoma" w:cs="Tahoma"/>
          <w:i/>
          <w:iCs/>
          <w:sz w:val="26"/>
          <w:szCs w:val="26"/>
        </w:rPr>
        <w:t>Die hele Skrif is deur God ingegee ...</w:t>
      </w:r>
      <w:r w:rsidRPr="00426801">
        <w:rPr>
          <w:rFonts w:ascii="Tahoma" w:hAnsi="Tahoma" w:cs="Tahoma"/>
          <w:i/>
          <w:iCs/>
          <w:sz w:val="26"/>
          <w:szCs w:val="26"/>
        </w:rPr>
        <w:t>”</w:t>
      </w:r>
      <w:r w:rsidR="007408FA" w:rsidRPr="00426801">
        <w:rPr>
          <w:rFonts w:ascii="Tahoma" w:hAnsi="Tahoma" w:cs="Tahoma"/>
          <w:i/>
          <w:iCs/>
          <w:sz w:val="26"/>
          <w:szCs w:val="26"/>
        </w:rPr>
        <w:t xml:space="preserve"> </w:t>
      </w:r>
    </w:p>
    <w:p w14:paraId="5AC0B789" w14:textId="057737BA" w:rsidR="000B3B67" w:rsidRPr="00426801" w:rsidRDefault="0005213A" w:rsidP="0005213A">
      <w:pPr>
        <w:ind w:left="709"/>
        <w:rPr>
          <w:rFonts w:ascii="Tahoma" w:hAnsi="Tahoma" w:cs="Tahoma"/>
          <w:i/>
          <w:iCs/>
          <w:sz w:val="26"/>
          <w:szCs w:val="26"/>
        </w:rPr>
      </w:pPr>
      <w:r>
        <w:rPr>
          <w:rFonts w:ascii="Tahoma" w:hAnsi="Tahoma" w:cs="Tahoma"/>
          <w:sz w:val="26"/>
          <w:szCs w:val="26"/>
        </w:rPr>
        <w:t xml:space="preserve">Ook </w:t>
      </w:r>
      <w:proofErr w:type="spellStart"/>
      <w:r w:rsidRPr="0005213A">
        <w:rPr>
          <w:rFonts w:ascii="Tahoma" w:hAnsi="Tahoma" w:cs="Tahoma"/>
          <w:b/>
          <w:bCs/>
          <w:i/>
          <w:iCs/>
          <w:sz w:val="26"/>
          <w:szCs w:val="26"/>
        </w:rPr>
        <w:t>Deut</w:t>
      </w:r>
      <w:proofErr w:type="spellEnd"/>
      <w:r w:rsidRPr="0005213A">
        <w:rPr>
          <w:rFonts w:ascii="Tahoma" w:hAnsi="Tahoma" w:cs="Tahoma"/>
          <w:b/>
          <w:bCs/>
          <w:i/>
          <w:iCs/>
          <w:sz w:val="26"/>
          <w:szCs w:val="26"/>
        </w:rPr>
        <w:t xml:space="preserve"> 6:7</w:t>
      </w:r>
      <w:r>
        <w:rPr>
          <w:rFonts w:ascii="Tahoma" w:hAnsi="Tahoma" w:cs="Tahoma"/>
          <w:sz w:val="26"/>
          <w:szCs w:val="26"/>
        </w:rPr>
        <w:t xml:space="preserve">   en </w:t>
      </w:r>
      <w:r w:rsidRPr="0005213A">
        <w:rPr>
          <w:rFonts w:ascii="Tahoma" w:hAnsi="Tahoma" w:cs="Tahoma"/>
          <w:b/>
          <w:bCs/>
          <w:i/>
          <w:iCs/>
          <w:sz w:val="26"/>
          <w:szCs w:val="26"/>
        </w:rPr>
        <w:t>vers 20-25</w:t>
      </w:r>
      <w:r>
        <w:rPr>
          <w:rFonts w:ascii="Tahoma" w:hAnsi="Tahoma" w:cs="Tahoma"/>
          <w:sz w:val="26"/>
          <w:szCs w:val="26"/>
        </w:rPr>
        <w:t xml:space="preserve">. </w:t>
      </w:r>
    </w:p>
    <w:p w14:paraId="1024F703" w14:textId="77777777" w:rsidR="007408FA" w:rsidRPr="00426801" w:rsidRDefault="007408FA" w:rsidP="00426801">
      <w:pPr>
        <w:ind w:left="284"/>
        <w:rPr>
          <w:rFonts w:ascii="Tahoma" w:hAnsi="Tahoma" w:cs="Tahoma"/>
          <w:sz w:val="26"/>
          <w:szCs w:val="26"/>
        </w:rPr>
      </w:pPr>
    </w:p>
    <w:p w14:paraId="2E399AE3" w14:textId="72F7B7B9" w:rsidR="00AE2B47" w:rsidRDefault="007408FA" w:rsidP="00AE2B47">
      <w:pPr>
        <w:ind w:left="284"/>
        <w:rPr>
          <w:rFonts w:ascii="Tahoma" w:hAnsi="Tahoma" w:cs="Tahoma"/>
          <w:sz w:val="26"/>
          <w:szCs w:val="26"/>
        </w:rPr>
      </w:pPr>
      <w:r w:rsidRPr="00426801">
        <w:rPr>
          <w:rFonts w:ascii="Tahoma" w:hAnsi="Tahoma" w:cs="Tahoma"/>
          <w:sz w:val="26"/>
          <w:szCs w:val="26"/>
        </w:rPr>
        <w:t xml:space="preserve">So </w:t>
      </w:r>
      <w:r w:rsidR="00426801">
        <w:rPr>
          <w:rFonts w:ascii="Tahoma" w:hAnsi="Tahoma" w:cs="Tahoma"/>
          <w:sz w:val="26"/>
          <w:szCs w:val="26"/>
        </w:rPr>
        <w:t xml:space="preserve">  </w:t>
      </w:r>
      <w:r w:rsidRPr="00426801">
        <w:rPr>
          <w:rFonts w:ascii="Tahoma" w:hAnsi="Tahoma" w:cs="Tahoma"/>
          <w:sz w:val="26"/>
          <w:szCs w:val="26"/>
        </w:rPr>
        <w:t xml:space="preserve"> as </w:t>
      </w: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w:t>
      </w:r>
      <w:r w:rsidR="00426801">
        <w:rPr>
          <w:rFonts w:ascii="Tahoma" w:hAnsi="Tahoma" w:cs="Tahoma"/>
          <w:sz w:val="26"/>
          <w:szCs w:val="26"/>
        </w:rPr>
        <w:t xml:space="preserve">  </w:t>
      </w:r>
      <w:r w:rsidRPr="00426801">
        <w:rPr>
          <w:rFonts w:ascii="Tahoma" w:hAnsi="Tahoma" w:cs="Tahoma"/>
          <w:sz w:val="26"/>
          <w:szCs w:val="26"/>
        </w:rPr>
        <w:t xml:space="preserve"> en ons roeping </w:t>
      </w:r>
      <w:r w:rsidR="00426801">
        <w:rPr>
          <w:rFonts w:ascii="Tahoma" w:hAnsi="Tahoma" w:cs="Tahoma"/>
          <w:sz w:val="26"/>
          <w:szCs w:val="26"/>
        </w:rPr>
        <w:t xml:space="preserve">  </w:t>
      </w:r>
      <w:r w:rsidRPr="00426801">
        <w:rPr>
          <w:rFonts w:ascii="Tahoma" w:hAnsi="Tahoma" w:cs="Tahoma"/>
          <w:sz w:val="26"/>
          <w:szCs w:val="26"/>
        </w:rPr>
        <w:t xml:space="preserve"> </w:t>
      </w:r>
    </w:p>
    <w:p w14:paraId="352B0421" w14:textId="77777777" w:rsidR="00AE2B47" w:rsidRDefault="007408FA" w:rsidP="00426801">
      <w:pPr>
        <w:ind w:left="284"/>
        <w:rPr>
          <w:rFonts w:ascii="Tahoma" w:hAnsi="Tahoma" w:cs="Tahoma"/>
          <w:sz w:val="26"/>
          <w:szCs w:val="26"/>
        </w:rPr>
      </w:pPr>
      <w:r w:rsidRPr="00426801">
        <w:rPr>
          <w:rFonts w:ascii="Tahoma" w:hAnsi="Tahoma" w:cs="Tahoma"/>
          <w:sz w:val="26"/>
          <w:szCs w:val="26"/>
        </w:rPr>
        <w:t>om ons kinders in ‘n verhouding me</w:t>
      </w:r>
      <w:r w:rsidR="00AE2B47">
        <w:rPr>
          <w:rFonts w:ascii="Tahoma" w:hAnsi="Tahoma" w:cs="Tahoma"/>
          <w:sz w:val="26"/>
          <w:szCs w:val="26"/>
        </w:rPr>
        <w:t>-</w:t>
      </w:r>
      <w:r w:rsidRPr="00426801">
        <w:rPr>
          <w:rFonts w:ascii="Tahoma" w:hAnsi="Tahoma" w:cs="Tahoma"/>
          <w:sz w:val="26"/>
          <w:szCs w:val="26"/>
        </w:rPr>
        <w:t xml:space="preserve">die HERE in te lei </w:t>
      </w:r>
      <w:r w:rsidR="00426801">
        <w:rPr>
          <w:rFonts w:ascii="Tahoma" w:hAnsi="Tahoma" w:cs="Tahoma"/>
          <w:sz w:val="26"/>
          <w:szCs w:val="26"/>
        </w:rPr>
        <w:t xml:space="preserve">  </w:t>
      </w:r>
      <w:r w:rsidRPr="00426801">
        <w:rPr>
          <w:rFonts w:ascii="Tahoma" w:hAnsi="Tahoma" w:cs="Tahoma"/>
          <w:sz w:val="26"/>
          <w:szCs w:val="26"/>
        </w:rPr>
        <w:t xml:space="preserve"> </w:t>
      </w:r>
    </w:p>
    <w:p w14:paraId="6273941C" w14:textId="77777777" w:rsidR="00AE2B47" w:rsidRDefault="007408FA" w:rsidP="00426801">
      <w:pPr>
        <w:ind w:left="284"/>
        <w:rPr>
          <w:rFonts w:ascii="Tahoma" w:hAnsi="Tahoma" w:cs="Tahoma"/>
          <w:sz w:val="26"/>
          <w:szCs w:val="26"/>
        </w:rPr>
      </w:pPr>
      <w:r w:rsidRPr="00426801">
        <w:rPr>
          <w:rFonts w:ascii="Tahoma" w:hAnsi="Tahoma" w:cs="Tahoma"/>
          <w:sz w:val="26"/>
          <w:szCs w:val="26"/>
        </w:rPr>
        <w:t xml:space="preserve">vir Moses belangrik is </w:t>
      </w:r>
      <w:r w:rsidR="00426801">
        <w:rPr>
          <w:rFonts w:ascii="Tahoma" w:hAnsi="Tahoma" w:cs="Tahoma"/>
          <w:sz w:val="26"/>
          <w:szCs w:val="26"/>
        </w:rPr>
        <w:t xml:space="preserve">  </w:t>
      </w:r>
      <w:r w:rsidRPr="00426801">
        <w:rPr>
          <w:rFonts w:ascii="Tahoma" w:hAnsi="Tahoma" w:cs="Tahoma"/>
          <w:sz w:val="26"/>
          <w:szCs w:val="26"/>
        </w:rPr>
        <w:t xml:space="preserve"> </w:t>
      </w:r>
    </w:p>
    <w:p w14:paraId="7AFFF41E" w14:textId="2F4CA543" w:rsidR="007408FA" w:rsidRPr="00426801" w:rsidRDefault="007408FA" w:rsidP="00426801">
      <w:pPr>
        <w:ind w:left="284"/>
        <w:rPr>
          <w:rFonts w:ascii="Tahoma" w:hAnsi="Tahoma" w:cs="Tahoma"/>
          <w:sz w:val="26"/>
          <w:szCs w:val="26"/>
        </w:rPr>
      </w:pPr>
      <w:r w:rsidRPr="00426801">
        <w:rPr>
          <w:rFonts w:ascii="Tahoma" w:hAnsi="Tahoma" w:cs="Tahoma"/>
          <w:sz w:val="26"/>
          <w:szCs w:val="26"/>
        </w:rPr>
        <w:t>dan</w:t>
      </w:r>
      <w:r w:rsidR="00AE2B47">
        <w:rPr>
          <w:rFonts w:ascii="Tahoma" w:hAnsi="Tahoma" w:cs="Tahoma"/>
          <w:sz w:val="26"/>
          <w:szCs w:val="26"/>
        </w:rPr>
        <w:t>-</w:t>
      </w:r>
      <w:r w:rsidRPr="00426801">
        <w:rPr>
          <w:rFonts w:ascii="Tahoma" w:hAnsi="Tahoma" w:cs="Tahoma"/>
          <w:sz w:val="26"/>
          <w:szCs w:val="26"/>
        </w:rPr>
        <w:t>s</w:t>
      </w:r>
      <w:r w:rsidR="00AE2B47">
        <w:rPr>
          <w:rFonts w:ascii="Tahoma" w:hAnsi="Tahoma" w:cs="Tahoma"/>
          <w:sz w:val="26"/>
          <w:szCs w:val="26"/>
        </w:rPr>
        <w:t>-</w:t>
      </w:r>
      <w:proofErr w:type="spellStart"/>
      <w:r w:rsidRPr="00426801">
        <w:rPr>
          <w:rFonts w:ascii="Tahoma" w:hAnsi="Tahoma" w:cs="Tahoma"/>
          <w:sz w:val="26"/>
          <w:szCs w:val="26"/>
        </w:rPr>
        <w:t>it</w:t>
      </w:r>
      <w:proofErr w:type="spellEnd"/>
      <w:r w:rsidRPr="00426801">
        <w:rPr>
          <w:rFonts w:ascii="Tahoma" w:hAnsi="Tahoma" w:cs="Tahoma"/>
          <w:sz w:val="26"/>
          <w:szCs w:val="26"/>
        </w:rPr>
        <w:t xml:space="preserve"> </w:t>
      </w:r>
      <w:r w:rsidR="00AE2B47">
        <w:rPr>
          <w:rFonts w:ascii="Tahoma" w:hAnsi="Tahoma" w:cs="Tahoma"/>
          <w:sz w:val="26"/>
          <w:szCs w:val="26"/>
        </w:rPr>
        <w:t xml:space="preserve">so    </w:t>
      </w:r>
      <w:proofErr w:type="spellStart"/>
      <w:r w:rsidR="00AE2B47">
        <w:rPr>
          <w:rFonts w:ascii="Tahoma" w:hAnsi="Tahoma" w:cs="Tahoma"/>
          <w:sz w:val="26"/>
          <w:szCs w:val="26"/>
        </w:rPr>
        <w:t>omda</w:t>
      </w:r>
      <w:proofErr w:type="spellEnd"/>
      <w:r w:rsidR="00AE2B47">
        <w:rPr>
          <w:rFonts w:ascii="Tahoma" w:hAnsi="Tahoma" w:cs="Tahoma"/>
          <w:sz w:val="26"/>
          <w:szCs w:val="26"/>
        </w:rPr>
        <w:t>-dit vir-</w:t>
      </w:r>
      <w:proofErr w:type="spellStart"/>
      <w:r w:rsidR="00AE2B47">
        <w:rPr>
          <w:rFonts w:ascii="Tahoma" w:hAnsi="Tahoma" w:cs="Tahoma"/>
          <w:sz w:val="26"/>
          <w:szCs w:val="26"/>
        </w:rPr>
        <w:t>ie</w:t>
      </w:r>
      <w:proofErr w:type="spellEnd"/>
      <w:r w:rsidR="00AE2B47">
        <w:rPr>
          <w:rFonts w:ascii="Tahoma" w:hAnsi="Tahoma" w:cs="Tahoma"/>
          <w:sz w:val="26"/>
          <w:szCs w:val="26"/>
        </w:rPr>
        <w:t xml:space="preserve"> HERE so </w:t>
      </w:r>
      <w:r w:rsidRPr="00426801">
        <w:rPr>
          <w:rFonts w:ascii="Tahoma" w:hAnsi="Tahoma" w:cs="Tahoma"/>
          <w:sz w:val="26"/>
          <w:szCs w:val="26"/>
        </w:rPr>
        <w:t xml:space="preserve">belangrik is. </w:t>
      </w:r>
    </w:p>
    <w:p w14:paraId="08F9084D" w14:textId="54C0175D" w:rsidR="007408FA" w:rsidRPr="00426801" w:rsidRDefault="007408FA" w:rsidP="00426801">
      <w:pPr>
        <w:rPr>
          <w:rFonts w:ascii="Tahoma" w:hAnsi="Tahoma" w:cs="Tahoma"/>
          <w:sz w:val="26"/>
          <w:szCs w:val="26"/>
        </w:rPr>
      </w:pPr>
    </w:p>
    <w:p w14:paraId="684D2243" w14:textId="4E7A6BC1" w:rsidR="007408FA" w:rsidRPr="00426801" w:rsidRDefault="007408FA" w:rsidP="00426801">
      <w:pPr>
        <w:rPr>
          <w:rFonts w:ascii="Tahoma" w:hAnsi="Tahoma" w:cs="Tahoma"/>
          <w:sz w:val="26"/>
          <w:szCs w:val="26"/>
        </w:rPr>
      </w:pPr>
      <w:r w:rsidRPr="00426801">
        <w:rPr>
          <w:rFonts w:ascii="Tahoma" w:hAnsi="Tahoma" w:cs="Tahoma"/>
          <w:sz w:val="26"/>
          <w:szCs w:val="26"/>
        </w:rPr>
        <w:t xml:space="preserve">So </w:t>
      </w:r>
      <w:r w:rsidR="00426801">
        <w:rPr>
          <w:rFonts w:ascii="Tahoma" w:hAnsi="Tahoma" w:cs="Tahoma"/>
          <w:sz w:val="26"/>
          <w:szCs w:val="26"/>
        </w:rPr>
        <w:t xml:space="preserve">  </w:t>
      </w:r>
      <w:r w:rsidRPr="00426801">
        <w:rPr>
          <w:rFonts w:ascii="Tahoma" w:hAnsi="Tahoma" w:cs="Tahoma"/>
          <w:sz w:val="26"/>
          <w:szCs w:val="26"/>
        </w:rPr>
        <w:t xml:space="preserve"> dit gaan ook ons tema wees:</w:t>
      </w:r>
    </w:p>
    <w:tbl>
      <w:tblPr>
        <w:tblStyle w:val="TableGrid"/>
        <w:tblW w:w="0" w:type="auto"/>
        <w:tblLook w:val="04A0" w:firstRow="1" w:lastRow="0" w:firstColumn="1" w:lastColumn="0" w:noHBand="0" w:noVBand="1"/>
      </w:tblPr>
      <w:tblGrid>
        <w:gridCol w:w="8359"/>
      </w:tblGrid>
      <w:tr w:rsidR="00F70A6D" w:rsidRPr="00426801" w14:paraId="714482DE" w14:textId="77777777" w:rsidTr="00AE2B47">
        <w:tc>
          <w:tcPr>
            <w:tcW w:w="8359" w:type="dxa"/>
          </w:tcPr>
          <w:p w14:paraId="34C531F9" w14:textId="77777777" w:rsidR="00AE2B47" w:rsidRDefault="00F70A6D" w:rsidP="00426801">
            <w:pPr>
              <w:spacing w:line="360" w:lineRule="auto"/>
              <w:rPr>
                <w:rFonts w:ascii="Tahoma" w:hAnsi="Tahoma" w:cs="Tahoma"/>
                <w:b/>
                <w:bCs/>
                <w:sz w:val="26"/>
                <w:szCs w:val="26"/>
              </w:rPr>
            </w:pPr>
            <w:r w:rsidRPr="00426801">
              <w:rPr>
                <w:rFonts w:ascii="Tahoma" w:hAnsi="Tahoma" w:cs="Tahoma"/>
                <w:b/>
                <w:bCs/>
                <w:sz w:val="26"/>
                <w:szCs w:val="26"/>
              </w:rPr>
              <w:t xml:space="preserve">Die ontsaglike belangrikheid daarvan vir Moses </w:t>
            </w:r>
            <w:r w:rsidR="00426801">
              <w:rPr>
                <w:rFonts w:ascii="Tahoma" w:hAnsi="Tahoma" w:cs="Tahoma"/>
                <w:b/>
                <w:bCs/>
                <w:sz w:val="26"/>
                <w:szCs w:val="26"/>
              </w:rPr>
              <w:t xml:space="preserve">  </w:t>
            </w:r>
            <w:r w:rsidRPr="00426801">
              <w:rPr>
                <w:rFonts w:ascii="Tahoma" w:hAnsi="Tahoma" w:cs="Tahoma"/>
                <w:b/>
                <w:bCs/>
                <w:sz w:val="26"/>
                <w:szCs w:val="26"/>
              </w:rPr>
              <w:t xml:space="preserve"> en</w:t>
            </w:r>
            <w:r w:rsidR="00AE2B47">
              <w:rPr>
                <w:rFonts w:ascii="Tahoma" w:hAnsi="Tahoma" w:cs="Tahoma"/>
                <w:b/>
                <w:bCs/>
                <w:sz w:val="26"/>
                <w:szCs w:val="26"/>
              </w:rPr>
              <w:t>-</w:t>
            </w:r>
            <w:proofErr w:type="spellStart"/>
            <w:r w:rsidRPr="00426801">
              <w:rPr>
                <w:rFonts w:ascii="Tahoma" w:hAnsi="Tahoma" w:cs="Tahoma"/>
                <w:b/>
                <w:bCs/>
                <w:sz w:val="26"/>
                <w:szCs w:val="26"/>
              </w:rPr>
              <w:t>ie</w:t>
            </w:r>
            <w:proofErr w:type="spellEnd"/>
            <w:r w:rsidRPr="00426801">
              <w:rPr>
                <w:rFonts w:ascii="Tahoma" w:hAnsi="Tahoma" w:cs="Tahoma"/>
                <w:b/>
                <w:bCs/>
                <w:sz w:val="26"/>
                <w:szCs w:val="26"/>
              </w:rPr>
              <w:t xml:space="preserve"> HERE </w:t>
            </w:r>
            <w:r w:rsidR="00426801">
              <w:rPr>
                <w:rFonts w:ascii="Tahoma" w:hAnsi="Tahoma" w:cs="Tahoma"/>
                <w:b/>
                <w:bCs/>
                <w:sz w:val="26"/>
                <w:szCs w:val="26"/>
              </w:rPr>
              <w:t xml:space="preserve">  </w:t>
            </w:r>
            <w:r w:rsidRPr="00426801">
              <w:rPr>
                <w:rFonts w:ascii="Tahoma" w:hAnsi="Tahoma" w:cs="Tahoma"/>
                <w:b/>
                <w:bCs/>
                <w:sz w:val="26"/>
                <w:szCs w:val="26"/>
              </w:rPr>
              <w:t xml:space="preserve"> </w:t>
            </w:r>
          </w:p>
          <w:p w14:paraId="05B0F8C6" w14:textId="6A3956D6" w:rsidR="00F70A6D" w:rsidRPr="00426801" w:rsidRDefault="00F70A6D" w:rsidP="00426801">
            <w:pPr>
              <w:spacing w:line="360" w:lineRule="auto"/>
              <w:rPr>
                <w:rFonts w:ascii="Tahoma" w:hAnsi="Tahoma" w:cs="Tahoma"/>
                <w:b/>
                <w:bCs/>
                <w:sz w:val="26"/>
                <w:szCs w:val="26"/>
              </w:rPr>
            </w:pPr>
            <w:r w:rsidRPr="00426801">
              <w:rPr>
                <w:rFonts w:ascii="Tahoma" w:hAnsi="Tahoma" w:cs="Tahoma"/>
                <w:b/>
                <w:bCs/>
                <w:sz w:val="26"/>
                <w:szCs w:val="26"/>
              </w:rPr>
              <w:t xml:space="preserve">dat ons ons kinders lei </w:t>
            </w:r>
            <w:r w:rsidR="00426801">
              <w:rPr>
                <w:rFonts w:ascii="Tahoma" w:hAnsi="Tahoma" w:cs="Tahoma"/>
                <w:b/>
                <w:bCs/>
                <w:sz w:val="26"/>
                <w:szCs w:val="26"/>
              </w:rPr>
              <w:t xml:space="preserve">  </w:t>
            </w:r>
            <w:r w:rsidRPr="00426801">
              <w:rPr>
                <w:rFonts w:ascii="Tahoma" w:hAnsi="Tahoma" w:cs="Tahoma"/>
                <w:b/>
                <w:bCs/>
                <w:sz w:val="26"/>
                <w:szCs w:val="26"/>
              </w:rPr>
              <w:t xml:space="preserve"> in ‘n verhouding in </w:t>
            </w:r>
            <w:r w:rsidR="00426801">
              <w:rPr>
                <w:rFonts w:ascii="Tahoma" w:hAnsi="Tahoma" w:cs="Tahoma"/>
                <w:b/>
                <w:bCs/>
                <w:sz w:val="26"/>
                <w:szCs w:val="26"/>
              </w:rPr>
              <w:t xml:space="preserve">  </w:t>
            </w:r>
            <w:r w:rsidR="00E71021" w:rsidRPr="00426801">
              <w:rPr>
                <w:rFonts w:ascii="Tahoma" w:hAnsi="Tahoma" w:cs="Tahoma"/>
                <w:b/>
                <w:bCs/>
                <w:sz w:val="26"/>
                <w:szCs w:val="26"/>
              </w:rPr>
              <w:t xml:space="preserve"> </w:t>
            </w:r>
            <w:r w:rsidRPr="00426801">
              <w:rPr>
                <w:rFonts w:ascii="Tahoma" w:hAnsi="Tahoma" w:cs="Tahoma"/>
                <w:b/>
                <w:bCs/>
                <w:sz w:val="26"/>
                <w:szCs w:val="26"/>
              </w:rPr>
              <w:t>met Hom.</w:t>
            </w:r>
          </w:p>
        </w:tc>
      </w:tr>
    </w:tbl>
    <w:p w14:paraId="3417A461" w14:textId="2EA97D6B" w:rsidR="007408FA" w:rsidRPr="00426801" w:rsidRDefault="007408FA" w:rsidP="00426801">
      <w:pPr>
        <w:rPr>
          <w:rFonts w:ascii="Tahoma" w:hAnsi="Tahoma" w:cs="Tahoma"/>
          <w:sz w:val="26"/>
          <w:szCs w:val="26"/>
        </w:rPr>
      </w:pPr>
    </w:p>
    <w:p w14:paraId="373D3FB9" w14:textId="41DFC8E1" w:rsidR="00CA7783" w:rsidRPr="00426801" w:rsidRDefault="00CA7783" w:rsidP="00426801">
      <w:pPr>
        <w:rPr>
          <w:rFonts w:ascii="Tahoma" w:hAnsi="Tahoma" w:cs="Tahoma"/>
          <w:sz w:val="26"/>
          <w:szCs w:val="26"/>
        </w:rPr>
      </w:pPr>
      <w:r w:rsidRPr="00426801">
        <w:rPr>
          <w:rFonts w:ascii="Tahoma" w:hAnsi="Tahoma" w:cs="Tahoma"/>
          <w:sz w:val="26"/>
          <w:szCs w:val="26"/>
        </w:rPr>
        <w:t xml:space="preserve">En dan sien ons hierdie belangrikheid </w:t>
      </w:r>
      <w:r w:rsidR="00426801">
        <w:rPr>
          <w:rFonts w:ascii="Tahoma" w:hAnsi="Tahoma" w:cs="Tahoma"/>
          <w:sz w:val="26"/>
          <w:szCs w:val="26"/>
        </w:rPr>
        <w:t xml:space="preserve">  </w:t>
      </w:r>
      <w:r w:rsidRPr="00426801">
        <w:rPr>
          <w:rFonts w:ascii="Tahoma" w:hAnsi="Tahoma" w:cs="Tahoma"/>
          <w:sz w:val="26"/>
          <w:szCs w:val="26"/>
        </w:rPr>
        <w:t xml:space="preserve"> in:</w:t>
      </w:r>
    </w:p>
    <w:p w14:paraId="16AE17C2" w14:textId="77777777" w:rsidR="00073C6B" w:rsidRDefault="00CA7783" w:rsidP="00426801">
      <w:pPr>
        <w:rPr>
          <w:rFonts w:ascii="Tahoma" w:hAnsi="Tahoma" w:cs="Tahoma"/>
          <w:sz w:val="26"/>
          <w:szCs w:val="26"/>
        </w:rPr>
      </w:pPr>
      <w:r w:rsidRPr="00426801">
        <w:rPr>
          <w:rFonts w:ascii="Tahoma" w:hAnsi="Tahoma" w:cs="Tahoma"/>
          <w:b/>
          <w:bCs/>
          <w:sz w:val="26"/>
          <w:szCs w:val="26"/>
        </w:rPr>
        <w:t>I</w:t>
      </w:r>
      <w:r w:rsidRPr="00426801">
        <w:rPr>
          <w:rFonts w:ascii="Tahoma" w:hAnsi="Tahoma" w:cs="Tahoma"/>
          <w:sz w:val="26"/>
          <w:szCs w:val="26"/>
        </w:rPr>
        <w:t xml:space="preserve"> Die konteks </w:t>
      </w:r>
      <w:r w:rsidR="00426801">
        <w:rPr>
          <w:rFonts w:ascii="Tahoma" w:hAnsi="Tahoma" w:cs="Tahoma"/>
          <w:sz w:val="26"/>
          <w:szCs w:val="26"/>
        </w:rPr>
        <w:t xml:space="preserve">  </w:t>
      </w:r>
      <w:r w:rsidRPr="00426801">
        <w:rPr>
          <w:rFonts w:ascii="Tahoma" w:hAnsi="Tahoma" w:cs="Tahoma"/>
          <w:sz w:val="26"/>
          <w:szCs w:val="26"/>
        </w:rPr>
        <w:t xml:space="preserve"> </w:t>
      </w:r>
    </w:p>
    <w:p w14:paraId="0B4072B9" w14:textId="2379E760" w:rsidR="00CA7783" w:rsidRPr="00426801" w:rsidRDefault="00CA7783" w:rsidP="00426801">
      <w:pPr>
        <w:rPr>
          <w:rFonts w:ascii="Tahoma" w:hAnsi="Tahoma" w:cs="Tahoma"/>
          <w:sz w:val="26"/>
          <w:szCs w:val="26"/>
        </w:rPr>
      </w:pPr>
      <w:r w:rsidRPr="00426801">
        <w:rPr>
          <w:rFonts w:ascii="Tahoma" w:hAnsi="Tahoma" w:cs="Tahoma"/>
          <w:sz w:val="26"/>
          <w:szCs w:val="26"/>
        </w:rPr>
        <w:t xml:space="preserve">waarin Moses </w:t>
      </w:r>
      <w:r w:rsidRPr="00426801">
        <w:rPr>
          <w:rFonts w:ascii="Tahoma" w:hAnsi="Tahoma" w:cs="Tahoma"/>
          <w:b/>
          <w:bCs/>
          <w:i/>
          <w:iCs/>
          <w:sz w:val="26"/>
          <w:szCs w:val="26"/>
        </w:rPr>
        <w:t>vers 20-25</w:t>
      </w:r>
      <w:r w:rsidRPr="00426801">
        <w:rPr>
          <w:rFonts w:ascii="Tahoma" w:hAnsi="Tahoma" w:cs="Tahoma"/>
          <w:sz w:val="26"/>
          <w:szCs w:val="26"/>
        </w:rPr>
        <w:t xml:space="preserve"> sit.</w:t>
      </w:r>
    </w:p>
    <w:p w14:paraId="2BD6BBD9" w14:textId="77777777" w:rsidR="00073C6B" w:rsidRDefault="00073C6B" w:rsidP="00426801">
      <w:pPr>
        <w:rPr>
          <w:rFonts w:ascii="Tahoma" w:hAnsi="Tahoma" w:cs="Tahoma"/>
          <w:b/>
          <w:bCs/>
          <w:sz w:val="26"/>
          <w:szCs w:val="26"/>
        </w:rPr>
      </w:pPr>
    </w:p>
    <w:p w14:paraId="2D0A2A81" w14:textId="77777777" w:rsidR="00073C6B" w:rsidRDefault="00CA7783" w:rsidP="00426801">
      <w:pPr>
        <w:rPr>
          <w:rFonts w:ascii="Tahoma" w:hAnsi="Tahoma" w:cs="Tahoma"/>
          <w:sz w:val="26"/>
          <w:szCs w:val="26"/>
        </w:rPr>
      </w:pPr>
      <w:r w:rsidRPr="00426801">
        <w:rPr>
          <w:rFonts w:ascii="Tahoma" w:hAnsi="Tahoma" w:cs="Tahoma"/>
          <w:b/>
          <w:bCs/>
          <w:sz w:val="26"/>
          <w:szCs w:val="26"/>
        </w:rPr>
        <w:t>II</w:t>
      </w:r>
      <w:r w:rsidRPr="00426801">
        <w:rPr>
          <w:rFonts w:ascii="Tahoma" w:hAnsi="Tahoma" w:cs="Tahoma"/>
          <w:sz w:val="26"/>
          <w:szCs w:val="26"/>
        </w:rPr>
        <w:t xml:space="preserve"> Die situasie </w:t>
      </w:r>
      <w:r w:rsidR="00426801">
        <w:rPr>
          <w:rFonts w:ascii="Tahoma" w:hAnsi="Tahoma" w:cs="Tahoma"/>
          <w:sz w:val="26"/>
          <w:szCs w:val="26"/>
        </w:rPr>
        <w:t xml:space="preserve">  </w:t>
      </w:r>
      <w:r w:rsidRPr="00426801">
        <w:rPr>
          <w:rFonts w:ascii="Tahoma" w:hAnsi="Tahoma" w:cs="Tahoma"/>
          <w:sz w:val="26"/>
          <w:szCs w:val="26"/>
        </w:rPr>
        <w:t xml:space="preserve"> </w:t>
      </w:r>
    </w:p>
    <w:p w14:paraId="7244A28B" w14:textId="67F13EFC" w:rsidR="00CA7783" w:rsidRPr="00426801" w:rsidRDefault="00CA7783" w:rsidP="00426801">
      <w:pPr>
        <w:rPr>
          <w:rFonts w:ascii="Tahoma" w:hAnsi="Tahoma" w:cs="Tahoma"/>
          <w:sz w:val="26"/>
          <w:szCs w:val="26"/>
        </w:rPr>
      </w:pPr>
      <w:r w:rsidRPr="00426801">
        <w:rPr>
          <w:rFonts w:ascii="Tahoma" w:hAnsi="Tahoma" w:cs="Tahoma"/>
          <w:sz w:val="26"/>
          <w:szCs w:val="26"/>
        </w:rPr>
        <w:t xml:space="preserve">waarin hy wil hê ons ons </w:t>
      </w:r>
      <w:proofErr w:type="spellStart"/>
      <w:r w:rsidRPr="00426801">
        <w:rPr>
          <w:rFonts w:ascii="Tahoma" w:hAnsi="Tahoma" w:cs="Tahoma"/>
          <w:sz w:val="26"/>
          <w:szCs w:val="26"/>
        </w:rPr>
        <w:t>kinder</w:t>
      </w:r>
      <w:proofErr w:type="spellEnd"/>
      <w:r w:rsidRPr="00426801">
        <w:rPr>
          <w:rFonts w:ascii="Tahoma" w:hAnsi="Tahoma" w:cs="Tahoma"/>
          <w:sz w:val="26"/>
          <w:szCs w:val="26"/>
        </w:rPr>
        <w:t>-opvoeding moet doen</w:t>
      </w:r>
    </w:p>
    <w:p w14:paraId="70E8B837" w14:textId="77777777" w:rsidR="00073C6B" w:rsidRDefault="00073C6B" w:rsidP="00426801">
      <w:pPr>
        <w:rPr>
          <w:rFonts w:ascii="Tahoma" w:hAnsi="Tahoma" w:cs="Tahoma"/>
          <w:b/>
          <w:bCs/>
          <w:sz w:val="26"/>
          <w:szCs w:val="26"/>
        </w:rPr>
      </w:pPr>
    </w:p>
    <w:p w14:paraId="348EB890" w14:textId="7A0D7259" w:rsidR="00CA7783" w:rsidRPr="00426801" w:rsidRDefault="00CA7783" w:rsidP="00426801">
      <w:pPr>
        <w:rPr>
          <w:rFonts w:ascii="Tahoma" w:hAnsi="Tahoma" w:cs="Tahoma"/>
          <w:sz w:val="26"/>
          <w:szCs w:val="26"/>
        </w:rPr>
      </w:pPr>
      <w:r w:rsidRPr="00426801">
        <w:rPr>
          <w:rFonts w:ascii="Tahoma" w:hAnsi="Tahoma" w:cs="Tahoma"/>
          <w:b/>
          <w:bCs/>
          <w:sz w:val="26"/>
          <w:szCs w:val="26"/>
        </w:rPr>
        <w:t>III</w:t>
      </w:r>
      <w:r w:rsidRPr="00426801">
        <w:rPr>
          <w:rFonts w:ascii="Tahoma" w:hAnsi="Tahoma" w:cs="Tahoma"/>
          <w:sz w:val="26"/>
          <w:szCs w:val="26"/>
        </w:rPr>
        <w:t xml:space="preserve"> En die inhoud </w:t>
      </w:r>
      <w:r w:rsidR="00426801">
        <w:rPr>
          <w:rFonts w:ascii="Tahoma" w:hAnsi="Tahoma" w:cs="Tahoma"/>
          <w:sz w:val="26"/>
          <w:szCs w:val="26"/>
        </w:rPr>
        <w:t xml:space="preserve">  </w:t>
      </w:r>
      <w:r w:rsidRPr="00426801">
        <w:rPr>
          <w:rFonts w:ascii="Tahoma" w:hAnsi="Tahoma" w:cs="Tahoma"/>
          <w:sz w:val="26"/>
          <w:szCs w:val="26"/>
        </w:rPr>
        <w:t xml:space="preserve"> daarvan.</w:t>
      </w:r>
    </w:p>
    <w:p w14:paraId="5567F3A7" w14:textId="77777777" w:rsidR="00073C6B" w:rsidRDefault="00073C6B" w:rsidP="00426801">
      <w:pPr>
        <w:rPr>
          <w:rFonts w:ascii="Tahoma" w:hAnsi="Tahoma" w:cs="Tahoma"/>
          <w:b/>
          <w:bCs/>
          <w:sz w:val="26"/>
          <w:szCs w:val="26"/>
        </w:rPr>
      </w:pPr>
    </w:p>
    <w:p w14:paraId="208175A7" w14:textId="2AF007CC" w:rsidR="00CA7783" w:rsidRPr="00426801" w:rsidRDefault="00CA7783" w:rsidP="00426801">
      <w:pPr>
        <w:rPr>
          <w:rFonts w:ascii="Tahoma" w:hAnsi="Tahoma" w:cs="Tahoma"/>
          <w:sz w:val="26"/>
          <w:szCs w:val="26"/>
        </w:rPr>
      </w:pPr>
      <w:r w:rsidRPr="00426801">
        <w:rPr>
          <w:rFonts w:ascii="Tahoma" w:hAnsi="Tahoma" w:cs="Tahoma"/>
          <w:b/>
          <w:bCs/>
          <w:sz w:val="26"/>
          <w:szCs w:val="26"/>
        </w:rPr>
        <w:t>1.</w:t>
      </w:r>
      <w:r w:rsidRPr="00426801">
        <w:rPr>
          <w:rFonts w:ascii="Tahoma" w:hAnsi="Tahoma" w:cs="Tahoma"/>
          <w:sz w:val="26"/>
          <w:szCs w:val="26"/>
        </w:rPr>
        <w:t xml:space="preserve"> So </w:t>
      </w:r>
      <w:r w:rsidR="00426801">
        <w:rPr>
          <w:rFonts w:ascii="Tahoma" w:hAnsi="Tahoma" w:cs="Tahoma"/>
          <w:sz w:val="26"/>
          <w:szCs w:val="26"/>
        </w:rPr>
        <w:t xml:space="preserve">  </w:t>
      </w:r>
      <w:r w:rsidRPr="00426801">
        <w:rPr>
          <w:rFonts w:ascii="Tahoma" w:hAnsi="Tahoma" w:cs="Tahoma"/>
          <w:sz w:val="26"/>
          <w:szCs w:val="26"/>
        </w:rPr>
        <w:t xml:space="preserve"> kom ons begin by </w:t>
      </w:r>
      <w:r w:rsidRPr="00426801">
        <w:rPr>
          <w:rFonts w:ascii="Tahoma" w:hAnsi="Tahoma" w:cs="Tahoma"/>
          <w:b/>
          <w:bCs/>
          <w:sz w:val="26"/>
          <w:szCs w:val="26"/>
        </w:rPr>
        <w:t>die Konteks</w:t>
      </w:r>
      <w:r w:rsidRPr="00426801">
        <w:rPr>
          <w:rFonts w:ascii="Tahoma" w:hAnsi="Tahoma" w:cs="Tahoma"/>
          <w:sz w:val="26"/>
          <w:szCs w:val="26"/>
        </w:rPr>
        <w:t xml:space="preserve">. </w:t>
      </w:r>
    </w:p>
    <w:p w14:paraId="46B03E2D" w14:textId="77777777" w:rsidR="00792733" w:rsidRDefault="001109F5" w:rsidP="00426801">
      <w:pPr>
        <w:ind w:left="284"/>
        <w:rPr>
          <w:rFonts w:ascii="Tahoma" w:hAnsi="Tahoma" w:cs="Tahoma"/>
          <w:sz w:val="26"/>
          <w:szCs w:val="26"/>
        </w:rPr>
      </w:pPr>
      <w:r w:rsidRPr="00426801">
        <w:rPr>
          <w:rFonts w:ascii="Tahoma" w:hAnsi="Tahoma" w:cs="Tahoma"/>
          <w:b/>
          <w:bCs/>
          <w:sz w:val="26"/>
          <w:szCs w:val="26"/>
        </w:rPr>
        <w:t xml:space="preserve">A. </w:t>
      </w:r>
      <w:r w:rsidR="00792733">
        <w:rPr>
          <w:rFonts w:ascii="Tahoma" w:hAnsi="Tahoma" w:cs="Tahoma"/>
          <w:sz w:val="26"/>
          <w:szCs w:val="26"/>
        </w:rPr>
        <w:t xml:space="preserve">Ek </w:t>
      </w:r>
      <w:proofErr w:type="spellStart"/>
      <w:r w:rsidR="00792733">
        <w:rPr>
          <w:rFonts w:ascii="Tahoma" w:hAnsi="Tahoma" w:cs="Tahoma"/>
          <w:sz w:val="26"/>
          <w:szCs w:val="26"/>
        </w:rPr>
        <w:t>he</w:t>
      </w:r>
      <w:proofErr w:type="spellEnd"/>
      <w:r w:rsidR="00792733">
        <w:rPr>
          <w:rFonts w:ascii="Tahoma" w:hAnsi="Tahoma" w:cs="Tahoma"/>
          <w:sz w:val="26"/>
          <w:szCs w:val="26"/>
        </w:rPr>
        <w:t>-dit</w:t>
      </w:r>
      <w:r w:rsidR="00426801">
        <w:rPr>
          <w:rFonts w:ascii="Tahoma" w:hAnsi="Tahoma" w:cs="Tahoma"/>
          <w:sz w:val="26"/>
          <w:szCs w:val="26"/>
        </w:rPr>
        <w:t xml:space="preserve"> </w:t>
      </w:r>
      <w:r w:rsidRPr="00426801">
        <w:rPr>
          <w:rFonts w:ascii="Tahoma" w:hAnsi="Tahoma" w:cs="Tahoma"/>
          <w:sz w:val="26"/>
          <w:szCs w:val="26"/>
        </w:rPr>
        <w:t>net-nou gesê</w:t>
      </w:r>
      <w:r w:rsidR="00792733">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p>
    <w:p w14:paraId="7D9923D2" w14:textId="5D0FEAD1" w:rsidR="001109F5" w:rsidRPr="00426801" w:rsidRDefault="001109F5" w:rsidP="00426801">
      <w:pPr>
        <w:ind w:left="284"/>
        <w:rPr>
          <w:rFonts w:ascii="Tahoma" w:hAnsi="Tahoma" w:cs="Tahoma"/>
          <w:sz w:val="26"/>
          <w:szCs w:val="26"/>
        </w:rPr>
      </w:pPr>
      <w:r w:rsidRPr="00426801">
        <w:rPr>
          <w:rFonts w:ascii="Tahoma" w:hAnsi="Tahoma" w:cs="Tahoma"/>
          <w:sz w:val="26"/>
          <w:szCs w:val="26"/>
        </w:rPr>
        <w:t>Moses</w:t>
      </w:r>
      <w:r w:rsidR="00792733">
        <w:rPr>
          <w:rFonts w:ascii="Tahoma" w:hAnsi="Tahoma" w:cs="Tahoma"/>
          <w:sz w:val="26"/>
          <w:szCs w:val="26"/>
        </w:rPr>
        <w:t xml:space="preserve"> is </w:t>
      </w:r>
      <w:r w:rsidRPr="00426801">
        <w:rPr>
          <w:rFonts w:ascii="Tahoma" w:hAnsi="Tahoma" w:cs="Tahoma"/>
          <w:sz w:val="26"/>
          <w:szCs w:val="26"/>
        </w:rPr>
        <w:t xml:space="preserve">in </w:t>
      </w:r>
      <w:r w:rsidRPr="00426801">
        <w:rPr>
          <w:rFonts w:ascii="Tahoma" w:hAnsi="Tahoma" w:cs="Tahoma"/>
          <w:b/>
          <w:bCs/>
          <w:i/>
          <w:iCs/>
          <w:sz w:val="26"/>
          <w:szCs w:val="26"/>
        </w:rPr>
        <w:t>vers 20-25</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terug by </w:t>
      </w:r>
      <w:r w:rsidRPr="00426801">
        <w:rPr>
          <w:rFonts w:ascii="Tahoma" w:hAnsi="Tahoma" w:cs="Tahoma"/>
          <w:b/>
          <w:bCs/>
          <w:i/>
          <w:iCs/>
          <w:sz w:val="26"/>
          <w:szCs w:val="26"/>
        </w:rPr>
        <w:t>vers 7</w:t>
      </w:r>
      <w:r w:rsidRPr="00426801">
        <w:rPr>
          <w:rFonts w:ascii="Tahoma" w:hAnsi="Tahoma" w:cs="Tahoma"/>
          <w:sz w:val="26"/>
          <w:szCs w:val="26"/>
        </w:rPr>
        <w:t>.</w:t>
      </w:r>
    </w:p>
    <w:p w14:paraId="5A33E8A9" w14:textId="77777777" w:rsidR="001109F5" w:rsidRPr="00426801" w:rsidRDefault="001109F5" w:rsidP="00426801">
      <w:pPr>
        <w:ind w:left="284"/>
        <w:rPr>
          <w:rFonts w:ascii="Tahoma" w:hAnsi="Tahoma" w:cs="Tahoma"/>
          <w:b/>
          <w:bCs/>
          <w:sz w:val="26"/>
          <w:szCs w:val="26"/>
        </w:rPr>
      </w:pPr>
    </w:p>
    <w:p w14:paraId="770F41B9" w14:textId="0BB37D3C" w:rsidR="000B3B67" w:rsidRPr="00426801" w:rsidRDefault="001109F5" w:rsidP="00426801">
      <w:pPr>
        <w:ind w:left="567"/>
        <w:rPr>
          <w:rFonts w:ascii="Tahoma" w:hAnsi="Tahoma" w:cs="Tahoma"/>
          <w:i/>
          <w:iCs/>
          <w:sz w:val="26"/>
          <w:szCs w:val="26"/>
        </w:rPr>
      </w:pPr>
      <w:r w:rsidRPr="00426801">
        <w:rPr>
          <w:rFonts w:ascii="Tahoma" w:hAnsi="Tahoma" w:cs="Tahoma"/>
          <w:i/>
          <w:iCs/>
          <w:sz w:val="26"/>
          <w:szCs w:val="26"/>
        </w:rPr>
        <w:t>Verduidelik</w:t>
      </w:r>
    </w:p>
    <w:p w14:paraId="75083CBF" w14:textId="634EC101" w:rsidR="00C75C6C" w:rsidRDefault="00000428" w:rsidP="00426801">
      <w:pPr>
        <w:ind w:left="567"/>
        <w:rPr>
          <w:rFonts w:ascii="Tahoma" w:hAnsi="Tahoma" w:cs="Tahoma"/>
          <w:sz w:val="26"/>
          <w:szCs w:val="26"/>
        </w:rPr>
      </w:pPr>
      <w:r w:rsidRPr="00000428">
        <w:rPr>
          <w:rFonts w:ascii="Tahoma" w:hAnsi="Tahoma" w:cs="Tahoma"/>
          <w:b/>
          <w:bCs/>
          <w:sz w:val="26"/>
          <w:szCs w:val="26"/>
        </w:rPr>
        <w:t>I</w:t>
      </w:r>
      <w:r>
        <w:rPr>
          <w:rStyle w:val="FootnoteReference"/>
          <w:rFonts w:ascii="Tahoma" w:hAnsi="Tahoma" w:cs="Tahoma"/>
          <w:b/>
          <w:bCs/>
          <w:sz w:val="26"/>
          <w:szCs w:val="26"/>
        </w:rPr>
        <w:footnoteReference w:id="3"/>
      </w:r>
      <w:r>
        <w:rPr>
          <w:rFonts w:ascii="Tahoma" w:hAnsi="Tahoma" w:cs="Tahoma"/>
          <w:sz w:val="26"/>
          <w:szCs w:val="26"/>
        </w:rPr>
        <w:t xml:space="preserve"> </w:t>
      </w:r>
      <w:r w:rsidR="001109F5" w:rsidRPr="00426801">
        <w:rPr>
          <w:rFonts w:ascii="Tahoma" w:hAnsi="Tahoma" w:cs="Tahoma"/>
          <w:sz w:val="26"/>
          <w:szCs w:val="26"/>
        </w:rPr>
        <w:t xml:space="preserve">As hy in </w:t>
      </w:r>
      <w:r w:rsidR="001109F5" w:rsidRPr="00426801">
        <w:rPr>
          <w:rFonts w:ascii="Tahoma" w:hAnsi="Tahoma" w:cs="Tahoma"/>
          <w:b/>
          <w:bCs/>
          <w:i/>
          <w:iCs/>
          <w:sz w:val="26"/>
          <w:szCs w:val="26"/>
        </w:rPr>
        <w:t>vers 20</w:t>
      </w:r>
      <w:r w:rsidR="001109F5" w:rsidRPr="00426801">
        <w:rPr>
          <w:rFonts w:ascii="Tahoma" w:hAnsi="Tahoma" w:cs="Tahoma"/>
          <w:sz w:val="26"/>
          <w:szCs w:val="26"/>
        </w:rPr>
        <w:t xml:space="preserve"> sê: </w:t>
      </w:r>
      <w:r w:rsidR="00426801">
        <w:rPr>
          <w:rFonts w:ascii="Tahoma" w:hAnsi="Tahoma" w:cs="Tahoma"/>
          <w:sz w:val="26"/>
          <w:szCs w:val="26"/>
        </w:rPr>
        <w:t xml:space="preserve">  </w:t>
      </w:r>
    </w:p>
    <w:p w14:paraId="612C825C" w14:textId="2265D31F" w:rsidR="00C75C6C" w:rsidRDefault="001109F5" w:rsidP="00426801">
      <w:pPr>
        <w:ind w:left="567"/>
        <w:rPr>
          <w:rFonts w:ascii="Tahoma" w:hAnsi="Tahoma" w:cs="Tahoma"/>
          <w:i/>
          <w:iCs/>
          <w:sz w:val="26"/>
          <w:szCs w:val="26"/>
        </w:rPr>
      </w:pPr>
      <w:r w:rsidRPr="00426801">
        <w:rPr>
          <w:rFonts w:ascii="Tahoma" w:hAnsi="Tahoma" w:cs="Tahoma"/>
          <w:i/>
          <w:iCs/>
          <w:sz w:val="26"/>
          <w:szCs w:val="26"/>
        </w:rPr>
        <w:lastRenderedPageBreak/>
        <w:t xml:space="preserve">“As jou seun jou later vra en sê: </w:t>
      </w:r>
    </w:p>
    <w:p w14:paraId="0F15B72D" w14:textId="77777777" w:rsidR="00C75C6C" w:rsidRDefault="001109F5" w:rsidP="00426801">
      <w:pPr>
        <w:ind w:left="567"/>
        <w:rPr>
          <w:rFonts w:ascii="Tahoma" w:hAnsi="Tahoma" w:cs="Tahoma"/>
          <w:sz w:val="26"/>
          <w:szCs w:val="26"/>
        </w:rPr>
      </w:pPr>
      <w:r w:rsidRPr="00426801">
        <w:rPr>
          <w:rFonts w:ascii="Tahoma" w:hAnsi="Tahoma" w:cs="Tahoma"/>
          <w:i/>
          <w:iCs/>
          <w:sz w:val="26"/>
          <w:szCs w:val="26"/>
        </w:rPr>
        <w:t xml:space="preserve">Wat beteken die getuienisse en die insettinge en die verordeninge ...” </w:t>
      </w:r>
      <w:r w:rsidR="00426801">
        <w:rPr>
          <w:rFonts w:ascii="Tahoma" w:hAnsi="Tahoma" w:cs="Tahoma"/>
          <w:sz w:val="26"/>
          <w:szCs w:val="26"/>
        </w:rPr>
        <w:t xml:space="preserve">  </w:t>
      </w:r>
      <w:r w:rsidRPr="00426801">
        <w:rPr>
          <w:rFonts w:ascii="Tahoma" w:hAnsi="Tahoma" w:cs="Tahoma"/>
          <w:sz w:val="26"/>
          <w:szCs w:val="26"/>
        </w:rPr>
        <w:t xml:space="preserve"> </w:t>
      </w:r>
    </w:p>
    <w:p w14:paraId="017EC4E8" w14:textId="7123CFD4" w:rsidR="00C75C6C" w:rsidRDefault="00C75C6C" w:rsidP="00430B62">
      <w:pPr>
        <w:ind w:left="851"/>
        <w:rPr>
          <w:rFonts w:ascii="Tahoma" w:hAnsi="Tahoma" w:cs="Tahoma"/>
          <w:sz w:val="26"/>
          <w:szCs w:val="26"/>
        </w:rPr>
      </w:pPr>
      <w:r>
        <w:rPr>
          <w:rFonts w:ascii="Tahoma" w:hAnsi="Tahoma" w:cs="Tahoma"/>
          <w:sz w:val="26"/>
          <w:szCs w:val="26"/>
        </w:rPr>
        <w:t xml:space="preserve">of </w:t>
      </w:r>
      <w:r w:rsidR="001109F5" w:rsidRPr="00426801">
        <w:rPr>
          <w:rFonts w:ascii="Tahoma" w:hAnsi="Tahoma" w:cs="Tahoma"/>
          <w:sz w:val="26"/>
          <w:szCs w:val="26"/>
        </w:rPr>
        <w:t xml:space="preserve">die Woord </w:t>
      </w:r>
      <w:proofErr w:type="spellStart"/>
      <w:r w:rsidR="001109F5" w:rsidRPr="00426801">
        <w:rPr>
          <w:rFonts w:ascii="Tahoma" w:hAnsi="Tahoma" w:cs="Tahoma"/>
          <w:sz w:val="26"/>
          <w:szCs w:val="26"/>
        </w:rPr>
        <w:t>va</w:t>
      </w:r>
      <w:r>
        <w:rPr>
          <w:rFonts w:ascii="Tahoma" w:hAnsi="Tahoma" w:cs="Tahoma"/>
          <w:sz w:val="26"/>
          <w:szCs w:val="26"/>
        </w:rPr>
        <w:t>-</w:t>
      </w:r>
      <w:r w:rsidR="001109F5" w:rsidRPr="00426801">
        <w:rPr>
          <w:rFonts w:ascii="Tahoma" w:hAnsi="Tahoma" w:cs="Tahoma"/>
          <w:sz w:val="26"/>
          <w:szCs w:val="26"/>
        </w:rPr>
        <w:t>ie</w:t>
      </w:r>
      <w:proofErr w:type="spellEnd"/>
      <w:r w:rsidR="001109F5" w:rsidRPr="00426801">
        <w:rPr>
          <w:rFonts w:ascii="Tahoma" w:hAnsi="Tahoma" w:cs="Tahoma"/>
          <w:sz w:val="26"/>
          <w:szCs w:val="26"/>
        </w:rPr>
        <w:t xml:space="preserve"> HERE</w:t>
      </w:r>
      <w:r w:rsidR="00430B62">
        <w:rPr>
          <w:rStyle w:val="FootnoteReference"/>
          <w:rFonts w:ascii="Tahoma" w:hAnsi="Tahoma" w:cs="Tahoma"/>
          <w:sz w:val="26"/>
          <w:szCs w:val="26"/>
        </w:rPr>
        <w:footnoteReference w:id="4"/>
      </w:r>
      <w:r w:rsidR="001109F5" w:rsidRPr="00426801">
        <w:rPr>
          <w:rFonts w:ascii="Tahoma" w:hAnsi="Tahoma" w:cs="Tahoma"/>
          <w:sz w:val="26"/>
          <w:szCs w:val="26"/>
        </w:rPr>
        <w:t xml:space="preserve"> </w:t>
      </w:r>
      <w:r w:rsidR="00426801">
        <w:rPr>
          <w:rFonts w:ascii="Tahoma" w:hAnsi="Tahoma" w:cs="Tahoma"/>
          <w:sz w:val="26"/>
          <w:szCs w:val="26"/>
        </w:rPr>
        <w:t xml:space="preserve">  </w:t>
      </w:r>
      <w:r w:rsidR="001109F5" w:rsidRPr="00426801">
        <w:rPr>
          <w:rFonts w:ascii="Tahoma" w:hAnsi="Tahoma" w:cs="Tahoma"/>
          <w:sz w:val="26"/>
          <w:szCs w:val="26"/>
        </w:rPr>
        <w:t xml:space="preserve"> </w:t>
      </w:r>
    </w:p>
    <w:p w14:paraId="1E340395" w14:textId="6F7C6EEF" w:rsidR="00C75C6C" w:rsidRDefault="001109F5" w:rsidP="00C75C6C">
      <w:pPr>
        <w:ind w:left="567"/>
        <w:rPr>
          <w:rFonts w:ascii="Tahoma" w:hAnsi="Tahoma" w:cs="Tahoma"/>
          <w:sz w:val="26"/>
          <w:szCs w:val="26"/>
        </w:rPr>
      </w:pPr>
      <w:r w:rsidRPr="00426801">
        <w:rPr>
          <w:rFonts w:ascii="Tahoma" w:hAnsi="Tahoma" w:cs="Tahoma"/>
          <w:sz w:val="26"/>
          <w:szCs w:val="26"/>
        </w:rPr>
        <w:t xml:space="preserve">en ons dan antwoord </w:t>
      </w:r>
    </w:p>
    <w:p w14:paraId="004CC06B" w14:textId="77777777" w:rsidR="00C3065D" w:rsidRDefault="001109F5" w:rsidP="00C75C6C">
      <w:pPr>
        <w:ind w:left="567"/>
        <w:rPr>
          <w:rFonts w:ascii="Tahoma" w:hAnsi="Tahoma" w:cs="Tahoma"/>
          <w:sz w:val="26"/>
          <w:szCs w:val="26"/>
        </w:rPr>
      </w:pPr>
      <w:r w:rsidRPr="00426801">
        <w:rPr>
          <w:rFonts w:ascii="Tahoma" w:hAnsi="Tahoma" w:cs="Tahoma"/>
          <w:sz w:val="26"/>
          <w:szCs w:val="26"/>
        </w:rPr>
        <w:t>me</w:t>
      </w:r>
      <w:r w:rsidR="00C75C6C">
        <w:rPr>
          <w:rFonts w:ascii="Tahoma" w:hAnsi="Tahoma" w:cs="Tahoma"/>
          <w:sz w:val="26"/>
          <w:szCs w:val="26"/>
        </w:rPr>
        <w:t>-</w:t>
      </w:r>
      <w:r w:rsidRPr="00426801">
        <w:rPr>
          <w:rFonts w:ascii="Tahoma" w:hAnsi="Tahoma" w:cs="Tahoma"/>
          <w:sz w:val="26"/>
          <w:szCs w:val="26"/>
        </w:rPr>
        <w:t xml:space="preserve">die onderrig van </w:t>
      </w:r>
      <w:r w:rsidRPr="00426801">
        <w:rPr>
          <w:rFonts w:ascii="Tahoma" w:hAnsi="Tahoma" w:cs="Tahoma"/>
          <w:b/>
          <w:bCs/>
          <w:i/>
          <w:iCs/>
          <w:sz w:val="26"/>
          <w:szCs w:val="26"/>
        </w:rPr>
        <w:t>vers 21-25</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1410787E" w14:textId="0E0686F0" w:rsidR="00C3065D" w:rsidRDefault="001109F5" w:rsidP="00C75C6C">
      <w:pPr>
        <w:ind w:left="567"/>
        <w:rPr>
          <w:rFonts w:ascii="Tahoma" w:hAnsi="Tahoma" w:cs="Tahoma"/>
          <w:sz w:val="26"/>
          <w:szCs w:val="26"/>
        </w:rPr>
      </w:pPr>
      <w:r w:rsidRPr="00426801">
        <w:rPr>
          <w:rFonts w:ascii="Tahoma" w:hAnsi="Tahoma" w:cs="Tahoma"/>
          <w:sz w:val="26"/>
          <w:szCs w:val="26"/>
        </w:rPr>
        <w:t>dan</w:t>
      </w:r>
      <w:r w:rsidR="00C3065D">
        <w:rPr>
          <w:rFonts w:ascii="Tahoma" w:hAnsi="Tahoma" w:cs="Tahoma"/>
          <w:sz w:val="26"/>
          <w:szCs w:val="26"/>
        </w:rPr>
        <w:t>-s-i</w:t>
      </w:r>
      <w:r w:rsidR="00430B62">
        <w:rPr>
          <w:rFonts w:ascii="Tahoma" w:hAnsi="Tahoma" w:cs="Tahoma"/>
          <w:sz w:val="26"/>
          <w:szCs w:val="26"/>
        </w:rPr>
        <w:t>-</w:t>
      </w:r>
      <w:r w:rsidR="00F77EF7" w:rsidRPr="00426801">
        <w:rPr>
          <w:rFonts w:ascii="Tahoma" w:hAnsi="Tahoma" w:cs="Tahoma"/>
          <w:sz w:val="26"/>
          <w:szCs w:val="26"/>
        </w:rPr>
        <w:t>die selfd</w:t>
      </w:r>
      <w:r w:rsidR="00C3065D">
        <w:rPr>
          <w:rFonts w:ascii="Tahoma" w:hAnsi="Tahoma" w:cs="Tahoma"/>
          <w:sz w:val="26"/>
          <w:szCs w:val="26"/>
        </w:rPr>
        <w:t>e</w:t>
      </w:r>
      <w:r w:rsidR="00F77EF7" w:rsidRPr="00426801">
        <w:rPr>
          <w:rFonts w:ascii="Tahoma" w:hAnsi="Tahoma" w:cs="Tahoma"/>
          <w:sz w:val="26"/>
          <w:szCs w:val="26"/>
        </w:rPr>
        <w:t xml:space="preserve"> </w:t>
      </w:r>
      <w:r w:rsidR="00426801">
        <w:rPr>
          <w:rFonts w:ascii="Tahoma" w:hAnsi="Tahoma" w:cs="Tahoma"/>
          <w:sz w:val="26"/>
          <w:szCs w:val="26"/>
        </w:rPr>
        <w:t xml:space="preserve">  </w:t>
      </w:r>
      <w:r w:rsidR="00F77EF7" w:rsidRPr="00426801">
        <w:rPr>
          <w:rFonts w:ascii="Tahoma" w:hAnsi="Tahoma" w:cs="Tahoma"/>
          <w:sz w:val="26"/>
          <w:szCs w:val="26"/>
        </w:rPr>
        <w:t xml:space="preserve"> as </w:t>
      </w:r>
      <w:r w:rsidR="00F77EF7" w:rsidRPr="00426801">
        <w:rPr>
          <w:rFonts w:ascii="Tahoma" w:hAnsi="Tahoma" w:cs="Tahoma"/>
          <w:b/>
          <w:bCs/>
          <w:i/>
          <w:iCs/>
          <w:sz w:val="26"/>
          <w:szCs w:val="26"/>
        </w:rPr>
        <w:t>vers 7</w:t>
      </w:r>
      <w:r w:rsidR="00C3065D">
        <w:rPr>
          <w:rFonts w:ascii="Tahoma" w:hAnsi="Tahoma" w:cs="Tahoma"/>
          <w:b/>
          <w:bCs/>
          <w:i/>
          <w:iCs/>
          <w:sz w:val="26"/>
          <w:szCs w:val="26"/>
        </w:rPr>
        <w:t xml:space="preserve"> </w:t>
      </w:r>
      <w:r w:rsidR="00C3065D">
        <w:rPr>
          <w:rFonts w:ascii="Tahoma" w:hAnsi="Tahoma" w:cs="Tahoma"/>
          <w:sz w:val="26"/>
          <w:szCs w:val="26"/>
        </w:rPr>
        <w:t>se</w:t>
      </w:r>
      <w:r w:rsidR="00F77EF7" w:rsidRPr="00426801">
        <w:rPr>
          <w:rFonts w:ascii="Tahoma" w:hAnsi="Tahoma" w:cs="Tahoma"/>
          <w:sz w:val="26"/>
          <w:szCs w:val="26"/>
        </w:rPr>
        <w:t xml:space="preserve">: </w:t>
      </w:r>
      <w:r w:rsidR="00426801">
        <w:rPr>
          <w:rFonts w:ascii="Tahoma" w:hAnsi="Tahoma" w:cs="Tahoma"/>
          <w:sz w:val="26"/>
          <w:szCs w:val="26"/>
        </w:rPr>
        <w:t xml:space="preserve">  </w:t>
      </w:r>
      <w:r w:rsidR="00F77EF7" w:rsidRPr="00426801">
        <w:rPr>
          <w:rFonts w:ascii="Tahoma" w:hAnsi="Tahoma" w:cs="Tahoma"/>
          <w:sz w:val="26"/>
          <w:szCs w:val="26"/>
        </w:rPr>
        <w:t xml:space="preserve"> </w:t>
      </w:r>
    </w:p>
    <w:p w14:paraId="6C27493B" w14:textId="352037BF" w:rsidR="00C3065D" w:rsidRDefault="00F77EF7" w:rsidP="00C75C6C">
      <w:pPr>
        <w:ind w:left="567"/>
        <w:rPr>
          <w:rFonts w:ascii="Tahoma" w:hAnsi="Tahoma" w:cs="Tahoma"/>
          <w:i/>
          <w:iCs/>
          <w:sz w:val="26"/>
          <w:szCs w:val="26"/>
        </w:rPr>
      </w:pPr>
      <w:r w:rsidRPr="00426801">
        <w:rPr>
          <w:rFonts w:ascii="Tahoma" w:hAnsi="Tahoma" w:cs="Tahoma"/>
          <w:i/>
          <w:iCs/>
          <w:sz w:val="26"/>
          <w:szCs w:val="26"/>
        </w:rPr>
        <w:t xml:space="preserve">“jy moet die Woord jou kinders inskerp </w:t>
      </w:r>
    </w:p>
    <w:p w14:paraId="0EB97936" w14:textId="77777777" w:rsidR="00C3065D" w:rsidRDefault="00F77EF7" w:rsidP="00C75C6C">
      <w:pPr>
        <w:ind w:left="567"/>
        <w:rPr>
          <w:rFonts w:ascii="Tahoma" w:hAnsi="Tahoma" w:cs="Tahoma"/>
          <w:i/>
          <w:iCs/>
          <w:sz w:val="26"/>
          <w:szCs w:val="26"/>
        </w:rPr>
      </w:pPr>
      <w:r w:rsidRPr="00426801">
        <w:rPr>
          <w:rFonts w:ascii="Tahoma" w:hAnsi="Tahoma" w:cs="Tahoma"/>
          <w:i/>
          <w:iCs/>
          <w:sz w:val="26"/>
          <w:szCs w:val="26"/>
        </w:rPr>
        <w:t xml:space="preserve">en daaroor spreek as jy in jou huis sit </w:t>
      </w:r>
    </w:p>
    <w:p w14:paraId="4AFD5E2D" w14:textId="77777777" w:rsidR="00C3065D" w:rsidRDefault="00F77EF7" w:rsidP="00C75C6C">
      <w:pPr>
        <w:ind w:left="567"/>
        <w:rPr>
          <w:rFonts w:ascii="Tahoma" w:hAnsi="Tahoma" w:cs="Tahoma"/>
          <w:i/>
          <w:iCs/>
          <w:sz w:val="26"/>
          <w:szCs w:val="26"/>
        </w:rPr>
      </w:pPr>
      <w:r w:rsidRPr="00426801">
        <w:rPr>
          <w:rFonts w:ascii="Tahoma" w:hAnsi="Tahoma" w:cs="Tahoma"/>
          <w:i/>
          <w:iCs/>
          <w:sz w:val="26"/>
          <w:szCs w:val="26"/>
        </w:rPr>
        <w:t xml:space="preserve">en as jy op pad is </w:t>
      </w:r>
    </w:p>
    <w:p w14:paraId="03A626DE" w14:textId="7C6BB4A0" w:rsidR="00F77EF7" w:rsidRPr="00426801" w:rsidRDefault="00F77EF7" w:rsidP="00C75C6C">
      <w:pPr>
        <w:ind w:left="567"/>
        <w:rPr>
          <w:rFonts w:ascii="Tahoma" w:hAnsi="Tahoma" w:cs="Tahoma"/>
          <w:sz w:val="26"/>
          <w:szCs w:val="26"/>
        </w:rPr>
      </w:pPr>
      <w:r w:rsidRPr="00426801">
        <w:rPr>
          <w:rFonts w:ascii="Tahoma" w:hAnsi="Tahoma" w:cs="Tahoma"/>
          <w:i/>
          <w:iCs/>
          <w:sz w:val="26"/>
          <w:szCs w:val="26"/>
        </w:rPr>
        <w:t>en as jy gaan lê en as jy opstaan.”</w:t>
      </w:r>
      <w:r w:rsidR="001109F5" w:rsidRPr="00426801">
        <w:rPr>
          <w:rFonts w:ascii="Tahoma" w:hAnsi="Tahoma" w:cs="Tahoma"/>
          <w:sz w:val="26"/>
          <w:szCs w:val="26"/>
        </w:rPr>
        <w:t xml:space="preserve"> </w:t>
      </w:r>
    </w:p>
    <w:p w14:paraId="2F6707AD" w14:textId="77777777" w:rsidR="00F77EF7" w:rsidRPr="00426801" w:rsidRDefault="00F77EF7" w:rsidP="00426801">
      <w:pPr>
        <w:ind w:left="567"/>
        <w:rPr>
          <w:rFonts w:ascii="Tahoma" w:hAnsi="Tahoma" w:cs="Tahoma"/>
          <w:sz w:val="26"/>
          <w:szCs w:val="26"/>
        </w:rPr>
      </w:pPr>
    </w:p>
    <w:p w14:paraId="34A43746" w14:textId="77777777" w:rsidR="00000428" w:rsidRDefault="00000428" w:rsidP="00426801">
      <w:pPr>
        <w:ind w:left="567"/>
        <w:rPr>
          <w:rFonts w:ascii="Tahoma" w:hAnsi="Tahoma" w:cs="Tahoma"/>
          <w:sz w:val="26"/>
          <w:szCs w:val="26"/>
        </w:rPr>
      </w:pPr>
      <w:r w:rsidRPr="00000428">
        <w:rPr>
          <w:rFonts w:ascii="Tahoma" w:hAnsi="Tahoma" w:cs="Tahoma"/>
          <w:b/>
          <w:bCs/>
          <w:sz w:val="26"/>
          <w:szCs w:val="26"/>
        </w:rPr>
        <w:t>II</w:t>
      </w:r>
      <w:r>
        <w:rPr>
          <w:rStyle w:val="FootnoteReference"/>
          <w:rFonts w:ascii="Tahoma" w:hAnsi="Tahoma" w:cs="Tahoma"/>
          <w:b/>
          <w:bCs/>
          <w:sz w:val="26"/>
          <w:szCs w:val="26"/>
        </w:rPr>
        <w:footnoteReference w:id="5"/>
      </w:r>
      <w:r>
        <w:rPr>
          <w:rFonts w:ascii="Tahoma" w:hAnsi="Tahoma" w:cs="Tahoma"/>
          <w:sz w:val="26"/>
          <w:szCs w:val="26"/>
        </w:rPr>
        <w:t xml:space="preserve"> </w:t>
      </w:r>
      <w:r w:rsidR="0075326F" w:rsidRPr="00426801">
        <w:rPr>
          <w:rFonts w:ascii="Tahoma" w:hAnsi="Tahoma" w:cs="Tahoma"/>
          <w:sz w:val="26"/>
          <w:szCs w:val="26"/>
        </w:rPr>
        <w:t xml:space="preserve">So </w:t>
      </w:r>
      <w:r w:rsidR="00426801">
        <w:rPr>
          <w:rFonts w:ascii="Tahoma" w:hAnsi="Tahoma" w:cs="Tahoma"/>
          <w:sz w:val="26"/>
          <w:szCs w:val="26"/>
        </w:rPr>
        <w:t xml:space="preserve">  </w:t>
      </w:r>
      <w:r w:rsidR="0075326F" w:rsidRPr="00426801">
        <w:rPr>
          <w:rFonts w:ascii="Tahoma" w:hAnsi="Tahoma" w:cs="Tahoma"/>
          <w:sz w:val="26"/>
          <w:szCs w:val="26"/>
        </w:rPr>
        <w:t xml:space="preserve"> </w:t>
      </w:r>
      <w:r w:rsidR="00F77EF7" w:rsidRPr="00426801">
        <w:rPr>
          <w:rFonts w:ascii="Tahoma" w:hAnsi="Tahoma" w:cs="Tahoma"/>
          <w:sz w:val="26"/>
          <w:szCs w:val="26"/>
        </w:rPr>
        <w:t>Moses sluit</w:t>
      </w:r>
      <w:r>
        <w:rPr>
          <w:rFonts w:ascii="Tahoma" w:hAnsi="Tahoma" w:cs="Tahoma"/>
          <w:sz w:val="26"/>
          <w:szCs w:val="26"/>
        </w:rPr>
        <w:t xml:space="preserve"> </w:t>
      </w:r>
      <w:r w:rsidR="00F77EF7" w:rsidRPr="00426801">
        <w:rPr>
          <w:rFonts w:ascii="Tahoma" w:hAnsi="Tahoma" w:cs="Tahoma"/>
          <w:sz w:val="26"/>
          <w:szCs w:val="26"/>
        </w:rPr>
        <w:t xml:space="preserve">aan by </w:t>
      </w:r>
      <w:r w:rsidR="00F77EF7" w:rsidRPr="00426801">
        <w:rPr>
          <w:rFonts w:ascii="Tahoma" w:hAnsi="Tahoma" w:cs="Tahoma"/>
          <w:b/>
          <w:bCs/>
          <w:i/>
          <w:iCs/>
          <w:sz w:val="26"/>
          <w:szCs w:val="26"/>
        </w:rPr>
        <w:t>vers 7</w:t>
      </w:r>
      <w:r>
        <w:rPr>
          <w:rFonts w:ascii="Tahoma" w:hAnsi="Tahoma" w:cs="Tahoma"/>
          <w:b/>
          <w:bCs/>
          <w:i/>
          <w:iCs/>
          <w:sz w:val="26"/>
          <w:szCs w:val="26"/>
        </w:rPr>
        <w:t xml:space="preserve">. </w:t>
      </w:r>
      <w:r>
        <w:rPr>
          <w:rFonts w:ascii="Tahoma" w:hAnsi="Tahoma" w:cs="Tahoma"/>
          <w:sz w:val="26"/>
          <w:szCs w:val="26"/>
        </w:rPr>
        <w:t xml:space="preserve">   </w:t>
      </w:r>
    </w:p>
    <w:p w14:paraId="601E2A79" w14:textId="77777777" w:rsidR="00000428" w:rsidRDefault="00000428" w:rsidP="00426801">
      <w:pPr>
        <w:ind w:left="567"/>
        <w:rPr>
          <w:rFonts w:ascii="Tahoma" w:hAnsi="Tahoma" w:cs="Tahoma"/>
          <w:sz w:val="26"/>
          <w:szCs w:val="26"/>
        </w:rPr>
      </w:pPr>
      <w:r>
        <w:rPr>
          <w:rFonts w:ascii="Tahoma" w:hAnsi="Tahoma" w:cs="Tahoma"/>
          <w:sz w:val="26"/>
          <w:szCs w:val="26"/>
        </w:rPr>
        <w:t xml:space="preserve">Maar dan gaan hy ook dieper.   </w:t>
      </w:r>
    </w:p>
    <w:p w14:paraId="3E5E4232" w14:textId="00504658" w:rsidR="00F77EF7" w:rsidRPr="00426801" w:rsidRDefault="00000428" w:rsidP="00426801">
      <w:pPr>
        <w:ind w:left="567"/>
        <w:rPr>
          <w:rFonts w:ascii="Tahoma" w:hAnsi="Tahoma" w:cs="Tahoma"/>
          <w:sz w:val="26"/>
          <w:szCs w:val="26"/>
        </w:rPr>
      </w:pPr>
      <w:r>
        <w:rPr>
          <w:rFonts w:ascii="Tahoma" w:hAnsi="Tahoma" w:cs="Tahoma"/>
          <w:sz w:val="26"/>
          <w:szCs w:val="26"/>
        </w:rPr>
        <w:t xml:space="preserve">Hy brei uit.   Hy gee meer detail. </w:t>
      </w:r>
      <w:r w:rsidR="00F77EF7" w:rsidRPr="00426801">
        <w:rPr>
          <w:rFonts w:ascii="Tahoma" w:hAnsi="Tahoma" w:cs="Tahoma"/>
          <w:sz w:val="26"/>
          <w:szCs w:val="26"/>
        </w:rPr>
        <w:t xml:space="preserve"> </w:t>
      </w:r>
      <w:r w:rsidR="00426801">
        <w:rPr>
          <w:rFonts w:ascii="Tahoma" w:hAnsi="Tahoma" w:cs="Tahoma"/>
          <w:sz w:val="26"/>
          <w:szCs w:val="26"/>
        </w:rPr>
        <w:t xml:space="preserve">  </w:t>
      </w:r>
      <w:r w:rsidR="00F77EF7" w:rsidRPr="00426801">
        <w:rPr>
          <w:rFonts w:ascii="Tahoma" w:hAnsi="Tahoma" w:cs="Tahoma"/>
          <w:sz w:val="26"/>
          <w:szCs w:val="26"/>
        </w:rPr>
        <w:t xml:space="preserve"> </w:t>
      </w:r>
    </w:p>
    <w:p w14:paraId="40EF7C8C" w14:textId="77777777" w:rsidR="00F77EF7" w:rsidRPr="00426801" w:rsidRDefault="00F77EF7" w:rsidP="00426801">
      <w:pPr>
        <w:rPr>
          <w:rFonts w:ascii="Tahoma" w:hAnsi="Tahoma" w:cs="Tahoma"/>
          <w:sz w:val="26"/>
          <w:szCs w:val="26"/>
        </w:rPr>
      </w:pPr>
    </w:p>
    <w:p w14:paraId="00E4BC0E" w14:textId="77777777" w:rsidR="001C394E" w:rsidRDefault="00F77EF7" w:rsidP="00426801">
      <w:pPr>
        <w:ind w:left="284"/>
        <w:rPr>
          <w:rFonts w:ascii="Tahoma" w:hAnsi="Tahoma" w:cs="Tahoma"/>
          <w:sz w:val="26"/>
          <w:szCs w:val="26"/>
        </w:rPr>
      </w:pPr>
      <w:r w:rsidRPr="00426801">
        <w:rPr>
          <w:rFonts w:ascii="Tahoma" w:hAnsi="Tahoma" w:cs="Tahoma"/>
          <w:b/>
          <w:bCs/>
          <w:sz w:val="26"/>
          <w:szCs w:val="26"/>
        </w:rPr>
        <w:t>B.</w:t>
      </w:r>
      <w:r w:rsidRPr="00426801">
        <w:rPr>
          <w:rFonts w:ascii="Tahoma" w:hAnsi="Tahoma" w:cs="Tahoma"/>
          <w:sz w:val="26"/>
          <w:szCs w:val="26"/>
        </w:rPr>
        <w:t xml:space="preserve"> Maar </w:t>
      </w:r>
      <w:r w:rsidR="001C394E">
        <w:rPr>
          <w:rFonts w:ascii="Tahoma" w:hAnsi="Tahoma" w:cs="Tahoma"/>
          <w:sz w:val="26"/>
          <w:szCs w:val="26"/>
        </w:rPr>
        <w:t xml:space="preserve">hoekom hier?    </w:t>
      </w:r>
    </w:p>
    <w:p w14:paraId="78A3F8AE" w14:textId="5FC8A456" w:rsidR="001C394E" w:rsidRDefault="001C394E" w:rsidP="00426801">
      <w:pPr>
        <w:ind w:left="284"/>
        <w:rPr>
          <w:rFonts w:ascii="Tahoma" w:hAnsi="Tahoma" w:cs="Tahoma"/>
          <w:sz w:val="26"/>
          <w:szCs w:val="26"/>
        </w:rPr>
      </w:pPr>
      <w:r>
        <w:rPr>
          <w:rFonts w:ascii="Tahoma" w:hAnsi="Tahoma" w:cs="Tahoma"/>
          <w:sz w:val="26"/>
          <w:szCs w:val="26"/>
        </w:rPr>
        <w:t xml:space="preserve">Hoekom nie sommer daar by </w:t>
      </w:r>
      <w:r w:rsidRPr="001C394E">
        <w:rPr>
          <w:rFonts w:ascii="Tahoma" w:hAnsi="Tahoma" w:cs="Tahoma"/>
          <w:b/>
          <w:bCs/>
          <w:i/>
          <w:iCs/>
          <w:sz w:val="26"/>
          <w:szCs w:val="26"/>
        </w:rPr>
        <w:t>vers 7</w:t>
      </w:r>
      <w:r>
        <w:rPr>
          <w:rFonts w:ascii="Tahoma" w:hAnsi="Tahoma" w:cs="Tahoma"/>
          <w:sz w:val="26"/>
          <w:szCs w:val="26"/>
        </w:rPr>
        <w:t xml:space="preserve"> al nie.   </w:t>
      </w:r>
    </w:p>
    <w:p w14:paraId="53270E8C" w14:textId="620F1BA2" w:rsidR="00F77EF7" w:rsidRPr="00426801" w:rsidRDefault="001C394E" w:rsidP="00426801">
      <w:pPr>
        <w:ind w:left="284"/>
        <w:rPr>
          <w:rFonts w:ascii="Tahoma" w:hAnsi="Tahoma" w:cs="Tahoma"/>
          <w:sz w:val="26"/>
          <w:szCs w:val="26"/>
        </w:rPr>
      </w:pPr>
      <w:r>
        <w:rPr>
          <w:rFonts w:ascii="Tahoma" w:hAnsi="Tahoma" w:cs="Tahoma"/>
          <w:sz w:val="26"/>
          <w:szCs w:val="26"/>
        </w:rPr>
        <w:t xml:space="preserve">Dan was alles mooi bymekaar. </w:t>
      </w:r>
      <w:r w:rsidR="00F77EF7" w:rsidRPr="00426801">
        <w:rPr>
          <w:rFonts w:ascii="Tahoma" w:hAnsi="Tahoma" w:cs="Tahoma"/>
          <w:sz w:val="26"/>
          <w:szCs w:val="26"/>
        </w:rPr>
        <w:t xml:space="preserve"> </w:t>
      </w:r>
      <w:r w:rsidR="00426801">
        <w:rPr>
          <w:rFonts w:ascii="Tahoma" w:hAnsi="Tahoma" w:cs="Tahoma"/>
          <w:sz w:val="26"/>
          <w:szCs w:val="26"/>
        </w:rPr>
        <w:t xml:space="preserve">  </w:t>
      </w:r>
      <w:r w:rsidR="00F77EF7" w:rsidRPr="00426801">
        <w:rPr>
          <w:rFonts w:ascii="Tahoma" w:hAnsi="Tahoma" w:cs="Tahoma"/>
          <w:sz w:val="26"/>
          <w:szCs w:val="26"/>
        </w:rPr>
        <w:t xml:space="preserve"> </w:t>
      </w:r>
    </w:p>
    <w:p w14:paraId="0EEF0F6D" w14:textId="77777777" w:rsidR="00F77EF7" w:rsidRPr="00426801" w:rsidRDefault="00F77EF7" w:rsidP="00426801">
      <w:pPr>
        <w:ind w:left="284"/>
        <w:rPr>
          <w:rFonts w:ascii="Tahoma" w:hAnsi="Tahoma" w:cs="Tahoma"/>
          <w:sz w:val="26"/>
          <w:szCs w:val="26"/>
        </w:rPr>
      </w:pPr>
    </w:p>
    <w:p w14:paraId="1F6525AA" w14:textId="11134475" w:rsidR="00F77EF7" w:rsidRPr="00426801" w:rsidRDefault="00F77EF7" w:rsidP="00426801">
      <w:pPr>
        <w:ind w:left="567"/>
        <w:rPr>
          <w:rFonts w:ascii="Tahoma" w:hAnsi="Tahoma" w:cs="Tahoma"/>
          <w:i/>
          <w:iCs/>
          <w:sz w:val="26"/>
          <w:szCs w:val="26"/>
        </w:rPr>
      </w:pPr>
      <w:r w:rsidRPr="00426801">
        <w:rPr>
          <w:rFonts w:ascii="Tahoma" w:hAnsi="Tahoma" w:cs="Tahoma"/>
          <w:i/>
          <w:iCs/>
          <w:sz w:val="26"/>
          <w:szCs w:val="26"/>
        </w:rPr>
        <w:t>Verduidelik</w:t>
      </w:r>
      <w:r w:rsidRPr="00426801">
        <w:rPr>
          <w:rStyle w:val="FootnoteReference"/>
          <w:rFonts w:ascii="Tahoma" w:hAnsi="Tahoma" w:cs="Tahoma"/>
          <w:i/>
          <w:iCs/>
          <w:sz w:val="26"/>
          <w:szCs w:val="26"/>
        </w:rPr>
        <w:footnoteReference w:id="6"/>
      </w:r>
    </w:p>
    <w:p w14:paraId="035F5D42" w14:textId="77777777" w:rsidR="00430B62" w:rsidRDefault="008B5E87" w:rsidP="00430B62">
      <w:pPr>
        <w:ind w:left="567"/>
        <w:rPr>
          <w:rFonts w:ascii="Tahoma" w:hAnsi="Tahoma" w:cs="Tahoma"/>
          <w:sz w:val="26"/>
          <w:szCs w:val="26"/>
        </w:rPr>
      </w:pPr>
      <w:r w:rsidRPr="00426801">
        <w:rPr>
          <w:rFonts w:ascii="Tahoma" w:hAnsi="Tahoma" w:cs="Tahoma"/>
          <w:sz w:val="26"/>
          <w:szCs w:val="26"/>
        </w:rPr>
        <w:t xml:space="preserve">Wel </w:t>
      </w:r>
      <w:r w:rsidR="00426801">
        <w:rPr>
          <w:rFonts w:ascii="Tahoma" w:hAnsi="Tahoma" w:cs="Tahoma"/>
          <w:sz w:val="26"/>
          <w:szCs w:val="26"/>
        </w:rPr>
        <w:t xml:space="preserve">  </w:t>
      </w:r>
      <w:r w:rsidRPr="00426801">
        <w:rPr>
          <w:rFonts w:ascii="Tahoma" w:hAnsi="Tahoma" w:cs="Tahoma"/>
          <w:sz w:val="26"/>
          <w:szCs w:val="26"/>
        </w:rPr>
        <w:t xml:space="preserve"> </w:t>
      </w:r>
      <w:r w:rsidR="00430B62">
        <w:rPr>
          <w:rFonts w:ascii="Tahoma" w:hAnsi="Tahoma" w:cs="Tahoma"/>
          <w:sz w:val="26"/>
          <w:szCs w:val="26"/>
        </w:rPr>
        <w:t>daar-s ‘n baie goeie rede.</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78821DAE" w14:textId="52049CB1" w:rsidR="00DB0608" w:rsidRPr="00426801" w:rsidRDefault="00430B62" w:rsidP="00430B62">
      <w:pPr>
        <w:ind w:left="567"/>
        <w:rPr>
          <w:rFonts w:ascii="Tahoma" w:hAnsi="Tahoma" w:cs="Tahoma"/>
          <w:sz w:val="26"/>
          <w:szCs w:val="26"/>
        </w:rPr>
      </w:pPr>
      <w:r>
        <w:rPr>
          <w:rFonts w:ascii="Tahoma" w:hAnsi="Tahoma" w:cs="Tahoma"/>
          <w:sz w:val="26"/>
          <w:szCs w:val="26"/>
        </w:rPr>
        <w:t xml:space="preserve">So   </w:t>
      </w:r>
      <w:r w:rsidR="00DB0608">
        <w:rPr>
          <w:rFonts w:ascii="Tahoma" w:hAnsi="Tahoma" w:cs="Tahoma"/>
          <w:sz w:val="26"/>
          <w:szCs w:val="26"/>
        </w:rPr>
        <w:t>wat-s-aai rede?</w:t>
      </w:r>
    </w:p>
    <w:p w14:paraId="2BF7EB9C" w14:textId="63C2753F" w:rsidR="00D47120" w:rsidRDefault="00D47120" w:rsidP="00426801">
      <w:pPr>
        <w:ind w:left="567"/>
        <w:rPr>
          <w:rFonts w:ascii="Tahoma" w:hAnsi="Tahoma" w:cs="Tahoma"/>
          <w:sz w:val="26"/>
          <w:szCs w:val="26"/>
        </w:rPr>
      </w:pPr>
    </w:p>
    <w:p w14:paraId="3618EE58" w14:textId="77777777" w:rsidR="00C3551C" w:rsidRPr="00426801" w:rsidRDefault="00C3551C" w:rsidP="00426801">
      <w:pPr>
        <w:ind w:left="567"/>
        <w:rPr>
          <w:rFonts w:ascii="Tahoma" w:hAnsi="Tahoma" w:cs="Tahoma"/>
          <w:sz w:val="26"/>
          <w:szCs w:val="26"/>
        </w:rPr>
      </w:pPr>
    </w:p>
    <w:p w14:paraId="33258324" w14:textId="77777777" w:rsidR="00C3551C" w:rsidRDefault="008B5E87" w:rsidP="00426801">
      <w:pPr>
        <w:ind w:left="567"/>
        <w:rPr>
          <w:rFonts w:ascii="Tahoma" w:hAnsi="Tahoma" w:cs="Tahoma"/>
          <w:sz w:val="26"/>
          <w:szCs w:val="26"/>
        </w:rPr>
      </w:pPr>
      <w:r w:rsidRPr="00426801">
        <w:rPr>
          <w:rFonts w:ascii="Tahoma" w:hAnsi="Tahoma" w:cs="Tahoma"/>
          <w:b/>
          <w:bCs/>
          <w:sz w:val="26"/>
          <w:szCs w:val="26"/>
        </w:rPr>
        <w:lastRenderedPageBreak/>
        <w:t xml:space="preserve">I </w:t>
      </w:r>
      <w:r w:rsidRPr="00426801">
        <w:rPr>
          <w:rFonts w:ascii="Tahoma" w:hAnsi="Tahoma" w:cs="Tahoma"/>
          <w:sz w:val="26"/>
          <w:szCs w:val="26"/>
        </w:rPr>
        <w:t>W</w:t>
      </w:r>
      <w:r w:rsidR="00B15898" w:rsidRPr="00426801">
        <w:rPr>
          <w:rFonts w:ascii="Tahoma" w:hAnsi="Tahoma" w:cs="Tahoma"/>
          <w:sz w:val="26"/>
          <w:szCs w:val="26"/>
        </w:rPr>
        <w:t>el</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r w:rsidR="00C3551C">
        <w:rPr>
          <w:rFonts w:ascii="Tahoma" w:hAnsi="Tahoma" w:cs="Tahoma"/>
          <w:sz w:val="26"/>
          <w:szCs w:val="26"/>
        </w:rPr>
        <w:t>ons</w:t>
      </w:r>
      <w:r w:rsidRPr="00426801">
        <w:rPr>
          <w:rFonts w:ascii="Tahoma" w:hAnsi="Tahoma" w:cs="Tahoma"/>
          <w:sz w:val="26"/>
          <w:szCs w:val="26"/>
        </w:rPr>
        <w:t xml:space="preserve"> </w:t>
      </w:r>
      <w:r w:rsidR="00C3551C">
        <w:rPr>
          <w:rFonts w:ascii="Tahoma" w:hAnsi="Tahoma" w:cs="Tahoma"/>
          <w:sz w:val="26"/>
          <w:szCs w:val="26"/>
        </w:rPr>
        <w:t>kan-</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w:t>
      </w:r>
      <w:r w:rsidR="00B15898" w:rsidRPr="00426801">
        <w:rPr>
          <w:rFonts w:ascii="Tahoma" w:hAnsi="Tahoma" w:cs="Tahoma"/>
          <w:sz w:val="26"/>
          <w:szCs w:val="26"/>
        </w:rPr>
        <w:t xml:space="preserve">God-gesentreerde </w:t>
      </w:r>
      <w:r w:rsidR="00426801">
        <w:rPr>
          <w:rFonts w:ascii="Tahoma" w:hAnsi="Tahoma" w:cs="Tahoma"/>
          <w:sz w:val="26"/>
          <w:szCs w:val="26"/>
        </w:rPr>
        <w:t xml:space="preserve">  </w:t>
      </w:r>
      <w:r w:rsidR="00B15898" w:rsidRPr="00426801">
        <w:rPr>
          <w:rFonts w:ascii="Tahoma" w:hAnsi="Tahoma" w:cs="Tahoma"/>
          <w:sz w:val="26"/>
          <w:szCs w:val="26"/>
        </w:rPr>
        <w:t xml:space="preserve">Woord-gefundeerde </w:t>
      </w:r>
      <w:r w:rsidR="00426801">
        <w:rPr>
          <w:rFonts w:ascii="Tahoma" w:hAnsi="Tahoma" w:cs="Tahoma"/>
          <w:sz w:val="26"/>
          <w:szCs w:val="26"/>
        </w:rPr>
        <w:t xml:space="preserve">  </w:t>
      </w:r>
      <w:r w:rsidR="00BB3B5F" w:rsidRPr="00426801">
        <w:rPr>
          <w:rFonts w:ascii="Tahoma" w:hAnsi="Tahoma" w:cs="Tahoma"/>
          <w:sz w:val="26"/>
          <w:szCs w:val="26"/>
        </w:rPr>
        <w:t xml:space="preserve"> </w:t>
      </w:r>
    </w:p>
    <w:p w14:paraId="76C0F6A1" w14:textId="77777777" w:rsidR="00C3551C" w:rsidRDefault="008B5E87" w:rsidP="00426801">
      <w:pPr>
        <w:ind w:left="567"/>
        <w:rPr>
          <w:rFonts w:ascii="Tahoma" w:hAnsi="Tahoma" w:cs="Tahoma"/>
          <w:sz w:val="26"/>
          <w:szCs w:val="26"/>
        </w:rPr>
      </w:pP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doen </w:t>
      </w:r>
      <w:r w:rsidR="00426801">
        <w:rPr>
          <w:rFonts w:ascii="Tahoma" w:hAnsi="Tahoma" w:cs="Tahoma"/>
          <w:sz w:val="26"/>
          <w:szCs w:val="26"/>
        </w:rPr>
        <w:t xml:space="preserve">  </w:t>
      </w:r>
      <w:r w:rsidRPr="00426801">
        <w:rPr>
          <w:rFonts w:ascii="Tahoma" w:hAnsi="Tahoma" w:cs="Tahoma"/>
          <w:sz w:val="26"/>
          <w:szCs w:val="26"/>
        </w:rPr>
        <w:t xml:space="preserve"> </w:t>
      </w:r>
    </w:p>
    <w:p w14:paraId="7B18F597" w14:textId="7C2629C1" w:rsidR="00C3551C" w:rsidRDefault="008B5E87" w:rsidP="00426801">
      <w:pPr>
        <w:ind w:left="567"/>
        <w:rPr>
          <w:rFonts w:ascii="Tahoma" w:hAnsi="Tahoma" w:cs="Tahoma"/>
          <w:sz w:val="26"/>
          <w:szCs w:val="26"/>
        </w:rPr>
      </w:pPr>
      <w:r w:rsidRPr="00426801">
        <w:rPr>
          <w:rFonts w:ascii="Tahoma" w:hAnsi="Tahoma" w:cs="Tahoma"/>
          <w:sz w:val="26"/>
          <w:szCs w:val="26"/>
        </w:rPr>
        <w:t xml:space="preserve">as </w:t>
      </w:r>
      <w:r w:rsidR="00C3551C">
        <w:rPr>
          <w:rFonts w:ascii="Tahoma" w:hAnsi="Tahoma" w:cs="Tahoma"/>
          <w:sz w:val="26"/>
          <w:szCs w:val="26"/>
        </w:rPr>
        <w:t>ons</w:t>
      </w:r>
      <w:r w:rsidRPr="00426801">
        <w:rPr>
          <w:rFonts w:ascii="Tahoma" w:hAnsi="Tahoma" w:cs="Tahoma"/>
          <w:sz w:val="26"/>
          <w:szCs w:val="26"/>
        </w:rPr>
        <w:t xml:space="preserve"> nie </w:t>
      </w:r>
      <w:r w:rsidR="00C3551C">
        <w:rPr>
          <w:rFonts w:ascii="Tahoma" w:hAnsi="Tahoma" w:cs="Tahoma"/>
          <w:sz w:val="26"/>
          <w:szCs w:val="26"/>
        </w:rPr>
        <w:t xml:space="preserve">   in</w:t>
      </w:r>
      <w:r w:rsidRPr="00426801">
        <w:rPr>
          <w:rFonts w:ascii="Tahoma" w:hAnsi="Tahoma" w:cs="Tahoma"/>
          <w:sz w:val="26"/>
          <w:szCs w:val="26"/>
        </w:rPr>
        <w:t xml:space="preserve"> ons persoonlike lewe </w:t>
      </w:r>
      <w:r w:rsidR="00426801">
        <w:rPr>
          <w:rFonts w:ascii="Tahoma" w:hAnsi="Tahoma" w:cs="Tahoma"/>
          <w:sz w:val="26"/>
          <w:szCs w:val="26"/>
        </w:rPr>
        <w:t xml:space="preserve">  </w:t>
      </w:r>
      <w:r w:rsidRPr="00426801">
        <w:rPr>
          <w:rFonts w:ascii="Tahoma" w:hAnsi="Tahoma" w:cs="Tahoma"/>
          <w:sz w:val="26"/>
          <w:szCs w:val="26"/>
        </w:rPr>
        <w:t xml:space="preserve"> al meer</w:t>
      </w:r>
      <w:r w:rsidR="00C3551C">
        <w:rPr>
          <w:rFonts w:ascii="Tahoma" w:hAnsi="Tahoma" w:cs="Tahoma"/>
          <w:sz w:val="26"/>
          <w:szCs w:val="26"/>
        </w:rPr>
        <w:t xml:space="preserve"> </w:t>
      </w:r>
      <w:r w:rsidRPr="00426801">
        <w:rPr>
          <w:rFonts w:ascii="Tahoma" w:hAnsi="Tahoma" w:cs="Tahoma"/>
          <w:sz w:val="26"/>
          <w:szCs w:val="26"/>
        </w:rPr>
        <w:t xml:space="preserve">leef </w:t>
      </w:r>
    </w:p>
    <w:p w14:paraId="39AA782B" w14:textId="6489CE12" w:rsidR="00D47120" w:rsidRPr="00426801" w:rsidRDefault="008B5E87" w:rsidP="009F5CFF">
      <w:pPr>
        <w:ind w:left="567"/>
        <w:rPr>
          <w:rFonts w:ascii="Tahoma" w:hAnsi="Tahoma" w:cs="Tahoma"/>
          <w:sz w:val="26"/>
          <w:szCs w:val="26"/>
        </w:rPr>
      </w:pPr>
      <w:r w:rsidRPr="00426801">
        <w:rPr>
          <w:rFonts w:ascii="Tahoma" w:hAnsi="Tahoma" w:cs="Tahoma"/>
          <w:sz w:val="26"/>
          <w:szCs w:val="26"/>
        </w:rPr>
        <w:t>me</w:t>
      </w:r>
      <w:r w:rsidR="00C3551C">
        <w:rPr>
          <w:rFonts w:ascii="Tahoma" w:hAnsi="Tahoma" w:cs="Tahoma"/>
          <w:sz w:val="26"/>
          <w:szCs w:val="26"/>
        </w:rPr>
        <w:t>-</w:t>
      </w:r>
      <w:r w:rsidRPr="00426801">
        <w:rPr>
          <w:rFonts w:ascii="Tahoma" w:hAnsi="Tahoma" w:cs="Tahoma"/>
          <w:sz w:val="26"/>
          <w:szCs w:val="26"/>
        </w:rPr>
        <w:t>die Woord in ons harte nie.</w:t>
      </w:r>
    </w:p>
    <w:p w14:paraId="7290FA56" w14:textId="77777777" w:rsidR="000B17D7" w:rsidRDefault="000B17D7" w:rsidP="00426801">
      <w:pPr>
        <w:ind w:left="851"/>
        <w:rPr>
          <w:rFonts w:ascii="Tahoma" w:hAnsi="Tahoma" w:cs="Tahoma"/>
          <w:i/>
          <w:iCs/>
          <w:sz w:val="26"/>
          <w:szCs w:val="26"/>
        </w:rPr>
      </w:pPr>
    </w:p>
    <w:p w14:paraId="78DB0A37" w14:textId="3983062F" w:rsidR="00D47120" w:rsidRPr="00426801" w:rsidRDefault="00D47120" w:rsidP="00426801">
      <w:pPr>
        <w:ind w:left="851"/>
        <w:rPr>
          <w:rFonts w:ascii="Tahoma" w:hAnsi="Tahoma" w:cs="Tahoma"/>
          <w:i/>
          <w:iCs/>
          <w:sz w:val="26"/>
          <w:szCs w:val="26"/>
        </w:rPr>
      </w:pPr>
      <w:r w:rsidRPr="00426801">
        <w:rPr>
          <w:rFonts w:ascii="Tahoma" w:hAnsi="Tahoma" w:cs="Tahoma"/>
          <w:i/>
          <w:iCs/>
          <w:sz w:val="26"/>
          <w:szCs w:val="26"/>
        </w:rPr>
        <w:t>Verder-verduidelik</w:t>
      </w:r>
      <w:r w:rsidRPr="00426801">
        <w:rPr>
          <w:rStyle w:val="FootnoteReference"/>
          <w:rFonts w:ascii="Tahoma" w:hAnsi="Tahoma" w:cs="Tahoma"/>
          <w:i/>
          <w:iCs/>
          <w:sz w:val="26"/>
          <w:szCs w:val="26"/>
        </w:rPr>
        <w:footnoteReference w:id="7"/>
      </w:r>
    </w:p>
    <w:p w14:paraId="7EF9C118" w14:textId="77777777" w:rsidR="005A1805" w:rsidRDefault="00D47120" w:rsidP="00426801">
      <w:pPr>
        <w:ind w:left="851"/>
        <w:rPr>
          <w:rFonts w:ascii="Tahoma" w:hAnsi="Tahoma" w:cs="Tahoma"/>
          <w:sz w:val="26"/>
          <w:szCs w:val="26"/>
        </w:rPr>
      </w:pPr>
      <w:r w:rsidRPr="00426801">
        <w:rPr>
          <w:rFonts w:ascii="Tahoma" w:hAnsi="Tahoma" w:cs="Tahoma"/>
          <w:sz w:val="26"/>
          <w:szCs w:val="26"/>
        </w:rPr>
        <w:t>D</w:t>
      </w:r>
      <w:r w:rsidR="005A1805">
        <w:rPr>
          <w:rFonts w:ascii="Tahoma" w:hAnsi="Tahoma" w:cs="Tahoma"/>
          <w:sz w:val="26"/>
          <w:szCs w:val="26"/>
        </w:rPr>
        <w:t>aarom dat</w:t>
      </w:r>
      <w:r w:rsidRPr="00426801">
        <w:rPr>
          <w:rFonts w:ascii="Tahoma" w:hAnsi="Tahoma" w:cs="Tahoma"/>
          <w:sz w:val="26"/>
          <w:szCs w:val="26"/>
        </w:rPr>
        <w:t xml:space="preserve"> Moses </w:t>
      </w:r>
      <w:r w:rsidR="00426801">
        <w:rPr>
          <w:rFonts w:ascii="Tahoma" w:hAnsi="Tahoma" w:cs="Tahoma"/>
          <w:sz w:val="26"/>
          <w:szCs w:val="26"/>
        </w:rPr>
        <w:t xml:space="preserve">  </w:t>
      </w:r>
      <w:r w:rsidRPr="00426801">
        <w:rPr>
          <w:rFonts w:ascii="Tahoma" w:hAnsi="Tahoma" w:cs="Tahoma"/>
          <w:sz w:val="26"/>
          <w:szCs w:val="26"/>
        </w:rPr>
        <w:t xml:space="preserve"> in </w:t>
      </w:r>
      <w:r w:rsidRPr="00426801">
        <w:rPr>
          <w:rFonts w:ascii="Tahoma" w:hAnsi="Tahoma" w:cs="Tahoma"/>
          <w:b/>
          <w:bCs/>
          <w:i/>
          <w:iCs/>
          <w:sz w:val="26"/>
          <w:szCs w:val="26"/>
        </w:rPr>
        <w:t>vers 8</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5BD91EE" w14:textId="77777777" w:rsidR="005A1805" w:rsidRDefault="00D47120" w:rsidP="005A1805">
      <w:pPr>
        <w:ind w:left="1134"/>
        <w:rPr>
          <w:rFonts w:ascii="Tahoma" w:hAnsi="Tahoma" w:cs="Tahoma"/>
          <w:sz w:val="26"/>
          <w:szCs w:val="26"/>
        </w:rPr>
      </w:pPr>
      <w:r w:rsidRPr="00426801">
        <w:rPr>
          <w:rFonts w:ascii="Tahoma" w:hAnsi="Tahoma" w:cs="Tahoma"/>
          <w:sz w:val="26"/>
          <w:szCs w:val="26"/>
        </w:rPr>
        <w:t>direk na</w:t>
      </w:r>
      <w:r w:rsidR="005A1805">
        <w:rPr>
          <w:rFonts w:ascii="Tahoma" w:hAnsi="Tahoma" w:cs="Tahoma"/>
          <w:sz w:val="26"/>
          <w:szCs w:val="26"/>
        </w:rPr>
        <w:t xml:space="preserve"> </w:t>
      </w:r>
      <w:r w:rsidRPr="00426801">
        <w:rPr>
          <w:rFonts w:ascii="Tahoma" w:hAnsi="Tahoma" w:cs="Tahoma"/>
          <w:b/>
          <w:bCs/>
          <w:i/>
          <w:iCs/>
          <w:sz w:val="26"/>
          <w:szCs w:val="26"/>
        </w:rPr>
        <w:t>vers 7</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r w:rsidR="005A1805">
        <w:rPr>
          <w:rFonts w:ascii="Tahoma" w:hAnsi="Tahoma" w:cs="Tahoma"/>
          <w:sz w:val="26"/>
          <w:szCs w:val="26"/>
        </w:rPr>
        <w:t xml:space="preserve">se </w:t>
      </w: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w:t>
      </w:r>
      <w:r w:rsidR="00426801">
        <w:rPr>
          <w:rFonts w:ascii="Tahoma" w:hAnsi="Tahoma" w:cs="Tahoma"/>
          <w:sz w:val="26"/>
          <w:szCs w:val="26"/>
        </w:rPr>
        <w:t xml:space="preserve">  </w:t>
      </w:r>
      <w:r w:rsidRPr="00426801">
        <w:rPr>
          <w:rFonts w:ascii="Tahoma" w:hAnsi="Tahoma" w:cs="Tahoma"/>
          <w:sz w:val="26"/>
          <w:szCs w:val="26"/>
        </w:rPr>
        <w:t xml:space="preserve"> </w:t>
      </w:r>
    </w:p>
    <w:p w14:paraId="1FA4A86C" w14:textId="77777777" w:rsidR="005A1805" w:rsidRDefault="00D47120" w:rsidP="005A1805">
      <w:pPr>
        <w:ind w:left="851"/>
        <w:rPr>
          <w:rFonts w:ascii="Tahoma" w:hAnsi="Tahoma" w:cs="Tahoma"/>
          <w:sz w:val="26"/>
          <w:szCs w:val="26"/>
        </w:rPr>
      </w:pPr>
      <w:r w:rsidRPr="00426801">
        <w:rPr>
          <w:rFonts w:ascii="Tahoma" w:hAnsi="Tahoma" w:cs="Tahoma"/>
          <w:sz w:val="26"/>
          <w:szCs w:val="26"/>
        </w:rPr>
        <w:t xml:space="preserve">sê: </w:t>
      </w:r>
      <w:r w:rsidR="00426801">
        <w:rPr>
          <w:rFonts w:ascii="Tahoma" w:hAnsi="Tahoma" w:cs="Tahoma"/>
          <w:sz w:val="26"/>
          <w:szCs w:val="26"/>
        </w:rPr>
        <w:t xml:space="preserve">  </w:t>
      </w:r>
      <w:r w:rsidRPr="00426801">
        <w:rPr>
          <w:rFonts w:ascii="Tahoma" w:hAnsi="Tahoma" w:cs="Tahoma"/>
          <w:sz w:val="26"/>
          <w:szCs w:val="26"/>
        </w:rPr>
        <w:t xml:space="preserve"> </w:t>
      </w:r>
    </w:p>
    <w:p w14:paraId="356570C3" w14:textId="77777777" w:rsidR="007D043C" w:rsidRDefault="00D47120" w:rsidP="005A1805">
      <w:pPr>
        <w:ind w:left="851"/>
        <w:rPr>
          <w:rFonts w:ascii="Tahoma" w:hAnsi="Tahoma" w:cs="Tahoma"/>
          <w:i/>
          <w:iCs/>
          <w:sz w:val="26"/>
          <w:szCs w:val="26"/>
        </w:rPr>
      </w:pPr>
      <w:r w:rsidRPr="00426801">
        <w:rPr>
          <w:rFonts w:ascii="Tahoma" w:hAnsi="Tahoma" w:cs="Tahoma"/>
          <w:i/>
          <w:iCs/>
          <w:sz w:val="26"/>
          <w:szCs w:val="26"/>
        </w:rPr>
        <w:t xml:space="preserve">“Ook moet jy die Woord as ‘n teken bind op jou hand, </w:t>
      </w:r>
    </w:p>
    <w:p w14:paraId="3C1C8B81" w14:textId="318AD04A" w:rsidR="00D47120" w:rsidRPr="00426801" w:rsidRDefault="00D47120" w:rsidP="005A1805">
      <w:pPr>
        <w:ind w:left="851"/>
        <w:rPr>
          <w:rFonts w:ascii="Tahoma" w:hAnsi="Tahoma" w:cs="Tahoma"/>
          <w:sz w:val="26"/>
          <w:szCs w:val="26"/>
        </w:rPr>
      </w:pPr>
      <w:r w:rsidRPr="00426801">
        <w:rPr>
          <w:rFonts w:ascii="Tahoma" w:hAnsi="Tahoma" w:cs="Tahoma"/>
          <w:i/>
          <w:iCs/>
          <w:sz w:val="26"/>
          <w:szCs w:val="26"/>
        </w:rPr>
        <w:t xml:space="preserve">en dit moet as ‘n </w:t>
      </w:r>
      <w:proofErr w:type="spellStart"/>
      <w:r w:rsidRPr="00426801">
        <w:rPr>
          <w:rFonts w:ascii="Tahoma" w:hAnsi="Tahoma" w:cs="Tahoma"/>
          <w:i/>
          <w:iCs/>
          <w:sz w:val="26"/>
          <w:szCs w:val="26"/>
        </w:rPr>
        <w:t>voorhoofsband</w:t>
      </w:r>
      <w:proofErr w:type="spellEnd"/>
      <w:r w:rsidRPr="00426801">
        <w:rPr>
          <w:rFonts w:ascii="Tahoma" w:hAnsi="Tahoma" w:cs="Tahoma"/>
          <w:i/>
          <w:iCs/>
          <w:sz w:val="26"/>
          <w:szCs w:val="26"/>
        </w:rPr>
        <w:t xml:space="preserve"> tussen jou oë wees.” </w:t>
      </w:r>
      <w:r w:rsidRPr="00426801">
        <w:rPr>
          <w:rFonts w:ascii="Tahoma" w:hAnsi="Tahoma" w:cs="Tahoma"/>
          <w:sz w:val="26"/>
          <w:szCs w:val="26"/>
        </w:rPr>
        <w:t xml:space="preserve"> </w:t>
      </w:r>
    </w:p>
    <w:p w14:paraId="37CE5764" w14:textId="77777777" w:rsidR="00D47120" w:rsidRPr="00426801" w:rsidRDefault="00D47120" w:rsidP="00426801">
      <w:pPr>
        <w:ind w:left="851"/>
        <w:rPr>
          <w:rFonts w:ascii="Tahoma" w:hAnsi="Tahoma" w:cs="Tahoma"/>
          <w:sz w:val="26"/>
          <w:szCs w:val="26"/>
        </w:rPr>
      </w:pPr>
    </w:p>
    <w:p w14:paraId="1C55F779" w14:textId="77777777" w:rsidR="007D043C" w:rsidRDefault="00D47120" w:rsidP="00426801">
      <w:pPr>
        <w:ind w:left="851"/>
        <w:rPr>
          <w:rFonts w:ascii="Tahoma" w:hAnsi="Tahoma" w:cs="Tahoma"/>
          <w:sz w:val="26"/>
          <w:szCs w:val="26"/>
        </w:rPr>
      </w:pPr>
      <w:r w:rsidRPr="00426801">
        <w:rPr>
          <w:rFonts w:ascii="Tahoma" w:hAnsi="Tahoma" w:cs="Tahoma"/>
          <w:sz w:val="26"/>
          <w:szCs w:val="26"/>
        </w:rPr>
        <w:t xml:space="preserve">En Moses </w:t>
      </w:r>
      <w:r w:rsidR="007D043C">
        <w:rPr>
          <w:rFonts w:ascii="Tahoma" w:hAnsi="Tahoma" w:cs="Tahoma"/>
          <w:sz w:val="26"/>
          <w:szCs w:val="26"/>
        </w:rPr>
        <w:t xml:space="preserve">bedoel </w:t>
      </w:r>
      <w:r w:rsidRPr="00426801">
        <w:rPr>
          <w:rFonts w:ascii="Tahoma" w:hAnsi="Tahoma" w:cs="Tahoma"/>
          <w:sz w:val="26"/>
          <w:szCs w:val="26"/>
        </w:rPr>
        <w:t xml:space="preserve">hierdie </w:t>
      </w:r>
      <w:r w:rsidR="007D043C">
        <w:rPr>
          <w:rFonts w:ascii="Tahoma" w:hAnsi="Tahoma" w:cs="Tahoma"/>
          <w:sz w:val="26"/>
          <w:szCs w:val="26"/>
        </w:rPr>
        <w:t xml:space="preserve">mos </w:t>
      </w:r>
      <w:r w:rsidRPr="00426801">
        <w:rPr>
          <w:rFonts w:ascii="Tahoma" w:hAnsi="Tahoma" w:cs="Tahoma"/>
          <w:sz w:val="26"/>
          <w:szCs w:val="26"/>
        </w:rPr>
        <w:t>nie letterlik</w:t>
      </w:r>
      <w:r w:rsidR="007D043C">
        <w:rPr>
          <w:rFonts w:ascii="Tahoma" w:hAnsi="Tahoma" w:cs="Tahoma"/>
          <w:sz w:val="26"/>
          <w:szCs w:val="26"/>
        </w:rPr>
        <w:t xml:space="preserve"> </w:t>
      </w:r>
      <w:r w:rsidRPr="00426801">
        <w:rPr>
          <w:rFonts w:ascii="Tahoma" w:hAnsi="Tahoma" w:cs="Tahoma"/>
          <w:sz w:val="26"/>
          <w:szCs w:val="26"/>
        </w:rPr>
        <w:t>nie</w:t>
      </w:r>
      <w:r w:rsidR="007D043C">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6B3FCDE1" w14:textId="77777777" w:rsidR="007D043C" w:rsidRDefault="00D47120" w:rsidP="00426801">
      <w:pPr>
        <w:ind w:left="851"/>
        <w:rPr>
          <w:rFonts w:ascii="Tahoma" w:hAnsi="Tahoma" w:cs="Tahoma"/>
          <w:sz w:val="26"/>
          <w:szCs w:val="26"/>
        </w:rPr>
      </w:pPr>
      <w:r w:rsidRPr="00426801">
        <w:rPr>
          <w:rFonts w:ascii="Tahoma" w:hAnsi="Tahoma" w:cs="Tahoma"/>
          <w:sz w:val="26"/>
          <w:szCs w:val="26"/>
        </w:rPr>
        <w:t xml:space="preserve">Nee </w:t>
      </w:r>
      <w:r w:rsidR="00426801">
        <w:rPr>
          <w:rFonts w:ascii="Tahoma" w:hAnsi="Tahoma" w:cs="Tahoma"/>
          <w:sz w:val="26"/>
          <w:szCs w:val="26"/>
        </w:rPr>
        <w:t xml:space="preserve">  </w:t>
      </w:r>
      <w:r w:rsidRPr="00426801">
        <w:rPr>
          <w:rFonts w:ascii="Tahoma" w:hAnsi="Tahoma" w:cs="Tahoma"/>
          <w:sz w:val="26"/>
          <w:szCs w:val="26"/>
        </w:rPr>
        <w:t xml:space="preserve"> me</w:t>
      </w:r>
      <w:r w:rsidR="007D043C">
        <w:rPr>
          <w:rFonts w:ascii="Tahoma" w:hAnsi="Tahoma" w:cs="Tahoma"/>
          <w:sz w:val="26"/>
          <w:szCs w:val="26"/>
        </w:rPr>
        <w:t>-</w:t>
      </w:r>
      <w:r w:rsidRPr="00426801">
        <w:rPr>
          <w:rFonts w:ascii="Tahoma" w:hAnsi="Tahoma" w:cs="Tahoma"/>
          <w:sz w:val="26"/>
          <w:szCs w:val="26"/>
        </w:rPr>
        <w:t xml:space="preserve">daai </w:t>
      </w:r>
      <w:r w:rsidRPr="00426801">
        <w:rPr>
          <w:rFonts w:ascii="Tahoma" w:hAnsi="Tahoma" w:cs="Tahoma"/>
          <w:i/>
          <w:iCs/>
          <w:sz w:val="26"/>
          <w:szCs w:val="26"/>
        </w:rPr>
        <w:t xml:space="preserve">“Woord as </w:t>
      </w:r>
      <w:r w:rsidRPr="007D043C">
        <w:rPr>
          <w:rFonts w:ascii="Tahoma" w:hAnsi="Tahoma" w:cs="Tahoma"/>
          <w:b/>
          <w:bCs/>
          <w:i/>
          <w:iCs/>
          <w:sz w:val="26"/>
          <w:szCs w:val="26"/>
        </w:rPr>
        <w:t>teken</w:t>
      </w:r>
      <w:r w:rsidRPr="00426801">
        <w:rPr>
          <w:rFonts w:ascii="Tahoma" w:hAnsi="Tahoma" w:cs="Tahoma"/>
          <w:i/>
          <w:iCs/>
          <w:sz w:val="26"/>
          <w:szCs w:val="26"/>
        </w:rPr>
        <w:t>”</w:t>
      </w:r>
      <w:r w:rsidRPr="00426801">
        <w:rPr>
          <w:rFonts w:ascii="Tahoma" w:hAnsi="Tahoma" w:cs="Tahoma"/>
          <w:sz w:val="26"/>
          <w:szCs w:val="26"/>
        </w:rPr>
        <w:t xml:space="preserve"> en </w:t>
      </w:r>
      <w:r w:rsidRPr="00426801">
        <w:rPr>
          <w:rFonts w:ascii="Tahoma" w:hAnsi="Tahoma" w:cs="Tahoma"/>
          <w:i/>
          <w:iCs/>
          <w:sz w:val="26"/>
          <w:szCs w:val="26"/>
        </w:rPr>
        <w:t>“</w:t>
      </w:r>
      <w:proofErr w:type="spellStart"/>
      <w:r w:rsidRPr="00426801">
        <w:rPr>
          <w:rFonts w:ascii="Tahoma" w:hAnsi="Tahoma" w:cs="Tahoma"/>
          <w:i/>
          <w:iCs/>
          <w:sz w:val="26"/>
          <w:szCs w:val="26"/>
        </w:rPr>
        <w:t>voorhoofsband</w:t>
      </w:r>
      <w:proofErr w:type="spellEnd"/>
      <w:r w:rsidRPr="00426801">
        <w:rPr>
          <w:rFonts w:ascii="Tahoma" w:hAnsi="Tahoma" w:cs="Tahoma"/>
          <w:i/>
          <w:iCs/>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73654EE1" w14:textId="77777777" w:rsidR="007D043C" w:rsidRDefault="00D47120" w:rsidP="00426801">
      <w:pPr>
        <w:ind w:left="851"/>
        <w:rPr>
          <w:rFonts w:ascii="Tahoma" w:hAnsi="Tahoma" w:cs="Tahoma"/>
          <w:sz w:val="26"/>
          <w:szCs w:val="26"/>
        </w:rPr>
      </w:pPr>
      <w:r w:rsidRPr="00426801">
        <w:rPr>
          <w:rFonts w:ascii="Tahoma" w:hAnsi="Tahoma" w:cs="Tahoma"/>
          <w:sz w:val="26"/>
          <w:szCs w:val="26"/>
        </w:rPr>
        <w:t xml:space="preserve">sê Moses: </w:t>
      </w:r>
      <w:r w:rsidR="00426801">
        <w:rPr>
          <w:rFonts w:ascii="Tahoma" w:hAnsi="Tahoma" w:cs="Tahoma"/>
          <w:sz w:val="26"/>
          <w:szCs w:val="26"/>
        </w:rPr>
        <w:t xml:space="preserve">  </w:t>
      </w:r>
      <w:r w:rsidRPr="00426801">
        <w:rPr>
          <w:rFonts w:ascii="Tahoma" w:hAnsi="Tahoma" w:cs="Tahoma"/>
          <w:sz w:val="26"/>
          <w:szCs w:val="26"/>
        </w:rPr>
        <w:t xml:space="preserve"> </w:t>
      </w:r>
    </w:p>
    <w:p w14:paraId="455272C4" w14:textId="77777777" w:rsidR="007D043C" w:rsidRDefault="007D043C" w:rsidP="00426801">
      <w:pPr>
        <w:ind w:left="851"/>
        <w:rPr>
          <w:rFonts w:ascii="Tahoma" w:hAnsi="Tahoma" w:cs="Tahoma"/>
          <w:sz w:val="26"/>
          <w:szCs w:val="26"/>
        </w:rPr>
      </w:pPr>
      <w:r>
        <w:rPr>
          <w:rFonts w:ascii="Tahoma" w:hAnsi="Tahoma" w:cs="Tahoma"/>
          <w:sz w:val="26"/>
          <w:szCs w:val="26"/>
        </w:rPr>
        <w:t>‘</w:t>
      </w:r>
      <w:r w:rsidR="00D47120" w:rsidRPr="00426801">
        <w:rPr>
          <w:rFonts w:ascii="Tahoma" w:hAnsi="Tahoma" w:cs="Tahoma"/>
          <w:sz w:val="26"/>
          <w:szCs w:val="26"/>
        </w:rPr>
        <w:t xml:space="preserve">Luister </w:t>
      </w:r>
      <w:r w:rsidR="00426801">
        <w:rPr>
          <w:rFonts w:ascii="Tahoma" w:hAnsi="Tahoma" w:cs="Tahoma"/>
          <w:sz w:val="26"/>
          <w:szCs w:val="26"/>
        </w:rPr>
        <w:t xml:space="preserve">  </w:t>
      </w:r>
      <w:r w:rsidR="00D47120" w:rsidRPr="00426801">
        <w:rPr>
          <w:rFonts w:ascii="Tahoma" w:hAnsi="Tahoma" w:cs="Tahoma"/>
          <w:sz w:val="26"/>
          <w:szCs w:val="26"/>
        </w:rPr>
        <w:t xml:space="preserve"> </w:t>
      </w:r>
      <w:r>
        <w:rPr>
          <w:rFonts w:ascii="Tahoma" w:hAnsi="Tahoma" w:cs="Tahoma"/>
          <w:sz w:val="26"/>
          <w:szCs w:val="26"/>
        </w:rPr>
        <w:t xml:space="preserve">“teken”   en </w:t>
      </w:r>
      <w:r w:rsidRPr="007D043C">
        <w:rPr>
          <w:rFonts w:ascii="Tahoma" w:hAnsi="Tahoma" w:cs="Tahoma"/>
          <w:i/>
          <w:iCs/>
          <w:sz w:val="26"/>
          <w:szCs w:val="26"/>
        </w:rPr>
        <w:t>“</w:t>
      </w:r>
      <w:proofErr w:type="spellStart"/>
      <w:r w:rsidRPr="007D043C">
        <w:rPr>
          <w:rFonts w:ascii="Tahoma" w:hAnsi="Tahoma" w:cs="Tahoma"/>
          <w:i/>
          <w:iCs/>
          <w:sz w:val="26"/>
          <w:szCs w:val="26"/>
        </w:rPr>
        <w:t>voorhoofsband</w:t>
      </w:r>
      <w:proofErr w:type="spellEnd"/>
      <w:r w:rsidRPr="007D043C">
        <w:rPr>
          <w:rFonts w:ascii="Tahoma" w:hAnsi="Tahoma" w:cs="Tahoma"/>
          <w:i/>
          <w:iCs/>
          <w:sz w:val="26"/>
          <w:szCs w:val="26"/>
        </w:rPr>
        <w:t>”</w:t>
      </w:r>
      <w:r>
        <w:rPr>
          <w:rFonts w:ascii="Tahoma" w:hAnsi="Tahoma" w:cs="Tahoma"/>
          <w:sz w:val="26"/>
          <w:szCs w:val="26"/>
        </w:rPr>
        <w:t xml:space="preserve">   is herinneringstekens.   </w:t>
      </w:r>
    </w:p>
    <w:p w14:paraId="0878BCC3" w14:textId="77777777" w:rsidR="007D043C" w:rsidRDefault="007D043C" w:rsidP="00426801">
      <w:pPr>
        <w:ind w:left="851"/>
        <w:rPr>
          <w:rFonts w:ascii="Tahoma" w:hAnsi="Tahoma" w:cs="Tahoma"/>
          <w:sz w:val="26"/>
          <w:szCs w:val="26"/>
        </w:rPr>
      </w:pPr>
      <w:r>
        <w:rPr>
          <w:rFonts w:ascii="Tahoma" w:hAnsi="Tahoma" w:cs="Tahoma"/>
          <w:sz w:val="26"/>
          <w:szCs w:val="26"/>
        </w:rPr>
        <w:t xml:space="preserve">So    </w:t>
      </w:r>
      <w:r w:rsidR="00D47120" w:rsidRPr="00426801">
        <w:rPr>
          <w:rFonts w:ascii="Tahoma" w:hAnsi="Tahoma" w:cs="Tahoma"/>
          <w:sz w:val="26"/>
          <w:szCs w:val="26"/>
        </w:rPr>
        <w:t xml:space="preserve">herinner jou self </w:t>
      </w:r>
      <w:r>
        <w:rPr>
          <w:rFonts w:ascii="Tahoma" w:hAnsi="Tahoma" w:cs="Tahoma"/>
          <w:sz w:val="26"/>
          <w:szCs w:val="26"/>
        </w:rPr>
        <w:t xml:space="preserve">   </w:t>
      </w:r>
    </w:p>
    <w:p w14:paraId="408306A2" w14:textId="77777777" w:rsidR="007D043C" w:rsidRDefault="00D47120" w:rsidP="00426801">
      <w:pPr>
        <w:ind w:left="851"/>
        <w:rPr>
          <w:rFonts w:ascii="Tahoma" w:hAnsi="Tahoma" w:cs="Tahoma"/>
          <w:sz w:val="26"/>
          <w:szCs w:val="26"/>
        </w:rPr>
      </w:pPr>
      <w:r w:rsidRPr="00426801">
        <w:rPr>
          <w:rFonts w:ascii="Tahoma" w:hAnsi="Tahoma" w:cs="Tahoma"/>
          <w:sz w:val="26"/>
          <w:szCs w:val="26"/>
        </w:rPr>
        <w:t xml:space="preserve">en herinner mekaar </w:t>
      </w:r>
      <w:r w:rsidR="007D043C">
        <w:rPr>
          <w:rFonts w:ascii="Tahoma" w:hAnsi="Tahoma" w:cs="Tahoma"/>
          <w:sz w:val="26"/>
          <w:szCs w:val="26"/>
        </w:rPr>
        <w:t xml:space="preserve">   </w:t>
      </w:r>
      <w:r w:rsidRPr="00426801">
        <w:rPr>
          <w:rFonts w:ascii="Tahoma" w:hAnsi="Tahoma" w:cs="Tahoma"/>
          <w:sz w:val="26"/>
          <w:szCs w:val="26"/>
        </w:rPr>
        <w:t xml:space="preserve">daaraan </w:t>
      </w:r>
      <w:r w:rsidR="00426801">
        <w:rPr>
          <w:rFonts w:ascii="Tahoma" w:hAnsi="Tahoma" w:cs="Tahoma"/>
          <w:sz w:val="26"/>
          <w:szCs w:val="26"/>
        </w:rPr>
        <w:t xml:space="preserve">  </w:t>
      </w:r>
      <w:r w:rsidRPr="00426801">
        <w:rPr>
          <w:rFonts w:ascii="Tahoma" w:hAnsi="Tahoma" w:cs="Tahoma"/>
          <w:sz w:val="26"/>
          <w:szCs w:val="26"/>
        </w:rPr>
        <w:t xml:space="preserve"> aanmekaar </w:t>
      </w:r>
      <w:r w:rsidR="00426801">
        <w:rPr>
          <w:rFonts w:ascii="Tahoma" w:hAnsi="Tahoma" w:cs="Tahoma"/>
          <w:sz w:val="26"/>
          <w:szCs w:val="26"/>
        </w:rPr>
        <w:t xml:space="preserve">  </w:t>
      </w:r>
      <w:r w:rsidRPr="00426801">
        <w:rPr>
          <w:rFonts w:ascii="Tahoma" w:hAnsi="Tahoma" w:cs="Tahoma"/>
          <w:sz w:val="26"/>
          <w:szCs w:val="26"/>
        </w:rPr>
        <w:t xml:space="preserve"> </w:t>
      </w:r>
    </w:p>
    <w:p w14:paraId="0B82F06E" w14:textId="77777777" w:rsidR="007D043C" w:rsidRDefault="00D47120" w:rsidP="00426801">
      <w:pPr>
        <w:ind w:left="851"/>
        <w:rPr>
          <w:rFonts w:ascii="Tahoma" w:hAnsi="Tahoma" w:cs="Tahoma"/>
          <w:sz w:val="26"/>
          <w:szCs w:val="26"/>
        </w:rPr>
      </w:pPr>
      <w:r w:rsidRPr="00426801">
        <w:rPr>
          <w:rFonts w:ascii="Tahoma" w:hAnsi="Tahoma" w:cs="Tahoma"/>
          <w:sz w:val="26"/>
          <w:szCs w:val="26"/>
        </w:rPr>
        <w:t>om Woord-gefundeerd te wees in jou persoonlike lewe</w:t>
      </w:r>
      <w:r w:rsidR="007D043C">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19F89271" w14:textId="59D2EA1F" w:rsidR="00D47120" w:rsidRPr="00426801" w:rsidRDefault="007D043C" w:rsidP="00426801">
      <w:pPr>
        <w:ind w:left="851"/>
        <w:rPr>
          <w:rFonts w:ascii="Tahoma" w:hAnsi="Tahoma" w:cs="Tahoma"/>
          <w:sz w:val="26"/>
          <w:szCs w:val="26"/>
        </w:rPr>
      </w:pPr>
      <w:r>
        <w:rPr>
          <w:rFonts w:ascii="Tahoma" w:hAnsi="Tahoma" w:cs="Tahoma"/>
          <w:sz w:val="26"/>
          <w:szCs w:val="26"/>
        </w:rPr>
        <w:t xml:space="preserve">Daarom:   </w:t>
      </w:r>
      <w:r w:rsidR="00D47120" w:rsidRPr="00426801">
        <w:rPr>
          <w:rFonts w:ascii="Tahoma" w:hAnsi="Tahoma" w:cs="Tahoma"/>
          <w:sz w:val="26"/>
          <w:szCs w:val="26"/>
        </w:rPr>
        <w:t>Kry die Woord in jou hart in.</w:t>
      </w:r>
      <w:r>
        <w:rPr>
          <w:rFonts w:ascii="Tahoma" w:hAnsi="Tahoma" w:cs="Tahoma"/>
          <w:sz w:val="26"/>
          <w:szCs w:val="26"/>
        </w:rPr>
        <w:t>’</w:t>
      </w:r>
    </w:p>
    <w:p w14:paraId="321BFAC0" w14:textId="77777777" w:rsidR="00D47120" w:rsidRPr="00426801" w:rsidRDefault="00D47120" w:rsidP="00426801">
      <w:pPr>
        <w:ind w:left="851"/>
        <w:rPr>
          <w:rFonts w:ascii="Tahoma" w:hAnsi="Tahoma" w:cs="Tahoma"/>
          <w:sz w:val="26"/>
          <w:szCs w:val="26"/>
        </w:rPr>
      </w:pPr>
    </w:p>
    <w:p w14:paraId="76E7F6F7" w14:textId="77777777" w:rsidR="007D043C" w:rsidRDefault="00537D68" w:rsidP="00426801">
      <w:pPr>
        <w:ind w:left="851"/>
        <w:rPr>
          <w:rFonts w:ascii="Tahoma" w:hAnsi="Tahoma" w:cs="Tahoma"/>
          <w:sz w:val="26"/>
          <w:szCs w:val="26"/>
        </w:rPr>
      </w:pPr>
      <w:r w:rsidRPr="00426801">
        <w:rPr>
          <w:rFonts w:ascii="Tahoma" w:hAnsi="Tahoma" w:cs="Tahoma"/>
          <w:sz w:val="26"/>
          <w:szCs w:val="26"/>
        </w:rPr>
        <w:t xml:space="preserve">By </w:t>
      </w:r>
      <w:r w:rsidRPr="00426801">
        <w:rPr>
          <w:rFonts w:ascii="Tahoma" w:hAnsi="Tahoma" w:cs="Tahoma"/>
          <w:b/>
          <w:bCs/>
          <w:i/>
          <w:iCs/>
          <w:sz w:val="26"/>
          <w:szCs w:val="26"/>
        </w:rPr>
        <w:t>vers 8</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kon ons leer </w:t>
      </w:r>
      <w:r w:rsidR="00426801">
        <w:rPr>
          <w:rFonts w:ascii="Tahoma" w:hAnsi="Tahoma" w:cs="Tahoma"/>
          <w:sz w:val="26"/>
          <w:szCs w:val="26"/>
        </w:rPr>
        <w:t xml:space="preserve">  </w:t>
      </w:r>
      <w:r w:rsidRPr="00426801">
        <w:rPr>
          <w:rFonts w:ascii="Tahoma" w:hAnsi="Tahoma" w:cs="Tahoma"/>
          <w:sz w:val="26"/>
          <w:szCs w:val="26"/>
        </w:rPr>
        <w:t xml:space="preserve"> </w:t>
      </w:r>
    </w:p>
    <w:p w14:paraId="36D5844E" w14:textId="77777777" w:rsidR="007D043C" w:rsidRDefault="00537D68" w:rsidP="00426801">
      <w:pPr>
        <w:ind w:left="851"/>
        <w:rPr>
          <w:rFonts w:ascii="Tahoma" w:hAnsi="Tahoma" w:cs="Tahoma"/>
          <w:sz w:val="26"/>
          <w:szCs w:val="26"/>
        </w:rPr>
      </w:pPr>
      <w:r w:rsidRPr="00426801">
        <w:rPr>
          <w:rFonts w:ascii="Tahoma" w:hAnsi="Tahoma" w:cs="Tahoma"/>
          <w:sz w:val="26"/>
          <w:szCs w:val="26"/>
        </w:rPr>
        <w:t>jy doen</w:t>
      </w:r>
      <w:r w:rsidR="007D043C">
        <w:rPr>
          <w:rFonts w:ascii="Tahoma" w:hAnsi="Tahoma" w:cs="Tahoma"/>
          <w:sz w:val="26"/>
          <w:szCs w:val="26"/>
        </w:rPr>
        <w:t>-</w:t>
      </w:r>
      <w:proofErr w:type="spellStart"/>
      <w:r w:rsidRPr="00426801">
        <w:rPr>
          <w:rFonts w:ascii="Tahoma" w:hAnsi="Tahoma" w:cs="Tahoma"/>
          <w:sz w:val="26"/>
          <w:szCs w:val="26"/>
        </w:rPr>
        <w:t>it</w:t>
      </w:r>
      <w:proofErr w:type="spellEnd"/>
      <w:r w:rsidRPr="00426801">
        <w:rPr>
          <w:rFonts w:ascii="Tahoma" w:hAnsi="Tahoma" w:cs="Tahoma"/>
          <w:sz w:val="26"/>
          <w:szCs w:val="26"/>
        </w:rPr>
        <w:t xml:space="preserve"> met stilte-tyd </w:t>
      </w:r>
      <w:r w:rsidR="00426801">
        <w:rPr>
          <w:rFonts w:ascii="Tahoma" w:hAnsi="Tahoma" w:cs="Tahoma"/>
          <w:sz w:val="26"/>
          <w:szCs w:val="26"/>
        </w:rPr>
        <w:t xml:space="preserve">  </w:t>
      </w:r>
      <w:r w:rsidRPr="00426801">
        <w:rPr>
          <w:rFonts w:ascii="Tahoma" w:hAnsi="Tahoma" w:cs="Tahoma"/>
          <w:sz w:val="26"/>
          <w:szCs w:val="26"/>
        </w:rPr>
        <w:t xml:space="preserve"> </w:t>
      </w:r>
      <w:r w:rsidR="007D043C">
        <w:rPr>
          <w:rFonts w:ascii="Tahoma" w:hAnsi="Tahoma" w:cs="Tahoma"/>
          <w:sz w:val="26"/>
          <w:szCs w:val="26"/>
        </w:rPr>
        <w:t>me-</w:t>
      </w:r>
      <w:r w:rsidRPr="00426801">
        <w:rPr>
          <w:rFonts w:ascii="Tahoma" w:hAnsi="Tahoma" w:cs="Tahoma"/>
          <w:sz w:val="26"/>
          <w:szCs w:val="26"/>
        </w:rPr>
        <w:t xml:space="preserve">die </w:t>
      </w:r>
      <w:r w:rsidR="007D043C">
        <w:rPr>
          <w:rFonts w:ascii="Tahoma" w:hAnsi="Tahoma" w:cs="Tahoma"/>
          <w:sz w:val="26"/>
          <w:szCs w:val="26"/>
        </w:rPr>
        <w:t xml:space="preserve">lees    </w:t>
      </w:r>
    </w:p>
    <w:p w14:paraId="450AE514" w14:textId="77777777" w:rsidR="007D043C" w:rsidRDefault="007D043C" w:rsidP="00426801">
      <w:pPr>
        <w:ind w:left="851"/>
        <w:rPr>
          <w:rFonts w:ascii="Tahoma" w:hAnsi="Tahoma" w:cs="Tahoma"/>
          <w:sz w:val="26"/>
          <w:szCs w:val="26"/>
        </w:rPr>
      </w:pPr>
      <w:r>
        <w:rPr>
          <w:rFonts w:ascii="Tahoma" w:hAnsi="Tahoma" w:cs="Tahoma"/>
          <w:sz w:val="26"/>
          <w:szCs w:val="26"/>
        </w:rPr>
        <w:t xml:space="preserve">en bestudering   en memorisering    </w:t>
      </w:r>
    </w:p>
    <w:p w14:paraId="1CEB74C6" w14:textId="384187FE" w:rsidR="00537D68" w:rsidRPr="00426801" w:rsidRDefault="007D043C" w:rsidP="00426801">
      <w:pPr>
        <w:ind w:left="851"/>
        <w:rPr>
          <w:rFonts w:ascii="Tahoma" w:hAnsi="Tahoma" w:cs="Tahoma"/>
          <w:sz w:val="26"/>
          <w:szCs w:val="26"/>
        </w:rPr>
      </w:pPr>
      <w:r>
        <w:rPr>
          <w:rFonts w:ascii="Tahoma" w:hAnsi="Tahoma" w:cs="Tahoma"/>
          <w:sz w:val="26"/>
          <w:szCs w:val="26"/>
        </w:rPr>
        <w:t>en internalisering   en toepassing    van-</w:t>
      </w:r>
      <w:proofErr w:type="spellStart"/>
      <w:r>
        <w:rPr>
          <w:rFonts w:ascii="Tahoma" w:hAnsi="Tahoma" w:cs="Tahoma"/>
          <w:sz w:val="26"/>
          <w:szCs w:val="26"/>
        </w:rPr>
        <w:t>ie</w:t>
      </w:r>
      <w:proofErr w:type="spellEnd"/>
      <w:r>
        <w:rPr>
          <w:rFonts w:ascii="Tahoma" w:hAnsi="Tahoma" w:cs="Tahoma"/>
          <w:sz w:val="26"/>
          <w:szCs w:val="26"/>
        </w:rPr>
        <w:t xml:space="preserve"> </w:t>
      </w:r>
      <w:r w:rsidR="00537D68" w:rsidRPr="00426801">
        <w:rPr>
          <w:rFonts w:ascii="Tahoma" w:hAnsi="Tahoma" w:cs="Tahoma"/>
          <w:sz w:val="26"/>
          <w:szCs w:val="26"/>
        </w:rPr>
        <w:t>Woord.</w:t>
      </w:r>
    </w:p>
    <w:p w14:paraId="5AB52C16" w14:textId="77777777" w:rsidR="00537D68" w:rsidRPr="00426801" w:rsidRDefault="00537D68" w:rsidP="00426801">
      <w:pPr>
        <w:ind w:left="851"/>
        <w:rPr>
          <w:rFonts w:ascii="Tahoma" w:hAnsi="Tahoma" w:cs="Tahoma"/>
          <w:sz w:val="26"/>
          <w:szCs w:val="26"/>
        </w:rPr>
      </w:pPr>
    </w:p>
    <w:p w14:paraId="7D3C2BE3" w14:textId="77777777" w:rsidR="00537D68" w:rsidRPr="00426801" w:rsidRDefault="00537D68" w:rsidP="00426801">
      <w:pPr>
        <w:ind w:left="1134"/>
        <w:rPr>
          <w:rFonts w:ascii="Tahoma" w:hAnsi="Tahoma" w:cs="Tahoma"/>
          <w:i/>
          <w:iCs/>
          <w:sz w:val="26"/>
          <w:szCs w:val="26"/>
        </w:rPr>
      </w:pPr>
      <w:r w:rsidRPr="00426801">
        <w:rPr>
          <w:rFonts w:ascii="Tahoma" w:hAnsi="Tahoma" w:cs="Tahoma"/>
          <w:i/>
          <w:iCs/>
          <w:sz w:val="26"/>
          <w:szCs w:val="26"/>
        </w:rPr>
        <w:t>Toepassing</w:t>
      </w:r>
    </w:p>
    <w:p w14:paraId="3D6E015B" w14:textId="6DDEB645" w:rsidR="00A10F54" w:rsidRDefault="00A10F54" w:rsidP="00426801">
      <w:pPr>
        <w:ind w:left="1134"/>
        <w:rPr>
          <w:rFonts w:ascii="Tahoma" w:hAnsi="Tahoma" w:cs="Tahoma"/>
          <w:sz w:val="26"/>
          <w:szCs w:val="26"/>
        </w:rPr>
      </w:pPr>
      <w:r>
        <w:rPr>
          <w:rFonts w:ascii="Tahoma" w:hAnsi="Tahoma" w:cs="Tahoma"/>
          <w:sz w:val="26"/>
          <w:szCs w:val="26"/>
        </w:rPr>
        <w:t xml:space="preserve">Nou   hier sonder  </w:t>
      </w:r>
      <w:r w:rsidR="00537D68" w:rsidRPr="00426801">
        <w:rPr>
          <w:rFonts w:ascii="Tahoma" w:hAnsi="Tahoma" w:cs="Tahoma"/>
          <w:sz w:val="26"/>
          <w:szCs w:val="26"/>
        </w:rPr>
        <w:t xml:space="preserve"> kan ons</w:t>
      </w:r>
      <w:r>
        <w:rPr>
          <w:rFonts w:ascii="Tahoma" w:hAnsi="Tahoma" w:cs="Tahoma"/>
          <w:sz w:val="26"/>
          <w:szCs w:val="26"/>
        </w:rPr>
        <w:t>-</w:t>
      </w:r>
      <w:proofErr w:type="spellStart"/>
      <w:r w:rsidR="00537D68" w:rsidRPr="00426801">
        <w:rPr>
          <w:rFonts w:ascii="Tahoma" w:hAnsi="Tahoma" w:cs="Tahoma"/>
          <w:sz w:val="26"/>
          <w:szCs w:val="26"/>
        </w:rPr>
        <w:t>ie</w:t>
      </w:r>
      <w:proofErr w:type="spellEnd"/>
      <w:r w:rsidR="00537D68" w:rsidRPr="00426801">
        <w:rPr>
          <w:rFonts w:ascii="Tahoma" w:hAnsi="Tahoma" w:cs="Tahoma"/>
          <w:sz w:val="26"/>
          <w:szCs w:val="26"/>
        </w:rPr>
        <w:t xml:space="preserve"> besig wees </w:t>
      </w:r>
    </w:p>
    <w:p w14:paraId="6E7B871D" w14:textId="2217C687" w:rsidR="002877DB" w:rsidRPr="00426801" w:rsidRDefault="00537D68" w:rsidP="008B6409">
      <w:pPr>
        <w:ind w:left="1134"/>
        <w:rPr>
          <w:rFonts w:ascii="Tahoma" w:hAnsi="Tahoma" w:cs="Tahoma"/>
          <w:sz w:val="26"/>
          <w:szCs w:val="26"/>
        </w:rPr>
      </w:pPr>
      <w:r w:rsidRPr="00426801">
        <w:rPr>
          <w:rFonts w:ascii="Tahoma" w:hAnsi="Tahoma" w:cs="Tahoma"/>
          <w:sz w:val="26"/>
          <w:szCs w:val="26"/>
        </w:rPr>
        <w:t xml:space="preserve">met God-gesentreerde </w:t>
      </w:r>
      <w:r w:rsidR="00426801">
        <w:rPr>
          <w:rFonts w:ascii="Tahoma" w:hAnsi="Tahoma" w:cs="Tahoma"/>
          <w:sz w:val="26"/>
          <w:szCs w:val="26"/>
        </w:rPr>
        <w:t xml:space="preserve">  </w:t>
      </w:r>
      <w:r w:rsidRPr="00426801">
        <w:rPr>
          <w:rFonts w:ascii="Tahoma" w:hAnsi="Tahoma" w:cs="Tahoma"/>
          <w:sz w:val="26"/>
          <w:szCs w:val="26"/>
        </w:rPr>
        <w:t xml:space="preserve">Woord-gefundeerde </w:t>
      </w:r>
      <w:proofErr w:type="spellStart"/>
      <w:r w:rsidRPr="00426801">
        <w:rPr>
          <w:rFonts w:ascii="Tahoma" w:hAnsi="Tahoma" w:cs="Tahoma"/>
          <w:sz w:val="26"/>
          <w:szCs w:val="26"/>
        </w:rPr>
        <w:t>kinder</w:t>
      </w:r>
      <w:proofErr w:type="spellEnd"/>
      <w:r w:rsidRPr="00426801">
        <w:rPr>
          <w:rFonts w:ascii="Tahoma" w:hAnsi="Tahoma" w:cs="Tahoma"/>
          <w:sz w:val="26"/>
          <w:szCs w:val="26"/>
        </w:rPr>
        <w:t>-opvoeding nie</w:t>
      </w:r>
      <w:r w:rsidR="008B6409">
        <w:rPr>
          <w:rFonts w:ascii="Tahoma" w:hAnsi="Tahoma" w:cs="Tahoma"/>
          <w:sz w:val="26"/>
          <w:szCs w:val="26"/>
        </w:rPr>
        <w:t>.</w:t>
      </w:r>
      <w:r w:rsidRPr="00426801">
        <w:rPr>
          <w:rFonts w:ascii="Tahoma" w:hAnsi="Tahoma" w:cs="Tahoma"/>
          <w:sz w:val="26"/>
          <w:szCs w:val="26"/>
        </w:rPr>
        <w:t xml:space="preserve"> </w:t>
      </w:r>
      <w:r w:rsidR="00B15898" w:rsidRPr="00426801">
        <w:rPr>
          <w:rFonts w:ascii="Tahoma" w:hAnsi="Tahoma" w:cs="Tahoma"/>
          <w:sz w:val="26"/>
          <w:szCs w:val="26"/>
        </w:rPr>
        <w:t xml:space="preserve"> </w:t>
      </w:r>
      <w:r w:rsidR="00426801">
        <w:rPr>
          <w:rFonts w:ascii="Tahoma" w:hAnsi="Tahoma" w:cs="Tahoma"/>
          <w:sz w:val="26"/>
          <w:szCs w:val="26"/>
        </w:rPr>
        <w:t xml:space="preserve">  </w:t>
      </w:r>
      <w:r w:rsidR="00B15898" w:rsidRPr="00426801">
        <w:rPr>
          <w:rFonts w:ascii="Tahoma" w:hAnsi="Tahoma" w:cs="Tahoma"/>
          <w:sz w:val="26"/>
          <w:szCs w:val="26"/>
        </w:rPr>
        <w:t xml:space="preserve"> </w:t>
      </w:r>
    </w:p>
    <w:p w14:paraId="273A84BD" w14:textId="77777777" w:rsidR="008B6409" w:rsidRDefault="00B15898" w:rsidP="00426801">
      <w:pPr>
        <w:ind w:left="1134"/>
        <w:rPr>
          <w:rFonts w:ascii="Tahoma" w:hAnsi="Tahoma" w:cs="Tahoma"/>
          <w:sz w:val="26"/>
          <w:szCs w:val="26"/>
        </w:rPr>
      </w:pPr>
      <w:r w:rsidRPr="00426801">
        <w:rPr>
          <w:rFonts w:ascii="Tahoma" w:hAnsi="Tahoma" w:cs="Tahoma"/>
          <w:sz w:val="26"/>
          <w:szCs w:val="26"/>
        </w:rPr>
        <w:lastRenderedPageBreak/>
        <w:t xml:space="preserve">Daarom moet Moses eers </w:t>
      </w:r>
      <w:r w:rsidR="00BB3B5F" w:rsidRPr="00426801">
        <w:rPr>
          <w:rFonts w:ascii="Tahoma" w:hAnsi="Tahoma" w:cs="Tahoma"/>
          <w:b/>
          <w:bCs/>
          <w:i/>
          <w:iCs/>
          <w:sz w:val="26"/>
          <w:szCs w:val="26"/>
        </w:rPr>
        <w:t>vers 8</w:t>
      </w:r>
      <w:r w:rsidRPr="00426801">
        <w:rPr>
          <w:rFonts w:ascii="Tahoma" w:hAnsi="Tahoma" w:cs="Tahoma"/>
          <w:sz w:val="26"/>
          <w:szCs w:val="26"/>
        </w:rPr>
        <w:t xml:space="preserve"> sê </w:t>
      </w:r>
      <w:r w:rsidR="00426801">
        <w:rPr>
          <w:rFonts w:ascii="Tahoma" w:hAnsi="Tahoma" w:cs="Tahoma"/>
          <w:sz w:val="26"/>
          <w:szCs w:val="26"/>
        </w:rPr>
        <w:t xml:space="preserve">  </w:t>
      </w:r>
      <w:r w:rsidRPr="00426801">
        <w:rPr>
          <w:rFonts w:ascii="Tahoma" w:hAnsi="Tahoma" w:cs="Tahoma"/>
          <w:sz w:val="26"/>
          <w:szCs w:val="26"/>
        </w:rPr>
        <w:t xml:space="preserve"> </w:t>
      </w:r>
    </w:p>
    <w:p w14:paraId="0A4877EC" w14:textId="73C9FEA2" w:rsidR="00537D68" w:rsidRPr="00426801" w:rsidRDefault="00B15898" w:rsidP="00426801">
      <w:pPr>
        <w:ind w:left="1134"/>
        <w:rPr>
          <w:rFonts w:ascii="Tahoma" w:hAnsi="Tahoma" w:cs="Tahoma"/>
          <w:sz w:val="26"/>
          <w:szCs w:val="26"/>
        </w:rPr>
      </w:pPr>
      <w:r w:rsidRPr="00426801">
        <w:rPr>
          <w:rFonts w:ascii="Tahoma" w:hAnsi="Tahoma" w:cs="Tahoma"/>
          <w:sz w:val="26"/>
          <w:szCs w:val="26"/>
        </w:rPr>
        <w:t xml:space="preserve">voor hy in </w:t>
      </w:r>
      <w:r w:rsidRPr="00426801">
        <w:rPr>
          <w:rFonts w:ascii="Tahoma" w:hAnsi="Tahoma" w:cs="Tahoma"/>
          <w:b/>
          <w:bCs/>
          <w:i/>
          <w:iCs/>
          <w:sz w:val="26"/>
          <w:szCs w:val="26"/>
        </w:rPr>
        <w:t>vers 20-25</w:t>
      </w:r>
      <w:r w:rsidRPr="00426801">
        <w:rPr>
          <w:rFonts w:ascii="Tahoma" w:hAnsi="Tahoma" w:cs="Tahoma"/>
          <w:sz w:val="26"/>
          <w:szCs w:val="26"/>
        </w:rPr>
        <w:t xml:space="preserve"> dieper ingaan op </w:t>
      </w: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w:t>
      </w:r>
      <w:r w:rsidR="00537D68" w:rsidRPr="00426801">
        <w:rPr>
          <w:rFonts w:ascii="Tahoma" w:hAnsi="Tahoma" w:cs="Tahoma"/>
          <w:sz w:val="26"/>
          <w:szCs w:val="26"/>
        </w:rPr>
        <w:t xml:space="preserve"> </w:t>
      </w:r>
    </w:p>
    <w:p w14:paraId="77F73AA0" w14:textId="77777777" w:rsidR="00537D68" w:rsidRPr="00426801" w:rsidRDefault="00537D68" w:rsidP="00426801">
      <w:pPr>
        <w:rPr>
          <w:rFonts w:ascii="Tahoma" w:hAnsi="Tahoma" w:cs="Tahoma"/>
          <w:sz w:val="26"/>
          <w:szCs w:val="26"/>
        </w:rPr>
      </w:pPr>
    </w:p>
    <w:p w14:paraId="1EB3E54E" w14:textId="77777777" w:rsidR="00EA5E34" w:rsidRDefault="00537D68" w:rsidP="00426801">
      <w:pPr>
        <w:ind w:left="567"/>
        <w:rPr>
          <w:rFonts w:ascii="Tahoma" w:hAnsi="Tahoma" w:cs="Tahoma"/>
          <w:sz w:val="26"/>
          <w:szCs w:val="26"/>
        </w:rPr>
      </w:pPr>
      <w:r w:rsidRPr="00426801">
        <w:rPr>
          <w:rFonts w:ascii="Tahoma" w:hAnsi="Tahoma" w:cs="Tahoma"/>
          <w:b/>
          <w:bCs/>
          <w:sz w:val="26"/>
          <w:szCs w:val="26"/>
        </w:rPr>
        <w:t>II</w:t>
      </w:r>
      <w:r w:rsidR="00B15898" w:rsidRPr="00426801">
        <w:rPr>
          <w:rStyle w:val="FootnoteReference"/>
          <w:rFonts w:ascii="Tahoma" w:hAnsi="Tahoma" w:cs="Tahoma"/>
          <w:b/>
          <w:bCs/>
          <w:sz w:val="26"/>
          <w:szCs w:val="26"/>
        </w:rPr>
        <w:footnoteReference w:id="8"/>
      </w:r>
      <w:r w:rsidRPr="00426801">
        <w:rPr>
          <w:rFonts w:ascii="Tahoma" w:hAnsi="Tahoma" w:cs="Tahoma"/>
          <w:sz w:val="26"/>
          <w:szCs w:val="26"/>
        </w:rPr>
        <w:t xml:space="preserve"> Dis ook hoekom Moses </w:t>
      </w:r>
      <w:r w:rsidR="00426801">
        <w:rPr>
          <w:rFonts w:ascii="Tahoma" w:hAnsi="Tahoma" w:cs="Tahoma"/>
          <w:sz w:val="26"/>
          <w:szCs w:val="26"/>
        </w:rPr>
        <w:t xml:space="preserve">  </w:t>
      </w:r>
      <w:r w:rsidR="00B15898" w:rsidRPr="00426801">
        <w:rPr>
          <w:rFonts w:ascii="Tahoma" w:hAnsi="Tahoma" w:cs="Tahoma"/>
          <w:sz w:val="26"/>
          <w:szCs w:val="26"/>
        </w:rPr>
        <w:t xml:space="preserve"> </w:t>
      </w:r>
      <w:r w:rsidRPr="00426801">
        <w:rPr>
          <w:rFonts w:ascii="Tahoma" w:hAnsi="Tahoma" w:cs="Tahoma"/>
          <w:sz w:val="26"/>
          <w:szCs w:val="26"/>
        </w:rPr>
        <w:t xml:space="preserve">in </w:t>
      </w:r>
      <w:r w:rsidRPr="00426801">
        <w:rPr>
          <w:rFonts w:ascii="Tahoma" w:hAnsi="Tahoma" w:cs="Tahoma"/>
          <w:b/>
          <w:bCs/>
          <w:i/>
          <w:iCs/>
          <w:sz w:val="26"/>
          <w:szCs w:val="26"/>
        </w:rPr>
        <w:t>vers 9</w:t>
      </w:r>
      <w:r w:rsidRPr="00426801">
        <w:rPr>
          <w:rFonts w:ascii="Tahoma" w:hAnsi="Tahoma" w:cs="Tahoma"/>
          <w:sz w:val="26"/>
          <w:szCs w:val="26"/>
        </w:rPr>
        <w:t xml:space="preserve"> </w:t>
      </w:r>
      <w:r w:rsidR="00426801">
        <w:rPr>
          <w:rFonts w:ascii="Tahoma" w:hAnsi="Tahoma" w:cs="Tahoma"/>
          <w:sz w:val="26"/>
          <w:szCs w:val="26"/>
        </w:rPr>
        <w:t xml:space="preserve">  </w:t>
      </w:r>
      <w:r w:rsidR="00B15898" w:rsidRPr="00426801">
        <w:rPr>
          <w:rFonts w:ascii="Tahoma" w:hAnsi="Tahoma" w:cs="Tahoma"/>
          <w:sz w:val="26"/>
          <w:szCs w:val="26"/>
        </w:rPr>
        <w:t xml:space="preserve"> sê</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4C744406" w14:textId="15B3733D" w:rsidR="00537D68" w:rsidRPr="00426801" w:rsidRDefault="00537D68" w:rsidP="009F5CFF">
      <w:pPr>
        <w:ind w:left="567"/>
        <w:rPr>
          <w:rFonts w:ascii="Tahoma" w:hAnsi="Tahoma" w:cs="Tahoma"/>
          <w:sz w:val="26"/>
          <w:szCs w:val="26"/>
        </w:rPr>
      </w:pPr>
      <w:r w:rsidRPr="00426801">
        <w:rPr>
          <w:rFonts w:ascii="Tahoma" w:hAnsi="Tahoma" w:cs="Tahoma"/>
          <w:i/>
          <w:iCs/>
          <w:sz w:val="26"/>
          <w:szCs w:val="26"/>
        </w:rPr>
        <w:t>“En jy moet die Woord op die deur</w:t>
      </w:r>
      <w:r w:rsidR="00EA5E34">
        <w:rPr>
          <w:rFonts w:ascii="Tahoma" w:hAnsi="Tahoma" w:cs="Tahoma"/>
          <w:i/>
          <w:iCs/>
          <w:sz w:val="26"/>
          <w:szCs w:val="26"/>
        </w:rPr>
        <w:t>kosyne</w:t>
      </w:r>
      <w:r w:rsidRPr="00426801">
        <w:rPr>
          <w:rFonts w:ascii="Tahoma" w:hAnsi="Tahoma" w:cs="Tahoma"/>
          <w:i/>
          <w:iCs/>
          <w:sz w:val="26"/>
          <w:szCs w:val="26"/>
        </w:rPr>
        <w:t xml:space="preserve"> van jou huis ... skrywe.”</w:t>
      </w:r>
      <w:r w:rsidR="00D47120" w:rsidRPr="00426801">
        <w:rPr>
          <w:rFonts w:ascii="Tahoma" w:hAnsi="Tahoma" w:cs="Tahoma"/>
          <w:sz w:val="26"/>
          <w:szCs w:val="26"/>
        </w:rPr>
        <w:t xml:space="preserve"> </w:t>
      </w:r>
    </w:p>
    <w:p w14:paraId="36867370" w14:textId="77777777" w:rsidR="009F7609" w:rsidRDefault="009F7609" w:rsidP="00426801">
      <w:pPr>
        <w:ind w:left="851"/>
        <w:rPr>
          <w:rFonts w:ascii="Tahoma" w:hAnsi="Tahoma" w:cs="Tahoma"/>
          <w:i/>
          <w:iCs/>
          <w:sz w:val="26"/>
          <w:szCs w:val="26"/>
        </w:rPr>
      </w:pPr>
    </w:p>
    <w:p w14:paraId="6791959B" w14:textId="7E8B0687" w:rsidR="00537D68" w:rsidRPr="00426801" w:rsidRDefault="00537D68" w:rsidP="00426801">
      <w:pPr>
        <w:ind w:left="851"/>
        <w:rPr>
          <w:rFonts w:ascii="Tahoma" w:hAnsi="Tahoma" w:cs="Tahoma"/>
          <w:i/>
          <w:iCs/>
          <w:sz w:val="26"/>
          <w:szCs w:val="26"/>
        </w:rPr>
      </w:pPr>
      <w:r w:rsidRPr="00426801">
        <w:rPr>
          <w:rFonts w:ascii="Tahoma" w:hAnsi="Tahoma" w:cs="Tahoma"/>
          <w:i/>
          <w:iCs/>
          <w:sz w:val="26"/>
          <w:szCs w:val="26"/>
        </w:rPr>
        <w:t>Verder-verduidelik</w:t>
      </w:r>
    </w:p>
    <w:p w14:paraId="46B03A25" w14:textId="53571579" w:rsidR="00B15898" w:rsidRPr="00426801" w:rsidRDefault="00EA5E34" w:rsidP="00426801">
      <w:pPr>
        <w:ind w:left="851"/>
        <w:rPr>
          <w:rFonts w:ascii="Tahoma" w:hAnsi="Tahoma" w:cs="Tahoma"/>
          <w:sz w:val="26"/>
          <w:szCs w:val="26"/>
        </w:rPr>
      </w:pPr>
      <w:r>
        <w:rPr>
          <w:rFonts w:ascii="Tahoma" w:hAnsi="Tahoma" w:cs="Tahoma"/>
          <w:sz w:val="26"/>
          <w:szCs w:val="26"/>
        </w:rPr>
        <w:t>W</w:t>
      </w:r>
      <w:r w:rsidR="00537D68" w:rsidRPr="00426801">
        <w:rPr>
          <w:rFonts w:ascii="Tahoma" w:hAnsi="Tahoma" w:cs="Tahoma"/>
          <w:sz w:val="26"/>
          <w:szCs w:val="26"/>
        </w:rPr>
        <w:t>eereens is</w:t>
      </w:r>
      <w:r>
        <w:rPr>
          <w:rFonts w:ascii="Tahoma" w:hAnsi="Tahoma" w:cs="Tahoma"/>
          <w:sz w:val="26"/>
          <w:szCs w:val="26"/>
        </w:rPr>
        <w:t>-</w:t>
      </w:r>
      <w:proofErr w:type="spellStart"/>
      <w:r w:rsidR="00537D68" w:rsidRPr="00426801">
        <w:rPr>
          <w:rFonts w:ascii="Tahoma" w:hAnsi="Tahoma" w:cs="Tahoma"/>
          <w:sz w:val="26"/>
          <w:szCs w:val="26"/>
        </w:rPr>
        <w:t>it</w:t>
      </w:r>
      <w:proofErr w:type="spellEnd"/>
      <w:r w:rsidR="00537D68" w:rsidRPr="00426801">
        <w:rPr>
          <w:rFonts w:ascii="Tahoma" w:hAnsi="Tahoma" w:cs="Tahoma"/>
          <w:sz w:val="26"/>
          <w:szCs w:val="26"/>
        </w:rPr>
        <w:t xml:space="preserve"> nie letterlik nie</w:t>
      </w:r>
      <w:r w:rsidR="00B15898" w:rsidRPr="00426801">
        <w:rPr>
          <w:rFonts w:ascii="Tahoma" w:hAnsi="Tahoma" w:cs="Tahoma"/>
          <w:sz w:val="26"/>
          <w:szCs w:val="26"/>
        </w:rPr>
        <w:t>.</w:t>
      </w:r>
    </w:p>
    <w:p w14:paraId="0B1C6C0B" w14:textId="77777777" w:rsidR="00B15898" w:rsidRPr="00426801" w:rsidRDefault="00B15898" w:rsidP="00426801">
      <w:pPr>
        <w:ind w:left="851"/>
        <w:rPr>
          <w:rFonts w:ascii="Tahoma" w:hAnsi="Tahoma" w:cs="Tahoma"/>
          <w:sz w:val="26"/>
          <w:szCs w:val="26"/>
        </w:rPr>
      </w:pPr>
    </w:p>
    <w:p w14:paraId="738C2FE8" w14:textId="77777777" w:rsidR="00EA5E34" w:rsidRDefault="00537D68" w:rsidP="00426801">
      <w:pPr>
        <w:ind w:left="851"/>
        <w:rPr>
          <w:rFonts w:ascii="Tahoma" w:hAnsi="Tahoma" w:cs="Tahoma"/>
          <w:sz w:val="26"/>
          <w:szCs w:val="26"/>
        </w:rPr>
      </w:pPr>
      <w:r w:rsidRPr="00426801">
        <w:rPr>
          <w:rFonts w:ascii="Tahoma" w:hAnsi="Tahoma" w:cs="Tahoma"/>
          <w:sz w:val="26"/>
          <w:szCs w:val="26"/>
        </w:rPr>
        <w:t xml:space="preserve">Nee </w:t>
      </w:r>
      <w:r w:rsidR="00426801">
        <w:rPr>
          <w:rFonts w:ascii="Tahoma" w:hAnsi="Tahoma" w:cs="Tahoma"/>
          <w:sz w:val="26"/>
          <w:szCs w:val="26"/>
        </w:rPr>
        <w:t xml:space="preserve">  </w:t>
      </w:r>
      <w:r w:rsidRPr="00426801">
        <w:rPr>
          <w:rFonts w:ascii="Tahoma" w:hAnsi="Tahoma" w:cs="Tahoma"/>
          <w:sz w:val="26"/>
          <w:szCs w:val="26"/>
        </w:rPr>
        <w:t xml:space="preserve"> </w:t>
      </w:r>
      <w:r w:rsidR="00787781" w:rsidRPr="00426801">
        <w:rPr>
          <w:rFonts w:ascii="Tahoma" w:hAnsi="Tahoma" w:cs="Tahoma"/>
          <w:sz w:val="26"/>
          <w:szCs w:val="26"/>
        </w:rPr>
        <w:t>Woord op jou deur-</w:t>
      </w:r>
      <w:proofErr w:type="spellStart"/>
      <w:r w:rsidR="00787781" w:rsidRPr="00426801">
        <w:rPr>
          <w:rFonts w:ascii="Tahoma" w:hAnsi="Tahoma" w:cs="Tahoma"/>
          <w:sz w:val="26"/>
          <w:szCs w:val="26"/>
        </w:rPr>
        <w:t>koesyne</w:t>
      </w:r>
      <w:proofErr w:type="spellEnd"/>
      <w:r w:rsidR="00787781" w:rsidRPr="00426801">
        <w:rPr>
          <w:rFonts w:ascii="Tahoma" w:hAnsi="Tahoma" w:cs="Tahoma"/>
          <w:sz w:val="26"/>
          <w:szCs w:val="26"/>
        </w:rPr>
        <w:t xml:space="preserve"> </w:t>
      </w:r>
      <w:r w:rsidR="00426801">
        <w:rPr>
          <w:rFonts w:ascii="Tahoma" w:hAnsi="Tahoma" w:cs="Tahoma"/>
          <w:sz w:val="26"/>
          <w:szCs w:val="26"/>
        </w:rPr>
        <w:t xml:space="preserve">  </w:t>
      </w:r>
      <w:r w:rsidR="00787781" w:rsidRPr="00426801">
        <w:rPr>
          <w:rFonts w:ascii="Tahoma" w:hAnsi="Tahoma" w:cs="Tahoma"/>
          <w:sz w:val="26"/>
          <w:szCs w:val="26"/>
        </w:rPr>
        <w:t xml:space="preserve"> </w:t>
      </w:r>
    </w:p>
    <w:p w14:paraId="79F43198" w14:textId="77777777" w:rsidR="00EA5E34" w:rsidRDefault="00787781" w:rsidP="00426801">
      <w:pPr>
        <w:ind w:left="851"/>
        <w:rPr>
          <w:rFonts w:ascii="Tahoma" w:hAnsi="Tahoma" w:cs="Tahoma"/>
          <w:sz w:val="26"/>
          <w:szCs w:val="26"/>
        </w:rPr>
      </w:pPr>
      <w:r w:rsidRPr="00426801">
        <w:rPr>
          <w:rFonts w:ascii="Tahoma" w:hAnsi="Tahoma" w:cs="Tahoma"/>
          <w:sz w:val="26"/>
          <w:szCs w:val="26"/>
        </w:rPr>
        <w:t>en jy wa</w:t>
      </w:r>
      <w:r w:rsidR="00EA5E34">
        <w:rPr>
          <w:rFonts w:ascii="Tahoma" w:hAnsi="Tahoma" w:cs="Tahoma"/>
          <w:sz w:val="26"/>
          <w:szCs w:val="26"/>
        </w:rPr>
        <w:t>-</w:t>
      </w:r>
      <w:r w:rsidRPr="00426801">
        <w:rPr>
          <w:rFonts w:ascii="Tahoma" w:hAnsi="Tahoma" w:cs="Tahoma"/>
          <w:sz w:val="26"/>
          <w:szCs w:val="26"/>
        </w:rPr>
        <w:t xml:space="preserve">dit raaksien </w:t>
      </w:r>
      <w:r w:rsidR="00426801">
        <w:rPr>
          <w:rFonts w:ascii="Tahoma" w:hAnsi="Tahoma" w:cs="Tahoma"/>
          <w:sz w:val="26"/>
          <w:szCs w:val="26"/>
        </w:rPr>
        <w:t xml:space="preserve">  </w:t>
      </w:r>
      <w:r w:rsidRPr="00426801">
        <w:rPr>
          <w:rFonts w:ascii="Tahoma" w:hAnsi="Tahoma" w:cs="Tahoma"/>
          <w:sz w:val="26"/>
          <w:szCs w:val="26"/>
        </w:rPr>
        <w:t xml:space="preserve"> as jy daar verby gaan </w:t>
      </w:r>
      <w:r w:rsidR="00426801">
        <w:rPr>
          <w:rFonts w:ascii="Tahoma" w:hAnsi="Tahoma" w:cs="Tahoma"/>
          <w:sz w:val="26"/>
          <w:szCs w:val="26"/>
        </w:rPr>
        <w:t xml:space="preserve">  </w:t>
      </w:r>
      <w:r w:rsidRPr="00426801">
        <w:rPr>
          <w:rFonts w:ascii="Tahoma" w:hAnsi="Tahoma" w:cs="Tahoma"/>
          <w:sz w:val="26"/>
          <w:szCs w:val="26"/>
        </w:rPr>
        <w:t xml:space="preserve"> </w:t>
      </w:r>
    </w:p>
    <w:p w14:paraId="5CA23B05" w14:textId="77777777" w:rsidR="00EA5E34" w:rsidRDefault="00787781" w:rsidP="00426801">
      <w:pPr>
        <w:ind w:left="851"/>
        <w:rPr>
          <w:rFonts w:ascii="Tahoma" w:hAnsi="Tahoma" w:cs="Tahoma"/>
          <w:sz w:val="26"/>
          <w:szCs w:val="26"/>
        </w:rPr>
      </w:pPr>
      <w:r w:rsidRPr="00426801">
        <w:rPr>
          <w:rFonts w:ascii="Tahoma" w:hAnsi="Tahoma" w:cs="Tahoma"/>
          <w:sz w:val="26"/>
          <w:szCs w:val="26"/>
        </w:rPr>
        <w:t xml:space="preserve">is ‘n figuurlike manier </w:t>
      </w:r>
      <w:r w:rsidR="00426801">
        <w:rPr>
          <w:rFonts w:ascii="Tahoma" w:hAnsi="Tahoma" w:cs="Tahoma"/>
          <w:sz w:val="26"/>
          <w:szCs w:val="26"/>
        </w:rPr>
        <w:t xml:space="preserve">  </w:t>
      </w:r>
      <w:r w:rsidRPr="00426801">
        <w:rPr>
          <w:rFonts w:ascii="Tahoma" w:hAnsi="Tahoma" w:cs="Tahoma"/>
          <w:sz w:val="26"/>
          <w:szCs w:val="26"/>
        </w:rPr>
        <w:t xml:space="preserve"> om te sê: </w:t>
      </w:r>
      <w:r w:rsidR="00426801">
        <w:rPr>
          <w:rFonts w:ascii="Tahoma" w:hAnsi="Tahoma" w:cs="Tahoma"/>
          <w:sz w:val="26"/>
          <w:szCs w:val="26"/>
        </w:rPr>
        <w:t xml:space="preserve">  </w:t>
      </w:r>
      <w:r w:rsidRPr="00426801">
        <w:rPr>
          <w:rFonts w:ascii="Tahoma" w:hAnsi="Tahoma" w:cs="Tahoma"/>
          <w:sz w:val="26"/>
          <w:szCs w:val="26"/>
        </w:rPr>
        <w:t xml:space="preserve"> </w:t>
      </w:r>
    </w:p>
    <w:p w14:paraId="39B457DF" w14:textId="569BD07D" w:rsidR="00EA5E34" w:rsidRDefault="00B15898" w:rsidP="00EA5E34">
      <w:pPr>
        <w:ind w:left="851"/>
        <w:rPr>
          <w:rFonts w:ascii="Tahoma" w:hAnsi="Tahoma" w:cs="Tahoma"/>
          <w:sz w:val="26"/>
          <w:szCs w:val="26"/>
        </w:rPr>
      </w:pPr>
      <w:r w:rsidRPr="00426801">
        <w:rPr>
          <w:rFonts w:ascii="Tahoma" w:hAnsi="Tahoma" w:cs="Tahoma"/>
          <w:sz w:val="26"/>
          <w:szCs w:val="26"/>
        </w:rPr>
        <w:t xml:space="preserve">Onthou dit! </w:t>
      </w:r>
      <w:r w:rsidR="00426801">
        <w:rPr>
          <w:rFonts w:ascii="Tahoma" w:hAnsi="Tahoma" w:cs="Tahoma"/>
          <w:sz w:val="26"/>
          <w:szCs w:val="26"/>
        </w:rPr>
        <w:t xml:space="preserve">  </w:t>
      </w:r>
      <w:r w:rsidRPr="00426801">
        <w:rPr>
          <w:rFonts w:ascii="Tahoma" w:hAnsi="Tahoma" w:cs="Tahoma"/>
          <w:sz w:val="26"/>
          <w:szCs w:val="26"/>
        </w:rPr>
        <w:t xml:space="preserve"> En h</w:t>
      </w:r>
      <w:r w:rsidR="00537D68" w:rsidRPr="00426801">
        <w:rPr>
          <w:rFonts w:ascii="Tahoma" w:hAnsi="Tahoma" w:cs="Tahoma"/>
          <w:sz w:val="26"/>
          <w:szCs w:val="26"/>
        </w:rPr>
        <w:t>erinner</w:t>
      </w:r>
      <w:r w:rsidR="00787781" w:rsidRPr="00426801">
        <w:rPr>
          <w:rFonts w:ascii="Tahoma" w:hAnsi="Tahoma" w:cs="Tahoma"/>
          <w:sz w:val="26"/>
          <w:szCs w:val="26"/>
        </w:rPr>
        <w:t xml:space="preserve"> mekaar </w:t>
      </w:r>
    </w:p>
    <w:p w14:paraId="0025629C" w14:textId="77777777" w:rsidR="00EA5E34" w:rsidRDefault="00787781" w:rsidP="00426801">
      <w:pPr>
        <w:ind w:left="851"/>
        <w:rPr>
          <w:rFonts w:ascii="Tahoma" w:hAnsi="Tahoma" w:cs="Tahoma"/>
          <w:sz w:val="26"/>
          <w:szCs w:val="26"/>
        </w:rPr>
      </w:pPr>
      <w:r w:rsidRPr="00426801">
        <w:rPr>
          <w:rFonts w:ascii="Tahoma" w:hAnsi="Tahoma" w:cs="Tahoma"/>
          <w:sz w:val="26"/>
          <w:szCs w:val="26"/>
        </w:rPr>
        <w:t xml:space="preserve">om in jou gesinslewe </w:t>
      </w:r>
      <w:r w:rsidR="00426801">
        <w:rPr>
          <w:rFonts w:ascii="Tahoma" w:hAnsi="Tahoma" w:cs="Tahoma"/>
          <w:sz w:val="26"/>
          <w:szCs w:val="26"/>
        </w:rPr>
        <w:t xml:space="preserve">  </w:t>
      </w:r>
      <w:r w:rsidRPr="00426801">
        <w:rPr>
          <w:rFonts w:ascii="Tahoma" w:hAnsi="Tahoma" w:cs="Tahoma"/>
          <w:sz w:val="26"/>
          <w:szCs w:val="26"/>
        </w:rPr>
        <w:t xml:space="preserve"> </w:t>
      </w:r>
    </w:p>
    <w:p w14:paraId="31C5B0FC" w14:textId="3544A48F" w:rsidR="00787781" w:rsidRPr="00426801" w:rsidRDefault="00787781" w:rsidP="00426801">
      <w:pPr>
        <w:ind w:left="851"/>
        <w:rPr>
          <w:rFonts w:ascii="Tahoma" w:hAnsi="Tahoma" w:cs="Tahoma"/>
          <w:sz w:val="26"/>
          <w:szCs w:val="26"/>
        </w:rPr>
      </w:pPr>
      <w:r w:rsidRPr="00426801">
        <w:rPr>
          <w:rFonts w:ascii="Tahoma" w:hAnsi="Tahoma" w:cs="Tahoma"/>
          <w:sz w:val="26"/>
          <w:szCs w:val="26"/>
        </w:rPr>
        <w:t>al meer</w:t>
      </w:r>
      <w:r w:rsidR="00EA5E34">
        <w:rPr>
          <w:rFonts w:ascii="Tahoma" w:hAnsi="Tahoma" w:cs="Tahoma"/>
          <w:sz w:val="26"/>
          <w:szCs w:val="26"/>
        </w:rPr>
        <w:t xml:space="preserve"> die W</w:t>
      </w:r>
      <w:r w:rsidRPr="00426801">
        <w:rPr>
          <w:rFonts w:ascii="Tahoma" w:hAnsi="Tahoma" w:cs="Tahoma"/>
          <w:sz w:val="26"/>
          <w:szCs w:val="26"/>
        </w:rPr>
        <w:t xml:space="preserve">oord </w:t>
      </w:r>
      <w:r w:rsidR="00EA5E34">
        <w:rPr>
          <w:rFonts w:ascii="Tahoma" w:hAnsi="Tahoma" w:cs="Tahoma"/>
          <w:sz w:val="26"/>
          <w:szCs w:val="26"/>
        </w:rPr>
        <w:t xml:space="preserve">te lees    en daaroor te praat. </w:t>
      </w:r>
    </w:p>
    <w:p w14:paraId="54F157C9" w14:textId="77777777" w:rsidR="00787781" w:rsidRPr="00426801" w:rsidRDefault="00787781" w:rsidP="00426801">
      <w:pPr>
        <w:ind w:left="851"/>
        <w:rPr>
          <w:rFonts w:ascii="Tahoma" w:hAnsi="Tahoma" w:cs="Tahoma"/>
          <w:sz w:val="26"/>
          <w:szCs w:val="26"/>
        </w:rPr>
      </w:pPr>
    </w:p>
    <w:p w14:paraId="49C19C2D" w14:textId="77777777" w:rsidR="00787781" w:rsidRPr="00426801" w:rsidRDefault="00787781" w:rsidP="00426801">
      <w:pPr>
        <w:ind w:left="1134"/>
        <w:rPr>
          <w:rFonts w:ascii="Tahoma" w:hAnsi="Tahoma" w:cs="Tahoma"/>
          <w:i/>
          <w:iCs/>
          <w:sz w:val="26"/>
          <w:szCs w:val="26"/>
        </w:rPr>
      </w:pPr>
      <w:r w:rsidRPr="00426801">
        <w:rPr>
          <w:rFonts w:ascii="Tahoma" w:hAnsi="Tahoma" w:cs="Tahoma"/>
          <w:i/>
          <w:iCs/>
          <w:sz w:val="26"/>
          <w:szCs w:val="26"/>
        </w:rPr>
        <w:t>Toepassing</w:t>
      </w:r>
    </w:p>
    <w:p w14:paraId="640B619D" w14:textId="61322E88" w:rsidR="00EA5E34" w:rsidRDefault="00BB3B5F" w:rsidP="00426801">
      <w:pPr>
        <w:ind w:left="1134"/>
        <w:rPr>
          <w:rFonts w:ascii="Tahoma" w:hAnsi="Tahoma" w:cs="Tahoma"/>
          <w:sz w:val="26"/>
          <w:szCs w:val="26"/>
        </w:rPr>
      </w:pPr>
      <w:r w:rsidRPr="00426801">
        <w:rPr>
          <w:rFonts w:ascii="Tahoma" w:hAnsi="Tahoma" w:cs="Tahoma"/>
          <w:sz w:val="26"/>
          <w:szCs w:val="26"/>
        </w:rPr>
        <w:t>Daar s</w:t>
      </w:r>
      <w:r w:rsidR="00787781" w:rsidRPr="00426801">
        <w:rPr>
          <w:rFonts w:ascii="Tahoma" w:hAnsi="Tahoma" w:cs="Tahoma"/>
          <w:sz w:val="26"/>
          <w:szCs w:val="26"/>
        </w:rPr>
        <w:t xml:space="preserve">onder </w:t>
      </w:r>
      <w:r w:rsidR="00426801">
        <w:rPr>
          <w:rFonts w:ascii="Tahoma" w:hAnsi="Tahoma" w:cs="Tahoma"/>
          <w:sz w:val="26"/>
          <w:szCs w:val="26"/>
        </w:rPr>
        <w:t xml:space="preserve">  </w:t>
      </w:r>
      <w:r w:rsidR="00787781" w:rsidRPr="00426801">
        <w:rPr>
          <w:rFonts w:ascii="Tahoma" w:hAnsi="Tahoma" w:cs="Tahoma"/>
          <w:sz w:val="26"/>
          <w:szCs w:val="26"/>
        </w:rPr>
        <w:t xml:space="preserve"> kan ons</w:t>
      </w:r>
      <w:r w:rsidR="00EA5E34">
        <w:rPr>
          <w:rFonts w:ascii="Tahoma" w:hAnsi="Tahoma" w:cs="Tahoma"/>
          <w:sz w:val="26"/>
          <w:szCs w:val="26"/>
        </w:rPr>
        <w:t>-</w:t>
      </w:r>
      <w:proofErr w:type="spellStart"/>
      <w:r w:rsidR="00787781" w:rsidRPr="00426801">
        <w:rPr>
          <w:rFonts w:ascii="Tahoma" w:hAnsi="Tahoma" w:cs="Tahoma"/>
          <w:sz w:val="26"/>
          <w:szCs w:val="26"/>
        </w:rPr>
        <w:t>ie</w:t>
      </w:r>
      <w:proofErr w:type="spellEnd"/>
      <w:r w:rsidR="00787781" w:rsidRPr="00426801">
        <w:rPr>
          <w:rFonts w:ascii="Tahoma" w:hAnsi="Tahoma" w:cs="Tahoma"/>
          <w:sz w:val="26"/>
          <w:szCs w:val="26"/>
        </w:rPr>
        <w:t xml:space="preserve"> besig wees </w:t>
      </w:r>
    </w:p>
    <w:p w14:paraId="2E703882" w14:textId="153DD8EE" w:rsidR="002877DB" w:rsidRPr="00426801" w:rsidRDefault="00787781" w:rsidP="00426801">
      <w:pPr>
        <w:ind w:left="1134"/>
        <w:rPr>
          <w:rFonts w:ascii="Tahoma" w:hAnsi="Tahoma" w:cs="Tahoma"/>
          <w:sz w:val="26"/>
          <w:szCs w:val="26"/>
        </w:rPr>
      </w:pPr>
      <w:r w:rsidRPr="00426801">
        <w:rPr>
          <w:rFonts w:ascii="Tahoma" w:hAnsi="Tahoma" w:cs="Tahoma"/>
          <w:sz w:val="26"/>
          <w:szCs w:val="26"/>
        </w:rPr>
        <w:t xml:space="preserve">met God-gesentreerde </w:t>
      </w:r>
      <w:r w:rsidR="00426801">
        <w:rPr>
          <w:rFonts w:ascii="Tahoma" w:hAnsi="Tahoma" w:cs="Tahoma"/>
          <w:sz w:val="26"/>
          <w:szCs w:val="26"/>
        </w:rPr>
        <w:t xml:space="preserve"> </w:t>
      </w:r>
      <w:r w:rsidR="00EA5E34">
        <w:rPr>
          <w:rFonts w:ascii="Tahoma" w:hAnsi="Tahoma" w:cs="Tahoma"/>
          <w:sz w:val="26"/>
          <w:szCs w:val="26"/>
        </w:rPr>
        <w:t xml:space="preserve">  </w:t>
      </w:r>
      <w:r w:rsidRPr="00426801">
        <w:rPr>
          <w:rFonts w:ascii="Tahoma" w:hAnsi="Tahoma" w:cs="Tahoma"/>
          <w:sz w:val="26"/>
          <w:szCs w:val="26"/>
        </w:rPr>
        <w:t xml:space="preserve">Woord-gefundeerde </w:t>
      </w:r>
      <w:proofErr w:type="spellStart"/>
      <w:r w:rsidRPr="00426801">
        <w:rPr>
          <w:rFonts w:ascii="Tahoma" w:hAnsi="Tahoma" w:cs="Tahoma"/>
          <w:sz w:val="26"/>
          <w:szCs w:val="26"/>
        </w:rPr>
        <w:t>kinder</w:t>
      </w:r>
      <w:proofErr w:type="spellEnd"/>
      <w:r w:rsidRPr="00426801">
        <w:rPr>
          <w:rFonts w:ascii="Tahoma" w:hAnsi="Tahoma" w:cs="Tahoma"/>
          <w:sz w:val="26"/>
          <w:szCs w:val="26"/>
        </w:rPr>
        <w:t>-opvoeding nie</w:t>
      </w:r>
      <w:r w:rsidR="00EA5E34">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5930DEBC" w14:textId="77777777" w:rsidR="002877DB" w:rsidRPr="00426801" w:rsidRDefault="002877DB" w:rsidP="00426801">
      <w:pPr>
        <w:ind w:left="1134"/>
        <w:rPr>
          <w:rFonts w:ascii="Tahoma" w:hAnsi="Tahoma" w:cs="Tahoma"/>
          <w:sz w:val="26"/>
          <w:szCs w:val="26"/>
        </w:rPr>
      </w:pPr>
    </w:p>
    <w:p w14:paraId="28ADFD51" w14:textId="77777777" w:rsidR="00EA5E34" w:rsidRDefault="00B15898" w:rsidP="00426801">
      <w:pPr>
        <w:ind w:left="1134"/>
        <w:rPr>
          <w:rFonts w:ascii="Tahoma" w:hAnsi="Tahoma" w:cs="Tahoma"/>
          <w:sz w:val="26"/>
          <w:szCs w:val="26"/>
        </w:rPr>
      </w:pPr>
      <w:r w:rsidRPr="00426801">
        <w:rPr>
          <w:rFonts w:ascii="Tahoma" w:hAnsi="Tahoma" w:cs="Tahoma"/>
          <w:sz w:val="26"/>
          <w:szCs w:val="26"/>
        </w:rPr>
        <w:t xml:space="preserve">Daarom moet Moses eers </w:t>
      </w:r>
      <w:r w:rsidR="002877DB" w:rsidRPr="00426801">
        <w:rPr>
          <w:rFonts w:ascii="Tahoma" w:hAnsi="Tahoma" w:cs="Tahoma"/>
          <w:b/>
          <w:bCs/>
          <w:i/>
          <w:iCs/>
          <w:sz w:val="26"/>
          <w:szCs w:val="26"/>
        </w:rPr>
        <w:t>vers 9</w:t>
      </w:r>
      <w:r w:rsidRPr="00426801">
        <w:rPr>
          <w:rFonts w:ascii="Tahoma" w:hAnsi="Tahoma" w:cs="Tahoma"/>
          <w:sz w:val="26"/>
          <w:szCs w:val="26"/>
        </w:rPr>
        <w:t xml:space="preserve"> sê </w:t>
      </w:r>
      <w:r w:rsidR="00426801">
        <w:rPr>
          <w:rFonts w:ascii="Tahoma" w:hAnsi="Tahoma" w:cs="Tahoma"/>
          <w:sz w:val="26"/>
          <w:szCs w:val="26"/>
        </w:rPr>
        <w:t xml:space="preserve">  </w:t>
      </w:r>
      <w:r w:rsidRPr="00426801">
        <w:rPr>
          <w:rFonts w:ascii="Tahoma" w:hAnsi="Tahoma" w:cs="Tahoma"/>
          <w:sz w:val="26"/>
          <w:szCs w:val="26"/>
        </w:rPr>
        <w:t xml:space="preserve"> </w:t>
      </w:r>
    </w:p>
    <w:p w14:paraId="7E59ADD9" w14:textId="00B7DD35" w:rsidR="00787781" w:rsidRPr="00426801" w:rsidRDefault="00B15898" w:rsidP="00426801">
      <w:pPr>
        <w:ind w:left="1134"/>
        <w:rPr>
          <w:rFonts w:ascii="Tahoma" w:hAnsi="Tahoma" w:cs="Tahoma"/>
          <w:sz w:val="26"/>
          <w:szCs w:val="26"/>
        </w:rPr>
      </w:pPr>
      <w:r w:rsidRPr="00426801">
        <w:rPr>
          <w:rFonts w:ascii="Tahoma" w:hAnsi="Tahoma" w:cs="Tahoma"/>
          <w:sz w:val="26"/>
          <w:szCs w:val="26"/>
        </w:rPr>
        <w:t xml:space="preserve">voor hy in </w:t>
      </w:r>
      <w:r w:rsidRPr="00426801">
        <w:rPr>
          <w:rFonts w:ascii="Tahoma" w:hAnsi="Tahoma" w:cs="Tahoma"/>
          <w:b/>
          <w:bCs/>
          <w:i/>
          <w:iCs/>
          <w:sz w:val="26"/>
          <w:szCs w:val="26"/>
        </w:rPr>
        <w:t>vers 20-25</w:t>
      </w:r>
      <w:r w:rsidRPr="00426801">
        <w:rPr>
          <w:rFonts w:ascii="Tahoma" w:hAnsi="Tahoma" w:cs="Tahoma"/>
          <w:sz w:val="26"/>
          <w:szCs w:val="26"/>
        </w:rPr>
        <w:t xml:space="preserve"> dieper ingaan op </w:t>
      </w: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w:t>
      </w:r>
    </w:p>
    <w:p w14:paraId="37B0FA04" w14:textId="77777777" w:rsidR="00787781" w:rsidRPr="00426801" w:rsidRDefault="00787781" w:rsidP="00426801">
      <w:pPr>
        <w:rPr>
          <w:rFonts w:ascii="Tahoma" w:hAnsi="Tahoma" w:cs="Tahoma"/>
          <w:sz w:val="26"/>
          <w:szCs w:val="26"/>
        </w:rPr>
      </w:pPr>
    </w:p>
    <w:p w14:paraId="126BA6C6" w14:textId="77777777" w:rsidR="00F470DD" w:rsidRDefault="00787781" w:rsidP="00426801">
      <w:pPr>
        <w:ind w:left="567"/>
        <w:rPr>
          <w:rFonts w:ascii="Tahoma" w:hAnsi="Tahoma" w:cs="Tahoma"/>
          <w:b/>
          <w:bCs/>
          <w:i/>
          <w:iCs/>
          <w:sz w:val="26"/>
          <w:szCs w:val="26"/>
        </w:rPr>
      </w:pPr>
      <w:r w:rsidRPr="00426801">
        <w:rPr>
          <w:rFonts w:ascii="Tahoma" w:hAnsi="Tahoma" w:cs="Tahoma"/>
          <w:b/>
          <w:bCs/>
          <w:sz w:val="26"/>
          <w:szCs w:val="26"/>
        </w:rPr>
        <w:t>III</w:t>
      </w:r>
      <w:r w:rsidR="00B15898" w:rsidRPr="00426801">
        <w:rPr>
          <w:rStyle w:val="FootnoteReference"/>
          <w:rFonts w:ascii="Tahoma" w:hAnsi="Tahoma" w:cs="Tahoma"/>
          <w:b/>
          <w:bCs/>
          <w:sz w:val="26"/>
          <w:szCs w:val="26"/>
        </w:rPr>
        <w:footnoteReference w:id="9"/>
      </w:r>
      <w:r w:rsidRPr="00426801">
        <w:rPr>
          <w:rFonts w:ascii="Tahoma" w:hAnsi="Tahoma" w:cs="Tahoma"/>
          <w:sz w:val="26"/>
          <w:szCs w:val="26"/>
        </w:rPr>
        <w:t xml:space="preserve"> Dis ook hoekom Moses</w:t>
      </w:r>
      <w:r w:rsidR="00B15898" w:rsidRPr="00426801">
        <w:rPr>
          <w:rFonts w:ascii="Tahoma" w:hAnsi="Tahoma" w:cs="Tahoma"/>
          <w:sz w:val="26"/>
          <w:szCs w:val="26"/>
        </w:rPr>
        <w:t xml:space="preserve"> </w:t>
      </w:r>
      <w:r w:rsidR="00F470DD">
        <w:rPr>
          <w:rFonts w:ascii="Tahoma" w:hAnsi="Tahoma" w:cs="Tahoma"/>
          <w:sz w:val="26"/>
          <w:szCs w:val="26"/>
        </w:rPr>
        <w:t xml:space="preserve">   </w:t>
      </w:r>
      <w:r w:rsidR="00B15898" w:rsidRPr="00426801">
        <w:rPr>
          <w:rFonts w:ascii="Tahoma" w:hAnsi="Tahoma" w:cs="Tahoma"/>
          <w:sz w:val="26"/>
          <w:szCs w:val="26"/>
        </w:rPr>
        <w:t xml:space="preserve">in </w:t>
      </w:r>
      <w:r w:rsidR="00B15898" w:rsidRPr="00426801">
        <w:rPr>
          <w:rFonts w:ascii="Tahoma" w:hAnsi="Tahoma" w:cs="Tahoma"/>
          <w:b/>
          <w:bCs/>
          <w:i/>
          <w:iCs/>
          <w:sz w:val="26"/>
          <w:szCs w:val="26"/>
        </w:rPr>
        <w:t xml:space="preserve">vers 10-19 </w:t>
      </w:r>
      <w:r w:rsidR="00F470DD">
        <w:rPr>
          <w:rFonts w:ascii="Tahoma" w:hAnsi="Tahoma" w:cs="Tahoma"/>
          <w:b/>
          <w:bCs/>
          <w:i/>
          <w:iCs/>
          <w:sz w:val="26"/>
          <w:szCs w:val="26"/>
        </w:rPr>
        <w:t xml:space="preserve">   </w:t>
      </w:r>
    </w:p>
    <w:p w14:paraId="0C720EAF" w14:textId="77777777" w:rsidR="00F470DD" w:rsidRDefault="00B15898" w:rsidP="00426801">
      <w:pPr>
        <w:ind w:left="567"/>
        <w:rPr>
          <w:rFonts w:ascii="Tahoma" w:hAnsi="Tahoma" w:cs="Tahoma"/>
          <w:sz w:val="26"/>
          <w:szCs w:val="26"/>
        </w:rPr>
      </w:pPr>
      <w:r w:rsidRPr="00426801">
        <w:rPr>
          <w:rFonts w:ascii="Tahoma" w:hAnsi="Tahoma" w:cs="Tahoma"/>
          <w:sz w:val="26"/>
          <w:szCs w:val="26"/>
        </w:rPr>
        <w:t xml:space="preserve">waarsku teen drie aanslae </w:t>
      </w:r>
      <w:r w:rsidR="00426801">
        <w:rPr>
          <w:rFonts w:ascii="Tahoma" w:hAnsi="Tahoma" w:cs="Tahoma"/>
          <w:sz w:val="26"/>
          <w:szCs w:val="26"/>
        </w:rPr>
        <w:t xml:space="preserve">  </w:t>
      </w:r>
      <w:r w:rsidRPr="00426801">
        <w:rPr>
          <w:rFonts w:ascii="Tahoma" w:hAnsi="Tahoma" w:cs="Tahoma"/>
          <w:sz w:val="26"/>
          <w:szCs w:val="26"/>
        </w:rPr>
        <w:t xml:space="preserve"> </w:t>
      </w:r>
    </w:p>
    <w:p w14:paraId="7E137D5E" w14:textId="77777777" w:rsidR="00F470DD" w:rsidRDefault="00B15898" w:rsidP="00426801">
      <w:pPr>
        <w:ind w:left="567"/>
        <w:rPr>
          <w:rFonts w:ascii="Tahoma" w:hAnsi="Tahoma" w:cs="Tahoma"/>
          <w:sz w:val="26"/>
          <w:szCs w:val="26"/>
        </w:rPr>
      </w:pPr>
      <w:r w:rsidRPr="00426801">
        <w:rPr>
          <w:rFonts w:ascii="Tahoma" w:hAnsi="Tahoma" w:cs="Tahoma"/>
          <w:sz w:val="26"/>
          <w:szCs w:val="26"/>
        </w:rPr>
        <w:t xml:space="preserve">wat ons </w:t>
      </w:r>
      <w:r w:rsidR="00F470DD">
        <w:rPr>
          <w:rFonts w:ascii="Tahoma" w:hAnsi="Tahoma" w:cs="Tahoma"/>
          <w:sz w:val="26"/>
          <w:szCs w:val="26"/>
        </w:rPr>
        <w:t>wil</w:t>
      </w:r>
      <w:r w:rsidRPr="00426801">
        <w:rPr>
          <w:rFonts w:ascii="Tahoma" w:hAnsi="Tahoma" w:cs="Tahoma"/>
          <w:sz w:val="26"/>
          <w:szCs w:val="26"/>
        </w:rPr>
        <w:t xml:space="preserve"> weglei </w:t>
      </w:r>
      <w:r w:rsidR="00426801">
        <w:rPr>
          <w:rFonts w:ascii="Tahoma" w:hAnsi="Tahoma" w:cs="Tahoma"/>
          <w:sz w:val="26"/>
          <w:szCs w:val="26"/>
        </w:rPr>
        <w:t xml:space="preserve">  </w:t>
      </w:r>
      <w:r w:rsidRPr="00426801">
        <w:rPr>
          <w:rFonts w:ascii="Tahoma" w:hAnsi="Tahoma" w:cs="Tahoma"/>
          <w:sz w:val="26"/>
          <w:szCs w:val="26"/>
        </w:rPr>
        <w:t xml:space="preserve"> uit verhouding me</w:t>
      </w:r>
      <w:r w:rsidR="00F470DD">
        <w:rPr>
          <w:rFonts w:ascii="Tahoma" w:hAnsi="Tahoma" w:cs="Tahoma"/>
          <w:sz w:val="26"/>
          <w:szCs w:val="26"/>
        </w:rPr>
        <w:t>-</w:t>
      </w:r>
      <w:r w:rsidRPr="00426801">
        <w:rPr>
          <w:rFonts w:ascii="Tahoma" w:hAnsi="Tahoma" w:cs="Tahoma"/>
          <w:sz w:val="26"/>
          <w:szCs w:val="26"/>
        </w:rPr>
        <w:t>die HERE</w:t>
      </w:r>
      <w:r w:rsidR="00F470DD">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1B7840B5" w14:textId="77777777" w:rsidR="00F470DD" w:rsidRDefault="00F470DD" w:rsidP="00426801">
      <w:pPr>
        <w:ind w:left="567"/>
        <w:rPr>
          <w:rFonts w:ascii="Tahoma" w:hAnsi="Tahoma" w:cs="Tahoma"/>
          <w:sz w:val="26"/>
          <w:szCs w:val="26"/>
        </w:rPr>
      </w:pPr>
    </w:p>
    <w:p w14:paraId="2FCCC947" w14:textId="77777777" w:rsidR="00F470DD" w:rsidRPr="00F470DD" w:rsidRDefault="00F470DD" w:rsidP="00F470DD">
      <w:pPr>
        <w:ind w:left="851"/>
        <w:rPr>
          <w:rFonts w:ascii="Tahoma" w:hAnsi="Tahoma" w:cs="Tahoma"/>
          <w:i/>
          <w:iCs/>
          <w:sz w:val="26"/>
          <w:szCs w:val="26"/>
        </w:rPr>
      </w:pPr>
      <w:r w:rsidRPr="00F470DD">
        <w:rPr>
          <w:rFonts w:ascii="Tahoma" w:hAnsi="Tahoma" w:cs="Tahoma"/>
          <w:i/>
          <w:iCs/>
          <w:sz w:val="26"/>
          <w:szCs w:val="26"/>
        </w:rPr>
        <w:t>Opmerking</w:t>
      </w:r>
    </w:p>
    <w:p w14:paraId="79712CCD" w14:textId="77777777" w:rsidR="00F470DD" w:rsidRDefault="00B15898" w:rsidP="00F470DD">
      <w:pPr>
        <w:ind w:left="851"/>
        <w:rPr>
          <w:rFonts w:ascii="Tahoma" w:hAnsi="Tahoma" w:cs="Tahoma"/>
          <w:sz w:val="26"/>
          <w:szCs w:val="26"/>
        </w:rPr>
      </w:pPr>
      <w:r w:rsidRPr="00426801">
        <w:rPr>
          <w:rFonts w:ascii="Tahoma" w:hAnsi="Tahoma" w:cs="Tahoma"/>
          <w:sz w:val="26"/>
          <w:szCs w:val="26"/>
        </w:rPr>
        <w:t xml:space="preserve">Die </w:t>
      </w:r>
      <w:r w:rsidR="00F470DD">
        <w:rPr>
          <w:rFonts w:ascii="Tahoma" w:hAnsi="Tahoma" w:cs="Tahoma"/>
          <w:sz w:val="26"/>
          <w:szCs w:val="26"/>
        </w:rPr>
        <w:t xml:space="preserve">een van vergee-die HERE. </w:t>
      </w:r>
      <w:r w:rsidRPr="00426801">
        <w:rPr>
          <w:rFonts w:ascii="Tahoma" w:hAnsi="Tahoma" w:cs="Tahoma"/>
          <w:sz w:val="26"/>
          <w:szCs w:val="26"/>
        </w:rPr>
        <w:t xml:space="preserve"> </w:t>
      </w:r>
      <w:r w:rsidR="00426801">
        <w:rPr>
          <w:rFonts w:ascii="Tahoma" w:hAnsi="Tahoma" w:cs="Tahoma"/>
          <w:sz w:val="26"/>
          <w:szCs w:val="26"/>
        </w:rPr>
        <w:t xml:space="preserve"> </w:t>
      </w:r>
      <w:r w:rsidR="002877DB" w:rsidRPr="00426801">
        <w:rPr>
          <w:rFonts w:ascii="Tahoma" w:hAnsi="Tahoma" w:cs="Tahoma"/>
          <w:b/>
          <w:bCs/>
          <w:i/>
          <w:iCs/>
          <w:sz w:val="26"/>
          <w:szCs w:val="26"/>
        </w:rPr>
        <w:t>vers 10-13</w:t>
      </w:r>
      <w:r w:rsidR="002877DB"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781F9183" w14:textId="77777777" w:rsidR="00F470DD" w:rsidRDefault="00B15898" w:rsidP="00F470DD">
      <w:pPr>
        <w:ind w:left="851"/>
        <w:rPr>
          <w:rFonts w:ascii="Tahoma" w:hAnsi="Tahoma" w:cs="Tahoma"/>
          <w:sz w:val="26"/>
          <w:szCs w:val="26"/>
        </w:rPr>
      </w:pPr>
      <w:r w:rsidRPr="00426801">
        <w:rPr>
          <w:rFonts w:ascii="Tahoma" w:hAnsi="Tahoma" w:cs="Tahoma"/>
          <w:sz w:val="26"/>
          <w:szCs w:val="26"/>
        </w:rPr>
        <w:lastRenderedPageBreak/>
        <w:t xml:space="preserve">Die </w:t>
      </w:r>
      <w:r w:rsidR="00F470DD">
        <w:rPr>
          <w:rFonts w:ascii="Tahoma" w:hAnsi="Tahoma" w:cs="Tahoma"/>
          <w:sz w:val="26"/>
          <w:szCs w:val="26"/>
        </w:rPr>
        <w:t xml:space="preserve">een van </w:t>
      </w:r>
      <w:r w:rsidRPr="00426801">
        <w:rPr>
          <w:rFonts w:ascii="Tahoma" w:hAnsi="Tahoma" w:cs="Tahoma"/>
          <w:sz w:val="26"/>
          <w:szCs w:val="26"/>
        </w:rPr>
        <w:t xml:space="preserve">ander gode </w:t>
      </w:r>
      <w:r w:rsidR="00F470DD">
        <w:rPr>
          <w:rFonts w:ascii="Tahoma" w:hAnsi="Tahoma" w:cs="Tahoma"/>
          <w:sz w:val="26"/>
          <w:szCs w:val="26"/>
        </w:rPr>
        <w:t>volg.</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r w:rsidR="002877DB" w:rsidRPr="00426801">
        <w:rPr>
          <w:rFonts w:ascii="Tahoma" w:hAnsi="Tahoma" w:cs="Tahoma"/>
          <w:b/>
          <w:bCs/>
          <w:i/>
          <w:iCs/>
          <w:sz w:val="26"/>
          <w:szCs w:val="26"/>
        </w:rPr>
        <w:t>vers 14-15</w:t>
      </w:r>
      <w:r w:rsidR="002877DB" w:rsidRPr="00426801">
        <w:rPr>
          <w:rFonts w:ascii="Tahoma" w:hAnsi="Tahoma" w:cs="Tahoma"/>
          <w:sz w:val="26"/>
          <w:szCs w:val="26"/>
        </w:rPr>
        <w:t xml:space="preserve"> </w:t>
      </w:r>
      <w:r w:rsidR="00426801">
        <w:rPr>
          <w:rFonts w:ascii="Tahoma" w:hAnsi="Tahoma" w:cs="Tahoma"/>
          <w:sz w:val="26"/>
          <w:szCs w:val="26"/>
        </w:rPr>
        <w:t xml:space="preserve">  </w:t>
      </w:r>
      <w:r w:rsidR="002877DB" w:rsidRPr="00426801">
        <w:rPr>
          <w:rFonts w:ascii="Tahoma" w:hAnsi="Tahoma" w:cs="Tahoma"/>
          <w:sz w:val="26"/>
          <w:szCs w:val="26"/>
        </w:rPr>
        <w:t xml:space="preserve"> </w:t>
      </w:r>
    </w:p>
    <w:p w14:paraId="68AE3F69" w14:textId="0AEE3FF0" w:rsidR="00DB32F6" w:rsidRPr="00F470DD" w:rsidRDefault="00F470DD" w:rsidP="00F470DD">
      <w:pPr>
        <w:ind w:left="851"/>
        <w:rPr>
          <w:rFonts w:ascii="Tahoma" w:hAnsi="Tahoma" w:cs="Tahoma"/>
          <w:sz w:val="26"/>
          <w:szCs w:val="26"/>
        </w:rPr>
      </w:pPr>
      <w:r>
        <w:rPr>
          <w:rFonts w:ascii="Tahoma" w:hAnsi="Tahoma" w:cs="Tahoma"/>
          <w:sz w:val="26"/>
          <w:szCs w:val="26"/>
        </w:rPr>
        <w:t>En-</w:t>
      </w:r>
      <w:proofErr w:type="spellStart"/>
      <w:r>
        <w:rPr>
          <w:rFonts w:ascii="Tahoma" w:hAnsi="Tahoma" w:cs="Tahoma"/>
          <w:sz w:val="26"/>
          <w:szCs w:val="26"/>
        </w:rPr>
        <w:t>ie</w:t>
      </w:r>
      <w:proofErr w:type="spellEnd"/>
      <w:r>
        <w:rPr>
          <w:rFonts w:ascii="Tahoma" w:hAnsi="Tahoma" w:cs="Tahoma"/>
          <w:sz w:val="26"/>
          <w:szCs w:val="26"/>
        </w:rPr>
        <w:t xml:space="preserve"> e</w:t>
      </w:r>
      <w:r w:rsidR="00B15898" w:rsidRPr="00426801">
        <w:rPr>
          <w:rFonts w:ascii="Tahoma" w:hAnsi="Tahoma" w:cs="Tahoma"/>
          <w:sz w:val="26"/>
          <w:szCs w:val="26"/>
        </w:rPr>
        <w:t xml:space="preserve">en </w:t>
      </w:r>
      <w:r>
        <w:rPr>
          <w:rFonts w:ascii="Tahoma" w:hAnsi="Tahoma" w:cs="Tahoma"/>
          <w:sz w:val="26"/>
          <w:szCs w:val="26"/>
        </w:rPr>
        <w:t xml:space="preserve">van versoek die HERE.    </w:t>
      </w:r>
      <w:r w:rsidR="002877DB" w:rsidRPr="00426801">
        <w:rPr>
          <w:rFonts w:ascii="Tahoma" w:hAnsi="Tahoma" w:cs="Tahoma"/>
          <w:b/>
          <w:bCs/>
          <w:i/>
          <w:iCs/>
          <w:sz w:val="26"/>
          <w:szCs w:val="26"/>
        </w:rPr>
        <w:t>vers 16-19</w:t>
      </w:r>
      <w:r w:rsidR="002877DB" w:rsidRPr="00426801">
        <w:rPr>
          <w:rFonts w:ascii="Tahoma" w:hAnsi="Tahoma" w:cs="Tahoma"/>
          <w:sz w:val="26"/>
          <w:szCs w:val="26"/>
        </w:rPr>
        <w:t xml:space="preserve"> </w:t>
      </w:r>
      <w:r w:rsidR="00426801">
        <w:rPr>
          <w:rFonts w:ascii="Tahoma" w:hAnsi="Tahoma" w:cs="Tahoma"/>
          <w:sz w:val="26"/>
          <w:szCs w:val="26"/>
        </w:rPr>
        <w:t xml:space="preserve">  </w:t>
      </w:r>
    </w:p>
    <w:p w14:paraId="3190EE30" w14:textId="77777777" w:rsidR="00F470DD" w:rsidRDefault="00F470DD" w:rsidP="00426801">
      <w:pPr>
        <w:ind w:left="851"/>
        <w:rPr>
          <w:rFonts w:ascii="Tahoma" w:hAnsi="Tahoma" w:cs="Tahoma"/>
          <w:sz w:val="26"/>
          <w:szCs w:val="26"/>
        </w:rPr>
      </w:pPr>
    </w:p>
    <w:p w14:paraId="57787CA5" w14:textId="71179A8C" w:rsidR="00DB32F6" w:rsidRPr="00426801" w:rsidRDefault="00DB32F6" w:rsidP="00426801">
      <w:pPr>
        <w:ind w:left="851"/>
        <w:rPr>
          <w:rFonts w:ascii="Tahoma" w:hAnsi="Tahoma" w:cs="Tahoma"/>
          <w:sz w:val="26"/>
          <w:szCs w:val="26"/>
        </w:rPr>
      </w:pPr>
      <w:r w:rsidRPr="00426801">
        <w:rPr>
          <w:rFonts w:ascii="Tahoma" w:hAnsi="Tahoma" w:cs="Tahoma"/>
          <w:sz w:val="26"/>
          <w:szCs w:val="26"/>
        </w:rPr>
        <w:t>Dis waar ons verlede week was.</w:t>
      </w:r>
    </w:p>
    <w:p w14:paraId="06907970" w14:textId="77777777" w:rsidR="009F5CFF" w:rsidRPr="00426801" w:rsidRDefault="009F5CFF" w:rsidP="00CB02E5">
      <w:pPr>
        <w:rPr>
          <w:rFonts w:ascii="Tahoma" w:hAnsi="Tahoma" w:cs="Tahoma"/>
          <w:sz w:val="26"/>
          <w:szCs w:val="26"/>
        </w:rPr>
      </w:pPr>
    </w:p>
    <w:p w14:paraId="2677FDD1" w14:textId="77777777" w:rsidR="00DB32F6" w:rsidRPr="00426801" w:rsidRDefault="00DB32F6" w:rsidP="00426801">
      <w:pPr>
        <w:ind w:left="1134"/>
        <w:rPr>
          <w:rFonts w:ascii="Tahoma" w:hAnsi="Tahoma" w:cs="Tahoma"/>
          <w:i/>
          <w:iCs/>
          <w:sz w:val="26"/>
          <w:szCs w:val="26"/>
        </w:rPr>
      </w:pPr>
      <w:r w:rsidRPr="00426801">
        <w:rPr>
          <w:rFonts w:ascii="Tahoma" w:hAnsi="Tahoma" w:cs="Tahoma"/>
          <w:i/>
          <w:iCs/>
          <w:sz w:val="26"/>
          <w:szCs w:val="26"/>
        </w:rPr>
        <w:t>Toepassing</w:t>
      </w:r>
    </w:p>
    <w:p w14:paraId="396BE3BC" w14:textId="77777777" w:rsidR="00F470DD" w:rsidRDefault="00DB32F6" w:rsidP="00426801">
      <w:pPr>
        <w:ind w:left="1134"/>
        <w:rPr>
          <w:rFonts w:ascii="Tahoma" w:hAnsi="Tahoma" w:cs="Tahoma"/>
          <w:sz w:val="26"/>
          <w:szCs w:val="26"/>
        </w:rPr>
      </w:pPr>
      <w:r w:rsidRPr="00426801">
        <w:rPr>
          <w:rFonts w:ascii="Tahoma" w:hAnsi="Tahoma" w:cs="Tahoma"/>
          <w:sz w:val="26"/>
          <w:szCs w:val="26"/>
        </w:rPr>
        <w:t>En dis net so ontsaglik belangrik</w:t>
      </w:r>
      <w:r w:rsidR="00F470DD">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2E9C9658" w14:textId="77777777" w:rsidR="00F470DD" w:rsidRDefault="00DB32F6" w:rsidP="00426801">
      <w:pPr>
        <w:ind w:left="1134"/>
        <w:rPr>
          <w:rFonts w:ascii="Tahoma" w:hAnsi="Tahoma" w:cs="Tahoma"/>
          <w:sz w:val="26"/>
          <w:szCs w:val="26"/>
        </w:rPr>
      </w:pPr>
      <w:r w:rsidRPr="00426801">
        <w:rPr>
          <w:rFonts w:ascii="Tahoma" w:hAnsi="Tahoma" w:cs="Tahoma"/>
          <w:sz w:val="26"/>
          <w:szCs w:val="26"/>
        </w:rPr>
        <w:t xml:space="preserve">Want hoe kan ek my kind </w:t>
      </w:r>
    </w:p>
    <w:p w14:paraId="6A823197" w14:textId="77777777" w:rsidR="00F470DD" w:rsidRDefault="00DB32F6" w:rsidP="00426801">
      <w:pPr>
        <w:ind w:left="1134"/>
        <w:rPr>
          <w:rFonts w:ascii="Tahoma" w:hAnsi="Tahoma" w:cs="Tahoma"/>
          <w:sz w:val="26"/>
          <w:szCs w:val="26"/>
        </w:rPr>
      </w:pPr>
      <w:r w:rsidRPr="00426801">
        <w:rPr>
          <w:rFonts w:ascii="Tahoma" w:hAnsi="Tahoma" w:cs="Tahoma"/>
          <w:sz w:val="26"/>
          <w:szCs w:val="26"/>
        </w:rPr>
        <w:t>in ‘n verhouding me</w:t>
      </w:r>
      <w:r w:rsidR="00F470DD">
        <w:rPr>
          <w:rFonts w:ascii="Tahoma" w:hAnsi="Tahoma" w:cs="Tahoma"/>
          <w:sz w:val="26"/>
          <w:szCs w:val="26"/>
        </w:rPr>
        <w:t>-</w:t>
      </w:r>
      <w:r w:rsidRPr="00426801">
        <w:rPr>
          <w:rFonts w:ascii="Tahoma" w:hAnsi="Tahoma" w:cs="Tahoma"/>
          <w:sz w:val="26"/>
          <w:szCs w:val="26"/>
        </w:rPr>
        <w:t xml:space="preserve">die HERE inlei </w:t>
      </w:r>
      <w:r w:rsidR="00426801">
        <w:rPr>
          <w:rFonts w:ascii="Tahoma" w:hAnsi="Tahoma" w:cs="Tahoma"/>
          <w:sz w:val="26"/>
          <w:szCs w:val="26"/>
        </w:rPr>
        <w:t xml:space="preserve">  </w:t>
      </w:r>
      <w:r w:rsidRPr="00426801">
        <w:rPr>
          <w:rFonts w:ascii="Tahoma" w:hAnsi="Tahoma" w:cs="Tahoma"/>
          <w:sz w:val="26"/>
          <w:szCs w:val="26"/>
        </w:rPr>
        <w:t xml:space="preserve"> </w:t>
      </w:r>
    </w:p>
    <w:p w14:paraId="5A397B54" w14:textId="77777777" w:rsidR="00F470DD" w:rsidRDefault="00DB32F6" w:rsidP="00426801">
      <w:pPr>
        <w:ind w:left="1134"/>
        <w:rPr>
          <w:rFonts w:ascii="Tahoma" w:hAnsi="Tahoma" w:cs="Tahoma"/>
          <w:sz w:val="26"/>
          <w:szCs w:val="26"/>
        </w:rPr>
      </w:pPr>
      <w:r w:rsidRPr="00426801">
        <w:rPr>
          <w:rFonts w:ascii="Tahoma" w:hAnsi="Tahoma" w:cs="Tahoma"/>
          <w:sz w:val="26"/>
          <w:szCs w:val="26"/>
        </w:rPr>
        <w:t xml:space="preserve">as </w:t>
      </w:r>
      <w:r w:rsidR="00F470DD">
        <w:rPr>
          <w:rFonts w:ascii="Tahoma" w:hAnsi="Tahoma" w:cs="Tahoma"/>
          <w:sz w:val="26"/>
          <w:szCs w:val="26"/>
        </w:rPr>
        <w:t>daar uitgelei is</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46FCAB51" w14:textId="77777777" w:rsidR="00F470DD" w:rsidRDefault="00F470DD" w:rsidP="00426801">
      <w:pPr>
        <w:ind w:left="1134"/>
        <w:rPr>
          <w:rFonts w:ascii="Tahoma" w:hAnsi="Tahoma" w:cs="Tahoma"/>
          <w:sz w:val="26"/>
          <w:szCs w:val="26"/>
        </w:rPr>
      </w:pPr>
    </w:p>
    <w:p w14:paraId="556978CE" w14:textId="6A3D268C" w:rsidR="002877DB" w:rsidRPr="00426801" w:rsidRDefault="00DB32F6" w:rsidP="00426801">
      <w:pPr>
        <w:ind w:left="1134"/>
        <w:rPr>
          <w:rFonts w:ascii="Tahoma" w:hAnsi="Tahoma" w:cs="Tahoma"/>
          <w:sz w:val="26"/>
          <w:szCs w:val="26"/>
        </w:rPr>
      </w:pPr>
      <w:r w:rsidRPr="00426801">
        <w:rPr>
          <w:rFonts w:ascii="Tahoma" w:hAnsi="Tahoma" w:cs="Tahoma"/>
          <w:sz w:val="26"/>
          <w:szCs w:val="26"/>
        </w:rPr>
        <w:t xml:space="preserve">Dit kan nie! </w:t>
      </w:r>
      <w:r w:rsidR="00426801">
        <w:rPr>
          <w:rFonts w:ascii="Tahoma" w:hAnsi="Tahoma" w:cs="Tahoma"/>
          <w:sz w:val="26"/>
          <w:szCs w:val="26"/>
        </w:rPr>
        <w:t xml:space="preserve">  </w:t>
      </w:r>
      <w:r w:rsidRPr="00426801">
        <w:rPr>
          <w:rFonts w:ascii="Tahoma" w:hAnsi="Tahoma" w:cs="Tahoma"/>
          <w:sz w:val="26"/>
          <w:szCs w:val="26"/>
        </w:rPr>
        <w:t xml:space="preserve"> </w:t>
      </w:r>
    </w:p>
    <w:p w14:paraId="706EA419" w14:textId="77777777" w:rsidR="002877DB" w:rsidRPr="00426801" w:rsidRDefault="002877DB" w:rsidP="00426801">
      <w:pPr>
        <w:ind w:left="1134"/>
        <w:rPr>
          <w:rFonts w:ascii="Tahoma" w:hAnsi="Tahoma" w:cs="Tahoma"/>
          <w:sz w:val="26"/>
          <w:szCs w:val="26"/>
        </w:rPr>
      </w:pPr>
    </w:p>
    <w:p w14:paraId="46AD273D" w14:textId="77777777" w:rsidR="00F470DD" w:rsidRDefault="00DB32F6" w:rsidP="00426801">
      <w:pPr>
        <w:ind w:left="1134"/>
        <w:rPr>
          <w:rFonts w:ascii="Tahoma" w:hAnsi="Tahoma" w:cs="Tahoma"/>
          <w:sz w:val="26"/>
          <w:szCs w:val="26"/>
        </w:rPr>
      </w:pPr>
      <w:r w:rsidRPr="00426801">
        <w:rPr>
          <w:rFonts w:ascii="Tahoma" w:hAnsi="Tahoma" w:cs="Tahoma"/>
          <w:sz w:val="26"/>
          <w:szCs w:val="26"/>
        </w:rPr>
        <w:t>Daarom moet Moses eers</w:t>
      </w:r>
      <w:r w:rsidR="002877DB" w:rsidRPr="00426801">
        <w:rPr>
          <w:rFonts w:ascii="Tahoma" w:hAnsi="Tahoma" w:cs="Tahoma"/>
          <w:sz w:val="26"/>
          <w:szCs w:val="26"/>
        </w:rPr>
        <w:t xml:space="preserve"> </w:t>
      </w:r>
      <w:r w:rsidR="002877DB" w:rsidRPr="00426801">
        <w:rPr>
          <w:rFonts w:ascii="Tahoma" w:hAnsi="Tahoma" w:cs="Tahoma"/>
          <w:b/>
          <w:bCs/>
          <w:i/>
          <w:iCs/>
          <w:sz w:val="26"/>
          <w:szCs w:val="26"/>
        </w:rPr>
        <w:t>vers 10-19</w:t>
      </w:r>
      <w:r w:rsidR="002877DB" w:rsidRPr="00426801">
        <w:rPr>
          <w:rFonts w:ascii="Tahoma" w:hAnsi="Tahoma" w:cs="Tahoma"/>
          <w:sz w:val="26"/>
          <w:szCs w:val="26"/>
        </w:rPr>
        <w:t xml:space="preserve"> preek</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4D57D62F" w14:textId="45A42F08" w:rsidR="00537D68" w:rsidRPr="00426801" w:rsidRDefault="00DB32F6" w:rsidP="00426801">
      <w:pPr>
        <w:ind w:left="1134"/>
        <w:rPr>
          <w:rFonts w:ascii="Tahoma" w:hAnsi="Tahoma" w:cs="Tahoma"/>
          <w:sz w:val="26"/>
          <w:szCs w:val="26"/>
        </w:rPr>
      </w:pPr>
      <w:r w:rsidRPr="00426801">
        <w:rPr>
          <w:rFonts w:ascii="Tahoma" w:hAnsi="Tahoma" w:cs="Tahoma"/>
          <w:sz w:val="26"/>
          <w:szCs w:val="26"/>
        </w:rPr>
        <w:t xml:space="preserve">voor hy in </w:t>
      </w:r>
      <w:r w:rsidRPr="00426801">
        <w:rPr>
          <w:rFonts w:ascii="Tahoma" w:hAnsi="Tahoma" w:cs="Tahoma"/>
          <w:b/>
          <w:bCs/>
          <w:i/>
          <w:iCs/>
          <w:sz w:val="26"/>
          <w:szCs w:val="26"/>
        </w:rPr>
        <w:t>vers 20-25</w:t>
      </w:r>
      <w:r w:rsidRPr="00426801">
        <w:rPr>
          <w:rFonts w:ascii="Tahoma" w:hAnsi="Tahoma" w:cs="Tahoma"/>
          <w:sz w:val="26"/>
          <w:szCs w:val="26"/>
        </w:rPr>
        <w:t xml:space="preserve"> dieper ingaan op </w:t>
      </w: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w:t>
      </w:r>
      <w:r w:rsidR="00787781" w:rsidRPr="00426801">
        <w:rPr>
          <w:rFonts w:ascii="Tahoma" w:hAnsi="Tahoma" w:cs="Tahoma"/>
          <w:sz w:val="26"/>
          <w:szCs w:val="26"/>
        </w:rPr>
        <w:t xml:space="preserve">   </w:t>
      </w:r>
      <w:r w:rsidR="00537D68" w:rsidRPr="00426801">
        <w:rPr>
          <w:rFonts w:ascii="Tahoma" w:hAnsi="Tahoma" w:cs="Tahoma"/>
          <w:sz w:val="26"/>
          <w:szCs w:val="26"/>
        </w:rPr>
        <w:t xml:space="preserve"> </w:t>
      </w:r>
    </w:p>
    <w:p w14:paraId="13D9B819" w14:textId="77777777" w:rsidR="00DB32F6" w:rsidRPr="00426801" w:rsidRDefault="00DB32F6" w:rsidP="00426801">
      <w:pPr>
        <w:rPr>
          <w:rFonts w:ascii="Tahoma" w:hAnsi="Tahoma" w:cs="Tahoma"/>
          <w:sz w:val="26"/>
          <w:szCs w:val="26"/>
        </w:rPr>
      </w:pPr>
    </w:p>
    <w:p w14:paraId="149B19D8" w14:textId="22785F3D" w:rsidR="00537D68" w:rsidRPr="00426801" w:rsidRDefault="00DB32F6" w:rsidP="00426801">
      <w:pPr>
        <w:rPr>
          <w:rFonts w:ascii="Tahoma" w:hAnsi="Tahoma" w:cs="Tahoma"/>
          <w:i/>
          <w:iCs/>
          <w:sz w:val="26"/>
          <w:szCs w:val="26"/>
        </w:rPr>
      </w:pPr>
      <w:r w:rsidRPr="00426801">
        <w:rPr>
          <w:rFonts w:ascii="Tahoma" w:hAnsi="Tahoma" w:cs="Tahoma"/>
          <w:i/>
          <w:iCs/>
          <w:sz w:val="26"/>
          <w:szCs w:val="26"/>
        </w:rPr>
        <w:t>Oorgang</w:t>
      </w:r>
    </w:p>
    <w:p w14:paraId="6DEE6323" w14:textId="77777777" w:rsidR="006C03FC" w:rsidRDefault="00DB32F6" w:rsidP="00426801">
      <w:pPr>
        <w:rPr>
          <w:rFonts w:ascii="Tahoma" w:hAnsi="Tahoma" w:cs="Tahoma"/>
          <w:sz w:val="26"/>
          <w:szCs w:val="26"/>
        </w:rPr>
      </w:pPr>
      <w:r w:rsidRPr="00426801">
        <w:rPr>
          <w:rFonts w:ascii="Tahoma" w:hAnsi="Tahoma" w:cs="Tahoma"/>
          <w:sz w:val="26"/>
          <w:szCs w:val="26"/>
        </w:rPr>
        <w:t xml:space="preserve">So </w:t>
      </w:r>
      <w:r w:rsidR="00426801">
        <w:rPr>
          <w:rFonts w:ascii="Tahoma" w:hAnsi="Tahoma" w:cs="Tahoma"/>
          <w:sz w:val="26"/>
          <w:szCs w:val="26"/>
        </w:rPr>
        <w:t xml:space="preserve">  </w:t>
      </w:r>
      <w:r w:rsidRPr="00426801">
        <w:rPr>
          <w:rFonts w:ascii="Tahoma" w:hAnsi="Tahoma" w:cs="Tahoma"/>
          <w:sz w:val="26"/>
          <w:szCs w:val="26"/>
        </w:rPr>
        <w:t xml:space="preserve"> </w:t>
      </w:r>
      <w:r w:rsidR="006C03FC">
        <w:rPr>
          <w:rFonts w:ascii="Tahoma" w:hAnsi="Tahoma" w:cs="Tahoma"/>
          <w:sz w:val="26"/>
          <w:szCs w:val="26"/>
        </w:rPr>
        <w:t xml:space="preserve">‘n regte lewendige verhouding me-die HERE   </w:t>
      </w:r>
    </w:p>
    <w:p w14:paraId="50D47AE0" w14:textId="77777777" w:rsidR="006C03FC" w:rsidRDefault="006C03FC" w:rsidP="00426801">
      <w:pPr>
        <w:rPr>
          <w:rFonts w:ascii="Tahoma" w:hAnsi="Tahoma" w:cs="Tahoma"/>
          <w:sz w:val="26"/>
          <w:szCs w:val="26"/>
        </w:rPr>
      </w:pPr>
      <w:r>
        <w:rPr>
          <w:rFonts w:ascii="Tahoma" w:hAnsi="Tahoma" w:cs="Tahoma"/>
          <w:sz w:val="26"/>
          <w:szCs w:val="26"/>
        </w:rPr>
        <w:t xml:space="preserve">en my persoonlike lewe    en gesinslewe   </w:t>
      </w:r>
    </w:p>
    <w:p w14:paraId="3AF02AB0" w14:textId="77777777" w:rsidR="006C03FC" w:rsidRDefault="006C03FC" w:rsidP="00426801">
      <w:pPr>
        <w:rPr>
          <w:rFonts w:ascii="Tahoma" w:hAnsi="Tahoma" w:cs="Tahoma"/>
          <w:sz w:val="26"/>
          <w:szCs w:val="26"/>
        </w:rPr>
      </w:pPr>
      <w:r>
        <w:rPr>
          <w:rFonts w:ascii="Tahoma" w:hAnsi="Tahoma" w:cs="Tahoma"/>
          <w:sz w:val="26"/>
          <w:szCs w:val="26"/>
        </w:rPr>
        <w:t xml:space="preserve">wat al meer Woord-gefundeerd word   </w:t>
      </w:r>
    </w:p>
    <w:p w14:paraId="7EEA7DEC" w14:textId="027AC54F" w:rsidR="00DB32F6" w:rsidRPr="00426801" w:rsidRDefault="006C03FC" w:rsidP="00426801">
      <w:pPr>
        <w:rPr>
          <w:rFonts w:ascii="Tahoma" w:hAnsi="Tahoma" w:cs="Tahoma"/>
          <w:sz w:val="26"/>
          <w:szCs w:val="26"/>
        </w:rPr>
      </w:pPr>
      <w:r>
        <w:rPr>
          <w:rFonts w:ascii="Tahoma" w:hAnsi="Tahoma" w:cs="Tahoma"/>
          <w:sz w:val="26"/>
          <w:szCs w:val="26"/>
        </w:rPr>
        <w:t>is net absoluut noodsaaklik.</w:t>
      </w:r>
    </w:p>
    <w:p w14:paraId="5E40BBCA" w14:textId="74712047" w:rsidR="00DB32F6" w:rsidRPr="00426801" w:rsidRDefault="00DB32F6" w:rsidP="00426801">
      <w:pPr>
        <w:rPr>
          <w:rFonts w:ascii="Tahoma" w:hAnsi="Tahoma" w:cs="Tahoma"/>
          <w:sz w:val="26"/>
          <w:szCs w:val="26"/>
        </w:rPr>
      </w:pPr>
    </w:p>
    <w:p w14:paraId="32F03336" w14:textId="446F12B7" w:rsidR="00DB32F6" w:rsidRPr="00426801" w:rsidRDefault="00356887" w:rsidP="00426801">
      <w:pPr>
        <w:rPr>
          <w:rFonts w:ascii="Tahoma" w:hAnsi="Tahoma" w:cs="Tahoma"/>
          <w:i/>
          <w:iCs/>
          <w:sz w:val="26"/>
          <w:szCs w:val="26"/>
        </w:rPr>
      </w:pPr>
      <w:r w:rsidRPr="00426801">
        <w:rPr>
          <w:rFonts w:ascii="Tahoma" w:hAnsi="Tahoma" w:cs="Tahoma"/>
          <w:sz w:val="26"/>
          <w:szCs w:val="26"/>
        </w:rPr>
        <w:t>Wan</w:t>
      </w:r>
      <w:r w:rsidR="006C03FC">
        <w:rPr>
          <w:rFonts w:ascii="Tahoma" w:hAnsi="Tahoma" w:cs="Tahoma"/>
          <w:sz w:val="26"/>
          <w:szCs w:val="26"/>
        </w:rPr>
        <w:t>-</w:t>
      </w:r>
      <w:r w:rsidRPr="00426801">
        <w:rPr>
          <w:rFonts w:ascii="Tahoma" w:hAnsi="Tahoma" w:cs="Tahoma"/>
          <w:sz w:val="26"/>
          <w:szCs w:val="26"/>
        </w:rPr>
        <w:t xml:space="preserve">dit gaan ‘n </w:t>
      </w:r>
      <w:r w:rsidR="006C03FC">
        <w:rPr>
          <w:rFonts w:ascii="Tahoma" w:hAnsi="Tahoma" w:cs="Tahoma"/>
          <w:sz w:val="26"/>
          <w:szCs w:val="26"/>
        </w:rPr>
        <w:t xml:space="preserve">belangrike </w:t>
      </w:r>
      <w:r w:rsidRPr="00426801">
        <w:rPr>
          <w:rFonts w:ascii="Tahoma" w:hAnsi="Tahoma" w:cs="Tahoma"/>
          <w:sz w:val="26"/>
          <w:szCs w:val="26"/>
        </w:rPr>
        <w:t xml:space="preserve">situasie </w:t>
      </w:r>
      <w:r w:rsidR="005B0CCB">
        <w:rPr>
          <w:rFonts w:ascii="Tahoma" w:hAnsi="Tahoma" w:cs="Tahoma"/>
          <w:sz w:val="26"/>
          <w:szCs w:val="26"/>
        </w:rPr>
        <w:t>skep</w:t>
      </w:r>
      <w:r w:rsidR="006C03FC">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1587D8C8" w14:textId="77777777" w:rsidR="00537D68" w:rsidRPr="00426801" w:rsidRDefault="00537D68" w:rsidP="00426801">
      <w:pPr>
        <w:ind w:left="567"/>
        <w:rPr>
          <w:rFonts w:ascii="Tahoma" w:hAnsi="Tahoma" w:cs="Tahoma"/>
          <w:sz w:val="26"/>
          <w:szCs w:val="26"/>
        </w:rPr>
      </w:pPr>
    </w:p>
    <w:p w14:paraId="41FBCF24" w14:textId="77777777" w:rsidR="005B0CCB" w:rsidRDefault="009040CC" w:rsidP="00426801">
      <w:pPr>
        <w:ind w:left="284" w:hanging="284"/>
        <w:rPr>
          <w:rFonts w:ascii="Tahoma" w:hAnsi="Tahoma" w:cs="Tahoma"/>
          <w:sz w:val="26"/>
          <w:szCs w:val="26"/>
        </w:rPr>
      </w:pPr>
      <w:r w:rsidRPr="00426801">
        <w:rPr>
          <w:rFonts w:ascii="Tahoma" w:hAnsi="Tahoma" w:cs="Tahoma"/>
          <w:b/>
          <w:bCs/>
          <w:sz w:val="26"/>
          <w:szCs w:val="26"/>
        </w:rPr>
        <w:t>2.</w:t>
      </w:r>
      <w:r w:rsidRPr="00426801">
        <w:rPr>
          <w:rFonts w:ascii="Tahoma" w:hAnsi="Tahoma" w:cs="Tahoma"/>
          <w:sz w:val="26"/>
          <w:szCs w:val="26"/>
        </w:rPr>
        <w:t xml:space="preserve"> En kom ons staan nou hierby stil</w:t>
      </w:r>
      <w:r w:rsidR="005B0CCB">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C8B6DF2" w14:textId="77777777" w:rsidR="007275A4" w:rsidRDefault="009040CC" w:rsidP="005B0CCB">
      <w:pPr>
        <w:ind w:left="284"/>
        <w:rPr>
          <w:rFonts w:ascii="Tahoma" w:hAnsi="Tahoma" w:cs="Tahoma"/>
          <w:sz w:val="26"/>
          <w:szCs w:val="26"/>
        </w:rPr>
      </w:pPr>
      <w:r w:rsidRPr="00426801">
        <w:rPr>
          <w:rFonts w:ascii="Tahoma" w:hAnsi="Tahoma" w:cs="Tahoma"/>
          <w:sz w:val="26"/>
          <w:szCs w:val="26"/>
        </w:rPr>
        <w:t xml:space="preserve">By </w:t>
      </w:r>
      <w:r w:rsidRPr="00426801">
        <w:rPr>
          <w:rFonts w:ascii="Tahoma" w:hAnsi="Tahoma" w:cs="Tahoma"/>
          <w:b/>
          <w:bCs/>
          <w:sz w:val="26"/>
          <w:szCs w:val="26"/>
        </w:rPr>
        <w:t>die Situasie</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6B28E3CC" w14:textId="6BD95B2B" w:rsidR="001B08BC" w:rsidRPr="00426801" w:rsidRDefault="009040CC" w:rsidP="005B0CCB">
      <w:pPr>
        <w:ind w:left="284"/>
        <w:rPr>
          <w:rFonts w:ascii="Tahoma" w:hAnsi="Tahoma" w:cs="Tahoma"/>
          <w:sz w:val="26"/>
          <w:szCs w:val="26"/>
        </w:rPr>
      </w:pPr>
      <w:r w:rsidRPr="00426801">
        <w:rPr>
          <w:rFonts w:ascii="Tahoma" w:hAnsi="Tahoma" w:cs="Tahoma"/>
          <w:sz w:val="26"/>
          <w:szCs w:val="26"/>
        </w:rPr>
        <w:t xml:space="preserve">waarin </w:t>
      </w:r>
      <w:r w:rsidRPr="00426801">
        <w:rPr>
          <w:rFonts w:ascii="Tahoma" w:hAnsi="Tahoma" w:cs="Tahoma"/>
          <w:b/>
          <w:bCs/>
          <w:i/>
          <w:iCs/>
          <w:sz w:val="26"/>
          <w:szCs w:val="26"/>
        </w:rPr>
        <w:t>vers 21-25</w:t>
      </w:r>
      <w:r w:rsidRPr="00426801">
        <w:rPr>
          <w:rFonts w:ascii="Tahoma" w:hAnsi="Tahoma" w:cs="Tahoma"/>
          <w:sz w:val="26"/>
          <w:szCs w:val="26"/>
        </w:rPr>
        <w:t xml:space="preserve"> se </w:t>
      </w:r>
      <w:proofErr w:type="spellStart"/>
      <w:r w:rsidRPr="00426801">
        <w:rPr>
          <w:rFonts w:ascii="Tahoma" w:hAnsi="Tahoma" w:cs="Tahoma"/>
          <w:sz w:val="26"/>
          <w:szCs w:val="26"/>
        </w:rPr>
        <w:t>kinder</w:t>
      </w:r>
      <w:proofErr w:type="spellEnd"/>
      <w:r w:rsidRPr="00426801">
        <w:rPr>
          <w:rFonts w:ascii="Tahoma" w:hAnsi="Tahoma" w:cs="Tahoma"/>
          <w:sz w:val="26"/>
          <w:szCs w:val="26"/>
        </w:rPr>
        <w:t>-opvoeding moet gebeur.</w:t>
      </w:r>
    </w:p>
    <w:p w14:paraId="12BA53EB" w14:textId="2B291CA4" w:rsidR="00C944A9" w:rsidRPr="00426801" w:rsidRDefault="001B08BC" w:rsidP="00426801">
      <w:pPr>
        <w:ind w:left="284"/>
        <w:rPr>
          <w:rFonts w:ascii="Tahoma" w:hAnsi="Tahoma" w:cs="Tahoma"/>
          <w:sz w:val="26"/>
          <w:szCs w:val="26"/>
        </w:rPr>
      </w:pPr>
      <w:r w:rsidRPr="00426801">
        <w:rPr>
          <w:rFonts w:ascii="Tahoma" w:hAnsi="Tahoma" w:cs="Tahoma"/>
          <w:b/>
          <w:bCs/>
          <w:sz w:val="26"/>
          <w:szCs w:val="26"/>
        </w:rPr>
        <w:t>A.</w:t>
      </w:r>
      <w:r w:rsidRPr="00426801">
        <w:rPr>
          <w:rFonts w:ascii="Tahoma" w:hAnsi="Tahoma" w:cs="Tahoma"/>
          <w:sz w:val="26"/>
          <w:szCs w:val="26"/>
        </w:rPr>
        <w:t xml:space="preserve"> Ons kr</w:t>
      </w:r>
      <w:r w:rsidR="008223F3">
        <w:rPr>
          <w:rFonts w:ascii="Tahoma" w:hAnsi="Tahoma" w:cs="Tahoma"/>
          <w:sz w:val="26"/>
          <w:szCs w:val="26"/>
        </w:rPr>
        <w:t>y-</w:t>
      </w:r>
      <w:proofErr w:type="spellStart"/>
      <w:r w:rsidR="008223F3">
        <w:rPr>
          <w:rFonts w:ascii="Tahoma" w:hAnsi="Tahoma" w:cs="Tahoma"/>
          <w:sz w:val="26"/>
          <w:szCs w:val="26"/>
        </w:rPr>
        <w:t>it</w:t>
      </w:r>
      <w:proofErr w:type="spellEnd"/>
      <w:r w:rsidRPr="00426801">
        <w:rPr>
          <w:rFonts w:ascii="Tahoma" w:hAnsi="Tahoma" w:cs="Tahoma"/>
          <w:sz w:val="26"/>
          <w:szCs w:val="26"/>
        </w:rPr>
        <w:t xml:space="preserve"> in </w:t>
      </w:r>
      <w:r w:rsidRPr="00426801">
        <w:rPr>
          <w:rFonts w:ascii="Tahoma" w:hAnsi="Tahoma" w:cs="Tahoma"/>
          <w:b/>
          <w:bCs/>
          <w:i/>
          <w:iCs/>
          <w:sz w:val="26"/>
          <w:szCs w:val="26"/>
        </w:rPr>
        <w:t>vers 20</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r w:rsidRPr="00426801">
        <w:rPr>
          <w:rFonts w:ascii="Tahoma" w:hAnsi="Tahoma" w:cs="Tahoma"/>
          <w:i/>
          <w:iCs/>
          <w:sz w:val="26"/>
          <w:szCs w:val="26"/>
        </w:rPr>
        <w:t>“As jou seun jou later vra ...”</w:t>
      </w:r>
      <w:r w:rsidR="009040CC" w:rsidRPr="00426801">
        <w:rPr>
          <w:rFonts w:ascii="Tahoma" w:hAnsi="Tahoma" w:cs="Tahoma"/>
          <w:sz w:val="26"/>
          <w:szCs w:val="26"/>
        </w:rPr>
        <w:t xml:space="preserve"> </w:t>
      </w:r>
    </w:p>
    <w:p w14:paraId="4867E911" w14:textId="77777777" w:rsidR="00C944A9" w:rsidRPr="00426801" w:rsidRDefault="00C944A9" w:rsidP="00426801">
      <w:pPr>
        <w:ind w:left="284"/>
        <w:rPr>
          <w:rFonts w:ascii="Tahoma" w:hAnsi="Tahoma" w:cs="Tahoma"/>
          <w:sz w:val="26"/>
          <w:szCs w:val="26"/>
        </w:rPr>
      </w:pPr>
    </w:p>
    <w:p w14:paraId="6D640E7E" w14:textId="77777777" w:rsidR="00C944A9" w:rsidRPr="00426801" w:rsidRDefault="00C944A9" w:rsidP="00426801">
      <w:pPr>
        <w:ind w:left="567"/>
        <w:rPr>
          <w:rFonts w:ascii="Tahoma" w:hAnsi="Tahoma" w:cs="Tahoma"/>
          <w:i/>
          <w:iCs/>
          <w:sz w:val="26"/>
          <w:szCs w:val="26"/>
        </w:rPr>
      </w:pPr>
      <w:r w:rsidRPr="00426801">
        <w:rPr>
          <w:rFonts w:ascii="Tahoma" w:hAnsi="Tahoma" w:cs="Tahoma"/>
          <w:i/>
          <w:iCs/>
          <w:sz w:val="26"/>
          <w:szCs w:val="26"/>
        </w:rPr>
        <w:lastRenderedPageBreak/>
        <w:t>Verduidelik</w:t>
      </w:r>
      <w:r w:rsidRPr="00426801">
        <w:rPr>
          <w:rStyle w:val="FootnoteReference"/>
          <w:rFonts w:ascii="Tahoma" w:hAnsi="Tahoma" w:cs="Tahoma"/>
          <w:i/>
          <w:iCs/>
          <w:sz w:val="26"/>
          <w:szCs w:val="26"/>
        </w:rPr>
        <w:footnoteReference w:id="10"/>
      </w:r>
    </w:p>
    <w:p w14:paraId="0C7835DC" w14:textId="77777777" w:rsidR="00067C90" w:rsidRDefault="00C944A9" w:rsidP="00426801">
      <w:pPr>
        <w:ind w:left="567"/>
        <w:rPr>
          <w:rFonts w:ascii="Tahoma" w:hAnsi="Tahoma" w:cs="Tahoma"/>
          <w:sz w:val="26"/>
          <w:szCs w:val="26"/>
        </w:rPr>
      </w:pPr>
      <w:r w:rsidRPr="00426801">
        <w:rPr>
          <w:rFonts w:ascii="Tahoma" w:hAnsi="Tahoma" w:cs="Tahoma"/>
          <w:sz w:val="26"/>
          <w:szCs w:val="26"/>
        </w:rPr>
        <w:t xml:space="preserve">So </w:t>
      </w:r>
      <w:r w:rsidR="00426801">
        <w:rPr>
          <w:rFonts w:ascii="Tahoma" w:hAnsi="Tahoma" w:cs="Tahoma"/>
          <w:sz w:val="26"/>
          <w:szCs w:val="26"/>
        </w:rPr>
        <w:t xml:space="preserve">  </w:t>
      </w:r>
      <w:r w:rsidRPr="00426801">
        <w:rPr>
          <w:rFonts w:ascii="Tahoma" w:hAnsi="Tahoma" w:cs="Tahoma"/>
          <w:sz w:val="26"/>
          <w:szCs w:val="26"/>
        </w:rPr>
        <w:t xml:space="preserve"> Moses praat hier oor ‘n situasie </w:t>
      </w:r>
      <w:r w:rsidR="00426801">
        <w:rPr>
          <w:rFonts w:ascii="Tahoma" w:hAnsi="Tahoma" w:cs="Tahoma"/>
          <w:sz w:val="26"/>
          <w:szCs w:val="26"/>
        </w:rPr>
        <w:t xml:space="preserve">  </w:t>
      </w:r>
      <w:r w:rsidR="00067C90">
        <w:rPr>
          <w:rFonts w:ascii="Tahoma" w:hAnsi="Tahoma" w:cs="Tahoma"/>
          <w:sz w:val="26"/>
          <w:szCs w:val="26"/>
        </w:rPr>
        <w:t xml:space="preserve"> </w:t>
      </w:r>
    </w:p>
    <w:p w14:paraId="11B4064C" w14:textId="77777777" w:rsidR="00067C90" w:rsidRDefault="00C944A9" w:rsidP="00426801">
      <w:pPr>
        <w:ind w:left="567"/>
        <w:rPr>
          <w:rFonts w:ascii="Tahoma" w:hAnsi="Tahoma" w:cs="Tahoma"/>
          <w:sz w:val="26"/>
          <w:szCs w:val="26"/>
        </w:rPr>
      </w:pPr>
      <w:r w:rsidRPr="00426801">
        <w:rPr>
          <w:rFonts w:ascii="Tahoma" w:hAnsi="Tahoma" w:cs="Tahoma"/>
          <w:sz w:val="26"/>
          <w:szCs w:val="26"/>
        </w:rPr>
        <w:t>in</w:t>
      </w:r>
      <w:r w:rsidR="00067C90">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toekoms </w:t>
      </w:r>
      <w:r w:rsidR="00426801">
        <w:rPr>
          <w:rFonts w:ascii="Tahoma" w:hAnsi="Tahoma" w:cs="Tahoma"/>
          <w:sz w:val="26"/>
          <w:szCs w:val="26"/>
        </w:rPr>
        <w:t xml:space="preserve">  </w:t>
      </w:r>
      <w:r w:rsidRPr="00426801">
        <w:rPr>
          <w:rFonts w:ascii="Tahoma" w:hAnsi="Tahoma" w:cs="Tahoma"/>
          <w:sz w:val="26"/>
          <w:szCs w:val="26"/>
        </w:rPr>
        <w:t xml:space="preserve"> in</w:t>
      </w:r>
      <w:r w:rsidR="00067C90">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beloofde land</w:t>
      </w:r>
      <w:r w:rsidR="00067C90">
        <w:rPr>
          <w:rFonts w:ascii="Tahoma" w:hAnsi="Tahoma" w:cs="Tahoma"/>
          <w:sz w:val="26"/>
          <w:szCs w:val="26"/>
        </w:rPr>
        <w:t>.</w:t>
      </w:r>
    </w:p>
    <w:p w14:paraId="46614EF0" w14:textId="2EC33424" w:rsidR="00C944A9" w:rsidRPr="00426801" w:rsidRDefault="00C944A9" w:rsidP="00426801">
      <w:pPr>
        <w:ind w:left="567"/>
        <w:rPr>
          <w:rFonts w:ascii="Tahoma" w:hAnsi="Tahoma" w:cs="Tahoma"/>
          <w:sz w:val="26"/>
          <w:szCs w:val="26"/>
        </w:rPr>
      </w:pPr>
      <w:r w:rsidRPr="00426801">
        <w:rPr>
          <w:rFonts w:ascii="Tahoma" w:hAnsi="Tahoma" w:cs="Tahoma"/>
          <w:sz w:val="26"/>
          <w:szCs w:val="26"/>
        </w:rPr>
        <w:t xml:space="preserve">Daai </w:t>
      </w:r>
      <w:r w:rsidRPr="00426801">
        <w:rPr>
          <w:rFonts w:ascii="Tahoma" w:hAnsi="Tahoma" w:cs="Tahoma"/>
          <w:i/>
          <w:iCs/>
          <w:sz w:val="26"/>
          <w:szCs w:val="26"/>
        </w:rPr>
        <w:t>“later”</w:t>
      </w:r>
      <w:r w:rsidRPr="00426801">
        <w:rPr>
          <w:rFonts w:ascii="Tahoma" w:hAnsi="Tahoma" w:cs="Tahoma"/>
          <w:sz w:val="26"/>
          <w:szCs w:val="26"/>
        </w:rPr>
        <w:t xml:space="preserve"> wys dit vir ons.</w:t>
      </w:r>
    </w:p>
    <w:p w14:paraId="6F612732" w14:textId="77777777" w:rsidR="00C944A9" w:rsidRPr="00426801" w:rsidRDefault="00C944A9" w:rsidP="00426801">
      <w:pPr>
        <w:rPr>
          <w:rFonts w:ascii="Tahoma" w:hAnsi="Tahoma" w:cs="Tahoma"/>
          <w:sz w:val="26"/>
          <w:szCs w:val="26"/>
        </w:rPr>
      </w:pPr>
    </w:p>
    <w:p w14:paraId="02C0C239" w14:textId="77777777" w:rsidR="00067C90" w:rsidRDefault="00067C90" w:rsidP="00426801">
      <w:pPr>
        <w:ind w:left="284"/>
        <w:rPr>
          <w:rFonts w:ascii="Tahoma" w:hAnsi="Tahoma" w:cs="Tahoma"/>
          <w:sz w:val="26"/>
          <w:szCs w:val="26"/>
        </w:rPr>
      </w:pPr>
      <w:r>
        <w:rPr>
          <w:rFonts w:ascii="Tahoma" w:hAnsi="Tahoma" w:cs="Tahoma"/>
          <w:sz w:val="26"/>
          <w:szCs w:val="26"/>
        </w:rPr>
        <w:t xml:space="preserve">Daar gaan </w:t>
      </w:r>
      <w:r w:rsidR="00C944A9" w:rsidRPr="00426801">
        <w:rPr>
          <w:rFonts w:ascii="Tahoma" w:hAnsi="Tahoma" w:cs="Tahoma"/>
          <w:sz w:val="26"/>
          <w:szCs w:val="26"/>
        </w:rPr>
        <w:t>my</w:t>
      </w:r>
      <w:r>
        <w:rPr>
          <w:rFonts w:ascii="Tahoma" w:hAnsi="Tahoma" w:cs="Tahoma"/>
          <w:sz w:val="26"/>
          <w:szCs w:val="26"/>
        </w:rPr>
        <w:t xml:space="preserve"> kind </w:t>
      </w:r>
      <w:r w:rsidR="00C944A9" w:rsidRPr="00426801">
        <w:rPr>
          <w:rFonts w:ascii="Tahoma" w:hAnsi="Tahoma" w:cs="Tahoma"/>
          <w:sz w:val="26"/>
          <w:szCs w:val="26"/>
        </w:rPr>
        <w:t xml:space="preserve">my vra? </w:t>
      </w:r>
      <w:r w:rsidR="00426801">
        <w:rPr>
          <w:rFonts w:ascii="Tahoma" w:hAnsi="Tahoma" w:cs="Tahoma"/>
          <w:sz w:val="26"/>
          <w:szCs w:val="26"/>
        </w:rPr>
        <w:t xml:space="preserve">  </w:t>
      </w:r>
      <w:r w:rsidR="00C944A9" w:rsidRPr="00426801">
        <w:rPr>
          <w:rFonts w:ascii="Tahoma" w:hAnsi="Tahoma" w:cs="Tahoma"/>
          <w:sz w:val="26"/>
          <w:szCs w:val="26"/>
        </w:rPr>
        <w:t xml:space="preserve"> </w:t>
      </w:r>
      <w:r>
        <w:rPr>
          <w:rFonts w:ascii="Tahoma" w:hAnsi="Tahoma" w:cs="Tahoma"/>
          <w:sz w:val="26"/>
          <w:szCs w:val="26"/>
        </w:rPr>
        <w:t xml:space="preserve">Wat? </w:t>
      </w:r>
    </w:p>
    <w:p w14:paraId="4F9D343B" w14:textId="77777777" w:rsidR="00067C90" w:rsidRDefault="00C944A9" w:rsidP="00426801">
      <w:pPr>
        <w:ind w:left="284"/>
        <w:rPr>
          <w:rFonts w:ascii="Tahoma" w:hAnsi="Tahoma" w:cs="Tahoma"/>
          <w:sz w:val="26"/>
          <w:szCs w:val="26"/>
        </w:rPr>
      </w:pPr>
      <w:r w:rsidRPr="00426801">
        <w:rPr>
          <w:rFonts w:ascii="Tahoma" w:hAnsi="Tahoma" w:cs="Tahoma"/>
          <w:sz w:val="26"/>
          <w:szCs w:val="26"/>
        </w:rPr>
        <w:t xml:space="preserve">Wel </w:t>
      </w:r>
      <w:r w:rsidR="00426801">
        <w:rPr>
          <w:rFonts w:ascii="Tahoma" w:hAnsi="Tahoma" w:cs="Tahoma"/>
          <w:sz w:val="26"/>
          <w:szCs w:val="26"/>
        </w:rPr>
        <w:t xml:space="preserve">  </w:t>
      </w:r>
      <w:r w:rsidRPr="00426801">
        <w:rPr>
          <w:rFonts w:ascii="Tahoma" w:hAnsi="Tahoma" w:cs="Tahoma"/>
          <w:sz w:val="26"/>
          <w:szCs w:val="26"/>
        </w:rPr>
        <w:t xml:space="preserve"> kyk verder in </w:t>
      </w:r>
      <w:r w:rsidRPr="00426801">
        <w:rPr>
          <w:rFonts w:ascii="Tahoma" w:hAnsi="Tahoma" w:cs="Tahoma"/>
          <w:b/>
          <w:bCs/>
          <w:i/>
          <w:iCs/>
          <w:sz w:val="26"/>
          <w:szCs w:val="26"/>
        </w:rPr>
        <w:t>vers 20</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8F945A1" w14:textId="77777777" w:rsidR="00067C90" w:rsidRDefault="00C944A9" w:rsidP="00426801">
      <w:pPr>
        <w:ind w:left="284"/>
        <w:rPr>
          <w:rFonts w:ascii="Tahoma" w:hAnsi="Tahoma" w:cs="Tahoma"/>
          <w:i/>
          <w:iCs/>
          <w:sz w:val="26"/>
          <w:szCs w:val="26"/>
        </w:rPr>
      </w:pPr>
      <w:r w:rsidRPr="00426801">
        <w:rPr>
          <w:rFonts w:ascii="Tahoma" w:hAnsi="Tahoma" w:cs="Tahoma"/>
          <w:i/>
          <w:iCs/>
          <w:sz w:val="26"/>
          <w:szCs w:val="26"/>
        </w:rPr>
        <w:t xml:space="preserve">“Wat beteken die getuienisse en die insettinge en die verordeninge </w:t>
      </w:r>
    </w:p>
    <w:p w14:paraId="1B0D28E2" w14:textId="5CE99B57" w:rsidR="00D47120" w:rsidRPr="00426801" w:rsidRDefault="00C944A9" w:rsidP="00426801">
      <w:pPr>
        <w:ind w:left="284"/>
        <w:rPr>
          <w:rFonts w:ascii="Tahoma" w:hAnsi="Tahoma" w:cs="Tahoma"/>
          <w:i/>
          <w:iCs/>
          <w:sz w:val="26"/>
          <w:szCs w:val="26"/>
        </w:rPr>
      </w:pPr>
      <w:r w:rsidRPr="00426801">
        <w:rPr>
          <w:rFonts w:ascii="Tahoma" w:hAnsi="Tahoma" w:cs="Tahoma"/>
          <w:i/>
          <w:iCs/>
          <w:sz w:val="26"/>
          <w:szCs w:val="26"/>
        </w:rPr>
        <w:t>wat die HERE onse God julle beveel het?”</w:t>
      </w:r>
      <w:r w:rsidR="009040CC" w:rsidRPr="00426801">
        <w:rPr>
          <w:rFonts w:ascii="Tahoma" w:hAnsi="Tahoma" w:cs="Tahoma"/>
          <w:i/>
          <w:iCs/>
          <w:sz w:val="26"/>
          <w:szCs w:val="26"/>
        </w:rPr>
        <w:t xml:space="preserve"> </w:t>
      </w:r>
    </w:p>
    <w:p w14:paraId="7CB97500" w14:textId="71CA7A88" w:rsidR="00C944A9" w:rsidRPr="00426801" w:rsidRDefault="00C944A9" w:rsidP="00426801">
      <w:pPr>
        <w:ind w:left="284"/>
        <w:rPr>
          <w:rFonts w:ascii="Tahoma" w:hAnsi="Tahoma" w:cs="Tahoma"/>
          <w:i/>
          <w:iCs/>
          <w:sz w:val="26"/>
          <w:szCs w:val="26"/>
        </w:rPr>
      </w:pPr>
    </w:p>
    <w:p w14:paraId="7FCBA538" w14:textId="04CEB180" w:rsidR="00C944A9" w:rsidRPr="00426801" w:rsidRDefault="00C944A9" w:rsidP="00426801">
      <w:pPr>
        <w:ind w:left="567"/>
        <w:rPr>
          <w:rFonts w:ascii="Tahoma" w:hAnsi="Tahoma" w:cs="Tahoma"/>
          <w:i/>
          <w:iCs/>
          <w:sz w:val="26"/>
          <w:szCs w:val="26"/>
        </w:rPr>
      </w:pPr>
      <w:r w:rsidRPr="00426801">
        <w:rPr>
          <w:rFonts w:ascii="Tahoma" w:hAnsi="Tahoma" w:cs="Tahoma"/>
          <w:i/>
          <w:iCs/>
          <w:sz w:val="26"/>
          <w:szCs w:val="26"/>
        </w:rPr>
        <w:t>Verduidelik</w:t>
      </w:r>
      <w:r w:rsidRPr="00426801">
        <w:rPr>
          <w:rStyle w:val="FootnoteReference"/>
          <w:rFonts w:ascii="Tahoma" w:hAnsi="Tahoma" w:cs="Tahoma"/>
          <w:i/>
          <w:iCs/>
          <w:sz w:val="26"/>
          <w:szCs w:val="26"/>
        </w:rPr>
        <w:footnoteReference w:id="11"/>
      </w:r>
    </w:p>
    <w:p w14:paraId="497C990C" w14:textId="77777777" w:rsidR="00D9271F" w:rsidRDefault="0085376A" w:rsidP="00426801">
      <w:pPr>
        <w:ind w:left="567"/>
        <w:rPr>
          <w:rFonts w:ascii="Tahoma" w:hAnsi="Tahoma" w:cs="Tahoma"/>
          <w:sz w:val="26"/>
          <w:szCs w:val="26"/>
        </w:rPr>
      </w:pPr>
      <w:r w:rsidRPr="00426801">
        <w:rPr>
          <w:rFonts w:ascii="Tahoma" w:hAnsi="Tahoma" w:cs="Tahoma"/>
          <w:sz w:val="26"/>
          <w:szCs w:val="26"/>
        </w:rPr>
        <w:t xml:space="preserve">Daai </w:t>
      </w:r>
      <w:r w:rsidRPr="00426801">
        <w:rPr>
          <w:rFonts w:ascii="Tahoma" w:hAnsi="Tahoma" w:cs="Tahoma"/>
          <w:i/>
          <w:iCs/>
          <w:sz w:val="26"/>
          <w:szCs w:val="26"/>
        </w:rPr>
        <w:t xml:space="preserve">“wat ...” </w:t>
      </w:r>
      <w:r w:rsidRPr="00426801">
        <w:rPr>
          <w:rFonts w:ascii="Tahoma" w:hAnsi="Tahoma" w:cs="Tahoma"/>
          <w:sz w:val="26"/>
          <w:szCs w:val="26"/>
        </w:rPr>
        <w:t xml:space="preserve">kan </w:t>
      </w:r>
      <w:r w:rsidR="00D9271F">
        <w:rPr>
          <w:rFonts w:ascii="Tahoma" w:hAnsi="Tahoma" w:cs="Tahoma"/>
          <w:sz w:val="26"/>
          <w:szCs w:val="26"/>
        </w:rPr>
        <w:t>ook wees:</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5E4B03B5" w14:textId="77777777" w:rsidR="00D9271F" w:rsidRDefault="0085376A" w:rsidP="00426801">
      <w:pPr>
        <w:ind w:left="567"/>
        <w:rPr>
          <w:rFonts w:ascii="Tahoma" w:hAnsi="Tahoma" w:cs="Tahoma"/>
          <w:sz w:val="26"/>
          <w:szCs w:val="26"/>
        </w:rPr>
      </w:pPr>
      <w:r w:rsidRPr="00426801">
        <w:rPr>
          <w:rFonts w:ascii="Tahoma" w:hAnsi="Tahoma" w:cs="Tahoma"/>
          <w:i/>
          <w:iCs/>
          <w:sz w:val="26"/>
          <w:szCs w:val="26"/>
        </w:rPr>
        <w:t>“</w:t>
      </w:r>
      <w:r w:rsidRPr="00D9271F">
        <w:rPr>
          <w:rFonts w:ascii="Tahoma" w:hAnsi="Tahoma" w:cs="Tahoma"/>
          <w:i/>
          <w:iCs/>
          <w:sz w:val="26"/>
          <w:szCs w:val="26"/>
          <w:u w:val="single"/>
        </w:rPr>
        <w:t>Waarom</w:t>
      </w:r>
      <w:r w:rsidRPr="00426801">
        <w:rPr>
          <w:rFonts w:ascii="Tahoma" w:hAnsi="Tahoma" w:cs="Tahoma"/>
          <w:i/>
          <w:iCs/>
          <w:sz w:val="26"/>
          <w:szCs w:val="26"/>
        </w:rPr>
        <w:t xml:space="preserve"> die getuienisse en die insettinge en die verordeninge </w:t>
      </w:r>
      <w:r w:rsidR="00D9271F">
        <w:rPr>
          <w:rFonts w:ascii="Tahoma" w:hAnsi="Tahoma" w:cs="Tahoma"/>
          <w:i/>
          <w:iCs/>
          <w:sz w:val="26"/>
          <w:szCs w:val="26"/>
        </w:rPr>
        <w:t>...</w:t>
      </w:r>
      <w:r w:rsidRPr="00426801">
        <w:rPr>
          <w:rFonts w:ascii="Tahoma" w:hAnsi="Tahoma" w:cs="Tahoma"/>
          <w:i/>
          <w:iCs/>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87C3220" w14:textId="1EC9DD6B" w:rsidR="00C944A9" w:rsidRPr="00426801" w:rsidRDefault="00D9271F" w:rsidP="00426801">
      <w:pPr>
        <w:ind w:left="567"/>
        <w:rPr>
          <w:rFonts w:ascii="Tahoma" w:hAnsi="Tahoma" w:cs="Tahoma"/>
          <w:sz w:val="26"/>
          <w:szCs w:val="26"/>
        </w:rPr>
      </w:pPr>
      <w:r>
        <w:rPr>
          <w:rFonts w:ascii="Tahoma" w:hAnsi="Tahoma" w:cs="Tahoma"/>
          <w:sz w:val="26"/>
          <w:szCs w:val="26"/>
        </w:rPr>
        <w:t xml:space="preserve">Of:   </w:t>
      </w:r>
      <w:r w:rsidR="0085376A" w:rsidRPr="00426801">
        <w:rPr>
          <w:rFonts w:ascii="Tahoma" w:hAnsi="Tahoma" w:cs="Tahoma"/>
          <w:sz w:val="26"/>
          <w:szCs w:val="26"/>
        </w:rPr>
        <w:t>Waarom moet ons</w:t>
      </w:r>
      <w:r>
        <w:rPr>
          <w:rFonts w:ascii="Tahoma" w:hAnsi="Tahoma" w:cs="Tahoma"/>
          <w:sz w:val="26"/>
          <w:szCs w:val="26"/>
        </w:rPr>
        <w:t>-</w:t>
      </w:r>
      <w:proofErr w:type="spellStart"/>
      <w:r w:rsidR="0085376A" w:rsidRPr="00426801">
        <w:rPr>
          <w:rFonts w:ascii="Tahoma" w:hAnsi="Tahoma" w:cs="Tahoma"/>
          <w:sz w:val="26"/>
          <w:szCs w:val="26"/>
        </w:rPr>
        <w:t>it</w:t>
      </w:r>
      <w:proofErr w:type="spellEnd"/>
      <w:r w:rsidR="0085376A" w:rsidRPr="00426801">
        <w:rPr>
          <w:rFonts w:ascii="Tahoma" w:hAnsi="Tahoma" w:cs="Tahoma"/>
          <w:sz w:val="26"/>
          <w:szCs w:val="26"/>
        </w:rPr>
        <w:t xml:space="preserve"> doen</w:t>
      </w:r>
      <w:r>
        <w:rPr>
          <w:rFonts w:ascii="Tahoma" w:hAnsi="Tahoma" w:cs="Tahoma"/>
          <w:sz w:val="26"/>
          <w:szCs w:val="26"/>
        </w:rPr>
        <w:t>?</w:t>
      </w:r>
      <w:r w:rsidR="0085376A" w:rsidRPr="00426801">
        <w:rPr>
          <w:rFonts w:ascii="Tahoma" w:hAnsi="Tahoma" w:cs="Tahoma"/>
          <w:sz w:val="26"/>
          <w:szCs w:val="26"/>
        </w:rPr>
        <w:t xml:space="preserve"> </w:t>
      </w:r>
      <w:r w:rsidR="00426801">
        <w:rPr>
          <w:rFonts w:ascii="Tahoma" w:hAnsi="Tahoma" w:cs="Tahoma"/>
          <w:sz w:val="26"/>
          <w:szCs w:val="26"/>
        </w:rPr>
        <w:t xml:space="preserve"> </w:t>
      </w:r>
      <w:bookmarkStart w:id="1" w:name="_Hlk95573862"/>
    </w:p>
    <w:bookmarkEnd w:id="1"/>
    <w:p w14:paraId="32349086" w14:textId="25992C50" w:rsidR="00A63361" w:rsidRPr="00426801" w:rsidRDefault="00A63361" w:rsidP="00426801">
      <w:pPr>
        <w:rPr>
          <w:rFonts w:ascii="Tahoma" w:hAnsi="Tahoma" w:cs="Tahoma"/>
          <w:sz w:val="26"/>
          <w:szCs w:val="26"/>
        </w:rPr>
      </w:pPr>
    </w:p>
    <w:p w14:paraId="34DDDAE7" w14:textId="77777777" w:rsidR="00D9271F" w:rsidRDefault="00A63361" w:rsidP="00426801">
      <w:pPr>
        <w:ind w:left="284"/>
        <w:rPr>
          <w:rFonts w:ascii="Tahoma" w:hAnsi="Tahoma" w:cs="Tahoma"/>
          <w:sz w:val="26"/>
          <w:szCs w:val="26"/>
        </w:rPr>
      </w:pPr>
      <w:r w:rsidRPr="00426801">
        <w:rPr>
          <w:rFonts w:ascii="Tahoma" w:hAnsi="Tahoma" w:cs="Tahoma"/>
          <w:b/>
          <w:bCs/>
          <w:sz w:val="26"/>
          <w:szCs w:val="26"/>
        </w:rPr>
        <w:t>B.</w:t>
      </w:r>
      <w:r w:rsidRPr="00426801">
        <w:rPr>
          <w:rFonts w:ascii="Tahoma" w:hAnsi="Tahoma" w:cs="Tahoma"/>
          <w:sz w:val="26"/>
          <w:szCs w:val="26"/>
        </w:rPr>
        <w:t xml:space="preserve"> </w:t>
      </w:r>
      <w:r w:rsidR="00D9271F">
        <w:rPr>
          <w:rFonts w:ascii="Tahoma" w:hAnsi="Tahoma" w:cs="Tahoma"/>
          <w:sz w:val="26"/>
          <w:szCs w:val="26"/>
        </w:rPr>
        <w:t>Maar   w</w:t>
      </w:r>
      <w:r w:rsidRPr="00426801">
        <w:rPr>
          <w:rFonts w:ascii="Tahoma" w:hAnsi="Tahoma" w:cs="Tahoma"/>
          <w:sz w:val="26"/>
          <w:szCs w:val="26"/>
        </w:rPr>
        <w:t xml:space="preserve">aarom </w:t>
      </w:r>
      <w:r w:rsidR="00D9271F">
        <w:rPr>
          <w:rFonts w:ascii="Tahoma" w:hAnsi="Tahoma" w:cs="Tahoma"/>
          <w:sz w:val="26"/>
          <w:szCs w:val="26"/>
        </w:rPr>
        <w:t>vra</w:t>
      </w:r>
      <w:r w:rsidRPr="00426801">
        <w:rPr>
          <w:rFonts w:ascii="Tahoma" w:hAnsi="Tahoma" w:cs="Tahoma"/>
          <w:sz w:val="26"/>
          <w:szCs w:val="26"/>
        </w:rPr>
        <w:t xml:space="preserve"> my kind hierdie </w:t>
      </w:r>
      <w:r w:rsidR="00426801">
        <w:rPr>
          <w:rFonts w:ascii="Tahoma" w:hAnsi="Tahoma" w:cs="Tahoma"/>
          <w:sz w:val="26"/>
          <w:szCs w:val="26"/>
        </w:rPr>
        <w:t xml:space="preserve">  </w:t>
      </w:r>
      <w:r w:rsidR="00CC7680" w:rsidRPr="00426801">
        <w:rPr>
          <w:rFonts w:ascii="Tahoma" w:hAnsi="Tahoma" w:cs="Tahoma"/>
          <w:sz w:val="26"/>
          <w:szCs w:val="26"/>
        </w:rPr>
        <w:t xml:space="preserve"> </w:t>
      </w:r>
      <w:r w:rsidR="00CC7680" w:rsidRPr="00426801">
        <w:rPr>
          <w:rFonts w:ascii="Tahoma" w:hAnsi="Tahoma" w:cs="Tahoma"/>
          <w:i/>
          <w:iCs/>
          <w:sz w:val="26"/>
          <w:szCs w:val="26"/>
        </w:rPr>
        <w:t>“Waarom”</w:t>
      </w:r>
      <w:r w:rsidR="00CC7680" w:rsidRPr="00426801">
        <w:rPr>
          <w:rFonts w:ascii="Tahoma" w:hAnsi="Tahoma" w:cs="Tahoma"/>
          <w:sz w:val="26"/>
          <w:szCs w:val="26"/>
        </w:rPr>
        <w:t xml:space="preserve"> </w:t>
      </w:r>
      <w:r w:rsidR="00426801">
        <w:rPr>
          <w:rFonts w:ascii="Tahoma" w:hAnsi="Tahoma" w:cs="Tahoma"/>
          <w:sz w:val="26"/>
          <w:szCs w:val="26"/>
        </w:rPr>
        <w:t xml:space="preserve">  </w:t>
      </w:r>
      <w:r w:rsidR="00CC7680" w:rsidRPr="00426801">
        <w:rPr>
          <w:rFonts w:ascii="Tahoma" w:hAnsi="Tahoma" w:cs="Tahoma"/>
          <w:sz w:val="26"/>
          <w:szCs w:val="26"/>
        </w:rPr>
        <w:t xml:space="preserve"> </w:t>
      </w:r>
      <w:r w:rsidRPr="00426801">
        <w:rPr>
          <w:rFonts w:ascii="Tahoma" w:hAnsi="Tahoma" w:cs="Tahoma"/>
          <w:sz w:val="26"/>
          <w:szCs w:val="26"/>
        </w:rPr>
        <w:t xml:space="preserve">vraag? </w:t>
      </w:r>
      <w:r w:rsidR="00426801">
        <w:rPr>
          <w:rFonts w:ascii="Tahoma" w:hAnsi="Tahoma" w:cs="Tahoma"/>
          <w:sz w:val="26"/>
          <w:szCs w:val="26"/>
        </w:rPr>
        <w:t xml:space="preserve">  </w:t>
      </w:r>
      <w:r w:rsidRPr="00426801">
        <w:rPr>
          <w:rFonts w:ascii="Tahoma" w:hAnsi="Tahoma" w:cs="Tahoma"/>
          <w:sz w:val="26"/>
          <w:szCs w:val="26"/>
        </w:rPr>
        <w:t xml:space="preserve"> </w:t>
      </w:r>
    </w:p>
    <w:p w14:paraId="35DA22C5" w14:textId="77777777" w:rsidR="00D9271F" w:rsidRDefault="00A63361" w:rsidP="00426801">
      <w:pPr>
        <w:ind w:left="284"/>
        <w:rPr>
          <w:rFonts w:ascii="Tahoma" w:hAnsi="Tahoma" w:cs="Tahoma"/>
          <w:sz w:val="26"/>
          <w:szCs w:val="26"/>
        </w:rPr>
      </w:pPr>
      <w:r w:rsidRPr="00426801">
        <w:rPr>
          <w:rFonts w:ascii="Tahoma" w:hAnsi="Tahoma" w:cs="Tahoma"/>
          <w:sz w:val="26"/>
          <w:szCs w:val="26"/>
        </w:rPr>
        <w:t xml:space="preserve">Wel </w:t>
      </w:r>
      <w:r w:rsidR="00426801">
        <w:rPr>
          <w:rFonts w:ascii="Tahoma" w:hAnsi="Tahoma" w:cs="Tahoma"/>
          <w:sz w:val="26"/>
          <w:szCs w:val="26"/>
        </w:rPr>
        <w:t xml:space="preserve">  </w:t>
      </w:r>
      <w:r w:rsidRPr="00426801">
        <w:rPr>
          <w:rFonts w:ascii="Tahoma" w:hAnsi="Tahoma" w:cs="Tahoma"/>
          <w:sz w:val="26"/>
          <w:szCs w:val="26"/>
        </w:rPr>
        <w:t xml:space="preserve"> omdat my kind in ‘n </w:t>
      </w:r>
      <w:r w:rsidR="00D9271F">
        <w:rPr>
          <w:rFonts w:ascii="Tahoma" w:hAnsi="Tahoma" w:cs="Tahoma"/>
          <w:sz w:val="26"/>
          <w:szCs w:val="26"/>
        </w:rPr>
        <w:t xml:space="preserve">spesifieke </w:t>
      </w:r>
      <w:r w:rsidRPr="00426801">
        <w:rPr>
          <w:rFonts w:ascii="Tahoma" w:hAnsi="Tahoma" w:cs="Tahoma"/>
          <w:sz w:val="26"/>
          <w:szCs w:val="26"/>
        </w:rPr>
        <w:t xml:space="preserve">situasie </w:t>
      </w:r>
      <w:r w:rsidR="00D9271F">
        <w:rPr>
          <w:rFonts w:ascii="Tahoma" w:hAnsi="Tahoma" w:cs="Tahoma"/>
          <w:sz w:val="26"/>
          <w:szCs w:val="26"/>
        </w:rPr>
        <w:t xml:space="preserve">   of </w:t>
      </w:r>
      <w:r w:rsidRPr="00426801">
        <w:rPr>
          <w:rFonts w:ascii="Tahoma" w:hAnsi="Tahoma" w:cs="Tahoma"/>
          <w:sz w:val="26"/>
          <w:szCs w:val="26"/>
        </w:rPr>
        <w:t xml:space="preserve">omgewing </w:t>
      </w:r>
      <w:r w:rsidR="00D9271F">
        <w:rPr>
          <w:rFonts w:ascii="Tahoma" w:hAnsi="Tahoma" w:cs="Tahoma"/>
          <w:sz w:val="26"/>
          <w:szCs w:val="26"/>
        </w:rPr>
        <w:t>is.</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6E2FA6CD" w14:textId="1C06353A" w:rsidR="00A63361" w:rsidRPr="00426801" w:rsidRDefault="00A63361" w:rsidP="00426801">
      <w:pPr>
        <w:ind w:left="284"/>
        <w:rPr>
          <w:rFonts w:ascii="Tahoma" w:hAnsi="Tahoma" w:cs="Tahoma"/>
          <w:sz w:val="26"/>
          <w:szCs w:val="26"/>
        </w:rPr>
      </w:pPr>
      <w:r w:rsidRPr="00426801">
        <w:rPr>
          <w:rFonts w:ascii="Tahoma" w:hAnsi="Tahoma" w:cs="Tahoma"/>
          <w:sz w:val="26"/>
          <w:szCs w:val="26"/>
        </w:rPr>
        <w:t xml:space="preserve">So </w:t>
      </w:r>
      <w:r w:rsidR="00426801">
        <w:rPr>
          <w:rFonts w:ascii="Tahoma" w:hAnsi="Tahoma" w:cs="Tahoma"/>
          <w:sz w:val="26"/>
          <w:szCs w:val="26"/>
        </w:rPr>
        <w:t xml:space="preserve">  </w:t>
      </w:r>
      <w:r w:rsidRPr="00426801">
        <w:rPr>
          <w:rFonts w:ascii="Tahoma" w:hAnsi="Tahoma" w:cs="Tahoma"/>
          <w:sz w:val="26"/>
          <w:szCs w:val="26"/>
        </w:rPr>
        <w:t xml:space="preserve"> wat</w:t>
      </w:r>
      <w:r w:rsidR="00D9271F">
        <w:rPr>
          <w:rFonts w:ascii="Tahoma" w:hAnsi="Tahoma" w:cs="Tahoma"/>
          <w:sz w:val="26"/>
          <w:szCs w:val="26"/>
        </w:rPr>
        <w:t>-</w:t>
      </w:r>
      <w:r w:rsidRPr="00426801">
        <w:rPr>
          <w:rFonts w:ascii="Tahoma" w:hAnsi="Tahoma" w:cs="Tahoma"/>
          <w:sz w:val="26"/>
          <w:szCs w:val="26"/>
        </w:rPr>
        <w:t xml:space="preserve">s hierdie situasie </w:t>
      </w:r>
      <w:r w:rsidR="00426801">
        <w:rPr>
          <w:rFonts w:ascii="Tahoma" w:hAnsi="Tahoma" w:cs="Tahoma"/>
          <w:sz w:val="26"/>
          <w:szCs w:val="26"/>
        </w:rPr>
        <w:t xml:space="preserve">  </w:t>
      </w:r>
      <w:r w:rsidRPr="00426801">
        <w:rPr>
          <w:rFonts w:ascii="Tahoma" w:hAnsi="Tahoma" w:cs="Tahoma"/>
          <w:sz w:val="26"/>
          <w:szCs w:val="26"/>
        </w:rPr>
        <w:t xml:space="preserve"> of omgewing?</w:t>
      </w:r>
    </w:p>
    <w:p w14:paraId="7E257C7F" w14:textId="77777777" w:rsidR="00A63361" w:rsidRPr="00426801" w:rsidRDefault="00A63361" w:rsidP="00426801">
      <w:pPr>
        <w:ind w:left="284"/>
        <w:rPr>
          <w:rFonts w:ascii="Tahoma" w:hAnsi="Tahoma" w:cs="Tahoma"/>
          <w:sz w:val="26"/>
          <w:szCs w:val="26"/>
        </w:rPr>
      </w:pPr>
    </w:p>
    <w:p w14:paraId="702B5156" w14:textId="465509F5" w:rsidR="00D87D31" w:rsidRPr="00F40AE4" w:rsidRDefault="00A63361" w:rsidP="00F40AE4">
      <w:pPr>
        <w:ind w:left="567"/>
        <w:rPr>
          <w:rFonts w:ascii="Tahoma" w:hAnsi="Tahoma" w:cs="Tahoma"/>
          <w:i/>
          <w:iCs/>
          <w:sz w:val="26"/>
          <w:szCs w:val="26"/>
        </w:rPr>
      </w:pPr>
      <w:r w:rsidRPr="00426801">
        <w:rPr>
          <w:rFonts w:ascii="Tahoma" w:hAnsi="Tahoma" w:cs="Tahoma"/>
          <w:i/>
          <w:iCs/>
          <w:sz w:val="26"/>
          <w:szCs w:val="26"/>
        </w:rPr>
        <w:t>Verduidelik</w:t>
      </w:r>
      <w:r w:rsidR="00F40AE4">
        <w:rPr>
          <w:rStyle w:val="FootnoteReference"/>
          <w:rFonts w:ascii="Tahoma" w:hAnsi="Tahoma" w:cs="Tahoma"/>
          <w:i/>
          <w:iCs/>
          <w:sz w:val="26"/>
          <w:szCs w:val="26"/>
        </w:rPr>
        <w:footnoteReference w:id="12"/>
      </w:r>
    </w:p>
    <w:p w14:paraId="71C95428" w14:textId="77777777" w:rsidR="00F40AE4" w:rsidRDefault="00F40AE4" w:rsidP="00426801">
      <w:pPr>
        <w:ind w:left="567"/>
        <w:rPr>
          <w:rFonts w:ascii="Tahoma" w:hAnsi="Tahoma" w:cs="Tahoma"/>
          <w:sz w:val="26"/>
          <w:szCs w:val="26"/>
        </w:rPr>
      </w:pPr>
      <w:r>
        <w:rPr>
          <w:rFonts w:ascii="Tahoma" w:hAnsi="Tahoma" w:cs="Tahoma"/>
          <w:sz w:val="26"/>
          <w:szCs w:val="26"/>
        </w:rPr>
        <w:t xml:space="preserve">Wel   een </w:t>
      </w:r>
      <w:r w:rsidR="00390A2A" w:rsidRPr="00426801">
        <w:rPr>
          <w:rFonts w:ascii="Tahoma" w:hAnsi="Tahoma" w:cs="Tahoma"/>
          <w:sz w:val="26"/>
          <w:szCs w:val="26"/>
        </w:rPr>
        <w:t xml:space="preserve">waarin ek en my vrou </w:t>
      </w:r>
      <w:r w:rsidR="00426801">
        <w:rPr>
          <w:rFonts w:ascii="Tahoma" w:hAnsi="Tahoma" w:cs="Tahoma"/>
          <w:sz w:val="26"/>
          <w:szCs w:val="26"/>
        </w:rPr>
        <w:t xml:space="preserve">  </w:t>
      </w:r>
      <w:r>
        <w:rPr>
          <w:rFonts w:ascii="Tahoma" w:hAnsi="Tahoma" w:cs="Tahoma"/>
          <w:sz w:val="26"/>
          <w:szCs w:val="26"/>
        </w:rPr>
        <w:t xml:space="preserve"> </w:t>
      </w:r>
      <w:r w:rsidR="00390A2A" w:rsidRPr="00426801">
        <w:rPr>
          <w:rFonts w:ascii="Tahoma" w:hAnsi="Tahoma" w:cs="Tahoma"/>
          <w:sz w:val="26"/>
          <w:szCs w:val="26"/>
        </w:rPr>
        <w:t xml:space="preserve">regtig </w:t>
      </w:r>
      <w:r>
        <w:rPr>
          <w:rFonts w:ascii="Tahoma" w:hAnsi="Tahoma" w:cs="Tahoma"/>
          <w:sz w:val="26"/>
          <w:szCs w:val="26"/>
        </w:rPr>
        <w:t>probeer</w:t>
      </w:r>
      <w:r w:rsidR="00390A2A" w:rsidRPr="00426801">
        <w:rPr>
          <w:rFonts w:ascii="Tahoma" w:hAnsi="Tahoma" w:cs="Tahoma"/>
          <w:sz w:val="26"/>
          <w:szCs w:val="26"/>
        </w:rPr>
        <w:t xml:space="preserve"> </w:t>
      </w:r>
      <w:r w:rsidR="00426801">
        <w:rPr>
          <w:rFonts w:ascii="Tahoma" w:hAnsi="Tahoma" w:cs="Tahoma"/>
          <w:sz w:val="26"/>
          <w:szCs w:val="26"/>
        </w:rPr>
        <w:t xml:space="preserve">  </w:t>
      </w:r>
      <w:r w:rsidR="00390A2A" w:rsidRPr="00426801">
        <w:rPr>
          <w:rFonts w:ascii="Tahoma" w:hAnsi="Tahoma" w:cs="Tahoma"/>
          <w:sz w:val="26"/>
          <w:szCs w:val="26"/>
        </w:rPr>
        <w:t xml:space="preserve"> </w:t>
      </w:r>
    </w:p>
    <w:p w14:paraId="686CFCF5" w14:textId="77777777" w:rsidR="00F40AE4" w:rsidRDefault="00390A2A" w:rsidP="00426801">
      <w:pPr>
        <w:ind w:left="567"/>
        <w:rPr>
          <w:rFonts w:ascii="Tahoma" w:hAnsi="Tahoma" w:cs="Tahoma"/>
          <w:sz w:val="26"/>
          <w:szCs w:val="26"/>
        </w:rPr>
      </w:pPr>
      <w:r w:rsidRPr="00426801">
        <w:rPr>
          <w:rFonts w:ascii="Tahoma" w:hAnsi="Tahoma" w:cs="Tahoma"/>
          <w:sz w:val="26"/>
          <w:szCs w:val="26"/>
        </w:rPr>
        <w:t xml:space="preserve">om ons huis ‘n omgewing te maak </w:t>
      </w:r>
      <w:r w:rsidR="00426801">
        <w:rPr>
          <w:rFonts w:ascii="Tahoma" w:hAnsi="Tahoma" w:cs="Tahoma"/>
          <w:sz w:val="26"/>
          <w:szCs w:val="26"/>
        </w:rPr>
        <w:t xml:space="preserve">  </w:t>
      </w:r>
      <w:r w:rsidRPr="00426801">
        <w:rPr>
          <w:rFonts w:ascii="Tahoma" w:hAnsi="Tahoma" w:cs="Tahoma"/>
          <w:sz w:val="26"/>
          <w:szCs w:val="26"/>
        </w:rPr>
        <w:t xml:space="preserve"> </w:t>
      </w:r>
    </w:p>
    <w:p w14:paraId="08697D5D" w14:textId="509F2B75" w:rsidR="00773367" w:rsidRPr="00426801" w:rsidRDefault="00390A2A" w:rsidP="00426801">
      <w:pPr>
        <w:ind w:left="567"/>
        <w:rPr>
          <w:rFonts w:ascii="Tahoma" w:hAnsi="Tahoma" w:cs="Tahoma"/>
          <w:sz w:val="26"/>
          <w:szCs w:val="26"/>
        </w:rPr>
      </w:pPr>
      <w:r w:rsidRPr="00426801">
        <w:rPr>
          <w:rFonts w:ascii="Tahoma" w:hAnsi="Tahoma" w:cs="Tahoma"/>
          <w:sz w:val="26"/>
          <w:szCs w:val="26"/>
        </w:rPr>
        <w:t>wat al meer Woord-gefundeerd is</w:t>
      </w:r>
      <w:r w:rsidR="00F40AE4">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283D2A90" w14:textId="77777777" w:rsidR="00773367" w:rsidRPr="00426801" w:rsidRDefault="00773367" w:rsidP="00426801">
      <w:pPr>
        <w:ind w:left="567"/>
        <w:rPr>
          <w:rFonts w:ascii="Tahoma" w:hAnsi="Tahoma" w:cs="Tahoma"/>
          <w:b/>
          <w:bCs/>
          <w:sz w:val="26"/>
          <w:szCs w:val="26"/>
        </w:rPr>
      </w:pPr>
    </w:p>
    <w:p w14:paraId="41BF8272" w14:textId="77777777" w:rsidR="00773367" w:rsidRPr="00426801" w:rsidRDefault="00773367" w:rsidP="00426801">
      <w:pPr>
        <w:ind w:left="851"/>
        <w:rPr>
          <w:rFonts w:ascii="Tahoma" w:hAnsi="Tahoma" w:cs="Tahoma"/>
          <w:i/>
          <w:iCs/>
          <w:sz w:val="26"/>
          <w:szCs w:val="26"/>
        </w:rPr>
      </w:pPr>
      <w:r w:rsidRPr="00426801">
        <w:rPr>
          <w:rFonts w:ascii="Tahoma" w:hAnsi="Tahoma" w:cs="Tahoma"/>
          <w:i/>
          <w:iCs/>
          <w:sz w:val="26"/>
          <w:szCs w:val="26"/>
        </w:rPr>
        <w:t>Voorbeelde</w:t>
      </w:r>
    </w:p>
    <w:p w14:paraId="06C2FDFA" w14:textId="77777777" w:rsidR="00816180" w:rsidRDefault="00816180" w:rsidP="00426801">
      <w:pPr>
        <w:ind w:left="851"/>
        <w:rPr>
          <w:rFonts w:ascii="Tahoma" w:hAnsi="Tahoma" w:cs="Tahoma"/>
          <w:sz w:val="26"/>
          <w:szCs w:val="26"/>
        </w:rPr>
      </w:pPr>
      <w:r>
        <w:rPr>
          <w:rFonts w:ascii="Tahoma" w:hAnsi="Tahoma" w:cs="Tahoma"/>
          <w:sz w:val="26"/>
          <w:szCs w:val="26"/>
        </w:rPr>
        <w:t xml:space="preserve">En </w:t>
      </w:r>
      <w:r w:rsidR="00773367" w:rsidRPr="00426801">
        <w:rPr>
          <w:rFonts w:ascii="Tahoma" w:hAnsi="Tahoma" w:cs="Tahoma"/>
          <w:sz w:val="26"/>
          <w:szCs w:val="26"/>
        </w:rPr>
        <w:t>hoe lyk dit</w:t>
      </w:r>
      <w:r>
        <w:rPr>
          <w:rFonts w:ascii="Tahoma" w:hAnsi="Tahoma" w:cs="Tahoma"/>
          <w:sz w:val="26"/>
          <w:szCs w:val="26"/>
        </w:rPr>
        <w:t>?</w:t>
      </w:r>
      <w:r w:rsidR="00CC7680" w:rsidRPr="00426801">
        <w:rPr>
          <w:rFonts w:ascii="Tahoma" w:hAnsi="Tahoma" w:cs="Tahoma"/>
          <w:sz w:val="26"/>
          <w:szCs w:val="26"/>
        </w:rPr>
        <w:t xml:space="preserve"> </w:t>
      </w:r>
      <w:r w:rsidR="00426801">
        <w:rPr>
          <w:rFonts w:ascii="Tahoma" w:hAnsi="Tahoma" w:cs="Tahoma"/>
          <w:sz w:val="26"/>
          <w:szCs w:val="26"/>
        </w:rPr>
        <w:t xml:space="preserve">  </w:t>
      </w:r>
      <w:r w:rsidR="00CC7680" w:rsidRPr="00426801">
        <w:rPr>
          <w:rFonts w:ascii="Tahoma" w:hAnsi="Tahoma" w:cs="Tahoma"/>
          <w:sz w:val="26"/>
          <w:szCs w:val="26"/>
        </w:rPr>
        <w:t xml:space="preserve"> </w:t>
      </w:r>
    </w:p>
    <w:p w14:paraId="775D8609" w14:textId="77777777" w:rsidR="00816180" w:rsidRDefault="00816180" w:rsidP="00426801">
      <w:pPr>
        <w:ind w:left="851"/>
        <w:rPr>
          <w:rFonts w:ascii="Tahoma" w:hAnsi="Tahoma" w:cs="Tahoma"/>
          <w:sz w:val="26"/>
          <w:szCs w:val="26"/>
        </w:rPr>
      </w:pPr>
      <w:r>
        <w:rPr>
          <w:rFonts w:ascii="Tahoma" w:hAnsi="Tahoma" w:cs="Tahoma"/>
          <w:sz w:val="26"/>
          <w:szCs w:val="26"/>
        </w:rPr>
        <w:t>E</w:t>
      </w:r>
      <w:r w:rsidR="00773367" w:rsidRPr="00426801">
        <w:rPr>
          <w:rFonts w:ascii="Tahoma" w:hAnsi="Tahoma" w:cs="Tahoma"/>
          <w:sz w:val="26"/>
          <w:szCs w:val="26"/>
        </w:rPr>
        <w:t xml:space="preserve">k het so bietjie deur Deuteronomium </w:t>
      </w:r>
      <w:r w:rsidR="00426801">
        <w:rPr>
          <w:rFonts w:ascii="Tahoma" w:hAnsi="Tahoma" w:cs="Tahoma"/>
          <w:sz w:val="26"/>
          <w:szCs w:val="26"/>
        </w:rPr>
        <w:t xml:space="preserve">  </w:t>
      </w:r>
      <w:r w:rsidR="00773367" w:rsidRPr="00426801">
        <w:rPr>
          <w:rFonts w:ascii="Tahoma" w:hAnsi="Tahoma" w:cs="Tahoma"/>
          <w:sz w:val="26"/>
          <w:szCs w:val="26"/>
        </w:rPr>
        <w:t xml:space="preserve"> </w:t>
      </w:r>
    </w:p>
    <w:p w14:paraId="4EBFEFE3" w14:textId="77777777" w:rsidR="00816180" w:rsidRDefault="00773367" w:rsidP="00426801">
      <w:pPr>
        <w:ind w:left="851"/>
        <w:rPr>
          <w:rFonts w:ascii="Tahoma" w:hAnsi="Tahoma" w:cs="Tahoma"/>
          <w:sz w:val="26"/>
          <w:szCs w:val="26"/>
        </w:rPr>
      </w:pPr>
      <w:r w:rsidRPr="00426801">
        <w:rPr>
          <w:rFonts w:ascii="Tahoma" w:hAnsi="Tahoma" w:cs="Tahoma"/>
          <w:sz w:val="26"/>
          <w:szCs w:val="26"/>
        </w:rPr>
        <w:t>en Jesus se Berg</w:t>
      </w:r>
      <w:r w:rsidR="00222154" w:rsidRPr="00426801">
        <w:rPr>
          <w:rFonts w:ascii="Tahoma" w:hAnsi="Tahoma" w:cs="Tahoma"/>
          <w:sz w:val="26"/>
          <w:szCs w:val="26"/>
        </w:rPr>
        <w:t>p</w:t>
      </w:r>
      <w:r w:rsidRPr="00426801">
        <w:rPr>
          <w:rFonts w:ascii="Tahoma" w:hAnsi="Tahoma" w:cs="Tahoma"/>
          <w:sz w:val="26"/>
          <w:szCs w:val="26"/>
        </w:rPr>
        <w:t xml:space="preserve">redikasie </w:t>
      </w:r>
      <w:r w:rsidR="00426801">
        <w:rPr>
          <w:rFonts w:ascii="Tahoma" w:hAnsi="Tahoma" w:cs="Tahoma"/>
          <w:sz w:val="26"/>
          <w:szCs w:val="26"/>
        </w:rPr>
        <w:t xml:space="preserve">  </w:t>
      </w:r>
      <w:r w:rsidRPr="00426801">
        <w:rPr>
          <w:rFonts w:ascii="Tahoma" w:hAnsi="Tahoma" w:cs="Tahoma"/>
          <w:sz w:val="26"/>
          <w:szCs w:val="26"/>
        </w:rPr>
        <w:t xml:space="preserve"> </w:t>
      </w:r>
    </w:p>
    <w:p w14:paraId="4AC73DD8" w14:textId="77777777" w:rsidR="00816180" w:rsidRDefault="00773367" w:rsidP="00426801">
      <w:pPr>
        <w:ind w:left="851"/>
        <w:rPr>
          <w:rFonts w:ascii="Tahoma" w:hAnsi="Tahoma" w:cs="Tahoma"/>
          <w:sz w:val="26"/>
          <w:szCs w:val="26"/>
        </w:rPr>
      </w:pPr>
      <w:r w:rsidRPr="00426801">
        <w:rPr>
          <w:rFonts w:ascii="Tahoma" w:hAnsi="Tahoma" w:cs="Tahoma"/>
          <w:sz w:val="26"/>
          <w:szCs w:val="26"/>
        </w:rPr>
        <w:lastRenderedPageBreak/>
        <w:t>en</w:t>
      </w:r>
      <w:r w:rsidR="00816180">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w:t>
      </w:r>
      <w:r w:rsidR="00816180">
        <w:rPr>
          <w:rFonts w:ascii="Tahoma" w:hAnsi="Tahoma" w:cs="Tahoma"/>
          <w:sz w:val="26"/>
          <w:szCs w:val="26"/>
        </w:rPr>
        <w:t xml:space="preserve">apostels se </w:t>
      </w:r>
      <w:r w:rsidRPr="00426801">
        <w:rPr>
          <w:rFonts w:ascii="Tahoma" w:hAnsi="Tahoma" w:cs="Tahoma"/>
          <w:sz w:val="26"/>
          <w:szCs w:val="26"/>
        </w:rPr>
        <w:t xml:space="preserve">briewe </w:t>
      </w:r>
      <w:r w:rsidR="00816180">
        <w:rPr>
          <w:rFonts w:ascii="Tahoma" w:hAnsi="Tahoma" w:cs="Tahoma"/>
          <w:sz w:val="26"/>
          <w:szCs w:val="26"/>
        </w:rPr>
        <w:t xml:space="preserve">   </w:t>
      </w:r>
      <w:r w:rsidRPr="00426801">
        <w:rPr>
          <w:rFonts w:ascii="Tahoma" w:hAnsi="Tahoma" w:cs="Tahoma"/>
          <w:sz w:val="26"/>
          <w:szCs w:val="26"/>
        </w:rPr>
        <w:t>geblaai</w:t>
      </w:r>
      <w:r w:rsidR="00816180">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p>
    <w:p w14:paraId="0419D0AF" w14:textId="77777777" w:rsidR="00816180" w:rsidRDefault="00816180" w:rsidP="00426801">
      <w:pPr>
        <w:ind w:left="851"/>
        <w:rPr>
          <w:rFonts w:ascii="Tahoma" w:hAnsi="Tahoma" w:cs="Tahoma"/>
          <w:sz w:val="26"/>
          <w:szCs w:val="26"/>
        </w:rPr>
      </w:pPr>
    </w:p>
    <w:p w14:paraId="27CDD2B7" w14:textId="6BE79C84" w:rsidR="00773367" w:rsidRPr="00426801" w:rsidRDefault="00816180" w:rsidP="00426801">
      <w:pPr>
        <w:ind w:left="851"/>
        <w:rPr>
          <w:rFonts w:ascii="Tahoma" w:hAnsi="Tahoma" w:cs="Tahoma"/>
          <w:sz w:val="26"/>
          <w:szCs w:val="26"/>
        </w:rPr>
      </w:pPr>
      <w:r>
        <w:rPr>
          <w:rFonts w:ascii="Tahoma" w:hAnsi="Tahoma" w:cs="Tahoma"/>
          <w:sz w:val="26"/>
          <w:szCs w:val="26"/>
        </w:rPr>
        <w:t xml:space="preserve">So   </w:t>
      </w:r>
      <w:r w:rsidR="00773367" w:rsidRPr="00426801">
        <w:rPr>
          <w:rFonts w:ascii="Tahoma" w:hAnsi="Tahoma" w:cs="Tahoma"/>
          <w:sz w:val="26"/>
          <w:szCs w:val="26"/>
        </w:rPr>
        <w:t>hier</w:t>
      </w:r>
      <w:r>
        <w:rPr>
          <w:rFonts w:ascii="Tahoma" w:hAnsi="Tahoma" w:cs="Tahoma"/>
          <w:sz w:val="26"/>
          <w:szCs w:val="26"/>
        </w:rPr>
        <w:t>-</w:t>
      </w:r>
      <w:r w:rsidR="00773367" w:rsidRPr="00426801">
        <w:rPr>
          <w:rFonts w:ascii="Tahoma" w:hAnsi="Tahoma" w:cs="Tahoma"/>
          <w:sz w:val="26"/>
          <w:szCs w:val="26"/>
        </w:rPr>
        <w:t xml:space="preserve">s ‘n paar voorbeelde </w:t>
      </w:r>
      <w:r w:rsidR="00426801">
        <w:rPr>
          <w:rFonts w:ascii="Tahoma" w:hAnsi="Tahoma" w:cs="Tahoma"/>
          <w:sz w:val="26"/>
          <w:szCs w:val="26"/>
        </w:rPr>
        <w:t xml:space="preserve">  </w:t>
      </w:r>
      <w:r w:rsidR="00773367" w:rsidRPr="00426801">
        <w:rPr>
          <w:rFonts w:ascii="Tahoma" w:hAnsi="Tahoma" w:cs="Tahoma"/>
          <w:sz w:val="26"/>
          <w:szCs w:val="26"/>
        </w:rPr>
        <w:t xml:space="preserve"> van hoe</w:t>
      </w:r>
      <w:r>
        <w:rPr>
          <w:rFonts w:ascii="Tahoma" w:hAnsi="Tahoma" w:cs="Tahoma"/>
          <w:sz w:val="26"/>
          <w:szCs w:val="26"/>
        </w:rPr>
        <w:t>-</w:t>
      </w:r>
      <w:proofErr w:type="spellStart"/>
      <w:r>
        <w:rPr>
          <w:rFonts w:ascii="Tahoma" w:hAnsi="Tahoma" w:cs="Tahoma"/>
          <w:sz w:val="26"/>
          <w:szCs w:val="26"/>
        </w:rPr>
        <w:t>it</w:t>
      </w:r>
      <w:proofErr w:type="spellEnd"/>
      <w:r>
        <w:rPr>
          <w:rFonts w:ascii="Tahoma" w:hAnsi="Tahoma" w:cs="Tahoma"/>
          <w:sz w:val="26"/>
          <w:szCs w:val="26"/>
        </w:rPr>
        <w:t xml:space="preserve"> lyk.</w:t>
      </w:r>
    </w:p>
    <w:p w14:paraId="25FDB93E" w14:textId="77777777" w:rsidR="00C406A8" w:rsidRPr="00426801" w:rsidRDefault="00C406A8" w:rsidP="00361253">
      <w:pPr>
        <w:rPr>
          <w:rFonts w:ascii="Tahoma" w:hAnsi="Tahoma" w:cs="Tahoma"/>
          <w:sz w:val="26"/>
          <w:szCs w:val="26"/>
        </w:rPr>
      </w:pPr>
    </w:p>
    <w:p w14:paraId="4DCF8418" w14:textId="77777777" w:rsidR="00C406A8" w:rsidRDefault="00C406A8" w:rsidP="00426801">
      <w:pPr>
        <w:ind w:left="851"/>
        <w:rPr>
          <w:rFonts w:ascii="Tahoma" w:hAnsi="Tahoma" w:cs="Tahoma"/>
          <w:sz w:val="26"/>
          <w:szCs w:val="26"/>
        </w:rPr>
      </w:pPr>
      <w:r>
        <w:rPr>
          <w:rFonts w:ascii="Tahoma" w:hAnsi="Tahoma" w:cs="Tahoma"/>
          <w:b/>
          <w:bCs/>
          <w:sz w:val="26"/>
          <w:szCs w:val="26"/>
        </w:rPr>
        <w:t>I</w:t>
      </w:r>
      <w:r w:rsidR="00532961" w:rsidRPr="00426801">
        <w:rPr>
          <w:rStyle w:val="FootnoteReference"/>
          <w:rFonts w:ascii="Tahoma" w:hAnsi="Tahoma" w:cs="Tahoma"/>
          <w:b/>
          <w:bCs/>
          <w:sz w:val="26"/>
          <w:szCs w:val="26"/>
        </w:rPr>
        <w:footnoteReference w:id="13"/>
      </w:r>
      <w:r w:rsidR="00773367" w:rsidRPr="00426801">
        <w:rPr>
          <w:rFonts w:ascii="Tahoma" w:hAnsi="Tahoma" w:cs="Tahoma"/>
          <w:b/>
          <w:bCs/>
          <w:sz w:val="26"/>
          <w:szCs w:val="26"/>
        </w:rPr>
        <w:t xml:space="preserve"> </w:t>
      </w:r>
      <w:r>
        <w:rPr>
          <w:rFonts w:ascii="Tahoma" w:hAnsi="Tahoma" w:cs="Tahoma"/>
          <w:sz w:val="26"/>
          <w:szCs w:val="26"/>
        </w:rPr>
        <w:t xml:space="preserve">Ons </w:t>
      </w:r>
      <w:r w:rsidR="00816ECF" w:rsidRPr="00426801">
        <w:rPr>
          <w:rFonts w:ascii="Tahoma" w:hAnsi="Tahoma" w:cs="Tahoma"/>
          <w:sz w:val="26"/>
          <w:szCs w:val="26"/>
        </w:rPr>
        <w:t>breek al meer met ons afgode</w:t>
      </w:r>
      <w:r>
        <w:rPr>
          <w:rFonts w:ascii="Tahoma" w:hAnsi="Tahoma" w:cs="Tahoma"/>
          <w:sz w:val="26"/>
          <w:szCs w:val="26"/>
        </w:rPr>
        <w:t>.</w:t>
      </w:r>
      <w:r w:rsidR="00816ECF" w:rsidRPr="00426801">
        <w:rPr>
          <w:rFonts w:ascii="Tahoma" w:hAnsi="Tahoma" w:cs="Tahoma"/>
          <w:sz w:val="26"/>
          <w:szCs w:val="26"/>
        </w:rPr>
        <w:t xml:space="preserve"> </w:t>
      </w:r>
      <w:r w:rsidR="00426801">
        <w:rPr>
          <w:rFonts w:ascii="Tahoma" w:hAnsi="Tahoma" w:cs="Tahoma"/>
          <w:sz w:val="26"/>
          <w:szCs w:val="26"/>
        </w:rPr>
        <w:t xml:space="preserve">  </w:t>
      </w:r>
    </w:p>
    <w:p w14:paraId="28CC34BC" w14:textId="77777777" w:rsidR="00C406A8" w:rsidRDefault="00C406A8" w:rsidP="00426801">
      <w:pPr>
        <w:ind w:left="851"/>
        <w:rPr>
          <w:rFonts w:ascii="Tahoma" w:hAnsi="Tahoma" w:cs="Tahoma"/>
          <w:sz w:val="26"/>
          <w:szCs w:val="26"/>
        </w:rPr>
      </w:pPr>
      <w:r>
        <w:rPr>
          <w:rFonts w:ascii="Tahoma" w:hAnsi="Tahoma" w:cs="Tahoma"/>
          <w:sz w:val="26"/>
          <w:szCs w:val="26"/>
        </w:rPr>
        <w:t xml:space="preserve">Dis </w:t>
      </w:r>
      <w:proofErr w:type="spellStart"/>
      <w:r>
        <w:rPr>
          <w:rFonts w:ascii="Tahoma" w:hAnsi="Tahoma" w:cs="Tahoma"/>
          <w:sz w:val="26"/>
          <w:szCs w:val="26"/>
        </w:rPr>
        <w:t>bv</w:t>
      </w:r>
      <w:proofErr w:type="spellEnd"/>
      <w:r>
        <w:rPr>
          <w:rFonts w:ascii="Tahoma" w:hAnsi="Tahoma" w:cs="Tahoma"/>
          <w:sz w:val="26"/>
          <w:szCs w:val="26"/>
        </w:rPr>
        <w:t xml:space="preserve"> </w:t>
      </w:r>
      <w:proofErr w:type="spellStart"/>
      <w:r w:rsidR="00816ECF" w:rsidRPr="00426801">
        <w:rPr>
          <w:rFonts w:ascii="Tahoma" w:hAnsi="Tahoma" w:cs="Tahoma"/>
          <w:sz w:val="26"/>
          <w:szCs w:val="26"/>
        </w:rPr>
        <w:t>Deut</w:t>
      </w:r>
      <w:proofErr w:type="spellEnd"/>
      <w:r w:rsidR="00816ECF" w:rsidRPr="00426801">
        <w:rPr>
          <w:rFonts w:ascii="Tahoma" w:hAnsi="Tahoma" w:cs="Tahoma"/>
          <w:sz w:val="26"/>
          <w:szCs w:val="26"/>
        </w:rPr>
        <w:t xml:space="preserve"> 6:14-15 </w:t>
      </w:r>
      <w:r w:rsidR="00426801">
        <w:rPr>
          <w:rFonts w:ascii="Tahoma" w:hAnsi="Tahoma" w:cs="Tahoma"/>
          <w:sz w:val="26"/>
          <w:szCs w:val="26"/>
        </w:rPr>
        <w:t xml:space="preserve">  </w:t>
      </w:r>
      <w:r w:rsidR="00816ECF" w:rsidRPr="00426801">
        <w:rPr>
          <w:rFonts w:ascii="Tahoma" w:hAnsi="Tahoma" w:cs="Tahoma"/>
          <w:sz w:val="26"/>
          <w:szCs w:val="26"/>
        </w:rPr>
        <w:t xml:space="preserve"> en </w:t>
      </w:r>
      <w:proofErr w:type="spellStart"/>
      <w:r w:rsidR="00816ECF" w:rsidRPr="00426801">
        <w:rPr>
          <w:rFonts w:ascii="Tahoma" w:hAnsi="Tahoma" w:cs="Tahoma"/>
          <w:sz w:val="26"/>
          <w:szCs w:val="26"/>
        </w:rPr>
        <w:t>Deut</w:t>
      </w:r>
      <w:proofErr w:type="spellEnd"/>
      <w:r w:rsidR="00816ECF" w:rsidRPr="00426801">
        <w:rPr>
          <w:rFonts w:ascii="Tahoma" w:hAnsi="Tahoma" w:cs="Tahoma"/>
          <w:sz w:val="26"/>
          <w:szCs w:val="26"/>
        </w:rPr>
        <w:t xml:space="preserve"> 7</w:t>
      </w:r>
      <w:r>
        <w:rPr>
          <w:rFonts w:ascii="Tahoma" w:hAnsi="Tahoma" w:cs="Tahoma"/>
          <w:sz w:val="26"/>
          <w:szCs w:val="26"/>
        </w:rPr>
        <w:t>.</w:t>
      </w:r>
      <w:r w:rsidR="00816ECF" w:rsidRPr="00426801">
        <w:rPr>
          <w:rFonts w:ascii="Tahoma" w:hAnsi="Tahoma" w:cs="Tahoma"/>
          <w:sz w:val="26"/>
          <w:szCs w:val="26"/>
        </w:rPr>
        <w:t xml:space="preserve"> </w:t>
      </w:r>
      <w:r w:rsidR="00426801">
        <w:rPr>
          <w:rFonts w:ascii="Tahoma" w:hAnsi="Tahoma" w:cs="Tahoma"/>
          <w:sz w:val="26"/>
          <w:szCs w:val="26"/>
        </w:rPr>
        <w:t xml:space="preserve">  </w:t>
      </w:r>
      <w:r w:rsidR="00816ECF" w:rsidRPr="00426801">
        <w:rPr>
          <w:rFonts w:ascii="Tahoma" w:hAnsi="Tahoma" w:cs="Tahoma"/>
          <w:sz w:val="26"/>
          <w:szCs w:val="26"/>
        </w:rPr>
        <w:t xml:space="preserve"> </w:t>
      </w:r>
    </w:p>
    <w:p w14:paraId="66748B89" w14:textId="77777777" w:rsidR="00C406A8" w:rsidRDefault="00C406A8" w:rsidP="00426801">
      <w:pPr>
        <w:ind w:left="851"/>
        <w:rPr>
          <w:rFonts w:ascii="Tahoma" w:hAnsi="Tahoma" w:cs="Tahoma"/>
          <w:sz w:val="26"/>
          <w:szCs w:val="26"/>
        </w:rPr>
      </w:pPr>
    </w:p>
    <w:p w14:paraId="0E3AE690" w14:textId="77777777" w:rsidR="00C406A8" w:rsidRDefault="00816ECF" w:rsidP="00426801">
      <w:pPr>
        <w:ind w:left="851"/>
        <w:rPr>
          <w:rFonts w:ascii="Tahoma" w:hAnsi="Tahoma" w:cs="Tahoma"/>
          <w:sz w:val="26"/>
          <w:szCs w:val="26"/>
        </w:rPr>
      </w:pPr>
      <w:r w:rsidRPr="00426801">
        <w:rPr>
          <w:rFonts w:ascii="Tahoma" w:hAnsi="Tahoma" w:cs="Tahoma"/>
          <w:sz w:val="26"/>
          <w:szCs w:val="26"/>
        </w:rPr>
        <w:t xml:space="preserve">Jesus wys in </w:t>
      </w:r>
      <w:r w:rsidR="00C406A8">
        <w:rPr>
          <w:rFonts w:ascii="Tahoma" w:hAnsi="Tahoma" w:cs="Tahoma"/>
          <w:sz w:val="26"/>
          <w:szCs w:val="26"/>
        </w:rPr>
        <w:t>sy</w:t>
      </w:r>
      <w:r w:rsidRPr="00426801">
        <w:rPr>
          <w:rFonts w:ascii="Tahoma" w:hAnsi="Tahoma" w:cs="Tahoma"/>
          <w:sz w:val="26"/>
          <w:szCs w:val="26"/>
        </w:rPr>
        <w:t xml:space="preserve"> Bergpredikasie </w:t>
      </w:r>
      <w:r w:rsidR="00426801">
        <w:rPr>
          <w:rFonts w:ascii="Tahoma" w:hAnsi="Tahoma" w:cs="Tahoma"/>
          <w:sz w:val="26"/>
          <w:szCs w:val="26"/>
        </w:rPr>
        <w:t xml:space="preserve">  </w:t>
      </w:r>
      <w:r w:rsidRPr="00426801">
        <w:rPr>
          <w:rFonts w:ascii="Tahoma" w:hAnsi="Tahoma" w:cs="Tahoma"/>
          <w:sz w:val="26"/>
          <w:szCs w:val="26"/>
        </w:rPr>
        <w:t xml:space="preserve"> </w:t>
      </w:r>
    </w:p>
    <w:p w14:paraId="52A00402" w14:textId="77777777" w:rsidR="00C406A8" w:rsidRDefault="00816ECF" w:rsidP="00426801">
      <w:pPr>
        <w:ind w:left="851"/>
        <w:rPr>
          <w:rFonts w:ascii="Tahoma" w:hAnsi="Tahoma" w:cs="Tahoma"/>
          <w:sz w:val="26"/>
          <w:szCs w:val="26"/>
        </w:rPr>
      </w:pPr>
      <w:r w:rsidRPr="00426801">
        <w:rPr>
          <w:rFonts w:ascii="Tahoma" w:hAnsi="Tahoma" w:cs="Tahoma"/>
          <w:sz w:val="26"/>
          <w:szCs w:val="26"/>
        </w:rPr>
        <w:t xml:space="preserve">dat afgode </w:t>
      </w:r>
      <w:r w:rsidR="00426801">
        <w:rPr>
          <w:rFonts w:ascii="Tahoma" w:hAnsi="Tahoma" w:cs="Tahoma"/>
          <w:sz w:val="26"/>
          <w:szCs w:val="26"/>
        </w:rPr>
        <w:t xml:space="preserve">  </w:t>
      </w:r>
      <w:r w:rsidRPr="00426801">
        <w:rPr>
          <w:rFonts w:ascii="Tahoma" w:hAnsi="Tahoma" w:cs="Tahoma"/>
          <w:sz w:val="26"/>
          <w:szCs w:val="26"/>
        </w:rPr>
        <w:t xml:space="preserve"> my smagting na rykdom </w:t>
      </w:r>
      <w:r w:rsidR="00C406A8">
        <w:rPr>
          <w:rFonts w:ascii="Tahoma" w:hAnsi="Tahoma" w:cs="Tahoma"/>
          <w:sz w:val="26"/>
          <w:szCs w:val="26"/>
        </w:rPr>
        <w:t>kan wees.</w:t>
      </w:r>
      <w:r w:rsidR="008413BD" w:rsidRPr="00426801">
        <w:rPr>
          <w:rStyle w:val="FootnoteReference"/>
          <w:rFonts w:ascii="Tahoma" w:hAnsi="Tahoma" w:cs="Tahoma"/>
          <w:sz w:val="26"/>
          <w:szCs w:val="26"/>
        </w:rPr>
        <w:footnoteReference w:id="14"/>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64B13261" w14:textId="77777777" w:rsidR="00C406A8" w:rsidRDefault="00816ECF" w:rsidP="00426801">
      <w:pPr>
        <w:ind w:left="851"/>
        <w:rPr>
          <w:rFonts w:ascii="Tahoma" w:hAnsi="Tahoma" w:cs="Tahoma"/>
          <w:sz w:val="26"/>
          <w:szCs w:val="26"/>
        </w:rPr>
      </w:pPr>
      <w:r w:rsidRPr="00426801">
        <w:rPr>
          <w:rFonts w:ascii="Tahoma" w:hAnsi="Tahoma" w:cs="Tahoma"/>
          <w:sz w:val="26"/>
          <w:szCs w:val="26"/>
        </w:rPr>
        <w:t xml:space="preserve">Of </w:t>
      </w:r>
      <w:r w:rsidR="00C406A8">
        <w:rPr>
          <w:rFonts w:ascii="Tahoma" w:hAnsi="Tahoma" w:cs="Tahoma"/>
          <w:sz w:val="26"/>
          <w:szCs w:val="26"/>
        </w:rPr>
        <w:t xml:space="preserve">my </w:t>
      </w:r>
      <w:r w:rsidRPr="00426801">
        <w:rPr>
          <w:rFonts w:ascii="Tahoma" w:hAnsi="Tahoma" w:cs="Tahoma"/>
          <w:sz w:val="26"/>
          <w:szCs w:val="26"/>
        </w:rPr>
        <w:t xml:space="preserve">bekommernis oor ons </w:t>
      </w:r>
      <w:r w:rsidR="00C406A8">
        <w:rPr>
          <w:rFonts w:ascii="Tahoma" w:hAnsi="Tahoma" w:cs="Tahoma"/>
          <w:sz w:val="26"/>
          <w:szCs w:val="26"/>
        </w:rPr>
        <w:t xml:space="preserve">finansiële </w:t>
      </w:r>
      <w:r w:rsidRPr="00426801">
        <w:rPr>
          <w:rFonts w:ascii="Tahoma" w:hAnsi="Tahoma" w:cs="Tahoma"/>
          <w:sz w:val="26"/>
          <w:szCs w:val="26"/>
        </w:rPr>
        <w:t>oorlewing</w:t>
      </w:r>
      <w:r w:rsidR="00C406A8">
        <w:rPr>
          <w:rFonts w:ascii="Tahoma" w:hAnsi="Tahoma" w:cs="Tahoma"/>
          <w:sz w:val="26"/>
          <w:szCs w:val="26"/>
        </w:rPr>
        <w:t>.</w:t>
      </w:r>
      <w:r w:rsidR="008413BD" w:rsidRPr="00426801">
        <w:rPr>
          <w:rStyle w:val="FootnoteReference"/>
          <w:rFonts w:ascii="Tahoma" w:hAnsi="Tahoma" w:cs="Tahoma"/>
          <w:sz w:val="26"/>
          <w:szCs w:val="26"/>
        </w:rPr>
        <w:footnoteReference w:id="15"/>
      </w:r>
      <w:r w:rsidR="008413BD" w:rsidRPr="00426801">
        <w:rPr>
          <w:rFonts w:ascii="Tahoma" w:hAnsi="Tahoma" w:cs="Tahoma"/>
          <w:sz w:val="26"/>
          <w:szCs w:val="26"/>
        </w:rPr>
        <w:t xml:space="preserve"> </w:t>
      </w:r>
      <w:r w:rsidR="00426801">
        <w:rPr>
          <w:rFonts w:ascii="Tahoma" w:hAnsi="Tahoma" w:cs="Tahoma"/>
          <w:sz w:val="26"/>
          <w:szCs w:val="26"/>
        </w:rPr>
        <w:t xml:space="preserve">  </w:t>
      </w:r>
      <w:r w:rsidR="008413BD" w:rsidRPr="00426801">
        <w:rPr>
          <w:rFonts w:ascii="Tahoma" w:hAnsi="Tahoma" w:cs="Tahoma"/>
          <w:sz w:val="26"/>
          <w:szCs w:val="26"/>
        </w:rPr>
        <w:t xml:space="preserve"> </w:t>
      </w:r>
    </w:p>
    <w:p w14:paraId="02A5E6BD" w14:textId="1A28E628" w:rsidR="00194BE8" w:rsidRPr="00426801" w:rsidRDefault="00C406A8" w:rsidP="00426801">
      <w:pPr>
        <w:ind w:left="851"/>
        <w:rPr>
          <w:rFonts w:ascii="Tahoma" w:hAnsi="Tahoma" w:cs="Tahoma"/>
          <w:sz w:val="26"/>
          <w:szCs w:val="26"/>
        </w:rPr>
      </w:pPr>
      <w:r>
        <w:rPr>
          <w:rFonts w:ascii="Tahoma" w:hAnsi="Tahoma" w:cs="Tahoma"/>
          <w:sz w:val="26"/>
          <w:szCs w:val="26"/>
        </w:rPr>
        <w:t>O</w:t>
      </w:r>
      <w:r w:rsidR="008413BD" w:rsidRPr="00426801">
        <w:rPr>
          <w:rFonts w:ascii="Tahoma" w:hAnsi="Tahoma" w:cs="Tahoma"/>
          <w:sz w:val="26"/>
          <w:szCs w:val="26"/>
        </w:rPr>
        <w:t>f aanvaarding deur mense.</w:t>
      </w:r>
      <w:r w:rsidR="008413BD" w:rsidRPr="00426801">
        <w:rPr>
          <w:rStyle w:val="FootnoteReference"/>
          <w:rFonts w:ascii="Tahoma" w:hAnsi="Tahoma" w:cs="Tahoma"/>
          <w:sz w:val="26"/>
          <w:szCs w:val="26"/>
        </w:rPr>
        <w:footnoteReference w:id="16"/>
      </w:r>
      <w:r w:rsidR="00816ECF" w:rsidRPr="00426801">
        <w:rPr>
          <w:rFonts w:ascii="Tahoma" w:hAnsi="Tahoma" w:cs="Tahoma"/>
          <w:sz w:val="26"/>
          <w:szCs w:val="26"/>
        </w:rPr>
        <w:t xml:space="preserve"> </w:t>
      </w:r>
    </w:p>
    <w:p w14:paraId="3009E570" w14:textId="06B3C8BE" w:rsidR="0017015B" w:rsidRPr="00426801" w:rsidRDefault="0017015B" w:rsidP="00426801">
      <w:pPr>
        <w:ind w:left="851"/>
        <w:rPr>
          <w:rFonts w:ascii="Tahoma" w:hAnsi="Tahoma" w:cs="Tahoma"/>
          <w:sz w:val="26"/>
          <w:szCs w:val="26"/>
        </w:rPr>
      </w:pPr>
    </w:p>
    <w:p w14:paraId="51FE58D0" w14:textId="77777777" w:rsidR="00834E90" w:rsidRDefault="006007AB" w:rsidP="00426801">
      <w:pPr>
        <w:ind w:left="851"/>
        <w:rPr>
          <w:rFonts w:ascii="Tahoma" w:hAnsi="Tahoma" w:cs="Tahoma"/>
          <w:sz w:val="26"/>
          <w:szCs w:val="26"/>
        </w:rPr>
      </w:pPr>
      <w:r>
        <w:rPr>
          <w:rFonts w:ascii="Tahoma" w:hAnsi="Tahoma" w:cs="Tahoma"/>
          <w:b/>
          <w:bCs/>
          <w:sz w:val="26"/>
          <w:szCs w:val="26"/>
        </w:rPr>
        <w:t>II</w:t>
      </w:r>
      <w:r w:rsidR="0017015B" w:rsidRPr="00426801">
        <w:rPr>
          <w:rStyle w:val="FootnoteReference"/>
          <w:rFonts w:ascii="Tahoma" w:hAnsi="Tahoma" w:cs="Tahoma"/>
          <w:b/>
          <w:bCs/>
          <w:sz w:val="26"/>
          <w:szCs w:val="26"/>
        </w:rPr>
        <w:footnoteReference w:id="17"/>
      </w:r>
      <w:r w:rsidR="0017015B" w:rsidRPr="00426801">
        <w:rPr>
          <w:rFonts w:ascii="Tahoma" w:hAnsi="Tahoma" w:cs="Tahoma"/>
          <w:b/>
          <w:bCs/>
          <w:sz w:val="26"/>
          <w:szCs w:val="26"/>
        </w:rPr>
        <w:t xml:space="preserve"> </w:t>
      </w:r>
      <w:r w:rsidR="00834E90" w:rsidRPr="00834E90">
        <w:rPr>
          <w:rFonts w:ascii="Tahoma" w:hAnsi="Tahoma" w:cs="Tahoma"/>
          <w:sz w:val="26"/>
          <w:szCs w:val="26"/>
        </w:rPr>
        <w:t>Ons breek al meer</w:t>
      </w:r>
      <w:r w:rsidR="00834E90">
        <w:rPr>
          <w:rFonts w:ascii="Tahoma" w:hAnsi="Tahoma" w:cs="Tahoma"/>
          <w:b/>
          <w:bCs/>
          <w:sz w:val="26"/>
          <w:szCs w:val="26"/>
        </w:rPr>
        <w:t xml:space="preserve"> </w:t>
      </w:r>
      <w:r w:rsidR="00834E90" w:rsidRPr="00834E90">
        <w:rPr>
          <w:rFonts w:ascii="Tahoma" w:hAnsi="Tahoma" w:cs="Tahoma"/>
          <w:sz w:val="26"/>
          <w:szCs w:val="26"/>
        </w:rPr>
        <w:t>me-d</w:t>
      </w:r>
      <w:r w:rsidR="0017015B" w:rsidRPr="00426801">
        <w:rPr>
          <w:rFonts w:ascii="Tahoma" w:hAnsi="Tahoma" w:cs="Tahoma"/>
          <w:sz w:val="26"/>
          <w:szCs w:val="26"/>
        </w:rPr>
        <w:t xml:space="preserve">ie </w:t>
      </w:r>
      <w:r w:rsidR="00296988" w:rsidRPr="00426801">
        <w:rPr>
          <w:rFonts w:ascii="Tahoma" w:hAnsi="Tahoma" w:cs="Tahoma"/>
          <w:sz w:val="26"/>
          <w:szCs w:val="26"/>
        </w:rPr>
        <w:t xml:space="preserve">huidige </w:t>
      </w:r>
      <w:r w:rsidR="006878D9" w:rsidRPr="00426801">
        <w:rPr>
          <w:rFonts w:ascii="Tahoma" w:hAnsi="Tahoma" w:cs="Tahoma"/>
          <w:sz w:val="26"/>
          <w:szCs w:val="26"/>
        </w:rPr>
        <w:t>wêreldse</w:t>
      </w:r>
      <w:r w:rsidR="00834E90">
        <w:rPr>
          <w:rFonts w:ascii="Tahoma" w:hAnsi="Tahoma" w:cs="Tahoma"/>
          <w:sz w:val="26"/>
          <w:szCs w:val="26"/>
        </w:rPr>
        <w:t>-</w:t>
      </w:r>
      <w:r w:rsidR="00296988" w:rsidRPr="00426801">
        <w:rPr>
          <w:rFonts w:ascii="Tahoma" w:hAnsi="Tahoma" w:cs="Tahoma"/>
          <w:sz w:val="26"/>
          <w:szCs w:val="26"/>
        </w:rPr>
        <w:t xml:space="preserve">dink </w:t>
      </w:r>
    </w:p>
    <w:p w14:paraId="52D68657" w14:textId="77777777" w:rsidR="00834E90" w:rsidRDefault="00296988" w:rsidP="00426801">
      <w:pPr>
        <w:ind w:left="851"/>
        <w:rPr>
          <w:rFonts w:ascii="Tahoma" w:hAnsi="Tahoma" w:cs="Tahoma"/>
          <w:sz w:val="26"/>
          <w:szCs w:val="26"/>
        </w:rPr>
      </w:pPr>
      <w:r w:rsidRPr="00426801">
        <w:rPr>
          <w:rFonts w:ascii="Tahoma" w:hAnsi="Tahoma" w:cs="Tahoma"/>
          <w:sz w:val="26"/>
          <w:szCs w:val="26"/>
        </w:rPr>
        <w:t xml:space="preserve">oor man-vrou rolle </w:t>
      </w:r>
      <w:r w:rsidR="00426801">
        <w:rPr>
          <w:rFonts w:ascii="Tahoma" w:hAnsi="Tahoma" w:cs="Tahoma"/>
          <w:sz w:val="26"/>
          <w:szCs w:val="26"/>
        </w:rPr>
        <w:t xml:space="preserve">  </w:t>
      </w:r>
      <w:r w:rsidRPr="00426801">
        <w:rPr>
          <w:rFonts w:ascii="Tahoma" w:hAnsi="Tahoma" w:cs="Tahoma"/>
          <w:sz w:val="26"/>
          <w:szCs w:val="26"/>
        </w:rPr>
        <w:t xml:space="preserve"> huwelik </w:t>
      </w:r>
      <w:r w:rsidR="00426801">
        <w:rPr>
          <w:rFonts w:ascii="Tahoma" w:hAnsi="Tahoma" w:cs="Tahoma"/>
          <w:sz w:val="26"/>
          <w:szCs w:val="26"/>
        </w:rPr>
        <w:t xml:space="preserve">  </w:t>
      </w:r>
      <w:r w:rsidRPr="00426801">
        <w:rPr>
          <w:rFonts w:ascii="Tahoma" w:hAnsi="Tahoma" w:cs="Tahoma"/>
          <w:sz w:val="26"/>
          <w:szCs w:val="26"/>
        </w:rPr>
        <w:t xml:space="preserve"> gesin </w:t>
      </w:r>
      <w:r w:rsidR="00426801">
        <w:rPr>
          <w:rFonts w:ascii="Tahoma" w:hAnsi="Tahoma" w:cs="Tahoma"/>
          <w:sz w:val="26"/>
          <w:szCs w:val="26"/>
        </w:rPr>
        <w:t xml:space="preserve">  </w:t>
      </w:r>
      <w:r w:rsidRPr="00426801">
        <w:rPr>
          <w:rFonts w:ascii="Tahoma" w:hAnsi="Tahoma" w:cs="Tahoma"/>
          <w:sz w:val="26"/>
          <w:szCs w:val="26"/>
        </w:rPr>
        <w:t xml:space="preserve"> </w:t>
      </w:r>
      <w:proofErr w:type="spellStart"/>
      <w:r w:rsidRPr="00426801">
        <w:rPr>
          <w:rFonts w:ascii="Tahoma" w:hAnsi="Tahoma" w:cs="Tahoma"/>
          <w:sz w:val="26"/>
          <w:szCs w:val="26"/>
        </w:rPr>
        <w:t>kinder</w:t>
      </w:r>
      <w:proofErr w:type="spellEnd"/>
      <w:r w:rsidRPr="00426801">
        <w:rPr>
          <w:rFonts w:ascii="Tahoma" w:hAnsi="Tahoma" w:cs="Tahoma"/>
          <w:sz w:val="26"/>
          <w:szCs w:val="26"/>
        </w:rPr>
        <w:t xml:space="preserve">-opvoeding </w:t>
      </w:r>
      <w:r w:rsidR="00426801">
        <w:rPr>
          <w:rFonts w:ascii="Tahoma" w:hAnsi="Tahoma" w:cs="Tahoma"/>
          <w:sz w:val="26"/>
          <w:szCs w:val="26"/>
        </w:rPr>
        <w:t xml:space="preserve">  </w:t>
      </w:r>
      <w:r w:rsidRPr="00426801">
        <w:rPr>
          <w:rFonts w:ascii="Tahoma" w:hAnsi="Tahoma" w:cs="Tahoma"/>
          <w:sz w:val="26"/>
          <w:szCs w:val="26"/>
        </w:rPr>
        <w:t xml:space="preserve"> </w:t>
      </w:r>
    </w:p>
    <w:p w14:paraId="2FD9BC7E" w14:textId="77777777" w:rsidR="00834E90" w:rsidRDefault="00296988" w:rsidP="00426801">
      <w:pPr>
        <w:ind w:left="851"/>
        <w:rPr>
          <w:rFonts w:ascii="Tahoma" w:hAnsi="Tahoma" w:cs="Tahoma"/>
          <w:sz w:val="26"/>
          <w:szCs w:val="26"/>
        </w:rPr>
      </w:pPr>
      <w:r w:rsidRPr="00426801">
        <w:rPr>
          <w:rFonts w:ascii="Tahoma" w:hAnsi="Tahoma" w:cs="Tahoma"/>
          <w:sz w:val="26"/>
          <w:szCs w:val="26"/>
        </w:rPr>
        <w:t xml:space="preserve">politiek </w:t>
      </w:r>
      <w:r w:rsidR="00426801">
        <w:rPr>
          <w:rFonts w:ascii="Tahoma" w:hAnsi="Tahoma" w:cs="Tahoma"/>
          <w:sz w:val="26"/>
          <w:szCs w:val="26"/>
        </w:rPr>
        <w:t xml:space="preserve">  </w:t>
      </w:r>
      <w:r w:rsidRPr="00426801">
        <w:rPr>
          <w:rFonts w:ascii="Tahoma" w:hAnsi="Tahoma" w:cs="Tahoma"/>
          <w:sz w:val="26"/>
          <w:szCs w:val="26"/>
        </w:rPr>
        <w:t xml:space="preserve"> modes </w:t>
      </w:r>
      <w:r w:rsidR="00426801">
        <w:rPr>
          <w:rFonts w:ascii="Tahoma" w:hAnsi="Tahoma" w:cs="Tahoma"/>
          <w:sz w:val="26"/>
          <w:szCs w:val="26"/>
        </w:rPr>
        <w:t xml:space="preserve">  </w:t>
      </w:r>
      <w:r w:rsidRPr="00426801">
        <w:rPr>
          <w:rFonts w:ascii="Tahoma" w:hAnsi="Tahoma" w:cs="Tahoma"/>
          <w:sz w:val="26"/>
          <w:szCs w:val="26"/>
        </w:rPr>
        <w:t xml:space="preserve"> musiek</w:t>
      </w:r>
      <w:r w:rsidR="00834E90">
        <w:rPr>
          <w:rFonts w:ascii="Tahoma" w:hAnsi="Tahoma" w:cs="Tahoma"/>
          <w:sz w:val="26"/>
          <w:szCs w:val="26"/>
        </w:rPr>
        <w:t xml:space="preserve">.   </w:t>
      </w:r>
    </w:p>
    <w:p w14:paraId="4102C5A6" w14:textId="77777777" w:rsidR="00834E90" w:rsidRDefault="00834E90" w:rsidP="00426801">
      <w:pPr>
        <w:ind w:left="851"/>
        <w:rPr>
          <w:rFonts w:ascii="Tahoma" w:hAnsi="Tahoma" w:cs="Tahoma"/>
          <w:sz w:val="26"/>
          <w:szCs w:val="26"/>
        </w:rPr>
      </w:pPr>
    </w:p>
    <w:p w14:paraId="20B356A1" w14:textId="77777777" w:rsidR="00834E90" w:rsidRDefault="00834E90" w:rsidP="00426801">
      <w:pPr>
        <w:ind w:left="851"/>
        <w:rPr>
          <w:rFonts w:ascii="Tahoma" w:hAnsi="Tahoma" w:cs="Tahoma"/>
          <w:sz w:val="26"/>
          <w:szCs w:val="26"/>
        </w:rPr>
      </w:pPr>
      <w:r>
        <w:rPr>
          <w:rFonts w:ascii="Tahoma" w:hAnsi="Tahoma" w:cs="Tahoma"/>
          <w:sz w:val="26"/>
          <w:szCs w:val="26"/>
        </w:rPr>
        <w:t xml:space="preserve">Jak 4:4 en 1Joh 2:15-17   byvoorbeeld   wys ons    </w:t>
      </w:r>
    </w:p>
    <w:p w14:paraId="52624934" w14:textId="77777777" w:rsidR="00834E90" w:rsidRDefault="00834E90" w:rsidP="00426801">
      <w:pPr>
        <w:ind w:left="851"/>
        <w:rPr>
          <w:rFonts w:ascii="Tahoma" w:hAnsi="Tahoma" w:cs="Tahoma"/>
          <w:sz w:val="26"/>
          <w:szCs w:val="26"/>
        </w:rPr>
      </w:pPr>
      <w:r>
        <w:rPr>
          <w:rFonts w:ascii="Tahoma" w:hAnsi="Tahoma" w:cs="Tahoma"/>
          <w:sz w:val="26"/>
          <w:szCs w:val="26"/>
        </w:rPr>
        <w:t>om te dink     soos-</w:t>
      </w:r>
      <w:proofErr w:type="spellStart"/>
      <w:r>
        <w:rPr>
          <w:rFonts w:ascii="Tahoma" w:hAnsi="Tahoma" w:cs="Tahoma"/>
          <w:sz w:val="26"/>
          <w:szCs w:val="26"/>
        </w:rPr>
        <w:t>ie</w:t>
      </w:r>
      <w:proofErr w:type="spellEnd"/>
      <w:r>
        <w:rPr>
          <w:rFonts w:ascii="Tahoma" w:hAnsi="Tahoma" w:cs="Tahoma"/>
          <w:sz w:val="26"/>
          <w:szCs w:val="26"/>
        </w:rPr>
        <w:t xml:space="preserve"> wêreld dink   </w:t>
      </w:r>
    </w:p>
    <w:p w14:paraId="3A28C657" w14:textId="4B608F32" w:rsidR="0017015B" w:rsidRPr="00426801" w:rsidRDefault="00834E90" w:rsidP="00426801">
      <w:pPr>
        <w:ind w:left="851"/>
        <w:rPr>
          <w:rFonts w:ascii="Tahoma" w:hAnsi="Tahoma" w:cs="Tahoma"/>
          <w:sz w:val="26"/>
          <w:szCs w:val="26"/>
        </w:rPr>
      </w:pPr>
      <w:r>
        <w:rPr>
          <w:rFonts w:ascii="Tahoma" w:hAnsi="Tahoma" w:cs="Tahoma"/>
          <w:sz w:val="26"/>
          <w:szCs w:val="26"/>
        </w:rPr>
        <w:t xml:space="preserve">is ook afgodery. </w:t>
      </w:r>
    </w:p>
    <w:p w14:paraId="37014A81" w14:textId="77777777" w:rsidR="00194BE8" w:rsidRPr="00426801" w:rsidRDefault="00194BE8" w:rsidP="00426801">
      <w:pPr>
        <w:ind w:left="851"/>
        <w:rPr>
          <w:rFonts w:ascii="Tahoma" w:hAnsi="Tahoma" w:cs="Tahoma"/>
          <w:sz w:val="26"/>
          <w:szCs w:val="26"/>
        </w:rPr>
      </w:pPr>
    </w:p>
    <w:p w14:paraId="1E964041" w14:textId="4BBD6B0A" w:rsidR="00DC491A" w:rsidRDefault="00DB4909" w:rsidP="00426801">
      <w:pPr>
        <w:ind w:left="851"/>
        <w:rPr>
          <w:rFonts w:ascii="Tahoma" w:hAnsi="Tahoma" w:cs="Tahoma"/>
          <w:sz w:val="26"/>
          <w:szCs w:val="26"/>
        </w:rPr>
      </w:pPr>
      <w:r>
        <w:rPr>
          <w:rFonts w:ascii="Tahoma" w:hAnsi="Tahoma" w:cs="Tahoma"/>
          <w:b/>
          <w:bCs/>
          <w:sz w:val="26"/>
          <w:szCs w:val="26"/>
        </w:rPr>
        <w:t>III</w:t>
      </w:r>
      <w:r w:rsidR="009C4DC6" w:rsidRPr="00426801">
        <w:rPr>
          <w:rFonts w:ascii="Tahoma" w:hAnsi="Tahoma" w:cs="Tahoma"/>
          <w:b/>
          <w:bCs/>
          <w:sz w:val="26"/>
          <w:szCs w:val="26"/>
        </w:rPr>
        <w:t xml:space="preserve"> </w:t>
      </w:r>
      <w:r w:rsidR="00954575">
        <w:rPr>
          <w:rFonts w:ascii="Tahoma" w:hAnsi="Tahoma" w:cs="Tahoma"/>
          <w:sz w:val="26"/>
          <w:szCs w:val="26"/>
        </w:rPr>
        <w:t xml:space="preserve">Ons </w:t>
      </w:r>
      <w:r w:rsidR="009C4DC6" w:rsidRPr="00426801">
        <w:rPr>
          <w:rFonts w:ascii="Tahoma" w:hAnsi="Tahoma" w:cs="Tahoma"/>
          <w:sz w:val="26"/>
          <w:szCs w:val="26"/>
        </w:rPr>
        <w:t xml:space="preserve">sal ook met ons kinders praat </w:t>
      </w:r>
      <w:r w:rsidR="00426801">
        <w:rPr>
          <w:rFonts w:ascii="Tahoma" w:hAnsi="Tahoma" w:cs="Tahoma"/>
          <w:sz w:val="26"/>
          <w:szCs w:val="26"/>
        </w:rPr>
        <w:t xml:space="preserve">  </w:t>
      </w:r>
      <w:r w:rsidR="009C4DC6" w:rsidRPr="00426801">
        <w:rPr>
          <w:rFonts w:ascii="Tahoma" w:hAnsi="Tahoma" w:cs="Tahoma"/>
          <w:sz w:val="26"/>
          <w:szCs w:val="26"/>
        </w:rPr>
        <w:t xml:space="preserve"> </w:t>
      </w:r>
    </w:p>
    <w:p w14:paraId="75F1F966" w14:textId="77777777" w:rsidR="00DC491A" w:rsidRDefault="009C4DC6" w:rsidP="00DC491A">
      <w:pPr>
        <w:ind w:left="1134"/>
        <w:rPr>
          <w:rFonts w:ascii="Tahoma" w:hAnsi="Tahoma" w:cs="Tahoma"/>
          <w:sz w:val="26"/>
          <w:szCs w:val="26"/>
        </w:rPr>
      </w:pPr>
      <w:r w:rsidRPr="00426801">
        <w:rPr>
          <w:rFonts w:ascii="Tahoma" w:hAnsi="Tahoma" w:cs="Tahoma"/>
          <w:sz w:val="26"/>
          <w:szCs w:val="26"/>
        </w:rPr>
        <w:t xml:space="preserve">veral as hulle groter word </w:t>
      </w:r>
      <w:r w:rsidR="00426801">
        <w:rPr>
          <w:rFonts w:ascii="Tahoma" w:hAnsi="Tahoma" w:cs="Tahoma"/>
          <w:sz w:val="26"/>
          <w:szCs w:val="26"/>
        </w:rPr>
        <w:t xml:space="preserve">  </w:t>
      </w:r>
      <w:r w:rsidRPr="00426801">
        <w:rPr>
          <w:rFonts w:ascii="Tahoma" w:hAnsi="Tahoma" w:cs="Tahoma"/>
          <w:sz w:val="26"/>
          <w:szCs w:val="26"/>
        </w:rPr>
        <w:t xml:space="preserve"> </w:t>
      </w:r>
    </w:p>
    <w:p w14:paraId="2C42F71C" w14:textId="77777777" w:rsidR="00DC491A" w:rsidRDefault="009C4DC6" w:rsidP="00DC491A">
      <w:pPr>
        <w:ind w:left="851"/>
        <w:rPr>
          <w:rFonts w:ascii="Tahoma" w:hAnsi="Tahoma" w:cs="Tahoma"/>
          <w:sz w:val="26"/>
          <w:szCs w:val="26"/>
        </w:rPr>
      </w:pPr>
      <w:r w:rsidRPr="00426801">
        <w:rPr>
          <w:rFonts w:ascii="Tahoma" w:hAnsi="Tahoma" w:cs="Tahoma"/>
          <w:sz w:val="26"/>
          <w:szCs w:val="26"/>
        </w:rPr>
        <w:t>oor verhoudings</w:t>
      </w:r>
      <w:r w:rsidR="00DC491A">
        <w:rPr>
          <w:rFonts w:ascii="Tahoma" w:hAnsi="Tahoma" w:cs="Tahoma"/>
          <w:sz w:val="26"/>
          <w:szCs w:val="26"/>
        </w:rPr>
        <w:t xml:space="preserve">. </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70C7BD57" w14:textId="77777777" w:rsidR="00DC491A" w:rsidRDefault="00DC491A" w:rsidP="00DC491A">
      <w:pPr>
        <w:ind w:left="851"/>
        <w:rPr>
          <w:rFonts w:ascii="Tahoma" w:hAnsi="Tahoma" w:cs="Tahoma"/>
          <w:sz w:val="26"/>
          <w:szCs w:val="26"/>
        </w:rPr>
      </w:pPr>
    </w:p>
    <w:p w14:paraId="531D915E" w14:textId="77777777" w:rsidR="00DC491A" w:rsidRDefault="00DC491A" w:rsidP="00DC491A">
      <w:pPr>
        <w:ind w:left="851"/>
        <w:rPr>
          <w:rFonts w:ascii="Tahoma" w:hAnsi="Tahoma" w:cs="Tahoma"/>
          <w:sz w:val="26"/>
          <w:szCs w:val="26"/>
        </w:rPr>
      </w:pPr>
      <w:r>
        <w:rPr>
          <w:rFonts w:ascii="Tahoma" w:hAnsi="Tahoma" w:cs="Tahoma"/>
          <w:sz w:val="26"/>
          <w:szCs w:val="26"/>
        </w:rPr>
        <w:t>D</w:t>
      </w:r>
      <w:r w:rsidR="009C4DC6" w:rsidRPr="00426801">
        <w:rPr>
          <w:rFonts w:ascii="Tahoma" w:hAnsi="Tahoma" w:cs="Tahoma"/>
          <w:sz w:val="26"/>
          <w:szCs w:val="26"/>
        </w:rPr>
        <w:t xml:space="preserve">ie ouens </w:t>
      </w:r>
      <w:r w:rsidR="00426801">
        <w:rPr>
          <w:rFonts w:ascii="Tahoma" w:hAnsi="Tahoma" w:cs="Tahoma"/>
          <w:sz w:val="26"/>
          <w:szCs w:val="26"/>
        </w:rPr>
        <w:t xml:space="preserve">  </w:t>
      </w:r>
      <w:r w:rsidR="009C4DC6" w:rsidRPr="00426801">
        <w:rPr>
          <w:rFonts w:ascii="Tahoma" w:hAnsi="Tahoma" w:cs="Tahoma"/>
          <w:sz w:val="26"/>
          <w:szCs w:val="26"/>
        </w:rPr>
        <w:t xml:space="preserve"> met wie hulle dalk wil trou </w:t>
      </w:r>
    </w:p>
    <w:p w14:paraId="1C031753" w14:textId="77777777" w:rsidR="00DC491A" w:rsidRDefault="00DC491A" w:rsidP="00DC491A">
      <w:pPr>
        <w:ind w:left="851"/>
        <w:rPr>
          <w:rFonts w:ascii="Tahoma" w:hAnsi="Tahoma" w:cs="Tahoma"/>
          <w:sz w:val="26"/>
          <w:szCs w:val="26"/>
        </w:rPr>
      </w:pPr>
      <w:r>
        <w:rPr>
          <w:rFonts w:ascii="Tahoma" w:hAnsi="Tahoma" w:cs="Tahoma"/>
          <w:sz w:val="26"/>
          <w:szCs w:val="26"/>
        </w:rPr>
        <w:t xml:space="preserve">moet </w:t>
      </w:r>
      <w:r w:rsidR="009C4DC6" w:rsidRPr="00426801">
        <w:rPr>
          <w:rFonts w:ascii="Tahoma" w:hAnsi="Tahoma" w:cs="Tahoma"/>
          <w:sz w:val="26"/>
          <w:szCs w:val="26"/>
        </w:rPr>
        <w:t>wedergebore wees</w:t>
      </w:r>
      <w:r>
        <w:rPr>
          <w:rFonts w:ascii="Tahoma" w:hAnsi="Tahoma" w:cs="Tahoma"/>
          <w:sz w:val="26"/>
          <w:szCs w:val="26"/>
        </w:rPr>
        <w:t>.</w:t>
      </w:r>
      <w:r w:rsidR="009C4DC6" w:rsidRPr="00426801">
        <w:rPr>
          <w:rFonts w:ascii="Tahoma" w:hAnsi="Tahoma" w:cs="Tahoma"/>
          <w:sz w:val="26"/>
          <w:szCs w:val="26"/>
        </w:rPr>
        <w:t xml:space="preserve"> </w:t>
      </w:r>
      <w:r w:rsidR="00426801">
        <w:rPr>
          <w:rFonts w:ascii="Tahoma" w:hAnsi="Tahoma" w:cs="Tahoma"/>
          <w:sz w:val="26"/>
          <w:szCs w:val="26"/>
        </w:rPr>
        <w:t xml:space="preserve">  </w:t>
      </w:r>
      <w:r w:rsidR="009C4DC6" w:rsidRPr="00426801">
        <w:rPr>
          <w:rFonts w:ascii="Tahoma" w:hAnsi="Tahoma" w:cs="Tahoma"/>
          <w:sz w:val="26"/>
          <w:szCs w:val="26"/>
        </w:rPr>
        <w:t xml:space="preserve"> </w:t>
      </w:r>
    </w:p>
    <w:p w14:paraId="332D48CC" w14:textId="228C9C4D" w:rsidR="00251B08" w:rsidRPr="00426801" w:rsidRDefault="009C4DC6" w:rsidP="002C1CCD">
      <w:pPr>
        <w:ind w:left="851"/>
        <w:rPr>
          <w:rFonts w:ascii="Tahoma" w:hAnsi="Tahoma" w:cs="Tahoma"/>
          <w:sz w:val="26"/>
          <w:szCs w:val="26"/>
        </w:rPr>
      </w:pPr>
      <w:r w:rsidRPr="00426801">
        <w:rPr>
          <w:rFonts w:ascii="Tahoma" w:hAnsi="Tahoma" w:cs="Tahoma"/>
          <w:sz w:val="26"/>
          <w:szCs w:val="26"/>
        </w:rPr>
        <w:t xml:space="preserve">Dis </w:t>
      </w:r>
      <w:proofErr w:type="spellStart"/>
      <w:r w:rsidRPr="00426801">
        <w:rPr>
          <w:rFonts w:ascii="Tahoma" w:hAnsi="Tahoma" w:cs="Tahoma"/>
          <w:sz w:val="26"/>
          <w:szCs w:val="26"/>
        </w:rPr>
        <w:t>Deut</w:t>
      </w:r>
      <w:proofErr w:type="spellEnd"/>
      <w:r w:rsidRPr="00426801">
        <w:rPr>
          <w:rFonts w:ascii="Tahoma" w:hAnsi="Tahoma" w:cs="Tahoma"/>
          <w:sz w:val="26"/>
          <w:szCs w:val="26"/>
        </w:rPr>
        <w:t xml:space="preserve"> 7:1-4</w:t>
      </w:r>
      <w:r w:rsidR="00DC491A">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10895260" w14:textId="77777777" w:rsidR="00E47A9D" w:rsidRDefault="00E47A9D" w:rsidP="00426801">
      <w:pPr>
        <w:ind w:left="851"/>
        <w:rPr>
          <w:rFonts w:ascii="Tahoma" w:hAnsi="Tahoma" w:cs="Tahoma"/>
          <w:sz w:val="26"/>
          <w:szCs w:val="26"/>
        </w:rPr>
      </w:pPr>
      <w:r>
        <w:rPr>
          <w:rFonts w:ascii="Tahoma" w:hAnsi="Tahoma" w:cs="Tahoma"/>
          <w:b/>
          <w:bCs/>
          <w:sz w:val="26"/>
          <w:szCs w:val="26"/>
        </w:rPr>
        <w:lastRenderedPageBreak/>
        <w:t>IV</w:t>
      </w:r>
      <w:r w:rsidR="00532961" w:rsidRPr="00426801">
        <w:rPr>
          <w:rStyle w:val="FootnoteReference"/>
          <w:rFonts w:ascii="Tahoma" w:hAnsi="Tahoma" w:cs="Tahoma"/>
          <w:b/>
          <w:bCs/>
          <w:sz w:val="26"/>
          <w:szCs w:val="26"/>
        </w:rPr>
        <w:footnoteReference w:id="18"/>
      </w:r>
      <w:r w:rsidR="00251B08" w:rsidRPr="00426801">
        <w:rPr>
          <w:rFonts w:ascii="Tahoma" w:hAnsi="Tahoma" w:cs="Tahoma"/>
          <w:b/>
          <w:bCs/>
          <w:sz w:val="26"/>
          <w:szCs w:val="26"/>
        </w:rPr>
        <w:t xml:space="preserve"> </w:t>
      </w:r>
      <w:r>
        <w:rPr>
          <w:rFonts w:ascii="Tahoma" w:hAnsi="Tahoma" w:cs="Tahoma"/>
          <w:sz w:val="26"/>
          <w:szCs w:val="26"/>
        </w:rPr>
        <w:t>Ons</w:t>
      </w:r>
      <w:r w:rsidR="009254D6" w:rsidRPr="00426801">
        <w:rPr>
          <w:rFonts w:ascii="Tahoma" w:hAnsi="Tahoma" w:cs="Tahoma"/>
          <w:sz w:val="26"/>
          <w:szCs w:val="26"/>
        </w:rPr>
        <w:t xml:space="preserve"> soek ook </w:t>
      </w:r>
      <w:r>
        <w:rPr>
          <w:rFonts w:ascii="Tahoma" w:hAnsi="Tahoma" w:cs="Tahoma"/>
          <w:sz w:val="26"/>
          <w:szCs w:val="26"/>
        </w:rPr>
        <w:t xml:space="preserve">‘n </w:t>
      </w:r>
      <w:r w:rsidR="009254D6" w:rsidRPr="00426801">
        <w:rPr>
          <w:rFonts w:ascii="Tahoma" w:hAnsi="Tahoma" w:cs="Tahoma"/>
          <w:sz w:val="26"/>
          <w:szCs w:val="26"/>
        </w:rPr>
        <w:t>God-gesentreerd</w:t>
      </w:r>
      <w:r>
        <w:rPr>
          <w:rFonts w:ascii="Tahoma" w:hAnsi="Tahoma" w:cs="Tahoma"/>
          <w:sz w:val="26"/>
          <w:szCs w:val="26"/>
        </w:rPr>
        <w:t>e</w:t>
      </w:r>
      <w:r w:rsidR="009254D6" w:rsidRPr="00426801">
        <w:rPr>
          <w:rFonts w:ascii="Tahoma" w:hAnsi="Tahoma" w:cs="Tahoma"/>
          <w:sz w:val="26"/>
          <w:szCs w:val="26"/>
        </w:rPr>
        <w:t xml:space="preserve"> </w:t>
      </w:r>
      <w:r w:rsidR="00426801">
        <w:rPr>
          <w:rFonts w:ascii="Tahoma" w:hAnsi="Tahoma" w:cs="Tahoma"/>
          <w:sz w:val="26"/>
          <w:szCs w:val="26"/>
        </w:rPr>
        <w:t xml:space="preserve"> </w:t>
      </w:r>
    </w:p>
    <w:p w14:paraId="6055C04C" w14:textId="77777777" w:rsidR="00E47A9D" w:rsidRDefault="009254D6" w:rsidP="00426801">
      <w:pPr>
        <w:ind w:left="851"/>
        <w:rPr>
          <w:rFonts w:ascii="Tahoma" w:hAnsi="Tahoma" w:cs="Tahoma"/>
          <w:sz w:val="26"/>
          <w:szCs w:val="26"/>
        </w:rPr>
      </w:pPr>
      <w:r w:rsidRPr="00426801">
        <w:rPr>
          <w:rFonts w:ascii="Tahoma" w:hAnsi="Tahoma" w:cs="Tahoma"/>
          <w:sz w:val="26"/>
          <w:szCs w:val="26"/>
        </w:rPr>
        <w:t xml:space="preserve">Woord-gefundeerde </w:t>
      </w:r>
      <w:r w:rsidR="00E47A9D">
        <w:rPr>
          <w:rFonts w:ascii="Tahoma" w:hAnsi="Tahoma" w:cs="Tahoma"/>
          <w:sz w:val="26"/>
          <w:szCs w:val="26"/>
        </w:rPr>
        <w:t xml:space="preserve">   </w:t>
      </w:r>
      <w:r w:rsidRPr="00426801">
        <w:rPr>
          <w:rFonts w:ascii="Tahoma" w:hAnsi="Tahoma" w:cs="Tahoma"/>
          <w:sz w:val="26"/>
          <w:szCs w:val="26"/>
        </w:rPr>
        <w:t xml:space="preserve">erediens </w:t>
      </w:r>
      <w:r w:rsidR="00426801">
        <w:rPr>
          <w:rFonts w:ascii="Tahoma" w:hAnsi="Tahoma" w:cs="Tahoma"/>
          <w:sz w:val="26"/>
          <w:szCs w:val="26"/>
        </w:rPr>
        <w:t xml:space="preserve">  </w:t>
      </w:r>
      <w:r w:rsidRPr="00426801">
        <w:rPr>
          <w:rFonts w:ascii="Tahoma" w:hAnsi="Tahoma" w:cs="Tahoma"/>
          <w:sz w:val="26"/>
          <w:szCs w:val="26"/>
        </w:rPr>
        <w:t xml:space="preserve"> en ‘n gemeente</w:t>
      </w:r>
      <w:r w:rsidR="00E47A9D">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3E3ED440" w14:textId="77777777" w:rsidR="00E47A9D" w:rsidRDefault="009254D6" w:rsidP="00426801">
      <w:pPr>
        <w:ind w:left="851"/>
        <w:rPr>
          <w:rFonts w:ascii="Tahoma" w:hAnsi="Tahoma" w:cs="Tahoma"/>
          <w:sz w:val="26"/>
          <w:szCs w:val="26"/>
        </w:rPr>
      </w:pPr>
      <w:r w:rsidRPr="00426801">
        <w:rPr>
          <w:rFonts w:ascii="Tahoma" w:hAnsi="Tahoma" w:cs="Tahoma"/>
          <w:sz w:val="26"/>
          <w:szCs w:val="26"/>
        </w:rPr>
        <w:t xml:space="preserve">En nie een </w:t>
      </w:r>
      <w:r w:rsidR="00426801">
        <w:rPr>
          <w:rFonts w:ascii="Tahoma" w:hAnsi="Tahoma" w:cs="Tahoma"/>
          <w:sz w:val="26"/>
          <w:szCs w:val="26"/>
        </w:rPr>
        <w:t xml:space="preserve">  </w:t>
      </w:r>
      <w:r w:rsidRPr="00426801">
        <w:rPr>
          <w:rFonts w:ascii="Tahoma" w:hAnsi="Tahoma" w:cs="Tahoma"/>
          <w:sz w:val="26"/>
          <w:szCs w:val="26"/>
        </w:rPr>
        <w:t xml:space="preserve"> </w:t>
      </w:r>
    </w:p>
    <w:p w14:paraId="413D5F39" w14:textId="77777777" w:rsidR="00E47A9D" w:rsidRDefault="00080466" w:rsidP="00426801">
      <w:pPr>
        <w:ind w:left="851"/>
        <w:rPr>
          <w:rFonts w:ascii="Tahoma" w:hAnsi="Tahoma" w:cs="Tahoma"/>
          <w:i/>
          <w:iCs/>
          <w:sz w:val="26"/>
          <w:szCs w:val="26"/>
        </w:rPr>
      </w:pPr>
      <w:r w:rsidRPr="00426801">
        <w:rPr>
          <w:rFonts w:ascii="Tahoma" w:hAnsi="Tahoma" w:cs="Tahoma"/>
          <w:i/>
          <w:iCs/>
          <w:sz w:val="26"/>
          <w:szCs w:val="26"/>
        </w:rPr>
        <w:t xml:space="preserve">“wat op ons goeddunke </w:t>
      </w:r>
    </w:p>
    <w:p w14:paraId="08007850" w14:textId="77777777" w:rsidR="00E47A9D" w:rsidRDefault="00080466" w:rsidP="00426801">
      <w:pPr>
        <w:ind w:left="851"/>
        <w:rPr>
          <w:rFonts w:ascii="Tahoma" w:hAnsi="Tahoma" w:cs="Tahoma"/>
          <w:sz w:val="26"/>
          <w:szCs w:val="26"/>
        </w:rPr>
      </w:pPr>
      <w:r w:rsidRPr="00426801">
        <w:rPr>
          <w:rFonts w:ascii="Tahoma" w:hAnsi="Tahoma" w:cs="Tahoma"/>
          <w:i/>
          <w:iCs/>
          <w:sz w:val="26"/>
          <w:szCs w:val="26"/>
        </w:rPr>
        <w:t xml:space="preserve">of op oorgelewerde gebruike </w:t>
      </w:r>
      <w:r w:rsidR="00E47A9D">
        <w:rPr>
          <w:rFonts w:ascii="Tahoma" w:hAnsi="Tahoma" w:cs="Tahoma"/>
          <w:i/>
          <w:iCs/>
          <w:sz w:val="26"/>
          <w:szCs w:val="26"/>
        </w:rPr>
        <w:t xml:space="preserve">... </w:t>
      </w:r>
      <w:r w:rsidRPr="00426801">
        <w:rPr>
          <w:rFonts w:ascii="Tahoma" w:hAnsi="Tahoma" w:cs="Tahoma"/>
          <w:i/>
          <w:iCs/>
          <w:sz w:val="26"/>
          <w:szCs w:val="26"/>
        </w:rPr>
        <w:t>gegrond is nie”</w:t>
      </w:r>
      <w:r w:rsidRPr="00426801">
        <w:rPr>
          <w:rStyle w:val="FootnoteReference"/>
          <w:rFonts w:ascii="Tahoma" w:hAnsi="Tahoma" w:cs="Tahoma"/>
          <w:i/>
          <w:iCs/>
          <w:sz w:val="26"/>
          <w:szCs w:val="26"/>
        </w:rPr>
        <w:footnoteReference w:id="19"/>
      </w:r>
      <w:r w:rsidR="009254D6" w:rsidRPr="00426801">
        <w:rPr>
          <w:rFonts w:ascii="Tahoma" w:hAnsi="Tahoma" w:cs="Tahoma"/>
          <w:sz w:val="26"/>
          <w:szCs w:val="26"/>
        </w:rPr>
        <w:t xml:space="preserve"> </w:t>
      </w:r>
    </w:p>
    <w:p w14:paraId="5C62B646" w14:textId="0F543477" w:rsidR="006878D9" w:rsidRPr="00426801" w:rsidRDefault="00532961" w:rsidP="00426801">
      <w:pPr>
        <w:ind w:left="851"/>
        <w:rPr>
          <w:rFonts w:ascii="Tahoma" w:hAnsi="Tahoma" w:cs="Tahoma"/>
          <w:sz w:val="26"/>
          <w:szCs w:val="26"/>
        </w:rPr>
      </w:pPr>
      <w:r w:rsidRPr="00426801">
        <w:rPr>
          <w:rFonts w:ascii="Tahoma" w:hAnsi="Tahoma" w:cs="Tahoma"/>
          <w:sz w:val="26"/>
          <w:szCs w:val="26"/>
        </w:rPr>
        <w:t xml:space="preserve">So </w:t>
      </w:r>
      <w:r w:rsidR="00426801">
        <w:rPr>
          <w:rFonts w:ascii="Tahoma" w:hAnsi="Tahoma" w:cs="Tahoma"/>
          <w:sz w:val="26"/>
          <w:szCs w:val="26"/>
        </w:rPr>
        <w:t xml:space="preserve">  </w:t>
      </w:r>
      <w:r w:rsidRPr="00426801">
        <w:rPr>
          <w:rFonts w:ascii="Tahoma" w:hAnsi="Tahoma" w:cs="Tahoma"/>
          <w:sz w:val="26"/>
          <w:szCs w:val="26"/>
        </w:rPr>
        <w:t xml:space="preserve"> nie mense-gesentreerde </w:t>
      </w:r>
      <w:r w:rsidR="00E47A9D">
        <w:rPr>
          <w:rFonts w:ascii="Tahoma" w:hAnsi="Tahoma" w:cs="Tahoma"/>
          <w:sz w:val="26"/>
          <w:szCs w:val="26"/>
        </w:rPr>
        <w:t xml:space="preserve">gemeente </w:t>
      </w:r>
      <w:r w:rsidRPr="00426801">
        <w:rPr>
          <w:rFonts w:ascii="Tahoma" w:hAnsi="Tahoma" w:cs="Tahoma"/>
          <w:sz w:val="26"/>
          <w:szCs w:val="26"/>
        </w:rPr>
        <w:t>nie</w:t>
      </w:r>
      <w:r w:rsidR="006878D9" w:rsidRPr="00426801">
        <w:rPr>
          <w:rFonts w:ascii="Tahoma" w:hAnsi="Tahoma" w:cs="Tahoma"/>
          <w:sz w:val="26"/>
          <w:szCs w:val="26"/>
        </w:rPr>
        <w:t>.</w:t>
      </w:r>
    </w:p>
    <w:p w14:paraId="1F0F9615" w14:textId="77777777" w:rsidR="006878D9" w:rsidRPr="00426801" w:rsidRDefault="006878D9" w:rsidP="00426801">
      <w:pPr>
        <w:ind w:left="851"/>
        <w:rPr>
          <w:rFonts w:ascii="Tahoma" w:hAnsi="Tahoma" w:cs="Tahoma"/>
          <w:sz w:val="26"/>
          <w:szCs w:val="26"/>
        </w:rPr>
      </w:pPr>
    </w:p>
    <w:p w14:paraId="1133D006" w14:textId="77777777" w:rsidR="00E23D1E" w:rsidRDefault="000C5915" w:rsidP="00426801">
      <w:pPr>
        <w:ind w:left="851"/>
        <w:rPr>
          <w:rFonts w:ascii="Tahoma" w:hAnsi="Tahoma" w:cs="Tahoma"/>
          <w:sz w:val="26"/>
          <w:szCs w:val="26"/>
        </w:rPr>
      </w:pPr>
      <w:r w:rsidRPr="00426801">
        <w:rPr>
          <w:rFonts w:ascii="Tahoma" w:hAnsi="Tahoma" w:cs="Tahoma"/>
          <w:sz w:val="26"/>
          <w:szCs w:val="26"/>
        </w:rPr>
        <w:t xml:space="preserve">Want </w:t>
      </w:r>
      <w:proofErr w:type="spellStart"/>
      <w:r w:rsidRPr="00426801">
        <w:rPr>
          <w:rFonts w:ascii="Tahoma" w:hAnsi="Tahoma" w:cs="Tahoma"/>
          <w:sz w:val="26"/>
          <w:szCs w:val="26"/>
        </w:rPr>
        <w:t>Deut</w:t>
      </w:r>
      <w:proofErr w:type="spellEnd"/>
      <w:r w:rsidRPr="00426801">
        <w:rPr>
          <w:rFonts w:ascii="Tahoma" w:hAnsi="Tahoma" w:cs="Tahoma"/>
          <w:sz w:val="26"/>
          <w:szCs w:val="26"/>
        </w:rPr>
        <w:t xml:space="preserve"> 12:30-32 sê: </w:t>
      </w:r>
      <w:r w:rsidR="00426801">
        <w:rPr>
          <w:rFonts w:ascii="Tahoma" w:hAnsi="Tahoma" w:cs="Tahoma"/>
          <w:sz w:val="26"/>
          <w:szCs w:val="26"/>
        </w:rPr>
        <w:t xml:space="preserve">  </w:t>
      </w:r>
      <w:r w:rsidRPr="00426801">
        <w:rPr>
          <w:rFonts w:ascii="Tahoma" w:hAnsi="Tahoma" w:cs="Tahoma"/>
          <w:sz w:val="26"/>
          <w:szCs w:val="26"/>
        </w:rPr>
        <w:t xml:space="preserve"> </w:t>
      </w:r>
    </w:p>
    <w:p w14:paraId="691E8044" w14:textId="77777777" w:rsidR="00E23D1E" w:rsidRDefault="000C5915" w:rsidP="00426801">
      <w:pPr>
        <w:ind w:left="851"/>
        <w:rPr>
          <w:rFonts w:ascii="Tahoma" w:hAnsi="Tahoma" w:cs="Tahoma"/>
          <w:i/>
          <w:iCs/>
          <w:sz w:val="26"/>
          <w:szCs w:val="26"/>
        </w:rPr>
      </w:pPr>
      <w:r w:rsidRPr="00426801">
        <w:rPr>
          <w:rFonts w:ascii="Tahoma" w:hAnsi="Tahoma" w:cs="Tahoma"/>
          <w:i/>
          <w:iCs/>
          <w:sz w:val="26"/>
          <w:szCs w:val="26"/>
        </w:rPr>
        <w:t xml:space="preserve">“neem jou dan in ag dat jy nie, </w:t>
      </w:r>
    </w:p>
    <w:p w14:paraId="53AEB767" w14:textId="77777777" w:rsidR="00E23D1E" w:rsidRDefault="000C5915" w:rsidP="00426801">
      <w:pPr>
        <w:ind w:left="851"/>
        <w:rPr>
          <w:rFonts w:ascii="Tahoma" w:hAnsi="Tahoma" w:cs="Tahoma"/>
          <w:i/>
          <w:iCs/>
          <w:sz w:val="26"/>
          <w:szCs w:val="26"/>
        </w:rPr>
      </w:pPr>
      <w:r w:rsidRPr="00426801">
        <w:rPr>
          <w:rFonts w:ascii="Tahoma" w:hAnsi="Tahoma" w:cs="Tahoma"/>
          <w:i/>
          <w:iCs/>
          <w:sz w:val="26"/>
          <w:szCs w:val="26"/>
        </w:rPr>
        <w:t xml:space="preserve">agter </w:t>
      </w:r>
      <w:r w:rsidR="00532961" w:rsidRPr="00426801">
        <w:rPr>
          <w:rFonts w:ascii="Tahoma" w:hAnsi="Tahoma" w:cs="Tahoma"/>
          <w:i/>
          <w:iCs/>
          <w:sz w:val="26"/>
          <w:szCs w:val="26"/>
        </w:rPr>
        <w:t>(mense)</w:t>
      </w:r>
      <w:r w:rsidRPr="00426801">
        <w:rPr>
          <w:rFonts w:ascii="Tahoma" w:hAnsi="Tahoma" w:cs="Tahoma"/>
          <w:i/>
          <w:iCs/>
          <w:sz w:val="26"/>
          <w:szCs w:val="26"/>
        </w:rPr>
        <w:t xml:space="preserve"> aan, verstrik word </w:t>
      </w:r>
      <w:r w:rsidR="00532961" w:rsidRPr="00426801">
        <w:rPr>
          <w:rFonts w:ascii="Tahoma" w:hAnsi="Tahoma" w:cs="Tahoma"/>
          <w:i/>
          <w:iCs/>
          <w:sz w:val="26"/>
          <w:szCs w:val="26"/>
        </w:rPr>
        <w:t xml:space="preserve">... </w:t>
      </w:r>
      <w:r w:rsidRPr="00426801">
        <w:rPr>
          <w:rFonts w:ascii="Tahoma" w:hAnsi="Tahoma" w:cs="Tahoma"/>
          <w:i/>
          <w:iCs/>
          <w:sz w:val="26"/>
          <w:szCs w:val="26"/>
        </w:rPr>
        <w:t>nie</w:t>
      </w:r>
      <w:r w:rsidR="00E23D1E">
        <w:rPr>
          <w:rFonts w:ascii="Tahoma" w:hAnsi="Tahoma" w:cs="Tahoma"/>
          <w:i/>
          <w:iCs/>
          <w:sz w:val="26"/>
          <w:szCs w:val="26"/>
        </w:rPr>
        <w:t xml:space="preserve"> ...</w:t>
      </w:r>
      <w:r w:rsidRPr="00426801">
        <w:rPr>
          <w:rFonts w:ascii="Tahoma" w:hAnsi="Tahoma" w:cs="Tahoma"/>
          <w:i/>
          <w:iCs/>
          <w:sz w:val="26"/>
          <w:szCs w:val="26"/>
        </w:rPr>
        <w:t xml:space="preserve"> </w:t>
      </w:r>
    </w:p>
    <w:p w14:paraId="6381525E" w14:textId="77777777" w:rsidR="00E23D1E" w:rsidRDefault="00532961" w:rsidP="00426801">
      <w:pPr>
        <w:ind w:left="851"/>
        <w:rPr>
          <w:rFonts w:ascii="Tahoma" w:hAnsi="Tahoma" w:cs="Tahoma"/>
          <w:i/>
          <w:iCs/>
          <w:sz w:val="26"/>
          <w:szCs w:val="26"/>
        </w:rPr>
      </w:pPr>
      <w:r w:rsidRPr="00426801">
        <w:rPr>
          <w:rFonts w:ascii="Tahoma" w:hAnsi="Tahoma" w:cs="Tahoma"/>
          <w:i/>
          <w:iCs/>
          <w:sz w:val="26"/>
          <w:szCs w:val="26"/>
        </w:rPr>
        <w:t xml:space="preserve">(Nee) </w:t>
      </w:r>
      <w:r w:rsidR="000C5915" w:rsidRPr="00426801">
        <w:rPr>
          <w:rFonts w:ascii="Tahoma" w:hAnsi="Tahoma" w:cs="Tahoma"/>
          <w:i/>
          <w:iCs/>
          <w:sz w:val="26"/>
          <w:szCs w:val="26"/>
        </w:rPr>
        <w:t>Alles wat ek</w:t>
      </w:r>
      <w:r w:rsidRPr="00426801">
        <w:rPr>
          <w:rFonts w:ascii="Tahoma" w:hAnsi="Tahoma" w:cs="Tahoma"/>
          <w:i/>
          <w:iCs/>
          <w:sz w:val="26"/>
          <w:szCs w:val="26"/>
        </w:rPr>
        <w:t xml:space="preserve"> (Moses/die HERE)</w:t>
      </w:r>
      <w:r w:rsidR="000C5915" w:rsidRPr="00426801">
        <w:rPr>
          <w:rFonts w:ascii="Tahoma" w:hAnsi="Tahoma" w:cs="Tahoma"/>
          <w:i/>
          <w:iCs/>
          <w:sz w:val="26"/>
          <w:szCs w:val="26"/>
        </w:rPr>
        <w:t xml:space="preserve"> julle beveel, </w:t>
      </w:r>
    </w:p>
    <w:p w14:paraId="3F4EC521" w14:textId="77777777" w:rsidR="00E23D1E" w:rsidRDefault="000C5915" w:rsidP="00426801">
      <w:pPr>
        <w:ind w:left="851"/>
        <w:rPr>
          <w:rFonts w:ascii="Tahoma" w:hAnsi="Tahoma" w:cs="Tahoma"/>
          <w:i/>
          <w:iCs/>
          <w:sz w:val="26"/>
          <w:szCs w:val="26"/>
        </w:rPr>
      </w:pPr>
      <w:r w:rsidRPr="00426801">
        <w:rPr>
          <w:rFonts w:ascii="Tahoma" w:hAnsi="Tahoma" w:cs="Tahoma"/>
          <w:i/>
          <w:iCs/>
          <w:sz w:val="26"/>
          <w:szCs w:val="26"/>
        </w:rPr>
        <w:t xml:space="preserve">dit moet julle sorgvuldig hou; </w:t>
      </w:r>
    </w:p>
    <w:p w14:paraId="3C729248" w14:textId="4BED58EE" w:rsidR="00251B08" w:rsidRDefault="000C5915" w:rsidP="00426801">
      <w:pPr>
        <w:ind w:left="851"/>
        <w:rPr>
          <w:rFonts w:ascii="Tahoma" w:hAnsi="Tahoma" w:cs="Tahoma"/>
          <w:sz w:val="26"/>
          <w:szCs w:val="26"/>
        </w:rPr>
      </w:pPr>
      <w:r w:rsidRPr="00426801">
        <w:rPr>
          <w:rFonts w:ascii="Tahoma" w:hAnsi="Tahoma" w:cs="Tahoma"/>
          <w:i/>
          <w:iCs/>
          <w:sz w:val="26"/>
          <w:szCs w:val="26"/>
        </w:rPr>
        <w:t>jy mag daar niks byvoeg en daar niks van weglaat nie.”</w:t>
      </w:r>
      <w:r w:rsidR="00251B08" w:rsidRPr="00426801">
        <w:rPr>
          <w:rFonts w:ascii="Tahoma" w:hAnsi="Tahoma" w:cs="Tahoma"/>
          <w:b/>
          <w:bCs/>
          <w:i/>
          <w:iCs/>
          <w:sz w:val="26"/>
          <w:szCs w:val="26"/>
        </w:rPr>
        <w:t xml:space="preserve"> </w:t>
      </w:r>
    </w:p>
    <w:p w14:paraId="6B798969" w14:textId="0B6601B9" w:rsidR="00E23D1E" w:rsidRPr="00E23D1E" w:rsidRDefault="00E23D1E" w:rsidP="00426801">
      <w:pPr>
        <w:ind w:left="851"/>
        <w:rPr>
          <w:rFonts w:ascii="Tahoma" w:hAnsi="Tahoma" w:cs="Tahoma"/>
          <w:sz w:val="26"/>
          <w:szCs w:val="26"/>
        </w:rPr>
      </w:pPr>
      <w:r>
        <w:rPr>
          <w:rFonts w:ascii="Tahoma" w:hAnsi="Tahoma" w:cs="Tahoma"/>
          <w:sz w:val="26"/>
          <w:szCs w:val="26"/>
        </w:rPr>
        <w:t>Nie jou eie goeddunke of tradisies nie.</w:t>
      </w:r>
    </w:p>
    <w:p w14:paraId="026E58BB" w14:textId="5E4EB468" w:rsidR="00532961" w:rsidRPr="00426801" w:rsidRDefault="00532961" w:rsidP="00426801">
      <w:pPr>
        <w:ind w:left="851"/>
        <w:rPr>
          <w:rFonts w:ascii="Tahoma" w:hAnsi="Tahoma" w:cs="Tahoma"/>
          <w:i/>
          <w:iCs/>
          <w:sz w:val="26"/>
          <w:szCs w:val="26"/>
        </w:rPr>
      </w:pPr>
    </w:p>
    <w:p w14:paraId="6664CAE3" w14:textId="77777777" w:rsidR="008523D1" w:rsidRDefault="00755D3A" w:rsidP="00426801">
      <w:pPr>
        <w:ind w:left="851"/>
        <w:rPr>
          <w:rFonts w:ascii="Tahoma" w:hAnsi="Tahoma" w:cs="Tahoma"/>
          <w:sz w:val="26"/>
          <w:szCs w:val="26"/>
        </w:rPr>
      </w:pPr>
      <w:r>
        <w:rPr>
          <w:rFonts w:ascii="Tahoma" w:hAnsi="Tahoma" w:cs="Tahoma"/>
          <w:b/>
          <w:bCs/>
          <w:sz w:val="26"/>
          <w:szCs w:val="26"/>
        </w:rPr>
        <w:t>V</w:t>
      </w:r>
      <w:r w:rsidR="0017015B" w:rsidRPr="00426801">
        <w:rPr>
          <w:rStyle w:val="FootnoteReference"/>
          <w:rFonts w:ascii="Tahoma" w:hAnsi="Tahoma" w:cs="Tahoma"/>
          <w:b/>
          <w:bCs/>
          <w:sz w:val="26"/>
          <w:szCs w:val="26"/>
        </w:rPr>
        <w:footnoteReference w:id="20"/>
      </w:r>
      <w:r w:rsidR="00532961" w:rsidRPr="00426801">
        <w:rPr>
          <w:rFonts w:ascii="Tahoma" w:hAnsi="Tahoma" w:cs="Tahoma"/>
          <w:b/>
          <w:bCs/>
          <w:sz w:val="26"/>
          <w:szCs w:val="26"/>
        </w:rPr>
        <w:t xml:space="preserve"> </w:t>
      </w:r>
      <w:r>
        <w:rPr>
          <w:rFonts w:ascii="Tahoma" w:hAnsi="Tahoma" w:cs="Tahoma"/>
          <w:sz w:val="26"/>
          <w:szCs w:val="26"/>
        </w:rPr>
        <w:t>Ons</w:t>
      </w:r>
      <w:r w:rsidR="00532961" w:rsidRPr="00426801">
        <w:rPr>
          <w:rFonts w:ascii="Tahoma" w:hAnsi="Tahoma" w:cs="Tahoma"/>
          <w:sz w:val="26"/>
          <w:szCs w:val="26"/>
        </w:rPr>
        <w:t xml:space="preserve"> toets ook die prediking </w:t>
      </w:r>
      <w:r w:rsidR="00426801">
        <w:rPr>
          <w:rFonts w:ascii="Tahoma" w:hAnsi="Tahoma" w:cs="Tahoma"/>
          <w:sz w:val="26"/>
          <w:szCs w:val="26"/>
        </w:rPr>
        <w:t xml:space="preserve">  </w:t>
      </w:r>
    </w:p>
    <w:p w14:paraId="7734C107" w14:textId="77777777" w:rsidR="008523D1" w:rsidRDefault="00755D3A" w:rsidP="00426801">
      <w:pPr>
        <w:ind w:left="851"/>
        <w:rPr>
          <w:rFonts w:ascii="Tahoma" w:hAnsi="Tahoma" w:cs="Tahoma"/>
          <w:sz w:val="26"/>
          <w:szCs w:val="26"/>
        </w:rPr>
      </w:pPr>
      <w:r>
        <w:rPr>
          <w:rFonts w:ascii="Tahoma" w:hAnsi="Tahoma" w:cs="Tahoma"/>
          <w:sz w:val="26"/>
          <w:szCs w:val="26"/>
        </w:rPr>
        <w:t>en boeke   en flieks   en musiek</w:t>
      </w:r>
      <w:r w:rsidR="008523D1">
        <w:rPr>
          <w:rFonts w:ascii="Tahoma" w:hAnsi="Tahoma" w:cs="Tahoma"/>
          <w:sz w:val="26"/>
          <w:szCs w:val="26"/>
        </w:rPr>
        <w:t xml:space="preserve">.   </w:t>
      </w:r>
    </w:p>
    <w:p w14:paraId="54ABA86A" w14:textId="23A6B779" w:rsidR="00532961" w:rsidRPr="00426801" w:rsidRDefault="00532961" w:rsidP="00426801">
      <w:pPr>
        <w:ind w:left="851"/>
        <w:rPr>
          <w:rFonts w:ascii="Tahoma" w:hAnsi="Tahoma" w:cs="Tahoma"/>
          <w:sz w:val="26"/>
          <w:szCs w:val="26"/>
        </w:rPr>
      </w:pPr>
      <w:r w:rsidRPr="00426801">
        <w:rPr>
          <w:rFonts w:ascii="Tahoma" w:hAnsi="Tahoma" w:cs="Tahoma"/>
          <w:sz w:val="26"/>
          <w:szCs w:val="26"/>
        </w:rPr>
        <w:t>Is</w:t>
      </w:r>
      <w:r w:rsidR="008523D1">
        <w:rPr>
          <w:rFonts w:ascii="Tahoma" w:hAnsi="Tahoma" w:cs="Tahoma"/>
          <w:sz w:val="26"/>
          <w:szCs w:val="26"/>
        </w:rPr>
        <w:t>-</w:t>
      </w:r>
      <w:proofErr w:type="spellStart"/>
      <w:r w:rsidRPr="00426801">
        <w:rPr>
          <w:rFonts w:ascii="Tahoma" w:hAnsi="Tahoma" w:cs="Tahoma"/>
          <w:sz w:val="26"/>
          <w:szCs w:val="26"/>
        </w:rPr>
        <w:t>it</w:t>
      </w:r>
      <w:proofErr w:type="spellEnd"/>
      <w:r w:rsidRPr="00426801">
        <w:rPr>
          <w:rFonts w:ascii="Tahoma" w:hAnsi="Tahoma" w:cs="Tahoma"/>
          <w:sz w:val="26"/>
          <w:szCs w:val="26"/>
        </w:rPr>
        <w:t xml:space="preserve"> </w:t>
      </w:r>
      <w:r w:rsidR="008523D1">
        <w:rPr>
          <w:rFonts w:ascii="Tahoma" w:hAnsi="Tahoma" w:cs="Tahoma"/>
          <w:sz w:val="26"/>
          <w:szCs w:val="26"/>
        </w:rPr>
        <w:t xml:space="preserve">in lyn </w:t>
      </w:r>
      <w:r w:rsidRPr="00426801">
        <w:rPr>
          <w:rFonts w:ascii="Tahoma" w:hAnsi="Tahoma" w:cs="Tahoma"/>
          <w:sz w:val="26"/>
          <w:szCs w:val="26"/>
        </w:rPr>
        <w:t>me</w:t>
      </w:r>
      <w:r w:rsidR="008523D1">
        <w:rPr>
          <w:rFonts w:ascii="Tahoma" w:hAnsi="Tahoma" w:cs="Tahoma"/>
          <w:sz w:val="26"/>
          <w:szCs w:val="26"/>
        </w:rPr>
        <w:t>-</w:t>
      </w:r>
      <w:r w:rsidRPr="00426801">
        <w:rPr>
          <w:rFonts w:ascii="Tahoma" w:hAnsi="Tahoma" w:cs="Tahoma"/>
          <w:sz w:val="26"/>
          <w:szCs w:val="26"/>
        </w:rPr>
        <w:t>die Woord</w:t>
      </w:r>
      <w:r w:rsidR="008523D1">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493B19BB" w14:textId="77777777" w:rsidR="00532961" w:rsidRPr="00426801" w:rsidRDefault="00532961" w:rsidP="00426801">
      <w:pPr>
        <w:ind w:left="851"/>
        <w:rPr>
          <w:rFonts w:ascii="Tahoma" w:hAnsi="Tahoma" w:cs="Tahoma"/>
          <w:b/>
          <w:bCs/>
          <w:sz w:val="26"/>
          <w:szCs w:val="26"/>
        </w:rPr>
      </w:pPr>
    </w:p>
    <w:p w14:paraId="18D5C4D2" w14:textId="77777777" w:rsidR="008523D1" w:rsidRDefault="008523D1" w:rsidP="00426801">
      <w:pPr>
        <w:ind w:left="851"/>
        <w:rPr>
          <w:rFonts w:ascii="Tahoma" w:hAnsi="Tahoma" w:cs="Tahoma"/>
          <w:sz w:val="26"/>
          <w:szCs w:val="26"/>
        </w:rPr>
      </w:pPr>
      <w:r>
        <w:rPr>
          <w:rFonts w:ascii="Tahoma" w:hAnsi="Tahoma" w:cs="Tahoma"/>
          <w:sz w:val="26"/>
          <w:szCs w:val="26"/>
        </w:rPr>
        <w:t>W</w:t>
      </w:r>
      <w:r w:rsidR="00532961" w:rsidRPr="00426801">
        <w:rPr>
          <w:rFonts w:ascii="Tahoma" w:hAnsi="Tahoma" w:cs="Tahoma"/>
          <w:sz w:val="26"/>
          <w:szCs w:val="26"/>
        </w:rPr>
        <w:t xml:space="preserve">ant </w:t>
      </w:r>
      <w:proofErr w:type="spellStart"/>
      <w:r w:rsidR="0017015B" w:rsidRPr="00426801">
        <w:rPr>
          <w:rFonts w:ascii="Tahoma" w:hAnsi="Tahoma" w:cs="Tahoma"/>
          <w:sz w:val="26"/>
          <w:szCs w:val="26"/>
        </w:rPr>
        <w:t>Deut</w:t>
      </w:r>
      <w:proofErr w:type="spellEnd"/>
      <w:r w:rsidR="0017015B" w:rsidRPr="00426801">
        <w:rPr>
          <w:rFonts w:ascii="Tahoma" w:hAnsi="Tahoma" w:cs="Tahoma"/>
          <w:sz w:val="26"/>
          <w:szCs w:val="26"/>
        </w:rPr>
        <w:t xml:space="preserve"> 13:1-4 sê: </w:t>
      </w:r>
      <w:r w:rsidR="00426801">
        <w:rPr>
          <w:rFonts w:ascii="Tahoma" w:hAnsi="Tahoma" w:cs="Tahoma"/>
          <w:sz w:val="26"/>
          <w:szCs w:val="26"/>
        </w:rPr>
        <w:t xml:space="preserve">  </w:t>
      </w:r>
      <w:r w:rsidR="0017015B" w:rsidRPr="00426801">
        <w:rPr>
          <w:rFonts w:ascii="Tahoma" w:hAnsi="Tahoma" w:cs="Tahoma"/>
          <w:sz w:val="26"/>
          <w:szCs w:val="26"/>
        </w:rPr>
        <w:t xml:space="preserve"> </w:t>
      </w:r>
    </w:p>
    <w:p w14:paraId="18281C99" w14:textId="04C3CA08" w:rsidR="008523D1" w:rsidRDefault="0017015B" w:rsidP="00426801">
      <w:pPr>
        <w:ind w:left="851"/>
        <w:rPr>
          <w:rFonts w:ascii="Tahoma" w:hAnsi="Tahoma" w:cs="Tahoma"/>
          <w:i/>
          <w:iCs/>
          <w:sz w:val="26"/>
          <w:szCs w:val="26"/>
        </w:rPr>
      </w:pPr>
      <w:r w:rsidRPr="00426801">
        <w:rPr>
          <w:rFonts w:ascii="Tahoma" w:hAnsi="Tahoma" w:cs="Tahoma"/>
          <w:i/>
          <w:iCs/>
          <w:sz w:val="26"/>
          <w:szCs w:val="26"/>
        </w:rPr>
        <w:t>“As ‘n profeet</w:t>
      </w:r>
      <w:r w:rsidR="008523D1">
        <w:rPr>
          <w:rFonts w:ascii="Tahoma" w:hAnsi="Tahoma" w:cs="Tahoma"/>
          <w:i/>
          <w:iCs/>
          <w:sz w:val="26"/>
          <w:szCs w:val="26"/>
        </w:rPr>
        <w:t xml:space="preserve"> (brei bietjie uit)</w:t>
      </w:r>
      <w:r w:rsidRPr="00426801">
        <w:rPr>
          <w:rFonts w:ascii="Tahoma" w:hAnsi="Tahoma" w:cs="Tahoma"/>
          <w:i/>
          <w:iCs/>
          <w:sz w:val="26"/>
          <w:szCs w:val="26"/>
        </w:rPr>
        <w:t xml:space="preserve"> ... by jou opstaan en (sê) ... </w:t>
      </w:r>
    </w:p>
    <w:p w14:paraId="7FD141A4" w14:textId="77777777" w:rsidR="008523D1" w:rsidRDefault="0017015B" w:rsidP="00426801">
      <w:pPr>
        <w:ind w:left="851"/>
        <w:rPr>
          <w:rFonts w:ascii="Tahoma" w:hAnsi="Tahoma" w:cs="Tahoma"/>
          <w:i/>
          <w:iCs/>
          <w:sz w:val="26"/>
          <w:szCs w:val="26"/>
        </w:rPr>
      </w:pPr>
      <w:r w:rsidRPr="00426801">
        <w:rPr>
          <w:rFonts w:ascii="Tahoma" w:hAnsi="Tahoma" w:cs="Tahoma"/>
          <w:i/>
          <w:iCs/>
          <w:sz w:val="26"/>
          <w:szCs w:val="26"/>
        </w:rPr>
        <w:t xml:space="preserve">Laat ons agter ander gode aan loop ... </w:t>
      </w:r>
    </w:p>
    <w:p w14:paraId="60E9B17A" w14:textId="77777777" w:rsidR="008523D1" w:rsidRDefault="0017015B" w:rsidP="00426801">
      <w:pPr>
        <w:ind w:left="851"/>
        <w:rPr>
          <w:rFonts w:ascii="Tahoma" w:hAnsi="Tahoma" w:cs="Tahoma"/>
          <w:i/>
          <w:iCs/>
          <w:sz w:val="26"/>
          <w:szCs w:val="26"/>
        </w:rPr>
      </w:pPr>
      <w:r w:rsidRPr="00426801">
        <w:rPr>
          <w:rFonts w:ascii="Tahoma" w:hAnsi="Tahoma" w:cs="Tahoma"/>
          <w:i/>
          <w:iCs/>
          <w:sz w:val="26"/>
          <w:szCs w:val="26"/>
        </w:rPr>
        <w:t xml:space="preserve">en hulle dien ... </w:t>
      </w:r>
    </w:p>
    <w:p w14:paraId="4C77D331" w14:textId="77777777" w:rsidR="008523D1" w:rsidRDefault="0017015B" w:rsidP="00426801">
      <w:pPr>
        <w:ind w:left="851"/>
        <w:rPr>
          <w:rFonts w:ascii="Tahoma" w:hAnsi="Tahoma" w:cs="Tahoma"/>
          <w:i/>
          <w:iCs/>
          <w:sz w:val="26"/>
          <w:szCs w:val="26"/>
        </w:rPr>
      </w:pPr>
      <w:r w:rsidRPr="00426801">
        <w:rPr>
          <w:rFonts w:ascii="Tahoma" w:hAnsi="Tahoma" w:cs="Tahoma"/>
          <w:i/>
          <w:iCs/>
          <w:sz w:val="26"/>
          <w:szCs w:val="26"/>
        </w:rPr>
        <w:t xml:space="preserve">dan moet jy nie luister na die woorde ... nie ... </w:t>
      </w:r>
    </w:p>
    <w:p w14:paraId="5E401B10" w14:textId="67069E08" w:rsidR="0017015B" w:rsidRPr="00426801" w:rsidRDefault="0017015B" w:rsidP="008523D1">
      <w:pPr>
        <w:ind w:left="851"/>
        <w:rPr>
          <w:rFonts w:ascii="Tahoma" w:hAnsi="Tahoma" w:cs="Tahoma"/>
          <w:i/>
          <w:iCs/>
          <w:sz w:val="26"/>
          <w:szCs w:val="26"/>
        </w:rPr>
      </w:pPr>
      <w:r w:rsidRPr="00426801">
        <w:rPr>
          <w:rFonts w:ascii="Tahoma" w:hAnsi="Tahoma" w:cs="Tahoma"/>
          <w:i/>
          <w:iCs/>
          <w:sz w:val="26"/>
          <w:szCs w:val="26"/>
        </w:rPr>
        <w:t xml:space="preserve">Julle moet die HERE julle God navolg en Hom vrees </w:t>
      </w:r>
      <w:r w:rsidR="008523D1">
        <w:rPr>
          <w:rFonts w:ascii="Tahoma" w:hAnsi="Tahoma" w:cs="Tahoma"/>
          <w:i/>
          <w:iCs/>
          <w:sz w:val="26"/>
          <w:szCs w:val="26"/>
        </w:rPr>
        <w:t>..</w:t>
      </w:r>
      <w:r w:rsidRPr="00426801">
        <w:rPr>
          <w:rFonts w:ascii="Tahoma" w:hAnsi="Tahoma" w:cs="Tahoma"/>
          <w:i/>
          <w:iCs/>
          <w:sz w:val="26"/>
          <w:szCs w:val="26"/>
        </w:rPr>
        <w:t>.”</w:t>
      </w:r>
    </w:p>
    <w:p w14:paraId="32F203E3" w14:textId="77777777" w:rsidR="0017015B" w:rsidRPr="00426801" w:rsidRDefault="0017015B" w:rsidP="00426801">
      <w:pPr>
        <w:ind w:left="851"/>
        <w:rPr>
          <w:rFonts w:ascii="Tahoma" w:hAnsi="Tahoma" w:cs="Tahoma"/>
          <w:sz w:val="26"/>
          <w:szCs w:val="26"/>
        </w:rPr>
      </w:pPr>
    </w:p>
    <w:p w14:paraId="15A82C46" w14:textId="77777777" w:rsidR="00B20750" w:rsidRDefault="00F32CB4" w:rsidP="00426801">
      <w:pPr>
        <w:ind w:left="851"/>
        <w:rPr>
          <w:rFonts w:ascii="Tahoma" w:hAnsi="Tahoma" w:cs="Tahoma"/>
          <w:sz w:val="26"/>
          <w:szCs w:val="26"/>
        </w:rPr>
      </w:pPr>
      <w:r>
        <w:rPr>
          <w:rFonts w:ascii="Tahoma" w:hAnsi="Tahoma" w:cs="Tahoma"/>
          <w:b/>
          <w:bCs/>
          <w:sz w:val="26"/>
          <w:szCs w:val="26"/>
        </w:rPr>
        <w:t>VI</w:t>
      </w:r>
      <w:r w:rsidR="0017015B" w:rsidRPr="00426801">
        <w:rPr>
          <w:rStyle w:val="FootnoteReference"/>
          <w:rFonts w:ascii="Tahoma" w:hAnsi="Tahoma" w:cs="Tahoma"/>
          <w:b/>
          <w:bCs/>
          <w:sz w:val="26"/>
          <w:szCs w:val="26"/>
        </w:rPr>
        <w:footnoteReference w:id="21"/>
      </w:r>
      <w:r w:rsidR="0017015B" w:rsidRPr="00426801">
        <w:rPr>
          <w:rFonts w:ascii="Tahoma" w:hAnsi="Tahoma" w:cs="Tahoma"/>
          <w:b/>
          <w:bCs/>
          <w:sz w:val="26"/>
          <w:szCs w:val="26"/>
        </w:rPr>
        <w:t xml:space="preserve"> </w:t>
      </w:r>
      <w:r w:rsidR="00296988" w:rsidRPr="00426801">
        <w:rPr>
          <w:rFonts w:ascii="Tahoma" w:hAnsi="Tahoma" w:cs="Tahoma"/>
          <w:sz w:val="26"/>
          <w:szCs w:val="26"/>
        </w:rPr>
        <w:t xml:space="preserve">Soos </w:t>
      </w:r>
      <w:r w:rsidR="00B20750">
        <w:rPr>
          <w:rFonts w:ascii="Tahoma" w:hAnsi="Tahoma" w:cs="Tahoma"/>
          <w:sz w:val="26"/>
          <w:szCs w:val="26"/>
        </w:rPr>
        <w:t>ons</w:t>
      </w:r>
      <w:r w:rsidR="00296988" w:rsidRPr="00426801">
        <w:rPr>
          <w:rFonts w:ascii="Tahoma" w:hAnsi="Tahoma" w:cs="Tahoma"/>
          <w:sz w:val="26"/>
          <w:szCs w:val="26"/>
        </w:rPr>
        <w:t xml:space="preserve"> deur </w:t>
      </w:r>
      <w:proofErr w:type="spellStart"/>
      <w:r w:rsidR="00296988" w:rsidRPr="00426801">
        <w:rPr>
          <w:rFonts w:ascii="Tahoma" w:hAnsi="Tahoma" w:cs="Tahoma"/>
          <w:sz w:val="26"/>
          <w:szCs w:val="26"/>
        </w:rPr>
        <w:t>Deut</w:t>
      </w:r>
      <w:proofErr w:type="spellEnd"/>
      <w:r w:rsidR="00296988" w:rsidRPr="00426801">
        <w:rPr>
          <w:rFonts w:ascii="Tahoma" w:hAnsi="Tahoma" w:cs="Tahoma"/>
          <w:sz w:val="26"/>
          <w:szCs w:val="26"/>
        </w:rPr>
        <w:t xml:space="preserve"> werk </w:t>
      </w:r>
      <w:r w:rsidR="00426801">
        <w:rPr>
          <w:rFonts w:ascii="Tahoma" w:hAnsi="Tahoma" w:cs="Tahoma"/>
          <w:sz w:val="26"/>
          <w:szCs w:val="26"/>
        </w:rPr>
        <w:t xml:space="preserve">  </w:t>
      </w:r>
      <w:r w:rsidR="00296988" w:rsidRPr="00426801">
        <w:rPr>
          <w:rFonts w:ascii="Tahoma" w:hAnsi="Tahoma" w:cs="Tahoma"/>
          <w:sz w:val="26"/>
          <w:szCs w:val="26"/>
        </w:rPr>
        <w:t xml:space="preserve"> </w:t>
      </w:r>
    </w:p>
    <w:p w14:paraId="5E686550" w14:textId="77777777" w:rsidR="00B20750" w:rsidRDefault="00296988" w:rsidP="00426801">
      <w:pPr>
        <w:ind w:left="851"/>
        <w:rPr>
          <w:rFonts w:ascii="Tahoma" w:hAnsi="Tahoma" w:cs="Tahoma"/>
          <w:sz w:val="26"/>
          <w:szCs w:val="26"/>
        </w:rPr>
      </w:pPr>
      <w:r w:rsidRPr="00426801">
        <w:rPr>
          <w:rFonts w:ascii="Tahoma" w:hAnsi="Tahoma" w:cs="Tahoma"/>
          <w:sz w:val="26"/>
          <w:szCs w:val="26"/>
        </w:rPr>
        <w:t xml:space="preserve">kom ons af op </w:t>
      </w:r>
      <w:proofErr w:type="spellStart"/>
      <w:r w:rsidRPr="00426801">
        <w:rPr>
          <w:rFonts w:ascii="Tahoma" w:hAnsi="Tahoma" w:cs="Tahoma"/>
          <w:sz w:val="26"/>
          <w:szCs w:val="26"/>
        </w:rPr>
        <w:t>Deut</w:t>
      </w:r>
      <w:proofErr w:type="spellEnd"/>
      <w:r w:rsidRPr="00426801">
        <w:rPr>
          <w:rFonts w:ascii="Tahoma" w:hAnsi="Tahoma" w:cs="Tahoma"/>
          <w:sz w:val="26"/>
          <w:szCs w:val="26"/>
        </w:rPr>
        <w:t xml:space="preserve"> 16:1-17</w:t>
      </w:r>
      <w:r w:rsidR="00B20750">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110C136B" w14:textId="77777777" w:rsidR="00B20750" w:rsidRDefault="00296988" w:rsidP="00426801">
      <w:pPr>
        <w:ind w:left="851"/>
        <w:rPr>
          <w:rFonts w:ascii="Tahoma" w:hAnsi="Tahoma" w:cs="Tahoma"/>
          <w:sz w:val="26"/>
          <w:szCs w:val="26"/>
        </w:rPr>
      </w:pPr>
      <w:r w:rsidRPr="00426801">
        <w:rPr>
          <w:rFonts w:ascii="Tahoma" w:hAnsi="Tahoma" w:cs="Tahoma"/>
          <w:sz w:val="26"/>
          <w:szCs w:val="26"/>
        </w:rPr>
        <w:lastRenderedPageBreak/>
        <w:t>Dit gaan</w:t>
      </w:r>
      <w:r w:rsidR="00B20750">
        <w:rPr>
          <w:rFonts w:ascii="Tahoma" w:hAnsi="Tahoma" w:cs="Tahoma"/>
          <w:sz w:val="26"/>
          <w:szCs w:val="26"/>
        </w:rPr>
        <w:t>-</w:t>
      </w:r>
      <w:r w:rsidRPr="00426801">
        <w:rPr>
          <w:rFonts w:ascii="Tahoma" w:hAnsi="Tahoma" w:cs="Tahoma"/>
          <w:sz w:val="26"/>
          <w:szCs w:val="26"/>
        </w:rPr>
        <w:t>aar oor Israel se OT-feeste</w:t>
      </w:r>
      <w:r w:rsidR="00B20750">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33199D51" w14:textId="77777777" w:rsidR="00B20750" w:rsidRDefault="00B20750" w:rsidP="00426801">
      <w:pPr>
        <w:ind w:left="851"/>
        <w:rPr>
          <w:rFonts w:ascii="Tahoma" w:hAnsi="Tahoma" w:cs="Tahoma"/>
          <w:sz w:val="26"/>
          <w:szCs w:val="26"/>
        </w:rPr>
      </w:pPr>
      <w:r>
        <w:rPr>
          <w:rFonts w:ascii="Tahoma" w:hAnsi="Tahoma" w:cs="Tahoma"/>
          <w:sz w:val="26"/>
          <w:szCs w:val="26"/>
        </w:rPr>
        <w:t>Hulle moes-</w:t>
      </w:r>
      <w:proofErr w:type="spellStart"/>
      <w:r>
        <w:rPr>
          <w:rFonts w:ascii="Tahoma" w:hAnsi="Tahoma" w:cs="Tahoma"/>
          <w:sz w:val="26"/>
          <w:szCs w:val="26"/>
        </w:rPr>
        <w:t>it</w:t>
      </w:r>
      <w:proofErr w:type="spellEnd"/>
      <w:r>
        <w:rPr>
          <w:rFonts w:ascii="Tahoma" w:hAnsi="Tahoma" w:cs="Tahoma"/>
          <w:sz w:val="26"/>
          <w:szCs w:val="26"/>
        </w:rPr>
        <w:t xml:space="preserve"> </w:t>
      </w:r>
      <w:r w:rsidR="00296988" w:rsidRPr="00426801">
        <w:rPr>
          <w:rFonts w:ascii="Tahoma" w:hAnsi="Tahoma" w:cs="Tahoma"/>
          <w:sz w:val="26"/>
          <w:szCs w:val="26"/>
        </w:rPr>
        <w:t>getrou bywoon</w:t>
      </w:r>
      <w:r>
        <w:rPr>
          <w:rFonts w:ascii="Tahoma" w:hAnsi="Tahoma" w:cs="Tahoma"/>
          <w:sz w:val="26"/>
          <w:szCs w:val="26"/>
        </w:rPr>
        <w:t>.</w:t>
      </w:r>
      <w:r w:rsidR="00296988" w:rsidRPr="00426801">
        <w:rPr>
          <w:rFonts w:ascii="Tahoma" w:hAnsi="Tahoma" w:cs="Tahoma"/>
          <w:sz w:val="26"/>
          <w:szCs w:val="26"/>
        </w:rPr>
        <w:t xml:space="preserve"> </w:t>
      </w:r>
      <w:r w:rsidR="00426801">
        <w:rPr>
          <w:rFonts w:ascii="Tahoma" w:hAnsi="Tahoma" w:cs="Tahoma"/>
          <w:sz w:val="26"/>
          <w:szCs w:val="26"/>
        </w:rPr>
        <w:t xml:space="preserve">  </w:t>
      </w:r>
      <w:r w:rsidR="00296988" w:rsidRPr="00426801">
        <w:rPr>
          <w:rFonts w:ascii="Tahoma" w:hAnsi="Tahoma" w:cs="Tahoma"/>
          <w:sz w:val="26"/>
          <w:szCs w:val="26"/>
        </w:rPr>
        <w:t xml:space="preserve"> </w:t>
      </w:r>
    </w:p>
    <w:p w14:paraId="20E233A2" w14:textId="77777777" w:rsidR="00B20750" w:rsidRDefault="00B20750" w:rsidP="00B20750">
      <w:pPr>
        <w:ind w:left="851"/>
        <w:rPr>
          <w:rFonts w:ascii="Tahoma" w:hAnsi="Tahoma" w:cs="Tahoma"/>
          <w:sz w:val="26"/>
          <w:szCs w:val="26"/>
        </w:rPr>
      </w:pPr>
      <w:r>
        <w:rPr>
          <w:rFonts w:ascii="Tahoma" w:hAnsi="Tahoma" w:cs="Tahoma"/>
          <w:sz w:val="26"/>
          <w:szCs w:val="26"/>
        </w:rPr>
        <w:t>Nou    ons hoef-</w:t>
      </w:r>
      <w:proofErr w:type="spellStart"/>
      <w:r>
        <w:rPr>
          <w:rFonts w:ascii="Tahoma" w:hAnsi="Tahoma" w:cs="Tahoma"/>
          <w:sz w:val="26"/>
          <w:szCs w:val="26"/>
        </w:rPr>
        <w:t>ie</w:t>
      </w:r>
      <w:proofErr w:type="spellEnd"/>
      <w:r>
        <w:rPr>
          <w:rFonts w:ascii="Tahoma" w:hAnsi="Tahoma" w:cs="Tahoma"/>
          <w:sz w:val="26"/>
          <w:szCs w:val="26"/>
        </w:rPr>
        <w:t xml:space="preserve"> meer nie.   </w:t>
      </w:r>
    </w:p>
    <w:p w14:paraId="58320825" w14:textId="77777777" w:rsidR="00B20750" w:rsidRDefault="00B20750" w:rsidP="00B20750">
      <w:pPr>
        <w:ind w:left="851"/>
        <w:rPr>
          <w:rFonts w:ascii="Tahoma" w:hAnsi="Tahoma" w:cs="Tahoma"/>
          <w:sz w:val="26"/>
          <w:szCs w:val="26"/>
        </w:rPr>
      </w:pPr>
      <w:r>
        <w:rPr>
          <w:rFonts w:ascii="Tahoma" w:hAnsi="Tahoma" w:cs="Tahoma"/>
          <w:sz w:val="26"/>
          <w:szCs w:val="26"/>
        </w:rPr>
        <w:t xml:space="preserve">Wan-dis vervul in Christus.   </w:t>
      </w:r>
    </w:p>
    <w:p w14:paraId="549841F2" w14:textId="77777777" w:rsidR="00B20750" w:rsidRDefault="00B20750" w:rsidP="00B20750">
      <w:pPr>
        <w:ind w:left="851"/>
        <w:rPr>
          <w:rFonts w:ascii="Tahoma" w:hAnsi="Tahoma" w:cs="Tahoma"/>
          <w:sz w:val="26"/>
          <w:szCs w:val="26"/>
        </w:rPr>
      </w:pPr>
    </w:p>
    <w:p w14:paraId="35830BDF" w14:textId="77777777" w:rsidR="00B20750" w:rsidRDefault="00296988" w:rsidP="00B20750">
      <w:pPr>
        <w:ind w:left="851"/>
        <w:rPr>
          <w:rFonts w:ascii="Tahoma" w:hAnsi="Tahoma" w:cs="Tahoma"/>
          <w:sz w:val="26"/>
          <w:szCs w:val="26"/>
        </w:rPr>
      </w:pPr>
      <w:r w:rsidRPr="00426801">
        <w:rPr>
          <w:rFonts w:ascii="Tahoma" w:hAnsi="Tahoma" w:cs="Tahoma"/>
          <w:sz w:val="26"/>
          <w:szCs w:val="26"/>
        </w:rPr>
        <w:t>Maar daar</w:t>
      </w:r>
      <w:r w:rsidR="00B20750">
        <w:rPr>
          <w:rFonts w:ascii="Tahoma" w:hAnsi="Tahoma" w:cs="Tahoma"/>
          <w:sz w:val="26"/>
          <w:szCs w:val="26"/>
        </w:rPr>
        <w:t>-s</w:t>
      </w:r>
      <w:r w:rsidRPr="00426801">
        <w:rPr>
          <w:rFonts w:ascii="Tahoma" w:hAnsi="Tahoma" w:cs="Tahoma"/>
          <w:sz w:val="26"/>
          <w:szCs w:val="26"/>
        </w:rPr>
        <w:t xml:space="preserve"> tog ‘n beginsel </w:t>
      </w:r>
      <w:r w:rsidR="00B20750">
        <w:rPr>
          <w:rFonts w:ascii="Tahoma" w:hAnsi="Tahoma" w:cs="Tahoma"/>
          <w:sz w:val="26"/>
          <w:szCs w:val="26"/>
        </w:rPr>
        <w:t xml:space="preserve">   wat bly.</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0BD95B3" w14:textId="77777777" w:rsidR="00B20750" w:rsidRDefault="00B20750" w:rsidP="00B20750">
      <w:pPr>
        <w:ind w:left="851"/>
        <w:rPr>
          <w:rFonts w:ascii="Tahoma" w:hAnsi="Tahoma" w:cs="Tahoma"/>
          <w:sz w:val="26"/>
          <w:szCs w:val="26"/>
        </w:rPr>
      </w:pPr>
      <w:r>
        <w:rPr>
          <w:rFonts w:ascii="Tahoma" w:hAnsi="Tahoma" w:cs="Tahoma"/>
          <w:sz w:val="26"/>
          <w:szCs w:val="26"/>
        </w:rPr>
        <w:t>Wees getrou in-</w:t>
      </w:r>
      <w:proofErr w:type="spellStart"/>
      <w:r>
        <w:rPr>
          <w:rFonts w:ascii="Tahoma" w:hAnsi="Tahoma" w:cs="Tahoma"/>
          <w:sz w:val="26"/>
          <w:szCs w:val="26"/>
        </w:rPr>
        <w:t>ie</w:t>
      </w:r>
      <w:proofErr w:type="spellEnd"/>
      <w:r>
        <w:rPr>
          <w:rFonts w:ascii="Tahoma" w:hAnsi="Tahoma" w:cs="Tahoma"/>
          <w:sz w:val="26"/>
          <w:szCs w:val="26"/>
        </w:rPr>
        <w:t xml:space="preserve"> gemeente se byeenkoms. </w:t>
      </w:r>
    </w:p>
    <w:p w14:paraId="4410185B" w14:textId="77777777" w:rsidR="00B20750" w:rsidRDefault="00B20750" w:rsidP="00B20750">
      <w:pPr>
        <w:ind w:left="851"/>
        <w:rPr>
          <w:rFonts w:ascii="Tahoma" w:hAnsi="Tahoma" w:cs="Tahoma"/>
          <w:sz w:val="26"/>
          <w:szCs w:val="26"/>
        </w:rPr>
      </w:pPr>
    </w:p>
    <w:p w14:paraId="06F89575" w14:textId="6F9BB8DE" w:rsidR="00B20750" w:rsidRDefault="00B20750" w:rsidP="00B20750">
      <w:pPr>
        <w:ind w:left="851"/>
        <w:rPr>
          <w:rFonts w:ascii="Tahoma" w:hAnsi="Tahoma" w:cs="Tahoma"/>
          <w:sz w:val="26"/>
          <w:szCs w:val="26"/>
        </w:rPr>
      </w:pPr>
      <w:r>
        <w:rPr>
          <w:rFonts w:ascii="Tahoma" w:hAnsi="Tahoma" w:cs="Tahoma"/>
          <w:sz w:val="26"/>
          <w:szCs w:val="26"/>
        </w:rPr>
        <w:t xml:space="preserve">Dis ook </w:t>
      </w:r>
      <w:proofErr w:type="spellStart"/>
      <w:r w:rsidR="00296988" w:rsidRPr="00426801">
        <w:rPr>
          <w:rFonts w:ascii="Tahoma" w:hAnsi="Tahoma" w:cs="Tahoma"/>
          <w:sz w:val="26"/>
          <w:szCs w:val="26"/>
        </w:rPr>
        <w:t>Heb</w:t>
      </w:r>
      <w:proofErr w:type="spellEnd"/>
      <w:r w:rsidR="00296988" w:rsidRPr="00426801">
        <w:rPr>
          <w:rFonts w:ascii="Tahoma" w:hAnsi="Tahoma" w:cs="Tahoma"/>
          <w:sz w:val="26"/>
          <w:szCs w:val="26"/>
        </w:rPr>
        <w:t xml:space="preserve"> 10:25 </w:t>
      </w:r>
      <w:r w:rsidR="00426801">
        <w:rPr>
          <w:rFonts w:ascii="Tahoma" w:hAnsi="Tahoma" w:cs="Tahoma"/>
          <w:sz w:val="26"/>
          <w:szCs w:val="26"/>
        </w:rPr>
        <w:t xml:space="preserve">  </w:t>
      </w:r>
      <w:r w:rsidR="00296988" w:rsidRPr="00426801">
        <w:rPr>
          <w:rFonts w:ascii="Tahoma" w:hAnsi="Tahoma" w:cs="Tahoma"/>
          <w:sz w:val="26"/>
          <w:szCs w:val="26"/>
        </w:rPr>
        <w:t xml:space="preserve"> </w:t>
      </w:r>
    </w:p>
    <w:p w14:paraId="1C547867" w14:textId="77777777" w:rsidR="00B20750" w:rsidRDefault="00296988" w:rsidP="00B20750">
      <w:pPr>
        <w:ind w:left="851"/>
        <w:rPr>
          <w:rFonts w:ascii="Tahoma" w:hAnsi="Tahoma" w:cs="Tahoma"/>
          <w:i/>
          <w:iCs/>
          <w:sz w:val="26"/>
          <w:szCs w:val="26"/>
        </w:rPr>
      </w:pPr>
      <w:r w:rsidRPr="00426801">
        <w:rPr>
          <w:rFonts w:ascii="Tahoma" w:hAnsi="Tahoma" w:cs="Tahoma"/>
          <w:i/>
          <w:iCs/>
          <w:sz w:val="26"/>
          <w:szCs w:val="26"/>
        </w:rPr>
        <w:t>“</w:t>
      </w:r>
      <w:r w:rsidR="00FC093A" w:rsidRPr="00426801">
        <w:rPr>
          <w:rFonts w:ascii="Tahoma" w:hAnsi="Tahoma" w:cs="Tahoma"/>
          <w:i/>
          <w:iCs/>
          <w:sz w:val="26"/>
          <w:szCs w:val="26"/>
        </w:rPr>
        <w:t xml:space="preserve">en laat ons ons onderlinge byeenkoms nie versuim </w:t>
      </w:r>
    </w:p>
    <w:p w14:paraId="356A7A1D" w14:textId="098A5E68" w:rsidR="00FC093A" w:rsidRPr="00B20750" w:rsidRDefault="00FC093A" w:rsidP="00B20750">
      <w:pPr>
        <w:ind w:left="851"/>
        <w:rPr>
          <w:rFonts w:ascii="Tahoma" w:hAnsi="Tahoma" w:cs="Tahoma"/>
          <w:sz w:val="26"/>
          <w:szCs w:val="26"/>
        </w:rPr>
      </w:pPr>
      <w:r w:rsidRPr="00426801">
        <w:rPr>
          <w:rFonts w:ascii="Tahoma" w:hAnsi="Tahoma" w:cs="Tahoma"/>
          <w:i/>
          <w:iCs/>
          <w:sz w:val="26"/>
          <w:szCs w:val="26"/>
        </w:rPr>
        <w:t>soos sommige die gewoonte het nie ...</w:t>
      </w:r>
      <w:r w:rsidR="00296988" w:rsidRPr="00426801">
        <w:rPr>
          <w:rFonts w:ascii="Tahoma" w:hAnsi="Tahoma" w:cs="Tahoma"/>
          <w:i/>
          <w:iCs/>
          <w:sz w:val="26"/>
          <w:szCs w:val="26"/>
        </w:rPr>
        <w:t xml:space="preserve">” </w:t>
      </w:r>
    </w:p>
    <w:p w14:paraId="0E670016" w14:textId="77777777" w:rsidR="00FC093A" w:rsidRPr="00426801" w:rsidRDefault="00FC093A" w:rsidP="00426801">
      <w:pPr>
        <w:ind w:left="851"/>
        <w:rPr>
          <w:rFonts w:ascii="Tahoma" w:hAnsi="Tahoma" w:cs="Tahoma"/>
          <w:i/>
          <w:iCs/>
          <w:sz w:val="26"/>
          <w:szCs w:val="26"/>
        </w:rPr>
      </w:pPr>
    </w:p>
    <w:p w14:paraId="36E78BC4" w14:textId="77777777" w:rsidR="00285558" w:rsidRDefault="00E7438D" w:rsidP="00426801">
      <w:pPr>
        <w:ind w:left="851"/>
        <w:rPr>
          <w:rFonts w:ascii="Tahoma" w:hAnsi="Tahoma" w:cs="Tahoma"/>
          <w:sz w:val="26"/>
          <w:szCs w:val="26"/>
        </w:rPr>
      </w:pPr>
      <w:r>
        <w:rPr>
          <w:rFonts w:ascii="Tahoma" w:hAnsi="Tahoma" w:cs="Tahoma"/>
          <w:b/>
          <w:bCs/>
          <w:sz w:val="26"/>
          <w:szCs w:val="26"/>
        </w:rPr>
        <w:t>VII</w:t>
      </w:r>
      <w:r w:rsidR="00FC093A" w:rsidRPr="00426801">
        <w:rPr>
          <w:rStyle w:val="FootnoteReference"/>
          <w:rFonts w:ascii="Tahoma" w:hAnsi="Tahoma" w:cs="Tahoma"/>
          <w:b/>
          <w:bCs/>
          <w:sz w:val="26"/>
          <w:szCs w:val="26"/>
        </w:rPr>
        <w:footnoteReference w:id="22"/>
      </w:r>
      <w:r w:rsidR="00296988" w:rsidRPr="00426801">
        <w:rPr>
          <w:rFonts w:ascii="Tahoma" w:hAnsi="Tahoma" w:cs="Tahoma"/>
          <w:b/>
          <w:bCs/>
          <w:i/>
          <w:iCs/>
          <w:sz w:val="26"/>
          <w:szCs w:val="26"/>
        </w:rPr>
        <w:t xml:space="preserve"> </w:t>
      </w:r>
      <w:r w:rsidR="00FC093A" w:rsidRPr="00426801">
        <w:rPr>
          <w:rFonts w:ascii="Tahoma" w:hAnsi="Tahoma" w:cs="Tahoma"/>
          <w:sz w:val="26"/>
          <w:szCs w:val="26"/>
        </w:rPr>
        <w:t xml:space="preserve">As ons by </w:t>
      </w:r>
      <w:proofErr w:type="spellStart"/>
      <w:r w:rsidR="00FC093A" w:rsidRPr="00426801">
        <w:rPr>
          <w:rFonts w:ascii="Tahoma" w:hAnsi="Tahoma" w:cs="Tahoma"/>
          <w:sz w:val="26"/>
          <w:szCs w:val="26"/>
        </w:rPr>
        <w:t>Deut</w:t>
      </w:r>
      <w:proofErr w:type="spellEnd"/>
      <w:r w:rsidR="00FC093A" w:rsidRPr="00426801">
        <w:rPr>
          <w:rFonts w:ascii="Tahoma" w:hAnsi="Tahoma" w:cs="Tahoma"/>
          <w:sz w:val="26"/>
          <w:szCs w:val="26"/>
        </w:rPr>
        <w:t xml:space="preserve"> 17 en 19 kom </w:t>
      </w:r>
      <w:r w:rsidR="00426801">
        <w:rPr>
          <w:rFonts w:ascii="Tahoma" w:hAnsi="Tahoma" w:cs="Tahoma"/>
          <w:sz w:val="26"/>
          <w:szCs w:val="26"/>
        </w:rPr>
        <w:t xml:space="preserve">  </w:t>
      </w:r>
      <w:r w:rsidR="00FC093A" w:rsidRPr="00426801">
        <w:rPr>
          <w:rFonts w:ascii="Tahoma" w:hAnsi="Tahoma" w:cs="Tahoma"/>
          <w:sz w:val="26"/>
          <w:szCs w:val="26"/>
        </w:rPr>
        <w:t xml:space="preserve"> </w:t>
      </w:r>
    </w:p>
    <w:p w14:paraId="00071284" w14:textId="77777777" w:rsidR="00285558" w:rsidRDefault="00285558" w:rsidP="00426801">
      <w:pPr>
        <w:ind w:left="851"/>
        <w:rPr>
          <w:rFonts w:ascii="Tahoma" w:hAnsi="Tahoma" w:cs="Tahoma"/>
          <w:sz w:val="26"/>
          <w:szCs w:val="26"/>
        </w:rPr>
      </w:pPr>
      <w:r>
        <w:rPr>
          <w:rFonts w:ascii="Tahoma" w:hAnsi="Tahoma" w:cs="Tahoma"/>
          <w:sz w:val="26"/>
          <w:szCs w:val="26"/>
        </w:rPr>
        <w:t xml:space="preserve">sien ons    </w:t>
      </w:r>
    </w:p>
    <w:p w14:paraId="30E84F69" w14:textId="77777777" w:rsidR="00F40342" w:rsidRDefault="00FC093A" w:rsidP="00426801">
      <w:pPr>
        <w:ind w:left="851"/>
        <w:rPr>
          <w:rFonts w:ascii="Tahoma" w:hAnsi="Tahoma" w:cs="Tahoma"/>
          <w:sz w:val="26"/>
          <w:szCs w:val="26"/>
        </w:rPr>
      </w:pPr>
      <w:r w:rsidRPr="00426801">
        <w:rPr>
          <w:rFonts w:ascii="Tahoma" w:hAnsi="Tahoma" w:cs="Tahoma"/>
          <w:sz w:val="26"/>
          <w:szCs w:val="26"/>
        </w:rPr>
        <w:t xml:space="preserve">hoe belangrik </w:t>
      </w:r>
      <w:r w:rsidR="00285558">
        <w:rPr>
          <w:rFonts w:ascii="Tahoma" w:hAnsi="Tahoma" w:cs="Tahoma"/>
          <w:sz w:val="26"/>
          <w:szCs w:val="26"/>
        </w:rPr>
        <w:t xml:space="preserve">is    </w:t>
      </w:r>
      <w:r w:rsidRPr="00426801">
        <w:rPr>
          <w:rFonts w:ascii="Tahoma" w:hAnsi="Tahoma" w:cs="Tahoma"/>
          <w:sz w:val="26"/>
          <w:szCs w:val="26"/>
        </w:rPr>
        <w:t>waarheid praat</w:t>
      </w:r>
      <w:r w:rsidR="00285558">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C3DBF4B" w14:textId="77777777" w:rsidR="00F40342" w:rsidRDefault="00F40342" w:rsidP="00426801">
      <w:pPr>
        <w:ind w:left="851"/>
        <w:rPr>
          <w:rFonts w:ascii="Tahoma" w:hAnsi="Tahoma" w:cs="Tahoma"/>
          <w:sz w:val="26"/>
          <w:szCs w:val="26"/>
        </w:rPr>
      </w:pPr>
    </w:p>
    <w:p w14:paraId="4614774E" w14:textId="77777777" w:rsidR="00F40342" w:rsidRDefault="00FC093A" w:rsidP="00426801">
      <w:pPr>
        <w:ind w:left="851"/>
        <w:rPr>
          <w:rFonts w:ascii="Tahoma" w:hAnsi="Tahoma" w:cs="Tahoma"/>
          <w:sz w:val="26"/>
          <w:szCs w:val="26"/>
        </w:rPr>
      </w:pPr>
      <w:r w:rsidRPr="00426801">
        <w:rPr>
          <w:rFonts w:ascii="Tahoma" w:hAnsi="Tahoma" w:cs="Tahoma"/>
          <w:sz w:val="26"/>
          <w:szCs w:val="26"/>
        </w:rPr>
        <w:t>Jesus hamer</w:t>
      </w:r>
      <w:r w:rsidR="00F40342">
        <w:rPr>
          <w:rFonts w:ascii="Tahoma" w:hAnsi="Tahoma" w:cs="Tahoma"/>
          <w:sz w:val="26"/>
          <w:szCs w:val="26"/>
        </w:rPr>
        <w:t>-</w:t>
      </w:r>
      <w:proofErr w:type="spellStart"/>
      <w:r w:rsidRPr="00426801">
        <w:rPr>
          <w:rFonts w:ascii="Tahoma" w:hAnsi="Tahoma" w:cs="Tahoma"/>
          <w:sz w:val="26"/>
          <w:szCs w:val="26"/>
        </w:rPr>
        <w:t>it</w:t>
      </w:r>
      <w:proofErr w:type="spellEnd"/>
      <w:r w:rsidRPr="00426801">
        <w:rPr>
          <w:rFonts w:ascii="Tahoma" w:hAnsi="Tahoma" w:cs="Tahoma"/>
          <w:sz w:val="26"/>
          <w:szCs w:val="26"/>
        </w:rPr>
        <w:t xml:space="preserve"> </w:t>
      </w:r>
      <w:r w:rsidR="00F40342">
        <w:rPr>
          <w:rFonts w:ascii="Tahoma" w:hAnsi="Tahoma" w:cs="Tahoma"/>
          <w:sz w:val="26"/>
          <w:szCs w:val="26"/>
        </w:rPr>
        <w:t>in</w:t>
      </w:r>
      <w:r w:rsidR="00426801">
        <w:rPr>
          <w:rFonts w:ascii="Tahoma" w:hAnsi="Tahoma" w:cs="Tahoma"/>
          <w:sz w:val="26"/>
          <w:szCs w:val="26"/>
        </w:rPr>
        <w:t xml:space="preserve">  </w:t>
      </w:r>
      <w:r w:rsidRPr="00426801">
        <w:rPr>
          <w:rFonts w:ascii="Tahoma" w:hAnsi="Tahoma" w:cs="Tahoma"/>
          <w:sz w:val="26"/>
          <w:szCs w:val="26"/>
        </w:rPr>
        <w:t xml:space="preserve"> </w:t>
      </w:r>
      <w:proofErr w:type="spellStart"/>
      <w:r w:rsidRPr="00426801">
        <w:rPr>
          <w:rFonts w:ascii="Tahoma" w:hAnsi="Tahoma" w:cs="Tahoma"/>
          <w:sz w:val="26"/>
          <w:szCs w:val="26"/>
        </w:rPr>
        <w:t>in</w:t>
      </w:r>
      <w:proofErr w:type="spellEnd"/>
      <w:r w:rsidRPr="00426801">
        <w:rPr>
          <w:rFonts w:ascii="Tahoma" w:hAnsi="Tahoma" w:cs="Tahoma"/>
          <w:sz w:val="26"/>
          <w:szCs w:val="26"/>
        </w:rPr>
        <w:t xml:space="preserve"> sy Bergpredikasi</w:t>
      </w:r>
      <w:r w:rsidR="00F40342">
        <w:rPr>
          <w:rFonts w:ascii="Tahoma" w:hAnsi="Tahoma" w:cs="Tahoma"/>
          <w:sz w:val="26"/>
          <w:szCs w:val="26"/>
        </w:rPr>
        <w:t>e</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02A83E0D" w14:textId="77777777" w:rsidR="00F40342" w:rsidRDefault="00FC093A" w:rsidP="00426801">
      <w:pPr>
        <w:ind w:left="851"/>
        <w:rPr>
          <w:rFonts w:ascii="Tahoma" w:hAnsi="Tahoma" w:cs="Tahoma"/>
          <w:i/>
          <w:iCs/>
          <w:sz w:val="26"/>
          <w:szCs w:val="26"/>
        </w:rPr>
      </w:pPr>
      <w:r w:rsidRPr="00426801">
        <w:rPr>
          <w:rFonts w:ascii="Tahoma" w:hAnsi="Tahoma" w:cs="Tahoma"/>
          <w:i/>
          <w:iCs/>
          <w:sz w:val="26"/>
          <w:szCs w:val="26"/>
        </w:rPr>
        <w:t xml:space="preserve">“laat julle woord wees: Ja </w:t>
      </w:r>
      <w:proofErr w:type="spellStart"/>
      <w:r w:rsidRPr="00426801">
        <w:rPr>
          <w:rFonts w:ascii="Tahoma" w:hAnsi="Tahoma" w:cs="Tahoma"/>
          <w:i/>
          <w:iCs/>
          <w:sz w:val="26"/>
          <w:szCs w:val="26"/>
        </w:rPr>
        <w:t>ja</w:t>
      </w:r>
      <w:proofErr w:type="spellEnd"/>
      <w:r w:rsidRPr="00426801">
        <w:rPr>
          <w:rFonts w:ascii="Tahoma" w:hAnsi="Tahoma" w:cs="Tahoma"/>
          <w:i/>
          <w:iCs/>
          <w:sz w:val="26"/>
          <w:szCs w:val="26"/>
        </w:rPr>
        <w:t xml:space="preserve">, nee </w:t>
      </w:r>
      <w:proofErr w:type="spellStart"/>
      <w:r w:rsidRPr="00426801">
        <w:rPr>
          <w:rFonts w:ascii="Tahoma" w:hAnsi="Tahoma" w:cs="Tahoma"/>
          <w:i/>
          <w:iCs/>
          <w:sz w:val="26"/>
          <w:szCs w:val="26"/>
        </w:rPr>
        <w:t>nee</w:t>
      </w:r>
      <w:proofErr w:type="spellEnd"/>
      <w:r w:rsidRPr="00426801">
        <w:rPr>
          <w:rFonts w:ascii="Tahoma" w:hAnsi="Tahoma" w:cs="Tahoma"/>
          <w:i/>
          <w:iCs/>
          <w:sz w:val="26"/>
          <w:szCs w:val="26"/>
        </w:rPr>
        <w:t xml:space="preserve">. </w:t>
      </w:r>
    </w:p>
    <w:p w14:paraId="0C6BD5A6" w14:textId="1A31C6E7" w:rsidR="00532961" w:rsidRPr="00426801" w:rsidRDefault="00FC093A" w:rsidP="00426801">
      <w:pPr>
        <w:ind w:left="851"/>
        <w:rPr>
          <w:rFonts w:ascii="Tahoma" w:hAnsi="Tahoma" w:cs="Tahoma"/>
          <w:sz w:val="26"/>
          <w:szCs w:val="26"/>
        </w:rPr>
      </w:pPr>
      <w:r w:rsidRPr="00426801">
        <w:rPr>
          <w:rFonts w:ascii="Tahoma" w:hAnsi="Tahoma" w:cs="Tahoma"/>
          <w:i/>
          <w:iCs/>
          <w:sz w:val="26"/>
          <w:szCs w:val="26"/>
        </w:rPr>
        <w:t>Wat meer as dit is, is uit die Bose.”</w:t>
      </w:r>
      <w:r w:rsidRPr="00426801">
        <w:rPr>
          <w:rStyle w:val="FootnoteReference"/>
          <w:rFonts w:ascii="Tahoma" w:hAnsi="Tahoma" w:cs="Tahoma"/>
          <w:i/>
          <w:iCs/>
          <w:sz w:val="26"/>
          <w:szCs w:val="26"/>
        </w:rPr>
        <w:footnoteReference w:id="23"/>
      </w:r>
      <w:r w:rsidR="00532961" w:rsidRPr="00426801">
        <w:rPr>
          <w:rFonts w:ascii="Tahoma" w:hAnsi="Tahoma" w:cs="Tahoma"/>
          <w:b/>
          <w:bCs/>
          <w:i/>
          <w:iCs/>
          <w:sz w:val="26"/>
          <w:szCs w:val="26"/>
        </w:rPr>
        <w:t xml:space="preserve"> </w:t>
      </w:r>
    </w:p>
    <w:p w14:paraId="6B44154D" w14:textId="2DF228EE" w:rsidR="00FC093A" w:rsidRPr="00426801" w:rsidRDefault="00FC093A" w:rsidP="00426801">
      <w:pPr>
        <w:ind w:left="851"/>
        <w:rPr>
          <w:rFonts w:ascii="Tahoma" w:hAnsi="Tahoma" w:cs="Tahoma"/>
          <w:sz w:val="26"/>
          <w:szCs w:val="26"/>
        </w:rPr>
      </w:pPr>
    </w:p>
    <w:p w14:paraId="40F9779D" w14:textId="77777777" w:rsidR="00B10A2B" w:rsidRDefault="00D30145" w:rsidP="00426801">
      <w:pPr>
        <w:ind w:left="851"/>
        <w:rPr>
          <w:rFonts w:ascii="Tahoma" w:hAnsi="Tahoma" w:cs="Tahoma"/>
          <w:sz w:val="26"/>
          <w:szCs w:val="26"/>
        </w:rPr>
      </w:pPr>
      <w:r>
        <w:rPr>
          <w:rFonts w:ascii="Tahoma" w:hAnsi="Tahoma" w:cs="Tahoma"/>
          <w:b/>
          <w:bCs/>
          <w:sz w:val="26"/>
          <w:szCs w:val="26"/>
        </w:rPr>
        <w:t>VIII</w:t>
      </w:r>
      <w:r w:rsidR="00FC093A" w:rsidRPr="00426801">
        <w:rPr>
          <w:rStyle w:val="FootnoteReference"/>
          <w:rFonts w:ascii="Tahoma" w:hAnsi="Tahoma" w:cs="Tahoma"/>
          <w:b/>
          <w:bCs/>
          <w:sz w:val="26"/>
          <w:szCs w:val="26"/>
        </w:rPr>
        <w:footnoteReference w:id="24"/>
      </w:r>
      <w:r w:rsidR="00FC093A" w:rsidRPr="00426801">
        <w:rPr>
          <w:rFonts w:ascii="Tahoma" w:hAnsi="Tahoma" w:cs="Tahoma"/>
          <w:b/>
          <w:bCs/>
          <w:sz w:val="26"/>
          <w:szCs w:val="26"/>
        </w:rPr>
        <w:t xml:space="preserve"> </w:t>
      </w:r>
      <w:r w:rsidR="00A1669B" w:rsidRPr="00426801">
        <w:rPr>
          <w:rFonts w:ascii="Tahoma" w:hAnsi="Tahoma" w:cs="Tahoma"/>
          <w:sz w:val="26"/>
          <w:szCs w:val="26"/>
        </w:rPr>
        <w:t xml:space="preserve">In ons bestudering van </w:t>
      </w:r>
      <w:proofErr w:type="spellStart"/>
      <w:r w:rsidR="00A1669B" w:rsidRPr="00426801">
        <w:rPr>
          <w:rFonts w:ascii="Tahoma" w:hAnsi="Tahoma" w:cs="Tahoma"/>
          <w:sz w:val="26"/>
          <w:szCs w:val="26"/>
        </w:rPr>
        <w:t>Deut</w:t>
      </w:r>
      <w:proofErr w:type="spellEnd"/>
      <w:r w:rsidR="00A1669B" w:rsidRPr="00426801">
        <w:rPr>
          <w:rFonts w:ascii="Tahoma" w:hAnsi="Tahoma" w:cs="Tahoma"/>
          <w:sz w:val="26"/>
          <w:szCs w:val="26"/>
        </w:rPr>
        <w:t xml:space="preserve"> 19-24 </w:t>
      </w:r>
      <w:r w:rsidR="00426801">
        <w:rPr>
          <w:rFonts w:ascii="Tahoma" w:hAnsi="Tahoma" w:cs="Tahoma"/>
          <w:sz w:val="26"/>
          <w:szCs w:val="26"/>
        </w:rPr>
        <w:t xml:space="preserve">  </w:t>
      </w:r>
      <w:r w:rsidR="00A1669B" w:rsidRPr="00426801">
        <w:rPr>
          <w:rFonts w:ascii="Tahoma" w:hAnsi="Tahoma" w:cs="Tahoma"/>
          <w:sz w:val="26"/>
          <w:szCs w:val="26"/>
        </w:rPr>
        <w:t xml:space="preserve"> </w:t>
      </w:r>
    </w:p>
    <w:p w14:paraId="59869937" w14:textId="77777777" w:rsidR="00B10A2B" w:rsidRDefault="00A1669B" w:rsidP="00426801">
      <w:pPr>
        <w:ind w:left="851"/>
        <w:rPr>
          <w:rFonts w:ascii="Tahoma" w:hAnsi="Tahoma" w:cs="Tahoma"/>
          <w:sz w:val="26"/>
          <w:szCs w:val="26"/>
        </w:rPr>
      </w:pPr>
      <w:r w:rsidRPr="00426801">
        <w:rPr>
          <w:rFonts w:ascii="Tahoma" w:hAnsi="Tahoma" w:cs="Tahoma"/>
          <w:sz w:val="26"/>
          <w:szCs w:val="26"/>
        </w:rPr>
        <w:t xml:space="preserve">kom </w:t>
      </w:r>
      <w:r w:rsidR="00B10A2B">
        <w:rPr>
          <w:rFonts w:ascii="Tahoma" w:hAnsi="Tahoma" w:cs="Tahoma"/>
          <w:sz w:val="26"/>
          <w:szCs w:val="26"/>
        </w:rPr>
        <w:t>ons</w:t>
      </w:r>
      <w:r w:rsidRPr="00426801">
        <w:rPr>
          <w:rFonts w:ascii="Tahoma" w:hAnsi="Tahoma" w:cs="Tahoma"/>
          <w:sz w:val="26"/>
          <w:szCs w:val="26"/>
        </w:rPr>
        <w:t xml:space="preserve"> agter </w:t>
      </w:r>
      <w:r w:rsidR="00426801">
        <w:rPr>
          <w:rFonts w:ascii="Tahoma" w:hAnsi="Tahoma" w:cs="Tahoma"/>
          <w:sz w:val="26"/>
          <w:szCs w:val="26"/>
        </w:rPr>
        <w:t xml:space="preserve">  </w:t>
      </w:r>
      <w:r w:rsidRPr="00426801">
        <w:rPr>
          <w:rFonts w:ascii="Tahoma" w:hAnsi="Tahoma" w:cs="Tahoma"/>
          <w:sz w:val="26"/>
          <w:szCs w:val="26"/>
        </w:rPr>
        <w:t xml:space="preserve"> </w:t>
      </w:r>
    </w:p>
    <w:p w14:paraId="67B759F9" w14:textId="77777777" w:rsidR="00B10A2B" w:rsidRDefault="00A1669B" w:rsidP="00426801">
      <w:pPr>
        <w:ind w:left="851"/>
        <w:rPr>
          <w:rFonts w:ascii="Tahoma" w:hAnsi="Tahoma" w:cs="Tahoma"/>
          <w:sz w:val="26"/>
          <w:szCs w:val="26"/>
        </w:rPr>
      </w:pPr>
      <w:r w:rsidRPr="00426801">
        <w:rPr>
          <w:rFonts w:ascii="Tahoma" w:hAnsi="Tahoma" w:cs="Tahoma"/>
          <w:sz w:val="26"/>
          <w:szCs w:val="26"/>
        </w:rPr>
        <w:t xml:space="preserve">dat Moses </w:t>
      </w:r>
      <w:r w:rsidR="00B10A2B">
        <w:rPr>
          <w:rFonts w:ascii="Tahoma" w:hAnsi="Tahoma" w:cs="Tahoma"/>
          <w:sz w:val="26"/>
          <w:szCs w:val="26"/>
        </w:rPr>
        <w:t xml:space="preserve">hier </w:t>
      </w:r>
      <w:r w:rsidRPr="00426801">
        <w:rPr>
          <w:rFonts w:ascii="Tahoma" w:hAnsi="Tahoma" w:cs="Tahoma"/>
          <w:sz w:val="26"/>
          <w:szCs w:val="26"/>
        </w:rPr>
        <w:t>in gaan op</w:t>
      </w:r>
      <w:r w:rsidR="00B10A2B">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6de</w:t>
      </w:r>
      <w:r w:rsidR="00B10A2B">
        <w:rPr>
          <w:rFonts w:ascii="Tahoma" w:hAnsi="Tahoma" w:cs="Tahoma"/>
          <w:sz w:val="26"/>
          <w:szCs w:val="26"/>
        </w:rPr>
        <w:t>-</w:t>
      </w:r>
      <w:r w:rsidRPr="00426801">
        <w:rPr>
          <w:rFonts w:ascii="Tahoma" w:hAnsi="Tahoma" w:cs="Tahoma"/>
          <w:sz w:val="26"/>
          <w:szCs w:val="26"/>
        </w:rPr>
        <w:t>8ste gebod</w:t>
      </w:r>
      <w:r w:rsidR="00B10A2B">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6DCD71B6" w14:textId="04EF3455" w:rsidR="00430302" w:rsidRPr="00426801" w:rsidRDefault="002E4B9B" w:rsidP="00426801">
      <w:pPr>
        <w:ind w:left="851"/>
        <w:rPr>
          <w:rFonts w:ascii="Tahoma" w:hAnsi="Tahoma" w:cs="Tahoma"/>
          <w:sz w:val="26"/>
          <w:szCs w:val="26"/>
        </w:rPr>
      </w:pPr>
      <w:r w:rsidRPr="00426801">
        <w:rPr>
          <w:rFonts w:ascii="Tahoma" w:hAnsi="Tahoma" w:cs="Tahoma"/>
          <w:sz w:val="26"/>
          <w:szCs w:val="26"/>
        </w:rPr>
        <w:t>Moor</w:t>
      </w:r>
      <w:r w:rsidR="00430302" w:rsidRPr="00426801">
        <w:rPr>
          <w:rFonts w:ascii="Tahoma" w:hAnsi="Tahoma" w:cs="Tahoma"/>
          <w:sz w:val="26"/>
          <w:szCs w:val="26"/>
        </w:rPr>
        <w:t>d</w:t>
      </w:r>
      <w:r w:rsidRPr="00426801">
        <w:rPr>
          <w:rFonts w:ascii="Tahoma" w:hAnsi="Tahoma" w:cs="Tahoma"/>
          <w:sz w:val="26"/>
          <w:szCs w:val="26"/>
        </w:rPr>
        <w:t xml:space="preserve">-pleeg </w:t>
      </w:r>
      <w:r w:rsidR="00426801">
        <w:rPr>
          <w:rFonts w:ascii="Tahoma" w:hAnsi="Tahoma" w:cs="Tahoma"/>
          <w:sz w:val="26"/>
          <w:szCs w:val="26"/>
        </w:rPr>
        <w:t xml:space="preserve">  </w:t>
      </w:r>
      <w:r w:rsidRPr="00426801">
        <w:rPr>
          <w:rFonts w:ascii="Tahoma" w:hAnsi="Tahoma" w:cs="Tahoma"/>
          <w:sz w:val="26"/>
          <w:szCs w:val="26"/>
        </w:rPr>
        <w:t xml:space="preserve"> egbreek </w:t>
      </w:r>
      <w:r w:rsidR="00426801">
        <w:rPr>
          <w:rFonts w:ascii="Tahoma" w:hAnsi="Tahoma" w:cs="Tahoma"/>
          <w:sz w:val="26"/>
          <w:szCs w:val="26"/>
        </w:rPr>
        <w:t xml:space="preserve">  </w:t>
      </w:r>
      <w:r w:rsidRPr="00426801">
        <w:rPr>
          <w:rFonts w:ascii="Tahoma" w:hAnsi="Tahoma" w:cs="Tahoma"/>
          <w:sz w:val="26"/>
          <w:szCs w:val="26"/>
        </w:rPr>
        <w:t xml:space="preserve"> steel</w:t>
      </w:r>
      <w:r w:rsidR="00430302" w:rsidRPr="00426801">
        <w:rPr>
          <w:rFonts w:ascii="Tahoma" w:hAnsi="Tahoma" w:cs="Tahoma"/>
          <w:sz w:val="26"/>
          <w:szCs w:val="26"/>
        </w:rPr>
        <w:t>.</w:t>
      </w:r>
    </w:p>
    <w:p w14:paraId="24ED6FF2" w14:textId="77777777" w:rsidR="00430302" w:rsidRPr="00426801" w:rsidRDefault="00430302" w:rsidP="00426801">
      <w:pPr>
        <w:ind w:left="851"/>
        <w:rPr>
          <w:rFonts w:ascii="Tahoma" w:hAnsi="Tahoma" w:cs="Tahoma"/>
          <w:sz w:val="26"/>
          <w:szCs w:val="26"/>
        </w:rPr>
      </w:pPr>
    </w:p>
    <w:p w14:paraId="5C761171" w14:textId="77777777" w:rsidR="00A870A7" w:rsidRDefault="00A1669B" w:rsidP="00426801">
      <w:pPr>
        <w:ind w:left="851"/>
        <w:rPr>
          <w:rFonts w:ascii="Tahoma" w:hAnsi="Tahoma" w:cs="Tahoma"/>
          <w:sz w:val="26"/>
          <w:szCs w:val="26"/>
        </w:rPr>
      </w:pPr>
      <w:r w:rsidRPr="00426801">
        <w:rPr>
          <w:rFonts w:ascii="Tahoma" w:hAnsi="Tahoma" w:cs="Tahoma"/>
          <w:sz w:val="26"/>
          <w:szCs w:val="26"/>
        </w:rPr>
        <w:t xml:space="preserve">Jesus </w:t>
      </w:r>
      <w:r w:rsidR="00A870A7">
        <w:rPr>
          <w:rFonts w:ascii="Tahoma" w:hAnsi="Tahoma" w:cs="Tahoma"/>
          <w:sz w:val="26"/>
          <w:szCs w:val="26"/>
        </w:rPr>
        <w:t xml:space="preserve">gaan dieper daarop in   </w:t>
      </w:r>
      <w:proofErr w:type="spellStart"/>
      <w:r w:rsidR="00A870A7">
        <w:rPr>
          <w:rFonts w:ascii="Tahoma" w:hAnsi="Tahoma" w:cs="Tahoma"/>
          <w:sz w:val="26"/>
          <w:szCs w:val="26"/>
        </w:rPr>
        <w:t>in</w:t>
      </w:r>
      <w:proofErr w:type="spellEnd"/>
      <w:r w:rsidR="00A870A7">
        <w:rPr>
          <w:rFonts w:ascii="Tahoma" w:hAnsi="Tahoma" w:cs="Tahoma"/>
          <w:sz w:val="26"/>
          <w:szCs w:val="26"/>
        </w:rPr>
        <w:t xml:space="preserve"> sy </w:t>
      </w:r>
      <w:r w:rsidR="002E4B9B" w:rsidRPr="00426801">
        <w:rPr>
          <w:rFonts w:ascii="Tahoma" w:hAnsi="Tahoma" w:cs="Tahoma"/>
          <w:sz w:val="26"/>
          <w:szCs w:val="26"/>
        </w:rPr>
        <w:t>Bergpredikasie</w:t>
      </w:r>
      <w:r w:rsidR="00A870A7">
        <w:rPr>
          <w:rFonts w:ascii="Tahoma" w:hAnsi="Tahoma" w:cs="Tahoma"/>
          <w:sz w:val="26"/>
          <w:szCs w:val="26"/>
        </w:rPr>
        <w:t xml:space="preserve">.   </w:t>
      </w:r>
    </w:p>
    <w:p w14:paraId="5771A9A4" w14:textId="77777777" w:rsidR="00A870A7" w:rsidRDefault="00A870A7" w:rsidP="00426801">
      <w:pPr>
        <w:ind w:left="851"/>
        <w:rPr>
          <w:rFonts w:ascii="Tahoma" w:hAnsi="Tahoma" w:cs="Tahoma"/>
          <w:sz w:val="26"/>
          <w:szCs w:val="26"/>
        </w:rPr>
      </w:pPr>
      <w:r>
        <w:rPr>
          <w:rFonts w:ascii="Tahoma" w:hAnsi="Tahoma" w:cs="Tahoma"/>
          <w:sz w:val="26"/>
          <w:szCs w:val="26"/>
        </w:rPr>
        <w:t xml:space="preserve">Jy-s al klaar besig met moord-pleeg   </w:t>
      </w:r>
    </w:p>
    <w:p w14:paraId="350A6F55" w14:textId="77777777" w:rsidR="00A870A7" w:rsidRDefault="00A870A7" w:rsidP="00426801">
      <w:pPr>
        <w:ind w:left="851"/>
        <w:rPr>
          <w:rFonts w:ascii="Tahoma" w:hAnsi="Tahoma" w:cs="Tahoma"/>
          <w:sz w:val="26"/>
          <w:szCs w:val="26"/>
        </w:rPr>
      </w:pPr>
      <w:r>
        <w:rPr>
          <w:rFonts w:ascii="Tahoma" w:hAnsi="Tahoma" w:cs="Tahoma"/>
          <w:sz w:val="26"/>
          <w:szCs w:val="26"/>
        </w:rPr>
        <w:t xml:space="preserve">as jy </w:t>
      </w:r>
      <w:r w:rsidR="002E4B9B" w:rsidRPr="00426801">
        <w:rPr>
          <w:rFonts w:ascii="Tahoma" w:hAnsi="Tahoma" w:cs="Tahoma"/>
          <w:i/>
          <w:iCs/>
          <w:sz w:val="26"/>
          <w:szCs w:val="26"/>
        </w:rPr>
        <w:t xml:space="preserve">“vir </w:t>
      </w:r>
      <w:r>
        <w:rPr>
          <w:rFonts w:ascii="Tahoma" w:hAnsi="Tahoma" w:cs="Tahoma"/>
          <w:i/>
          <w:iCs/>
          <w:sz w:val="26"/>
          <w:szCs w:val="26"/>
        </w:rPr>
        <w:t>(jou)</w:t>
      </w:r>
      <w:r w:rsidR="002E4B9B" w:rsidRPr="00426801">
        <w:rPr>
          <w:rFonts w:ascii="Tahoma" w:hAnsi="Tahoma" w:cs="Tahoma"/>
          <w:i/>
          <w:iCs/>
          <w:sz w:val="26"/>
          <w:szCs w:val="26"/>
        </w:rPr>
        <w:t xml:space="preserve"> broeder sonder rede kwaad is...”</w:t>
      </w:r>
      <w:r w:rsidR="002E4B9B" w:rsidRPr="00426801">
        <w:rPr>
          <w:rStyle w:val="FootnoteReference"/>
          <w:rFonts w:ascii="Tahoma" w:hAnsi="Tahoma" w:cs="Tahoma"/>
          <w:i/>
          <w:iCs/>
          <w:sz w:val="26"/>
          <w:szCs w:val="26"/>
        </w:rPr>
        <w:footnoteReference w:id="25"/>
      </w:r>
      <w:r>
        <w:rPr>
          <w:rFonts w:ascii="Tahoma" w:hAnsi="Tahoma" w:cs="Tahoma"/>
          <w:i/>
          <w:iCs/>
          <w:sz w:val="26"/>
          <w:szCs w:val="26"/>
        </w:rPr>
        <w:t xml:space="preserve"> </w:t>
      </w:r>
      <w:r w:rsidRPr="00426801">
        <w:rPr>
          <w:rFonts w:ascii="Tahoma" w:hAnsi="Tahoma" w:cs="Tahoma"/>
          <w:sz w:val="26"/>
          <w:szCs w:val="26"/>
        </w:rPr>
        <w:t xml:space="preserve"> </w:t>
      </w:r>
    </w:p>
    <w:p w14:paraId="718C476C" w14:textId="77777777" w:rsidR="00A870A7" w:rsidRDefault="002E4B9B" w:rsidP="00426801">
      <w:pPr>
        <w:ind w:left="851"/>
        <w:rPr>
          <w:rFonts w:ascii="Tahoma" w:hAnsi="Tahoma" w:cs="Tahoma"/>
          <w:sz w:val="26"/>
          <w:szCs w:val="26"/>
        </w:rPr>
      </w:pPr>
      <w:r w:rsidRPr="00426801">
        <w:rPr>
          <w:rFonts w:ascii="Tahoma" w:hAnsi="Tahoma" w:cs="Tahoma"/>
          <w:sz w:val="26"/>
          <w:szCs w:val="26"/>
        </w:rPr>
        <w:lastRenderedPageBreak/>
        <w:t>En</w:t>
      </w:r>
      <w:r w:rsidR="00A870A7">
        <w:rPr>
          <w:rFonts w:ascii="Tahoma" w:hAnsi="Tahoma" w:cs="Tahoma"/>
          <w:sz w:val="26"/>
          <w:szCs w:val="26"/>
        </w:rPr>
        <w:t xml:space="preserve"> jy-s al klaar besig met egbreek    </w:t>
      </w:r>
    </w:p>
    <w:p w14:paraId="77972B28" w14:textId="77777777" w:rsidR="00A870A7" w:rsidRDefault="00A870A7" w:rsidP="00426801">
      <w:pPr>
        <w:ind w:left="851"/>
        <w:rPr>
          <w:rFonts w:ascii="Tahoma" w:hAnsi="Tahoma" w:cs="Tahoma"/>
          <w:sz w:val="26"/>
          <w:szCs w:val="26"/>
        </w:rPr>
      </w:pPr>
      <w:r>
        <w:rPr>
          <w:rFonts w:ascii="Tahoma" w:hAnsi="Tahoma" w:cs="Tahoma"/>
          <w:sz w:val="26"/>
          <w:szCs w:val="26"/>
        </w:rPr>
        <w:t xml:space="preserve">as jy </w:t>
      </w:r>
      <w:r w:rsidR="002E4B9B" w:rsidRPr="00426801">
        <w:rPr>
          <w:rFonts w:ascii="Tahoma" w:hAnsi="Tahoma" w:cs="Tahoma"/>
          <w:i/>
          <w:iCs/>
          <w:sz w:val="26"/>
          <w:szCs w:val="26"/>
        </w:rPr>
        <w:t>“na ‘n vrou kyk om haar te begeer</w:t>
      </w:r>
      <w:r>
        <w:rPr>
          <w:rFonts w:ascii="Tahoma" w:hAnsi="Tahoma" w:cs="Tahoma"/>
          <w:i/>
          <w:iCs/>
          <w:sz w:val="26"/>
          <w:szCs w:val="26"/>
        </w:rPr>
        <w:t xml:space="preserve"> ..</w:t>
      </w:r>
      <w:r w:rsidR="002E4B9B" w:rsidRPr="00426801">
        <w:rPr>
          <w:rFonts w:ascii="Tahoma" w:hAnsi="Tahoma" w:cs="Tahoma"/>
          <w:i/>
          <w:iCs/>
          <w:sz w:val="26"/>
          <w:szCs w:val="26"/>
        </w:rPr>
        <w:t>.”</w:t>
      </w:r>
      <w:r w:rsidR="002E4B9B" w:rsidRPr="00426801">
        <w:rPr>
          <w:rStyle w:val="FootnoteReference"/>
          <w:rFonts w:ascii="Tahoma" w:hAnsi="Tahoma" w:cs="Tahoma"/>
          <w:i/>
          <w:iCs/>
          <w:sz w:val="26"/>
          <w:szCs w:val="26"/>
        </w:rPr>
        <w:footnoteReference w:id="26"/>
      </w:r>
      <w:r w:rsidR="00426801">
        <w:rPr>
          <w:rFonts w:ascii="Tahoma" w:hAnsi="Tahoma" w:cs="Tahoma"/>
          <w:sz w:val="26"/>
          <w:szCs w:val="26"/>
        </w:rPr>
        <w:t xml:space="preserve">  </w:t>
      </w:r>
      <w:r w:rsidR="002E4B9B" w:rsidRPr="00426801">
        <w:rPr>
          <w:rFonts w:ascii="Tahoma" w:hAnsi="Tahoma" w:cs="Tahoma"/>
          <w:sz w:val="26"/>
          <w:szCs w:val="26"/>
        </w:rPr>
        <w:t xml:space="preserve"> </w:t>
      </w:r>
    </w:p>
    <w:p w14:paraId="571C33A9" w14:textId="77777777" w:rsidR="00A870A7" w:rsidRDefault="00A870A7" w:rsidP="00426801">
      <w:pPr>
        <w:ind w:left="851"/>
        <w:rPr>
          <w:rFonts w:ascii="Tahoma" w:hAnsi="Tahoma" w:cs="Tahoma"/>
          <w:sz w:val="26"/>
          <w:szCs w:val="26"/>
        </w:rPr>
      </w:pPr>
    </w:p>
    <w:p w14:paraId="11652BF2" w14:textId="77777777" w:rsidR="00A870A7" w:rsidRDefault="002E4B9B" w:rsidP="00426801">
      <w:pPr>
        <w:ind w:left="851"/>
        <w:rPr>
          <w:rFonts w:ascii="Tahoma" w:hAnsi="Tahoma" w:cs="Tahoma"/>
          <w:sz w:val="26"/>
          <w:szCs w:val="26"/>
        </w:rPr>
      </w:pPr>
      <w:r w:rsidRPr="00426801">
        <w:rPr>
          <w:rFonts w:ascii="Tahoma" w:hAnsi="Tahoma" w:cs="Tahoma"/>
          <w:sz w:val="26"/>
          <w:szCs w:val="26"/>
        </w:rPr>
        <w:t xml:space="preserve">En in </w:t>
      </w:r>
      <w:proofErr w:type="spellStart"/>
      <w:r w:rsidRPr="00426801">
        <w:rPr>
          <w:rFonts w:ascii="Tahoma" w:hAnsi="Tahoma" w:cs="Tahoma"/>
          <w:sz w:val="26"/>
          <w:szCs w:val="26"/>
        </w:rPr>
        <w:t>Efes</w:t>
      </w:r>
      <w:proofErr w:type="spellEnd"/>
      <w:r w:rsidRPr="00426801">
        <w:rPr>
          <w:rFonts w:ascii="Tahoma" w:hAnsi="Tahoma" w:cs="Tahoma"/>
          <w:sz w:val="26"/>
          <w:szCs w:val="26"/>
        </w:rPr>
        <w:t xml:space="preserve"> 4:28 sê die apostel</w:t>
      </w:r>
      <w:r w:rsidR="00A870A7">
        <w:rPr>
          <w:rFonts w:ascii="Tahoma" w:hAnsi="Tahoma" w:cs="Tahoma"/>
          <w:sz w:val="26"/>
          <w:szCs w:val="26"/>
        </w:rPr>
        <w:t xml:space="preserve">    </w:t>
      </w:r>
    </w:p>
    <w:p w14:paraId="317AAC72" w14:textId="77777777" w:rsidR="00A870A7" w:rsidRDefault="00A870A7" w:rsidP="00426801">
      <w:pPr>
        <w:ind w:left="851"/>
        <w:rPr>
          <w:rFonts w:ascii="Tahoma" w:hAnsi="Tahoma" w:cs="Tahoma"/>
          <w:sz w:val="26"/>
          <w:szCs w:val="26"/>
        </w:rPr>
      </w:pPr>
      <w:r>
        <w:rPr>
          <w:rFonts w:ascii="Tahoma" w:hAnsi="Tahoma" w:cs="Tahoma"/>
          <w:sz w:val="26"/>
          <w:szCs w:val="26"/>
        </w:rPr>
        <w:t xml:space="preserve">as jy hard werk   net vir jou eie voordeel.   </w:t>
      </w:r>
    </w:p>
    <w:p w14:paraId="237B7CC6" w14:textId="77777777" w:rsidR="00A870A7" w:rsidRDefault="00A870A7" w:rsidP="00426801">
      <w:pPr>
        <w:ind w:left="851"/>
        <w:rPr>
          <w:rFonts w:ascii="Tahoma" w:hAnsi="Tahoma" w:cs="Tahoma"/>
          <w:sz w:val="26"/>
          <w:szCs w:val="26"/>
        </w:rPr>
      </w:pPr>
      <w:r>
        <w:rPr>
          <w:rFonts w:ascii="Tahoma" w:hAnsi="Tahoma" w:cs="Tahoma"/>
          <w:sz w:val="26"/>
          <w:szCs w:val="26"/>
        </w:rPr>
        <w:t xml:space="preserve">Want ek hou eers op   </w:t>
      </w:r>
    </w:p>
    <w:p w14:paraId="4E380529" w14:textId="77777777" w:rsidR="00A870A7" w:rsidRDefault="00A870A7" w:rsidP="00426801">
      <w:pPr>
        <w:ind w:left="851"/>
        <w:rPr>
          <w:rFonts w:ascii="Tahoma" w:hAnsi="Tahoma" w:cs="Tahoma"/>
          <w:sz w:val="26"/>
          <w:szCs w:val="26"/>
        </w:rPr>
      </w:pPr>
      <w:r>
        <w:rPr>
          <w:rFonts w:ascii="Tahoma" w:hAnsi="Tahoma" w:cs="Tahoma"/>
          <w:sz w:val="26"/>
          <w:szCs w:val="26"/>
        </w:rPr>
        <w:t>om ‘n dief te wees    as ek hard werk</w:t>
      </w:r>
      <w:r w:rsidR="002E4B9B" w:rsidRPr="00426801">
        <w:rPr>
          <w:rFonts w:ascii="Tahoma" w:hAnsi="Tahoma" w:cs="Tahoma"/>
          <w:sz w:val="26"/>
          <w:szCs w:val="26"/>
        </w:rPr>
        <w:t xml:space="preserve"> </w:t>
      </w:r>
      <w:r w:rsidR="00426801">
        <w:rPr>
          <w:rFonts w:ascii="Tahoma" w:hAnsi="Tahoma" w:cs="Tahoma"/>
          <w:sz w:val="26"/>
          <w:szCs w:val="26"/>
        </w:rPr>
        <w:t xml:space="preserve">  </w:t>
      </w:r>
      <w:r w:rsidR="002E4B9B" w:rsidRPr="00426801">
        <w:rPr>
          <w:rFonts w:ascii="Tahoma" w:hAnsi="Tahoma" w:cs="Tahoma"/>
          <w:sz w:val="26"/>
          <w:szCs w:val="26"/>
        </w:rPr>
        <w:t xml:space="preserve"> </w:t>
      </w:r>
    </w:p>
    <w:p w14:paraId="42F1B6A9" w14:textId="77777777" w:rsidR="00A870A7" w:rsidRDefault="002E4B9B" w:rsidP="00426801">
      <w:pPr>
        <w:ind w:left="851"/>
        <w:rPr>
          <w:rFonts w:ascii="Tahoma" w:hAnsi="Tahoma" w:cs="Tahoma"/>
          <w:i/>
          <w:iCs/>
          <w:sz w:val="26"/>
          <w:szCs w:val="26"/>
        </w:rPr>
      </w:pPr>
      <w:r w:rsidRPr="00426801">
        <w:rPr>
          <w:rFonts w:ascii="Tahoma" w:hAnsi="Tahoma" w:cs="Tahoma"/>
          <w:i/>
          <w:iCs/>
          <w:sz w:val="26"/>
          <w:szCs w:val="26"/>
        </w:rPr>
        <w:t xml:space="preserve">“sodat hy iets kan hê </w:t>
      </w:r>
    </w:p>
    <w:p w14:paraId="3E18F2FA" w14:textId="562ACC70" w:rsidR="00FC093A" w:rsidRPr="00426801" w:rsidRDefault="002E4B9B" w:rsidP="00426801">
      <w:pPr>
        <w:ind w:left="851"/>
        <w:rPr>
          <w:rFonts w:ascii="Tahoma" w:hAnsi="Tahoma" w:cs="Tahoma"/>
          <w:sz w:val="26"/>
          <w:szCs w:val="26"/>
        </w:rPr>
      </w:pPr>
      <w:r w:rsidRPr="00426801">
        <w:rPr>
          <w:rFonts w:ascii="Tahoma" w:hAnsi="Tahoma" w:cs="Tahoma"/>
          <w:i/>
          <w:iCs/>
          <w:sz w:val="26"/>
          <w:szCs w:val="26"/>
        </w:rPr>
        <w:t>om mee te deel aan die een wat gebrek het.”</w:t>
      </w:r>
      <w:r w:rsidRPr="00426801">
        <w:rPr>
          <w:rFonts w:ascii="Tahoma" w:hAnsi="Tahoma" w:cs="Tahoma"/>
          <w:sz w:val="26"/>
          <w:szCs w:val="26"/>
        </w:rPr>
        <w:t xml:space="preserve"> </w:t>
      </w:r>
    </w:p>
    <w:p w14:paraId="1F94B79B" w14:textId="2754742D" w:rsidR="002E4B9B" w:rsidRPr="00426801" w:rsidRDefault="002E4B9B" w:rsidP="00426801">
      <w:pPr>
        <w:ind w:left="851"/>
        <w:rPr>
          <w:rFonts w:ascii="Tahoma" w:hAnsi="Tahoma" w:cs="Tahoma"/>
          <w:sz w:val="26"/>
          <w:szCs w:val="26"/>
        </w:rPr>
      </w:pPr>
    </w:p>
    <w:p w14:paraId="5B1E3E00" w14:textId="77777777" w:rsidR="00AC7840" w:rsidRDefault="009C0712" w:rsidP="00426801">
      <w:pPr>
        <w:ind w:left="851"/>
        <w:rPr>
          <w:rFonts w:ascii="Tahoma" w:hAnsi="Tahoma" w:cs="Tahoma"/>
          <w:sz w:val="26"/>
          <w:szCs w:val="26"/>
        </w:rPr>
      </w:pPr>
      <w:r>
        <w:rPr>
          <w:rFonts w:ascii="Tahoma" w:hAnsi="Tahoma" w:cs="Tahoma"/>
          <w:b/>
          <w:bCs/>
          <w:sz w:val="26"/>
          <w:szCs w:val="26"/>
        </w:rPr>
        <w:t>IX</w:t>
      </w:r>
      <w:r w:rsidR="002E4B9B" w:rsidRPr="00426801">
        <w:rPr>
          <w:rFonts w:ascii="Tahoma" w:hAnsi="Tahoma" w:cs="Tahoma"/>
          <w:b/>
          <w:bCs/>
          <w:sz w:val="26"/>
          <w:szCs w:val="26"/>
        </w:rPr>
        <w:t xml:space="preserve"> </w:t>
      </w:r>
      <w:r w:rsidR="002E4B9B" w:rsidRPr="00426801">
        <w:rPr>
          <w:rFonts w:ascii="Tahoma" w:hAnsi="Tahoma" w:cs="Tahoma"/>
          <w:sz w:val="26"/>
          <w:szCs w:val="26"/>
        </w:rPr>
        <w:t xml:space="preserve">En in </w:t>
      </w:r>
      <w:proofErr w:type="spellStart"/>
      <w:r w:rsidR="002E4B9B" w:rsidRPr="00426801">
        <w:rPr>
          <w:rFonts w:ascii="Tahoma" w:hAnsi="Tahoma" w:cs="Tahoma"/>
          <w:sz w:val="26"/>
          <w:szCs w:val="26"/>
        </w:rPr>
        <w:t>Efes</w:t>
      </w:r>
      <w:proofErr w:type="spellEnd"/>
      <w:r w:rsidR="002E4B9B" w:rsidRPr="00426801">
        <w:rPr>
          <w:rFonts w:ascii="Tahoma" w:hAnsi="Tahoma" w:cs="Tahoma"/>
          <w:sz w:val="26"/>
          <w:szCs w:val="26"/>
        </w:rPr>
        <w:t xml:space="preserve"> 4:25-26 </w:t>
      </w:r>
      <w:r w:rsidR="00426801">
        <w:rPr>
          <w:rFonts w:ascii="Tahoma" w:hAnsi="Tahoma" w:cs="Tahoma"/>
          <w:sz w:val="26"/>
          <w:szCs w:val="26"/>
        </w:rPr>
        <w:t xml:space="preserve">  </w:t>
      </w:r>
      <w:r w:rsidR="002E4B9B" w:rsidRPr="00426801">
        <w:rPr>
          <w:rFonts w:ascii="Tahoma" w:hAnsi="Tahoma" w:cs="Tahoma"/>
          <w:sz w:val="26"/>
          <w:szCs w:val="26"/>
        </w:rPr>
        <w:t xml:space="preserve"> en vers 29-32 </w:t>
      </w:r>
      <w:r w:rsidR="00426801">
        <w:rPr>
          <w:rFonts w:ascii="Tahoma" w:hAnsi="Tahoma" w:cs="Tahoma"/>
          <w:sz w:val="26"/>
          <w:szCs w:val="26"/>
        </w:rPr>
        <w:t xml:space="preserve">  </w:t>
      </w:r>
      <w:r w:rsidR="002E4B9B" w:rsidRPr="00426801">
        <w:rPr>
          <w:rFonts w:ascii="Tahoma" w:hAnsi="Tahoma" w:cs="Tahoma"/>
          <w:sz w:val="26"/>
          <w:szCs w:val="26"/>
        </w:rPr>
        <w:t xml:space="preserve"> </w:t>
      </w:r>
    </w:p>
    <w:p w14:paraId="307ECFB0" w14:textId="77777777" w:rsidR="00AC7840" w:rsidRDefault="002E4B9B" w:rsidP="00426801">
      <w:pPr>
        <w:ind w:left="851"/>
        <w:rPr>
          <w:rFonts w:ascii="Tahoma" w:hAnsi="Tahoma" w:cs="Tahoma"/>
          <w:sz w:val="26"/>
          <w:szCs w:val="26"/>
        </w:rPr>
      </w:pPr>
      <w:r w:rsidRPr="00426801">
        <w:rPr>
          <w:rFonts w:ascii="Tahoma" w:hAnsi="Tahoma" w:cs="Tahoma"/>
          <w:sz w:val="26"/>
          <w:szCs w:val="26"/>
        </w:rPr>
        <w:t xml:space="preserve">leer ons oor kommunikasie </w:t>
      </w:r>
      <w:r w:rsidR="00AC7840">
        <w:rPr>
          <w:rFonts w:ascii="Tahoma" w:hAnsi="Tahoma" w:cs="Tahoma"/>
          <w:sz w:val="26"/>
          <w:szCs w:val="26"/>
        </w:rPr>
        <w:t xml:space="preserve">   en vergifnis    </w:t>
      </w:r>
      <w:r w:rsidRPr="00426801">
        <w:rPr>
          <w:rFonts w:ascii="Tahoma" w:hAnsi="Tahoma" w:cs="Tahoma"/>
          <w:sz w:val="26"/>
          <w:szCs w:val="26"/>
        </w:rPr>
        <w:t>in ons gesin</w:t>
      </w:r>
      <w:r w:rsidR="00AC7840">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4185B9FD" w14:textId="77777777" w:rsidR="00294FAA" w:rsidRDefault="00294FAA" w:rsidP="00426801">
      <w:pPr>
        <w:ind w:left="851"/>
        <w:rPr>
          <w:rFonts w:ascii="Tahoma" w:hAnsi="Tahoma" w:cs="Tahoma"/>
          <w:sz w:val="26"/>
          <w:szCs w:val="26"/>
        </w:rPr>
      </w:pPr>
    </w:p>
    <w:p w14:paraId="5F69F68C" w14:textId="655D25F3" w:rsidR="00AC7840" w:rsidRDefault="00AC7840" w:rsidP="00426801">
      <w:pPr>
        <w:ind w:left="851"/>
        <w:rPr>
          <w:rFonts w:ascii="Tahoma" w:hAnsi="Tahoma" w:cs="Tahoma"/>
          <w:sz w:val="26"/>
          <w:szCs w:val="26"/>
        </w:rPr>
      </w:pPr>
      <w:r>
        <w:rPr>
          <w:rFonts w:ascii="Tahoma" w:hAnsi="Tahoma" w:cs="Tahoma"/>
          <w:sz w:val="26"/>
          <w:szCs w:val="26"/>
        </w:rPr>
        <w:t>I</w:t>
      </w:r>
      <w:r w:rsidR="00222154" w:rsidRPr="00426801">
        <w:rPr>
          <w:rFonts w:ascii="Tahoma" w:hAnsi="Tahoma" w:cs="Tahoma"/>
          <w:sz w:val="26"/>
          <w:szCs w:val="26"/>
        </w:rPr>
        <w:t xml:space="preserve">n </w:t>
      </w:r>
      <w:proofErr w:type="spellStart"/>
      <w:r w:rsidR="00222154" w:rsidRPr="00426801">
        <w:rPr>
          <w:rFonts w:ascii="Tahoma" w:hAnsi="Tahoma" w:cs="Tahoma"/>
          <w:sz w:val="26"/>
          <w:szCs w:val="26"/>
        </w:rPr>
        <w:t>Efes</w:t>
      </w:r>
      <w:proofErr w:type="spellEnd"/>
      <w:r w:rsidR="00222154" w:rsidRPr="00426801">
        <w:rPr>
          <w:rFonts w:ascii="Tahoma" w:hAnsi="Tahoma" w:cs="Tahoma"/>
          <w:sz w:val="26"/>
          <w:szCs w:val="26"/>
        </w:rPr>
        <w:t xml:space="preserve"> 5:22-32 </w:t>
      </w:r>
      <w:r w:rsidR="00426801">
        <w:rPr>
          <w:rFonts w:ascii="Tahoma" w:hAnsi="Tahoma" w:cs="Tahoma"/>
          <w:sz w:val="26"/>
          <w:szCs w:val="26"/>
        </w:rPr>
        <w:t xml:space="preserve">  </w:t>
      </w:r>
      <w:r w:rsidR="00222154" w:rsidRPr="00426801">
        <w:rPr>
          <w:rFonts w:ascii="Tahoma" w:hAnsi="Tahoma" w:cs="Tahoma"/>
          <w:sz w:val="26"/>
          <w:szCs w:val="26"/>
        </w:rPr>
        <w:t xml:space="preserve"> </w:t>
      </w:r>
      <w:r w:rsidR="002E4B9B" w:rsidRPr="00426801">
        <w:rPr>
          <w:rFonts w:ascii="Tahoma" w:hAnsi="Tahoma" w:cs="Tahoma"/>
          <w:sz w:val="26"/>
          <w:szCs w:val="26"/>
        </w:rPr>
        <w:t>oor man-en-vrou rolle</w:t>
      </w:r>
      <w:r>
        <w:rPr>
          <w:rFonts w:ascii="Tahoma" w:hAnsi="Tahoma" w:cs="Tahoma"/>
          <w:sz w:val="26"/>
          <w:szCs w:val="26"/>
        </w:rPr>
        <w:t>.</w:t>
      </w:r>
    </w:p>
    <w:p w14:paraId="35C9CA53" w14:textId="77777777" w:rsidR="00294FAA" w:rsidRDefault="00294FAA" w:rsidP="00426801">
      <w:pPr>
        <w:ind w:left="851"/>
        <w:rPr>
          <w:rFonts w:ascii="Tahoma" w:hAnsi="Tahoma" w:cs="Tahoma"/>
          <w:sz w:val="26"/>
          <w:szCs w:val="26"/>
        </w:rPr>
      </w:pPr>
    </w:p>
    <w:p w14:paraId="36A38416" w14:textId="423CE92A" w:rsidR="00AC7840" w:rsidRDefault="00AC7840" w:rsidP="00426801">
      <w:pPr>
        <w:ind w:left="851"/>
        <w:rPr>
          <w:rFonts w:ascii="Tahoma" w:hAnsi="Tahoma" w:cs="Tahoma"/>
          <w:sz w:val="26"/>
          <w:szCs w:val="26"/>
        </w:rPr>
      </w:pPr>
      <w:r>
        <w:rPr>
          <w:rFonts w:ascii="Tahoma" w:hAnsi="Tahoma" w:cs="Tahoma"/>
          <w:sz w:val="26"/>
          <w:szCs w:val="26"/>
        </w:rPr>
        <w:t>I</w:t>
      </w:r>
      <w:r w:rsidR="00222154" w:rsidRPr="00426801">
        <w:rPr>
          <w:rFonts w:ascii="Tahoma" w:hAnsi="Tahoma" w:cs="Tahoma"/>
          <w:sz w:val="26"/>
          <w:szCs w:val="26"/>
        </w:rPr>
        <w:t xml:space="preserve">n </w:t>
      </w:r>
      <w:proofErr w:type="spellStart"/>
      <w:r w:rsidR="00222154" w:rsidRPr="00426801">
        <w:rPr>
          <w:rFonts w:ascii="Tahoma" w:hAnsi="Tahoma" w:cs="Tahoma"/>
          <w:sz w:val="26"/>
          <w:szCs w:val="26"/>
        </w:rPr>
        <w:t>Efes</w:t>
      </w:r>
      <w:proofErr w:type="spellEnd"/>
      <w:r w:rsidR="00222154" w:rsidRPr="00426801">
        <w:rPr>
          <w:rFonts w:ascii="Tahoma" w:hAnsi="Tahoma" w:cs="Tahoma"/>
          <w:sz w:val="26"/>
          <w:szCs w:val="26"/>
        </w:rPr>
        <w:t xml:space="preserve"> 6:1-4 </w:t>
      </w:r>
      <w:r w:rsidR="00426801">
        <w:rPr>
          <w:rFonts w:ascii="Tahoma" w:hAnsi="Tahoma" w:cs="Tahoma"/>
          <w:sz w:val="26"/>
          <w:szCs w:val="26"/>
        </w:rPr>
        <w:t xml:space="preserve">  </w:t>
      </w:r>
      <w:r w:rsidR="00222154" w:rsidRPr="00426801">
        <w:rPr>
          <w:rFonts w:ascii="Tahoma" w:hAnsi="Tahoma" w:cs="Tahoma"/>
          <w:sz w:val="26"/>
          <w:szCs w:val="26"/>
        </w:rPr>
        <w:t xml:space="preserve"> </w:t>
      </w:r>
      <w:r w:rsidR="002E4B9B" w:rsidRPr="00426801">
        <w:rPr>
          <w:rFonts w:ascii="Tahoma" w:hAnsi="Tahoma" w:cs="Tahoma"/>
          <w:sz w:val="26"/>
          <w:szCs w:val="26"/>
        </w:rPr>
        <w:t xml:space="preserve">oor kinders se </w:t>
      </w:r>
      <w:r>
        <w:rPr>
          <w:rFonts w:ascii="Tahoma" w:hAnsi="Tahoma" w:cs="Tahoma"/>
          <w:sz w:val="26"/>
          <w:szCs w:val="26"/>
        </w:rPr>
        <w:t xml:space="preserve">gehoorsaamheid.   </w:t>
      </w:r>
    </w:p>
    <w:p w14:paraId="6EAFA572" w14:textId="54F1C71D" w:rsidR="00AC7840" w:rsidRDefault="00AC7840" w:rsidP="00426801">
      <w:pPr>
        <w:ind w:left="851"/>
        <w:rPr>
          <w:rFonts w:ascii="Tahoma" w:hAnsi="Tahoma" w:cs="Tahoma"/>
          <w:sz w:val="26"/>
          <w:szCs w:val="26"/>
        </w:rPr>
      </w:pPr>
      <w:r>
        <w:rPr>
          <w:rFonts w:ascii="Tahoma" w:hAnsi="Tahoma" w:cs="Tahoma"/>
          <w:sz w:val="26"/>
          <w:szCs w:val="26"/>
        </w:rPr>
        <w:t>E</w:t>
      </w:r>
      <w:r w:rsidR="00222154" w:rsidRPr="00426801">
        <w:rPr>
          <w:rFonts w:ascii="Tahoma" w:hAnsi="Tahoma" w:cs="Tahoma"/>
          <w:sz w:val="26"/>
          <w:szCs w:val="26"/>
        </w:rPr>
        <w:t xml:space="preserve">n jou werklik waar </w:t>
      </w:r>
      <w:r w:rsidR="00426801">
        <w:rPr>
          <w:rFonts w:ascii="Tahoma" w:hAnsi="Tahoma" w:cs="Tahoma"/>
          <w:sz w:val="26"/>
          <w:szCs w:val="26"/>
        </w:rPr>
        <w:t xml:space="preserve">  </w:t>
      </w:r>
      <w:r w:rsidR="00222154" w:rsidRPr="00426801">
        <w:rPr>
          <w:rFonts w:ascii="Tahoma" w:hAnsi="Tahoma" w:cs="Tahoma"/>
          <w:sz w:val="26"/>
          <w:szCs w:val="26"/>
        </w:rPr>
        <w:t xml:space="preserve"> </w:t>
      </w:r>
    </w:p>
    <w:p w14:paraId="6DF9A508" w14:textId="2CE59111" w:rsidR="002E4B9B" w:rsidRPr="00426801" w:rsidRDefault="00222154" w:rsidP="00426801">
      <w:pPr>
        <w:ind w:left="851"/>
        <w:rPr>
          <w:rFonts w:ascii="Tahoma" w:hAnsi="Tahoma" w:cs="Tahoma"/>
          <w:sz w:val="26"/>
          <w:szCs w:val="26"/>
        </w:rPr>
      </w:pPr>
      <w:r w:rsidRPr="00426801">
        <w:rPr>
          <w:rFonts w:ascii="Tahoma" w:hAnsi="Tahoma" w:cs="Tahoma"/>
          <w:sz w:val="26"/>
          <w:szCs w:val="26"/>
        </w:rPr>
        <w:t xml:space="preserve">weereens oor </w:t>
      </w:r>
      <w:proofErr w:type="spellStart"/>
      <w:r w:rsidRPr="00426801">
        <w:rPr>
          <w:rFonts w:ascii="Tahoma" w:hAnsi="Tahoma" w:cs="Tahoma"/>
          <w:sz w:val="26"/>
          <w:szCs w:val="26"/>
        </w:rPr>
        <w:t>kinder</w:t>
      </w:r>
      <w:proofErr w:type="spellEnd"/>
      <w:r w:rsidRPr="00426801">
        <w:rPr>
          <w:rFonts w:ascii="Tahoma" w:hAnsi="Tahoma" w:cs="Tahoma"/>
          <w:sz w:val="26"/>
          <w:szCs w:val="26"/>
        </w:rPr>
        <w:t>-opvoeding.</w:t>
      </w:r>
    </w:p>
    <w:p w14:paraId="6D36CDA1" w14:textId="77777777" w:rsidR="00222154" w:rsidRPr="00426801" w:rsidRDefault="00222154" w:rsidP="00426801">
      <w:pPr>
        <w:ind w:left="851"/>
        <w:rPr>
          <w:rFonts w:ascii="Tahoma" w:hAnsi="Tahoma" w:cs="Tahoma"/>
          <w:sz w:val="26"/>
          <w:szCs w:val="26"/>
        </w:rPr>
      </w:pPr>
    </w:p>
    <w:p w14:paraId="6603CB72" w14:textId="6A7B9A5D" w:rsidR="00222154" w:rsidRPr="00426801" w:rsidRDefault="00222154" w:rsidP="00426801">
      <w:pPr>
        <w:ind w:left="1134"/>
        <w:rPr>
          <w:rFonts w:ascii="Tahoma" w:hAnsi="Tahoma" w:cs="Tahoma"/>
          <w:i/>
          <w:iCs/>
          <w:sz w:val="26"/>
          <w:szCs w:val="26"/>
        </w:rPr>
      </w:pPr>
      <w:r w:rsidRPr="00426801">
        <w:rPr>
          <w:rFonts w:ascii="Tahoma" w:hAnsi="Tahoma" w:cs="Tahoma"/>
          <w:i/>
          <w:iCs/>
          <w:sz w:val="26"/>
          <w:szCs w:val="26"/>
        </w:rPr>
        <w:t>Toepassing</w:t>
      </w:r>
    </w:p>
    <w:p w14:paraId="763B6207" w14:textId="77777777" w:rsidR="007A690C" w:rsidRDefault="00222154" w:rsidP="00426801">
      <w:pPr>
        <w:ind w:left="1134"/>
        <w:rPr>
          <w:rFonts w:ascii="Tahoma" w:hAnsi="Tahoma" w:cs="Tahoma"/>
          <w:sz w:val="26"/>
          <w:szCs w:val="26"/>
        </w:rPr>
      </w:pPr>
      <w:r w:rsidRPr="00426801">
        <w:rPr>
          <w:rFonts w:ascii="Tahoma" w:hAnsi="Tahoma" w:cs="Tahoma"/>
          <w:sz w:val="26"/>
          <w:szCs w:val="26"/>
        </w:rPr>
        <w:t xml:space="preserve">Nou </w:t>
      </w:r>
      <w:r w:rsidR="00426801">
        <w:rPr>
          <w:rFonts w:ascii="Tahoma" w:hAnsi="Tahoma" w:cs="Tahoma"/>
          <w:sz w:val="26"/>
          <w:szCs w:val="26"/>
        </w:rPr>
        <w:t xml:space="preserve">  </w:t>
      </w:r>
      <w:r w:rsidRPr="00426801">
        <w:rPr>
          <w:rFonts w:ascii="Tahoma" w:hAnsi="Tahoma" w:cs="Tahoma"/>
          <w:sz w:val="26"/>
          <w:szCs w:val="26"/>
        </w:rPr>
        <w:t xml:space="preserve"> as ek en my vrou </w:t>
      </w:r>
      <w:r w:rsidR="00426801">
        <w:rPr>
          <w:rFonts w:ascii="Tahoma" w:hAnsi="Tahoma" w:cs="Tahoma"/>
          <w:sz w:val="26"/>
          <w:szCs w:val="26"/>
        </w:rPr>
        <w:t xml:space="preserve">  </w:t>
      </w:r>
      <w:r w:rsidRPr="00426801">
        <w:rPr>
          <w:rFonts w:ascii="Tahoma" w:hAnsi="Tahoma" w:cs="Tahoma"/>
          <w:sz w:val="26"/>
          <w:szCs w:val="26"/>
        </w:rPr>
        <w:t xml:space="preserve"> so me</w:t>
      </w:r>
      <w:r w:rsidR="007A690C">
        <w:rPr>
          <w:rFonts w:ascii="Tahoma" w:hAnsi="Tahoma" w:cs="Tahoma"/>
          <w:sz w:val="26"/>
          <w:szCs w:val="26"/>
        </w:rPr>
        <w:t>-</w:t>
      </w:r>
      <w:r w:rsidRPr="00426801">
        <w:rPr>
          <w:rFonts w:ascii="Tahoma" w:hAnsi="Tahoma" w:cs="Tahoma"/>
          <w:sz w:val="26"/>
          <w:szCs w:val="26"/>
        </w:rPr>
        <w:t xml:space="preserve">die Woord </w:t>
      </w:r>
      <w:r w:rsidR="00426801">
        <w:rPr>
          <w:rFonts w:ascii="Tahoma" w:hAnsi="Tahoma" w:cs="Tahoma"/>
          <w:sz w:val="26"/>
          <w:szCs w:val="26"/>
        </w:rPr>
        <w:t xml:space="preserve">  </w:t>
      </w:r>
      <w:r w:rsidRPr="00426801">
        <w:rPr>
          <w:rFonts w:ascii="Tahoma" w:hAnsi="Tahoma" w:cs="Tahoma"/>
          <w:sz w:val="26"/>
          <w:szCs w:val="26"/>
        </w:rPr>
        <w:t xml:space="preserve"> </w:t>
      </w:r>
    </w:p>
    <w:p w14:paraId="557A6A2A" w14:textId="77777777" w:rsidR="007A690C" w:rsidRDefault="00222154" w:rsidP="00426801">
      <w:pPr>
        <w:ind w:left="1134"/>
        <w:rPr>
          <w:rFonts w:ascii="Tahoma" w:hAnsi="Tahoma" w:cs="Tahoma"/>
          <w:sz w:val="26"/>
          <w:szCs w:val="26"/>
        </w:rPr>
      </w:pPr>
      <w:r w:rsidRPr="00426801">
        <w:rPr>
          <w:rFonts w:ascii="Tahoma" w:hAnsi="Tahoma" w:cs="Tahoma"/>
          <w:sz w:val="26"/>
          <w:szCs w:val="26"/>
        </w:rPr>
        <w:t xml:space="preserve">‘n Woord-gefundeerde omgewing skep in ons huis </w:t>
      </w:r>
      <w:r w:rsidR="00426801">
        <w:rPr>
          <w:rFonts w:ascii="Tahoma" w:hAnsi="Tahoma" w:cs="Tahoma"/>
          <w:sz w:val="26"/>
          <w:szCs w:val="26"/>
        </w:rPr>
        <w:t xml:space="preserve">  </w:t>
      </w:r>
    </w:p>
    <w:p w14:paraId="31FEA493" w14:textId="77777777" w:rsidR="007A690C" w:rsidRDefault="00222154" w:rsidP="00426801">
      <w:pPr>
        <w:ind w:left="1134"/>
        <w:rPr>
          <w:rFonts w:ascii="Tahoma" w:hAnsi="Tahoma" w:cs="Tahoma"/>
          <w:sz w:val="26"/>
          <w:szCs w:val="26"/>
        </w:rPr>
      </w:pPr>
      <w:r w:rsidRPr="00426801">
        <w:rPr>
          <w:rFonts w:ascii="Tahoma" w:hAnsi="Tahoma" w:cs="Tahoma"/>
          <w:sz w:val="26"/>
          <w:szCs w:val="26"/>
        </w:rPr>
        <w:t xml:space="preserve">dan gaan ons al meer anders wees </w:t>
      </w:r>
      <w:r w:rsidR="00426801">
        <w:rPr>
          <w:rFonts w:ascii="Tahoma" w:hAnsi="Tahoma" w:cs="Tahoma"/>
          <w:sz w:val="26"/>
          <w:szCs w:val="26"/>
        </w:rPr>
        <w:t xml:space="preserve">  </w:t>
      </w:r>
      <w:r w:rsidRPr="00426801">
        <w:rPr>
          <w:rFonts w:ascii="Tahoma" w:hAnsi="Tahoma" w:cs="Tahoma"/>
          <w:sz w:val="26"/>
          <w:szCs w:val="26"/>
        </w:rPr>
        <w:t xml:space="preserve"> as</w:t>
      </w:r>
      <w:r w:rsidR="007A690C">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wêreld </w:t>
      </w:r>
      <w:r w:rsidR="007A690C">
        <w:rPr>
          <w:rFonts w:ascii="Tahoma" w:hAnsi="Tahoma" w:cs="Tahoma"/>
          <w:sz w:val="26"/>
          <w:szCs w:val="26"/>
        </w:rPr>
        <w:t xml:space="preserve">   </w:t>
      </w:r>
    </w:p>
    <w:p w14:paraId="6359782E" w14:textId="77777777" w:rsidR="007A690C" w:rsidRDefault="007A690C" w:rsidP="00426801">
      <w:pPr>
        <w:ind w:left="1134"/>
        <w:rPr>
          <w:rFonts w:ascii="Tahoma" w:hAnsi="Tahoma" w:cs="Tahoma"/>
          <w:sz w:val="26"/>
          <w:szCs w:val="26"/>
        </w:rPr>
      </w:pPr>
    </w:p>
    <w:p w14:paraId="4E009299" w14:textId="77777777" w:rsidR="007A690C" w:rsidRDefault="007A690C" w:rsidP="00426801">
      <w:pPr>
        <w:ind w:left="1134"/>
        <w:rPr>
          <w:rFonts w:ascii="Tahoma" w:hAnsi="Tahoma" w:cs="Tahoma"/>
          <w:sz w:val="26"/>
          <w:szCs w:val="26"/>
        </w:rPr>
      </w:pPr>
      <w:r>
        <w:rPr>
          <w:rFonts w:ascii="Tahoma" w:hAnsi="Tahoma" w:cs="Tahoma"/>
          <w:sz w:val="26"/>
          <w:szCs w:val="26"/>
        </w:rPr>
        <w:t>Wan-die wêreld is</w:t>
      </w:r>
      <w:r w:rsidR="00222154" w:rsidRPr="00426801">
        <w:rPr>
          <w:rFonts w:ascii="Tahoma" w:hAnsi="Tahoma" w:cs="Tahoma"/>
          <w:sz w:val="26"/>
          <w:szCs w:val="26"/>
        </w:rPr>
        <w:t xml:space="preserve"> self-gesentreerd leef </w:t>
      </w:r>
      <w:r w:rsidR="00426801">
        <w:rPr>
          <w:rFonts w:ascii="Tahoma" w:hAnsi="Tahoma" w:cs="Tahoma"/>
          <w:sz w:val="26"/>
          <w:szCs w:val="26"/>
        </w:rPr>
        <w:t xml:space="preserve">  </w:t>
      </w:r>
      <w:r w:rsidR="00222154" w:rsidRPr="00426801">
        <w:rPr>
          <w:rFonts w:ascii="Tahoma" w:hAnsi="Tahoma" w:cs="Tahoma"/>
          <w:sz w:val="26"/>
          <w:szCs w:val="26"/>
        </w:rPr>
        <w:t xml:space="preserve"> </w:t>
      </w:r>
    </w:p>
    <w:p w14:paraId="7CE7AF86" w14:textId="3DD275DE" w:rsidR="007A690C" w:rsidRDefault="00222154" w:rsidP="00426801">
      <w:pPr>
        <w:ind w:left="1134"/>
        <w:rPr>
          <w:rFonts w:ascii="Tahoma" w:hAnsi="Tahoma" w:cs="Tahoma"/>
          <w:sz w:val="26"/>
          <w:szCs w:val="26"/>
        </w:rPr>
      </w:pPr>
      <w:r w:rsidRPr="00426801">
        <w:rPr>
          <w:rFonts w:ascii="Tahoma" w:hAnsi="Tahoma" w:cs="Tahoma"/>
          <w:sz w:val="26"/>
          <w:szCs w:val="26"/>
        </w:rPr>
        <w:t>en</w:t>
      </w:r>
      <w:r w:rsidR="007A690C">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w:t>
      </w:r>
      <w:r w:rsidR="00430302" w:rsidRPr="00426801">
        <w:rPr>
          <w:rFonts w:ascii="Tahoma" w:hAnsi="Tahoma" w:cs="Tahoma"/>
          <w:sz w:val="26"/>
          <w:szCs w:val="26"/>
        </w:rPr>
        <w:t xml:space="preserve">God-gesentreerd nie </w:t>
      </w:r>
      <w:r w:rsidR="00426801">
        <w:rPr>
          <w:rFonts w:ascii="Tahoma" w:hAnsi="Tahoma" w:cs="Tahoma"/>
          <w:sz w:val="26"/>
          <w:szCs w:val="26"/>
        </w:rPr>
        <w:t xml:space="preserve">  </w:t>
      </w:r>
      <w:r w:rsidR="00430302" w:rsidRPr="00426801">
        <w:rPr>
          <w:rFonts w:ascii="Tahoma" w:hAnsi="Tahoma" w:cs="Tahoma"/>
          <w:sz w:val="26"/>
          <w:szCs w:val="26"/>
        </w:rPr>
        <w:t xml:space="preserve"> </w:t>
      </w:r>
    </w:p>
    <w:p w14:paraId="6DD36FFB" w14:textId="637BDA21" w:rsidR="00222154" w:rsidRPr="00426801" w:rsidRDefault="00222154" w:rsidP="00426801">
      <w:pPr>
        <w:ind w:left="1134"/>
        <w:rPr>
          <w:rFonts w:ascii="Tahoma" w:hAnsi="Tahoma" w:cs="Tahoma"/>
          <w:sz w:val="26"/>
          <w:szCs w:val="26"/>
        </w:rPr>
      </w:pPr>
    </w:p>
    <w:p w14:paraId="4823E981" w14:textId="77777777" w:rsidR="00C21CC7" w:rsidRPr="00C21CC7" w:rsidRDefault="00C21CC7" w:rsidP="00C21CC7">
      <w:pPr>
        <w:ind w:left="1418"/>
        <w:rPr>
          <w:rFonts w:ascii="Tahoma" w:hAnsi="Tahoma" w:cs="Tahoma"/>
          <w:i/>
          <w:iCs/>
          <w:sz w:val="26"/>
          <w:szCs w:val="26"/>
        </w:rPr>
      </w:pPr>
      <w:r w:rsidRPr="00C21CC7">
        <w:rPr>
          <w:rFonts w:ascii="Tahoma" w:hAnsi="Tahoma" w:cs="Tahoma"/>
          <w:i/>
          <w:iCs/>
          <w:sz w:val="26"/>
          <w:szCs w:val="26"/>
        </w:rPr>
        <w:t>Opmerking</w:t>
      </w:r>
    </w:p>
    <w:p w14:paraId="00006A44" w14:textId="26EFB4A5" w:rsidR="00C21CC7" w:rsidRDefault="00222154" w:rsidP="00C21CC7">
      <w:pPr>
        <w:ind w:left="1418"/>
        <w:rPr>
          <w:rFonts w:ascii="Tahoma" w:hAnsi="Tahoma" w:cs="Tahoma"/>
          <w:sz w:val="26"/>
          <w:szCs w:val="26"/>
        </w:rPr>
      </w:pPr>
      <w:r w:rsidRPr="00426801">
        <w:rPr>
          <w:rFonts w:ascii="Tahoma" w:hAnsi="Tahoma" w:cs="Tahoma"/>
          <w:sz w:val="26"/>
          <w:szCs w:val="26"/>
        </w:rPr>
        <w:t>En natuurlik gaan</w:t>
      </w:r>
      <w:r w:rsidR="00C21CC7">
        <w:rPr>
          <w:rFonts w:ascii="Tahoma" w:hAnsi="Tahoma" w:cs="Tahoma"/>
          <w:sz w:val="26"/>
          <w:szCs w:val="26"/>
        </w:rPr>
        <w:t xml:space="preserve"> ons nog vol foute    en sondes wees.   </w:t>
      </w:r>
    </w:p>
    <w:p w14:paraId="5D26BA17" w14:textId="77777777" w:rsidR="00C21CC7" w:rsidRDefault="00222154" w:rsidP="00C21CC7">
      <w:pPr>
        <w:ind w:left="1418"/>
        <w:rPr>
          <w:rFonts w:ascii="Tahoma" w:hAnsi="Tahoma" w:cs="Tahoma"/>
          <w:sz w:val="26"/>
          <w:szCs w:val="26"/>
        </w:rPr>
      </w:pPr>
      <w:r w:rsidRPr="00426801">
        <w:rPr>
          <w:rFonts w:ascii="Tahoma" w:hAnsi="Tahoma" w:cs="Tahoma"/>
          <w:sz w:val="26"/>
          <w:szCs w:val="26"/>
        </w:rPr>
        <w:lastRenderedPageBreak/>
        <w:t>Maar</w:t>
      </w:r>
      <w:r w:rsidR="00C21CC7">
        <w:rPr>
          <w:rFonts w:ascii="Tahoma" w:hAnsi="Tahoma" w:cs="Tahoma"/>
          <w:sz w:val="26"/>
          <w:szCs w:val="26"/>
        </w:rPr>
        <w:t>-</w:t>
      </w:r>
      <w:proofErr w:type="spellStart"/>
      <w:r w:rsidR="00C21CC7">
        <w:rPr>
          <w:rFonts w:ascii="Tahoma" w:hAnsi="Tahoma" w:cs="Tahoma"/>
          <w:sz w:val="26"/>
          <w:szCs w:val="26"/>
        </w:rPr>
        <w:t>ie</w:t>
      </w:r>
      <w:proofErr w:type="spellEnd"/>
      <w:r w:rsidR="00C21CC7">
        <w:rPr>
          <w:rFonts w:ascii="Tahoma" w:hAnsi="Tahoma" w:cs="Tahoma"/>
          <w:sz w:val="26"/>
          <w:szCs w:val="26"/>
        </w:rPr>
        <w:t xml:space="preserve"> </w:t>
      </w:r>
      <w:r w:rsidR="006A1CC0" w:rsidRPr="00426801">
        <w:rPr>
          <w:rFonts w:ascii="Tahoma" w:hAnsi="Tahoma" w:cs="Tahoma"/>
          <w:sz w:val="26"/>
          <w:szCs w:val="26"/>
        </w:rPr>
        <w:t>HERE</w:t>
      </w:r>
      <w:r w:rsidRPr="00426801">
        <w:rPr>
          <w:rFonts w:ascii="Tahoma" w:hAnsi="Tahoma" w:cs="Tahoma"/>
          <w:sz w:val="26"/>
          <w:szCs w:val="26"/>
        </w:rPr>
        <w:t xml:space="preserve"> </w:t>
      </w:r>
      <w:r w:rsidR="00C21CC7">
        <w:rPr>
          <w:rFonts w:ascii="Tahoma" w:hAnsi="Tahoma" w:cs="Tahoma"/>
          <w:sz w:val="26"/>
          <w:szCs w:val="26"/>
        </w:rPr>
        <w:t>gaan-</w:t>
      </w:r>
      <w:proofErr w:type="spellStart"/>
      <w:r w:rsidR="00C21CC7">
        <w:rPr>
          <w:rFonts w:ascii="Tahoma" w:hAnsi="Tahoma" w:cs="Tahoma"/>
          <w:sz w:val="26"/>
          <w:szCs w:val="26"/>
        </w:rPr>
        <w:t>it</w:t>
      </w:r>
      <w:proofErr w:type="spellEnd"/>
      <w:r w:rsidR="00C21CC7">
        <w:rPr>
          <w:rFonts w:ascii="Tahoma" w:hAnsi="Tahoma" w:cs="Tahoma"/>
          <w:sz w:val="26"/>
          <w:szCs w:val="26"/>
        </w:rPr>
        <w:t xml:space="preserve">   al meer    </w:t>
      </w:r>
    </w:p>
    <w:p w14:paraId="029C7BC3" w14:textId="77777777" w:rsidR="00C21CC7" w:rsidRDefault="006A1CC0" w:rsidP="00C21CC7">
      <w:pPr>
        <w:ind w:left="1418"/>
        <w:rPr>
          <w:rFonts w:ascii="Tahoma" w:hAnsi="Tahoma" w:cs="Tahoma"/>
          <w:sz w:val="26"/>
          <w:szCs w:val="26"/>
        </w:rPr>
      </w:pPr>
      <w:r w:rsidRPr="00426801">
        <w:rPr>
          <w:rFonts w:ascii="Tahoma" w:hAnsi="Tahoma" w:cs="Tahoma"/>
          <w:sz w:val="26"/>
          <w:szCs w:val="26"/>
        </w:rPr>
        <w:t xml:space="preserve">deur  sy Gees </w:t>
      </w:r>
      <w:r w:rsidR="00C21CC7">
        <w:rPr>
          <w:rFonts w:ascii="Tahoma" w:hAnsi="Tahoma" w:cs="Tahoma"/>
          <w:sz w:val="26"/>
          <w:szCs w:val="26"/>
        </w:rPr>
        <w:t xml:space="preserve">   </w:t>
      </w:r>
      <w:r w:rsidRPr="00426801">
        <w:rPr>
          <w:rFonts w:ascii="Tahoma" w:hAnsi="Tahoma" w:cs="Tahoma"/>
          <w:sz w:val="26"/>
          <w:szCs w:val="26"/>
        </w:rPr>
        <w:t>en met</w:t>
      </w:r>
      <w:r w:rsidR="00222154" w:rsidRPr="00426801">
        <w:rPr>
          <w:rFonts w:ascii="Tahoma" w:hAnsi="Tahoma" w:cs="Tahoma"/>
          <w:sz w:val="26"/>
          <w:szCs w:val="26"/>
        </w:rPr>
        <w:t xml:space="preserve"> </w:t>
      </w:r>
      <w:r w:rsidRPr="00426801">
        <w:rPr>
          <w:rFonts w:ascii="Tahoma" w:hAnsi="Tahoma" w:cs="Tahoma"/>
          <w:sz w:val="26"/>
          <w:szCs w:val="26"/>
        </w:rPr>
        <w:t>sy</w:t>
      </w:r>
      <w:r w:rsidR="00222154" w:rsidRPr="00426801">
        <w:rPr>
          <w:rFonts w:ascii="Tahoma" w:hAnsi="Tahoma" w:cs="Tahoma"/>
          <w:sz w:val="26"/>
          <w:szCs w:val="26"/>
        </w:rPr>
        <w:t xml:space="preserve"> Woord </w:t>
      </w:r>
      <w:r w:rsidR="00C21CC7">
        <w:rPr>
          <w:rFonts w:ascii="Tahoma" w:hAnsi="Tahoma" w:cs="Tahoma"/>
          <w:sz w:val="26"/>
          <w:szCs w:val="26"/>
        </w:rPr>
        <w:t xml:space="preserve">   uit</w:t>
      </w:r>
      <w:r w:rsidRPr="00426801">
        <w:rPr>
          <w:rFonts w:ascii="Tahoma" w:hAnsi="Tahoma" w:cs="Tahoma"/>
          <w:sz w:val="26"/>
          <w:szCs w:val="26"/>
        </w:rPr>
        <w:t>wys</w:t>
      </w:r>
      <w:r w:rsidR="00C21CC7">
        <w:rPr>
          <w:rFonts w:ascii="Tahoma" w:hAnsi="Tahoma" w:cs="Tahoma"/>
          <w:sz w:val="26"/>
          <w:szCs w:val="26"/>
        </w:rPr>
        <w:t>.</w:t>
      </w:r>
      <w:r w:rsidR="00222154" w:rsidRPr="00426801">
        <w:rPr>
          <w:rFonts w:ascii="Tahoma" w:hAnsi="Tahoma" w:cs="Tahoma"/>
          <w:sz w:val="26"/>
          <w:szCs w:val="26"/>
        </w:rPr>
        <w:t xml:space="preserve"> </w:t>
      </w:r>
      <w:r w:rsidR="00426801">
        <w:rPr>
          <w:rFonts w:ascii="Tahoma" w:hAnsi="Tahoma" w:cs="Tahoma"/>
          <w:sz w:val="26"/>
          <w:szCs w:val="26"/>
        </w:rPr>
        <w:t xml:space="preserve">  </w:t>
      </w:r>
      <w:r w:rsidR="00222154" w:rsidRPr="00426801">
        <w:rPr>
          <w:rFonts w:ascii="Tahoma" w:hAnsi="Tahoma" w:cs="Tahoma"/>
          <w:sz w:val="26"/>
          <w:szCs w:val="26"/>
        </w:rPr>
        <w:t xml:space="preserve"> </w:t>
      </w:r>
    </w:p>
    <w:p w14:paraId="0BC232B1" w14:textId="77777777" w:rsidR="00C21CC7" w:rsidRDefault="00222154" w:rsidP="00C21CC7">
      <w:pPr>
        <w:ind w:left="1418"/>
        <w:rPr>
          <w:rFonts w:ascii="Tahoma" w:hAnsi="Tahoma" w:cs="Tahoma"/>
          <w:sz w:val="26"/>
          <w:szCs w:val="26"/>
        </w:rPr>
      </w:pPr>
      <w:r w:rsidRPr="00426801">
        <w:rPr>
          <w:rFonts w:ascii="Tahoma" w:hAnsi="Tahoma" w:cs="Tahoma"/>
          <w:sz w:val="26"/>
          <w:szCs w:val="26"/>
        </w:rPr>
        <w:t>Ons gaan</w:t>
      </w:r>
      <w:r w:rsidR="00C21CC7">
        <w:rPr>
          <w:rFonts w:ascii="Tahoma" w:hAnsi="Tahoma" w:cs="Tahoma"/>
          <w:sz w:val="26"/>
          <w:szCs w:val="26"/>
        </w:rPr>
        <w:t>-</w:t>
      </w:r>
      <w:proofErr w:type="spellStart"/>
      <w:r w:rsidRPr="00426801">
        <w:rPr>
          <w:rFonts w:ascii="Tahoma" w:hAnsi="Tahoma" w:cs="Tahoma"/>
          <w:sz w:val="26"/>
          <w:szCs w:val="26"/>
        </w:rPr>
        <w:t>it</w:t>
      </w:r>
      <w:proofErr w:type="spellEnd"/>
      <w:r w:rsidRPr="00426801">
        <w:rPr>
          <w:rFonts w:ascii="Tahoma" w:hAnsi="Tahoma" w:cs="Tahoma"/>
          <w:sz w:val="26"/>
          <w:szCs w:val="26"/>
        </w:rPr>
        <w:t xml:space="preserve"> </w:t>
      </w:r>
      <w:r w:rsidR="00C21CC7">
        <w:rPr>
          <w:rFonts w:ascii="Tahoma" w:hAnsi="Tahoma" w:cs="Tahoma"/>
          <w:sz w:val="26"/>
          <w:szCs w:val="26"/>
        </w:rPr>
        <w:t xml:space="preserve">besef   </w:t>
      </w:r>
      <w:r w:rsidRPr="00426801">
        <w:rPr>
          <w:rFonts w:ascii="Tahoma" w:hAnsi="Tahoma" w:cs="Tahoma"/>
          <w:sz w:val="26"/>
          <w:szCs w:val="26"/>
        </w:rPr>
        <w:t>bely</w:t>
      </w:r>
      <w:r w:rsidR="00C21CC7">
        <w:rPr>
          <w:rFonts w:ascii="Tahoma" w:hAnsi="Tahoma" w:cs="Tahoma"/>
          <w:sz w:val="26"/>
          <w:szCs w:val="26"/>
        </w:rPr>
        <w:t xml:space="preserve">   en </w:t>
      </w:r>
      <w:r w:rsidRPr="00426801">
        <w:rPr>
          <w:rFonts w:ascii="Tahoma" w:hAnsi="Tahoma" w:cs="Tahoma"/>
          <w:sz w:val="26"/>
          <w:szCs w:val="26"/>
        </w:rPr>
        <w:t>daarmee breek</w:t>
      </w:r>
      <w:r w:rsidR="00C21CC7">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368AF534" w14:textId="77777777" w:rsidR="00C21CC7" w:rsidRDefault="00C21CC7" w:rsidP="00C21CC7">
      <w:pPr>
        <w:ind w:left="1418"/>
        <w:rPr>
          <w:rFonts w:ascii="Tahoma" w:hAnsi="Tahoma" w:cs="Tahoma"/>
          <w:sz w:val="26"/>
          <w:szCs w:val="26"/>
        </w:rPr>
      </w:pPr>
    </w:p>
    <w:p w14:paraId="451D898B" w14:textId="77777777" w:rsidR="00C21CC7" w:rsidRDefault="00222154" w:rsidP="00C21CC7">
      <w:pPr>
        <w:ind w:left="1418"/>
        <w:rPr>
          <w:rFonts w:ascii="Tahoma" w:hAnsi="Tahoma" w:cs="Tahoma"/>
          <w:sz w:val="26"/>
          <w:szCs w:val="26"/>
        </w:rPr>
      </w:pPr>
      <w:r w:rsidRPr="00426801">
        <w:rPr>
          <w:rFonts w:ascii="Tahoma" w:hAnsi="Tahoma" w:cs="Tahoma"/>
          <w:sz w:val="26"/>
          <w:szCs w:val="26"/>
        </w:rPr>
        <w:t xml:space="preserve">Ons gaan </w:t>
      </w:r>
      <w:r w:rsidR="00C21CC7">
        <w:rPr>
          <w:rFonts w:ascii="Tahoma" w:hAnsi="Tahoma" w:cs="Tahoma"/>
          <w:sz w:val="26"/>
          <w:szCs w:val="26"/>
        </w:rPr>
        <w:t xml:space="preserve">ook </w:t>
      </w:r>
      <w:r w:rsidRPr="00426801">
        <w:rPr>
          <w:rFonts w:ascii="Tahoma" w:hAnsi="Tahoma" w:cs="Tahoma"/>
          <w:sz w:val="26"/>
          <w:szCs w:val="26"/>
        </w:rPr>
        <w:t>teenoor ons kinders bely</w:t>
      </w:r>
      <w:r w:rsidR="00C21CC7">
        <w:rPr>
          <w:rFonts w:ascii="Tahoma" w:hAnsi="Tahoma" w:cs="Tahoma"/>
          <w:sz w:val="26"/>
          <w:szCs w:val="26"/>
        </w:rPr>
        <w:t>.</w:t>
      </w:r>
    </w:p>
    <w:p w14:paraId="3EF2A240" w14:textId="77777777" w:rsidR="00C21CC7" w:rsidRDefault="00E910FC" w:rsidP="00C21CC7">
      <w:pPr>
        <w:ind w:left="1418"/>
        <w:rPr>
          <w:rFonts w:ascii="Tahoma" w:hAnsi="Tahoma" w:cs="Tahoma"/>
          <w:sz w:val="26"/>
          <w:szCs w:val="26"/>
        </w:rPr>
      </w:pPr>
      <w:r w:rsidRPr="00426801">
        <w:rPr>
          <w:rFonts w:ascii="Tahoma" w:hAnsi="Tahoma" w:cs="Tahoma"/>
          <w:sz w:val="26"/>
          <w:szCs w:val="26"/>
        </w:rPr>
        <w:t xml:space="preserve">Soos Jak 5:16 sê: </w:t>
      </w:r>
      <w:r w:rsidR="00426801">
        <w:rPr>
          <w:rFonts w:ascii="Tahoma" w:hAnsi="Tahoma" w:cs="Tahoma"/>
          <w:sz w:val="26"/>
          <w:szCs w:val="26"/>
        </w:rPr>
        <w:t xml:space="preserve">  </w:t>
      </w:r>
      <w:r w:rsidRPr="00426801">
        <w:rPr>
          <w:rFonts w:ascii="Tahoma" w:hAnsi="Tahoma" w:cs="Tahoma"/>
          <w:sz w:val="26"/>
          <w:szCs w:val="26"/>
        </w:rPr>
        <w:t xml:space="preserve"> </w:t>
      </w:r>
    </w:p>
    <w:p w14:paraId="216C1E33" w14:textId="1DD6F53E" w:rsidR="00222154" w:rsidRPr="00C21CC7" w:rsidRDefault="00E910FC" w:rsidP="00C21CC7">
      <w:pPr>
        <w:ind w:left="1418"/>
        <w:rPr>
          <w:rFonts w:ascii="Tahoma" w:hAnsi="Tahoma" w:cs="Tahoma"/>
          <w:i/>
          <w:iCs/>
          <w:sz w:val="26"/>
          <w:szCs w:val="26"/>
        </w:rPr>
      </w:pPr>
      <w:r w:rsidRPr="00426801">
        <w:rPr>
          <w:rFonts w:ascii="Tahoma" w:hAnsi="Tahoma" w:cs="Tahoma"/>
          <w:i/>
          <w:iCs/>
          <w:sz w:val="26"/>
          <w:szCs w:val="26"/>
        </w:rPr>
        <w:t>“</w:t>
      </w:r>
      <w:r w:rsidR="00470AD5" w:rsidRPr="00426801">
        <w:rPr>
          <w:rFonts w:ascii="Tahoma" w:hAnsi="Tahoma" w:cs="Tahoma"/>
          <w:i/>
          <w:iCs/>
          <w:sz w:val="26"/>
          <w:szCs w:val="26"/>
        </w:rPr>
        <w:t>Bely mekaar julle misdade en bid vir mekaar</w:t>
      </w:r>
      <w:r w:rsidR="00C21CC7">
        <w:rPr>
          <w:rFonts w:ascii="Tahoma" w:hAnsi="Tahoma" w:cs="Tahoma"/>
          <w:i/>
          <w:iCs/>
          <w:sz w:val="26"/>
          <w:szCs w:val="26"/>
        </w:rPr>
        <w:t xml:space="preserve"> ...</w:t>
      </w:r>
      <w:r w:rsidRPr="00426801">
        <w:rPr>
          <w:rFonts w:ascii="Tahoma" w:hAnsi="Tahoma" w:cs="Tahoma"/>
          <w:i/>
          <w:iCs/>
          <w:sz w:val="26"/>
          <w:szCs w:val="26"/>
        </w:rPr>
        <w:t>”</w:t>
      </w:r>
    </w:p>
    <w:p w14:paraId="6A8093E4" w14:textId="61B682BE" w:rsidR="00222154" w:rsidRPr="00426801" w:rsidRDefault="00222154" w:rsidP="00426801">
      <w:pPr>
        <w:ind w:left="1134"/>
        <w:rPr>
          <w:rFonts w:ascii="Tahoma" w:hAnsi="Tahoma" w:cs="Tahoma"/>
          <w:sz w:val="26"/>
          <w:szCs w:val="26"/>
        </w:rPr>
      </w:pPr>
    </w:p>
    <w:p w14:paraId="488403FC" w14:textId="77777777" w:rsidR="00BD087F" w:rsidRPr="00426801" w:rsidRDefault="008D54D5" w:rsidP="00426801">
      <w:pPr>
        <w:ind w:left="1134"/>
        <w:rPr>
          <w:rFonts w:ascii="Tahoma" w:hAnsi="Tahoma" w:cs="Tahoma"/>
          <w:sz w:val="26"/>
          <w:szCs w:val="26"/>
        </w:rPr>
      </w:pPr>
      <w:r w:rsidRPr="00426801">
        <w:rPr>
          <w:rFonts w:ascii="Tahoma" w:hAnsi="Tahoma" w:cs="Tahoma"/>
          <w:sz w:val="26"/>
          <w:szCs w:val="26"/>
        </w:rPr>
        <w:t xml:space="preserve">En ons kinders? </w:t>
      </w:r>
    </w:p>
    <w:p w14:paraId="235683E1" w14:textId="77777777" w:rsidR="00BD087F" w:rsidRPr="00426801" w:rsidRDefault="00BD087F" w:rsidP="00426801">
      <w:pPr>
        <w:ind w:left="1134"/>
        <w:rPr>
          <w:rFonts w:ascii="Tahoma" w:hAnsi="Tahoma" w:cs="Tahoma"/>
          <w:sz w:val="26"/>
          <w:szCs w:val="26"/>
        </w:rPr>
      </w:pPr>
    </w:p>
    <w:p w14:paraId="2E2EBAB3" w14:textId="77777777" w:rsidR="006262A1" w:rsidRDefault="008D54D5" w:rsidP="00426801">
      <w:pPr>
        <w:ind w:left="1134"/>
        <w:rPr>
          <w:rFonts w:ascii="Tahoma" w:hAnsi="Tahoma" w:cs="Tahoma"/>
          <w:sz w:val="26"/>
          <w:szCs w:val="26"/>
        </w:rPr>
      </w:pPr>
      <w:r w:rsidRPr="00426801">
        <w:rPr>
          <w:rFonts w:ascii="Tahoma" w:hAnsi="Tahoma" w:cs="Tahoma"/>
          <w:sz w:val="26"/>
          <w:szCs w:val="26"/>
        </w:rPr>
        <w:t xml:space="preserve">Wel </w:t>
      </w:r>
      <w:r w:rsidR="00426801">
        <w:rPr>
          <w:rFonts w:ascii="Tahoma" w:hAnsi="Tahoma" w:cs="Tahoma"/>
          <w:sz w:val="26"/>
          <w:szCs w:val="26"/>
        </w:rPr>
        <w:t xml:space="preserve">  </w:t>
      </w:r>
      <w:r w:rsidRPr="00426801">
        <w:rPr>
          <w:rFonts w:ascii="Tahoma" w:hAnsi="Tahoma" w:cs="Tahoma"/>
          <w:sz w:val="26"/>
          <w:szCs w:val="26"/>
        </w:rPr>
        <w:t xml:space="preserve"> hulle gaan hierdie </w:t>
      </w:r>
    </w:p>
    <w:p w14:paraId="3AD1EF3C" w14:textId="77777777" w:rsidR="006262A1" w:rsidRDefault="008D54D5" w:rsidP="006262A1">
      <w:pPr>
        <w:ind w:left="1418"/>
        <w:rPr>
          <w:rFonts w:ascii="Tahoma" w:hAnsi="Tahoma" w:cs="Tahoma"/>
          <w:sz w:val="26"/>
          <w:szCs w:val="26"/>
        </w:rPr>
      </w:pPr>
      <w:r w:rsidRPr="00426801">
        <w:rPr>
          <w:rFonts w:ascii="Tahoma" w:hAnsi="Tahoma" w:cs="Tahoma"/>
          <w:sz w:val="26"/>
          <w:szCs w:val="26"/>
        </w:rPr>
        <w:t xml:space="preserve">God-gesentreerde </w:t>
      </w:r>
      <w:r w:rsidR="00426801">
        <w:rPr>
          <w:rFonts w:ascii="Tahoma" w:hAnsi="Tahoma" w:cs="Tahoma"/>
          <w:sz w:val="26"/>
          <w:szCs w:val="26"/>
        </w:rPr>
        <w:t xml:space="preserve">  </w:t>
      </w:r>
      <w:r w:rsidRPr="00426801">
        <w:rPr>
          <w:rFonts w:ascii="Tahoma" w:hAnsi="Tahoma" w:cs="Tahoma"/>
          <w:sz w:val="26"/>
          <w:szCs w:val="26"/>
        </w:rPr>
        <w:t>Woord-</w:t>
      </w:r>
      <w:proofErr w:type="spellStart"/>
      <w:r w:rsidRPr="00426801">
        <w:rPr>
          <w:rFonts w:ascii="Tahoma" w:hAnsi="Tahoma" w:cs="Tahoma"/>
          <w:sz w:val="26"/>
          <w:szCs w:val="26"/>
        </w:rPr>
        <w:t>gefundeerdie</w:t>
      </w:r>
      <w:proofErr w:type="spellEnd"/>
      <w:r w:rsidRPr="00426801">
        <w:rPr>
          <w:rFonts w:ascii="Tahoma" w:hAnsi="Tahoma" w:cs="Tahoma"/>
          <w:sz w:val="26"/>
          <w:szCs w:val="26"/>
        </w:rPr>
        <w:t xml:space="preserve"> omgewing </w:t>
      </w:r>
    </w:p>
    <w:p w14:paraId="6E6633A8" w14:textId="77777777" w:rsidR="006262A1" w:rsidRDefault="006262A1" w:rsidP="006262A1">
      <w:pPr>
        <w:ind w:left="1134"/>
        <w:rPr>
          <w:rFonts w:ascii="Tahoma" w:hAnsi="Tahoma" w:cs="Tahoma"/>
          <w:sz w:val="26"/>
          <w:szCs w:val="26"/>
        </w:rPr>
      </w:pPr>
      <w:r w:rsidRPr="00426801">
        <w:rPr>
          <w:rFonts w:ascii="Tahoma" w:hAnsi="Tahoma" w:cs="Tahoma"/>
          <w:sz w:val="26"/>
          <w:szCs w:val="26"/>
        </w:rPr>
        <w:t>R</w:t>
      </w:r>
      <w:r w:rsidR="008D54D5" w:rsidRPr="00426801">
        <w:rPr>
          <w:rFonts w:ascii="Tahoma" w:hAnsi="Tahoma" w:cs="Tahoma"/>
          <w:sz w:val="26"/>
          <w:szCs w:val="26"/>
        </w:rPr>
        <w:t>aaksien</w:t>
      </w:r>
      <w:r>
        <w:rPr>
          <w:rFonts w:ascii="Tahoma" w:hAnsi="Tahoma" w:cs="Tahoma"/>
          <w:sz w:val="26"/>
          <w:szCs w:val="26"/>
        </w:rPr>
        <w:t>.</w:t>
      </w:r>
      <w:r w:rsidR="008D54D5" w:rsidRPr="00426801">
        <w:rPr>
          <w:rFonts w:ascii="Tahoma" w:hAnsi="Tahoma" w:cs="Tahoma"/>
          <w:sz w:val="26"/>
          <w:szCs w:val="26"/>
        </w:rPr>
        <w:t xml:space="preserve"> </w:t>
      </w:r>
      <w:r w:rsidR="00426801">
        <w:rPr>
          <w:rFonts w:ascii="Tahoma" w:hAnsi="Tahoma" w:cs="Tahoma"/>
          <w:sz w:val="26"/>
          <w:szCs w:val="26"/>
        </w:rPr>
        <w:t xml:space="preserve">  </w:t>
      </w:r>
      <w:r w:rsidR="008D54D5" w:rsidRPr="00426801">
        <w:rPr>
          <w:rFonts w:ascii="Tahoma" w:hAnsi="Tahoma" w:cs="Tahoma"/>
          <w:sz w:val="26"/>
          <w:szCs w:val="26"/>
        </w:rPr>
        <w:t xml:space="preserve"> </w:t>
      </w:r>
    </w:p>
    <w:p w14:paraId="1ECD8662" w14:textId="77777777" w:rsidR="006262A1" w:rsidRDefault="008D54D5" w:rsidP="006262A1">
      <w:pPr>
        <w:ind w:left="1134"/>
        <w:rPr>
          <w:rFonts w:ascii="Tahoma" w:hAnsi="Tahoma" w:cs="Tahoma"/>
          <w:sz w:val="26"/>
          <w:szCs w:val="26"/>
        </w:rPr>
      </w:pPr>
      <w:r w:rsidRPr="00426801">
        <w:rPr>
          <w:rFonts w:ascii="Tahoma" w:hAnsi="Tahoma" w:cs="Tahoma"/>
          <w:sz w:val="26"/>
          <w:szCs w:val="26"/>
        </w:rPr>
        <w:t>Hulle gaan ook die self-gesentreerde wêreld sien</w:t>
      </w:r>
      <w:r w:rsidR="006262A1">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6C14C603" w14:textId="77777777" w:rsidR="006262A1" w:rsidRDefault="006262A1" w:rsidP="006262A1">
      <w:pPr>
        <w:ind w:left="1134"/>
        <w:rPr>
          <w:rFonts w:ascii="Tahoma" w:hAnsi="Tahoma" w:cs="Tahoma"/>
          <w:sz w:val="26"/>
          <w:szCs w:val="26"/>
        </w:rPr>
      </w:pPr>
    </w:p>
    <w:p w14:paraId="557426A7" w14:textId="77777777" w:rsidR="006262A1" w:rsidRDefault="008D54D5" w:rsidP="006262A1">
      <w:pPr>
        <w:ind w:left="1134"/>
        <w:rPr>
          <w:rFonts w:ascii="Tahoma" w:hAnsi="Tahoma" w:cs="Tahoma"/>
          <w:sz w:val="26"/>
          <w:szCs w:val="26"/>
        </w:rPr>
      </w:pPr>
      <w:r w:rsidRPr="00426801">
        <w:rPr>
          <w:rFonts w:ascii="Tahoma" w:hAnsi="Tahoma" w:cs="Tahoma"/>
          <w:sz w:val="26"/>
          <w:szCs w:val="26"/>
        </w:rPr>
        <w:t xml:space="preserve">En dan? </w:t>
      </w:r>
      <w:r w:rsidR="00426801">
        <w:rPr>
          <w:rFonts w:ascii="Tahoma" w:hAnsi="Tahoma" w:cs="Tahoma"/>
          <w:sz w:val="26"/>
          <w:szCs w:val="26"/>
        </w:rPr>
        <w:t xml:space="preserve">  </w:t>
      </w:r>
      <w:r w:rsidRPr="00426801">
        <w:rPr>
          <w:rFonts w:ascii="Tahoma" w:hAnsi="Tahoma" w:cs="Tahoma"/>
          <w:sz w:val="26"/>
          <w:szCs w:val="26"/>
        </w:rPr>
        <w:t xml:space="preserve"> </w:t>
      </w:r>
    </w:p>
    <w:p w14:paraId="497981DD" w14:textId="77777777" w:rsidR="006262A1" w:rsidRDefault="008D54D5" w:rsidP="006262A1">
      <w:pPr>
        <w:ind w:left="1134"/>
        <w:rPr>
          <w:rFonts w:ascii="Tahoma" w:hAnsi="Tahoma" w:cs="Tahoma"/>
          <w:sz w:val="26"/>
          <w:szCs w:val="26"/>
        </w:rPr>
      </w:pPr>
      <w:r w:rsidRPr="00426801">
        <w:rPr>
          <w:rFonts w:ascii="Tahoma" w:hAnsi="Tahoma" w:cs="Tahoma"/>
          <w:sz w:val="26"/>
          <w:szCs w:val="26"/>
        </w:rPr>
        <w:t xml:space="preserve">Wel </w:t>
      </w:r>
      <w:r w:rsidR="00426801">
        <w:rPr>
          <w:rFonts w:ascii="Tahoma" w:hAnsi="Tahoma" w:cs="Tahoma"/>
          <w:sz w:val="26"/>
          <w:szCs w:val="26"/>
        </w:rPr>
        <w:t xml:space="preserve">  </w:t>
      </w:r>
      <w:r w:rsidRPr="00426801">
        <w:rPr>
          <w:rFonts w:ascii="Tahoma" w:hAnsi="Tahoma" w:cs="Tahoma"/>
          <w:sz w:val="26"/>
          <w:szCs w:val="26"/>
        </w:rPr>
        <w:t xml:space="preserve"> hulle gaan </w:t>
      </w:r>
      <w:r w:rsidRPr="00426801">
        <w:rPr>
          <w:rFonts w:ascii="Tahoma" w:hAnsi="Tahoma" w:cs="Tahoma"/>
          <w:b/>
          <w:bCs/>
          <w:i/>
          <w:iCs/>
          <w:sz w:val="26"/>
          <w:szCs w:val="26"/>
        </w:rPr>
        <w:t>vers 20</w:t>
      </w:r>
      <w:r w:rsidRPr="00426801">
        <w:rPr>
          <w:rFonts w:ascii="Tahoma" w:hAnsi="Tahoma" w:cs="Tahoma"/>
          <w:sz w:val="26"/>
          <w:szCs w:val="26"/>
        </w:rPr>
        <w:t xml:space="preserve"> se vraag vra: </w:t>
      </w:r>
      <w:r w:rsidR="00426801">
        <w:rPr>
          <w:rFonts w:ascii="Tahoma" w:hAnsi="Tahoma" w:cs="Tahoma"/>
          <w:sz w:val="26"/>
          <w:szCs w:val="26"/>
        </w:rPr>
        <w:t xml:space="preserve">  </w:t>
      </w:r>
      <w:r w:rsidRPr="00426801">
        <w:rPr>
          <w:rFonts w:ascii="Tahoma" w:hAnsi="Tahoma" w:cs="Tahoma"/>
          <w:sz w:val="26"/>
          <w:szCs w:val="26"/>
        </w:rPr>
        <w:t xml:space="preserve"> </w:t>
      </w:r>
    </w:p>
    <w:p w14:paraId="71F5B5C2" w14:textId="77777777" w:rsidR="006262A1" w:rsidRDefault="008D54D5" w:rsidP="006262A1">
      <w:pPr>
        <w:ind w:left="1134"/>
        <w:rPr>
          <w:rFonts w:ascii="Tahoma" w:hAnsi="Tahoma" w:cs="Tahoma"/>
          <w:i/>
          <w:iCs/>
          <w:sz w:val="26"/>
          <w:szCs w:val="26"/>
        </w:rPr>
      </w:pPr>
      <w:r w:rsidRPr="00426801">
        <w:rPr>
          <w:rFonts w:ascii="Tahoma" w:hAnsi="Tahoma" w:cs="Tahoma"/>
          <w:i/>
          <w:iCs/>
          <w:sz w:val="26"/>
          <w:szCs w:val="26"/>
        </w:rPr>
        <w:t xml:space="preserve">“Wat beteken die getuienisse en die insettinge </w:t>
      </w:r>
    </w:p>
    <w:p w14:paraId="16044A70" w14:textId="77777777" w:rsidR="006262A1" w:rsidRDefault="008D54D5" w:rsidP="006262A1">
      <w:pPr>
        <w:ind w:left="1134"/>
        <w:rPr>
          <w:rFonts w:ascii="Tahoma" w:hAnsi="Tahoma" w:cs="Tahoma"/>
          <w:sz w:val="26"/>
          <w:szCs w:val="26"/>
        </w:rPr>
      </w:pPr>
      <w:r w:rsidRPr="00426801">
        <w:rPr>
          <w:rFonts w:ascii="Tahoma" w:hAnsi="Tahoma" w:cs="Tahoma"/>
          <w:i/>
          <w:iCs/>
          <w:sz w:val="26"/>
          <w:szCs w:val="26"/>
        </w:rPr>
        <w:t xml:space="preserve">en die verordeninge wat die HERE </w:t>
      </w:r>
      <w:r w:rsidR="006262A1">
        <w:rPr>
          <w:rFonts w:ascii="Tahoma" w:hAnsi="Tahoma" w:cs="Tahoma"/>
          <w:i/>
          <w:iCs/>
          <w:sz w:val="26"/>
          <w:szCs w:val="26"/>
        </w:rPr>
        <w:t xml:space="preserve">... </w:t>
      </w:r>
      <w:r w:rsidRPr="00426801">
        <w:rPr>
          <w:rFonts w:ascii="Tahoma" w:hAnsi="Tahoma" w:cs="Tahoma"/>
          <w:i/>
          <w:iCs/>
          <w:sz w:val="26"/>
          <w:szCs w:val="26"/>
        </w:rPr>
        <w:t xml:space="preserve">julle beveel het?” </w:t>
      </w:r>
      <w:r w:rsidR="00426801">
        <w:rPr>
          <w:rFonts w:ascii="Tahoma" w:hAnsi="Tahoma" w:cs="Tahoma"/>
          <w:sz w:val="26"/>
          <w:szCs w:val="26"/>
        </w:rPr>
        <w:t xml:space="preserve">  </w:t>
      </w:r>
      <w:r w:rsidRPr="00426801">
        <w:rPr>
          <w:rFonts w:ascii="Tahoma" w:hAnsi="Tahoma" w:cs="Tahoma"/>
          <w:sz w:val="26"/>
          <w:szCs w:val="26"/>
        </w:rPr>
        <w:t xml:space="preserve"> </w:t>
      </w:r>
    </w:p>
    <w:p w14:paraId="377FB8C9" w14:textId="77777777" w:rsidR="00855536" w:rsidRDefault="00855536" w:rsidP="006262A1">
      <w:pPr>
        <w:ind w:left="1134"/>
        <w:rPr>
          <w:rFonts w:ascii="Tahoma" w:hAnsi="Tahoma" w:cs="Tahoma"/>
          <w:sz w:val="26"/>
          <w:szCs w:val="26"/>
        </w:rPr>
      </w:pPr>
    </w:p>
    <w:p w14:paraId="5A6ACCE1" w14:textId="33B16515" w:rsidR="006262A1" w:rsidRDefault="008D54D5" w:rsidP="006262A1">
      <w:pPr>
        <w:ind w:left="1134"/>
        <w:rPr>
          <w:rFonts w:ascii="Tahoma" w:hAnsi="Tahoma" w:cs="Tahoma"/>
          <w:sz w:val="26"/>
          <w:szCs w:val="26"/>
        </w:rPr>
      </w:pPr>
      <w:r w:rsidRPr="00426801">
        <w:rPr>
          <w:rFonts w:ascii="Tahoma" w:hAnsi="Tahoma" w:cs="Tahoma"/>
          <w:sz w:val="26"/>
          <w:szCs w:val="26"/>
        </w:rPr>
        <w:t>Hoekom moet ons hiermee leef</w:t>
      </w:r>
      <w:r w:rsidR="00BD087F" w:rsidRPr="00426801">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p>
    <w:p w14:paraId="31C2A8F6" w14:textId="747B5E6C" w:rsidR="00222154" w:rsidRPr="00426801" w:rsidRDefault="008D54D5" w:rsidP="006262A1">
      <w:pPr>
        <w:ind w:left="1134"/>
        <w:rPr>
          <w:rFonts w:ascii="Tahoma" w:hAnsi="Tahoma" w:cs="Tahoma"/>
          <w:sz w:val="26"/>
          <w:szCs w:val="26"/>
        </w:rPr>
      </w:pPr>
      <w:r w:rsidRPr="00426801">
        <w:rPr>
          <w:rFonts w:ascii="Tahoma" w:hAnsi="Tahoma" w:cs="Tahoma"/>
          <w:sz w:val="26"/>
          <w:szCs w:val="26"/>
        </w:rPr>
        <w:t>Niemand anders doen</w:t>
      </w:r>
      <w:r w:rsidR="006262A1">
        <w:rPr>
          <w:rFonts w:ascii="Tahoma" w:hAnsi="Tahoma" w:cs="Tahoma"/>
          <w:sz w:val="26"/>
          <w:szCs w:val="26"/>
        </w:rPr>
        <w:t>-</w:t>
      </w:r>
      <w:proofErr w:type="spellStart"/>
      <w:r w:rsidRPr="00426801">
        <w:rPr>
          <w:rFonts w:ascii="Tahoma" w:hAnsi="Tahoma" w:cs="Tahoma"/>
          <w:sz w:val="26"/>
          <w:szCs w:val="26"/>
        </w:rPr>
        <w:t>it</w:t>
      </w:r>
      <w:proofErr w:type="spellEnd"/>
      <w:r w:rsidRPr="00426801">
        <w:rPr>
          <w:rFonts w:ascii="Tahoma" w:hAnsi="Tahoma" w:cs="Tahoma"/>
          <w:sz w:val="26"/>
          <w:szCs w:val="26"/>
        </w:rPr>
        <w:t xml:space="preserve"> nie?! </w:t>
      </w:r>
    </w:p>
    <w:p w14:paraId="7ED83F50" w14:textId="4901D57A" w:rsidR="002E4DFF" w:rsidRPr="00426801" w:rsidRDefault="002E4DFF" w:rsidP="00426801">
      <w:pPr>
        <w:rPr>
          <w:rFonts w:ascii="Tahoma" w:hAnsi="Tahoma" w:cs="Tahoma"/>
          <w:sz w:val="26"/>
          <w:szCs w:val="26"/>
        </w:rPr>
      </w:pPr>
    </w:p>
    <w:p w14:paraId="7FCF2913" w14:textId="77777777" w:rsidR="00363470" w:rsidRDefault="002E4DFF" w:rsidP="00363470">
      <w:pPr>
        <w:ind w:left="284"/>
        <w:rPr>
          <w:rFonts w:ascii="Tahoma" w:hAnsi="Tahoma" w:cs="Tahoma"/>
          <w:sz w:val="26"/>
          <w:szCs w:val="26"/>
        </w:rPr>
      </w:pPr>
      <w:r w:rsidRPr="00426801">
        <w:rPr>
          <w:rFonts w:ascii="Tahoma" w:hAnsi="Tahoma" w:cs="Tahoma"/>
          <w:b/>
          <w:bCs/>
          <w:sz w:val="26"/>
          <w:szCs w:val="26"/>
        </w:rPr>
        <w:t xml:space="preserve">C. </w:t>
      </w:r>
      <w:r w:rsidRPr="00426801">
        <w:rPr>
          <w:rFonts w:ascii="Tahoma" w:hAnsi="Tahoma" w:cs="Tahoma"/>
          <w:sz w:val="26"/>
          <w:szCs w:val="26"/>
        </w:rPr>
        <w:t xml:space="preserve">En dan? </w:t>
      </w:r>
      <w:r w:rsidR="00426801">
        <w:rPr>
          <w:rFonts w:ascii="Tahoma" w:hAnsi="Tahoma" w:cs="Tahoma"/>
          <w:sz w:val="26"/>
          <w:szCs w:val="26"/>
        </w:rPr>
        <w:t xml:space="preserve">  </w:t>
      </w:r>
      <w:r w:rsidRPr="00426801">
        <w:rPr>
          <w:rFonts w:ascii="Tahoma" w:hAnsi="Tahoma" w:cs="Tahoma"/>
          <w:sz w:val="26"/>
          <w:szCs w:val="26"/>
        </w:rPr>
        <w:t xml:space="preserve"> </w:t>
      </w:r>
      <w:r w:rsidR="00363470">
        <w:rPr>
          <w:rFonts w:ascii="Tahoma" w:hAnsi="Tahoma" w:cs="Tahoma"/>
          <w:sz w:val="26"/>
          <w:szCs w:val="26"/>
        </w:rPr>
        <w:t>K</w:t>
      </w:r>
      <w:r w:rsidRPr="00426801">
        <w:rPr>
          <w:rFonts w:ascii="Tahoma" w:hAnsi="Tahoma" w:cs="Tahoma"/>
          <w:sz w:val="26"/>
          <w:szCs w:val="26"/>
        </w:rPr>
        <w:t xml:space="preserve">yk </w:t>
      </w:r>
      <w:r w:rsidRPr="00426801">
        <w:rPr>
          <w:rFonts w:ascii="Tahoma" w:hAnsi="Tahoma" w:cs="Tahoma"/>
          <w:b/>
          <w:bCs/>
          <w:i/>
          <w:iCs/>
          <w:sz w:val="26"/>
          <w:szCs w:val="26"/>
        </w:rPr>
        <w:t>vers 21</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2AE98FA9" w14:textId="77777777" w:rsidR="00363470" w:rsidRDefault="002E4DFF" w:rsidP="00363470">
      <w:pPr>
        <w:ind w:left="284"/>
        <w:rPr>
          <w:rFonts w:ascii="Tahoma" w:hAnsi="Tahoma" w:cs="Tahoma"/>
          <w:b/>
          <w:bCs/>
          <w:sz w:val="26"/>
          <w:szCs w:val="26"/>
        </w:rPr>
      </w:pPr>
      <w:r w:rsidRPr="00426801">
        <w:rPr>
          <w:rFonts w:ascii="Tahoma" w:hAnsi="Tahoma" w:cs="Tahoma"/>
          <w:i/>
          <w:iCs/>
          <w:sz w:val="26"/>
          <w:szCs w:val="26"/>
        </w:rPr>
        <w:t>“</w:t>
      </w:r>
      <w:r w:rsidR="005339B0" w:rsidRPr="00426801">
        <w:rPr>
          <w:rFonts w:ascii="Tahoma" w:hAnsi="Tahoma" w:cs="Tahoma"/>
          <w:i/>
          <w:iCs/>
          <w:sz w:val="26"/>
          <w:szCs w:val="26"/>
        </w:rPr>
        <w:t xml:space="preserve">dan </w:t>
      </w:r>
      <w:r w:rsidR="005339B0" w:rsidRPr="00426801">
        <w:rPr>
          <w:rFonts w:ascii="Tahoma" w:hAnsi="Tahoma" w:cs="Tahoma"/>
          <w:b/>
          <w:bCs/>
          <w:i/>
          <w:iCs/>
          <w:sz w:val="26"/>
          <w:szCs w:val="26"/>
        </w:rPr>
        <w:t xml:space="preserve">moet </w:t>
      </w:r>
      <w:r w:rsidR="005339B0" w:rsidRPr="00426801">
        <w:rPr>
          <w:rFonts w:ascii="Tahoma" w:hAnsi="Tahoma" w:cs="Tahoma"/>
          <w:i/>
          <w:iCs/>
          <w:sz w:val="26"/>
          <w:szCs w:val="26"/>
        </w:rPr>
        <w:t>jy aan jou seun sê ...</w:t>
      </w:r>
      <w:r w:rsidRPr="00426801">
        <w:rPr>
          <w:rFonts w:ascii="Tahoma" w:hAnsi="Tahoma" w:cs="Tahoma"/>
          <w:i/>
          <w:iCs/>
          <w:sz w:val="26"/>
          <w:szCs w:val="26"/>
        </w:rPr>
        <w:t>”</w:t>
      </w:r>
      <w:r w:rsidRPr="00426801">
        <w:rPr>
          <w:rFonts w:ascii="Tahoma" w:hAnsi="Tahoma" w:cs="Tahoma"/>
          <w:b/>
          <w:bCs/>
          <w:sz w:val="26"/>
          <w:szCs w:val="26"/>
        </w:rPr>
        <w:t xml:space="preserve"> </w:t>
      </w:r>
      <w:r w:rsidR="005E2861" w:rsidRPr="00426801">
        <w:rPr>
          <w:rFonts w:ascii="Tahoma" w:hAnsi="Tahoma" w:cs="Tahoma"/>
          <w:b/>
          <w:bCs/>
          <w:sz w:val="26"/>
          <w:szCs w:val="26"/>
        </w:rPr>
        <w:t xml:space="preserve"> </w:t>
      </w:r>
    </w:p>
    <w:p w14:paraId="66677512" w14:textId="4967B723" w:rsidR="002E4DFF" w:rsidRPr="00426801" w:rsidRDefault="005E2861" w:rsidP="00363470">
      <w:pPr>
        <w:ind w:left="284"/>
        <w:rPr>
          <w:rFonts w:ascii="Tahoma" w:hAnsi="Tahoma" w:cs="Tahoma"/>
          <w:sz w:val="26"/>
          <w:szCs w:val="26"/>
        </w:rPr>
      </w:pPr>
      <w:r w:rsidRPr="00426801">
        <w:rPr>
          <w:rFonts w:ascii="Tahoma" w:hAnsi="Tahoma" w:cs="Tahoma"/>
          <w:sz w:val="26"/>
          <w:szCs w:val="26"/>
        </w:rPr>
        <w:t xml:space="preserve">die onderrig van </w:t>
      </w:r>
      <w:r w:rsidRPr="00426801">
        <w:rPr>
          <w:rFonts w:ascii="Tahoma" w:hAnsi="Tahoma" w:cs="Tahoma"/>
          <w:b/>
          <w:bCs/>
          <w:i/>
          <w:iCs/>
          <w:sz w:val="26"/>
          <w:szCs w:val="26"/>
        </w:rPr>
        <w:t>vers 21-25</w:t>
      </w:r>
      <w:r w:rsidRPr="00426801">
        <w:rPr>
          <w:rFonts w:ascii="Tahoma" w:hAnsi="Tahoma" w:cs="Tahoma"/>
          <w:sz w:val="26"/>
          <w:szCs w:val="26"/>
        </w:rPr>
        <w:t>.</w:t>
      </w:r>
      <w:r w:rsidR="005339B0" w:rsidRPr="00426801">
        <w:rPr>
          <w:rFonts w:ascii="Tahoma" w:hAnsi="Tahoma" w:cs="Tahoma"/>
          <w:b/>
          <w:bCs/>
          <w:sz w:val="26"/>
          <w:szCs w:val="26"/>
        </w:rPr>
        <w:t xml:space="preserve"> </w:t>
      </w:r>
    </w:p>
    <w:p w14:paraId="10E8E7A8" w14:textId="63685CD3" w:rsidR="00FD4691" w:rsidRDefault="00FD4691" w:rsidP="00426801">
      <w:pPr>
        <w:ind w:left="284"/>
        <w:rPr>
          <w:rFonts w:ascii="Tahoma" w:hAnsi="Tahoma" w:cs="Tahoma"/>
          <w:sz w:val="26"/>
          <w:szCs w:val="26"/>
        </w:rPr>
      </w:pPr>
    </w:p>
    <w:p w14:paraId="35BDF20E" w14:textId="52FBD009" w:rsidR="00E868A6" w:rsidRDefault="00E868A6" w:rsidP="00426801">
      <w:pPr>
        <w:ind w:left="284"/>
        <w:rPr>
          <w:rFonts w:ascii="Tahoma" w:hAnsi="Tahoma" w:cs="Tahoma"/>
          <w:sz w:val="26"/>
          <w:szCs w:val="26"/>
        </w:rPr>
      </w:pPr>
    </w:p>
    <w:p w14:paraId="2168D804" w14:textId="77777777" w:rsidR="00E868A6" w:rsidRPr="00426801" w:rsidRDefault="00E868A6" w:rsidP="00426801">
      <w:pPr>
        <w:ind w:left="284"/>
        <w:rPr>
          <w:rFonts w:ascii="Tahoma" w:hAnsi="Tahoma" w:cs="Tahoma"/>
          <w:sz w:val="26"/>
          <w:szCs w:val="26"/>
        </w:rPr>
      </w:pPr>
    </w:p>
    <w:p w14:paraId="2B2EB905" w14:textId="7F3D84F3" w:rsidR="00FD4691" w:rsidRPr="00426801" w:rsidRDefault="00FD4691" w:rsidP="00426801">
      <w:pPr>
        <w:ind w:left="567"/>
        <w:rPr>
          <w:rFonts w:ascii="Tahoma" w:hAnsi="Tahoma" w:cs="Tahoma"/>
          <w:i/>
          <w:iCs/>
          <w:sz w:val="26"/>
          <w:szCs w:val="26"/>
        </w:rPr>
      </w:pPr>
      <w:r w:rsidRPr="00426801">
        <w:rPr>
          <w:rFonts w:ascii="Tahoma" w:hAnsi="Tahoma" w:cs="Tahoma"/>
          <w:i/>
          <w:iCs/>
          <w:sz w:val="26"/>
          <w:szCs w:val="26"/>
        </w:rPr>
        <w:lastRenderedPageBreak/>
        <w:t>Verduidelik</w:t>
      </w:r>
      <w:r w:rsidRPr="00426801">
        <w:rPr>
          <w:rStyle w:val="FootnoteReference"/>
          <w:rFonts w:ascii="Tahoma" w:hAnsi="Tahoma" w:cs="Tahoma"/>
          <w:i/>
          <w:iCs/>
          <w:sz w:val="26"/>
          <w:szCs w:val="26"/>
        </w:rPr>
        <w:footnoteReference w:id="27"/>
      </w:r>
    </w:p>
    <w:p w14:paraId="5EDC1FA6" w14:textId="77777777" w:rsidR="00363470" w:rsidRDefault="005E2861" w:rsidP="00363470">
      <w:pPr>
        <w:ind w:left="567"/>
        <w:rPr>
          <w:rFonts w:ascii="Tahoma" w:hAnsi="Tahoma" w:cs="Tahoma"/>
          <w:sz w:val="26"/>
          <w:szCs w:val="26"/>
        </w:rPr>
      </w:pPr>
      <w:r w:rsidRPr="00426801">
        <w:rPr>
          <w:rFonts w:ascii="Tahoma" w:hAnsi="Tahoma" w:cs="Tahoma"/>
          <w:sz w:val="26"/>
          <w:szCs w:val="26"/>
        </w:rPr>
        <w:t xml:space="preserve">Nie: </w:t>
      </w:r>
      <w:r w:rsidR="00426801">
        <w:rPr>
          <w:rFonts w:ascii="Tahoma" w:hAnsi="Tahoma" w:cs="Tahoma"/>
          <w:sz w:val="26"/>
          <w:szCs w:val="26"/>
        </w:rPr>
        <w:t xml:space="preserve">  </w:t>
      </w:r>
      <w:r w:rsidRPr="00426801">
        <w:rPr>
          <w:rFonts w:ascii="Tahoma" w:hAnsi="Tahoma" w:cs="Tahoma"/>
          <w:sz w:val="26"/>
          <w:szCs w:val="26"/>
        </w:rPr>
        <w:t xml:space="preserve"> ‘kan jy nie sien ek is nou besig nie’ </w:t>
      </w:r>
      <w:r w:rsidR="00426801">
        <w:rPr>
          <w:rFonts w:ascii="Tahoma" w:hAnsi="Tahoma" w:cs="Tahoma"/>
          <w:sz w:val="26"/>
          <w:szCs w:val="26"/>
        </w:rPr>
        <w:t xml:space="preserve">  </w:t>
      </w:r>
      <w:r w:rsidRPr="00426801">
        <w:rPr>
          <w:rFonts w:ascii="Tahoma" w:hAnsi="Tahoma" w:cs="Tahoma"/>
          <w:sz w:val="26"/>
          <w:szCs w:val="26"/>
        </w:rPr>
        <w:t xml:space="preserve"> </w:t>
      </w:r>
    </w:p>
    <w:p w14:paraId="34DD2648" w14:textId="77777777" w:rsidR="00363470" w:rsidRDefault="005E2861" w:rsidP="00363470">
      <w:pPr>
        <w:ind w:left="567"/>
        <w:rPr>
          <w:rFonts w:ascii="Tahoma" w:hAnsi="Tahoma" w:cs="Tahoma"/>
          <w:sz w:val="26"/>
          <w:szCs w:val="26"/>
        </w:rPr>
      </w:pPr>
      <w:r w:rsidRPr="00426801">
        <w:rPr>
          <w:rFonts w:ascii="Tahoma" w:hAnsi="Tahoma" w:cs="Tahoma"/>
          <w:sz w:val="26"/>
          <w:szCs w:val="26"/>
        </w:rPr>
        <w:t xml:space="preserve">Nie: </w:t>
      </w:r>
      <w:r w:rsidR="00426801">
        <w:rPr>
          <w:rFonts w:ascii="Tahoma" w:hAnsi="Tahoma" w:cs="Tahoma"/>
          <w:sz w:val="26"/>
          <w:szCs w:val="26"/>
        </w:rPr>
        <w:t xml:space="preserve">  </w:t>
      </w:r>
      <w:r w:rsidRPr="00426801">
        <w:rPr>
          <w:rFonts w:ascii="Tahoma" w:hAnsi="Tahoma" w:cs="Tahoma"/>
          <w:sz w:val="26"/>
          <w:szCs w:val="26"/>
        </w:rPr>
        <w:t xml:space="preserve"> ‘Gaan vra jou ma’ nie </w:t>
      </w:r>
      <w:r w:rsidR="00426801">
        <w:rPr>
          <w:rFonts w:ascii="Tahoma" w:hAnsi="Tahoma" w:cs="Tahoma"/>
          <w:sz w:val="26"/>
          <w:szCs w:val="26"/>
        </w:rPr>
        <w:t xml:space="preserve">  </w:t>
      </w:r>
      <w:r w:rsidRPr="00426801">
        <w:rPr>
          <w:rFonts w:ascii="Tahoma" w:hAnsi="Tahoma" w:cs="Tahoma"/>
          <w:sz w:val="26"/>
          <w:szCs w:val="26"/>
        </w:rPr>
        <w:t xml:space="preserve"> </w:t>
      </w:r>
    </w:p>
    <w:p w14:paraId="409BBF9C" w14:textId="77777777" w:rsidR="00363470" w:rsidRDefault="005E2861" w:rsidP="00363470">
      <w:pPr>
        <w:ind w:left="567"/>
        <w:rPr>
          <w:rFonts w:ascii="Tahoma" w:hAnsi="Tahoma" w:cs="Tahoma"/>
          <w:sz w:val="26"/>
          <w:szCs w:val="26"/>
        </w:rPr>
      </w:pPr>
      <w:r w:rsidRPr="00426801">
        <w:rPr>
          <w:rFonts w:ascii="Tahoma" w:hAnsi="Tahoma" w:cs="Tahoma"/>
          <w:sz w:val="26"/>
          <w:szCs w:val="26"/>
        </w:rPr>
        <w:t xml:space="preserve">Nie: </w:t>
      </w:r>
      <w:r w:rsidR="00426801">
        <w:rPr>
          <w:rFonts w:ascii="Tahoma" w:hAnsi="Tahoma" w:cs="Tahoma"/>
          <w:sz w:val="26"/>
          <w:szCs w:val="26"/>
        </w:rPr>
        <w:t xml:space="preserve">  </w:t>
      </w:r>
      <w:r w:rsidRPr="00426801">
        <w:rPr>
          <w:rFonts w:ascii="Tahoma" w:hAnsi="Tahoma" w:cs="Tahoma"/>
          <w:sz w:val="26"/>
          <w:szCs w:val="26"/>
        </w:rPr>
        <w:t xml:space="preserve"> ‘lyk ek vir jou soos die </w:t>
      </w:r>
      <w:proofErr w:type="spellStart"/>
      <w:r w:rsidRPr="00426801">
        <w:rPr>
          <w:rFonts w:ascii="Tahoma" w:hAnsi="Tahoma" w:cs="Tahoma"/>
          <w:sz w:val="26"/>
          <w:szCs w:val="26"/>
        </w:rPr>
        <w:t>dominie</w:t>
      </w:r>
      <w:proofErr w:type="spellEnd"/>
      <w:r w:rsidRPr="00426801">
        <w:rPr>
          <w:rFonts w:ascii="Tahoma" w:hAnsi="Tahoma" w:cs="Tahoma"/>
          <w:sz w:val="26"/>
          <w:szCs w:val="26"/>
        </w:rPr>
        <w:t>’ nie</w:t>
      </w:r>
      <w:r w:rsidR="00363470">
        <w:rPr>
          <w:rFonts w:ascii="Tahoma" w:hAnsi="Tahoma" w:cs="Tahoma"/>
          <w:sz w:val="26"/>
          <w:szCs w:val="26"/>
        </w:rPr>
        <w:t>.</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76D9090F" w14:textId="19BE1231" w:rsidR="00FD4691" w:rsidRPr="00426801" w:rsidRDefault="005E2861" w:rsidP="00363470">
      <w:pPr>
        <w:ind w:left="567"/>
        <w:rPr>
          <w:rFonts w:ascii="Tahoma" w:hAnsi="Tahoma" w:cs="Tahoma"/>
          <w:sz w:val="26"/>
          <w:szCs w:val="26"/>
        </w:rPr>
      </w:pPr>
      <w:r w:rsidRPr="00426801">
        <w:rPr>
          <w:rFonts w:ascii="Tahoma" w:hAnsi="Tahoma" w:cs="Tahoma"/>
          <w:sz w:val="26"/>
          <w:szCs w:val="26"/>
        </w:rPr>
        <w:t xml:space="preserve">En verseker nie: </w:t>
      </w:r>
      <w:r w:rsidR="00426801">
        <w:rPr>
          <w:rFonts w:ascii="Tahoma" w:hAnsi="Tahoma" w:cs="Tahoma"/>
          <w:sz w:val="26"/>
          <w:szCs w:val="26"/>
        </w:rPr>
        <w:t xml:space="preserve">  </w:t>
      </w:r>
      <w:r w:rsidRPr="00426801">
        <w:rPr>
          <w:rFonts w:ascii="Tahoma" w:hAnsi="Tahoma" w:cs="Tahoma"/>
          <w:sz w:val="26"/>
          <w:szCs w:val="26"/>
        </w:rPr>
        <w:t xml:space="preserve"> ‘Omdat ek so sê’ nie. </w:t>
      </w:r>
    </w:p>
    <w:p w14:paraId="1CC28B16" w14:textId="6E5E7DF1" w:rsidR="005E2861" w:rsidRPr="00426801" w:rsidRDefault="005E2861" w:rsidP="00426801">
      <w:pPr>
        <w:rPr>
          <w:rFonts w:ascii="Tahoma" w:hAnsi="Tahoma" w:cs="Tahoma"/>
          <w:sz w:val="26"/>
          <w:szCs w:val="26"/>
        </w:rPr>
      </w:pPr>
    </w:p>
    <w:p w14:paraId="4F49D03E" w14:textId="77777777" w:rsidR="00363470" w:rsidRDefault="005E2861" w:rsidP="00426801">
      <w:pPr>
        <w:ind w:left="284"/>
        <w:rPr>
          <w:rFonts w:ascii="Tahoma" w:hAnsi="Tahoma" w:cs="Tahoma"/>
          <w:sz w:val="26"/>
          <w:szCs w:val="26"/>
        </w:rPr>
      </w:pPr>
      <w:r w:rsidRPr="00426801">
        <w:rPr>
          <w:rFonts w:ascii="Tahoma" w:hAnsi="Tahoma" w:cs="Tahoma"/>
          <w:sz w:val="26"/>
          <w:szCs w:val="26"/>
        </w:rPr>
        <w:t xml:space="preserve">Nee </w:t>
      </w:r>
      <w:r w:rsidR="00426801">
        <w:rPr>
          <w:rFonts w:ascii="Tahoma" w:hAnsi="Tahoma" w:cs="Tahoma"/>
          <w:sz w:val="26"/>
          <w:szCs w:val="26"/>
        </w:rPr>
        <w:t xml:space="preserve">  </w:t>
      </w:r>
      <w:r w:rsidRPr="00426801">
        <w:rPr>
          <w:rFonts w:ascii="Tahoma" w:hAnsi="Tahoma" w:cs="Tahoma"/>
          <w:sz w:val="26"/>
          <w:szCs w:val="26"/>
        </w:rPr>
        <w:t xml:space="preserve"> deur Moses sê Jahwe</w:t>
      </w:r>
      <w:r w:rsidR="00363470">
        <w:rPr>
          <w:rFonts w:ascii="Tahoma" w:hAnsi="Tahoma" w:cs="Tahoma"/>
          <w:sz w:val="26"/>
          <w:szCs w:val="26"/>
        </w:rPr>
        <w:t>:</w:t>
      </w:r>
    </w:p>
    <w:p w14:paraId="293BF9E4" w14:textId="77777777" w:rsidR="00363470" w:rsidRDefault="005E2861" w:rsidP="00426801">
      <w:pPr>
        <w:ind w:left="284"/>
        <w:rPr>
          <w:rFonts w:ascii="Tahoma" w:hAnsi="Tahoma" w:cs="Tahoma"/>
          <w:i/>
          <w:iCs/>
          <w:sz w:val="26"/>
          <w:szCs w:val="26"/>
        </w:rPr>
      </w:pPr>
      <w:r w:rsidRPr="00426801">
        <w:rPr>
          <w:rFonts w:ascii="Tahoma" w:hAnsi="Tahoma" w:cs="Tahoma"/>
          <w:i/>
          <w:iCs/>
          <w:sz w:val="26"/>
          <w:szCs w:val="26"/>
        </w:rPr>
        <w:t xml:space="preserve">“As jou seun jou later vra en sê: </w:t>
      </w:r>
    </w:p>
    <w:p w14:paraId="6384E961" w14:textId="77777777" w:rsidR="00363470" w:rsidRDefault="005E2861" w:rsidP="00426801">
      <w:pPr>
        <w:ind w:left="284"/>
        <w:rPr>
          <w:rFonts w:ascii="Tahoma" w:hAnsi="Tahoma" w:cs="Tahoma"/>
          <w:i/>
          <w:iCs/>
          <w:sz w:val="26"/>
          <w:szCs w:val="26"/>
        </w:rPr>
      </w:pPr>
      <w:r w:rsidRPr="00426801">
        <w:rPr>
          <w:rFonts w:ascii="Tahoma" w:hAnsi="Tahoma" w:cs="Tahoma"/>
          <w:i/>
          <w:iCs/>
          <w:sz w:val="26"/>
          <w:szCs w:val="26"/>
        </w:rPr>
        <w:t xml:space="preserve">Wat beteken die getuienisse en die insettinge </w:t>
      </w:r>
    </w:p>
    <w:p w14:paraId="1FE3AFA1" w14:textId="77777777" w:rsidR="00363470" w:rsidRDefault="005E2861" w:rsidP="00426801">
      <w:pPr>
        <w:ind w:left="284"/>
        <w:rPr>
          <w:rFonts w:ascii="Tahoma" w:hAnsi="Tahoma" w:cs="Tahoma"/>
          <w:i/>
          <w:iCs/>
          <w:sz w:val="26"/>
          <w:szCs w:val="26"/>
        </w:rPr>
      </w:pPr>
      <w:r w:rsidRPr="00426801">
        <w:rPr>
          <w:rFonts w:ascii="Tahoma" w:hAnsi="Tahoma" w:cs="Tahoma"/>
          <w:i/>
          <w:iCs/>
          <w:sz w:val="26"/>
          <w:szCs w:val="26"/>
        </w:rPr>
        <w:t xml:space="preserve">en die verordeninge </w:t>
      </w:r>
    </w:p>
    <w:p w14:paraId="23575255" w14:textId="77777777" w:rsidR="00363470" w:rsidRDefault="005E2861" w:rsidP="00426801">
      <w:pPr>
        <w:ind w:left="284"/>
        <w:rPr>
          <w:rFonts w:ascii="Tahoma" w:hAnsi="Tahoma" w:cs="Tahoma"/>
          <w:i/>
          <w:iCs/>
          <w:sz w:val="26"/>
          <w:szCs w:val="26"/>
        </w:rPr>
      </w:pPr>
      <w:r w:rsidRPr="00426801">
        <w:rPr>
          <w:rFonts w:ascii="Tahoma" w:hAnsi="Tahoma" w:cs="Tahoma"/>
          <w:i/>
          <w:iCs/>
          <w:sz w:val="26"/>
          <w:szCs w:val="26"/>
        </w:rPr>
        <w:t>wat die HERE onse God julle beveel het? </w:t>
      </w:r>
    </w:p>
    <w:p w14:paraId="3A12742C" w14:textId="7CD570DA" w:rsidR="005E2861" w:rsidRPr="00426801" w:rsidRDefault="005E2861" w:rsidP="00426801">
      <w:pPr>
        <w:ind w:left="284"/>
        <w:rPr>
          <w:rFonts w:ascii="Tahoma" w:hAnsi="Tahoma" w:cs="Tahoma"/>
          <w:i/>
          <w:iCs/>
          <w:sz w:val="26"/>
          <w:szCs w:val="26"/>
        </w:rPr>
      </w:pPr>
      <w:r w:rsidRPr="00426801">
        <w:rPr>
          <w:rFonts w:ascii="Tahoma" w:hAnsi="Tahoma" w:cs="Tahoma"/>
          <w:i/>
          <w:iCs/>
          <w:sz w:val="26"/>
          <w:szCs w:val="26"/>
        </w:rPr>
        <w:t>dan moet jy aan jou seun sê ...”</w:t>
      </w:r>
    </w:p>
    <w:p w14:paraId="66A3976D" w14:textId="2CF516A7" w:rsidR="005E2861" w:rsidRPr="00426801" w:rsidRDefault="005E2861" w:rsidP="00426801">
      <w:pPr>
        <w:ind w:left="284"/>
        <w:rPr>
          <w:rFonts w:ascii="Tahoma" w:hAnsi="Tahoma" w:cs="Tahoma"/>
          <w:i/>
          <w:iCs/>
          <w:sz w:val="26"/>
          <w:szCs w:val="26"/>
        </w:rPr>
      </w:pPr>
    </w:p>
    <w:p w14:paraId="5172C747" w14:textId="69CBF076" w:rsidR="005E2861" w:rsidRPr="00426801" w:rsidRDefault="005E2861" w:rsidP="00426801">
      <w:pPr>
        <w:ind w:left="567"/>
        <w:rPr>
          <w:rFonts w:ascii="Tahoma" w:hAnsi="Tahoma" w:cs="Tahoma"/>
          <w:i/>
          <w:iCs/>
          <w:sz w:val="26"/>
          <w:szCs w:val="26"/>
        </w:rPr>
      </w:pPr>
      <w:r w:rsidRPr="00426801">
        <w:rPr>
          <w:rFonts w:ascii="Tahoma" w:hAnsi="Tahoma" w:cs="Tahoma"/>
          <w:i/>
          <w:iCs/>
          <w:sz w:val="26"/>
          <w:szCs w:val="26"/>
        </w:rPr>
        <w:t>Verduidelik</w:t>
      </w:r>
    </w:p>
    <w:p w14:paraId="306D061C" w14:textId="77777777" w:rsidR="00363470" w:rsidRDefault="005E2861" w:rsidP="00363470">
      <w:pPr>
        <w:ind w:left="567"/>
        <w:rPr>
          <w:rFonts w:ascii="Tahoma" w:hAnsi="Tahoma" w:cs="Tahoma"/>
          <w:sz w:val="26"/>
          <w:szCs w:val="26"/>
        </w:rPr>
      </w:pPr>
      <w:r w:rsidRPr="00426801">
        <w:rPr>
          <w:rFonts w:ascii="Tahoma" w:hAnsi="Tahoma" w:cs="Tahoma"/>
          <w:sz w:val="26"/>
          <w:szCs w:val="26"/>
        </w:rPr>
        <w:t>En dan is</w:t>
      </w:r>
      <w:r w:rsidR="00363470">
        <w:rPr>
          <w:rFonts w:ascii="Tahoma" w:hAnsi="Tahoma" w:cs="Tahoma"/>
          <w:sz w:val="26"/>
          <w:szCs w:val="26"/>
        </w:rPr>
        <w:t>-</w:t>
      </w:r>
      <w:r w:rsidRPr="00426801">
        <w:rPr>
          <w:rFonts w:ascii="Tahoma" w:hAnsi="Tahoma" w:cs="Tahoma"/>
          <w:sz w:val="26"/>
          <w:szCs w:val="26"/>
        </w:rPr>
        <w:t xml:space="preserve">aai </w:t>
      </w:r>
      <w:r w:rsidR="00363470" w:rsidRPr="00363470">
        <w:rPr>
          <w:rFonts w:ascii="Tahoma" w:hAnsi="Tahoma" w:cs="Tahoma"/>
          <w:i/>
          <w:iCs/>
          <w:sz w:val="26"/>
          <w:szCs w:val="26"/>
        </w:rPr>
        <w:t>“</w:t>
      </w:r>
      <w:r w:rsidRPr="00363470">
        <w:rPr>
          <w:rFonts w:ascii="Tahoma" w:hAnsi="Tahoma" w:cs="Tahoma"/>
          <w:i/>
          <w:iCs/>
          <w:sz w:val="26"/>
          <w:szCs w:val="26"/>
        </w:rPr>
        <w:t>sê</w:t>
      </w:r>
      <w:r w:rsidR="00363470" w:rsidRPr="00363470">
        <w:rPr>
          <w:rFonts w:ascii="Tahoma" w:hAnsi="Tahoma" w:cs="Tahoma"/>
          <w:i/>
          <w:iCs/>
          <w:sz w:val="26"/>
          <w:szCs w:val="26"/>
        </w:rPr>
        <w:t>”</w:t>
      </w:r>
      <w:r w:rsidRPr="00426801">
        <w:rPr>
          <w:rFonts w:ascii="Tahoma" w:hAnsi="Tahoma" w:cs="Tahoma"/>
          <w:sz w:val="26"/>
          <w:szCs w:val="26"/>
        </w:rPr>
        <w:t xml:space="preserve"> </w:t>
      </w:r>
      <w:r w:rsidR="00363470">
        <w:rPr>
          <w:rFonts w:ascii="Tahoma" w:hAnsi="Tahoma" w:cs="Tahoma"/>
          <w:sz w:val="26"/>
          <w:szCs w:val="26"/>
        </w:rPr>
        <w:t xml:space="preserve">   </w:t>
      </w:r>
      <w:r w:rsidRPr="00426801">
        <w:rPr>
          <w:rFonts w:ascii="Tahoma" w:hAnsi="Tahoma" w:cs="Tahoma"/>
          <w:sz w:val="26"/>
          <w:szCs w:val="26"/>
        </w:rPr>
        <w:t xml:space="preserve">prop-vol Evangelie </w:t>
      </w:r>
      <w:r w:rsidR="00426801">
        <w:rPr>
          <w:rFonts w:ascii="Tahoma" w:hAnsi="Tahoma" w:cs="Tahoma"/>
          <w:sz w:val="26"/>
          <w:szCs w:val="26"/>
        </w:rPr>
        <w:t xml:space="preserve">  </w:t>
      </w:r>
      <w:r w:rsidRPr="00426801">
        <w:rPr>
          <w:rFonts w:ascii="Tahoma" w:hAnsi="Tahoma" w:cs="Tahoma"/>
          <w:sz w:val="26"/>
          <w:szCs w:val="26"/>
        </w:rPr>
        <w:t xml:space="preserve"> </w:t>
      </w:r>
    </w:p>
    <w:p w14:paraId="72B591CA" w14:textId="77777777" w:rsidR="00363470" w:rsidRDefault="005E2861" w:rsidP="00363470">
      <w:pPr>
        <w:ind w:left="567"/>
        <w:rPr>
          <w:rFonts w:ascii="Tahoma" w:hAnsi="Tahoma" w:cs="Tahoma"/>
          <w:sz w:val="26"/>
          <w:szCs w:val="26"/>
        </w:rPr>
      </w:pPr>
      <w:r w:rsidRPr="00426801">
        <w:rPr>
          <w:rFonts w:ascii="Tahoma" w:hAnsi="Tahoma" w:cs="Tahoma"/>
          <w:sz w:val="26"/>
          <w:szCs w:val="26"/>
        </w:rPr>
        <w:t xml:space="preserve">waarmee die HERE deur </w:t>
      </w:r>
      <w:r w:rsidR="00426801">
        <w:rPr>
          <w:rFonts w:ascii="Tahoma" w:hAnsi="Tahoma" w:cs="Tahoma"/>
          <w:sz w:val="26"/>
          <w:szCs w:val="26"/>
        </w:rPr>
        <w:t xml:space="preserve">  </w:t>
      </w:r>
      <w:r w:rsidRPr="00426801">
        <w:rPr>
          <w:rFonts w:ascii="Tahoma" w:hAnsi="Tahoma" w:cs="Tahoma"/>
          <w:sz w:val="26"/>
          <w:szCs w:val="26"/>
        </w:rPr>
        <w:t xml:space="preserve"> sy Gees </w:t>
      </w:r>
      <w:r w:rsidR="00426801">
        <w:rPr>
          <w:rFonts w:ascii="Tahoma" w:hAnsi="Tahoma" w:cs="Tahoma"/>
          <w:sz w:val="26"/>
          <w:szCs w:val="26"/>
        </w:rPr>
        <w:t xml:space="preserve">  </w:t>
      </w:r>
      <w:r w:rsidRPr="00426801">
        <w:rPr>
          <w:rFonts w:ascii="Tahoma" w:hAnsi="Tahoma" w:cs="Tahoma"/>
          <w:sz w:val="26"/>
          <w:szCs w:val="26"/>
        </w:rPr>
        <w:t xml:space="preserve"> </w:t>
      </w:r>
    </w:p>
    <w:p w14:paraId="42BBC94F" w14:textId="30093E56" w:rsidR="005E2861" w:rsidRPr="00426801" w:rsidRDefault="00363470" w:rsidP="00363470">
      <w:pPr>
        <w:ind w:left="567"/>
        <w:rPr>
          <w:rFonts w:ascii="Tahoma" w:hAnsi="Tahoma" w:cs="Tahoma"/>
          <w:sz w:val="26"/>
          <w:szCs w:val="26"/>
        </w:rPr>
      </w:pPr>
      <w:r>
        <w:rPr>
          <w:rFonts w:ascii="Tahoma" w:hAnsi="Tahoma" w:cs="Tahoma"/>
          <w:sz w:val="26"/>
          <w:szCs w:val="26"/>
        </w:rPr>
        <w:t xml:space="preserve">ons </w:t>
      </w:r>
      <w:r w:rsidR="005E2861" w:rsidRPr="00426801">
        <w:rPr>
          <w:rFonts w:ascii="Tahoma" w:hAnsi="Tahoma" w:cs="Tahoma"/>
          <w:sz w:val="26"/>
          <w:szCs w:val="26"/>
        </w:rPr>
        <w:t>kinders in ‘n verhouding met Hom inlei.</w:t>
      </w:r>
    </w:p>
    <w:p w14:paraId="1C4609DC" w14:textId="77777777" w:rsidR="005E2861" w:rsidRPr="00426801" w:rsidRDefault="005E2861" w:rsidP="00426801">
      <w:pPr>
        <w:rPr>
          <w:rFonts w:ascii="Tahoma" w:hAnsi="Tahoma" w:cs="Tahoma"/>
          <w:sz w:val="26"/>
          <w:szCs w:val="26"/>
        </w:rPr>
      </w:pPr>
    </w:p>
    <w:p w14:paraId="0AB61E76" w14:textId="77777777" w:rsidR="00EF7C50" w:rsidRDefault="001F54D8" w:rsidP="00426801">
      <w:pPr>
        <w:rPr>
          <w:rFonts w:ascii="Tahoma" w:hAnsi="Tahoma" w:cs="Tahoma"/>
          <w:sz w:val="26"/>
          <w:szCs w:val="26"/>
        </w:rPr>
      </w:pPr>
      <w:r w:rsidRPr="00426801">
        <w:rPr>
          <w:rFonts w:ascii="Tahoma" w:hAnsi="Tahoma" w:cs="Tahoma"/>
          <w:b/>
          <w:bCs/>
          <w:sz w:val="26"/>
          <w:szCs w:val="26"/>
        </w:rPr>
        <w:t>3.</w:t>
      </w:r>
      <w:r w:rsidRPr="00426801">
        <w:rPr>
          <w:rFonts w:ascii="Tahoma" w:hAnsi="Tahoma" w:cs="Tahoma"/>
          <w:sz w:val="26"/>
          <w:szCs w:val="26"/>
        </w:rPr>
        <w:t xml:space="preserve"> So </w:t>
      </w:r>
      <w:r w:rsidR="00426801">
        <w:rPr>
          <w:rFonts w:ascii="Tahoma" w:hAnsi="Tahoma" w:cs="Tahoma"/>
          <w:sz w:val="26"/>
          <w:szCs w:val="26"/>
        </w:rPr>
        <w:t xml:space="preserve">  </w:t>
      </w:r>
      <w:r w:rsidRPr="00426801">
        <w:rPr>
          <w:rFonts w:ascii="Tahoma" w:hAnsi="Tahoma" w:cs="Tahoma"/>
          <w:sz w:val="26"/>
          <w:szCs w:val="26"/>
        </w:rPr>
        <w:t xml:space="preserve"> kom ons gaan nou </w:t>
      </w:r>
      <w:r w:rsidR="00432EF8" w:rsidRPr="00426801">
        <w:rPr>
          <w:rFonts w:ascii="Tahoma" w:hAnsi="Tahoma" w:cs="Tahoma"/>
          <w:sz w:val="26"/>
          <w:szCs w:val="26"/>
        </w:rPr>
        <w:t xml:space="preserve">in </w:t>
      </w:r>
      <w:r w:rsidR="00426801">
        <w:rPr>
          <w:rFonts w:ascii="Tahoma" w:hAnsi="Tahoma" w:cs="Tahoma"/>
          <w:sz w:val="26"/>
          <w:szCs w:val="26"/>
        </w:rPr>
        <w:t xml:space="preserve">  </w:t>
      </w:r>
      <w:r w:rsidR="00432EF8" w:rsidRPr="00426801">
        <w:rPr>
          <w:rFonts w:ascii="Tahoma" w:hAnsi="Tahoma" w:cs="Tahoma"/>
          <w:sz w:val="26"/>
          <w:szCs w:val="26"/>
        </w:rPr>
        <w:t xml:space="preserve"> </w:t>
      </w:r>
      <w:r w:rsidRPr="00426801">
        <w:rPr>
          <w:rFonts w:ascii="Tahoma" w:hAnsi="Tahoma" w:cs="Tahoma"/>
          <w:sz w:val="26"/>
          <w:szCs w:val="26"/>
        </w:rPr>
        <w:t>op</w:t>
      </w:r>
      <w:r w:rsidR="00EF7C50">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w:t>
      </w:r>
      <w:r w:rsidRPr="00426801">
        <w:rPr>
          <w:rFonts w:ascii="Tahoma" w:hAnsi="Tahoma" w:cs="Tahoma"/>
          <w:b/>
          <w:bCs/>
          <w:sz w:val="26"/>
          <w:szCs w:val="26"/>
        </w:rPr>
        <w:t>Inhoud</w:t>
      </w:r>
      <w:r w:rsidRPr="00426801">
        <w:rPr>
          <w:rFonts w:ascii="Tahoma" w:hAnsi="Tahoma" w:cs="Tahoma"/>
          <w:sz w:val="26"/>
          <w:szCs w:val="26"/>
        </w:rPr>
        <w:t xml:space="preserve"> </w:t>
      </w:r>
      <w:r w:rsidR="00426801">
        <w:rPr>
          <w:rFonts w:ascii="Tahoma" w:hAnsi="Tahoma" w:cs="Tahoma"/>
          <w:sz w:val="26"/>
          <w:szCs w:val="26"/>
        </w:rPr>
        <w:t xml:space="preserve">  </w:t>
      </w:r>
      <w:r w:rsidRPr="00426801">
        <w:rPr>
          <w:rFonts w:ascii="Tahoma" w:hAnsi="Tahoma" w:cs="Tahoma"/>
          <w:sz w:val="26"/>
          <w:szCs w:val="26"/>
        </w:rPr>
        <w:t xml:space="preserve"> </w:t>
      </w:r>
    </w:p>
    <w:p w14:paraId="4FD4DAB9" w14:textId="7AE3A822" w:rsidR="005E2861" w:rsidRPr="00426801" w:rsidRDefault="001F54D8" w:rsidP="00EF7C50">
      <w:pPr>
        <w:ind w:left="284"/>
        <w:rPr>
          <w:rFonts w:ascii="Tahoma" w:hAnsi="Tahoma" w:cs="Tahoma"/>
          <w:sz w:val="26"/>
          <w:szCs w:val="26"/>
        </w:rPr>
      </w:pPr>
      <w:r w:rsidRPr="00426801">
        <w:rPr>
          <w:rFonts w:ascii="Tahoma" w:hAnsi="Tahoma" w:cs="Tahoma"/>
          <w:sz w:val="26"/>
          <w:szCs w:val="26"/>
        </w:rPr>
        <w:t>van</w:t>
      </w:r>
      <w:r w:rsidR="00EF7C50">
        <w:rPr>
          <w:rFonts w:ascii="Tahoma" w:hAnsi="Tahoma" w:cs="Tahoma"/>
          <w:sz w:val="26"/>
          <w:szCs w:val="26"/>
        </w:rPr>
        <w:t>-</w:t>
      </w:r>
      <w:r w:rsidRPr="00426801">
        <w:rPr>
          <w:rFonts w:ascii="Tahoma" w:hAnsi="Tahoma" w:cs="Tahoma"/>
          <w:sz w:val="26"/>
          <w:szCs w:val="26"/>
        </w:rPr>
        <w:t>aai onderrig.</w:t>
      </w:r>
      <w:r w:rsidR="005E2861" w:rsidRPr="00426801">
        <w:rPr>
          <w:rFonts w:ascii="Tahoma" w:hAnsi="Tahoma" w:cs="Tahoma"/>
          <w:sz w:val="26"/>
          <w:szCs w:val="26"/>
        </w:rPr>
        <w:t xml:space="preserve"> </w:t>
      </w:r>
    </w:p>
    <w:p w14:paraId="271AC89B" w14:textId="3F12A3EF" w:rsidR="00A63361" w:rsidRPr="00426801" w:rsidRDefault="008B4939" w:rsidP="00426801">
      <w:pPr>
        <w:rPr>
          <w:rFonts w:ascii="Tahoma" w:hAnsi="Tahoma" w:cs="Tahoma"/>
          <w:sz w:val="26"/>
          <w:szCs w:val="26"/>
        </w:rPr>
      </w:pPr>
      <w:r w:rsidRPr="00426801">
        <w:rPr>
          <w:rFonts w:ascii="Tahoma" w:hAnsi="Tahoma" w:cs="Tahoma"/>
          <w:b/>
          <w:bCs/>
          <w:sz w:val="26"/>
          <w:szCs w:val="26"/>
        </w:rPr>
        <w:t>3.1</w:t>
      </w:r>
      <w:r w:rsidRPr="00426801">
        <w:rPr>
          <w:rFonts w:ascii="Tahoma" w:hAnsi="Tahoma" w:cs="Tahoma"/>
          <w:sz w:val="26"/>
          <w:szCs w:val="26"/>
        </w:rPr>
        <w:t xml:space="preserve"> Dit begin met </w:t>
      </w:r>
      <w:r w:rsidR="0006028C">
        <w:rPr>
          <w:rFonts w:ascii="Tahoma" w:hAnsi="Tahoma" w:cs="Tahoma"/>
          <w:sz w:val="26"/>
          <w:szCs w:val="26"/>
        </w:rPr>
        <w:t xml:space="preserve">   </w:t>
      </w:r>
      <w:r w:rsidRPr="00426801">
        <w:rPr>
          <w:rFonts w:ascii="Tahoma" w:hAnsi="Tahoma" w:cs="Tahoma"/>
          <w:sz w:val="26"/>
          <w:szCs w:val="26"/>
        </w:rPr>
        <w:t xml:space="preserve">wie Israel was. </w:t>
      </w:r>
    </w:p>
    <w:p w14:paraId="18CE21AD" w14:textId="77777777" w:rsidR="005F3065" w:rsidRDefault="00B66B67" w:rsidP="00426801">
      <w:pPr>
        <w:suppressAutoHyphens/>
        <w:autoSpaceDN w:val="0"/>
        <w:spacing w:after="200"/>
        <w:ind w:left="284"/>
        <w:contextualSpacing/>
        <w:textAlignment w:val="baseline"/>
        <w:rPr>
          <w:rFonts w:ascii="Tahoma" w:hAnsi="Tahoma" w:cs="Tahoma"/>
          <w:sz w:val="26"/>
          <w:szCs w:val="26"/>
        </w:rPr>
      </w:pPr>
      <w:r w:rsidRPr="00426801">
        <w:rPr>
          <w:rFonts w:ascii="Tahoma" w:hAnsi="Tahoma" w:cs="Tahoma"/>
          <w:b/>
          <w:bCs/>
          <w:sz w:val="26"/>
          <w:szCs w:val="26"/>
        </w:rPr>
        <w:t>A.</w:t>
      </w:r>
      <w:r w:rsidRPr="00426801">
        <w:rPr>
          <w:rFonts w:ascii="Tahoma" w:hAnsi="Tahoma" w:cs="Tahoma"/>
          <w:sz w:val="26"/>
          <w:szCs w:val="26"/>
        </w:rPr>
        <w:t xml:space="preserve"> Daar in</w:t>
      </w:r>
      <w:r w:rsidR="005F3065">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OT </w:t>
      </w:r>
      <w:r w:rsidR="00426801">
        <w:rPr>
          <w:rFonts w:ascii="Tahoma" w:hAnsi="Tahoma" w:cs="Tahoma"/>
          <w:sz w:val="26"/>
          <w:szCs w:val="26"/>
        </w:rPr>
        <w:t xml:space="preserve">  </w:t>
      </w:r>
      <w:r w:rsidRPr="00426801">
        <w:rPr>
          <w:rFonts w:ascii="Tahoma" w:hAnsi="Tahoma" w:cs="Tahoma"/>
          <w:sz w:val="26"/>
          <w:szCs w:val="26"/>
        </w:rPr>
        <w:t xml:space="preserve"> in</w:t>
      </w:r>
      <w:r w:rsidR="005F3065">
        <w:rPr>
          <w:rFonts w:ascii="Tahoma" w:hAnsi="Tahoma" w:cs="Tahoma"/>
          <w:sz w:val="26"/>
          <w:szCs w:val="26"/>
        </w:rPr>
        <w:t>-</w:t>
      </w:r>
      <w:proofErr w:type="spellStart"/>
      <w:r w:rsidRPr="00426801">
        <w:rPr>
          <w:rFonts w:ascii="Tahoma" w:hAnsi="Tahoma" w:cs="Tahoma"/>
          <w:sz w:val="26"/>
          <w:szCs w:val="26"/>
        </w:rPr>
        <w:t>ie</w:t>
      </w:r>
      <w:proofErr w:type="spellEnd"/>
      <w:r w:rsidRPr="00426801">
        <w:rPr>
          <w:rFonts w:ascii="Tahoma" w:hAnsi="Tahoma" w:cs="Tahoma"/>
          <w:sz w:val="26"/>
          <w:szCs w:val="26"/>
        </w:rPr>
        <w:t xml:space="preserve"> beloofde land </w:t>
      </w:r>
      <w:r w:rsidR="00426801">
        <w:rPr>
          <w:rFonts w:ascii="Tahoma" w:hAnsi="Tahoma" w:cs="Tahoma"/>
          <w:sz w:val="26"/>
          <w:szCs w:val="26"/>
        </w:rPr>
        <w:t xml:space="preserve">  </w:t>
      </w:r>
      <w:r w:rsidRPr="00426801">
        <w:rPr>
          <w:rFonts w:ascii="Tahoma" w:hAnsi="Tahoma" w:cs="Tahoma"/>
          <w:sz w:val="26"/>
          <w:szCs w:val="26"/>
        </w:rPr>
        <w:t xml:space="preserve"> </w:t>
      </w:r>
    </w:p>
    <w:p w14:paraId="7B7DC62A" w14:textId="77777777" w:rsidR="005F3065" w:rsidRDefault="00B66B67"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hAnsi="Tahoma" w:cs="Tahoma"/>
          <w:sz w:val="26"/>
          <w:szCs w:val="26"/>
        </w:rPr>
        <w:t>moet OT-Israel</w:t>
      </w:r>
      <w:r w:rsidR="005F3065">
        <w:rPr>
          <w:rFonts w:ascii="Tahoma" w:hAnsi="Tahoma" w:cs="Tahoma"/>
          <w:sz w:val="26"/>
          <w:szCs w:val="26"/>
        </w:rPr>
        <w:t>-ouers</w:t>
      </w:r>
      <w:r w:rsidRPr="00426801">
        <w:rPr>
          <w:rFonts w:ascii="Tahoma" w:hAnsi="Tahoma" w:cs="Tahoma"/>
          <w:sz w:val="26"/>
          <w:szCs w:val="26"/>
        </w:rPr>
        <w:t xml:space="preserve"> </w:t>
      </w:r>
      <w:r w:rsidRPr="00426801">
        <w:rPr>
          <w:rFonts w:ascii="Tahoma" w:eastAsia="Times New Roman" w:hAnsi="Tahoma" w:cs="Tahoma"/>
          <w:kern w:val="3"/>
          <w:sz w:val="26"/>
          <w:szCs w:val="26"/>
          <w:lang w:eastAsia="zh-CN"/>
        </w:rPr>
        <w:t xml:space="preserve">vir hulle kinders sê: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72777F01" w14:textId="77777777" w:rsidR="005F3065" w:rsidRDefault="00B66B67" w:rsidP="0042680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“Ons was slawe van Farao in Egipte ...” </w:t>
      </w:r>
    </w:p>
    <w:p w14:paraId="01BB7381" w14:textId="11D34E82" w:rsidR="00B66B67" w:rsidRPr="00426801" w:rsidRDefault="005F3065"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Dis</w:t>
      </w:r>
      <w:r w:rsidR="00B66B67" w:rsidRPr="00426801">
        <w:rPr>
          <w:rFonts w:ascii="Tahoma" w:eastAsia="Times New Roman" w:hAnsi="Tahoma" w:cs="Tahoma"/>
          <w:kern w:val="3"/>
          <w:sz w:val="26"/>
          <w:szCs w:val="26"/>
          <w:lang w:eastAsia="zh-CN"/>
        </w:rPr>
        <w:t xml:space="preserve"> </w:t>
      </w:r>
      <w:r w:rsidR="00B66B67" w:rsidRPr="00426801">
        <w:rPr>
          <w:rFonts w:ascii="Tahoma" w:eastAsia="Times New Roman" w:hAnsi="Tahoma" w:cs="Tahoma"/>
          <w:b/>
          <w:bCs/>
          <w:i/>
          <w:iCs/>
          <w:kern w:val="3"/>
          <w:sz w:val="26"/>
          <w:szCs w:val="26"/>
          <w:lang w:eastAsia="zh-CN"/>
        </w:rPr>
        <w:t>vers 21</w:t>
      </w:r>
      <w:r w:rsidR="00B66B67" w:rsidRPr="00426801">
        <w:rPr>
          <w:rFonts w:ascii="Tahoma" w:eastAsia="Times New Roman" w:hAnsi="Tahoma" w:cs="Tahoma"/>
          <w:kern w:val="3"/>
          <w:sz w:val="26"/>
          <w:szCs w:val="26"/>
          <w:lang w:eastAsia="zh-CN"/>
        </w:rPr>
        <w:t>.</w:t>
      </w:r>
    </w:p>
    <w:p w14:paraId="456B3DFC" w14:textId="214E17AC" w:rsidR="00B66B67" w:rsidRDefault="00B66B67"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4BEEDF26" w14:textId="77777777" w:rsidR="00FF39B9" w:rsidRPr="00426801" w:rsidRDefault="00FF39B9"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1F40F5F8" w14:textId="1A28E3E4" w:rsidR="00B66B67" w:rsidRPr="00426801" w:rsidRDefault="00B66B67" w:rsidP="00426801">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lastRenderedPageBreak/>
        <w:t>Verduidelik</w:t>
      </w:r>
      <w:r w:rsidRPr="00426801">
        <w:rPr>
          <w:rStyle w:val="FootnoteReference"/>
          <w:rFonts w:ascii="Tahoma" w:eastAsia="Times New Roman" w:hAnsi="Tahoma" w:cs="Tahoma"/>
          <w:i/>
          <w:iCs/>
          <w:kern w:val="3"/>
          <w:sz w:val="26"/>
          <w:szCs w:val="26"/>
          <w:lang w:eastAsia="zh-CN"/>
        </w:rPr>
        <w:footnoteReference w:id="28"/>
      </w:r>
    </w:p>
    <w:p w14:paraId="79FD720B" w14:textId="77777777" w:rsidR="005F3065" w:rsidRDefault="005F3065"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   o</w:t>
      </w:r>
      <w:r w:rsidR="00B66B67" w:rsidRPr="00426801">
        <w:rPr>
          <w:rFonts w:ascii="Tahoma" w:eastAsia="Times New Roman" w:hAnsi="Tahoma" w:cs="Tahoma"/>
          <w:kern w:val="3"/>
          <w:sz w:val="26"/>
          <w:szCs w:val="26"/>
          <w:lang w:eastAsia="zh-CN"/>
        </w:rPr>
        <w:t xml:space="preserve">ns het aan </w:t>
      </w:r>
      <w:r>
        <w:rPr>
          <w:rFonts w:ascii="Tahoma" w:eastAsia="Times New Roman" w:hAnsi="Tahoma" w:cs="Tahoma"/>
          <w:kern w:val="3"/>
          <w:sz w:val="26"/>
          <w:szCs w:val="26"/>
          <w:lang w:eastAsia="zh-CN"/>
        </w:rPr>
        <w:t xml:space="preserve">koning </w:t>
      </w:r>
      <w:r w:rsidR="00B66B67" w:rsidRPr="00426801">
        <w:rPr>
          <w:rFonts w:ascii="Tahoma" w:eastAsia="Times New Roman" w:hAnsi="Tahoma" w:cs="Tahoma"/>
          <w:kern w:val="3"/>
          <w:sz w:val="26"/>
          <w:szCs w:val="26"/>
          <w:lang w:eastAsia="zh-CN"/>
        </w:rPr>
        <w:t>Farao behoort</w:t>
      </w:r>
      <w:r>
        <w:rPr>
          <w:rFonts w:ascii="Tahoma" w:eastAsia="Times New Roman" w:hAnsi="Tahoma" w:cs="Tahoma"/>
          <w:kern w:val="3"/>
          <w:sz w:val="26"/>
          <w:szCs w:val="26"/>
          <w:lang w:eastAsia="zh-CN"/>
        </w:rPr>
        <w:t>.</w:t>
      </w:r>
      <w:r w:rsidR="00CC74B0"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CC74B0" w:rsidRPr="00426801">
        <w:rPr>
          <w:rFonts w:ascii="Tahoma" w:eastAsia="Times New Roman" w:hAnsi="Tahoma" w:cs="Tahoma"/>
          <w:kern w:val="3"/>
          <w:sz w:val="26"/>
          <w:szCs w:val="26"/>
          <w:lang w:eastAsia="zh-CN"/>
        </w:rPr>
        <w:t xml:space="preserve"> </w:t>
      </w:r>
    </w:p>
    <w:p w14:paraId="61AE357E" w14:textId="569C0FCE" w:rsidR="00CC74B0" w:rsidRPr="00426801" w:rsidRDefault="00CC74B0"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Ons was slawe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in </w:t>
      </w:r>
      <w:r w:rsidR="00B66B67" w:rsidRPr="00426801">
        <w:rPr>
          <w:rFonts w:ascii="Tahoma" w:eastAsia="Times New Roman" w:hAnsi="Tahoma" w:cs="Tahoma"/>
          <w:kern w:val="3"/>
          <w:sz w:val="26"/>
          <w:szCs w:val="26"/>
          <w:lang w:eastAsia="zh-CN"/>
        </w:rPr>
        <w:t xml:space="preserve">Farao se slawe-koninkryk. </w:t>
      </w:r>
    </w:p>
    <w:p w14:paraId="361E9F1B" w14:textId="77777777" w:rsidR="00CC74B0" w:rsidRPr="00426801" w:rsidRDefault="00CC74B0"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0A5F4486" w14:textId="450F1298" w:rsidR="00CC74B0" w:rsidRPr="00426801" w:rsidRDefault="00CC74B0"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En</w:t>
      </w:r>
      <w:r w:rsidR="006E6B5E">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it</w:t>
      </w:r>
      <w:proofErr w:type="spellEnd"/>
      <w:r w:rsidRPr="00426801">
        <w:rPr>
          <w:rFonts w:ascii="Tahoma" w:eastAsia="Times New Roman" w:hAnsi="Tahoma" w:cs="Tahoma"/>
          <w:kern w:val="3"/>
          <w:sz w:val="26"/>
          <w:szCs w:val="26"/>
          <w:lang w:eastAsia="zh-CN"/>
        </w:rPr>
        <w:t xml:space="preserve"> was </w:t>
      </w:r>
      <w:r w:rsidR="00B66B67" w:rsidRPr="00426801">
        <w:rPr>
          <w:rFonts w:ascii="Tahoma" w:eastAsia="Times New Roman" w:hAnsi="Tahoma" w:cs="Tahoma"/>
          <w:kern w:val="3"/>
          <w:sz w:val="26"/>
          <w:szCs w:val="26"/>
          <w:lang w:eastAsia="zh-CN"/>
        </w:rPr>
        <w:t xml:space="preserve">verskriklik! </w:t>
      </w:r>
    </w:p>
    <w:p w14:paraId="078C94A6" w14:textId="77777777" w:rsidR="00CC74B0" w:rsidRPr="00426801" w:rsidRDefault="00CC74B0"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59071D6B" w14:textId="3F28A042" w:rsidR="00CC74B0" w:rsidRPr="00426801" w:rsidRDefault="00CC74B0" w:rsidP="00426801">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Verduidelik</w:t>
      </w:r>
      <w:r w:rsidR="00015BEC">
        <w:rPr>
          <w:rStyle w:val="FootnoteReference"/>
          <w:rFonts w:ascii="Tahoma" w:eastAsia="Times New Roman" w:hAnsi="Tahoma" w:cs="Tahoma"/>
          <w:i/>
          <w:iCs/>
          <w:kern w:val="3"/>
          <w:sz w:val="26"/>
          <w:szCs w:val="26"/>
          <w:lang w:eastAsia="zh-CN"/>
        </w:rPr>
        <w:footnoteReference w:id="29"/>
      </w:r>
    </w:p>
    <w:p w14:paraId="70C51DDF" w14:textId="77777777" w:rsidR="006E6B5E" w:rsidRDefault="00CC74B0"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Farao se slawe koninkryk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r w:rsidR="006E6B5E">
        <w:rPr>
          <w:rFonts w:ascii="Tahoma" w:eastAsia="Times New Roman" w:hAnsi="Tahoma" w:cs="Tahoma"/>
          <w:kern w:val="3"/>
          <w:sz w:val="26"/>
          <w:szCs w:val="26"/>
          <w:lang w:eastAsia="zh-CN"/>
        </w:rPr>
        <w:t>w</w:t>
      </w:r>
      <w:r w:rsidRPr="00426801">
        <w:rPr>
          <w:rFonts w:ascii="Tahoma" w:eastAsia="Times New Roman" w:hAnsi="Tahoma" w:cs="Tahoma"/>
          <w:kern w:val="3"/>
          <w:sz w:val="26"/>
          <w:szCs w:val="26"/>
          <w:lang w:eastAsia="zh-CN"/>
        </w:rPr>
        <w:t>as ‘n plek van dood</w:t>
      </w:r>
      <w:r w:rsidR="006E6B5E">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139ECCB1" w14:textId="77777777" w:rsidR="006E6B5E" w:rsidRDefault="00CC74B0"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Dit was ‘n plek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6456E3F5" w14:textId="77777777" w:rsidR="006E6B5E" w:rsidRDefault="00CC74B0" w:rsidP="006E6B5E">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waarin swaar-kry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en smart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ons enigste toekoms was.</w:t>
      </w:r>
    </w:p>
    <w:p w14:paraId="235AAFC3" w14:textId="77777777" w:rsidR="006E6B5E" w:rsidRDefault="006E6B5E" w:rsidP="006E6B5E">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2D0D7A4C" w14:textId="77777777" w:rsidR="006E6B5E" w:rsidRDefault="006E6B5E" w:rsidP="006E6B5E">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is verdruk met dwangarbeid.   </w:t>
      </w:r>
    </w:p>
    <w:p w14:paraId="0656DB11" w14:textId="77777777" w:rsidR="006E6B5E" w:rsidRDefault="006E6B5E" w:rsidP="006E6B5E">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is hard behandel.   </w:t>
      </w:r>
    </w:p>
    <w:p w14:paraId="3387B51C" w14:textId="6125E88A" w:rsidR="006E6B5E" w:rsidRDefault="006E6B5E" w:rsidP="006E6B5E">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lewe is bitter gemaak.   </w:t>
      </w:r>
    </w:p>
    <w:p w14:paraId="231E7FF1" w14:textId="783BAF30" w:rsidR="00CC74B0" w:rsidRPr="00426801" w:rsidRDefault="006E6B5E" w:rsidP="006E6B5E">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kinders is vermoor.  </w:t>
      </w:r>
      <w:r w:rsidR="00CC74B0" w:rsidRPr="00426801">
        <w:rPr>
          <w:rFonts w:ascii="Tahoma" w:eastAsia="Times New Roman" w:hAnsi="Tahoma" w:cs="Tahoma"/>
          <w:kern w:val="3"/>
          <w:sz w:val="26"/>
          <w:szCs w:val="26"/>
          <w:lang w:eastAsia="zh-CN"/>
        </w:rPr>
        <w:t xml:space="preserve"> </w:t>
      </w:r>
    </w:p>
    <w:p w14:paraId="174FEAFF" w14:textId="77777777" w:rsidR="00CC74B0" w:rsidRPr="00426801" w:rsidRDefault="00CC74B0"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0D986C4B" w14:textId="3004E432" w:rsidR="006E6B5E" w:rsidRPr="006E6B5E" w:rsidRDefault="00CC74B0" w:rsidP="006E6B5E">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Bewys</w:t>
      </w:r>
    </w:p>
    <w:p w14:paraId="637DCA98" w14:textId="77777777" w:rsidR="006E6B5E" w:rsidRDefault="006E6B5E" w:rsidP="006E6B5E">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Gaan lees maar deur Eks 1.    </w:t>
      </w:r>
    </w:p>
    <w:p w14:paraId="214F578D" w14:textId="46B33179" w:rsidR="00E142FF" w:rsidRPr="006E6B5E" w:rsidRDefault="00B66B67" w:rsidP="006E6B5E">
      <w:pPr>
        <w:suppressAutoHyphens/>
        <w:autoSpaceDN w:val="0"/>
        <w:spacing w:after="200"/>
        <w:ind w:left="851"/>
        <w:contextualSpacing/>
        <w:textAlignment w:val="baseline"/>
        <w:rPr>
          <w:rFonts w:ascii="Tahoma" w:eastAsia="Times New Roman" w:hAnsi="Tahoma" w:cs="Tahoma"/>
          <w:kern w:val="3"/>
          <w:sz w:val="26"/>
          <w:szCs w:val="26"/>
          <w:lang w:eastAsia="zh-CN"/>
        </w:rPr>
      </w:pPr>
      <w:proofErr w:type="spellStart"/>
      <w:r w:rsidRPr="00426801">
        <w:rPr>
          <w:rFonts w:ascii="Tahoma" w:eastAsia="Times New Roman" w:hAnsi="Tahoma" w:cs="Tahoma"/>
          <w:kern w:val="3"/>
          <w:sz w:val="26"/>
          <w:szCs w:val="26"/>
          <w:lang w:eastAsia="zh-CN"/>
        </w:rPr>
        <w:t>Deut</w:t>
      </w:r>
      <w:proofErr w:type="spellEnd"/>
      <w:r w:rsidRPr="00426801">
        <w:rPr>
          <w:rFonts w:ascii="Tahoma" w:eastAsia="Times New Roman" w:hAnsi="Tahoma" w:cs="Tahoma"/>
          <w:kern w:val="3"/>
          <w:sz w:val="26"/>
          <w:szCs w:val="26"/>
          <w:lang w:eastAsia="zh-CN"/>
        </w:rPr>
        <w:t xml:space="preserve"> 5:6</w:t>
      </w:r>
      <w:r w:rsidR="007043FD" w:rsidRPr="00426801">
        <w:rPr>
          <w:rFonts w:ascii="Tahoma" w:eastAsia="Times New Roman" w:hAnsi="Tahoma" w:cs="Tahoma"/>
          <w:kern w:val="3"/>
          <w:sz w:val="26"/>
          <w:szCs w:val="26"/>
          <w:lang w:eastAsia="zh-CN"/>
        </w:rPr>
        <w:t xml:space="preserve"> noem Farao se koninkryk </w:t>
      </w:r>
      <w:r w:rsidR="00426801">
        <w:rPr>
          <w:rFonts w:ascii="Tahoma" w:eastAsia="Times New Roman" w:hAnsi="Tahoma" w:cs="Tahoma"/>
          <w:kern w:val="3"/>
          <w:sz w:val="26"/>
          <w:szCs w:val="26"/>
          <w:lang w:eastAsia="zh-CN"/>
        </w:rPr>
        <w:t xml:space="preserve">  </w:t>
      </w:r>
      <w:r w:rsidR="007043FD" w:rsidRPr="00426801">
        <w:rPr>
          <w:rFonts w:ascii="Tahoma" w:eastAsia="Times New Roman" w:hAnsi="Tahoma" w:cs="Tahoma"/>
          <w:kern w:val="3"/>
          <w:sz w:val="26"/>
          <w:szCs w:val="26"/>
          <w:lang w:eastAsia="zh-CN"/>
        </w:rPr>
        <w:t xml:space="preserve"> </w:t>
      </w:r>
      <w:r w:rsidR="007043FD" w:rsidRPr="00426801">
        <w:rPr>
          <w:rFonts w:ascii="Tahoma" w:eastAsia="Times New Roman" w:hAnsi="Tahoma" w:cs="Tahoma"/>
          <w:i/>
          <w:iCs/>
          <w:kern w:val="3"/>
          <w:sz w:val="26"/>
          <w:szCs w:val="26"/>
          <w:lang w:eastAsia="zh-CN"/>
        </w:rPr>
        <w:t>“die slawehuis”</w:t>
      </w:r>
      <w:r w:rsidR="00E142FF" w:rsidRPr="00426801">
        <w:rPr>
          <w:rFonts w:ascii="Tahoma" w:eastAsia="Times New Roman" w:hAnsi="Tahoma" w:cs="Tahoma"/>
          <w:i/>
          <w:iCs/>
          <w:kern w:val="3"/>
          <w:sz w:val="26"/>
          <w:szCs w:val="26"/>
          <w:lang w:eastAsia="zh-CN"/>
        </w:rPr>
        <w:t>.</w:t>
      </w:r>
    </w:p>
    <w:p w14:paraId="20A389DD" w14:textId="77777777" w:rsidR="00E142FF" w:rsidRPr="00426801" w:rsidRDefault="00E142FF" w:rsidP="00426801">
      <w:pPr>
        <w:suppressAutoHyphens/>
        <w:autoSpaceDN w:val="0"/>
        <w:spacing w:after="200"/>
        <w:contextualSpacing/>
        <w:textAlignment w:val="baseline"/>
        <w:rPr>
          <w:rFonts w:ascii="Tahoma" w:eastAsia="Times New Roman" w:hAnsi="Tahoma" w:cs="Tahoma"/>
          <w:b/>
          <w:bCs/>
          <w:kern w:val="3"/>
          <w:sz w:val="26"/>
          <w:szCs w:val="26"/>
          <w:lang w:eastAsia="zh-CN"/>
        </w:rPr>
      </w:pPr>
    </w:p>
    <w:p w14:paraId="7180F93A" w14:textId="77777777" w:rsidR="00A357AD" w:rsidRDefault="00AF60B7"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t>B.</w:t>
      </w:r>
      <w:r w:rsidRPr="00426801">
        <w:rPr>
          <w:rFonts w:ascii="Tahoma" w:eastAsia="Times New Roman" w:hAnsi="Tahoma" w:cs="Tahoma"/>
          <w:kern w:val="3"/>
          <w:sz w:val="26"/>
          <w:szCs w:val="26"/>
          <w:lang w:eastAsia="zh-CN"/>
        </w:rPr>
        <w:t xml:space="preserve"> </w:t>
      </w:r>
      <w:r w:rsidR="00A357AD" w:rsidRPr="00426801">
        <w:rPr>
          <w:rFonts w:ascii="Tahoma" w:eastAsia="Times New Roman" w:hAnsi="Tahoma" w:cs="Tahoma"/>
          <w:kern w:val="3"/>
          <w:sz w:val="26"/>
          <w:szCs w:val="26"/>
          <w:lang w:eastAsia="zh-CN"/>
        </w:rPr>
        <w:t xml:space="preserve">So </w:t>
      </w:r>
      <w:r w:rsidR="00A357AD">
        <w:rPr>
          <w:rFonts w:ascii="Tahoma" w:eastAsia="Times New Roman" w:hAnsi="Tahoma" w:cs="Tahoma"/>
          <w:kern w:val="3"/>
          <w:sz w:val="26"/>
          <w:szCs w:val="26"/>
          <w:lang w:eastAsia="zh-CN"/>
        </w:rPr>
        <w:t xml:space="preserve">  </w:t>
      </w:r>
      <w:r w:rsidR="00A357AD" w:rsidRPr="00426801">
        <w:rPr>
          <w:rFonts w:ascii="Tahoma" w:eastAsia="Times New Roman" w:hAnsi="Tahoma" w:cs="Tahoma"/>
          <w:kern w:val="3"/>
          <w:sz w:val="26"/>
          <w:szCs w:val="26"/>
          <w:lang w:eastAsia="zh-CN"/>
        </w:rPr>
        <w:t xml:space="preserve"> dis wa</w:t>
      </w:r>
      <w:r w:rsidR="00A357AD">
        <w:rPr>
          <w:rFonts w:ascii="Tahoma" w:eastAsia="Times New Roman" w:hAnsi="Tahoma" w:cs="Tahoma"/>
          <w:kern w:val="3"/>
          <w:sz w:val="26"/>
          <w:szCs w:val="26"/>
          <w:lang w:eastAsia="zh-CN"/>
        </w:rPr>
        <w:t>-</w:t>
      </w:r>
      <w:r w:rsidR="00A357AD" w:rsidRPr="00426801">
        <w:rPr>
          <w:rFonts w:ascii="Tahoma" w:eastAsia="Times New Roman" w:hAnsi="Tahoma" w:cs="Tahoma"/>
          <w:kern w:val="3"/>
          <w:sz w:val="26"/>
          <w:szCs w:val="26"/>
          <w:lang w:eastAsia="zh-CN"/>
        </w:rPr>
        <w:t xml:space="preserve">die HERE wil hê </w:t>
      </w:r>
      <w:r w:rsidR="00A357AD">
        <w:rPr>
          <w:rFonts w:ascii="Tahoma" w:eastAsia="Times New Roman" w:hAnsi="Tahoma" w:cs="Tahoma"/>
          <w:kern w:val="3"/>
          <w:sz w:val="26"/>
          <w:szCs w:val="26"/>
          <w:lang w:eastAsia="zh-CN"/>
        </w:rPr>
        <w:t xml:space="preserve">   </w:t>
      </w:r>
    </w:p>
    <w:p w14:paraId="45D5EE82" w14:textId="77777777" w:rsidR="00A357AD" w:rsidRDefault="00A357AD"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OT-Israel-ouers vir hulle kinders </w:t>
      </w:r>
      <w:r>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1237A6AD" w14:textId="77777777" w:rsidR="00A357AD" w:rsidRDefault="00A357AD" w:rsidP="00A357AD">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wat vra </w:t>
      </w:r>
      <w:r>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oor waarom ons moet leef me</w:t>
      </w:r>
      <w:r>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die Woord </w:t>
      </w:r>
      <w:r>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13ABEEA" w14:textId="740096B7" w:rsidR="00E142FF" w:rsidRPr="00426801" w:rsidRDefault="00A357AD" w:rsidP="00A357AD">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moet verte</w:t>
      </w:r>
      <w:r>
        <w:rPr>
          <w:rFonts w:ascii="Tahoma" w:eastAsia="Times New Roman" w:hAnsi="Tahoma" w:cs="Tahoma"/>
          <w:kern w:val="3"/>
          <w:sz w:val="26"/>
          <w:szCs w:val="26"/>
          <w:lang w:eastAsia="zh-CN"/>
        </w:rPr>
        <w:t>l.</w:t>
      </w:r>
    </w:p>
    <w:p w14:paraId="712F158F" w14:textId="77777777" w:rsidR="00E142FF" w:rsidRPr="00426801" w:rsidRDefault="00E142FF"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43E7803F" w14:textId="77777777" w:rsidR="00A357AD" w:rsidRDefault="00E142FF" w:rsidP="00A357AD">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Toepassing</w:t>
      </w:r>
    </w:p>
    <w:p w14:paraId="724AD152" w14:textId="340BCDEB" w:rsidR="00E142FF" w:rsidRPr="00A357AD" w:rsidRDefault="00E142FF" w:rsidP="00A357AD">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kern w:val="3"/>
          <w:sz w:val="26"/>
          <w:szCs w:val="26"/>
          <w:lang w:eastAsia="zh-CN"/>
        </w:rPr>
        <w:t xml:space="preserve">En ons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wat NT-Israel-ouers is? </w:t>
      </w:r>
    </w:p>
    <w:p w14:paraId="1AF32F3B" w14:textId="77777777" w:rsidR="00E142FF" w:rsidRPr="00426801" w:rsidRDefault="00E142FF"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41E0DB2B" w14:textId="6A44E04D" w:rsidR="00E142FF" w:rsidRPr="00426801" w:rsidRDefault="00E142FF" w:rsidP="00426801">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lastRenderedPageBreak/>
        <w:t>Verduidelik</w:t>
      </w:r>
      <w:r w:rsidRPr="00426801">
        <w:rPr>
          <w:rStyle w:val="FootnoteReference"/>
          <w:rFonts w:ascii="Tahoma" w:eastAsia="Times New Roman" w:hAnsi="Tahoma" w:cs="Tahoma"/>
          <w:i/>
          <w:iCs/>
          <w:kern w:val="3"/>
          <w:sz w:val="26"/>
          <w:szCs w:val="26"/>
          <w:lang w:eastAsia="zh-CN"/>
        </w:rPr>
        <w:footnoteReference w:id="30"/>
      </w:r>
    </w:p>
    <w:p w14:paraId="3105B3C6" w14:textId="4693C0CC" w:rsidR="00B56DF7" w:rsidRPr="00426801" w:rsidRDefault="00E142FF" w:rsidP="003219D4">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Wel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dis w</w:t>
      </w:r>
      <w:r w:rsidR="003219D4">
        <w:rPr>
          <w:rFonts w:ascii="Tahoma" w:eastAsia="Times New Roman" w:hAnsi="Tahoma" w:cs="Tahoma"/>
          <w:kern w:val="3"/>
          <w:sz w:val="26"/>
          <w:szCs w:val="26"/>
          <w:lang w:eastAsia="zh-CN"/>
        </w:rPr>
        <w:t>at</w:t>
      </w:r>
      <w:r w:rsidRPr="00426801">
        <w:rPr>
          <w:rFonts w:ascii="Tahoma" w:eastAsia="Times New Roman" w:hAnsi="Tahoma" w:cs="Tahoma"/>
          <w:kern w:val="3"/>
          <w:sz w:val="26"/>
          <w:szCs w:val="26"/>
          <w:lang w:eastAsia="zh-CN"/>
        </w:rPr>
        <w:t xml:space="preserve"> ons ook mo</w:t>
      </w:r>
      <w:r w:rsidR="003219D4">
        <w:rPr>
          <w:rFonts w:ascii="Tahoma" w:eastAsia="Times New Roman" w:hAnsi="Tahoma" w:cs="Tahoma"/>
          <w:kern w:val="3"/>
          <w:sz w:val="26"/>
          <w:szCs w:val="26"/>
          <w:lang w:eastAsia="zh-CN"/>
        </w:rPr>
        <w:t>et vertel.</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2C4CE76C" w14:textId="77777777" w:rsidR="003219D4" w:rsidRDefault="00B56DF7"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Maar dan moet ons aangaan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79AAE44" w14:textId="77777777" w:rsidR="003219D4" w:rsidRDefault="00B56DF7" w:rsidP="003219D4">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veral ook soos ons kinders groter word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278907A1" w14:textId="77777777" w:rsidR="003219D4" w:rsidRDefault="00B56DF7" w:rsidP="003219D4">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en hulle </w:t>
      </w:r>
      <w:r w:rsidR="003219D4">
        <w:rPr>
          <w:rFonts w:ascii="Tahoma" w:eastAsia="Times New Roman" w:hAnsi="Tahoma" w:cs="Tahoma"/>
          <w:kern w:val="3"/>
          <w:sz w:val="26"/>
          <w:szCs w:val="26"/>
          <w:lang w:eastAsia="zh-CN"/>
        </w:rPr>
        <w:t xml:space="preserve">ui-die Woord </w:t>
      </w:r>
      <w:r w:rsidRPr="00426801">
        <w:rPr>
          <w:rFonts w:ascii="Tahoma" w:eastAsia="Times New Roman" w:hAnsi="Tahoma" w:cs="Tahoma"/>
          <w:kern w:val="3"/>
          <w:sz w:val="26"/>
          <w:szCs w:val="26"/>
          <w:lang w:eastAsia="zh-CN"/>
        </w:rPr>
        <w:t xml:space="preserve">wys </w:t>
      </w:r>
      <w:r w:rsidR="00426801">
        <w:rPr>
          <w:rFonts w:ascii="Tahoma" w:eastAsia="Times New Roman" w:hAnsi="Tahoma" w:cs="Tahoma"/>
          <w:kern w:val="3"/>
          <w:sz w:val="26"/>
          <w:szCs w:val="26"/>
          <w:lang w:eastAsia="zh-CN"/>
        </w:rPr>
        <w:t xml:space="preserve">  </w:t>
      </w:r>
    </w:p>
    <w:p w14:paraId="6040B1E3" w14:textId="77777777" w:rsidR="003219D4" w:rsidRDefault="00B56DF7" w:rsidP="003219D4">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dat </w:t>
      </w:r>
      <w:r w:rsidR="00B66B67" w:rsidRPr="00426801">
        <w:rPr>
          <w:rFonts w:ascii="Tahoma" w:eastAsia="Times New Roman" w:hAnsi="Tahoma" w:cs="Tahoma"/>
          <w:kern w:val="3"/>
          <w:sz w:val="26"/>
          <w:szCs w:val="26"/>
          <w:lang w:eastAsia="zh-CN"/>
        </w:rPr>
        <w:t xml:space="preserve">Israel </w:t>
      </w:r>
      <w:r w:rsidRPr="00426801">
        <w:rPr>
          <w:rFonts w:ascii="Tahoma" w:eastAsia="Times New Roman" w:hAnsi="Tahoma" w:cs="Tahoma"/>
          <w:kern w:val="3"/>
          <w:sz w:val="26"/>
          <w:szCs w:val="26"/>
          <w:lang w:eastAsia="zh-CN"/>
        </w:rPr>
        <w:t>in</w:t>
      </w:r>
      <w:r w:rsidR="00B66B67" w:rsidRPr="00426801">
        <w:rPr>
          <w:rFonts w:ascii="Tahoma" w:eastAsia="Times New Roman" w:hAnsi="Tahoma" w:cs="Tahoma"/>
          <w:kern w:val="3"/>
          <w:sz w:val="26"/>
          <w:szCs w:val="26"/>
          <w:lang w:eastAsia="zh-CN"/>
        </w:rPr>
        <w:t xml:space="preserve"> Farao se slawe-koninkryk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1B92BD6" w14:textId="2CF53EB6" w:rsidR="00B56DF7" w:rsidRPr="00426801" w:rsidRDefault="00B66B67" w:rsidP="003219D4">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‘n beeld </w:t>
      </w:r>
      <w:r w:rsidR="00B56DF7" w:rsidRPr="00426801">
        <w:rPr>
          <w:rFonts w:ascii="Tahoma" w:eastAsia="Times New Roman" w:hAnsi="Tahoma" w:cs="Tahoma"/>
          <w:kern w:val="3"/>
          <w:sz w:val="26"/>
          <w:szCs w:val="26"/>
          <w:lang w:eastAsia="zh-CN"/>
        </w:rPr>
        <w:t xml:space="preserve">is </w:t>
      </w:r>
      <w:r w:rsidRPr="00426801">
        <w:rPr>
          <w:rFonts w:ascii="Tahoma" w:eastAsia="Times New Roman" w:hAnsi="Tahoma" w:cs="Tahoma"/>
          <w:kern w:val="3"/>
          <w:sz w:val="26"/>
          <w:szCs w:val="26"/>
          <w:lang w:eastAsia="zh-CN"/>
        </w:rPr>
        <w:t xml:space="preserve">van </w:t>
      </w:r>
      <w:r w:rsidR="00B56DF7" w:rsidRPr="00426801">
        <w:rPr>
          <w:rFonts w:ascii="Tahoma" w:eastAsia="Times New Roman" w:hAnsi="Tahoma" w:cs="Tahoma"/>
          <w:kern w:val="3"/>
          <w:sz w:val="26"/>
          <w:szCs w:val="26"/>
          <w:lang w:eastAsia="zh-CN"/>
        </w:rPr>
        <w:t xml:space="preserve">ons almal </w:t>
      </w:r>
      <w:r w:rsidRPr="00426801">
        <w:rPr>
          <w:rFonts w:ascii="Tahoma" w:eastAsia="Times New Roman" w:hAnsi="Tahoma" w:cs="Tahoma"/>
          <w:kern w:val="3"/>
          <w:sz w:val="26"/>
          <w:szCs w:val="26"/>
          <w:lang w:eastAsia="zh-CN"/>
        </w:rPr>
        <w:t>se groot krisis</w:t>
      </w:r>
      <w:r w:rsidR="00B56DF7" w:rsidRPr="00426801">
        <w:rPr>
          <w:rFonts w:ascii="Tahoma" w:eastAsia="Times New Roman" w:hAnsi="Tahoma" w:cs="Tahoma"/>
          <w:kern w:val="3"/>
          <w:sz w:val="26"/>
          <w:szCs w:val="26"/>
          <w:lang w:eastAsia="zh-CN"/>
        </w:rPr>
        <w:t>.</w:t>
      </w:r>
    </w:p>
    <w:p w14:paraId="76F07346" w14:textId="77777777" w:rsidR="003219D4" w:rsidRDefault="003219D4"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En-is-</w:t>
      </w:r>
      <w:proofErr w:type="spellStart"/>
      <w:r>
        <w:rPr>
          <w:rFonts w:ascii="Tahoma" w:eastAsia="Times New Roman" w:hAnsi="Tahoma" w:cs="Tahoma"/>
          <w:kern w:val="3"/>
          <w:sz w:val="26"/>
          <w:szCs w:val="26"/>
          <w:lang w:eastAsia="zh-CN"/>
        </w:rPr>
        <w:t>at</w:t>
      </w:r>
      <w:proofErr w:type="spellEnd"/>
      <w:r>
        <w:rPr>
          <w:rFonts w:ascii="Tahoma" w:eastAsia="Times New Roman" w:hAnsi="Tahoma" w:cs="Tahoma"/>
          <w:kern w:val="3"/>
          <w:sz w:val="26"/>
          <w:szCs w:val="26"/>
          <w:lang w:eastAsia="zh-CN"/>
        </w:rPr>
        <w:t xml:space="preserve"> o</w:t>
      </w:r>
      <w:r w:rsidR="00B66B67" w:rsidRPr="00426801">
        <w:rPr>
          <w:rFonts w:ascii="Tahoma" w:eastAsia="Times New Roman" w:hAnsi="Tahoma" w:cs="Tahoma"/>
          <w:kern w:val="3"/>
          <w:sz w:val="26"/>
          <w:szCs w:val="26"/>
          <w:lang w:eastAsia="zh-CN"/>
        </w:rPr>
        <w:t xml:space="preserve">ns </w:t>
      </w:r>
      <w:r w:rsidR="00B56DF7" w:rsidRPr="00426801">
        <w:rPr>
          <w:rFonts w:ascii="Tahoma" w:eastAsia="Times New Roman" w:hAnsi="Tahoma" w:cs="Tahoma"/>
          <w:kern w:val="3"/>
          <w:sz w:val="26"/>
          <w:szCs w:val="26"/>
          <w:lang w:eastAsia="zh-CN"/>
        </w:rPr>
        <w:t>van nature</w:t>
      </w:r>
      <w:r w:rsidR="00B66B67" w:rsidRPr="00426801">
        <w:rPr>
          <w:rFonts w:ascii="Tahoma" w:eastAsia="Times New Roman" w:hAnsi="Tahoma" w:cs="Tahoma"/>
          <w:kern w:val="3"/>
          <w:sz w:val="26"/>
          <w:szCs w:val="26"/>
          <w:lang w:eastAsia="zh-CN"/>
        </w:rPr>
        <w:t xml:space="preserve"> slawe van sonde </w:t>
      </w:r>
    </w:p>
    <w:p w14:paraId="1B5853BD" w14:textId="017C6DDE" w:rsidR="00B56DF7" w:rsidRPr="00426801" w:rsidRDefault="00B66B67"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in Satan se slawe-koninkryk</w:t>
      </w:r>
      <w:r w:rsidR="003219D4">
        <w:rPr>
          <w:rFonts w:ascii="Tahoma" w:eastAsia="Times New Roman" w:hAnsi="Tahoma" w:cs="Tahoma"/>
          <w:kern w:val="3"/>
          <w:sz w:val="26"/>
          <w:szCs w:val="26"/>
          <w:lang w:eastAsia="zh-CN"/>
        </w:rPr>
        <w:t xml:space="preserve"> is</w:t>
      </w:r>
      <w:r w:rsidRPr="00426801">
        <w:rPr>
          <w:rFonts w:ascii="Tahoma" w:eastAsia="Times New Roman" w:hAnsi="Tahoma" w:cs="Tahoma"/>
          <w:kern w:val="3"/>
          <w:sz w:val="26"/>
          <w:szCs w:val="26"/>
          <w:lang w:eastAsia="zh-CN"/>
        </w:rPr>
        <w:t>.</w:t>
      </w:r>
    </w:p>
    <w:p w14:paraId="2A43EBFA" w14:textId="77777777" w:rsidR="00B56DF7" w:rsidRPr="00426801" w:rsidRDefault="00B56DF7"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7110C178" w14:textId="77777777" w:rsidR="00B56DF7" w:rsidRPr="00426801" w:rsidRDefault="00B56DF7" w:rsidP="00426801">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Bewys</w:t>
      </w:r>
    </w:p>
    <w:p w14:paraId="2B8FC4AF" w14:textId="77777777" w:rsidR="00640D5C" w:rsidRDefault="00B56DF7"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Ons </w:t>
      </w:r>
      <w:proofErr w:type="spellStart"/>
      <w:r w:rsidRPr="00426801">
        <w:rPr>
          <w:rFonts w:ascii="Tahoma" w:eastAsia="Times New Roman" w:hAnsi="Tahoma" w:cs="Tahoma"/>
          <w:kern w:val="3"/>
          <w:sz w:val="26"/>
          <w:szCs w:val="26"/>
          <w:lang w:eastAsia="zh-CN"/>
        </w:rPr>
        <w:t>moe</w:t>
      </w:r>
      <w:proofErr w:type="spellEnd"/>
      <w:r w:rsidR="00640D5C">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dit vir ons kinders wys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in liefde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506A999" w14:textId="77777777" w:rsidR="00640D5C" w:rsidRDefault="00B56DF7"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as hulle baklei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en jok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en steel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en ongehoorsaam is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E2CEEEF" w14:textId="77777777" w:rsidR="00640D5C" w:rsidRDefault="002D78F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daar waar hulle leef </w:t>
      </w:r>
      <w:r w:rsidR="00640D5C">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om ‘in’ te wees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6C4F47C" w14:textId="77777777" w:rsidR="00640D5C" w:rsidRDefault="002D78F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waar hulle op</w:t>
      </w:r>
      <w:r w:rsidR="00640D5C">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internet kyk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213DDC5A" w14:textId="77777777" w:rsidR="00640D5C" w:rsidRDefault="002D78FC" w:rsidP="00640D5C">
      <w:pPr>
        <w:suppressAutoHyphens/>
        <w:autoSpaceDN w:val="0"/>
        <w:spacing w:after="200"/>
        <w:ind w:left="1418"/>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wat </w:t>
      </w:r>
      <w:r w:rsidR="00640D5C">
        <w:rPr>
          <w:rFonts w:ascii="Tahoma" w:eastAsia="Times New Roman" w:hAnsi="Tahoma" w:cs="Tahoma"/>
          <w:kern w:val="3"/>
          <w:sz w:val="26"/>
          <w:szCs w:val="26"/>
          <w:lang w:eastAsia="zh-CN"/>
        </w:rPr>
        <w:t>hulle</w:t>
      </w:r>
      <w:r w:rsidRPr="00426801">
        <w:rPr>
          <w:rFonts w:ascii="Tahoma" w:eastAsia="Times New Roman" w:hAnsi="Tahoma" w:cs="Tahoma"/>
          <w:kern w:val="3"/>
          <w:sz w:val="26"/>
          <w:szCs w:val="26"/>
          <w:lang w:eastAsia="zh-CN"/>
        </w:rPr>
        <w:t xml:space="preserve"> nie moet kyk nie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10DC2E22" w14:textId="77777777" w:rsidR="00640D5C" w:rsidRDefault="002D78FC" w:rsidP="00640D5C">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dan moet ons vir hulle </w:t>
      </w:r>
      <w:r w:rsidR="00B56DF7" w:rsidRPr="00426801">
        <w:rPr>
          <w:rFonts w:ascii="Tahoma" w:eastAsia="Times New Roman" w:hAnsi="Tahoma" w:cs="Tahoma"/>
          <w:kern w:val="3"/>
          <w:sz w:val="26"/>
          <w:szCs w:val="26"/>
          <w:lang w:eastAsia="zh-CN"/>
        </w:rPr>
        <w:t xml:space="preserve">Jesus </w:t>
      </w:r>
      <w:r w:rsidRPr="00426801">
        <w:rPr>
          <w:rFonts w:ascii="Tahoma" w:eastAsia="Times New Roman" w:hAnsi="Tahoma" w:cs="Tahoma"/>
          <w:kern w:val="3"/>
          <w:sz w:val="26"/>
          <w:szCs w:val="26"/>
          <w:lang w:eastAsia="zh-CN"/>
        </w:rPr>
        <w:t xml:space="preserve">wys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wat </w:t>
      </w:r>
      <w:r w:rsidR="00B56DF7" w:rsidRPr="00426801">
        <w:rPr>
          <w:rFonts w:ascii="Tahoma" w:eastAsia="Times New Roman" w:hAnsi="Tahoma" w:cs="Tahoma"/>
          <w:kern w:val="3"/>
          <w:sz w:val="26"/>
          <w:szCs w:val="26"/>
          <w:lang w:eastAsia="zh-CN"/>
        </w:rPr>
        <w:t>sê</w:t>
      </w:r>
      <w:r w:rsidR="00640D5C">
        <w:rPr>
          <w:rFonts w:ascii="Tahoma" w:eastAsia="Times New Roman" w:hAnsi="Tahoma" w:cs="Tahoma"/>
          <w:kern w:val="3"/>
          <w:sz w:val="26"/>
          <w:szCs w:val="26"/>
          <w:lang w:eastAsia="zh-CN"/>
        </w:rPr>
        <w:t>:</w:t>
      </w:r>
      <w:r w:rsidR="00B56DF7"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B56DF7" w:rsidRPr="00426801">
        <w:rPr>
          <w:rFonts w:ascii="Tahoma" w:eastAsia="Times New Roman" w:hAnsi="Tahoma" w:cs="Tahoma"/>
          <w:kern w:val="3"/>
          <w:sz w:val="26"/>
          <w:szCs w:val="26"/>
          <w:lang w:eastAsia="zh-CN"/>
        </w:rPr>
        <w:t xml:space="preserve"> </w:t>
      </w:r>
    </w:p>
    <w:p w14:paraId="32D7A576" w14:textId="77777777" w:rsidR="00640D5C" w:rsidRDefault="00B56DF7" w:rsidP="00640D5C">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“Voorwaar, voorwaar Ek sê vir julle </w:t>
      </w:r>
    </w:p>
    <w:p w14:paraId="398DDB0C" w14:textId="77777777" w:rsidR="00640D5C" w:rsidRDefault="00B56DF7" w:rsidP="00640D5C">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dat elkeen wat die sonde doen, </w:t>
      </w:r>
    </w:p>
    <w:p w14:paraId="3EA74468" w14:textId="15F3804E" w:rsidR="00B66B67" w:rsidRPr="00426801" w:rsidRDefault="00B56DF7" w:rsidP="00640D5C">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i/>
          <w:iCs/>
          <w:kern w:val="3"/>
          <w:sz w:val="26"/>
          <w:szCs w:val="26"/>
          <w:lang w:eastAsia="zh-CN"/>
        </w:rPr>
        <w:t>‘n slaaf van die sonde is.”</w:t>
      </w:r>
      <w:r w:rsidRPr="00426801">
        <w:rPr>
          <w:rFonts w:ascii="Tahoma" w:eastAsia="Times New Roman" w:hAnsi="Tahoma" w:cs="Tahoma"/>
          <w:kern w:val="3"/>
          <w:sz w:val="26"/>
          <w:szCs w:val="26"/>
          <w:lang w:eastAsia="zh-CN"/>
        </w:rPr>
        <w:t xml:space="preserve"> </w:t>
      </w:r>
      <w:r w:rsidR="00974C19"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2D78FC" w:rsidRPr="00426801">
        <w:rPr>
          <w:rFonts w:ascii="Tahoma" w:eastAsia="Times New Roman" w:hAnsi="Tahoma" w:cs="Tahoma"/>
          <w:kern w:val="3"/>
          <w:sz w:val="26"/>
          <w:szCs w:val="26"/>
          <w:lang w:eastAsia="zh-CN"/>
        </w:rPr>
        <w:t xml:space="preserve"> </w:t>
      </w:r>
      <w:proofErr w:type="spellStart"/>
      <w:r w:rsidR="002D78FC" w:rsidRPr="00426801">
        <w:rPr>
          <w:rFonts w:ascii="Tahoma" w:eastAsia="Times New Roman" w:hAnsi="Tahoma" w:cs="Tahoma"/>
          <w:kern w:val="3"/>
          <w:sz w:val="26"/>
          <w:szCs w:val="26"/>
          <w:lang w:eastAsia="zh-CN"/>
        </w:rPr>
        <w:t>Joh</w:t>
      </w:r>
      <w:proofErr w:type="spellEnd"/>
      <w:r w:rsidR="002D78FC" w:rsidRPr="00426801">
        <w:rPr>
          <w:rFonts w:ascii="Tahoma" w:eastAsia="Times New Roman" w:hAnsi="Tahoma" w:cs="Tahoma"/>
          <w:kern w:val="3"/>
          <w:sz w:val="26"/>
          <w:szCs w:val="26"/>
          <w:lang w:eastAsia="zh-CN"/>
        </w:rPr>
        <w:t xml:space="preserve"> 8:34.</w:t>
      </w:r>
    </w:p>
    <w:p w14:paraId="2A1BA57C" w14:textId="01A83E52" w:rsidR="00974C19" w:rsidRPr="00426801" w:rsidRDefault="00974C19"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696E95FA" w14:textId="77777777" w:rsidR="00640D5C" w:rsidRDefault="00974C19"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Ons moet vir ons kinders wys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E518D57" w14:textId="77777777" w:rsidR="00640D5C" w:rsidRDefault="002D78F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ouens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wat slawe van sonde is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6E5B757C" w14:textId="77777777" w:rsidR="00640D5C" w:rsidRDefault="002D78F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is ook in </w:t>
      </w:r>
      <w:r w:rsidRPr="00426801">
        <w:rPr>
          <w:rFonts w:ascii="Tahoma" w:eastAsia="Times New Roman" w:hAnsi="Tahoma" w:cs="Tahoma"/>
          <w:i/>
          <w:iCs/>
          <w:kern w:val="3"/>
          <w:sz w:val="26"/>
          <w:szCs w:val="26"/>
          <w:lang w:eastAsia="zh-CN"/>
        </w:rPr>
        <w:t>“die strik van die duiwel”</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68D8DA94" w14:textId="77777777" w:rsidR="00640D5C" w:rsidRDefault="002D78F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2Tim 2:26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roofErr w:type="spellStart"/>
      <w:r w:rsidRPr="00426801">
        <w:rPr>
          <w:rFonts w:ascii="Tahoma" w:eastAsia="Times New Roman" w:hAnsi="Tahoma" w:cs="Tahoma"/>
          <w:kern w:val="3"/>
          <w:sz w:val="26"/>
          <w:szCs w:val="26"/>
          <w:lang w:eastAsia="zh-CN"/>
        </w:rPr>
        <w:t>Efes</w:t>
      </w:r>
      <w:proofErr w:type="spellEnd"/>
      <w:r w:rsidRPr="00426801">
        <w:rPr>
          <w:rFonts w:ascii="Tahoma" w:eastAsia="Times New Roman" w:hAnsi="Tahoma" w:cs="Tahoma"/>
          <w:kern w:val="3"/>
          <w:sz w:val="26"/>
          <w:szCs w:val="26"/>
          <w:lang w:eastAsia="zh-CN"/>
        </w:rPr>
        <w:t xml:space="preserve"> 2:1-2 sê</w:t>
      </w:r>
      <w:r w:rsidR="00640D5C">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it</w:t>
      </w:r>
      <w:proofErr w:type="spellEnd"/>
      <w:r w:rsidRPr="00426801">
        <w:rPr>
          <w:rFonts w:ascii="Tahoma" w:eastAsia="Times New Roman" w:hAnsi="Tahoma" w:cs="Tahoma"/>
          <w:kern w:val="3"/>
          <w:sz w:val="26"/>
          <w:szCs w:val="26"/>
          <w:lang w:eastAsia="zh-CN"/>
        </w:rPr>
        <w:t xml:space="preserve"> ook</w:t>
      </w:r>
      <w:r w:rsidR="00640D5C">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F303209" w14:textId="77777777" w:rsidR="00640D5C" w:rsidRDefault="00640D5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61A27451" w14:textId="77777777" w:rsidR="00640D5C" w:rsidRDefault="002D78F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En</w:t>
      </w:r>
      <w:r w:rsidR="00640D5C">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is verskriklik</w:t>
      </w:r>
      <w:r w:rsidR="00640D5C">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1560750E" w14:textId="77777777" w:rsidR="00640D5C" w:rsidRDefault="00640D5C"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W</w:t>
      </w:r>
      <w:r w:rsidR="00AF60B7" w:rsidRPr="00426801">
        <w:rPr>
          <w:rFonts w:ascii="Tahoma" w:eastAsia="Times New Roman" w:hAnsi="Tahoma" w:cs="Tahoma"/>
          <w:kern w:val="3"/>
          <w:sz w:val="26"/>
          <w:szCs w:val="26"/>
          <w:lang w:eastAsia="zh-CN"/>
        </w:rPr>
        <w:t>a</w:t>
      </w:r>
      <w:r>
        <w:rPr>
          <w:rFonts w:ascii="Tahoma" w:eastAsia="Times New Roman" w:hAnsi="Tahoma" w:cs="Tahoma"/>
          <w:kern w:val="3"/>
          <w:sz w:val="26"/>
          <w:szCs w:val="26"/>
          <w:lang w:eastAsia="zh-CN"/>
        </w:rPr>
        <w:t>n</w:t>
      </w:r>
      <w:r w:rsidR="00AF60B7" w:rsidRPr="00426801">
        <w:rPr>
          <w:rFonts w:ascii="Tahoma" w:eastAsia="Times New Roman" w:hAnsi="Tahoma" w:cs="Tahoma"/>
          <w:kern w:val="3"/>
          <w:sz w:val="26"/>
          <w:szCs w:val="26"/>
          <w:lang w:eastAsia="zh-CN"/>
        </w:rPr>
        <w:t>t</w:t>
      </w:r>
      <w:r>
        <w:rPr>
          <w:rFonts w:ascii="Tahoma" w:eastAsia="Times New Roman" w:hAnsi="Tahoma" w:cs="Tahoma"/>
          <w:kern w:val="3"/>
          <w:sz w:val="26"/>
          <w:szCs w:val="26"/>
          <w:lang w:eastAsia="zh-CN"/>
        </w:rPr>
        <w:t>-</w:t>
      </w:r>
      <w:r w:rsidR="00AF60B7" w:rsidRPr="00426801">
        <w:rPr>
          <w:rFonts w:ascii="Tahoma" w:eastAsia="Times New Roman" w:hAnsi="Tahoma" w:cs="Tahoma"/>
          <w:kern w:val="3"/>
          <w:sz w:val="26"/>
          <w:szCs w:val="26"/>
          <w:lang w:eastAsia="zh-CN"/>
        </w:rPr>
        <w:t>die duiwel</w:t>
      </w:r>
      <w:r>
        <w:rPr>
          <w:rFonts w:ascii="Tahoma" w:eastAsia="Times New Roman" w:hAnsi="Tahoma" w:cs="Tahoma"/>
          <w:kern w:val="3"/>
          <w:sz w:val="26"/>
          <w:szCs w:val="26"/>
          <w:lang w:eastAsia="zh-CN"/>
        </w:rPr>
        <w:t xml:space="preserve"> is</w:t>
      </w:r>
      <w:r w:rsidR="00AF60B7" w:rsidRPr="00426801">
        <w:rPr>
          <w:rFonts w:ascii="Tahoma" w:eastAsia="Times New Roman" w:hAnsi="Tahoma" w:cs="Tahoma"/>
          <w:kern w:val="3"/>
          <w:sz w:val="26"/>
          <w:szCs w:val="26"/>
          <w:lang w:eastAsia="zh-CN"/>
        </w:rPr>
        <w:t xml:space="preserve"> </w:t>
      </w:r>
      <w:r w:rsidR="00AF60B7" w:rsidRPr="00426801">
        <w:rPr>
          <w:rFonts w:ascii="Tahoma" w:eastAsia="Times New Roman" w:hAnsi="Tahoma" w:cs="Tahoma"/>
          <w:i/>
          <w:iCs/>
          <w:kern w:val="3"/>
          <w:sz w:val="26"/>
          <w:szCs w:val="26"/>
          <w:lang w:eastAsia="zh-CN"/>
        </w:rPr>
        <w:t xml:space="preserve">“‘n </w:t>
      </w:r>
      <w:proofErr w:type="spellStart"/>
      <w:r w:rsidR="00AF60B7" w:rsidRPr="00426801">
        <w:rPr>
          <w:rFonts w:ascii="Tahoma" w:eastAsia="Times New Roman" w:hAnsi="Tahoma" w:cs="Tahoma"/>
          <w:i/>
          <w:iCs/>
          <w:kern w:val="3"/>
          <w:sz w:val="26"/>
          <w:szCs w:val="26"/>
          <w:lang w:eastAsia="zh-CN"/>
        </w:rPr>
        <w:t>mensemoordenaar</w:t>
      </w:r>
      <w:proofErr w:type="spellEnd"/>
      <w:r w:rsidR="00AF60B7" w:rsidRPr="00426801">
        <w:rPr>
          <w:rFonts w:ascii="Tahoma" w:eastAsia="Times New Roman" w:hAnsi="Tahoma" w:cs="Tahoma"/>
          <w:i/>
          <w:iCs/>
          <w:kern w:val="3"/>
          <w:sz w:val="26"/>
          <w:szCs w:val="26"/>
          <w:lang w:eastAsia="zh-CN"/>
        </w:rPr>
        <w:t xml:space="preserve"> ...” </w:t>
      </w:r>
      <w:r>
        <w:rPr>
          <w:rFonts w:ascii="Tahoma" w:eastAsia="Times New Roman" w:hAnsi="Tahoma" w:cs="Tahoma"/>
          <w:kern w:val="3"/>
          <w:sz w:val="26"/>
          <w:szCs w:val="26"/>
          <w:lang w:eastAsia="zh-CN"/>
        </w:rPr>
        <w:t xml:space="preserve"> </w:t>
      </w:r>
    </w:p>
    <w:p w14:paraId="68D2776D" w14:textId="136E34F1" w:rsidR="00CD1C02" w:rsidRPr="00426801" w:rsidRDefault="00640D5C" w:rsidP="00AD124C">
      <w:pPr>
        <w:suppressAutoHyphens/>
        <w:autoSpaceDN w:val="0"/>
        <w:spacing w:after="200"/>
        <w:ind w:left="113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w:t>
      </w:r>
      <w:r w:rsidR="00AF60B7" w:rsidRPr="00426801">
        <w:rPr>
          <w:rFonts w:ascii="Tahoma" w:eastAsia="Times New Roman" w:hAnsi="Tahoma" w:cs="Tahoma"/>
          <w:kern w:val="3"/>
          <w:sz w:val="26"/>
          <w:szCs w:val="26"/>
          <w:lang w:eastAsia="zh-CN"/>
        </w:rPr>
        <w:t xml:space="preserve"> ‘n </w:t>
      </w:r>
      <w:r w:rsidR="00AF60B7" w:rsidRPr="00426801">
        <w:rPr>
          <w:rFonts w:ascii="Tahoma" w:eastAsia="Times New Roman" w:hAnsi="Tahoma" w:cs="Tahoma"/>
          <w:i/>
          <w:iCs/>
          <w:kern w:val="3"/>
          <w:sz w:val="26"/>
          <w:szCs w:val="26"/>
          <w:lang w:eastAsia="zh-CN"/>
        </w:rPr>
        <w:t>“leuenaar ...”</w:t>
      </w:r>
      <w:r w:rsidR="00AF60B7" w:rsidRPr="00426801">
        <w:rPr>
          <w:rFonts w:ascii="Tahoma" w:eastAsia="Times New Roman" w:hAnsi="Tahoma" w:cs="Tahoma"/>
          <w:kern w:val="3"/>
          <w:sz w:val="26"/>
          <w:szCs w:val="26"/>
          <w:lang w:eastAsia="zh-CN"/>
        </w:rPr>
        <w:t xml:space="preserve"> </w:t>
      </w:r>
      <w:r>
        <w:rPr>
          <w:rFonts w:ascii="Tahoma" w:eastAsia="Times New Roman" w:hAnsi="Tahoma" w:cs="Tahoma"/>
          <w:kern w:val="3"/>
          <w:sz w:val="26"/>
          <w:szCs w:val="26"/>
          <w:lang w:eastAsia="zh-CN"/>
        </w:rPr>
        <w:t xml:space="preserve">   sê Jesus in </w:t>
      </w:r>
      <w:proofErr w:type="spellStart"/>
      <w:r w:rsidR="00AF60B7" w:rsidRPr="00426801">
        <w:rPr>
          <w:rFonts w:ascii="Tahoma" w:eastAsia="Times New Roman" w:hAnsi="Tahoma" w:cs="Tahoma"/>
          <w:kern w:val="3"/>
          <w:sz w:val="26"/>
          <w:szCs w:val="26"/>
          <w:lang w:eastAsia="zh-CN"/>
        </w:rPr>
        <w:t>Joh</w:t>
      </w:r>
      <w:proofErr w:type="spellEnd"/>
      <w:r w:rsidR="00AF60B7" w:rsidRPr="00426801">
        <w:rPr>
          <w:rFonts w:ascii="Tahoma" w:eastAsia="Times New Roman" w:hAnsi="Tahoma" w:cs="Tahoma"/>
          <w:kern w:val="3"/>
          <w:sz w:val="26"/>
          <w:szCs w:val="26"/>
          <w:lang w:eastAsia="zh-CN"/>
        </w:rPr>
        <w:t xml:space="preserve"> 8:44.</w:t>
      </w:r>
    </w:p>
    <w:p w14:paraId="62D27095" w14:textId="77777777" w:rsidR="00640D5C" w:rsidRDefault="00CD1C0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lastRenderedPageBreak/>
        <w:t xml:space="preserve">Hy laat jou dink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sonde is nie so erg nie</w:t>
      </w:r>
      <w:r w:rsidR="00640D5C">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8DE07B9" w14:textId="77777777" w:rsidR="00640D5C" w:rsidRDefault="00CD1C0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Die waarheid is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AC03126" w14:textId="77777777" w:rsidR="00640D5C" w:rsidRDefault="00CD1C0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i/>
          <w:iCs/>
          <w:kern w:val="3"/>
          <w:sz w:val="26"/>
          <w:szCs w:val="26"/>
          <w:lang w:eastAsia="zh-CN"/>
        </w:rPr>
        <w:t>“</w:t>
      </w:r>
      <w:r w:rsidR="00416EFE" w:rsidRPr="00426801">
        <w:rPr>
          <w:rFonts w:ascii="Tahoma" w:eastAsia="Times New Roman" w:hAnsi="Tahoma" w:cs="Tahoma"/>
          <w:i/>
          <w:iCs/>
          <w:kern w:val="3"/>
          <w:sz w:val="26"/>
          <w:szCs w:val="26"/>
          <w:lang w:eastAsia="zh-CN"/>
        </w:rPr>
        <w:t>die loon van die sonde is die dood</w:t>
      </w:r>
      <w:r w:rsidRPr="00426801">
        <w:rPr>
          <w:rFonts w:ascii="Tahoma" w:eastAsia="Times New Roman" w:hAnsi="Tahoma" w:cs="Tahoma"/>
          <w:i/>
          <w:iCs/>
          <w:kern w:val="3"/>
          <w:sz w:val="26"/>
          <w:szCs w:val="26"/>
          <w:lang w:eastAsia="zh-CN"/>
        </w:rPr>
        <w:t>”</w:t>
      </w:r>
      <w:r w:rsidR="00AF60B7"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416EFE" w:rsidRPr="00426801">
        <w:rPr>
          <w:rFonts w:ascii="Tahoma" w:eastAsia="Times New Roman" w:hAnsi="Tahoma" w:cs="Tahoma"/>
          <w:kern w:val="3"/>
          <w:sz w:val="26"/>
          <w:szCs w:val="26"/>
          <w:lang w:eastAsia="zh-CN"/>
        </w:rPr>
        <w:t xml:space="preserve"> </w:t>
      </w:r>
    </w:p>
    <w:p w14:paraId="2E6B9313" w14:textId="38DB28FD" w:rsidR="00974C19" w:rsidRPr="00426801" w:rsidRDefault="00416EFE"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proofErr w:type="spellStart"/>
      <w:r w:rsidRPr="00426801">
        <w:rPr>
          <w:rFonts w:ascii="Tahoma" w:eastAsia="Times New Roman" w:hAnsi="Tahoma" w:cs="Tahoma"/>
          <w:kern w:val="3"/>
          <w:sz w:val="26"/>
          <w:szCs w:val="26"/>
          <w:lang w:eastAsia="zh-CN"/>
        </w:rPr>
        <w:t>Rom</w:t>
      </w:r>
      <w:proofErr w:type="spellEnd"/>
      <w:r w:rsidRPr="00426801">
        <w:rPr>
          <w:rFonts w:ascii="Tahoma" w:eastAsia="Times New Roman" w:hAnsi="Tahoma" w:cs="Tahoma"/>
          <w:kern w:val="3"/>
          <w:sz w:val="26"/>
          <w:szCs w:val="26"/>
          <w:lang w:eastAsia="zh-CN"/>
        </w:rPr>
        <w:t xml:space="preserve"> 6:23.</w:t>
      </w:r>
      <w:r w:rsidR="00AF60B7" w:rsidRPr="00426801">
        <w:rPr>
          <w:rFonts w:ascii="Tahoma" w:eastAsia="Times New Roman" w:hAnsi="Tahoma" w:cs="Tahoma"/>
          <w:kern w:val="3"/>
          <w:sz w:val="26"/>
          <w:szCs w:val="26"/>
          <w:lang w:eastAsia="zh-CN"/>
        </w:rPr>
        <w:t xml:space="preserve"> </w:t>
      </w:r>
    </w:p>
    <w:p w14:paraId="5EF3A57D" w14:textId="297D6F8A" w:rsidR="002D78FC" w:rsidRPr="00426801" w:rsidRDefault="002D78FC" w:rsidP="00426801">
      <w:pPr>
        <w:suppressAutoHyphens/>
        <w:autoSpaceDN w:val="0"/>
        <w:spacing w:after="200"/>
        <w:contextualSpacing/>
        <w:textAlignment w:val="baseline"/>
        <w:rPr>
          <w:rFonts w:ascii="Tahoma" w:eastAsia="Times New Roman" w:hAnsi="Tahoma" w:cs="Tahoma"/>
          <w:kern w:val="3"/>
          <w:sz w:val="26"/>
          <w:szCs w:val="26"/>
          <w:lang w:eastAsia="zh-CN"/>
        </w:rPr>
      </w:pPr>
    </w:p>
    <w:p w14:paraId="6A8DCC96" w14:textId="77777777" w:rsidR="00EC6BBC" w:rsidRDefault="00AF60B7" w:rsidP="00426801">
      <w:pPr>
        <w:suppressAutoHyphens/>
        <w:autoSpaceDN w:val="0"/>
        <w:spacing w:after="200"/>
        <w:ind w:left="284" w:hanging="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t>3.2</w:t>
      </w:r>
      <w:r w:rsidRPr="00426801">
        <w:rPr>
          <w:rFonts w:ascii="Tahoma" w:eastAsia="Times New Roman" w:hAnsi="Tahoma" w:cs="Tahoma"/>
          <w:kern w:val="3"/>
          <w:sz w:val="26"/>
          <w:szCs w:val="26"/>
          <w:lang w:eastAsia="zh-CN"/>
        </w:rPr>
        <w:t xml:space="preserve"> Maar dis</w:t>
      </w:r>
      <w:r w:rsidR="00EC6BBC">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al nie</w:t>
      </w:r>
      <w:r w:rsidR="00EC6BBC">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54FF4D1" w14:textId="77777777" w:rsidR="00EC6BBC" w:rsidRDefault="00AF60B7" w:rsidP="00EC6BBC">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OT-Israel se ouers moes verder vertel</w:t>
      </w:r>
      <w:r w:rsidR="00EC6BBC">
        <w:rPr>
          <w:rFonts w:ascii="Tahoma" w:eastAsia="Times New Roman" w:hAnsi="Tahoma" w:cs="Tahoma"/>
          <w:kern w:val="3"/>
          <w:sz w:val="26"/>
          <w:szCs w:val="26"/>
          <w:lang w:eastAsia="zh-CN"/>
        </w:rPr>
        <w:t>.</w:t>
      </w:r>
      <w:r w:rsidR="0007353D"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07353D" w:rsidRPr="00426801">
        <w:rPr>
          <w:rFonts w:ascii="Tahoma" w:eastAsia="Times New Roman" w:hAnsi="Tahoma" w:cs="Tahoma"/>
          <w:kern w:val="3"/>
          <w:sz w:val="26"/>
          <w:szCs w:val="26"/>
          <w:lang w:eastAsia="zh-CN"/>
        </w:rPr>
        <w:t xml:space="preserve"> </w:t>
      </w:r>
    </w:p>
    <w:p w14:paraId="1A5D4770" w14:textId="150D2BA4" w:rsidR="0007353D" w:rsidRPr="00426801" w:rsidRDefault="00EC6BBC" w:rsidP="00EC6BBC">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Hulle moes ook vertel </w:t>
      </w:r>
      <w:r w:rsidR="0007353D" w:rsidRPr="00426801">
        <w:rPr>
          <w:rFonts w:ascii="Tahoma" w:eastAsia="Times New Roman" w:hAnsi="Tahoma" w:cs="Tahoma"/>
          <w:kern w:val="3"/>
          <w:sz w:val="26"/>
          <w:szCs w:val="26"/>
          <w:lang w:eastAsia="zh-CN"/>
        </w:rPr>
        <w:t>van Israel se verlossing.</w:t>
      </w:r>
    </w:p>
    <w:p w14:paraId="19823768" w14:textId="77777777" w:rsidR="00DD0E4C" w:rsidRPr="00426801" w:rsidRDefault="00DD0E4C" w:rsidP="00426801">
      <w:pPr>
        <w:suppressAutoHyphens/>
        <w:autoSpaceDN w:val="0"/>
        <w:spacing w:after="200"/>
        <w:ind w:left="284"/>
        <w:contextualSpacing/>
        <w:textAlignment w:val="baseline"/>
        <w:rPr>
          <w:rFonts w:ascii="Tahoma" w:eastAsia="Times New Roman" w:hAnsi="Tahoma" w:cs="Tahoma"/>
          <w:b/>
          <w:bCs/>
          <w:kern w:val="3"/>
          <w:sz w:val="26"/>
          <w:szCs w:val="26"/>
          <w:lang w:eastAsia="zh-CN"/>
        </w:rPr>
      </w:pPr>
    </w:p>
    <w:p w14:paraId="077E9469" w14:textId="77777777" w:rsidR="00EC6BBC" w:rsidRDefault="00C14902"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Kyk</w:t>
      </w:r>
      <w:r w:rsidR="00EC6BBC">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res van </w:t>
      </w:r>
      <w:r w:rsidRPr="00426801">
        <w:rPr>
          <w:rFonts w:ascii="Tahoma" w:eastAsia="Times New Roman" w:hAnsi="Tahoma" w:cs="Tahoma"/>
          <w:b/>
          <w:bCs/>
          <w:i/>
          <w:iCs/>
          <w:kern w:val="3"/>
          <w:sz w:val="26"/>
          <w:szCs w:val="26"/>
          <w:lang w:eastAsia="zh-CN"/>
        </w:rPr>
        <w:t>vers 21</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tot by </w:t>
      </w:r>
      <w:r w:rsidRPr="00426801">
        <w:rPr>
          <w:rFonts w:ascii="Tahoma" w:eastAsia="Times New Roman" w:hAnsi="Tahoma" w:cs="Tahoma"/>
          <w:b/>
          <w:bCs/>
          <w:i/>
          <w:iCs/>
          <w:kern w:val="3"/>
          <w:sz w:val="26"/>
          <w:szCs w:val="26"/>
          <w:lang w:eastAsia="zh-CN"/>
        </w:rPr>
        <w:t>vers 23</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EF8AE2A" w14:textId="77777777" w:rsidR="00A16F2B" w:rsidRDefault="0007353D" w:rsidP="0042680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“maar die HERE het ons deur ‘n sterke hand uit Egipte uitgelei. </w:t>
      </w:r>
    </w:p>
    <w:p w14:paraId="4619AA28" w14:textId="77777777" w:rsidR="00A16F2B" w:rsidRDefault="0007353D" w:rsidP="0042680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En die HERE het groot en </w:t>
      </w:r>
      <w:proofErr w:type="spellStart"/>
      <w:r w:rsidRPr="00426801">
        <w:rPr>
          <w:rFonts w:ascii="Tahoma" w:eastAsia="Times New Roman" w:hAnsi="Tahoma" w:cs="Tahoma"/>
          <w:i/>
          <w:iCs/>
          <w:kern w:val="3"/>
          <w:sz w:val="26"/>
          <w:szCs w:val="26"/>
          <w:lang w:eastAsia="zh-CN"/>
        </w:rPr>
        <w:t>onheilbrengende</w:t>
      </w:r>
      <w:proofErr w:type="spellEnd"/>
      <w:r w:rsidRPr="00426801">
        <w:rPr>
          <w:rFonts w:ascii="Tahoma" w:eastAsia="Times New Roman" w:hAnsi="Tahoma" w:cs="Tahoma"/>
          <w:i/>
          <w:iCs/>
          <w:kern w:val="3"/>
          <w:sz w:val="26"/>
          <w:szCs w:val="26"/>
          <w:lang w:eastAsia="zh-CN"/>
        </w:rPr>
        <w:t xml:space="preserve"> tekens en wonders </w:t>
      </w:r>
    </w:p>
    <w:p w14:paraId="0FF3DCF4" w14:textId="77777777" w:rsidR="00A16F2B" w:rsidRDefault="0007353D" w:rsidP="0042680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voor ons oë in Egipte aan Farao en sy hele huis gedoen. </w:t>
      </w:r>
    </w:p>
    <w:p w14:paraId="553BB4AE" w14:textId="61A19C3E" w:rsidR="00C14902" w:rsidRPr="00426801" w:rsidRDefault="0007353D" w:rsidP="00426801">
      <w:pPr>
        <w:suppressAutoHyphens/>
        <w:autoSpaceDN w:val="0"/>
        <w:spacing w:after="200"/>
        <w:ind w:left="284"/>
        <w:contextualSpacing/>
        <w:textAlignment w:val="baseline"/>
        <w:rPr>
          <w:rFonts w:ascii="Tahoma" w:eastAsia="Times New Roman" w:hAnsi="Tahoma" w:cs="Tahoma"/>
          <w:b/>
          <w:bCs/>
          <w:kern w:val="3"/>
          <w:sz w:val="26"/>
          <w:szCs w:val="26"/>
          <w:lang w:eastAsia="zh-CN"/>
        </w:rPr>
      </w:pPr>
      <w:r w:rsidRPr="00426801">
        <w:rPr>
          <w:rFonts w:ascii="Tahoma" w:eastAsia="Times New Roman" w:hAnsi="Tahoma" w:cs="Tahoma"/>
          <w:i/>
          <w:iCs/>
          <w:kern w:val="3"/>
          <w:sz w:val="26"/>
          <w:szCs w:val="26"/>
          <w:lang w:eastAsia="zh-CN"/>
        </w:rPr>
        <w:t xml:space="preserve">En Hy het ons daarvandaan uitgelei ...” </w:t>
      </w:r>
    </w:p>
    <w:p w14:paraId="0A89F862" w14:textId="77777777" w:rsidR="00C14902" w:rsidRPr="00426801" w:rsidRDefault="00C14902"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41E964D2" w14:textId="0AF63385" w:rsidR="00C14902" w:rsidRPr="00426801" w:rsidRDefault="00C14902" w:rsidP="00426801">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Verduidelik</w:t>
      </w:r>
      <w:r w:rsidR="00AC6347">
        <w:rPr>
          <w:rStyle w:val="FootnoteReference"/>
          <w:rFonts w:ascii="Tahoma" w:eastAsia="Times New Roman" w:hAnsi="Tahoma" w:cs="Tahoma"/>
          <w:i/>
          <w:iCs/>
          <w:kern w:val="3"/>
          <w:sz w:val="26"/>
          <w:szCs w:val="26"/>
          <w:lang w:eastAsia="zh-CN"/>
        </w:rPr>
        <w:footnoteReference w:id="31"/>
      </w:r>
    </w:p>
    <w:p w14:paraId="27DF5667" w14:textId="77777777" w:rsidR="00AC295A" w:rsidRDefault="00766452"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t>I</w:t>
      </w:r>
      <w:r w:rsidRPr="00426801">
        <w:rPr>
          <w:rFonts w:ascii="Tahoma" w:eastAsia="Times New Roman" w:hAnsi="Tahoma" w:cs="Tahoma"/>
          <w:kern w:val="3"/>
          <w:sz w:val="26"/>
          <w:szCs w:val="26"/>
          <w:lang w:eastAsia="zh-CN"/>
        </w:rPr>
        <w:t xml:space="preserve"> En NT-Israel se ouers </w:t>
      </w:r>
    </w:p>
    <w:p w14:paraId="5144C265" w14:textId="77777777" w:rsidR="00130363" w:rsidRDefault="00766452"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moet hierdie net so vir ons kinders vertel</w:t>
      </w:r>
      <w:r w:rsidR="00AC295A">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6E1A38A7" w14:textId="2EA0B419" w:rsidR="00766452" w:rsidRPr="00426801" w:rsidRDefault="00130363"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E</w:t>
      </w:r>
      <w:r w:rsidR="00766452" w:rsidRPr="00426801">
        <w:rPr>
          <w:rFonts w:ascii="Tahoma" w:eastAsia="Times New Roman" w:hAnsi="Tahoma" w:cs="Tahoma"/>
          <w:kern w:val="3"/>
          <w:sz w:val="26"/>
          <w:szCs w:val="26"/>
          <w:lang w:eastAsia="zh-CN"/>
        </w:rPr>
        <w:t xml:space="preserve">lke dag </w:t>
      </w:r>
      <w:r>
        <w:rPr>
          <w:rFonts w:ascii="Tahoma" w:eastAsia="Times New Roman" w:hAnsi="Tahoma" w:cs="Tahoma"/>
          <w:kern w:val="3"/>
          <w:sz w:val="26"/>
          <w:szCs w:val="26"/>
          <w:lang w:eastAsia="zh-CN"/>
        </w:rPr>
        <w:t xml:space="preserve">moet ons een </w:t>
      </w:r>
      <w:r w:rsidR="00766452" w:rsidRPr="00426801">
        <w:rPr>
          <w:rFonts w:ascii="Tahoma" w:eastAsia="Times New Roman" w:hAnsi="Tahoma" w:cs="Tahoma"/>
          <w:kern w:val="3"/>
          <w:sz w:val="26"/>
          <w:szCs w:val="26"/>
          <w:lang w:eastAsia="zh-CN"/>
        </w:rPr>
        <w:t>plaag</w:t>
      </w:r>
      <w:r>
        <w:rPr>
          <w:rFonts w:ascii="Tahoma" w:eastAsia="Times New Roman" w:hAnsi="Tahoma" w:cs="Tahoma"/>
          <w:kern w:val="3"/>
          <w:sz w:val="26"/>
          <w:szCs w:val="26"/>
          <w:lang w:eastAsia="zh-CN"/>
        </w:rPr>
        <w:t xml:space="preserve"> verder lees.</w:t>
      </w:r>
      <w:r w:rsidR="00766452"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766452" w:rsidRPr="00426801">
        <w:rPr>
          <w:rFonts w:ascii="Tahoma" w:eastAsia="Times New Roman" w:hAnsi="Tahoma" w:cs="Tahoma"/>
          <w:kern w:val="3"/>
          <w:sz w:val="26"/>
          <w:szCs w:val="26"/>
          <w:lang w:eastAsia="zh-CN"/>
        </w:rPr>
        <w:t xml:space="preserve"> </w:t>
      </w:r>
    </w:p>
    <w:p w14:paraId="2F6F29C3" w14:textId="77777777" w:rsidR="00766452" w:rsidRPr="00426801" w:rsidRDefault="00766452"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2E60E42D" w14:textId="250EFC99" w:rsidR="00766452" w:rsidRPr="00426801" w:rsidRDefault="00766452" w:rsidP="00426801">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Opmerking</w:t>
      </w:r>
      <w:r w:rsidRPr="00426801">
        <w:rPr>
          <w:rStyle w:val="FootnoteReference"/>
          <w:rFonts w:ascii="Tahoma" w:eastAsia="Times New Roman" w:hAnsi="Tahoma" w:cs="Tahoma"/>
          <w:i/>
          <w:iCs/>
          <w:kern w:val="3"/>
          <w:sz w:val="26"/>
          <w:szCs w:val="26"/>
          <w:lang w:eastAsia="zh-CN"/>
        </w:rPr>
        <w:footnoteReference w:id="32"/>
      </w:r>
    </w:p>
    <w:p w14:paraId="73884A84" w14:textId="77777777" w:rsidR="00130363" w:rsidRDefault="00130363"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Wan-d</w:t>
      </w:r>
      <w:r w:rsidR="00766452" w:rsidRPr="00426801">
        <w:rPr>
          <w:rFonts w:ascii="Tahoma" w:eastAsia="Times New Roman" w:hAnsi="Tahoma" w:cs="Tahoma"/>
          <w:kern w:val="3"/>
          <w:sz w:val="26"/>
          <w:szCs w:val="26"/>
          <w:lang w:eastAsia="zh-CN"/>
        </w:rPr>
        <w:t>is waaroor</w:t>
      </w:r>
      <w:r>
        <w:rPr>
          <w:rFonts w:ascii="Tahoma" w:eastAsia="Times New Roman" w:hAnsi="Tahoma" w:cs="Tahoma"/>
          <w:kern w:val="3"/>
          <w:sz w:val="26"/>
          <w:szCs w:val="26"/>
          <w:lang w:eastAsia="zh-CN"/>
        </w:rPr>
        <w:t>-</w:t>
      </w:r>
      <w:proofErr w:type="spellStart"/>
      <w:r w:rsidR="00766452" w:rsidRPr="00426801">
        <w:rPr>
          <w:rFonts w:ascii="Tahoma" w:eastAsia="Times New Roman" w:hAnsi="Tahoma" w:cs="Tahoma"/>
          <w:kern w:val="3"/>
          <w:sz w:val="26"/>
          <w:szCs w:val="26"/>
          <w:lang w:eastAsia="zh-CN"/>
        </w:rPr>
        <w:t>it</w:t>
      </w:r>
      <w:proofErr w:type="spellEnd"/>
      <w:r w:rsidR="00766452" w:rsidRPr="00426801">
        <w:rPr>
          <w:rFonts w:ascii="Tahoma" w:eastAsia="Times New Roman" w:hAnsi="Tahoma" w:cs="Tahoma"/>
          <w:kern w:val="3"/>
          <w:sz w:val="26"/>
          <w:szCs w:val="26"/>
          <w:lang w:eastAsia="zh-CN"/>
        </w:rPr>
        <w:t xml:space="preserve"> gaan </w:t>
      </w:r>
      <w:r w:rsidR="00426801">
        <w:rPr>
          <w:rFonts w:ascii="Tahoma" w:eastAsia="Times New Roman" w:hAnsi="Tahoma" w:cs="Tahoma"/>
          <w:kern w:val="3"/>
          <w:sz w:val="26"/>
          <w:szCs w:val="26"/>
          <w:lang w:eastAsia="zh-CN"/>
        </w:rPr>
        <w:t xml:space="preserve">  </w:t>
      </w:r>
      <w:r w:rsidR="00766452" w:rsidRPr="00426801">
        <w:rPr>
          <w:rFonts w:ascii="Tahoma" w:eastAsia="Times New Roman" w:hAnsi="Tahoma" w:cs="Tahoma"/>
          <w:kern w:val="3"/>
          <w:sz w:val="26"/>
          <w:szCs w:val="26"/>
          <w:lang w:eastAsia="zh-CN"/>
        </w:rPr>
        <w:t xml:space="preserve"> </w:t>
      </w:r>
    </w:p>
    <w:p w14:paraId="5B477532" w14:textId="77777777" w:rsidR="00130363" w:rsidRDefault="00766452"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as Moses in </w:t>
      </w:r>
      <w:r w:rsidRPr="00426801">
        <w:rPr>
          <w:rFonts w:ascii="Tahoma" w:eastAsia="Times New Roman" w:hAnsi="Tahoma" w:cs="Tahoma"/>
          <w:b/>
          <w:bCs/>
          <w:i/>
          <w:iCs/>
          <w:kern w:val="3"/>
          <w:sz w:val="26"/>
          <w:szCs w:val="26"/>
          <w:lang w:eastAsia="zh-CN"/>
        </w:rPr>
        <w:t>vers 22</w:t>
      </w:r>
      <w:r w:rsidRPr="00426801">
        <w:rPr>
          <w:rFonts w:ascii="Tahoma" w:eastAsia="Times New Roman" w:hAnsi="Tahoma" w:cs="Tahoma"/>
          <w:kern w:val="3"/>
          <w:sz w:val="26"/>
          <w:szCs w:val="26"/>
          <w:lang w:eastAsia="zh-CN"/>
        </w:rPr>
        <w:t xml:space="preserve"> skryf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18432F9A" w14:textId="77777777" w:rsidR="00130363" w:rsidRDefault="00766452" w:rsidP="00426801">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kern w:val="3"/>
          <w:sz w:val="26"/>
          <w:szCs w:val="26"/>
          <w:lang w:eastAsia="zh-CN"/>
        </w:rPr>
        <w:t>dat</w:t>
      </w:r>
      <w:r w:rsidRPr="00426801">
        <w:rPr>
          <w:rFonts w:ascii="Tahoma" w:eastAsia="Times New Roman" w:hAnsi="Tahoma" w:cs="Tahoma"/>
          <w:i/>
          <w:iCs/>
          <w:kern w:val="3"/>
          <w:sz w:val="26"/>
          <w:szCs w:val="26"/>
          <w:lang w:eastAsia="zh-CN"/>
        </w:rPr>
        <w:t xml:space="preserve"> “</w:t>
      </w:r>
      <w:r w:rsidR="0007353D" w:rsidRPr="00426801">
        <w:rPr>
          <w:rFonts w:ascii="Tahoma" w:eastAsia="Times New Roman" w:hAnsi="Tahoma" w:cs="Tahoma"/>
          <w:i/>
          <w:iCs/>
          <w:kern w:val="3"/>
          <w:sz w:val="26"/>
          <w:szCs w:val="26"/>
          <w:lang w:eastAsia="zh-CN"/>
        </w:rPr>
        <w:t xml:space="preserve">die HERE </w:t>
      </w:r>
      <w:r w:rsidR="00130363">
        <w:rPr>
          <w:rFonts w:ascii="Tahoma" w:eastAsia="Times New Roman" w:hAnsi="Tahoma" w:cs="Tahoma"/>
          <w:i/>
          <w:iCs/>
          <w:kern w:val="3"/>
          <w:sz w:val="26"/>
          <w:szCs w:val="26"/>
          <w:lang w:eastAsia="zh-CN"/>
        </w:rPr>
        <w:t xml:space="preserve">... </w:t>
      </w:r>
      <w:r w:rsidR="0007353D" w:rsidRPr="00426801">
        <w:rPr>
          <w:rFonts w:ascii="Tahoma" w:eastAsia="Times New Roman" w:hAnsi="Tahoma" w:cs="Tahoma"/>
          <w:i/>
          <w:iCs/>
          <w:kern w:val="3"/>
          <w:sz w:val="26"/>
          <w:szCs w:val="26"/>
          <w:lang w:eastAsia="zh-CN"/>
        </w:rPr>
        <w:t xml:space="preserve">groot en </w:t>
      </w:r>
      <w:proofErr w:type="spellStart"/>
      <w:r w:rsidR="0007353D" w:rsidRPr="00426801">
        <w:rPr>
          <w:rFonts w:ascii="Tahoma" w:eastAsia="Times New Roman" w:hAnsi="Tahoma" w:cs="Tahoma"/>
          <w:i/>
          <w:iCs/>
          <w:kern w:val="3"/>
          <w:sz w:val="26"/>
          <w:szCs w:val="26"/>
          <w:lang w:eastAsia="zh-CN"/>
        </w:rPr>
        <w:t>onheilbrengende</w:t>
      </w:r>
      <w:proofErr w:type="spellEnd"/>
      <w:r w:rsidR="0007353D" w:rsidRPr="00426801">
        <w:rPr>
          <w:rFonts w:ascii="Tahoma" w:eastAsia="Times New Roman" w:hAnsi="Tahoma" w:cs="Tahoma"/>
          <w:i/>
          <w:iCs/>
          <w:kern w:val="3"/>
          <w:sz w:val="26"/>
          <w:szCs w:val="26"/>
          <w:lang w:eastAsia="zh-CN"/>
        </w:rPr>
        <w:t xml:space="preserve"> tekens </w:t>
      </w:r>
    </w:p>
    <w:p w14:paraId="4DF9E338" w14:textId="07F68B1B" w:rsidR="00766452" w:rsidRPr="00426801" w:rsidRDefault="0007353D" w:rsidP="00426801">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en wonders </w:t>
      </w:r>
      <w:r w:rsidR="00766452" w:rsidRPr="00426801">
        <w:rPr>
          <w:rFonts w:ascii="Tahoma" w:eastAsia="Times New Roman" w:hAnsi="Tahoma" w:cs="Tahoma"/>
          <w:i/>
          <w:iCs/>
          <w:kern w:val="3"/>
          <w:sz w:val="26"/>
          <w:szCs w:val="26"/>
          <w:lang w:eastAsia="zh-CN"/>
        </w:rPr>
        <w:t xml:space="preserve">... </w:t>
      </w:r>
      <w:r w:rsidRPr="00426801">
        <w:rPr>
          <w:rFonts w:ascii="Tahoma" w:eastAsia="Times New Roman" w:hAnsi="Tahoma" w:cs="Tahoma"/>
          <w:i/>
          <w:iCs/>
          <w:kern w:val="3"/>
          <w:sz w:val="26"/>
          <w:szCs w:val="26"/>
          <w:lang w:eastAsia="zh-CN"/>
        </w:rPr>
        <w:t xml:space="preserve">in Egipte </w:t>
      </w:r>
      <w:r w:rsidR="00130363">
        <w:rPr>
          <w:rFonts w:ascii="Tahoma" w:eastAsia="Times New Roman" w:hAnsi="Tahoma" w:cs="Tahoma"/>
          <w:i/>
          <w:iCs/>
          <w:kern w:val="3"/>
          <w:sz w:val="26"/>
          <w:szCs w:val="26"/>
          <w:lang w:eastAsia="zh-CN"/>
        </w:rPr>
        <w:t xml:space="preserve">... </w:t>
      </w:r>
      <w:r w:rsidRPr="00426801">
        <w:rPr>
          <w:rFonts w:ascii="Tahoma" w:eastAsia="Times New Roman" w:hAnsi="Tahoma" w:cs="Tahoma"/>
          <w:i/>
          <w:iCs/>
          <w:kern w:val="3"/>
          <w:sz w:val="26"/>
          <w:szCs w:val="26"/>
          <w:lang w:eastAsia="zh-CN"/>
        </w:rPr>
        <w:t>gedoen</w:t>
      </w:r>
      <w:r w:rsidR="00766452" w:rsidRPr="00426801">
        <w:rPr>
          <w:rFonts w:ascii="Tahoma" w:eastAsia="Times New Roman" w:hAnsi="Tahoma" w:cs="Tahoma"/>
          <w:i/>
          <w:iCs/>
          <w:kern w:val="3"/>
          <w:sz w:val="26"/>
          <w:szCs w:val="26"/>
          <w:lang w:eastAsia="zh-CN"/>
        </w:rPr>
        <w:t xml:space="preserve"> het</w:t>
      </w:r>
      <w:r w:rsidRPr="00426801">
        <w:rPr>
          <w:rFonts w:ascii="Tahoma" w:eastAsia="Times New Roman" w:hAnsi="Tahoma" w:cs="Tahoma"/>
          <w:i/>
          <w:iCs/>
          <w:kern w:val="3"/>
          <w:sz w:val="26"/>
          <w:szCs w:val="26"/>
          <w:lang w:eastAsia="zh-CN"/>
        </w:rPr>
        <w:t>.</w:t>
      </w:r>
      <w:r w:rsidR="00766452" w:rsidRPr="00426801">
        <w:rPr>
          <w:rFonts w:ascii="Tahoma" w:eastAsia="Times New Roman" w:hAnsi="Tahoma" w:cs="Tahoma"/>
          <w:i/>
          <w:iCs/>
          <w:kern w:val="3"/>
          <w:sz w:val="26"/>
          <w:szCs w:val="26"/>
          <w:lang w:eastAsia="zh-CN"/>
        </w:rPr>
        <w:t xml:space="preserve">” </w:t>
      </w:r>
    </w:p>
    <w:p w14:paraId="2F49270F" w14:textId="77777777" w:rsidR="00766452" w:rsidRPr="00426801" w:rsidRDefault="00766452"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436C6ABC" w14:textId="77777777" w:rsidR="00DF23C4" w:rsidRDefault="00766452"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t xml:space="preserve">II </w:t>
      </w:r>
      <w:r w:rsidRPr="00426801">
        <w:rPr>
          <w:rFonts w:ascii="Tahoma" w:eastAsia="Times New Roman" w:hAnsi="Tahoma" w:cs="Tahoma"/>
          <w:kern w:val="3"/>
          <w:sz w:val="26"/>
          <w:szCs w:val="26"/>
          <w:lang w:eastAsia="zh-CN"/>
        </w:rPr>
        <w:t>Ons moet hulle vertel van</w:t>
      </w:r>
      <w:r w:rsidR="00DF23C4">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nag van die 10de plaag</w:t>
      </w:r>
      <w:r w:rsidR="00DF23C4">
        <w:rPr>
          <w:rFonts w:ascii="Tahoma" w:eastAsia="Times New Roman" w:hAnsi="Tahoma" w:cs="Tahoma"/>
          <w:kern w:val="3"/>
          <w:sz w:val="26"/>
          <w:szCs w:val="26"/>
          <w:lang w:eastAsia="zh-CN"/>
        </w:rPr>
        <w:t xml:space="preserve">   </w:t>
      </w:r>
    </w:p>
    <w:p w14:paraId="15942779" w14:textId="5A748703" w:rsidR="00FB3A3E" w:rsidRPr="00426801" w:rsidRDefault="00DF23C4"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toe die HERE Israel uitgelei het.</w:t>
      </w:r>
      <w:r w:rsidR="00766452"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766452" w:rsidRPr="00426801">
        <w:rPr>
          <w:rFonts w:ascii="Tahoma" w:eastAsia="Times New Roman" w:hAnsi="Tahoma" w:cs="Tahoma"/>
          <w:kern w:val="3"/>
          <w:sz w:val="26"/>
          <w:szCs w:val="26"/>
          <w:lang w:eastAsia="zh-CN"/>
        </w:rPr>
        <w:t xml:space="preserve"> </w:t>
      </w:r>
    </w:p>
    <w:p w14:paraId="72ED00ED" w14:textId="77777777" w:rsidR="00FB3A3E" w:rsidRPr="00426801" w:rsidRDefault="00FB3A3E"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226C1F4D" w14:textId="77777777" w:rsidR="00DF23C4" w:rsidRDefault="00FB3A3E"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lastRenderedPageBreak/>
        <w:t>III</w:t>
      </w:r>
      <w:r w:rsidRPr="00426801">
        <w:rPr>
          <w:rFonts w:ascii="Tahoma" w:eastAsia="Times New Roman" w:hAnsi="Tahoma" w:cs="Tahoma"/>
          <w:kern w:val="3"/>
          <w:sz w:val="26"/>
          <w:szCs w:val="26"/>
          <w:lang w:eastAsia="zh-CN"/>
        </w:rPr>
        <w:t xml:space="preserve"> Ons moet hulle vertel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06C9476" w14:textId="77777777" w:rsidR="00DF23C4" w:rsidRDefault="00FB3A3E"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hoe die HERE Israel deur</w:t>
      </w:r>
      <w:r w:rsidR="00DF23C4">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rooi-see gelei het</w:t>
      </w:r>
      <w:r w:rsidR="00DF23C4">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153D3BB" w14:textId="211238FD" w:rsidR="00FB3A3E" w:rsidRPr="00426801" w:rsidRDefault="00FB3A3E"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Maar Farao en sy hele weermag in die see laat verdrink het.</w:t>
      </w:r>
    </w:p>
    <w:p w14:paraId="2661796B" w14:textId="047BC4C2" w:rsidR="00FB3A3E" w:rsidRPr="00426801" w:rsidRDefault="00FB3A3E"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1B37F383" w14:textId="72F77007" w:rsidR="00FB3A3E" w:rsidRPr="00426801" w:rsidRDefault="00FB3A3E" w:rsidP="00426801">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Toepassing</w:t>
      </w:r>
    </w:p>
    <w:p w14:paraId="691E2093" w14:textId="77777777" w:rsidR="00DF23C4" w:rsidRDefault="00FB3A3E"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Ons moet saam met ons kinders opgewonde raak </w:t>
      </w:r>
    </w:p>
    <w:p w14:paraId="04A84EDF" w14:textId="77777777" w:rsidR="00DF23C4" w:rsidRDefault="00FB3A3E"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oor ou vieslike Farao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wat  so lekker verdrink</w:t>
      </w:r>
      <w:r w:rsidR="00DF23C4">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04462D" w:rsidRPr="00426801">
        <w:rPr>
          <w:rFonts w:ascii="Tahoma" w:eastAsia="Times New Roman" w:hAnsi="Tahoma" w:cs="Tahoma"/>
          <w:kern w:val="3"/>
          <w:sz w:val="26"/>
          <w:szCs w:val="26"/>
          <w:lang w:eastAsia="zh-CN"/>
        </w:rPr>
        <w:t xml:space="preserve"> </w:t>
      </w:r>
    </w:p>
    <w:p w14:paraId="703D8380" w14:textId="77777777" w:rsidR="00DF23C4"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Maar ons moet veral vir ons kinders wys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2629A60" w14:textId="77777777" w:rsidR="005B560A"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hoe ons vol ontsag </w:t>
      </w:r>
      <w:r w:rsidR="005B560A">
        <w:rPr>
          <w:rFonts w:ascii="Tahoma" w:eastAsia="Times New Roman" w:hAnsi="Tahoma" w:cs="Tahoma"/>
          <w:kern w:val="3"/>
          <w:sz w:val="26"/>
          <w:szCs w:val="26"/>
          <w:lang w:eastAsia="zh-CN"/>
        </w:rPr>
        <w:t xml:space="preserve">en liefde </w:t>
      </w:r>
      <w:r w:rsidRPr="00426801">
        <w:rPr>
          <w:rFonts w:ascii="Tahoma" w:eastAsia="Times New Roman" w:hAnsi="Tahoma" w:cs="Tahoma"/>
          <w:kern w:val="3"/>
          <w:sz w:val="26"/>
          <w:szCs w:val="26"/>
          <w:lang w:eastAsia="zh-CN"/>
        </w:rPr>
        <w:t>word vir</w:t>
      </w:r>
      <w:r w:rsidR="005B560A">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HERE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86EEC40" w14:textId="395CA63F" w:rsidR="0004462D" w:rsidRPr="00426801"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as ons van sy wonderlike </w:t>
      </w:r>
      <w:proofErr w:type="spellStart"/>
      <w:r w:rsidRPr="00426801">
        <w:rPr>
          <w:rFonts w:ascii="Tahoma" w:eastAsia="Times New Roman" w:hAnsi="Tahoma" w:cs="Tahoma"/>
          <w:kern w:val="3"/>
          <w:sz w:val="26"/>
          <w:szCs w:val="26"/>
          <w:lang w:eastAsia="zh-CN"/>
        </w:rPr>
        <w:t>verlossingsdade</w:t>
      </w:r>
      <w:proofErr w:type="spellEnd"/>
      <w:r w:rsidRPr="00426801">
        <w:rPr>
          <w:rFonts w:ascii="Tahoma" w:eastAsia="Times New Roman" w:hAnsi="Tahoma" w:cs="Tahoma"/>
          <w:kern w:val="3"/>
          <w:sz w:val="26"/>
          <w:szCs w:val="26"/>
          <w:lang w:eastAsia="zh-CN"/>
        </w:rPr>
        <w:t xml:space="preserve"> vertel.</w:t>
      </w:r>
    </w:p>
    <w:p w14:paraId="456DD90C" w14:textId="222C8AEF" w:rsidR="0004462D" w:rsidRPr="00426801"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1391E6F2" w14:textId="5F557B59" w:rsidR="005B560A"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En</w:t>
      </w:r>
      <w:r w:rsidR="005B560A">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aai </w:t>
      </w:r>
      <w:r w:rsidR="005B560A">
        <w:rPr>
          <w:rFonts w:ascii="Tahoma" w:eastAsia="Times New Roman" w:hAnsi="Tahoma" w:cs="Tahoma"/>
          <w:kern w:val="3"/>
          <w:sz w:val="26"/>
          <w:szCs w:val="26"/>
          <w:lang w:eastAsia="zh-CN"/>
        </w:rPr>
        <w:t>ontsag</w:t>
      </w:r>
      <w:r w:rsidRPr="00426801">
        <w:rPr>
          <w:rFonts w:ascii="Tahoma" w:eastAsia="Times New Roman" w:hAnsi="Tahoma" w:cs="Tahoma"/>
          <w:kern w:val="3"/>
          <w:sz w:val="26"/>
          <w:szCs w:val="26"/>
          <w:lang w:eastAsia="zh-CN"/>
        </w:rPr>
        <w:t xml:space="preserve"> en liefde moet net nog meer word</w:t>
      </w:r>
      <w:r w:rsidR="005B560A">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EEA0251" w14:textId="77777777" w:rsidR="005B560A" w:rsidRDefault="005B560A"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W</w:t>
      </w:r>
      <w:r w:rsidR="0004462D" w:rsidRPr="00426801">
        <w:rPr>
          <w:rFonts w:ascii="Tahoma" w:eastAsia="Times New Roman" w:hAnsi="Tahoma" w:cs="Tahoma"/>
          <w:kern w:val="3"/>
          <w:sz w:val="26"/>
          <w:szCs w:val="26"/>
          <w:lang w:eastAsia="zh-CN"/>
        </w:rPr>
        <w:t xml:space="preserve">ant ons as NT-Israel-ouers het meer </w:t>
      </w:r>
      <w:r w:rsidR="00426801">
        <w:rPr>
          <w:rFonts w:ascii="Tahoma" w:eastAsia="Times New Roman" w:hAnsi="Tahoma" w:cs="Tahoma"/>
          <w:kern w:val="3"/>
          <w:sz w:val="26"/>
          <w:szCs w:val="26"/>
          <w:lang w:eastAsia="zh-CN"/>
        </w:rPr>
        <w:t xml:space="preserve">  </w:t>
      </w:r>
      <w:r w:rsidR="0004462D" w:rsidRPr="00426801">
        <w:rPr>
          <w:rFonts w:ascii="Tahoma" w:eastAsia="Times New Roman" w:hAnsi="Tahoma" w:cs="Tahoma"/>
          <w:kern w:val="3"/>
          <w:sz w:val="26"/>
          <w:szCs w:val="26"/>
          <w:lang w:eastAsia="zh-CN"/>
        </w:rPr>
        <w:t xml:space="preserve"> </w:t>
      </w:r>
    </w:p>
    <w:p w14:paraId="5EC49462" w14:textId="77777777" w:rsidR="005B560A"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om te vertel</w:t>
      </w:r>
      <w:r w:rsidR="005B560A">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2BCDAF2" w14:textId="77777777" w:rsidR="005B560A" w:rsidRDefault="005B560A"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46AA7502" w14:textId="77777777" w:rsidR="005B560A"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Ons kan ons kinders vertel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1FABE5BC" w14:textId="77777777" w:rsidR="005B560A"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hoe die verlossing uit Egipte heen gewys het na Jesus </w:t>
      </w:r>
      <w:r w:rsidR="005B560A">
        <w:rPr>
          <w:rFonts w:ascii="Tahoma" w:eastAsia="Times New Roman" w:hAnsi="Tahoma" w:cs="Tahoma"/>
          <w:kern w:val="3"/>
          <w:sz w:val="26"/>
          <w:szCs w:val="26"/>
          <w:lang w:eastAsia="zh-CN"/>
        </w:rPr>
        <w:t xml:space="preserve">   </w:t>
      </w:r>
    </w:p>
    <w:p w14:paraId="2D056F02" w14:textId="77777777" w:rsidR="005B560A" w:rsidRDefault="005B560A"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wat aan-</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kruis ons </w:t>
      </w:r>
      <w:r w:rsidR="0004462D" w:rsidRPr="00426801">
        <w:rPr>
          <w:rFonts w:ascii="Tahoma" w:eastAsia="Times New Roman" w:hAnsi="Tahoma" w:cs="Tahoma"/>
          <w:kern w:val="3"/>
          <w:sz w:val="26"/>
          <w:szCs w:val="26"/>
          <w:lang w:eastAsia="zh-CN"/>
        </w:rPr>
        <w:t xml:space="preserve">verlos </w:t>
      </w:r>
    </w:p>
    <w:p w14:paraId="1229F4EA" w14:textId="20991D4A" w:rsidR="00485E5F" w:rsidRPr="00426801" w:rsidRDefault="0004462D"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ui</w:t>
      </w:r>
      <w:r w:rsidR="005B560A">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die </w:t>
      </w:r>
      <w:r w:rsidR="00485E5F" w:rsidRPr="00426801">
        <w:rPr>
          <w:rFonts w:ascii="Tahoma" w:eastAsia="Times New Roman" w:hAnsi="Tahoma" w:cs="Tahoma"/>
          <w:kern w:val="3"/>
          <w:sz w:val="26"/>
          <w:szCs w:val="26"/>
          <w:lang w:eastAsia="zh-CN"/>
        </w:rPr>
        <w:t>slawehuis van sonde en Satan.</w:t>
      </w:r>
    </w:p>
    <w:p w14:paraId="147B09BF" w14:textId="77777777" w:rsidR="00485E5F" w:rsidRPr="00426801" w:rsidRDefault="00485E5F" w:rsidP="00426801">
      <w:pPr>
        <w:suppressAutoHyphens/>
        <w:autoSpaceDN w:val="0"/>
        <w:spacing w:after="200"/>
        <w:ind w:left="1134"/>
        <w:contextualSpacing/>
        <w:textAlignment w:val="baseline"/>
        <w:rPr>
          <w:rFonts w:ascii="Tahoma" w:eastAsia="Times New Roman" w:hAnsi="Tahoma" w:cs="Tahoma"/>
          <w:i/>
          <w:iCs/>
          <w:kern w:val="3"/>
          <w:sz w:val="26"/>
          <w:szCs w:val="26"/>
          <w:lang w:eastAsia="zh-CN"/>
        </w:rPr>
      </w:pPr>
    </w:p>
    <w:p w14:paraId="53B62FEE" w14:textId="7C3EE8EF" w:rsidR="00485E5F" w:rsidRPr="00426801" w:rsidRDefault="00485E5F" w:rsidP="00426801">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Opmerking</w:t>
      </w:r>
    </w:p>
    <w:p w14:paraId="72A4D9D0" w14:textId="77777777" w:rsidR="00CF0315" w:rsidRDefault="00485E5F"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Julle kan kyk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8AB2E8E" w14:textId="77777777" w:rsidR="00CF0315" w:rsidRDefault="00485E5F"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in</w:t>
      </w:r>
      <w:r w:rsidR="00CF0315">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ie</w:t>
      </w:r>
      <w:proofErr w:type="spellEnd"/>
      <w:r w:rsidRPr="00426801">
        <w:rPr>
          <w:rFonts w:ascii="Tahoma" w:eastAsia="Times New Roman" w:hAnsi="Tahoma" w:cs="Tahoma"/>
          <w:kern w:val="3"/>
          <w:sz w:val="26"/>
          <w:szCs w:val="26"/>
          <w:lang w:eastAsia="zh-CN"/>
        </w:rPr>
        <w:t xml:space="preserve"> Kontak het ek vir julle teks-verse gesit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733D460" w14:textId="77777777" w:rsidR="00CF0315" w:rsidRDefault="00485E5F"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wat mooi wys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F599F3F" w14:textId="1A25CCF0" w:rsidR="00485E5F" w:rsidRPr="00426801" w:rsidRDefault="00485E5F"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waar kry ons hierdie in die Bybel. </w:t>
      </w:r>
    </w:p>
    <w:p w14:paraId="419ABD3D" w14:textId="685A99CF" w:rsidR="00485E5F" w:rsidRPr="00426801" w:rsidRDefault="00485E5F"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71D11CD4" w14:textId="5463ED9C" w:rsidR="00630904" w:rsidRDefault="00630904"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630904">
        <w:rPr>
          <w:rFonts w:ascii="Tahoma" w:eastAsia="Times New Roman" w:hAnsi="Tahoma" w:cs="Tahoma"/>
          <w:b/>
          <w:bCs/>
          <w:kern w:val="3"/>
          <w:sz w:val="26"/>
          <w:szCs w:val="26"/>
          <w:lang w:eastAsia="zh-CN"/>
        </w:rPr>
        <w:t>IV</w:t>
      </w:r>
      <w:r w:rsidR="00773A50">
        <w:rPr>
          <w:rStyle w:val="FootnoteReference"/>
          <w:rFonts w:ascii="Tahoma" w:eastAsia="Times New Roman" w:hAnsi="Tahoma" w:cs="Tahoma"/>
          <w:b/>
          <w:bCs/>
          <w:kern w:val="3"/>
          <w:sz w:val="26"/>
          <w:szCs w:val="26"/>
          <w:lang w:eastAsia="zh-CN"/>
        </w:rPr>
        <w:footnoteReference w:id="33"/>
      </w:r>
      <w:r>
        <w:rPr>
          <w:rFonts w:ascii="Tahoma" w:eastAsia="Times New Roman" w:hAnsi="Tahoma" w:cs="Tahoma"/>
          <w:kern w:val="3"/>
          <w:sz w:val="26"/>
          <w:szCs w:val="26"/>
          <w:lang w:eastAsia="zh-CN"/>
        </w:rPr>
        <w:t xml:space="preserve"> </w:t>
      </w:r>
      <w:r w:rsidR="00485E5F" w:rsidRPr="00426801">
        <w:rPr>
          <w:rFonts w:ascii="Tahoma" w:eastAsia="Times New Roman" w:hAnsi="Tahoma" w:cs="Tahoma"/>
          <w:kern w:val="3"/>
          <w:sz w:val="26"/>
          <w:szCs w:val="26"/>
          <w:lang w:eastAsia="zh-CN"/>
        </w:rPr>
        <w:t>Maar ons moet nog meer vertel</w:t>
      </w:r>
      <w:r>
        <w:rPr>
          <w:rFonts w:ascii="Tahoma" w:eastAsia="Times New Roman" w:hAnsi="Tahoma" w:cs="Tahoma"/>
          <w:kern w:val="3"/>
          <w:sz w:val="26"/>
          <w:szCs w:val="26"/>
          <w:lang w:eastAsia="zh-CN"/>
        </w:rPr>
        <w:t>.</w:t>
      </w:r>
    </w:p>
    <w:p w14:paraId="1FD89A78" w14:textId="77777777" w:rsidR="00630904" w:rsidRDefault="00485E5F"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Ons moet ook vertel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20D278B" w14:textId="0DB2CFBF" w:rsidR="00630904" w:rsidRDefault="00485E5F"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lastRenderedPageBreak/>
        <w:t xml:space="preserve">hoe Jesus daai verlossing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AE79D2A" w14:textId="4467924A" w:rsidR="00630904" w:rsidRDefault="00485E5F" w:rsidP="00773A50">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deur sy Gees in ons lewe werklikheid</w:t>
      </w:r>
      <w:r w:rsidR="00630904">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maak</w:t>
      </w:r>
      <w:r w:rsidR="00630904">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4C69D2F2" w14:textId="77777777" w:rsidR="00630904" w:rsidRDefault="00630904"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Hy  doen dit deur vir ons wedergeboorte    </w:t>
      </w:r>
    </w:p>
    <w:p w14:paraId="0A3699A5" w14:textId="77777777" w:rsidR="00630904" w:rsidRDefault="00630904"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geloof   en bekering   te gee    met sy Gees    </w:t>
      </w:r>
    </w:p>
    <w:p w14:paraId="03AA9289" w14:textId="77777777" w:rsidR="00630904" w:rsidRDefault="00630904"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sodat ons </w:t>
      </w:r>
      <w:r w:rsidR="00485E5F" w:rsidRPr="00426801">
        <w:rPr>
          <w:rFonts w:ascii="Tahoma" w:eastAsia="Times New Roman" w:hAnsi="Tahoma" w:cs="Tahoma"/>
          <w:kern w:val="3"/>
          <w:sz w:val="26"/>
          <w:szCs w:val="26"/>
          <w:lang w:eastAsia="zh-CN"/>
        </w:rPr>
        <w:t xml:space="preserve">na </w:t>
      </w:r>
      <w:r>
        <w:rPr>
          <w:rFonts w:ascii="Tahoma" w:eastAsia="Times New Roman" w:hAnsi="Tahoma" w:cs="Tahoma"/>
          <w:kern w:val="3"/>
          <w:sz w:val="26"/>
          <w:szCs w:val="26"/>
          <w:lang w:eastAsia="zh-CN"/>
        </w:rPr>
        <w:t>Jesus</w:t>
      </w:r>
      <w:r w:rsidR="00485E5F" w:rsidRPr="00426801">
        <w:rPr>
          <w:rFonts w:ascii="Tahoma" w:eastAsia="Times New Roman" w:hAnsi="Tahoma" w:cs="Tahoma"/>
          <w:kern w:val="3"/>
          <w:sz w:val="26"/>
          <w:szCs w:val="26"/>
          <w:lang w:eastAsia="zh-CN"/>
        </w:rPr>
        <w:t xml:space="preserve"> toe bekeer </w:t>
      </w:r>
      <w:r w:rsidR="00426801">
        <w:rPr>
          <w:rFonts w:ascii="Tahoma" w:eastAsia="Times New Roman" w:hAnsi="Tahoma" w:cs="Tahoma"/>
          <w:kern w:val="3"/>
          <w:sz w:val="26"/>
          <w:szCs w:val="26"/>
          <w:lang w:eastAsia="zh-CN"/>
        </w:rPr>
        <w:t xml:space="preserve">  </w:t>
      </w:r>
      <w:r w:rsidR="00555824" w:rsidRPr="00426801">
        <w:rPr>
          <w:rFonts w:ascii="Tahoma" w:eastAsia="Times New Roman" w:hAnsi="Tahoma" w:cs="Tahoma"/>
          <w:kern w:val="3"/>
          <w:sz w:val="26"/>
          <w:szCs w:val="26"/>
          <w:lang w:eastAsia="zh-CN"/>
        </w:rPr>
        <w:t xml:space="preserve"> </w:t>
      </w:r>
    </w:p>
    <w:p w14:paraId="1E991C09" w14:textId="6BB1161F" w:rsidR="00485E5F" w:rsidRPr="00426801" w:rsidRDefault="00485E5F" w:rsidP="00426801">
      <w:pPr>
        <w:suppressAutoHyphens/>
        <w:autoSpaceDN w:val="0"/>
        <w:spacing w:after="200"/>
        <w:ind w:left="851"/>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en Hom vra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om ons Verlosser</w:t>
      </w:r>
      <w:r w:rsidR="00630904">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Koning te wees</w:t>
      </w:r>
      <w:r w:rsidR="00630904">
        <w:rPr>
          <w:rFonts w:ascii="Tahoma" w:eastAsia="Times New Roman" w:hAnsi="Tahoma" w:cs="Tahoma"/>
          <w:kern w:val="3"/>
          <w:sz w:val="26"/>
          <w:szCs w:val="26"/>
          <w:lang w:eastAsia="zh-CN"/>
        </w:rPr>
        <w:t>.</w:t>
      </w:r>
      <w:r w:rsidR="00555824" w:rsidRP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6EE41298" w14:textId="77777777" w:rsidR="0065599F" w:rsidRPr="00426801" w:rsidRDefault="0065599F" w:rsidP="00773A50">
      <w:pPr>
        <w:suppressAutoHyphens/>
        <w:autoSpaceDN w:val="0"/>
        <w:spacing w:after="200"/>
        <w:contextualSpacing/>
        <w:textAlignment w:val="baseline"/>
        <w:rPr>
          <w:rFonts w:ascii="Tahoma" w:eastAsia="Times New Roman" w:hAnsi="Tahoma" w:cs="Tahoma"/>
          <w:kern w:val="3"/>
          <w:sz w:val="26"/>
          <w:szCs w:val="26"/>
          <w:lang w:eastAsia="zh-CN"/>
        </w:rPr>
      </w:pPr>
    </w:p>
    <w:p w14:paraId="54EB3ECD" w14:textId="0A89680E" w:rsidR="00555824" w:rsidRPr="00271BF4" w:rsidRDefault="00485E5F" w:rsidP="00271BF4">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Opmerking</w:t>
      </w:r>
    </w:p>
    <w:p w14:paraId="300D1722" w14:textId="77777777" w:rsidR="00271BF4" w:rsidRDefault="002545E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Maar </w:t>
      </w:r>
      <w:r w:rsidR="00271BF4">
        <w:rPr>
          <w:rFonts w:ascii="Tahoma" w:eastAsia="Times New Roman" w:hAnsi="Tahoma" w:cs="Tahoma"/>
          <w:kern w:val="3"/>
          <w:sz w:val="26"/>
          <w:szCs w:val="26"/>
          <w:lang w:eastAsia="zh-CN"/>
        </w:rPr>
        <w:t xml:space="preserve">   en-is so</w:t>
      </w:r>
      <w:r w:rsidRPr="00426801">
        <w:rPr>
          <w:rFonts w:ascii="Tahoma" w:eastAsia="Times New Roman" w:hAnsi="Tahoma" w:cs="Tahoma"/>
          <w:kern w:val="3"/>
          <w:sz w:val="26"/>
          <w:szCs w:val="26"/>
          <w:lang w:eastAsia="zh-CN"/>
        </w:rPr>
        <w:t xml:space="preserve"> belangrik</w:t>
      </w:r>
      <w:r w:rsidR="00271BF4">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2F2780CE" w14:textId="77777777" w:rsidR="00271BF4" w:rsidRDefault="002545E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Ek en my vrou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moet ook vertel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9A19E41" w14:textId="77777777" w:rsidR="00271BF4" w:rsidRDefault="002545E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hoe Jesus deur sy Gees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FC9A280" w14:textId="77777777" w:rsidR="00271BF4" w:rsidRDefault="002545E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ook in ons twee se lewens </w:t>
      </w:r>
      <w:r w:rsidR="00271BF4">
        <w:rPr>
          <w:rFonts w:ascii="Tahoma" w:eastAsia="Times New Roman" w:hAnsi="Tahoma" w:cs="Tahoma"/>
          <w:kern w:val="3"/>
          <w:sz w:val="26"/>
          <w:szCs w:val="26"/>
          <w:lang w:eastAsia="zh-CN"/>
        </w:rPr>
        <w:t xml:space="preserve">ingekom het </w:t>
      </w:r>
    </w:p>
    <w:p w14:paraId="2AF305F2" w14:textId="77777777" w:rsidR="00271BF4" w:rsidRDefault="00271BF4"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ons verlos het. </w:t>
      </w:r>
    </w:p>
    <w:p w14:paraId="22EC4984" w14:textId="77777777" w:rsidR="00271BF4" w:rsidRDefault="00271BF4"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1CCA0B4F" w14:textId="77777777" w:rsidR="00271BF4" w:rsidRDefault="00271BF4"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   d</w:t>
      </w:r>
      <w:r w:rsidR="002545E2" w:rsidRPr="00426801">
        <w:rPr>
          <w:rFonts w:ascii="Tahoma" w:eastAsia="Times New Roman" w:hAnsi="Tahoma" w:cs="Tahoma"/>
          <w:kern w:val="3"/>
          <w:sz w:val="26"/>
          <w:szCs w:val="26"/>
          <w:lang w:eastAsia="zh-CN"/>
        </w:rPr>
        <w:t>is</w:t>
      </w:r>
      <w:r>
        <w:rPr>
          <w:rFonts w:ascii="Tahoma" w:eastAsia="Times New Roman" w:hAnsi="Tahoma" w:cs="Tahoma"/>
          <w:kern w:val="3"/>
          <w:sz w:val="26"/>
          <w:szCs w:val="26"/>
          <w:lang w:eastAsia="zh-CN"/>
        </w:rPr>
        <w:t>-</w:t>
      </w:r>
      <w:proofErr w:type="spellStart"/>
      <w:r w:rsidR="002545E2" w:rsidRPr="00426801">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w:t>
      </w:r>
      <w:r w:rsidR="002545E2" w:rsidRPr="00426801">
        <w:rPr>
          <w:rFonts w:ascii="Tahoma" w:eastAsia="Times New Roman" w:hAnsi="Tahoma" w:cs="Tahoma"/>
          <w:kern w:val="3"/>
          <w:sz w:val="26"/>
          <w:szCs w:val="26"/>
          <w:lang w:eastAsia="zh-CN"/>
        </w:rPr>
        <w:t>iets</w:t>
      </w:r>
      <w:r>
        <w:rPr>
          <w:rFonts w:ascii="Tahoma" w:eastAsia="Times New Roman" w:hAnsi="Tahoma" w:cs="Tahoma"/>
          <w:kern w:val="3"/>
          <w:sz w:val="26"/>
          <w:szCs w:val="26"/>
          <w:lang w:eastAsia="zh-CN"/>
        </w:rPr>
        <w:t xml:space="preserve"> net</w:t>
      </w:r>
      <w:r w:rsidR="002545E2" w:rsidRPr="00426801">
        <w:rPr>
          <w:rFonts w:ascii="Tahoma" w:eastAsia="Times New Roman" w:hAnsi="Tahoma" w:cs="Tahoma"/>
          <w:kern w:val="3"/>
          <w:sz w:val="26"/>
          <w:szCs w:val="26"/>
          <w:lang w:eastAsia="zh-CN"/>
        </w:rPr>
        <w:t xml:space="preserve"> in</w:t>
      </w:r>
      <w:r>
        <w:rPr>
          <w:rFonts w:ascii="Tahoma" w:eastAsia="Times New Roman" w:hAnsi="Tahoma" w:cs="Tahoma"/>
          <w:kern w:val="3"/>
          <w:sz w:val="26"/>
          <w:szCs w:val="26"/>
          <w:lang w:eastAsia="zh-CN"/>
        </w:rPr>
        <w:t>-</w:t>
      </w:r>
      <w:proofErr w:type="spellStart"/>
      <w:r w:rsidR="002545E2" w:rsidRPr="00426801">
        <w:rPr>
          <w:rFonts w:ascii="Tahoma" w:eastAsia="Times New Roman" w:hAnsi="Tahoma" w:cs="Tahoma"/>
          <w:kern w:val="3"/>
          <w:sz w:val="26"/>
          <w:szCs w:val="26"/>
          <w:lang w:eastAsia="zh-CN"/>
        </w:rPr>
        <w:t>ie</w:t>
      </w:r>
      <w:proofErr w:type="spellEnd"/>
      <w:r w:rsidR="002545E2" w:rsidRPr="00426801">
        <w:rPr>
          <w:rFonts w:ascii="Tahoma" w:eastAsia="Times New Roman" w:hAnsi="Tahoma" w:cs="Tahoma"/>
          <w:kern w:val="3"/>
          <w:sz w:val="26"/>
          <w:szCs w:val="26"/>
          <w:lang w:eastAsia="zh-CN"/>
        </w:rPr>
        <w:t xml:space="preserve"> bladsye van</w:t>
      </w:r>
      <w:r>
        <w:rPr>
          <w:rFonts w:ascii="Tahoma" w:eastAsia="Times New Roman" w:hAnsi="Tahoma" w:cs="Tahoma"/>
          <w:kern w:val="3"/>
          <w:sz w:val="26"/>
          <w:szCs w:val="26"/>
          <w:lang w:eastAsia="zh-CN"/>
        </w:rPr>
        <w:t>-</w:t>
      </w:r>
      <w:proofErr w:type="spellStart"/>
      <w:r w:rsidR="002545E2" w:rsidRPr="00426801">
        <w:rPr>
          <w:rFonts w:ascii="Tahoma" w:eastAsia="Times New Roman" w:hAnsi="Tahoma" w:cs="Tahoma"/>
          <w:kern w:val="3"/>
          <w:sz w:val="26"/>
          <w:szCs w:val="26"/>
          <w:lang w:eastAsia="zh-CN"/>
        </w:rPr>
        <w:t>ie</w:t>
      </w:r>
      <w:proofErr w:type="spellEnd"/>
      <w:r w:rsidR="002545E2" w:rsidRPr="00426801">
        <w:rPr>
          <w:rFonts w:ascii="Tahoma" w:eastAsia="Times New Roman" w:hAnsi="Tahoma" w:cs="Tahoma"/>
          <w:kern w:val="3"/>
          <w:sz w:val="26"/>
          <w:szCs w:val="26"/>
          <w:lang w:eastAsia="zh-CN"/>
        </w:rPr>
        <w:t xml:space="preserve"> Bybe</w:t>
      </w:r>
      <w:r w:rsidR="00555824" w:rsidRPr="00426801">
        <w:rPr>
          <w:rFonts w:ascii="Tahoma" w:eastAsia="Times New Roman" w:hAnsi="Tahoma" w:cs="Tahoma"/>
          <w:kern w:val="3"/>
          <w:sz w:val="26"/>
          <w:szCs w:val="26"/>
          <w:lang w:eastAsia="zh-CN"/>
        </w:rPr>
        <w:t>l</w:t>
      </w:r>
      <w:r w:rsidR="002545E2" w:rsidRPr="00426801">
        <w:rPr>
          <w:rFonts w:ascii="Tahoma" w:eastAsia="Times New Roman" w:hAnsi="Tahoma" w:cs="Tahoma"/>
          <w:kern w:val="3"/>
          <w:sz w:val="26"/>
          <w:szCs w:val="26"/>
          <w:lang w:eastAsia="zh-CN"/>
        </w:rPr>
        <w:t xml:space="preserve"> nie</w:t>
      </w:r>
      <w:r>
        <w:rPr>
          <w:rFonts w:ascii="Tahoma" w:eastAsia="Times New Roman" w:hAnsi="Tahoma" w:cs="Tahoma"/>
          <w:kern w:val="3"/>
          <w:sz w:val="26"/>
          <w:szCs w:val="26"/>
          <w:lang w:eastAsia="zh-CN"/>
        </w:rPr>
        <w:t>.</w:t>
      </w:r>
      <w:r w:rsidR="002545E2"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2545E2" w:rsidRPr="00426801">
        <w:rPr>
          <w:rFonts w:ascii="Tahoma" w:eastAsia="Times New Roman" w:hAnsi="Tahoma" w:cs="Tahoma"/>
          <w:kern w:val="3"/>
          <w:sz w:val="26"/>
          <w:szCs w:val="26"/>
          <w:lang w:eastAsia="zh-CN"/>
        </w:rPr>
        <w:t xml:space="preserve"> </w:t>
      </w:r>
    </w:p>
    <w:p w14:paraId="76BA4FD5" w14:textId="5DCD01C7" w:rsidR="002545E2" w:rsidRPr="00426801" w:rsidRDefault="002545E2" w:rsidP="00426801">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 xml:space="preserve">Nee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Jesus is hier in </w:t>
      </w:r>
      <w:r w:rsidR="00271BF4">
        <w:rPr>
          <w:rFonts w:ascii="Tahoma" w:eastAsia="Times New Roman" w:hAnsi="Tahoma" w:cs="Tahoma"/>
          <w:kern w:val="3"/>
          <w:sz w:val="26"/>
          <w:szCs w:val="26"/>
          <w:lang w:eastAsia="zh-CN"/>
        </w:rPr>
        <w:t>ons</w:t>
      </w:r>
      <w:r w:rsidRPr="00426801">
        <w:rPr>
          <w:rFonts w:ascii="Tahoma" w:eastAsia="Times New Roman" w:hAnsi="Tahoma" w:cs="Tahoma"/>
          <w:kern w:val="3"/>
          <w:sz w:val="26"/>
          <w:szCs w:val="26"/>
          <w:lang w:eastAsia="zh-CN"/>
        </w:rPr>
        <w:t xml:space="preserve"> huis</w:t>
      </w:r>
      <w:r w:rsidR="00271BF4">
        <w:rPr>
          <w:rFonts w:ascii="Tahoma" w:eastAsia="Times New Roman" w:hAnsi="Tahoma" w:cs="Tahoma"/>
          <w:kern w:val="3"/>
          <w:sz w:val="26"/>
          <w:szCs w:val="26"/>
          <w:lang w:eastAsia="zh-CN"/>
        </w:rPr>
        <w:t xml:space="preserve"> aan-</w:t>
      </w:r>
      <w:proofErr w:type="spellStart"/>
      <w:r w:rsidR="00271BF4">
        <w:rPr>
          <w:rFonts w:ascii="Tahoma" w:eastAsia="Times New Roman" w:hAnsi="Tahoma" w:cs="Tahoma"/>
          <w:kern w:val="3"/>
          <w:sz w:val="26"/>
          <w:szCs w:val="26"/>
          <w:lang w:eastAsia="zh-CN"/>
        </w:rPr>
        <w:t>ie</w:t>
      </w:r>
      <w:proofErr w:type="spellEnd"/>
      <w:r w:rsidR="00271BF4">
        <w:rPr>
          <w:rFonts w:ascii="Tahoma" w:eastAsia="Times New Roman" w:hAnsi="Tahoma" w:cs="Tahoma"/>
          <w:kern w:val="3"/>
          <w:sz w:val="26"/>
          <w:szCs w:val="26"/>
          <w:lang w:eastAsia="zh-CN"/>
        </w:rPr>
        <w:t xml:space="preserve"> werk. </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5B78A5DF" w14:textId="77777777" w:rsidR="002545E2" w:rsidRPr="00426801" w:rsidRDefault="002545E2" w:rsidP="00426801">
      <w:pPr>
        <w:suppressAutoHyphens/>
        <w:autoSpaceDN w:val="0"/>
        <w:spacing w:after="200"/>
        <w:contextualSpacing/>
        <w:textAlignment w:val="baseline"/>
        <w:rPr>
          <w:rFonts w:ascii="Tahoma" w:eastAsia="Times New Roman" w:hAnsi="Tahoma" w:cs="Tahoma"/>
          <w:kern w:val="3"/>
          <w:sz w:val="26"/>
          <w:szCs w:val="26"/>
          <w:lang w:eastAsia="zh-CN"/>
        </w:rPr>
      </w:pPr>
    </w:p>
    <w:p w14:paraId="5E000521" w14:textId="77777777" w:rsidR="007F2252" w:rsidRDefault="002545E2" w:rsidP="00426801">
      <w:pPr>
        <w:suppressAutoHyphens/>
        <w:autoSpaceDN w:val="0"/>
        <w:spacing w:after="200"/>
        <w:ind w:left="284" w:hanging="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t xml:space="preserve">3.3 </w:t>
      </w:r>
      <w:r w:rsidR="00F752FD" w:rsidRPr="00426801">
        <w:rPr>
          <w:rFonts w:ascii="Tahoma" w:eastAsia="Times New Roman" w:hAnsi="Tahoma" w:cs="Tahoma"/>
          <w:kern w:val="3"/>
          <w:sz w:val="26"/>
          <w:szCs w:val="26"/>
          <w:lang w:eastAsia="zh-CN"/>
        </w:rPr>
        <w:t>Maar</w:t>
      </w:r>
      <w:r w:rsidR="007F2252">
        <w:rPr>
          <w:rFonts w:ascii="Tahoma" w:eastAsia="Times New Roman" w:hAnsi="Tahoma" w:cs="Tahoma"/>
          <w:kern w:val="3"/>
          <w:sz w:val="26"/>
          <w:szCs w:val="26"/>
          <w:lang w:eastAsia="zh-CN"/>
        </w:rPr>
        <w:t>-</w:t>
      </w:r>
      <w:r w:rsidR="00F752FD" w:rsidRPr="00426801">
        <w:rPr>
          <w:rFonts w:ascii="Tahoma" w:eastAsia="Times New Roman" w:hAnsi="Tahoma" w:cs="Tahoma"/>
          <w:kern w:val="3"/>
          <w:sz w:val="26"/>
          <w:szCs w:val="26"/>
          <w:lang w:eastAsia="zh-CN"/>
        </w:rPr>
        <w:t>is nog steeds</w:t>
      </w:r>
      <w:r w:rsidR="007F2252">
        <w:rPr>
          <w:rFonts w:ascii="Tahoma" w:eastAsia="Times New Roman" w:hAnsi="Tahoma" w:cs="Tahoma"/>
          <w:kern w:val="3"/>
          <w:sz w:val="26"/>
          <w:szCs w:val="26"/>
          <w:lang w:eastAsia="zh-CN"/>
        </w:rPr>
        <w:t>-</w:t>
      </w:r>
      <w:proofErr w:type="spellStart"/>
      <w:r w:rsidR="00F752FD" w:rsidRPr="00426801">
        <w:rPr>
          <w:rFonts w:ascii="Tahoma" w:eastAsia="Times New Roman" w:hAnsi="Tahoma" w:cs="Tahoma"/>
          <w:kern w:val="3"/>
          <w:sz w:val="26"/>
          <w:szCs w:val="26"/>
          <w:lang w:eastAsia="zh-CN"/>
        </w:rPr>
        <w:t>ie</w:t>
      </w:r>
      <w:proofErr w:type="spellEnd"/>
      <w:r w:rsidR="00F752FD" w:rsidRPr="00426801">
        <w:rPr>
          <w:rFonts w:ascii="Tahoma" w:eastAsia="Times New Roman" w:hAnsi="Tahoma" w:cs="Tahoma"/>
          <w:kern w:val="3"/>
          <w:sz w:val="26"/>
          <w:szCs w:val="26"/>
          <w:lang w:eastAsia="zh-CN"/>
        </w:rPr>
        <w:t xml:space="preserve"> al nie</w:t>
      </w:r>
      <w:r w:rsidR="007F2252">
        <w:rPr>
          <w:rFonts w:ascii="Tahoma" w:eastAsia="Times New Roman" w:hAnsi="Tahoma" w:cs="Tahoma"/>
          <w:kern w:val="3"/>
          <w:sz w:val="26"/>
          <w:szCs w:val="26"/>
          <w:lang w:eastAsia="zh-CN"/>
        </w:rPr>
        <w:t>.</w:t>
      </w:r>
      <w:r w:rsidR="00F752FD"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F752FD" w:rsidRPr="00426801">
        <w:rPr>
          <w:rFonts w:ascii="Tahoma" w:eastAsia="Times New Roman" w:hAnsi="Tahoma" w:cs="Tahoma"/>
          <w:kern w:val="3"/>
          <w:sz w:val="26"/>
          <w:szCs w:val="26"/>
          <w:lang w:eastAsia="zh-CN"/>
        </w:rPr>
        <w:t xml:space="preserve"> </w:t>
      </w:r>
    </w:p>
    <w:p w14:paraId="0925CAD6" w14:textId="03ECE85B" w:rsidR="007F2252" w:rsidRDefault="00F752FD" w:rsidP="007F2252">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OT-Israel-ouers moe</w:t>
      </w:r>
      <w:r w:rsidR="00373F9E">
        <w:rPr>
          <w:rFonts w:ascii="Tahoma" w:eastAsia="Times New Roman" w:hAnsi="Tahoma" w:cs="Tahoma"/>
          <w:kern w:val="3"/>
          <w:sz w:val="26"/>
          <w:szCs w:val="26"/>
          <w:lang w:eastAsia="zh-CN"/>
        </w:rPr>
        <w:t>t</w:t>
      </w:r>
      <w:r w:rsidRPr="00426801">
        <w:rPr>
          <w:rFonts w:ascii="Tahoma" w:eastAsia="Times New Roman" w:hAnsi="Tahoma" w:cs="Tahoma"/>
          <w:kern w:val="3"/>
          <w:sz w:val="26"/>
          <w:szCs w:val="26"/>
          <w:lang w:eastAsia="zh-CN"/>
        </w:rPr>
        <w:t xml:space="preserve"> verder vertel</w:t>
      </w:r>
      <w:r w:rsidR="007F2252">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6CF6223" w14:textId="32693512" w:rsidR="00AC3B49" w:rsidRPr="00426801" w:rsidRDefault="00F752FD" w:rsidP="007F2252">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En ons ook</w:t>
      </w:r>
      <w:r w:rsidR="00AC3B49" w:rsidRPr="00426801">
        <w:rPr>
          <w:rFonts w:ascii="Tahoma" w:eastAsia="Times New Roman" w:hAnsi="Tahoma" w:cs="Tahoma"/>
          <w:kern w:val="3"/>
          <w:sz w:val="26"/>
          <w:szCs w:val="26"/>
          <w:lang w:eastAsia="zh-CN"/>
        </w:rPr>
        <w:t>.</w:t>
      </w:r>
    </w:p>
    <w:p w14:paraId="6ED255AF" w14:textId="77777777" w:rsidR="00373F9E" w:rsidRDefault="00373F9E" w:rsidP="00426801">
      <w:pPr>
        <w:suppressAutoHyphens/>
        <w:autoSpaceDN w:val="0"/>
        <w:spacing w:after="200"/>
        <w:ind w:left="284"/>
        <w:contextualSpacing/>
        <w:textAlignment w:val="baseline"/>
        <w:rPr>
          <w:rFonts w:ascii="Tahoma" w:eastAsia="Times New Roman" w:hAnsi="Tahoma" w:cs="Tahoma"/>
          <w:b/>
          <w:bCs/>
          <w:kern w:val="3"/>
          <w:sz w:val="26"/>
          <w:szCs w:val="26"/>
          <w:lang w:eastAsia="zh-CN"/>
        </w:rPr>
      </w:pPr>
    </w:p>
    <w:p w14:paraId="7EB27979" w14:textId="77777777" w:rsidR="00373F9E" w:rsidRDefault="00AC3B49"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b/>
          <w:bCs/>
          <w:kern w:val="3"/>
          <w:sz w:val="26"/>
          <w:szCs w:val="26"/>
          <w:lang w:eastAsia="zh-CN"/>
        </w:rPr>
        <w:t xml:space="preserve">A. </w:t>
      </w:r>
      <w:r w:rsidR="006C6BA0" w:rsidRPr="00426801">
        <w:rPr>
          <w:rFonts w:ascii="Tahoma" w:eastAsia="Times New Roman" w:hAnsi="Tahoma" w:cs="Tahoma"/>
          <w:kern w:val="3"/>
          <w:sz w:val="26"/>
          <w:szCs w:val="26"/>
          <w:lang w:eastAsia="zh-CN"/>
        </w:rPr>
        <w:t xml:space="preserve">Kyk weer </w:t>
      </w:r>
      <w:r w:rsidR="006C6BA0" w:rsidRPr="00426801">
        <w:rPr>
          <w:rFonts w:ascii="Tahoma" w:eastAsia="Times New Roman" w:hAnsi="Tahoma" w:cs="Tahoma"/>
          <w:b/>
          <w:bCs/>
          <w:i/>
          <w:iCs/>
          <w:kern w:val="3"/>
          <w:sz w:val="26"/>
          <w:szCs w:val="26"/>
          <w:lang w:eastAsia="zh-CN"/>
        </w:rPr>
        <w:t>vers 23</w:t>
      </w:r>
      <w:r w:rsidR="006C6BA0"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6C6BA0" w:rsidRPr="00426801">
        <w:rPr>
          <w:rFonts w:ascii="Tahoma" w:eastAsia="Times New Roman" w:hAnsi="Tahoma" w:cs="Tahoma"/>
          <w:kern w:val="3"/>
          <w:sz w:val="26"/>
          <w:szCs w:val="26"/>
          <w:lang w:eastAsia="zh-CN"/>
        </w:rPr>
        <w:t xml:space="preserve"> </w:t>
      </w:r>
    </w:p>
    <w:p w14:paraId="169CCBD3" w14:textId="77777777" w:rsidR="00373F9E" w:rsidRDefault="006C6BA0" w:rsidP="0042680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“En Hy het ons daarvandaan uitgelei </w:t>
      </w:r>
    </w:p>
    <w:p w14:paraId="05241E3E" w14:textId="77777777" w:rsidR="00373F9E" w:rsidRDefault="006C6BA0" w:rsidP="0042680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 xml:space="preserve">om ons in te bring, </w:t>
      </w:r>
    </w:p>
    <w:p w14:paraId="0429368E" w14:textId="0CFFBCB6" w:rsidR="00D9379C" w:rsidRPr="00426801" w:rsidRDefault="006C6BA0"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i/>
          <w:iCs/>
          <w:kern w:val="3"/>
          <w:sz w:val="26"/>
          <w:szCs w:val="26"/>
          <w:lang w:eastAsia="zh-CN"/>
        </w:rPr>
        <w:t xml:space="preserve">sodat Hy ons die </w:t>
      </w:r>
      <w:r w:rsidR="00373F9E">
        <w:rPr>
          <w:rFonts w:ascii="Tahoma" w:eastAsia="Times New Roman" w:hAnsi="Tahoma" w:cs="Tahoma"/>
          <w:i/>
          <w:iCs/>
          <w:kern w:val="3"/>
          <w:sz w:val="26"/>
          <w:szCs w:val="26"/>
          <w:lang w:eastAsia="zh-CN"/>
        </w:rPr>
        <w:t xml:space="preserve">(beloofde) </w:t>
      </w:r>
      <w:r w:rsidRPr="00426801">
        <w:rPr>
          <w:rFonts w:ascii="Tahoma" w:eastAsia="Times New Roman" w:hAnsi="Tahoma" w:cs="Tahoma"/>
          <w:i/>
          <w:iCs/>
          <w:kern w:val="3"/>
          <w:sz w:val="26"/>
          <w:szCs w:val="26"/>
          <w:lang w:eastAsia="zh-CN"/>
        </w:rPr>
        <w:t xml:space="preserve">land kan gee </w:t>
      </w:r>
      <w:r w:rsidR="00373F9E">
        <w:rPr>
          <w:rFonts w:ascii="Tahoma" w:eastAsia="Times New Roman" w:hAnsi="Tahoma" w:cs="Tahoma"/>
          <w:i/>
          <w:iCs/>
          <w:kern w:val="3"/>
          <w:sz w:val="26"/>
          <w:szCs w:val="26"/>
          <w:lang w:eastAsia="zh-CN"/>
        </w:rPr>
        <w:t>...</w:t>
      </w:r>
      <w:r w:rsidRPr="00426801">
        <w:rPr>
          <w:rFonts w:ascii="Tahoma" w:eastAsia="Times New Roman" w:hAnsi="Tahoma" w:cs="Tahoma"/>
          <w:i/>
          <w:iCs/>
          <w:kern w:val="3"/>
          <w:sz w:val="26"/>
          <w:szCs w:val="26"/>
          <w:lang w:eastAsia="zh-CN"/>
        </w:rPr>
        <w:t>”</w:t>
      </w:r>
      <w:r w:rsidR="00F752FD" w:rsidRPr="00426801">
        <w:rPr>
          <w:rFonts w:ascii="Tahoma" w:eastAsia="Times New Roman" w:hAnsi="Tahoma" w:cs="Tahoma"/>
          <w:kern w:val="3"/>
          <w:sz w:val="26"/>
          <w:szCs w:val="26"/>
          <w:lang w:eastAsia="zh-CN"/>
        </w:rPr>
        <w:t xml:space="preserve"> </w:t>
      </w:r>
    </w:p>
    <w:p w14:paraId="5B022E0D" w14:textId="77777777" w:rsidR="00D9379C" w:rsidRPr="00426801" w:rsidRDefault="00D9379C"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448846E2" w14:textId="754102AF" w:rsidR="00EB6182" w:rsidRPr="00426801" w:rsidRDefault="00D9379C" w:rsidP="00426801">
      <w:pPr>
        <w:suppressAutoHyphens/>
        <w:autoSpaceDN w:val="0"/>
        <w:spacing w:after="200"/>
        <w:ind w:left="567"/>
        <w:contextualSpacing/>
        <w:textAlignment w:val="baseline"/>
        <w:rPr>
          <w:rFonts w:ascii="Tahoma" w:eastAsia="Times New Roman" w:hAnsi="Tahoma" w:cs="Tahoma"/>
          <w:b/>
          <w:bCs/>
          <w:i/>
          <w:iCs/>
          <w:kern w:val="3"/>
          <w:sz w:val="26"/>
          <w:szCs w:val="26"/>
          <w:lang w:eastAsia="zh-CN"/>
        </w:rPr>
      </w:pPr>
      <w:r w:rsidRPr="00426801">
        <w:rPr>
          <w:rFonts w:ascii="Tahoma" w:eastAsia="Times New Roman" w:hAnsi="Tahoma" w:cs="Tahoma"/>
          <w:i/>
          <w:iCs/>
          <w:kern w:val="3"/>
          <w:sz w:val="26"/>
          <w:szCs w:val="26"/>
          <w:lang w:eastAsia="zh-CN"/>
        </w:rPr>
        <w:t>Verduidelik</w:t>
      </w:r>
      <w:r w:rsidRPr="00426801">
        <w:rPr>
          <w:rStyle w:val="FootnoteReference"/>
          <w:rFonts w:ascii="Tahoma" w:eastAsia="Times New Roman" w:hAnsi="Tahoma" w:cs="Tahoma"/>
          <w:i/>
          <w:iCs/>
          <w:kern w:val="3"/>
          <w:sz w:val="26"/>
          <w:szCs w:val="26"/>
          <w:lang w:eastAsia="zh-CN"/>
        </w:rPr>
        <w:footnoteReference w:id="34"/>
      </w:r>
      <w:r w:rsidR="002545E2" w:rsidRPr="00426801">
        <w:rPr>
          <w:rFonts w:ascii="Tahoma" w:eastAsia="Times New Roman" w:hAnsi="Tahoma" w:cs="Tahoma"/>
          <w:b/>
          <w:bCs/>
          <w:i/>
          <w:iCs/>
          <w:kern w:val="3"/>
          <w:sz w:val="26"/>
          <w:szCs w:val="26"/>
          <w:lang w:eastAsia="zh-CN"/>
        </w:rPr>
        <w:t xml:space="preserve">   </w:t>
      </w:r>
      <w:r w:rsidR="00485E5F" w:rsidRPr="00426801">
        <w:rPr>
          <w:rFonts w:ascii="Tahoma" w:eastAsia="Times New Roman" w:hAnsi="Tahoma" w:cs="Tahoma"/>
          <w:b/>
          <w:bCs/>
          <w:i/>
          <w:iCs/>
          <w:kern w:val="3"/>
          <w:sz w:val="26"/>
          <w:szCs w:val="26"/>
          <w:lang w:eastAsia="zh-CN"/>
        </w:rPr>
        <w:t xml:space="preserve">  </w:t>
      </w:r>
    </w:p>
    <w:p w14:paraId="1E0A0DF8" w14:textId="77777777" w:rsidR="00920B95" w:rsidRDefault="00D9379C"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S</w:t>
      </w:r>
      <w:r w:rsidR="00920B95">
        <w:rPr>
          <w:rFonts w:ascii="Tahoma" w:eastAsia="Times New Roman" w:hAnsi="Tahoma" w:cs="Tahoma"/>
          <w:kern w:val="3"/>
          <w:sz w:val="26"/>
          <w:szCs w:val="26"/>
          <w:lang w:eastAsia="zh-CN"/>
        </w:rPr>
        <w:t>o   hier-s-</w:t>
      </w:r>
      <w:proofErr w:type="spellStart"/>
      <w:r w:rsidR="00920B95">
        <w:rPr>
          <w:rFonts w:ascii="Tahoma" w:eastAsia="Times New Roman" w:hAnsi="Tahoma" w:cs="Tahoma"/>
          <w:kern w:val="3"/>
          <w:sz w:val="26"/>
          <w:szCs w:val="26"/>
          <w:lang w:eastAsia="zh-CN"/>
        </w:rPr>
        <w:t>ie</w:t>
      </w:r>
      <w:proofErr w:type="spellEnd"/>
      <w:r w:rsidR="00920B95">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HERE se doel</w:t>
      </w:r>
      <w:r w:rsidR="00920B95">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300BECBD" w14:textId="77777777" w:rsidR="00920B95" w:rsidRDefault="00D9379C"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Hy verlos nie net nie</w:t>
      </w:r>
      <w:r w:rsidR="00920B95">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Pr="00426801">
        <w:rPr>
          <w:rFonts w:ascii="Tahoma" w:eastAsia="Times New Roman" w:hAnsi="Tahoma" w:cs="Tahoma"/>
          <w:kern w:val="3"/>
          <w:sz w:val="26"/>
          <w:szCs w:val="26"/>
          <w:lang w:eastAsia="zh-CN"/>
        </w:rPr>
        <w:t xml:space="preserve"> </w:t>
      </w:r>
    </w:p>
    <w:p w14:paraId="0F0FFE3C" w14:textId="53A72620" w:rsidR="00D9379C" w:rsidRPr="00426801" w:rsidRDefault="00D9379C"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lastRenderedPageBreak/>
        <w:t xml:space="preserve">Nee </w:t>
      </w:r>
      <w:r w:rsidR="00920B95">
        <w:rPr>
          <w:rFonts w:ascii="Tahoma" w:eastAsia="Times New Roman" w:hAnsi="Tahoma" w:cs="Tahoma"/>
          <w:kern w:val="3"/>
          <w:sz w:val="26"/>
          <w:szCs w:val="26"/>
          <w:lang w:eastAsia="zh-CN"/>
        </w:rPr>
        <w:t xml:space="preserve">   Israel moet uiteindelik in die beloofde land leef.</w:t>
      </w:r>
      <w:r w:rsidRPr="00426801">
        <w:rPr>
          <w:rFonts w:ascii="Tahoma" w:eastAsia="Times New Roman" w:hAnsi="Tahoma" w:cs="Tahoma"/>
          <w:kern w:val="3"/>
          <w:sz w:val="26"/>
          <w:szCs w:val="26"/>
          <w:lang w:eastAsia="zh-CN"/>
        </w:rPr>
        <w:t>.</w:t>
      </w:r>
    </w:p>
    <w:p w14:paraId="51EAE0B7" w14:textId="77777777" w:rsidR="00D9379C" w:rsidRPr="00426801" w:rsidRDefault="00D9379C" w:rsidP="00426801">
      <w:pPr>
        <w:suppressAutoHyphens/>
        <w:autoSpaceDN w:val="0"/>
        <w:spacing w:after="200"/>
        <w:contextualSpacing/>
        <w:textAlignment w:val="baseline"/>
        <w:rPr>
          <w:rFonts w:ascii="Tahoma" w:eastAsia="Times New Roman" w:hAnsi="Tahoma" w:cs="Tahoma"/>
          <w:kern w:val="3"/>
          <w:sz w:val="26"/>
          <w:szCs w:val="26"/>
          <w:lang w:eastAsia="zh-CN"/>
        </w:rPr>
      </w:pPr>
    </w:p>
    <w:p w14:paraId="454096F5" w14:textId="44D80823" w:rsidR="00D9379C" w:rsidRPr="00426801" w:rsidRDefault="00D9379C"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426801">
        <w:rPr>
          <w:rFonts w:ascii="Tahoma" w:eastAsia="Times New Roman" w:hAnsi="Tahoma" w:cs="Tahoma"/>
          <w:kern w:val="3"/>
          <w:sz w:val="26"/>
          <w:szCs w:val="26"/>
          <w:lang w:eastAsia="zh-CN"/>
        </w:rPr>
        <w:t>En nou</w:t>
      </w:r>
      <w:r w:rsidR="00FD46E9">
        <w:rPr>
          <w:rFonts w:ascii="Tahoma" w:eastAsia="Times New Roman" w:hAnsi="Tahoma" w:cs="Tahoma"/>
          <w:kern w:val="3"/>
          <w:sz w:val="26"/>
          <w:szCs w:val="26"/>
          <w:lang w:eastAsia="zh-CN"/>
        </w:rPr>
        <w:t>-</w:t>
      </w:r>
      <w:r w:rsidRPr="00426801">
        <w:rPr>
          <w:rFonts w:ascii="Tahoma" w:eastAsia="Times New Roman" w:hAnsi="Tahoma" w:cs="Tahoma"/>
          <w:kern w:val="3"/>
          <w:sz w:val="26"/>
          <w:szCs w:val="26"/>
          <w:lang w:eastAsia="zh-CN"/>
        </w:rPr>
        <w:t>t ons</w:t>
      </w:r>
      <w:r w:rsidR="00FD46E9">
        <w:rPr>
          <w:rFonts w:ascii="Tahoma" w:eastAsia="Times New Roman" w:hAnsi="Tahoma" w:cs="Tahoma"/>
          <w:kern w:val="3"/>
          <w:sz w:val="26"/>
          <w:szCs w:val="26"/>
          <w:lang w:eastAsia="zh-CN"/>
        </w:rPr>
        <w:t>-</w:t>
      </w:r>
      <w:proofErr w:type="spellStart"/>
      <w:r w:rsidRPr="00426801">
        <w:rPr>
          <w:rFonts w:ascii="Tahoma" w:eastAsia="Times New Roman" w:hAnsi="Tahoma" w:cs="Tahoma"/>
          <w:kern w:val="3"/>
          <w:sz w:val="26"/>
          <w:szCs w:val="26"/>
          <w:lang w:eastAsia="zh-CN"/>
        </w:rPr>
        <w:t>it</w:t>
      </w:r>
      <w:proofErr w:type="spellEnd"/>
      <w:r w:rsidRPr="00426801">
        <w:rPr>
          <w:rFonts w:ascii="Tahoma" w:eastAsia="Times New Roman" w:hAnsi="Tahoma" w:cs="Tahoma"/>
          <w:kern w:val="3"/>
          <w:sz w:val="26"/>
          <w:szCs w:val="26"/>
          <w:lang w:eastAsia="zh-CN"/>
        </w:rPr>
        <w:t xml:space="preserve"> mos al geleer.</w:t>
      </w:r>
    </w:p>
    <w:p w14:paraId="4EB4D524" w14:textId="77777777" w:rsidR="00D9379C" w:rsidRPr="00426801" w:rsidRDefault="00D9379C" w:rsidP="0042680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5A10F14D" w14:textId="760B5940" w:rsidR="00D9379C" w:rsidRPr="00426801" w:rsidRDefault="00D9379C" w:rsidP="00426801">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426801">
        <w:rPr>
          <w:rFonts w:ascii="Tahoma" w:eastAsia="Times New Roman" w:hAnsi="Tahoma" w:cs="Tahoma"/>
          <w:i/>
          <w:iCs/>
          <w:kern w:val="3"/>
          <w:sz w:val="26"/>
          <w:szCs w:val="26"/>
          <w:lang w:eastAsia="zh-CN"/>
        </w:rPr>
        <w:t>Verduidelik</w:t>
      </w:r>
      <w:r w:rsidRPr="00426801">
        <w:rPr>
          <w:rStyle w:val="FootnoteReference"/>
          <w:rFonts w:ascii="Tahoma" w:eastAsia="Times New Roman" w:hAnsi="Tahoma" w:cs="Tahoma"/>
          <w:i/>
          <w:iCs/>
          <w:kern w:val="3"/>
          <w:sz w:val="26"/>
          <w:szCs w:val="26"/>
          <w:lang w:eastAsia="zh-CN"/>
        </w:rPr>
        <w:footnoteReference w:id="35"/>
      </w:r>
      <w:r w:rsidRPr="00426801">
        <w:rPr>
          <w:rFonts w:ascii="Tahoma" w:eastAsia="Times New Roman" w:hAnsi="Tahoma" w:cs="Tahoma"/>
          <w:i/>
          <w:iCs/>
          <w:kern w:val="3"/>
          <w:sz w:val="26"/>
          <w:szCs w:val="26"/>
          <w:lang w:eastAsia="zh-CN"/>
        </w:rPr>
        <w:t xml:space="preserve"> </w:t>
      </w:r>
    </w:p>
    <w:p w14:paraId="58376A02" w14:textId="77777777" w:rsidR="00FD46E9" w:rsidRDefault="00FD46E9"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w:t>
      </w:r>
      <w:r w:rsidR="00D9379C" w:rsidRPr="00426801">
        <w:rPr>
          <w:rFonts w:ascii="Tahoma" w:eastAsia="Times New Roman" w:hAnsi="Tahoma" w:cs="Tahoma"/>
          <w:kern w:val="3"/>
          <w:sz w:val="26"/>
          <w:szCs w:val="26"/>
          <w:lang w:eastAsia="zh-CN"/>
        </w:rPr>
        <w:t xml:space="preserve">ie beloofde land </w:t>
      </w:r>
      <w:r w:rsidR="00426801">
        <w:rPr>
          <w:rFonts w:ascii="Tahoma" w:eastAsia="Times New Roman" w:hAnsi="Tahoma" w:cs="Tahoma"/>
          <w:kern w:val="3"/>
          <w:sz w:val="26"/>
          <w:szCs w:val="26"/>
          <w:lang w:eastAsia="zh-CN"/>
        </w:rPr>
        <w:t xml:space="preserve">  </w:t>
      </w:r>
      <w:r w:rsidR="00D9379C" w:rsidRPr="00426801">
        <w:rPr>
          <w:rFonts w:ascii="Tahoma" w:eastAsia="Times New Roman" w:hAnsi="Tahoma" w:cs="Tahoma"/>
          <w:kern w:val="3"/>
          <w:sz w:val="26"/>
          <w:szCs w:val="26"/>
          <w:lang w:eastAsia="zh-CN"/>
        </w:rPr>
        <w:t xml:space="preserve"> was vir Israel </w:t>
      </w:r>
      <w:r w:rsidR="00AC3B49" w:rsidRPr="00426801">
        <w:rPr>
          <w:rFonts w:ascii="Tahoma" w:eastAsia="Times New Roman" w:hAnsi="Tahoma" w:cs="Tahoma"/>
          <w:kern w:val="3"/>
          <w:sz w:val="26"/>
          <w:szCs w:val="26"/>
          <w:lang w:eastAsia="zh-CN"/>
        </w:rPr>
        <w:t>‘n Evangelie-boodskap</w:t>
      </w:r>
      <w:r>
        <w:rPr>
          <w:rFonts w:ascii="Tahoma" w:eastAsia="Times New Roman" w:hAnsi="Tahoma" w:cs="Tahoma"/>
          <w:kern w:val="3"/>
          <w:sz w:val="26"/>
          <w:szCs w:val="26"/>
          <w:lang w:eastAsia="zh-CN"/>
        </w:rPr>
        <w:t>.</w:t>
      </w:r>
      <w:r w:rsidR="00AC3B49" w:rsidRPr="00426801">
        <w:rPr>
          <w:rFonts w:ascii="Tahoma" w:eastAsia="Times New Roman" w:hAnsi="Tahoma" w:cs="Tahoma"/>
          <w:kern w:val="3"/>
          <w:sz w:val="26"/>
          <w:szCs w:val="26"/>
          <w:lang w:eastAsia="zh-CN"/>
        </w:rPr>
        <w:t xml:space="preserve"> </w:t>
      </w:r>
      <w:r w:rsidR="00426801">
        <w:rPr>
          <w:rFonts w:ascii="Tahoma" w:eastAsia="Times New Roman" w:hAnsi="Tahoma" w:cs="Tahoma"/>
          <w:kern w:val="3"/>
          <w:sz w:val="26"/>
          <w:szCs w:val="26"/>
          <w:lang w:eastAsia="zh-CN"/>
        </w:rPr>
        <w:t xml:space="preserve">  </w:t>
      </w:r>
      <w:r w:rsidR="00AC3B49" w:rsidRPr="00426801">
        <w:rPr>
          <w:rFonts w:ascii="Tahoma" w:eastAsia="Times New Roman" w:hAnsi="Tahoma" w:cs="Tahoma"/>
          <w:kern w:val="3"/>
          <w:sz w:val="26"/>
          <w:szCs w:val="26"/>
          <w:lang w:eastAsia="zh-CN"/>
        </w:rPr>
        <w:t xml:space="preserve"> </w:t>
      </w:r>
    </w:p>
    <w:p w14:paraId="2717BFEA" w14:textId="77777777" w:rsidR="00FD46E9" w:rsidRDefault="00AC3B49" w:rsidP="00426801">
      <w:pPr>
        <w:suppressAutoHyphens/>
        <w:autoSpaceDN w:val="0"/>
        <w:spacing w:after="200"/>
        <w:ind w:left="567"/>
        <w:contextualSpacing/>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Dit het gesê: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845875F" w14:textId="77777777" w:rsidR="00FD46E9" w:rsidRDefault="00AC3B49" w:rsidP="00426801">
      <w:pPr>
        <w:suppressAutoHyphens/>
        <w:autoSpaceDN w:val="0"/>
        <w:spacing w:after="200"/>
        <w:ind w:left="567"/>
        <w:contextualSpacing/>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Julle </w:t>
      </w:r>
      <w:proofErr w:type="spellStart"/>
      <w:r w:rsidRPr="00426801">
        <w:rPr>
          <w:rFonts w:ascii="Tahoma" w:eastAsia="Tahoma" w:hAnsi="Tahoma" w:cs="Tahoma"/>
          <w:color w:val="000000"/>
          <w:kern w:val="3"/>
          <w:sz w:val="26"/>
          <w:szCs w:val="26"/>
        </w:rPr>
        <w:t>he</w:t>
      </w:r>
      <w:proofErr w:type="spellEnd"/>
      <w:r w:rsidRPr="00426801">
        <w:rPr>
          <w:rFonts w:ascii="Tahoma" w:eastAsia="Tahoma" w:hAnsi="Tahoma" w:cs="Tahoma"/>
          <w:color w:val="000000"/>
          <w:kern w:val="3"/>
          <w:sz w:val="26"/>
          <w:szCs w:val="26"/>
        </w:rPr>
        <w:t xml:space="preserve">-die Tuin in Eden verloor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in julle sondeval</w:t>
      </w:r>
      <w:r w:rsidR="00FD46E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61E8DCD" w14:textId="77777777" w:rsidR="00FD46E9" w:rsidRDefault="00AC3B49" w:rsidP="00426801">
      <w:pPr>
        <w:suppressAutoHyphens/>
        <w:autoSpaceDN w:val="0"/>
        <w:spacing w:after="200"/>
        <w:ind w:left="567"/>
        <w:contextualSpacing/>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Maar in my genade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DD02758" w14:textId="77777777" w:rsidR="00FD46E9" w:rsidRDefault="00AC3B49" w:rsidP="00426801">
      <w:pPr>
        <w:suppressAutoHyphens/>
        <w:autoSpaceDN w:val="0"/>
        <w:spacing w:after="200"/>
        <w:ind w:left="567"/>
        <w:contextualSpacing/>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is </w:t>
      </w:r>
      <w:r w:rsidR="00FD46E9">
        <w:rPr>
          <w:rFonts w:ascii="Tahoma" w:eastAsia="Tahoma" w:hAnsi="Tahoma" w:cs="Tahoma"/>
          <w:color w:val="000000"/>
          <w:kern w:val="3"/>
          <w:sz w:val="26"/>
          <w:szCs w:val="26"/>
        </w:rPr>
        <w:t>E</w:t>
      </w:r>
      <w:r w:rsidRPr="00426801">
        <w:rPr>
          <w:rFonts w:ascii="Tahoma" w:eastAsia="Tahoma" w:hAnsi="Tahoma" w:cs="Tahoma"/>
          <w:color w:val="000000"/>
          <w:kern w:val="3"/>
          <w:sz w:val="26"/>
          <w:szCs w:val="26"/>
        </w:rPr>
        <w:t xml:space="preserve">k met julle op pad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na die nuwe Tuin</w:t>
      </w:r>
      <w:r w:rsidR="00FD46E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4F8C0B8" w14:textId="7EC02ECB" w:rsidR="00AC3B49" w:rsidRPr="00426801" w:rsidRDefault="00AC3B49" w:rsidP="00426801">
      <w:pPr>
        <w:suppressAutoHyphens/>
        <w:autoSpaceDN w:val="0"/>
        <w:spacing w:after="200"/>
        <w:ind w:left="567"/>
        <w:contextualSpacing/>
        <w:textAlignment w:val="baseline"/>
        <w:rPr>
          <w:rFonts w:ascii="Tahoma" w:eastAsia="Times New Roman" w:hAnsi="Tahoma" w:cs="Tahoma"/>
          <w:kern w:val="3"/>
          <w:sz w:val="26"/>
          <w:szCs w:val="26"/>
          <w:lang w:eastAsia="zh-CN"/>
        </w:rPr>
      </w:pPr>
      <w:r w:rsidRPr="00426801">
        <w:rPr>
          <w:rFonts w:ascii="Tahoma" w:eastAsia="Tahoma" w:hAnsi="Tahoma" w:cs="Tahoma"/>
          <w:color w:val="000000"/>
          <w:kern w:val="3"/>
          <w:sz w:val="26"/>
          <w:szCs w:val="26"/>
        </w:rPr>
        <w:t xml:space="preserve">En </w:t>
      </w:r>
      <w:r w:rsidR="00FD46E9">
        <w:rPr>
          <w:rFonts w:ascii="Tahoma" w:eastAsia="Tahoma" w:hAnsi="Tahoma" w:cs="Tahoma"/>
          <w:color w:val="000000"/>
          <w:kern w:val="3"/>
          <w:sz w:val="26"/>
          <w:szCs w:val="26"/>
        </w:rPr>
        <w:t xml:space="preserve">die beloofde-land </w:t>
      </w:r>
      <w:r w:rsidRPr="00426801">
        <w:rPr>
          <w:rFonts w:ascii="Tahoma" w:eastAsia="Tahoma" w:hAnsi="Tahoma" w:cs="Tahoma"/>
          <w:color w:val="000000"/>
          <w:kern w:val="3"/>
          <w:sz w:val="26"/>
          <w:szCs w:val="26"/>
        </w:rPr>
        <w:t>is ‘n heenwysing daarheen.</w:t>
      </w:r>
    </w:p>
    <w:p w14:paraId="0ABC519A" w14:textId="759346C7" w:rsidR="00AC3B49" w:rsidRPr="00426801" w:rsidRDefault="00AC3B49" w:rsidP="00426801">
      <w:pPr>
        <w:suppressAutoHyphens/>
        <w:autoSpaceDN w:val="0"/>
        <w:textAlignment w:val="baseline"/>
        <w:rPr>
          <w:rFonts w:ascii="Tahoma" w:eastAsia="Tahoma" w:hAnsi="Tahoma" w:cs="Tahoma"/>
          <w:color w:val="000000"/>
          <w:kern w:val="3"/>
          <w:sz w:val="26"/>
          <w:szCs w:val="26"/>
        </w:rPr>
      </w:pPr>
    </w:p>
    <w:p w14:paraId="27E92627" w14:textId="10C9B5D7" w:rsidR="00AC3B49" w:rsidRPr="00426801" w:rsidRDefault="00AC3B49"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b/>
          <w:bCs/>
          <w:color w:val="000000"/>
          <w:kern w:val="3"/>
          <w:sz w:val="26"/>
          <w:szCs w:val="26"/>
        </w:rPr>
        <w:t xml:space="preserve">B. </w:t>
      </w:r>
      <w:r w:rsidRPr="00426801">
        <w:rPr>
          <w:rFonts w:ascii="Tahoma" w:eastAsia="Tahoma" w:hAnsi="Tahoma" w:cs="Tahoma"/>
          <w:color w:val="000000"/>
          <w:kern w:val="3"/>
          <w:sz w:val="26"/>
          <w:szCs w:val="26"/>
        </w:rPr>
        <w:t xml:space="preserve">En ons as NT-Israel-ouers </w:t>
      </w:r>
      <w:proofErr w:type="spellStart"/>
      <w:r w:rsidRPr="00426801">
        <w:rPr>
          <w:rFonts w:ascii="Tahoma" w:eastAsia="Tahoma" w:hAnsi="Tahoma" w:cs="Tahoma"/>
          <w:color w:val="000000"/>
          <w:kern w:val="3"/>
          <w:sz w:val="26"/>
          <w:szCs w:val="26"/>
        </w:rPr>
        <w:t>moe</w:t>
      </w:r>
      <w:proofErr w:type="spellEnd"/>
      <w:r w:rsidR="00FD46E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dit ook vertel.</w:t>
      </w:r>
    </w:p>
    <w:p w14:paraId="05A8FDB3" w14:textId="77777777" w:rsidR="00AC3B49" w:rsidRPr="00426801" w:rsidRDefault="00AC3B49" w:rsidP="00426801">
      <w:pPr>
        <w:suppressAutoHyphens/>
        <w:autoSpaceDN w:val="0"/>
        <w:ind w:left="284"/>
        <w:textAlignment w:val="baseline"/>
        <w:rPr>
          <w:rFonts w:ascii="Tahoma" w:eastAsia="Tahoma" w:hAnsi="Tahoma" w:cs="Tahoma"/>
          <w:b/>
          <w:bCs/>
          <w:color w:val="000000"/>
          <w:kern w:val="3"/>
          <w:sz w:val="26"/>
          <w:szCs w:val="26"/>
        </w:rPr>
      </w:pPr>
    </w:p>
    <w:p w14:paraId="7D57B341" w14:textId="175CD939" w:rsidR="00AC3B49" w:rsidRPr="00426801" w:rsidRDefault="00AC3B49"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Verduidelik</w:t>
      </w:r>
      <w:r w:rsidR="000A6802" w:rsidRPr="00426801">
        <w:rPr>
          <w:rStyle w:val="FootnoteReference"/>
          <w:rFonts w:ascii="Tahoma" w:eastAsia="Tahoma" w:hAnsi="Tahoma" w:cs="Tahoma"/>
          <w:i/>
          <w:iCs/>
          <w:color w:val="000000"/>
          <w:kern w:val="3"/>
          <w:sz w:val="26"/>
          <w:szCs w:val="26"/>
        </w:rPr>
        <w:footnoteReference w:id="36"/>
      </w:r>
    </w:p>
    <w:p w14:paraId="1FC388E4" w14:textId="77777777" w:rsidR="00FD46E9" w:rsidRDefault="00FD46E9" w:rsidP="00426801">
      <w:pPr>
        <w:suppressAutoHyphens/>
        <w:autoSpaceDN w:val="0"/>
        <w:ind w:left="567"/>
        <w:textAlignment w:val="baseline"/>
        <w:rPr>
          <w:rFonts w:ascii="Tahoma" w:eastAsia="Tahoma" w:hAnsi="Tahoma" w:cs="Tahoma"/>
          <w:color w:val="000000"/>
          <w:kern w:val="3"/>
          <w:sz w:val="26"/>
          <w:szCs w:val="26"/>
        </w:rPr>
      </w:pPr>
      <w:r w:rsidRPr="00FD46E9">
        <w:rPr>
          <w:rFonts w:ascii="Tahoma" w:eastAsia="Tahoma" w:hAnsi="Tahoma" w:cs="Tahoma"/>
          <w:b/>
          <w:bCs/>
          <w:i/>
          <w:iCs/>
          <w:color w:val="000000"/>
          <w:kern w:val="3"/>
          <w:sz w:val="26"/>
          <w:szCs w:val="26"/>
        </w:rPr>
        <w:t>En</w:t>
      </w:r>
      <w:r>
        <w:rPr>
          <w:rFonts w:ascii="Tahoma" w:eastAsia="Tahoma" w:hAnsi="Tahoma" w:cs="Tahoma"/>
          <w:color w:val="000000"/>
          <w:kern w:val="3"/>
          <w:sz w:val="26"/>
          <w:szCs w:val="26"/>
        </w:rPr>
        <w:t xml:space="preserve">    </w:t>
      </w:r>
      <w:r w:rsidR="00AC3B49" w:rsidRPr="00426801">
        <w:rPr>
          <w:rFonts w:ascii="Tahoma" w:eastAsia="Tahoma" w:hAnsi="Tahoma" w:cs="Tahoma"/>
          <w:color w:val="000000"/>
          <w:kern w:val="3"/>
          <w:sz w:val="26"/>
          <w:szCs w:val="26"/>
        </w:rPr>
        <w:t>dat Jesus hierdie belofte werklikheid maak</w:t>
      </w:r>
      <w:r>
        <w:rPr>
          <w:rFonts w:ascii="Tahoma" w:eastAsia="Tahoma" w:hAnsi="Tahoma" w:cs="Tahoma"/>
          <w:color w:val="000000"/>
          <w:kern w:val="3"/>
          <w:sz w:val="26"/>
          <w:szCs w:val="26"/>
        </w:rPr>
        <w:t>.</w:t>
      </w:r>
      <w:r w:rsidR="000A6802"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0A6802" w:rsidRPr="00426801">
        <w:rPr>
          <w:rFonts w:ascii="Tahoma" w:eastAsia="Tahoma" w:hAnsi="Tahoma" w:cs="Tahoma"/>
          <w:color w:val="000000"/>
          <w:kern w:val="3"/>
          <w:sz w:val="26"/>
          <w:szCs w:val="26"/>
        </w:rPr>
        <w:t xml:space="preserve"> </w:t>
      </w:r>
    </w:p>
    <w:p w14:paraId="350F23DA" w14:textId="77777777" w:rsidR="00FD46E9" w:rsidRDefault="00FD46E9" w:rsidP="00426801">
      <w:pPr>
        <w:suppressAutoHyphens/>
        <w:autoSpaceDN w:val="0"/>
        <w:ind w:left="567"/>
        <w:textAlignment w:val="baseline"/>
        <w:rPr>
          <w:rFonts w:ascii="Tahoma" w:eastAsia="Tahoma" w:hAnsi="Tahoma" w:cs="Tahoma"/>
          <w:color w:val="000000"/>
          <w:kern w:val="3"/>
          <w:sz w:val="26"/>
          <w:szCs w:val="26"/>
        </w:rPr>
      </w:pPr>
    </w:p>
    <w:p w14:paraId="4829345B" w14:textId="02417EF0" w:rsidR="00FD46E9" w:rsidRPr="00FD46E9" w:rsidRDefault="00FD46E9" w:rsidP="00CE7B46">
      <w:pPr>
        <w:suppressAutoHyphens/>
        <w:autoSpaceDN w:val="0"/>
        <w:ind w:left="851"/>
        <w:textAlignment w:val="baseline"/>
        <w:rPr>
          <w:rFonts w:ascii="Tahoma" w:eastAsia="Tahoma" w:hAnsi="Tahoma" w:cs="Tahoma"/>
          <w:i/>
          <w:iCs/>
          <w:color w:val="000000"/>
          <w:kern w:val="3"/>
          <w:sz w:val="26"/>
          <w:szCs w:val="26"/>
        </w:rPr>
      </w:pPr>
      <w:r w:rsidRPr="00FD46E9">
        <w:rPr>
          <w:rFonts w:ascii="Tahoma" w:eastAsia="Tahoma" w:hAnsi="Tahoma" w:cs="Tahoma"/>
          <w:i/>
          <w:iCs/>
          <w:color w:val="000000"/>
          <w:kern w:val="3"/>
          <w:sz w:val="26"/>
          <w:szCs w:val="26"/>
        </w:rPr>
        <w:t>Opmerking</w:t>
      </w:r>
      <w:r w:rsidR="00CE7B46">
        <w:rPr>
          <w:rStyle w:val="FootnoteReference"/>
          <w:rFonts w:ascii="Tahoma" w:eastAsia="Tahoma" w:hAnsi="Tahoma" w:cs="Tahoma"/>
          <w:i/>
          <w:iCs/>
          <w:color w:val="000000"/>
          <w:kern w:val="3"/>
          <w:sz w:val="26"/>
          <w:szCs w:val="26"/>
        </w:rPr>
        <w:footnoteReference w:id="37"/>
      </w:r>
    </w:p>
    <w:p w14:paraId="413DD8B8" w14:textId="5662F27F" w:rsidR="00FD46E9" w:rsidRDefault="000A6802" w:rsidP="00CE7B4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Veral as ons kinders groter word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moet o</w:t>
      </w:r>
      <w:r w:rsidR="00FD46E9">
        <w:rPr>
          <w:rFonts w:ascii="Tahoma" w:eastAsia="Tahoma" w:hAnsi="Tahoma" w:cs="Tahoma"/>
          <w:color w:val="000000"/>
          <w:kern w:val="3"/>
          <w:sz w:val="26"/>
          <w:szCs w:val="26"/>
        </w:rPr>
        <w:t xml:space="preserve">ns </w:t>
      </w:r>
      <w:r w:rsidRPr="00426801">
        <w:rPr>
          <w:rFonts w:ascii="Tahoma" w:eastAsia="Tahoma" w:hAnsi="Tahoma" w:cs="Tahoma"/>
          <w:color w:val="000000"/>
          <w:kern w:val="3"/>
          <w:sz w:val="26"/>
          <w:szCs w:val="26"/>
        </w:rPr>
        <w:t xml:space="preserve">wys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9B7CBF5" w14:textId="77777777" w:rsidR="00FD46E9" w:rsidRDefault="000A6802" w:rsidP="00CE7B4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hoe Jesus die eintlike erfgenaam is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van</w:t>
      </w:r>
      <w:r w:rsidR="00FD46E9">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beloofde land</w:t>
      </w:r>
      <w:r w:rsidR="00FD46E9">
        <w:rPr>
          <w:rFonts w:ascii="Tahoma" w:eastAsia="Tahoma" w:hAnsi="Tahoma" w:cs="Tahoma"/>
          <w:color w:val="000000"/>
          <w:kern w:val="3"/>
          <w:sz w:val="26"/>
          <w:szCs w:val="26"/>
        </w:rPr>
        <w:t>.</w:t>
      </w:r>
    </w:p>
    <w:p w14:paraId="1AF1119A" w14:textId="77777777" w:rsidR="00FD46E9" w:rsidRDefault="000A6802" w:rsidP="00CE7B4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dat </w:t>
      </w:r>
      <w:r w:rsidR="00FD46E9">
        <w:rPr>
          <w:rFonts w:ascii="Tahoma" w:eastAsia="Tahoma" w:hAnsi="Tahoma" w:cs="Tahoma"/>
          <w:color w:val="000000"/>
          <w:kern w:val="3"/>
          <w:sz w:val="26"/>
          <w:szCs w:val="26"/>
        </w:rPr>
        <w:t xml:space="preserve">gelowiges </w:t>
      </w:r>
      <w:r w:rsidRPr="00426801">
        <w:rPr>
          <w:rFonts w:ascii="Tahoma" w:eastAsia="Tahoma" w:hAnsi="Tahoma" w:cs="Tahoma"/>
          <w:color w:val="000000"/>
          <w:kern w:val="3"/>
          <w:sz w:val="26"/>
          <w:szCs w:val="26"/>
        </w:rPr>
        <w:t>saam met Hom erf</w:t>
      </w:r>
      <w:r w:rsidR="00FD46E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77F3924" w14:textId="77777777" w:rsidR="00FD46E9" w:rsidRDefault="00FD46E9" w:rsidP="00CE7B46">
      <w:pPr>
        <w:suppressAutoHyphens/>
        <w:autoSpaceDN w:val="0"/>
        <w:ind w:left="851"/>
        <w:textAlignment w:val="baseline"/>
        <w:rPr>
          <w:rFonts w:ascii="Tahoma" w:eastAsia="Tahoma" w:hAnsi="Tahoma" w:cs="Tahoma"/>
          <w:color w:val="000000"/>
          <w:kern w:val="3"/>
          <w:sz w:val="26"/>
          <w:szCs w:val="26"/>
        </w:rPr>
      </w:pPr>
    </w:p>
    <w:p w14:paraId="0876E42A" w14:textId="77777777" w:rsidR="00FD46E9" w:rsidRDefault="00CF1C9B" w:rsidP="00CE7B4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Hy</w:t>
      </w:r>
      <w:r w:rsidR="00FD46E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t o</w:t>
      </w:r>
      <w:r w:rsidR="00FD46E9">
        <w:rPr>
          <w:rFonts w:ascii="Tahoma" w:eastAsia="Tahoma" w:hAnsi="Tahoma" w:cs="Tahoma"/>
          <w:color w:val="000000"/>
          <w:kern w:val="3"/>
          <w:sz w:val="26"/>
          <w:szCs w:val="26"/>
        </w:rPr>
        <w:t>n</w:t>
      </w:r>
      <w:r w:rsidRPr="00426801">
        <w:rPr>
          <w:rFonts w:ascii="Tahoma" w:eastAsia="Tahoma" w:hAnsi="Tahoma" w:cs="Tahoma"/>
          <w:color w:val="000000"/>
          <w:kern w:val="3"/>
          <w:sz w:val="26"/>
          <w:szCs w:val="26"/>
        </w:rPr>
        <w:t xml:space="preserve">s verlos uit Satan se slawe-Koninkryk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C0B557A" w14:textId="77777777" w:rsidR="00FD46E9" w:rsidRDefault="00CF1C9B" w:rsidP="00CE7B4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ons oorgebring in God se Koninkryk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75B9566" w14:textId="44384723" w:rsidR="00CF1C9B" w:rsidRPr="00A2209A" w:rsidRDefault="00CF1C9B" w:rsidP="00CE7B4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daar is ons </w:t>
      </w:r>
      <w:r w:rsidR="00FD46E9">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saam met Hom </w:t>
      </w:r>
      <w:r w:rsidR="00FD46E9">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erfgename van</w:t>
      </w:r>
      <w:r w:rsidR="00FD46E9">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nuwe aarde. </w:t>
      </w:r>
    </w:p>
    <w:p w14:paraId="62B8D6B8" w14:textId="77777777" w:rsidR="00CF1C9B" w:rsidRPr="00426801" w:rsidRDefault="00CF1C9B" w:rsidP="00CE7B46">
      <w:pPr>
        <w:suppressAutoHyphens/>
        <w:autoSpaceDN w:val="0"/>
        <w:textAlignment w:val="baseline"/>
        <w:rPr>
          <w:rFonts w:ascii="Tahoma" w:eastAsia="Tahoma" w:hAnsi="Tahoma" w:cs="Tahoma"/>
          <w:color w:val="000000"/>
          <w:kern w:val="3"/>
          <w:sz w:val="26"/>
          <w:szCs w:val="26"/>
        </w:rPr>
      </w:pPr>
    </w:p>
    <w:p w14:paraId="497C979D" w14:textId="592E5D29" w:rsidR="000A6802" w:rsidRPr="00426801" w:rsidRDefault="000A6802" w:rsidP="00426801">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Wat ‘n wonder!</w:t>
      </w:r>
    </w:p>
    <w:p w14:paraId="34B394E5" w14:textId="77777777" w:rsidR="000A6802" w:rsidRPr="00426801" w:rsidRDefault="000A6802" w:rsidP="00426801">
      <w:pPr>
        <w:suppressAutoHyphens/>
        <w:autoSpaceDN w:val="0"/>
        <w:ind w:left="567"/>
        <w:textAlignment w:val="baseline"/>
        <w:rPr>
          <w:rFonts w:ascii="Tahoma" w:eastAsia="Tahoma" w:hAnsi="Tahoma" w:cs="Tahoma"/>
          <w:color w:val="000000"/>
          <w:kern w:val="3"/>
          <w:sz w:val="26"/>
          <w:szCs w:val="26"/>
        </w:rPr>
      </w:pPr>
    </w:p>
    <w:p w14:paraId="4791418C" w14:textId="41FA192E" w:rsidR="000A6802" w:rsidRPr="00426801" w:rsidRDefault="000A6802"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lastRenderedPageBreak/>
        <w:t>En</w:t>
      </w:r>
      <w:r w:rsidR="00CE7B46">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an</w:t>
      </w:r>
      <w:proofErr w:type="spellEnd"/>
      <w:r w:rsidRPr="00426801">
        <w:rPr>
          <w:rFonts w:ascii="Tahoma" w:eastAsia="Tahoma" w:hAnsi="Tahoma" w:cs="Tahoma"/>
          <w:color w:val="000000"/>
          <w:kern w:val="3"/>
          <w:sz w:val="26"/>
          <w:szCs w:val="26"/>
        </w:rPr>
        <w:t xml:space="preserve"> moet ons nog iets wys.</w:t>
      </w:r>
    </w:p>
    <w:p w14:paraId="66914D1D" w14:textId="77777777" w:rsidR="000A6802" w:rsidRPr="00426801" w:rsidRDefault="000A6802" w:rsidP="00426801">
      <w:pPr>
        <w:suppressAutoHyphens/>
        <w:autoSpaceDN w:val="0"/>
        <w:ind w:left="284"/>
        <w:textAlignment w:val="baseline"/>
        <w:rPr>
          <w:rFonts w:ascii="Tahoma" w:eastAsia="Tahoma" w:hAnsi="Tahoma" w:cs="Tahoma"/>
          <w:color w:val="000000"/>
          <w:kern w:val="3"/>
          <w:sz w:val="26"/>
          <w:szCs w:val="26"/>
        </w:rPr>
      </w:pPr>
    </w:p>
    <w:p w14:paraId="78F0BD18" w14:textId="46932F57" w:rsidR="000A6802" w:rsidRPr="00426801" w:rsidRDefault="000A6802"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Verduidelik</w:t>
      </w:r>
      <w:r w:rsidRPr="00426801">
        <w:rPr>
          <w:rStyle w:val="FootnoteReference"/>
          <w:rFonts w:ascii="Tahoma" w:eastAsia="Tahoma" w:hAnsi="Tahoma" w:cs="Tahoma"/>
          <w:i/>
          <w:iCs/>
          <w:color w:val="000000"/>
          <w:kern w:val="3"/>
          <w:sz w:val="26"/>
          <w:szCs w:val="26"/>
        </w:rPr>
        <w:footnoteReference w:id="38"/>
      </w:r>
    </w:p>
    <w:p w14:paraId="6613B28B" w14:textId="77777777" w:rsidR="00CE7B46" w:rsidRDefault="000A6802"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Ons moet vir </w:t>
      </w:r>
      <w:r w:rsidR="00CE7B46">
        <w:rPr>
          <w:rFonts w:ascii="Tahoma" w:eastAsia="Tahoma" w:hAnsi="Tahoma" w:cs="Tahoma"/>
          <w:color w:val="000000"/>
          <w:kern w:val="3"/>
          <w:sz w:val="26"/>
          <w:szCs w:val="26"/>
        </w:rPr>
        <w:t>ons kinders</w:t>
      </w:r>
      <w:r w:rsidRPr="00426801">
        <w:rPr>
          <w:rFonts w:ascii="Tahoma" w:eastAsia="Tahoma" w:hAnsi="Tahoma" w:cs="Tahoma"/>
          <w:color w:val="000000"/>
          <w:kern w:val="3"/>
          <w:sz w:val="26"/>
          <w:szCs w:val="26"/>
        </w:rPr>
        <w:t xml:space="preserve"> wys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36E949D" w14:textId="77777777" w:rsidR="00CE7B46" w:rsidRDefault="000A6802"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dat net soos</w:t>
      </w:r>
      <w:r w:rsidR="00CE7B46">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kinders in OT-Israel </w:t>
      </w:r>
      <w:r w:rsidR="00426801">
        <w:rPr>
          <w:rFonts w:ascii="Tahoma" w:eastAsia="Tahoma" w:hAnsi="Tahoma" w:cs="Tahoma"/>
          <w:color w:val="000000"/>
          <w:kern w:val="3"/>
          <w:sz w:val="26"/>
          <w:szCs w:val="26"/>
        </w:rPr>
        <w:t xml:space="preserve">  </w:t>
      </w:r>
      <w:r w:rsidR="00C908DD" w:rsidRPr="00426801">
        <w:rPr>
          <w:rFonts w:ascii="Tahoma" w:eastAsia="Tahoma" w:hAnsi="Tahoma" w:cs="Tahoma"/>
          <w:color w:val="000000"/>
          <w:kern w:val="3"/>
          <w:sz w:val="26"/>
          <w:szCs w:val="26"/>
        </w:rPr>
        <w:t xml:space="preserve"> </w:t>
      </w:r>
    </w:p>
    <w:p w14:paraId="68DCA5E3" w14:textId="77777777" w:rsidR="00CE7B46" w:rsidRDefault="00CE7B46" w:rsidP="00426801">
      <w:pPr>
        <w:suppressAutoHyphens/>
        <w:autoSpaceDN w:val="0"/>
        <w:ind w:left="567"/>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saam met hulle ouers</w:t>
      </w:r>
      <w:r w:rsidR="000A6802" w:rsidRPr="00426801">
        <w:rPr>
          <w:rFonts w:ascii="Tahoma" w:eastAsia="Tahoma" w:hAnsi="Tahoma" w:cs="Tahoma"/>
          <w:color w:val="000000"/>
          <w:kern w:val="3"/>
          <w:sz w:val="26"/>
          <w:szCs w:val="26"/>
        </w:rPr>
        <w:t xml:space="preserve"> gedeel het in hierdie wonderlike belofte </w:t>
      </w:r>
      <w:r w:rsidR="00426801">
        <w:rPr>
          <w:rFonts w:ascii="Tahoma" w:eastAsia="Tahoma" w:hAnsi="Tahoma" w:cs="Tahoma"/>
          <w:color w:val="000000"/>
          <w:kern w:val="3"/>
          <w:sz w:val="26"/>
          <w:szCs w:val="26"/>
        </w:rPr>
        <w:t xml:space="preserve">  </w:t>
      </w:r>
      <w:r w:rsidR="000A6802" w:rsidRPr="00426801">
        <w:rPr>
          <w:rFonts w:ascii="Tahoma" w:eastAsia="Tahoma" w:hAnsi="Tahoma" w:cs="Tahoma"/>
          <w:color w:val="000000"/>
          <w:kern w:val="3"/>
          <w:sz w:val="26"/>
          <w:szCs w:val="26"/>
        </w:rPr>
        <w:t xml:space="preserve"> </w:t>
      </w:r>
    </w:p>
    <w:p w14:paraId="72C4AE21" w14:textId="0E7A9DF0" w:rsidR="000A6802" w:rsidRPr="00426801" w:rsidRDefault="000A6802"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ons NT</w:t>
      </w:r>
      <w:r w:rsidR="00CE7B46">
        <w:rPr>
          <w:rFonts w:ascii="Tahoma" w:eastAsia="Tahoma" w:hAnsi="Tahoma" w:cs="Tahoma"/>
          <w:color w:val="000000"/>
          <w:kern w:val="3"/>
          <w:sz w:val="26"/>
          <w:szCs w:val="26"/>
        </w:rPr>
        <w:t xml:space="preserve"> kinders</w:t>
      </w:r>
      <w:r w:rsidRPr="00426801">
        <w:rPr>
          <w:rFonts w:ascii="Tahoma" w:eastAsia="Tahoma" w:hAnsi="Tahoma" w:cs="Tahoma"/>
          <w:color w:val="000000"/>
          <w:kern w:val="3"/>
          <w:sz w:val="26"/>
          <w:szCs w:val="26"/>
        </w:rPr>
        <w:t xml:space="preserve"> ook daarin deel.</w:t>
      </w:r>
    </w:p>
    <w:p w14:paraId="761432EE" w14:textId="7FF2BEC8" w:rsidR="000A6802" w:rsidRPr="00426801" w:rsidRDefault="000A6802" w:rsidP="00426801">
      <w:pPr>
        <w:suppressAutoHyphens/>
        <w:autoSpaceDN w:val="0"/>
        <w:ind w:left="567"/>
        <w:textAlignment w:val="baseline"/>
        <w:rPr>
          <w:rFonts w:ascii="Tahoma" w:eastAsia="Tahoma" w:hAnsi="Tahoma" w:cs="Tahoma"/>
          <w:color w:val="000000"/>
          <w:kern w:val="3"/>
          <w:sz w:val="26"/>
          <w:szCs w:val="26"/>
        </w:rPr>
      </w:pPr>
    </w:p>
    <w:p w14:paraId="0ACA710D" w14:textId="441C3803" w:rsidR="00EB6182" w:rsidRPr="00426801" w:rsidRDefault="000A6802" w:rsidP="00426801">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Bewys</w:t>
      </w:r>
    </w:p>
    <w:p w14:paraId="5AB22E74" w14:textId="470BA796" w:rsidR="00EB6182" w:rsidRDefault="000A6802" w:rsidP="00426801">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w:t>
      </w:r>
      <w:r w:rsidR="00BA16ED" w:rsidRPr="00426801">
        <w:rPr>
          <w:rFonts w:ascii="Tahoma" w:eastAsia="Tahoma" w:hAnsi="Tahoma" w:cs="Tahoma"/>
          <w:i/>
          <w:iCs/>
          <w:color w:val="000000"/>
          <w:kern w:val="3"/>
          <w:sz w:val="26"/>
          <w:szCs w:val="26"/>
        </w:rPr>
        <w:t xml:space="preserve">Want die belofte kom julle toe </w:t>
      </w:r>
      <w:r w:rsidR="00BA16ED" w:rsidRPr="00426801">
        <w:rPr>
          <w:rFonts w:ascii="Tahoma" w:eastAsia="Tahoma" w:hAnsi="Tahoma" w:cs="Tahoma"/>
          <w:b/>
          <w:bCs/>
          <w:i/>
          <w:iCs/>
          <w:color w:val="000000"/>
          <w:kern w:val="3"/>
          <w:sz w:val="26"/>
          <w:szCs w:val="26"/>
        </w:rPr>
        <w:t>en julle kinders</w:t>
      </w:r>
      <w:r w:rsidR="00BA16ED" w:rsidRPr="00426801">
        <w:rPr>
          <w:rFonts w:ascii="Tahoma" w:eastAsia="Tahoma" w:hAnsi="Tahoma" w:cs="Tahoma"/>
          <w:i/>
          <w:iCs/>
          <w:color w:val="000000"/>
          <w:kern w:val="3"/>
          <w:sz w:val="26"/>
          <w:szCs w:val="26"/>
        </w:rPr>
        <w:t xml:space="preserve"> ...</w:t>
      </w:r>
      <w:r w:rsidRPr="00426801">
        <w:rPr>
          <w:rFonts w:ascii="Tahoma" w:eastAsia="Tahoma" w:hAnsi="Tahoma" w:cs="Tahoma"/>
          <w:i/>
          <w:iCs/>
          <w:color w:val="000000"/>
          <w:kern w:val="3"/>
          <w:sz w:val="26"/>
          <w:szCs w:val="26"/>
        </w:rPr>
        <w:t>”</w:t>
      </w:r>
      <w:r w:rsidRPr="00426801">
        <w:rPr>
          <w:rFonts w:ascii="Tahoma" w:eastAsia="Tahoma" w:hAnsi="Tahoma" w:cs="Tahoma"/>
          <w:color w:val="000000"/>
          <w:kern w:val="3"/>
          <w:sz w:val="26"/>
          <w:szCs w:val="26"/>
        </w:rPr>
        <w:t xml:space="preserve"> </w:t>
      </w:r>
    </w:p>
    <w:p w14:paraId="2528EEB3" w14:textId="22222F29" w:rsidR="00CE7B46" w:rsidRPr="00426801" w:rsidRDefault="00CE7B46" w:rsidP="00426801">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Sê Petrus in Hand 2:39.</w:t>
      </w:r>
    </w:p>
    <w:p w14:paraId="49773AC3" w14:textId="7E161EDE" w:rsidR="00BA16ED" w:rsidRPr="00426801" w:rsidRDefault="00BA16ED" w:rsidP="00426801">
      <w:pPr>
        <w:suppressAutoHyphens/>
        <w:autoSpaceDN w:val="0"/>
        <w:ind w:left="851"/>
        <w:textAlignment w:val="baseline"/>
        <w:rPr>
          <w:rFonts w:ascii="Tahoma" w:eastAsia="Tahoma" w:hAnsi="Tahoma" w:cs="Tahoma"/>
          <w:color w:val="000000"/>
          <w:kern w:val="3"/>
          <w:sz w:val="26"/>
          <w:szCs w:val="26"/>
        </w:rPr>
      </w:pPr>
    </w:p>
    <w:p w14:paraId="681D429A" w14:textId="77777777" w:rsidR="00CF1C9B" w:rsidRPr="00426801" w:rsidRDefault="00CF1C9B" w:rsidP="00426801">
      <w:pPr>
        <w:suppressAutoHyphens/>
        <w:autoSpaceDN w:val="0"/>
        <w:ind w:left="113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Toepassing</w:t>
      </w:r>
    </w:p>
    <w:p w14:paraId="5BB7DD34" w14:textId="77777777" w:rsidR="00CE7B46" w:rsidRDefault="00BA16ED"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Is dit nie wonderlik nie!</w:t>
      </w:r>
      <w:r w:rsidR="00C908DD"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C908DD" w:rsidRPr="00426801">
        <w:rPr>
          <w:rFonts w:ascii="Tahoma" w:eastAsia="Tahoma" w:hAnsi="Tahoma" w:cs="Tahoma"/>
          <w:color w:val="000000"/>
          <w:kern w:val="3"/>
          <w:sz w:val="26"/>
          <w:szCs w:val="26"/>
        </w:rPr>
        <w:t xml:space="preserve"> </w:t>
      </w:r>
    </w:p>
    <w:p w14:paraId="086A3F42" w14:textId="1478072C" w:rsidR="004012DE" w:rsidRPr="00426801" w:rsidRDefault="00C908DD"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Ja!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Dit is!</w:t>
      </w:r>
    </w:p>
    <w:p w14:paraId="571F032B" w14:textId="77777777" w:rsidR="004012DE" w:rsidRPr="00426801" w:rsidRDefault="004012DE" w:rsidP="00426801">
      <w:pPr>
        <w:suppressAutoHyphens/>
        <w:autoSpaceDN w:val="0"/>
        <w:ind w:left="1134"/>
        <w:textAlignment w:val="baseline"/>
        <w:rPr>
          <w:rFonts w:ascii="Tahoma" w:eastAsia="Tahoma" w:hAnsi="Tahoma" w:cs="Tahoma"/>
          <w:color w:val="000000"/>
          <w:kern w:val="3"/>
          <w:sz w:val="26"/>
          <w:szCs w:val="26"/>
        </w:rPr>
      </w:pPr>
    </w:p>
    <w:p w14:paraId="5280B6C1" w14:textId="77777777" w:rsidR="00804D6A" w:rsidRDefault="00C908DD" w:rsidP="00426801">
      <w:pPr>
        <w:suppressAutoHyphens/>
        <w:autoSpaceDN w:val="0"/>
        <w:ind w:left="1134"/>
        <w:textAlignment w:val="baseline"/>
        <w:rPr>
          <w:rFonts w:ascii="Tahoma" w:eastAsia="Tahoma" w:hAnsi="Tahoma" w:cs="Tahoma"/>
          <w:color w:val="000000"/>
          <w:kern w:val="3"/>
          <w:sz w:val="26"/>
          <w:szCs w:val="26"/>
        </w:rPr>
      </w:pPr>
      <w:r w:rsidRPr="00804D6A">
        <w:rPr>
          <w:rFonts w:ascii="Tahoma" w:eastAsia="Tahoma" w:hAnsi="Tahoma" w:cs="Tahoma"/>
          <w:b/>
          <w:bCs/>
          <w:i/>
          <w:iCs/>
          <w:color w:val="000000"/>
          <w:kern w:val="3"/>
          <w:sz w:val="26"/>
          <w:szCs w:val="26"/>
        </w:rPr>
        <w:t>Maar</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dis</w:t>
      </w:r>
      <w:r w:rsidR="00804D6A">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outomaties nie</w:t>
      </w:r>
      <w:r w:rsidR="00804D6A">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5A9B9545" w14:textId="77777777" w:rsidR="00804D6A" w:rsidRDefault="00C908DD"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Ons moet dit vir ons kinders inhamer</w:t>
      </w:r>
      <w:r w:rsidR="00804D6A">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p>
    <w:p w14:paraId="3C109880" w14:textId="77777777" w:rsidR="00804D6A" w:rsidRDefault="00804D6A" w:rsidP="00426801">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D</w:t>
      </w:r>
      <w:r w:rsidR="004012DE" w:rsidRPr="00426801">
        <w:rPr>
          <w:rFonts w:ascii="Tahoma" w:eastAsia="Tahoma" w:hAnsi="Tahoma" w:cs="Tahoma"/>
          <w:color w:val="000000"/>
          <w:kern w:val="3"/>
          <w:sz w:val="26"/>
          <w:szCs w:val="26"/>
        </w:rPr>
        <w:t>ie belofte is vir julle</w:t>
      </w:r>
      <w:r>
        <w:rPr>
          <w:rFonts w:ascii="Tahoma" w:eastAsia="Tahoma" w:hAnsi="Tahoma" w:cs="Tahoma"/>
          <w:color w:val="000000"/>
          <w:kern w:val="3"/>
          <w:sz w:val="26"/>
          <w:szCs w:val="26"/>
        </w:rPr>
        <w:t>.</w:t>
      </w:r>
      <w:r w:rsidR="004012DE"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4012DE" w:rsidRPr="00426801">
        <w:rPr>
          <w:rFonts w:ascii="Tahoma" w:eastAsia="Tahoma" w:hAnsi="Tahoma" w:cs="Tahoma"/>
          <w:color w:val="000000"/>
          <w:kern w:val="3"/>
          <w:sz w:val="26"/>
          <w:szCs w:val="26"/>
        </w:rPr>
        <w:t xml:space="preserve"> </w:t>
      </w:r>
      <w:r>
        <w:rPr>
          <w:rFonts w:ascii="Tahoma" w:eastAsia="Tahoma" w:hAnsi="Tahoma" w:cs="Tahoma"/>
          <w:color w:val="000000"/>
          <w:kern w:val="3"/>
          <w:sz w:val="26"/>
          <w:szCs w:val="26"/>
        </w:rPr>
        <w:t>M</w:t>
      </w:r>
      <w:r w:rsidR="004012DE" w:rsidRPr="00426801">
        <w:rPr>
          <w:rFonts w:ascii="Tahoma" w:eastAsia="Tahoma" w:hAnsi="Tahoma" w:cs="Tahoma"/>
          <w:color w:val="000000"/>
          <w:kern w:val="3"/>
          <w:sz w:val="26"/>
          <w:szCs w:val="26"/>
        </w:rPr>
        <w:t>aar nie outomaties nie</w:t>
      </w:r>
      <w:r>
        <w:rPr>
          <w:rFonts w:ascii="Tahoma" w:eastAsia="Tahoma" w:hAnsi="Tahoma" w:cs="Tahoma"/>
          <w:color w:val="000000"/>
          <w:kern w:val="3"/>
          <w:sz w:val="26"/>
          <w:szCs w:val="26"/>
        </w:rPr>
        <w:t>.</w:t>
      </w:r>
      <w:r w:rsidR="004012DE"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4012DE" w:rsidRPr="00426801">
        <w:rPr>
          <w:rFonts w:ascii="Tahoma" w:eastAsia="Tahoma" w:hAnsi="Tahoma" w:cs="Tahoma"/>
          <w:color w:val="000000"/>
          <w:kern w:val="3"/>
          <w:sz w:val="26"/>
          <w:szCs w:val="26"/>
        </w:rPr>
        <w:t xml:space="preserve"> </w:t>
      </w:r>
    </w:p>
    <w:p w14:paraId="26902159" w14:textId="085D0778" w:rsidR="00BA16ED" w:rsidRPr="00426801" w:rsidRDefault="00804D6A" w:rsidP="00426801">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D</w:t>
      </w:r>
      <w:r w:rsidR="00C908DD" w:rsidRPr="00426801">
        <w:rPr>
          <w:rFonts w:ascii="Tahoma" w:eastAsia="Tahoma" w:hAnsi="Tahoma" w:cs="Tahoma"/>
          <w:color w:val="000000"/>
          <w:kern w:val="3"/>
          <w:sz w:val="26"/>
          <w:szCs w:val="26"/>
        </w:rPr>
        <w:t>aar moet eers iets in julle harte gebeur</w:t>
      </w:r>
      <w:r>
        <w:rPr>
          <w:rFonts w:ascii="Tahoma" w:eastAsia="Tahoma" w:hAnsi="Tahoma" w:cs="Tahoma"/>
          <w:color w:val="000000"/>
          <w:kern w:val="3"/>
          <w:sz w:val="26"/>
          <w:szCs w:val="26"/>
        </w:rPr>
        <w:t>.</w:t>
      </w:r>
      <w:r w:rsidR="00C908DD"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C908DD" w:rsidRPr="00426801">
        <w:rPr>
          <w:rFonts w:ascii="Tahoma" w:eastAsia="Tahoma" w:hAnsi="Tahoma" w:cs="Tahoma"/>
          <w:color w:val="000000"/>
          <w:kern w:val="3"/>
          <w:sz w:val="26"/>
          <w:szCs w:val="26"/>
        </w:rPr>
        <w:t xml:space="preserve"> </w:t>
      </w:r>
    </w:p>
    <w:p w14:paraId="3A0D690E" w14:textId="77777777" w:rsidR="00C908DD" w:rsidRPr="00426801" w:rsidRDefault="00C908DD" w:rsidP="00426801">
      <w:pPr>
        <w:suppressAutoHyphens/>
        <w:autoSpaceDN w:val="0"/>
        <w:ind w:left="1134"/>
        <w:textAlignment w:val="baseline"/>
        <w:rPr>
          <w:rFonts w:ascii="Tahoma" w:eastAsia="Tahoma" w:hAnsi="Tahoma" w:cs="Tahoma"/>
          <w:color w:val="000000"/>
          <w:kern w:val="3"/>
          <w:sz w:val="26"/>
          <w:szCs w:val="26"/>
        </w:rPr>
      </w:pPr>
    </w:p>
    <w:p w14:paraId="6039134B" w14:textId="77777777" w:rsidR="008D6C7F" w:rsidRDefault="00BA16ED" w:rsidP="00426801">
      <w:pPr>
        <w:suppressAutoHyphens/>
        <w:autoSpaceDN w:val="0"/>
        <w:ind w:left="284" w:hanging="284"/>
        <w:textAlignment w:val="baseline"/>
        <w:rPr>
          <w:rFonts w:ascii="Tahoma" w:eastAsia="Tahoma" w:hAnsi="Tahoma" w:cs="Tahoma"/>
          <w:color w:val="000000"/>
          <w:kern w:val="3"/>
          <w:sz w:val="26"/>
          <w:szCs w:val="26"/>
        </w:rPr>
      </w:pPr>
      <w:r w:rsidRPr="00426801">
        <w:rPr>
          <w:rFonts w:ascii="Tahoma" w:eastAsia="Tahoma" w:hAnsi="Tahoma" w:cs="Tahoma"/>
          <w:b/>
          <w:bCs/>
          <w:color w:val="000000"/>
          <w:kern w:val="3"/>
          <w:sz w:val="26"/>
          <w:szCs w:val="26"/>
        </w:rPr>
        <w:t>3.4</w:t>
      </w:r>
      <w:r w:rsidR="00C908DD" w:rsidRPr="00426801">
        <w:rPr>
          <w:rFonts w:ascii="Tahoma" w:eastAsia="Tahoma" w:hAnsi="Tahoma" w:cs="Tahoma"/>
          <w:b/>
          <w:bCs/>
          <w:color w:val="000000"/>
          <w:kern w:val="3"/>
          <w:sz w:val="26"/>
          <w:szCs w:val="26"/>
        </w:rPr>
        <w:t xml:space="preserve"> </w:t>
      </w:r>
      <w:r w:rsidR="00C908DD" w:rsidRPr="00426801">
        <w:rPr>
          <w:rFonts w:ascii="Tahoma" w:eastAsia="Tahoma" w:hAnsi="Tahoma" w:cs="Tahoma"/>
          <w:color w:val="000000"/>
          <w:kern w:val="3"/>
          <w:sz w:val="26"/>
          <w:szCs w:val="26"/>
        </w:rPr>
        <w:t xml:space="preserve">En dis waaroor Moses in </w:t>
      </w:r>
      <w:r w:rsidR="00C908DD" w:rsidRPr="00426801">
        <w:rPr>
          <w:rFonts w:ascii="Tahoma" w:eastAsia="Tahoma" w:hAnsi="Tahoma" w:cs="Tahoma"/>
          <w:b/>
          <w:bCs/>
          <w:i/>
          <w:iCs/>
          <w:color w:val="000000"/>
          <w:kern w:val="3"/>
          <w:sz w:val="26"/>
          <w:szCs w:val="26"/>
        </w:rPr>
        <w:t>vers 24-25</w:t>
      </w:r>
      <w:r w:rsidR="00C908DD" w:rsidRPr="00426801">
        <w:rPr>
          <w:rFonts w:ascii="Tahoma" w:eastAsia="Tahoma" w:hAnsi="Tahoma" w:cs="Tahoma"/>
          <w:color w:val="000000"/>
          <w:kern w:val="3"/>
          <w:sz w:val="26"/>
          <w:szCs w:val="26"/>
        </w:rPr>
        <w:t xml:space="preserve"> praat: </w:t>
      </w:r>
      <w:r w:rsidR="00426801">
        <w:rPr>
          <w:rFonts w:ascii="Tahoma" w:eastAsia="Tahoma" w:hAnsi="Tahoma" w:cs="Tahoma"/>
          <w:color w:val="000000"/>
          <w:kern w:val="3"/>
          <w:sz w:val="26"/>
          <w:szCs w:val="26"/>
        </w:rPr>
        <w:t xml:space="preserve">  </w:t>
      </w:r>
      <w:r w:rsidR="00C908DD" w:rsidRPr="00426801">
        <w:rPr>
          <w:rFonts w:ascii="Tahoma" w:eastAsia="Tahoma" w:hAnsi="Tahoma" w:cs="Tahoma"/>
          <w:color w:val="000000"/>
          <w:kern w:val="3"/>
          <w:sz w:val="26"/>
          <w:szCs w:val="26"/>
        </w:rPr>
        <w:t xml:space="preserve"> </w:t>
      </w:r>
    </w:p>
    <w:p w14:paraId="74D0F340" w14:textId="77777777" w:rsidR="008D6C7F" w:rsidRDefault="00C908DD" w:rsidP="008D6C7F">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“En die HERE het ons beveel </w:t>
      </w:r>
    </w:p>
    <w:p w14:paraId="13C8AA2F" w14:textId="77777777" w:rsidR="008D6C7F" w:rsidRDefault="00C908DD" w:rsidP="008D6C7F">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om al hierdie insettinge te volbring, </w:t>
      </w:r>
    </w:p>
    <w:p w14:paraId="4B05183F" w14:textId="0F10D504" w:rsidR="00EB15C5" w:rsidRPr="00426801" w:rsidRDefault="00C908DD" w:rsidP="008D6C7F">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om die Here onse God te vrees</w:t>
      </w:r>
      <w:r w:rsidR="00EB15C5" w:rsidRPr="00426801">
        <w:rPr>
          <w:rFonts w:ascii="Tahoma" w:eastAsia="Tahoma" w:hAnsi="Tahoma" w:cs="Tahoma"/>
          <w:i/>
          <w:iCs/>
          <w:color w:val="000000"/>
          <w:kern w:val="3"/>
          <w:sz w:val="26"/>
          <w:szCs w:val="26"/>
        </w:rPr>
        <w:t xml:space="preserve"> ...” </w:t>
      </w:r>
    </w:p>
    <w:p w14:paraId="47C35C45" w14:textId="012CFC01" w:rsidR="00EB15C5" w:rsidRPr="00426801" w:rsidRDefault="00EB15C5" w:rsidP="00426801">
      <w:pPr>
        <w:suppressAutoHyphens/>
        <w:autoSpaceDN w:val="0"/>
        <w:ind w:left="567"/>
        <w:textAlignment w:val="baseline"/>
        <w:rPr>
          <w:rFonts w:ascii="Tahoma" w:eastAsia="Tahoma" w:hAnsi="Tahoma" w:cs="Tahoma"/>
          <w:color w:val="000000"/>
          <w:kern w:val="3"/>
          <w:sz w:val="26"/>
          <w:szCs w:val="26"/>
        </w:rPr>
      </w:pPr>
    </w:p>
    <w:p w14:paraId="35CC65D7" w14:textId="772F3053" w:rsidR="00EB15C5" w:rsidRPr="00426801" w:rsidRDefault="00EB15C5"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Verduidelik</w:t>
      </w:r>
      <w:r w:rsidRPr="00426801">
        <w:rPr>
          <w:rStyle w:val="FootnoteReference"/>
          <w:rFonts w:ascii="Tahoma" w:eastAsia="Tahoma" w:hAnsi="Tahoma" w:cs="Tahoma"/>
          <w:i/>
          <w:iCs/>
          <w:color w:val="000000"/>
          <w:kern w:val="3"/>
          <w:sz w:val="26"/>
          <w:szCs w:val="26"/>
        </w:rPr>
        <w:footnoteReference w:id="39"/>
      </w:r>
    </w:p>
    <w:p w14:paraId="679F2435" w14:textId="77777777" w:rsidR="008D6C7F" w:rsidRDefault="00EB15C5"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Ons kan ook sê: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E7AFF8E" w14:textId="77777777" w:rsidR="008D6C7F" w:rsidRDefault="00EB15C5"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lastRenderedPageBreak/>
        <w:t xml:space="preserve">“En die HERE het ons beveel </w:t>
      </w:r>
    </w:p>
    <w:p w14:paraId="2255DCC4" w14:textId="77777777" w:rsidR="008D6C7F" w:rsidRDefault="00EB15C5"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om al hierdie insettinge te volbring </w:t>
      </w:r>
    </w:p>
    <w:p w14:paraId="41F5ABE3" w14:textId="0FAAB106" w:rsidR="004012DE" w:rsidRPr="00426801" w:rsidRDefault="00EB15C5"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b/>
          <w:bCs/>
          <w:i/>
          <w:iCs/>
          <w:color w:val="000000"/>
          <w:kern w:val="3"/>
          <w:sz w:val="26"/>
          <w:szCs w:val="26"/>
        </w:rPr>
        <w:t>en</w:t>
      </w:r>
      <w:r w:rsidRPr="00426801">
        <w:rPr>
          <w:rFonts w:ascii="Tahoma" w:eastAsia="Tahoma" w:hAnsi="Tahoma" w:cs="Tahoma"/>
          <w:i/>
          <w:iCs/>
          <w:color w:val="000000"/>
          <w:kern w:val="3"/>
          <w:sz w:val="26"/>
          <w:szCs w:val="26"/>
        </w:rPr>
        <w:t xml:space="preserve"> om die Here onse God te vrees ...” </w:t>
      </w:r>
    </w:p>
    <w:p w14:paraId="2FF5D6D6" w14:textId="77777777" w:rsidR="004012DE" w:rsidRPr="00426801" w:rsidRDefault="004012DE" w:rsidP="00426801">
      <w:pPr>
        <w:suppressAutoHyphens/>
        <w:autoSpaceDN w:val="0"/>
        <w:ind w:left="567"/>
        <w:textAlignment w:val="baseline"/>
        <w:rPr>
          <w:rFonts w:ascii="Tahoma" w:eastAsia="Tahoma" w:hAnsi="Tahoma" w:cs="Tahoma"/>
          <w:i/>
          <w:iCs/>
          <w:color w:val="000000"/>
          <w:kern w:val="3"/>
          <w:sz w:val="26"/>
          <w:szCs w:val="26"/>
        </w:rPr>
      </w:pPr>
    </w:p>
    <w:p w14:paraId="30C79321" w14:textId="77777777" w:rsidR="008D6C7F" w:rsidRDefault="00EB15C5"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Want doen van</w:t>
      </w:r>
      <w:r w:rsidR="008D6C7F">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se Woord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314E3AD" w14:textId="77777777" w:rsidR="008D6C7F" w:rsidRDefault="00EB15C5"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gaan </w:t>
      </w:r>
      <w:r w:rsidR="008D6C7F">
        <w:rPr>
          <w:rFonts w:ascii="Tahoma" w:eastAsia="Tahoma" w:hAnsi="Tahoma" w:cs="Tahoma"/>
          <w:color w:val="000000"/>
          <w:kern w:val="3"/>
          <w:sz w:val="26"/>
          <w:szCs w:val="26"/>
        </w:rPr>
        <w:t xml:space="preserve">mos </w:t>
      </w:r>
      <w:r w:rsidRPr="00426801">
        <w:rPr>
          <w:rFonts w:ascii="Tahoma" w:eastAsia="Tahoma" w:hAnsi="Tahoma" w:cs="Tahoma"/>
          <w:color w:val="000000"/>
          <w:kern w:val="3"/>
          <w:sz w:val="26"/>
          <w:szCs w:val="26"/>
        </w:rPr>
        <w:t>altyd saam vrees vir</w:t>
      </w:r>
      <w:r w:rsidR="008D6C7F">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w:t>
      </w:r>
      <w:r w:rsidR="008D6C7F">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60836E0" w14:textId="77777777" w:rsidR="008D6C7F" w:rsidRDefault="008D6C7F" w:rsidP="00AB5D6F">
      <w:pPr>
        <w:suppressAutoHyphens/>
        <w:autoSpaceDN w:val="0"/>
        <w:textAlignment w:val="baseline"/>
        <w:rPr>
          <w:rFonts w:ascii="Tahoma" w:eastAsia="Tahoma" w:hAnsi="Tahoma" w:cs="Tahoma"/>
          <w:color w:val="000000"/>
          <w:kern w:val="3"/>
          <w:sz w:val="26"/>
          <w:szCs w:val="26"/>
        </w:rPr>
      </w:pPr>
    </w:p>
    <w:p w14:paraId="14A3F766" w14:textId="77777777" w:rsidR="008D6C7F" w:rsidRDefault="008D6C7F" w:rsidP="00426801">
      <w:pPr>
        <w:suppressAutoHyphens/>
        <w:autoSpaceDN w:val="0"/>
        <w:ind w:left="567"/>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Of:   </w:t>
      </w:r>
      <w:r w:rsidR="00EB15C5" w:rsidRPr="00426801">
        <w:rPr>
          <w:rFonts w:ascii="Tahoma" w:eastAsia="Tahoma" w:hAnsi="Tahoma" w:cs="Tahoma"/>
          <w:color w:val="000000"/>
          <w:kern w:val="3"/>
          <w:sz w:val="26"/>
          <w:szCs w:val="26"/>
        </w:rPr>
        <w:t>Vrees vir</w:t>
      </w:r>
      <w:r>
        <w:rPr>
          <w:rFonts w:ascii="Tahoma" w:eastAsia="Tahoma" w:hAnsi="Tahoma" w:cs="Tahoma"/>
          <w:color w:val="000000"/>
          <w:kern w:val="3"/>
          <w:sz w:val="26"/>
          <w:szCs w:val="26"/>
        </w:rPr>
        <w:t>-</w:t>
      </w:r>
      <w:proofErr w:type="spellStart"/>
      <w:r w:rsidR="00EB15C5" w:rsidRPr="00426801">
        <w:rPr>
          <w:rFonts w:ascii="Tahoma" w:eastAsia="Tahoma" w:hAnsi="Tahoma" w:cs="Tahoma"/>
          <w:color w:val="000000"/>
          <w:kern w:val="3"/>
          <w:sz w:val="26"/>
          <w:szCs w:val="26"/>
        </w:rPr>
        <w:t>ie</w:t>
      </w:r>
      <w:proofErr w:type="spellEnd"/>
      <w:r w:rsidR="00EB15C5" w:rsidRPr="00426801">
        <w:rPr>
          <w:rFonts w:ascii="Tahoma" w:eastAsia="Tahoma" w:hAnsi="Tahoma" w:cs="Tahoma"/>
          <w:color w:val="000000"/>
          <w:kern w:val="3"/>
          <w:sz w:val="26"/>
          <w:szCs w:val="26"/>
        </w:rPr>
        <w:t xml:space="preserve"> HERE </w:t>
      </w:r>
      <w:r w:rsidR="00426801">
        <w:rPr>
          <w:rFonts w:ascii="Tahoma" w:eastAsia="Tahoma" w:hAnsi="Tahoma" w:cs="Tahoma"/>
          <w:color w:val="000000"/>
          <w:kern w:val="3"/>
          <w:sz w:val="26"/>
          <w:szCs w:val="26"/>
        </w:rPr>
        <w:t xml:space="preserve">  </w:t>
      </w:r>
      <w:r w:rsidR="00EB15C5" w:rsidRPr="00426801">
        <w:rPr>
          <w:rFonts w:ascii="Tahoma" w:eastAsia="Tahoma" w:hAnsi="Tahoma" w:cs="Tahoma"/>
          <w:color w:val="000000"/>
          <w:kern w:val="3"/>
          <w:sz w:val="26"/>
          <w:szCs w:val="26"/>
        </w:rPr>
        <w:t xml:space="preserve"> maak </w:t>
      </w:r>
      <w:r>
        <w:rPr>
          <w:rFonts w:ascii="Tahoma" w:eastAsia="Tahoma" w:hAnsi="Tahoma" w:cs="Tahoma"/>
          <w:color w:val="000000"/>
          <w:kern w:val="3"/>
          <w:sz w:val="26"/>
          <w:szCs w:val="26"/>
        </w:rPr>
        <w:t xml:space="preserve">   </w:t>
      </w:r>
    </w:p>
    <w:p w14:paraId="3A6DF9B8" w14:textId="77A8752B" w:rsidR="00EB15C5" w:rsidRPr="00426801" w:rsidRDefault="00EB15C5"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dat ek</w:t>
      </w:r>
      <w:r w:rsidR="008D6C7F">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se Woord wil doen.</w:t>
      </w:r>
    </w:p>
    <w:p w14:paraId="522E1B2F" w14:textId="77777777" w:rsidR="00EB15C5" w:rsidRPr="00426801" w:rsidRDefault="00EB15C5" w:rsidP="00426801">
      <w:pPr>
        <w:suppressAutoHyphens/>
        <w:autoSpaceDN w:val="0"/>
        <w:ind w:left="567"/>
        <w:textAlignment w:val="baseline"/>
        <w:rPr>
          <w:rFonts w:ascii="Tahoma" w:eastAsia="Tahoma" w:hAnsi="Tahoma" w:cs="Tahoma"/>
          <w:color w:val="000000"/>
          <w:kern w:val="3"/>
          <w:sz w:val="26"/>
          <w:szCs w:val="26"/>
        </w:rPr>
      </w:pPr>
    </w:p>
    <w:p w14:paraId="6E58C312" w14:textId="38C4AB0F" w:rsidR="00EB15C5" w:rsidRPr="00426801" w:rsidRDefault="00EB15C5" w:rsidP="00426801">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Opmerking</w:t>
      </w:r>
      <w:r w:rsidRPr="00426801">
        <w:rPr>
          <w:rStyle w:val="FootnoteReference"/>
          <w:rFonts w:ascii="Tahoma" w:eastAsia="Tahoma" w:hAnsi="Tahoma" w:cs="Tahoma"/>
          <w:i/>
          <w:iCs/>
          <w:color w:val="000000"/>
          <w:kern w:val="3"/>
          <w:sz w:val="26"/>
          <w:szCs w:val="26"/>
        </w:rPr>
        <w:footnoteReference w:id="40"/>
      </w:r>
    </w:p>
    <w:p w14:paraId="4C54B13D" w14:textId="77777777" w:rsidR="008D6C7F" w:rsidRDefault="00EB15C5" w:rsidP="00426801">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Ons kon</w:t>
      </w:r>
      <w:r w:rsidR="008D6C7F">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it</w:t>
      </w:r>
      <w:proofErr w:type="spellEnd"/>
      <w:r w:rsidRPr="00426801">
        <w:rPr>
          <w:rFonts w:ascii="Tahoma" w:eastAsia="Tahoma" w:hAnsi="Tahoma" w:cs="Tahoma"/>
          <w:color w:val="000000"/>
          <w:kern w:val="3"/>
          <w:sz w:val="26"/>
          <w:szCs w:val="26"/>
        </w:rPr>
        <w:t xml:space="preserve"> sien by </w:t>
      </w:r>
      <w:r w:rsidRPr="00426801">
        <w:rPr>
          <w:rFonts w:ascii="Tahoma" w:eastAsia="Tahoma" w:hAnsi="Tahoma" w:cs="Tahoma"/>
          <w:b/>
          <w:bCs/>
          <w:i/>
          <w:iCs/>
          <w:color w:val="000000"/>
          <w:kern w:val="3"/>
          <w:sz w:val="26"/>
          <w:szCs w:val="26"/>
        </w:rPr>
        <w:t>vers 1-3</w:t>
      </w:r>
      <w:r w:rsidR="008D6C7F">
        <w:rPr>
          <w:rFonts w:ascii="Tahoma" w:eastAsia="Tahoma" w:hAnsi="Tahoma" w:cs="Tahoma"/>
          <w:color w:val="000000"/>
          <w:kern w:val="3"/>
          <w:sz w:val="26"/>
          <w:szCs w:val="26"/>
        </w:rPr>
        <w:t>.</w:t>
      </w:r>
    </w:p>
    <w:p w14:paraId="39403597" w14:textId="38B39EA4" w:rsidR="00EB15C5" w:rsidRPr="00426801" w:rsidRDefault="008D6C7F" w:rsidP="00426801">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E</w:t>
      </w:r>
      <w:r w:rsidR="00EB15C5" w:rsidRPr="00426801">
        <w:rPr>
          <w:rFonts w:ascii="Tahoma" w:eastAsia="Tahoma" w:hAnsi="Tahoma" w:cs="Tahoma"/>
          <w:color w:val="000000"/>
          <w:kern w:val="3"/>
          <w:sz w:val="26"/>
          <w:szCs w:val="26"/>
        </w:rPr>
        <w:t xml:space="preserve">n verlede week </w:t>
      </w:r>
      <w:r w:rsidR="00426801">
        <w:rPr>
          <w:rFonts w:ascii="Tahoma" w:eastAsia="Tahoma" w:hAnsi="Tahoma" w:cs="Tahoma"/>
          <w:color w:val="000000"/>
          <w:kern w:val="3"/>
          <w:sz w:val="26"/>
          <w:szCs w:val="26"/>
        </w:rPr>
        <w:t xml:space="preserve">  </w:t>
      </w:r>
      <w:r w:rsidR="00EB15C5" w:rsidRPr="00426801">
        <w:rPr>
          <w:rFonts w:ascii="Tahoma" w:eastAsia="Tahoma" w:hAnsi="Tahoma" w:cs="Tahoma"/>
          <w:color w:val="000000"/>
          <w:kern w:val="3"/>
          <w:sz w:val="26"/>
          <w:szCs w:val="26"/>
        </w:rPr>
        <w:t xml:space="preserve"> in </w:t>
      </w:r>
      <w:r w:rsidR="00EB15C5" w:rsidRPr="00426801">
        <w:rPr>
          <w:rFonts w:ascii="Tahoma" w:eastAsia="Tahoma" w:hAnsi="Tahoma" w:cs="Tahoma"/>
          <w:b/>
          <w:bCs/>
          <w:i/>
          <w:iCs/>
          <w:color w:val="000000"/>
          <w:kern w:val="3"/>
          <w:sz w:val="26"/>
          <w:szCs w:val="26"/>
        </w:rPr>
        <w:t>vers 10-19</w:t>
      </w:r>
      <w:r w:rsidR="00EB15C5" w:rsidRPr="00426801">
        <w:rPr>
          <w:rFonts w:ascii="Tahoma" w:eastAsia="Tahoma" w:hAnsi="Tahoma" w:cs="Tahoma"/>
          <w:color w:val="000000"/>
          <w:kern w:val="3"/>
          <w:sz w:val="26"/>
          <w:szCs w:val="26"/>
        </w:rPr>
        <w:t xml:space="preserve"> weer. </w:t>
      </w:r>
    </w:p>
    <w:p w14:paraId="4D5C7B9D" w14:textId="77777777" w:rsidR="00EB15C5" w:rsidRPr="00426801" w:rsidRDefault="00EB15C5" w:rsidP="00426801">
      <w:pPr>
        <w:suppressAutoHyphens/>
        <w:autoSpaceDN w:val="0"/>
        <w:ind w:left="284"/>
        <w:textAlignment w:val="baseline"/>
        <w:rPr>
          <w:rFonts w:ascii="Tahoma" w:eastAsia="Tahoma" w:hAnsi="Tahoma" w:cs="Tahoma"/>
          <w:color w:val="000000"/>
          <w:kern w:val="3"/>
          <w:sz w:val="26"/>
          <w:szCs w:val="26"/>
        </w:rPr>
      </w:pPr>
    </w:p>
    <w:p w14:paraId="699F7374" w14:textId="77777777" w:rsidR="00F02AAE" w:rsidRDefault="00EB15C5"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Maar nou beveel</w:t>
      </w:r>
      <w:r w:rsidR="00582DC2">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w:t>
      </w:r>
      <w:r w:rsidR="00F02AAE">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it</w:t>
      </w:r>
      <w:proofErr w:type="spellEnd"/>
      <w:r w:rsidRPr="00426801">
        <w:rPr>
          <w:rFonts w:ascii="Tahoma" w:eastAsia="Tahoma" w:hAnsi="Tahoma" w:cs="Tahoma"/>
          <w:color w:val="000000"/>
          <w:kern w:val="3"/>
          <w:sz w:val="26"/>
          <w:szCs w:val="26"/>
        </w:rPr>
        <w:t xml:space="preserve"> nie </w:t>
      </w:r>
    </w:p>
    <w:p w14:paraId="3A02BB10" w14:textId="77777777" w:rsidR="00F02AAE" w:rsidRDefault="00EB15C5"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maar sommer net nie</w:t>
      </w:r>
      <w:r w:rsidR="00F02AAE">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4266CAE" w14:textId="77777777" w:rsidR="00F02AAE" w:rsidRDefault="00EB15C5"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Nee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Hy </w:t>
      </w:r>
      <w:r w:rsidR="00F02AAE">
        <w:rPr>
          <w:rFonts w:ascii="Tahoma" w:eastAsia="Tahoma" w:hAnsi="Tahoma" w:cs="Tahoma"/>
          <w:color w:val="000000"/>
          <w:kern w:val="3"/>
          <w:sz w:val="26"/>
          <w:szCs w:val="26"/>
        </w:rPr>
        <w:t>-</w:t>
      </w:r>
      <w:r w:rsidRPr="00426801">
        <w:rPr>
          <w:rFonts w:ascii="Tahoma" w:eastAsia="Tahoma" w:hAnsi="Tahoma" w:cs="Tahoma"/>
          <w:color w:val="000000"/>
          <w:kern w:val="3"/>
          <w:sz w:val="26"/>
          <w:szCs w:val="26"/>
        </w:rPr>
        <w:t>t ‘n doel daarmee</w:t>
      </w:r>
      <w:r w:rsidR="00F02AAE">
        <w:rPr>
          <w:rFonts w:ascii="Tahoma" w:eastAsia="Tahoma" w:hAnsi="Tahoma" w:cs="Tahoma"/>
          <w:color w:val="000000"/>
          <w:kern w:val="3"/>
          <w:sz w:val="26"/>
          <w:szCs w:val="26"/>
        </w:rPr>
        <w:t>.</w:t>
      </w:r>
      <w:r w:rsidR="004012DE" w:rsidRPr="00426801">
        <w:rPr>
          <w:rStyle w:val="FootnoteReference"/>
          <w:rFonts w:ascii="Tahoma" w:eastAsia="Tahoma" w:hAnsi="Tahoma" w:cs="Tahoma"/>
          <w:color w:val="000000"/>
          <w:kern w:val="3"/>
          <w:sz w:val="26"/>
          <w:szCs w:val="26"/>
        </w:rPr>
        <w:footnoteReference w:id="41"/>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2255675" w14:textId="77777777" w:rsidR="00F02AAE" w:rsidRDefault="00F02AAE" w:rsidP="00426801">
      <w:pPr>
        <w:suppressAutoHyphens/>
        <w:autoSpaceDN w:val="0"/>
        <w:ind w:left="284"/>
        <w:textAlignment w:val="baseline"/>
        <w:rPr>
          <w:rFonts w:ascii="Tahoma" w:eastAsia="Tahoma" w:hAnsi="Tahoma" w:cs="Tahoma"/>
          <w:color w:val="000000"/>
          <w:kern w:val="3"/>
          <w:sz w:val="26"/>
          <w:szCs w:val="26"/>
        </w:rPr>
      </w:pPr>
    </w:p>
    <w:p w14:paraId="108F8C61" w14:textId="77777777" w:rsidR="00F02AAE" w:rsidRDefault="00EB15C5"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Kyk weer </w:t>
      </w:r>
      <w:r w:rsidRPr="00426801">
        <w:rPr>
          <w:rFonts w:ascii="Tahoma" w:eastAsia="Tahoma" w:hAnsi="Tahoma" w:cs="Tahoma"/>
          <w:b/>
          <w:bCs/>
          <w:i/>
          <w:iCs/>
          <w:color w:val="000000"/>
          <w:kern w:val="3"/>
          <w:sz w:val="26"/>
          <w:szCs w:val="26"/>
        </w:rPr>
        <w:t>vers 24</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D791C7D" w14:textId="77777777" w:rsidR="00F02AAE" w:rsidRDefault="00EB15C5" w:rsidP="00426801">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“En die HERE het ons beveel </w:t>
      </w:r>
    </w:p>
    <w:p w14:paraId="68E6352F" w14:textId="77777777" w:rsidR="00F02AAE" w:rsidRDefault="00EB15C5" w:rsidP="00426801">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om al hierdie insettinge te volbring</w:t>
      </w:r>
      <w:r w:rsidR="00393164" w:rsidRPr="00426801">
        <w:rPr>
          <w:rFonts w:ascii="Tahoma" w:eastAsia="Tahoma" w:hAnsi="Tahoma" w:cs="Tahoma"/>
          <w:i/>
          <w:iCs/>
          <w:color w:val="000000"/>
          <w:kern w:val="3"/>
          <w:sz w:val="26"/>
          <w:szCs w:val="26"/>
        </w:rPr>
        <w:t xml:space="preserve"> </w:t>
      </w:r>
    </w:p>
    <w:p w14:paraId="4350261A" w14:textId="77777777" w:rsidR="00F02AAE" w:rsidRDefault="00393164" w:rsidP="00426801">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en </w:t>
      </w:r>
      <w:r w:rsidR="00EB15C5" w:rsidRPr="00426801">
        <w:rPr>
          <w:rFonts w:ascii="Tahoma" w:eastAsia="Tahoma" w:hAnsi="Tahoma" w:cs="Tahoma"/>
          <w:i/>
          <w:iCs/>
          <w:color w:val="000000"/>
          <w:kern w:val="3"/>
          <w:sz w:val="26"/>
          <w:szCs w:val="26"/>
        </w:rPr>
        <w:t>om die Here onse God te vrees ...</w:t>
      </w:r>
      <w:r w:rsidRPr="00426801">
        <w:rPr>
          <w:rFonts w:ascii="Tahoma" w:eastAsia="Tahoma" w:hAnsi="Tahoma" w:cs="Tahoma"/>
          <w:i/>
          <w:iCs/>
          <w:color w:val="000000"/>
          <w:kern w:val="3"/>
          <w:sz w:val="26"/>
          <w:szCs w:val="26"/>
        </w:rPr>
        <w:t xml:space="preserve">” </w:t>
      </w:r>
    </w:p>
    <w:p w14:paraId="4AD6AE76" w14:textId="77777777" w:rsidR="00F02AAE" w:rsidRDefault="00F02AAE" w:rsidP="00426801">
      <w:pPr>
        <w:suppressAutoHyphens/>
        <w:autoSpaceDN w:val="0"/>
        <w:ind w:left="284"/>
        <w:textAlignment w:val="baseline"/>
        <w:rPr>
          <w:rFonts w:ascii="Tahoma" w:eastAsia="Tahoma" w:hAnsi="Tahoma" w:cs="Tahoma"/>
          <w:i/>
          <w:iCs/>
          <w:color w:val="000000"/>
          <w:kern w:val="3"/>
          <w:sz w:val="26"/>
          <w:szCs w:val="26"/>
        </w:rPr>
      </w:pPr>
    </w:p>
    <w:p w14:paraId="106E37B0" w14:textId="77777777" w:rsidR="00F02AAE" w:rsidRDefault="00393164" w:rsidP="00426801">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Hoekom?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46FBCBC" w14:textId="77777777" w:rsidR="00F02AAE" w:rsidRDefault="00393164" w:rsidP="00426801">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w:t>
      </w:r>
      <w:r w:rsidR="00C908DD" w:rsidRPr="00426801">
        <w:rPr>
          <w:rFonts w:ascii="Tahoma" w:eastAsia="Tahoma" w:hAnsi="Tahoma" w:cs="Tahoma"/>
          <w:b/>
          <w:bCs/>
          <w:i/>
          <w:iCs/>
          <w:color w:val="000000"/>
          <w:kern w:val="3"/>
          <w:sz w:val="26"/>
          <w:szCs w:val="26"/>
        </w:rPr>
        <w:t>dat</w:t>
      </w:r>
      <w:r w:rsidR="00C908DD" w:rsidRPr="00426801">
        <w:rPr>
          <w:rFonts w:ascii="Tahoma" w:eastAsia="Tahoma" w:hAnsi="Tahoma" w:cs="Tahoma"/>
          <w:i/>
          <w:iCs/>
          <w:color w:val="000000"/>
          <w:kern w:val="3"/>
          <w:sz w:val="26"/>
          <w:szCs w:val="26"/>
        </w:rPr>
        <w:t xml:space="preserve"> dit met ons altyd goed mag gaan, </w:t>
      </w:r>
    </w:p>
    <w:p w14:paraId="22526448" w14:textId="6F5B1634" w:rsidR="00BA16ED" w:rsidRPr="00426801" w:rsidRDefault="00C908DD" w:rsidP="00426801">
      <w:pPr>
        <w:suppressAutoHyphens/>
        <w:autoSpaceDN w:val="0"/>
        <w:ind w:left="28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om ons in die lewe te hou soos dit vandag is ...” </w:t>
      </w:r>
    </w:p>
    <w:p w14:paraId="748494F4" w14:textId="03F45080" w:rsidR="00393164" w:rsidRDefault="00393164" w:rsidP="00426801">
      <w:pPr>
        <w:suppressAutoHyphens/>
        <w:autoSpaceDN w:val="0"/>
        <w:ind w:left="284"/>
        <w:textAlignment w:val="baseline"/>
        <w:rPr>
          <w:rFonts w:ascii="Tahoma" w:eastAsia="Tahoma" w:hAnsi="Tahoma" w:cs="Tahoma"/>
          <w:i/>
          <w:iCs/>
          <w:color w:val="000000"/>
          <w:kern w:val="3"/>
          <w:sz w:val="26"/>
          <w:szCs w:val="26"/>
        </w:rPr>
      </w:pPr>
    </w:p>
    <w:p w14:paraId="4EC0DF65" w14:textId="77777777" w:rsidR="00F12E24" w:rsidRPr="00426801" w:rsidRDefault="00F12E24" w:rsidP="00426801">
      <w:pPr>
        <w:suppressAutoHyphens/>
        <w:autoSpaceDN w:val="0"/>
        <w:ind w:left="284"/>
        <w:textAlignment w:val="baseline"/>
        <w:rPr>
          <w:rFonts w:ascii="Tahoma" w:eastAsia="Tahoma" w:hAnsi="Tahoma" w:cs="Tahoma"/>
          <w:i/>
          <w:iCs/>
          <w:color w:val="000000"/>
          <w:kern w:val="3"/>
          <w:sz w:val="26"/>
          <w:szCs w:val="26"/>
        </w:rPr>
      </w:pPr>
    </w:p>
    <w:p w14:paraId="4D66D64E" w14:textId="77777777" w:rsidR="00393164" w:rsidRPr="00426801" w:rsidRDefault="00393164"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lastRenderedPageBreak/>
        <w:t>Verduidelik</w:t>
      </w:r>
    </w:p>
    <w:p w14:paraId="569BA880" w14:textId="77777777" w:rsidR="00F02AAE" w:rsidRDefault="00393164"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b/>
          <w:bCs/>
          <w:color w:val="000000"/>
          <w:kern w:val="3"/>
          <w:sz w:val="26"/>
          <w:szCs w:val="26"/>
        </w:rPr>
        <w:t>I</w:t>
      </w:r>
      <w:r w:rsidRPr="00426801">
        <w:rPr>
          <w:rStyle w:val="FootnoteReference"/>
          <w:rFonts w:ascii="Tahoma" w:eastAsia="Tahoma" w:hAnsi="Tahoma" w:cs="Tahoma"/>
          <w:b/>
          <w:bCs/>
          <w:color w:val="000000"/>
          <w:kern w:val="3"/>
          <w:sz w:val="26"/>
          <w:szCs w:val="26"/>
        </w:rPr>
        <w:footnoteReference w:id="42"/>
      </w:r>
      <w:r w:rsidRPr="00426801">
        <w:rPr>
          <w:rFonts w:ascii="Tahoma" w:eastAsia="Tahoma" w:hAnsi="Tahoma" w:cs="Tahoma"/>
          <w:color w:val="000000"/>
          <w:kern w:val="3"/>
          <w:sz w:val="26"/>
          <w:szCs w:val="26"/>
        </w:rPr>
        <w:t xml:space="preserve"> En as Moses in </w:t>
      </w:r>
      <w:r w:rsidRPr="00426801">
        <w:rPr>
          <w:rFonts w:ascii="Tahoma" w:eastAsia="Tahoma" w:hAnsi="Tahoma" w:cs="Tahoma"/>
          <w:b/>
          <w:bCs/>
          <w:i/>
          <w:iCs/>
          <w:color w:val="000000"/>
          <w:kern w:val="3"/>
          <w:sz w:val="26"/>
          <w:szCs w:val="26"/>
        </w:rPr>
        <w:t>vers 25</w:t>
      </w:r>
      <w:r w:rsidRPr="00426801">
        <w:rPr>
          <w:rFonts w:ascii="Tahoma" w:eastAsia="Tahoma" w:hAnsi="Tahoma" w:cs="Tahoma"/>
          <w:color w:val="000000"/>
          <w:kern w:val="3"/>
          <w:sz w:val="26"/>
          <w:szCs w:val="26"/>
        </w:rPr>
        <w:t xml:space="preserve"> sê: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96DF3CF" w14:textId="77777777" w:rsidR="00F02AAE" w:rsidRDefault="00393164" w:rsidP="00426801">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“En dit sal geregtigheid vir ons wees ...” </w:t>
      </w:r>
    </w:p>
    <w:p w14:paraId="668CABA4" w14:textId="77777777" w:rsidR="00F02AAE" w:rsidRDefault="00F02AAE" w:rsidP="00F02AAE">
      <w:pPr>
        <w:suppressAutoHyphens/>
        <w:autoSpaceDN w:val="0"/>
        <w:ind w:left="851"/>
        <w:textAlignment w:val="baseline"/>
        <w:rPr>
          <w:rFonts w:ascii="Tahoma" w:eastAsia="Tahoma" w:hAnsi="Tahoma" w:cs="Tahoma"/>
          <w:i/>
          <w:iCs/>
          <w:color w:val="000000"/>
          <w:kern w:val="3"/>
          <w:sz w:val="26"/>
          <w:szCs w:val="26"/>
        </w:rPr>
      </w:pPr>
    </w:p>
    <w:p w14:paraId="12546D7D" w14:textId="4BF90E1B" w:rsidR="00F02AAE" w:rsidRDefault="00F02AAE" w:rsidP="00F02AAE">
      <w:pPr>
        <w:suppressAutoHyphens/>
        <w:autoSpaceDN w:val="0"/>
        <w:ind w:left="851"/>
        <w:textAlignment w:val="baseline"/>
        <w:rPr>
          <w:rFonts w:ascii="Tahoma" w:eastAsia="Tahoma" w:hAnsi="Tahoma" w:cs="Tahoma"/>
          <w:i/>
          <w:iCs/>
          <w:color w:val="000000"/>
          <w:kern w:val="3"/>
          <w:sz w:val="26"/>
          <w:szCs w:val="26"/>
        </w:rPr>
      </w:pPr>
      <w:r>
        <w:rPr>
          <w:rFonts w:ascii="Tahoma" w:eastAsia="Tahoma" w:hAnsi="Tahoma" w:cs="Tahoma"/>
          <w:i/>
          <w:iCs/>
          <w:color w:val="000000"/>
          <w:kern w:val="3"/>
          <w:sz w:val="26"/>
          <w:szCs w:val="26"/>
        </w:rPr>
        <w:t>Opmerking</w:t>
      </w:r>
      <w:r>
        <w:rPr>
          <w:rStyle w:val="FootnoteReference"/>
          <w:rFonts w:ascii="Tahoma" w:eastAsia="Tahoma" w:hAnsi="Tahoma" w:cs="Tahoma"/>
          <w:i/>
          <w:iCs/>
          <w:color w:val="000000"/>
          <w:kern w:val="3"/>
          <w:sz w:val="26"/>
          <w:szCs w:val="26"/>
        </w:rPr>
        <w:footnoteReference w:id="43"/>
      </w:r>
    </w:p>
    <w:p w14:paraId="70643557" w14:textId="77777777" w:rsidR="00F02AAE" w:rsidRDefault="00F02AAE" w:rsidP="00F02AAE">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S</w:t>
      </w:r>
      <w:r w:rsidR="00393164" w:rsidRPr="00426801">
        <w:rPr>
          <w:rFonts w:ascii="Tahoma" w:eastAsia="Tahoma" w:hAnsi="Tahoma" w:cs="Tahoma"/>
          <w:color w:val="000000"/>
          <w:kern w:val="3"/>
          <w:sz w:val="26"/>
          <w:szCs w:val="26"/>
        </w:rPr>
        <w:t xml:space="preserve">o ons sal reg voor die HERE staan </w:t>
      </w:r>
      <w:r w:rsidR="00426801">
        <w:rPr>
          <w:rFonts w:ascii="Tahoma" w:eastAsia="Tahoma" w:hAnsi="Tahoma" w:cs="Tahoma"/>
          <w:color w:val="000000"/>
          <w:kern w:val="3"/>
          <w:sz w:val="26"/>
          <w:szCs w:val="26"/>
        </w:rPr>
        <w:t xml:space="preserve">  </w:t>
      </w:r>
      <w:r w:rsidR="00393164" w:rsidRPr="00426801">
        <w:rPr>
          <w:rFonts w:ascii="Tahoma" w:eastAsia="Tahoma" w:hAnsi="Tahoma" w:cs="Tahoma"/>
          <w:color w:val="000000"/>
          <w:kern w:val="3"/>
          <w:sz w:val="26"/>
          <w:szCs w:val="26"/>
        </w:rPr>
        <w:t xml:space="preserve"> </w:t>
      </w:r>
    </w:p>
    <w:p w14:paraId="15A05AB4" w14:textId="77777777" w:rsidR="00F02AAE" w:rsidRDefault="00393164" w:rsidP="00F02AAE">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nie onder sy oordeel nie</w:t>
      </w:r>
      <w:r w:rsidR="00F02AAE">
        <w:rPr>
          <w:rFonts w:ascii="Tahoma" w:eastAsia="Tahoma" w:hAnsi="Tahoma" w:cs="Tahoma"/>
          <w:color w:val="000000"/>
          <w:kern w:val="3"/>
          <w:sz w:val="26"/>
          <w:szCs w:val="26"/>
        </w:rPr>
        <w:t xml:space="preserve">    </w:t>
      </w:r>
    </w:p>
    <w:p w14:paraId="63C52AC9" w14:textId="77777777" w:rsidR="00F02AAE" w:rsidRDefault="00F02AAE" w:rsidP="00F02AAE">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sodat dit goed met ons kan gaan    </w:t>
      </w:r>
    </w:p>
    <w:p w14:paraId="7559C367" w14:textId="43C47B90" w:rsidR="00F02AAE" w:rsidRDefault="00F02AAE" w:rsidP="00F02AAE">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en ons kan leef in die land.</w:t>
      </w:r>
    </w:p>
    <w:p w14:paraId="0CC0F541" w14:textId="77777777" w:rsidR="00F02AAE" w:rsidRDefault="00F02AAE" w:rsidP="00F02AAE">
      <w:pPr>
        <w:suppressAutoHyphens/>
        <w:autoSpaceDN w:val="0"/>
        <w:ind w:left="567"/>
        <w:textAlignment w:val="baseline"/>
        <w:rPr>
          <w:rFonts w:ascii="Tahoma" w:eastAsia="Tahoma" w:hAnsi="Tahoma" w:cs="Tahoma"/>
          <w:color w:val="000000"/>
          <w:kern w:val="3"/>
          <w:sz w:val="26"/>
          <w:szCs w:val="26"/>
        </w:rPr>
      </w:pPr>
    </w:p>
    <w:p w14:paraId="2C99FAD7" w14:textId="77777777" w:rsidR="00384EDB" w:rsidRDefault="00393164" w:rsidP="00F02AAE">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 xml:space="preserve">“as ons sorgvuldig al hierdie gebooie hou </w:t>
      </w:r>
      <w:r w:rsidR="00384EDB">
        <w:rPr>
          <w:rFonts w:ascii="Tahoma" w:eastAsia="Tahoma" w:hAnsi="Tahoma" w:cs="Tahoma"/>
          <w:i/>
          <w:iCs/>
          <w:color w:val="000000"/>
          <w:kern w:val="3"/>
          <w:sz w:val="26"/>
          <w:szCs w:val="26"/>
        </w:rPr>
        <w:t>...</w:t>
      </w:r>
      <w:r w:rsidRPr="00426801">
        <w:rPr>
          <w:rFonts w:ascii="Tahoma" w:eastAsia="Tahoma" w:hAnsi="Tahoma" w:cs="Tahoma"/>
          <w:i/>
          <w:iCs/>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90E3E85" w14:textId="77777777" w:rsidR="00384EDB" w:rsidRDefault="00393164" w:rsidP="00F02AAE">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dan sê </w:t>
      </w:r>
      <w:r w:rsidR="00384EDB">
        <w:rPr>
          <w:rFonts w:ascii="Tahoma" w:eastAsia="Tahoma" w:hAnsi="Tahoma" w:cs="Tahoma"/>
          <w:color w:val="000000"/>
          <w:kern w:val="3"/>
          <w:sz w:val="26"/>
          <w:szCs w:val="26"/>
        </w:rPr>
        <w:t xml:space="preserve">die HERE </w:t>
      </w:r>
      <w:r w:rsidRPr="00426801">
        <w:rPr>
          <w:rFonts w:ascii="Tahoma" w:eastAsia="Tahoma" w:hAnsi="Tahoma" w:cs="Tahoma"/>
          <w:color w:val="000000"/>
          <w:kern w:val="3"/>
          <w:sz w:val="26"/>
          <w:szCs w:val="26"/>
        </w:rPr>
        <w:t>eintlik presies</w:t>
      </w:r>
      <w:r w:rsidR="00384EDB">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selfde </w:t>
      </w:r>
    </w:p>
    <w:p w14:paraId="43357B16" w14:textId="77777777" w:rsidR="00384EDB" w:rsidRDefault="00393164" w:rsidP="00F02AAE">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as in </w:t>
      </w:r>
      <w:r w:rsidRPr="00426801">
        <w:rPr>
          <w:rFonts w:ascii="Tahoma" w:eastAsia="Tahoma" w:hAnsi="Tahoma" w:cs="Tahoma"/>
          <w:b/>
          <w:bCs/>
          <w:i/>
          <w:iCs/>
          <w:color w:val="000000"/>
          <w:kern w:val="3"/>
          <w:sz w:val="26"/>
          <w:szCs w:val="26"/>
        </w:rPr>
        <w:t>vers 24</w:t>
      </w:r>
      <w:r w:rsidR="00384EDB">
        <w:rPr>
          <w:rFonts w:ascii="Tahoma" w:eastAsia="Tahoma" w:hAnsi="Tahoma" w:cs="Tahoma"/>
          <w:color w:val="000000"/>
          <w:kern w:val="3"/>
          <w:sz w:val="26"/>
          <w:szCs w:val="26"/>
        </w:rPr>
        <w:t>.</w:t>
      </w:r>
    </w:p>
    <w:p w14:paraId="5D5FE983" w14:textId="77777777" w:rsidR="00384EDB" w:rsidRDefault="00384EDB" w:rsidP="00F02AAE">
      <w:pPr>
        <w:suppressAutoHyphens/>
        <w:autoSpaceDN w:val="0"/>
        <w:ind w:left="567"/>
        <w:textAlignment w:val="baseline"/>
        <w:rPr>
          <w:rFonts w:ascii="Tahoma" w:eastAsia="Tahoma" w:hAnsi="Tahoma" w:cs="Tahoma"/>
          <w:color w:val="000000"/>
          <w:kern w:val="3"/>
          <w:sz w:val="26"/>
          <w:szCs w:val="26"/>
        </w:rPr>
      </w:pPr>
    </w:p>
    <w:p w14:paraId="12D864AE" w14:textId="22914F85" w:rsidR="00393164" w:rsidRPr="00426801" w:rsidRDefault="00393164" w:rsidP="00F02AAE">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Hy hamer</w:t>
      </w:r>
      <w:r w:rsidR="00384EDB">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it</w:t>
      </w:r>
      <w:proofErr w:type="spellEnd"/>
      <w:r w:rsidRPr="00426801">
        <w:rPr>
          <w:rFonts w:ascii="Tahoma" w:eastAsia="Tahoma" w:hAnsi="Tahoma" w:cs="Tahoma"/>
          <w:color w:val="000000"/>
          <w:kern w:val="3"/>
          <w:sz w:val="26"/>
          <w:szCs w:val="26"/>
        </w:rPr>
        <w:t xml:space="preserve"> in</w:t>
      </w:r>
      <w:r w:rsidR="00384EDB">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2A0CC04" w14:textId="77777777" w:rsidR="00393164" w:rsidRPr="00426801" w:rsidRDefault="00393164" w:rsidP="00426801">
      <w:pPr>
        <w:suppressAutoHyphens/>
        <w:autoSpaceDN w:val="0"/>
        <w:ind w:left="567"/>
        <w:textAlignment w:val="baseline"/>
        <w:rPr>
          <w:rFonts w:ascii="Tahoma" w:eastAsia="Tahoma" w:hAnsi="Tahoma" w:cs="Tahoma"/>
          <w:i/>
          <w:iCs/>
          <w:color w:val="000000"/>
          <w:kern w:val="3"/>
          <w:sz w:val="26"/>
          <w:szCs w:val="26"/>
        </w:rPr>
      </w:pPr>
    </w:p>
    <w:p w14:paraId="5A26A335" w14:textId="77777777" w:rsidR="00FE036B" w:rsidRDefault="00393164"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b/>
          <w:bCs/>
          <w:color w:val="000000"/>
          <w:kern w:val="3"/>
          <w:sz w:val="26"/>
          <w:szCs w:val="26"/>
        </w:rPr>
        <w:t>II</w:t>
      </w:r>
      <w:r w:rsidR="001A22CA" w:rsidRPr="00426801">
        <w:rPr>
          <w:rStyle w:val="FootnoteReference"/>
          <w:rFonts w:ascii="Tahoma" w:eastAsia="Tahoma" w:hAnsi="Tahoma" w:cs="Tahoma"/>
          <w:b/>
          <w:bCs/>
          <w:color w:val="000000"/>
          <w:kern w:val="3"/>
          <w:sz w:val="26"/>
          <w:szCs w:val="26"/>
        </w:rPr>
        <w:footnoteReference w:id="44"/>
      </w:r>
      <w:r w:rsidRPr="00426801">
        <w:rPr>
          <w:rFonts w:ascii="Tahoma" w:eastAsia="Tahoma" w:hAnsi="Tahoma" w:cs="Tahoma"/>
          <w:b/>
          <w:bCs/>
          <w:color w:val="000000"/>
          <w:kern w:val="3"/>
          <w:sz w:val="26"/>
          <w:szCs w:val="26"/>
        </w:rPr>
        <w:t xml:space="preserve"> </w:t>
      </w:r>
      <w:r w:rsidRPr="00426801">
        <w:rPr>
          <w:rFonts w:ascii="Tahoma" w:eastAsia="Tahoma" w:hAnsi="Tahoma" w:cs="Tahoma"/>
          <w:color w:val="000000"/>
          <w:kern w:val="3"/>
          <w:sz w:val="26"/>
          <w:szCs w:val="26"/>
        </w:rPr>
        <w:t xml:space="preserve">So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ons </w:t>
      </w:r>
      <w:proofErr w:type="spellStart"/>
      <w:r w:rsidRPr="00426801">
        <w:rPr>
          <w:rFonts w:ascii="Tahoma" w:eastAsia="Tahoma" w:hAnsi="Tahoma" w:cs="Tahoma"/>
          <w:color w:val="000000"/>
          <w:kern w:val="3"/>
          <w:sz w:val="26"/>
          <w:szCs w:val="26"/>
        </w:rPr>
        <w:t>moe</w:t>
      </w:r>
      <w:proofErr w:type="spellEnd"/>
      <w:r w:rsidR="00FE036B">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dit raaksien </w:t>
      </w:r>
      <w:r w:rsidR="00426801">
        <w:rPr>
          <w:rFonts w:ascii="Tahoma" w:eastAsia="Tahoma" w:hAnsi="Tahoma" w:cs="Tahoma"/>
          <w:color w:val="000000"/>
          <w:kern w:val="3"/>
          <w:sz w:val="26"/>
          <w:szCs w:val="26"/>
        </w:rPr>
        <w:t xml:space="preserve">  </w:t>
      </w:r>
      <w:r w:rsidR="00FE036B" w:rsidRPr="00FE036B">
        <w:rPr>
          <w:rFonts w:ascii="Tahoma" w:eastAsia="Tahoma" w:hAnsi="Tahoma" w:cs="Tahoma"/>
          <w:b/>
          <w:bCs/>
          <w:i/>
          <w:iCs/>
          <w:color w:val="000000"/>
          <w:kern w:val="3"/>
          <w:sz w:val="26"/>
          <w:szCs w:val="26"/>
        </w:rPr>
        <w:t>en</w:t>
      </w:r>
      <w:r w:rsidR="00FE036B">
        <w:rPr>
          <w:rFonts w:ascii="Tahoma" w:eastAsia="Tahoma" w:hAnsi="Tahoma" w:cs="Tahoma"/>
          <w:color w:val="000000"/>
          <w:kern w:val="3"/>
          <w:sz w:val="26"/>
          <w:szCs w:val="26"/>
        </w:rPr>
        <w:t xml:space="preserve"> ons </w:t>
      </w:r>
      <w:r w:rsidRPr="00426801">
        <w:rPr>
          <w:rFonts w:ascii="Tahoma" w:eastAsia="Tahoma" w:hAnsi="Tahoma" w:cs="Tahoma"/>
          <w:color w:val="000000"/>
          <w:kern w:val="3"/>
          <w:sz w:val="26"/>
          <w:szCs w:val="26"/>
        </w:rPr>
        <w:t>kinder</w:t>
      </w:r>
      <w:r w:rsidR="00FE036B">
        <w:rPr>
          <w:rFonts w:ascii="Tahoma" w:eastAsia="Tahoma" w:hAnsi="Tahoma" w:cs="Tahoma"/>
          <w:color w:val="000000"/>
          <w:kern w:val="3"/>
          <w:sz w:val="26"/>
          <w:szCs w:val="26"/>
        </w:rPr>
        <w:t>s.</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FCE1D69" w14:textId="77777777" w:rsidR="00FE036B" w:rsidRDefault="00393164"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Jy erf nie outomaties die beloofde</w:t>
      </w:r>
      <w:r w:rsidR="00FE036B">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land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6B1F68B" w14:textId="77777777" w:rsidR="00FE036B" w:rsidRDefault="004012DE" w:rsidP="00FE036B">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of</w:t>
      </w:r>
      <w:r w:rsidR="00FE036B">
        <w:rPr>
          <w:rFonts w:ascii="Tahoma" w:eastAsia="Tahoma" w:hAnsi="Tahoma" w:cs="Tahoma"/>
          <w:color w:val="000000"/>
          <w:kern w:val="3"/>
          <w:sz w:val="26"/>
          <w:szCs w:val="26"/>
        </w:rPr>
        <w:t>-</w:t>
      </w:r>
      <w:proofErr w:type="spellStart"/>
      <w:r w:rsidR="00393164" w:rsidRPr="00426801">
        <w:rPr>
          <w:rFonts w:ascii="Tahoma" w:eastAsia="Tahoma" w:hAnsi="Tahoma" w:cs="Tahoma"/>
          <w:color w:val="000000"/>
          <w:kern w:val="3"/>
          <w:sz w:val="26"/>
          <w:szCs w:val="26"/>
        </w:rPr>
        <w:t>ie</w:t>
      </w:r>
      <w:proofErr w:type="spellEnd"/>
      <w:r w:rsidR="00393164" w:rsidRPr="00426801">
        <w:rPr>
          <w:rFonts w:ascii="Tahoma" w:eastAsia="Tahoma" w:hAnsi="Tahoma" w:cs="Tahoma"/>
          <w:color w:val="000000"/>
          <w:kern w:val="3"/>
          <w:sz w:val="26"/>
          <w:szCs w:val="26"/>
        </w:rPr>
        <w:t xml:space="preserve"> hemel </w:t>
      </w:r>
      <w:r w:rsidR="00426801">
        <w:rPr>
          <w:rFonts w:ascii="Tahoma" w:eastAsia="Tahoma" w:hAnsi="Tahoma" w:cs="Tahoma"/>
          <w:color w:val="000000"/>
          <w:kern w:val="3"/>
          <w:sz w:val="26"/>
          <w:szCs w:val="26"/>
        </w:rPr>
        <w:t xml:space="preserve">  </w:t>
      </w:r>
      <w:r w:rsidR="00393164" w:rsidRP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of</w:t>
      </w:r>
      <w:r w:rsidR="00FE036B">
        <w:rPr>
          <w:rFonts w:ascii="Tahoma" w:eastAsia="Tahoma" w:hAnsi="Tahoma" w:cs="Tahoma"/>
          <w:color w:val="000000"/>
          <w:kern w:val="3"/>
          <w:sz w:val="26"/>
          <w:szCs w:val="26"/>
        </w:rPr>
        <w:t>-</w:t>
      </w:r>
      <w:proofErr w:type="spellStart"/>
      <w:r w:rsidR="00393164" w:rsidRPr="00426801">
        <w:rPr>
          <w:rFonts w:ascii="Tahoma" w:eastAsia="Tahoma" w:hAnsi="Tahoma" w:cs="Tahoma"/>
          <w:color w:val="000000"/>
          <w:kern w:val="3"/>
          <w:sz w:val="26"/>
          <w:szCs w:val="26"/>
        </w:rPr>
        <w:t>ie</w:t>
      </w:r>
      <w:proofErr w:type="spellEnd"/>
      <w:r w:rsidR="00393164" w:rsidRPr="00426801">
        <w:rPr>
          <w:rFonts w:ascii="Tahoma" w:eastAsia="Tahoma" w:hAnsi="Tahoma" w:cs="Tahoma"/>
          <w:color w:val="000000"/>
          <w:kern w:val="3"/>
          <w:sz w:val="26"/>
          <w:szCs w:val="26"/>
        </w:rPr>
        <w:t xml:space="preserve"> nuwe aarde </w:t>
      </w:r>
      <w:r w:rsidR="00426801">
        <w:rPr>
          <w:rFonts w:ascii="Tahoma" w:eastAsia="Tahoma" w:hAnsi="Tahoma" w:cs="Tahoma"/>
          <w:color w:val="000000"/>
          <w:kern w:val="3"/>
          <w:sz w:val="26"/>
          <w:szCs w:val="26"/>
        </w:rPr>
        <w:t xml:space="preserve">  </w:t>
      </w:r>
      <w:r w:rsidR="00393164" w:rsidRPr="00426801">
        <w:rPr>
          <w:rFonts w:ascii="Tahoma" w:eastAsia="Tahoma" w:hAnsi="Tahoma" w:cs="Tahoma"/>
          <w:color w:val="000000"/>
          <w:kern w:val="3"/>
          <w:sz w:val="26"/>
          <w:szCs w:val="26"/>
        </w:rPr>
        <w:t xml:space="preserve"> </w:t>
      </w:r>
    </w:p>
    <w:p w14:paraId="007A5750" w14:textId="2FE2AD42" w:rsidR="001A22CA" w:rsidRPr="00426801" w:rsidRDefault="00393164" w:rsidP="00FE036B">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net omdat jou ouers gelowig geword het nie</w:t>
      </w:r>
      <w:r w:rsidR="001A22CA" w:rsidRPr="00426801">
        <w:rPr>
          <w:rFonts w:ascii="Tahoma" w:eastAsia="Tahoma" w:hAnsi="Tahoma" w:cs="Tahoma"/>
          <w:color w:val="000000"/>
          <w:kern w:val="3"/>
          <w:sz w:val="26"/>
          <w:szCs w:val="26"/>
        </w:rPr>
        <w:t>.</w:t>
      </w:r>
    </w:p>
    <w:p w14:paraId="3868F6F7" w14:textId="77777777" w:rsidR="001A22CA" w:rsidRPr="00426801" w:rsidRDefault="001A22CA" w:rsidP="00426801">
      <w:pPr>
        <w:suppressAutoHyphens/>
        <w:autoSpaceDN w:val="0"/>
        <w:ind w:left="567"/>
        <w:textAlignment w:val="baseline"/>
        <w:rPr>
          <w:rFonts w:ascii="Tahoma" w:eastAsia="Tahoma" w:hAnsi="Tahoma" w:cs="Tahoma"/>
          <w:color w:val="000000"/>
          <w:kern w:val="3"/>
          <w:sz w:val="26"/>
          <w:szCs w:val="26"/>
        </w:rPr>
      </w:pPr>
    </w:p>
    <w:p w14:paraId="6EB36301" w14:textId="77777777" w:rsidR="002F5670" w:rsidRDefault="00393164"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Nee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ouens </w:t>
      </w:r>
      <w:r w:rsidR="00426801">
        <w:rPr>
          <w:rFonts w:ascii="Tahoma" w:eastAsia="Tahoma" w:hAnsi="Tahoma" w:cs="Tahoma"/>
          <w:color w:val="000000"/>
          <w:kern w:val="3"/>
          <w:sz w:val="26"/>
          <w:szCs w:val="26"/>
        </w:rPr>
        <w:t xml:space="preserve">  </w:t>
      </w:r>
      <w:r w:rsidR="001A22CA" w:rsidRPr="00426801">
        <w:rPr>
          <w:rFonts w:ascii="Tahoma" w:eastAsia="Tahoma" w:hAnsi="Tahoma" w:cs="Tahoma"/>
          <w:color w:val="000000"/>
          <w:kern w:val="3"/>
          <w:sz w:val="26"/>
          <w:szCs w:val="26"/>
        </w:rPr>
        <w:t xml:space="preserve"> </w:t>
      </w:r>
    </w:p>
    <w:p w14:paraId="19B99E38" w14:textId="77777777" w:rsidR="002F5670" w:rsidRDefault="00393164"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wat </w:t>
      </w:r>
      <w:r w:rsidR="001A22CA" w:rsidRPr="00426801">
        <w:rPr>
          <w:rFonts w:ascii="Tahoma" w:eastAsia="Tahoma" w:hAnsi="Tahoma" w:cs="Tahoma"/>
          <w:color w:val="000000"/>
          <w:kern w:val="3"/>
          <w:sz w:val="26"/>
          <w:szCs w:val="26"/>
        </w:rPr>
        <w:t xml:space="preserve">nie die HERE wil vrees </w:t>
      </w:r>
      <w:r w:rsidR="002F5670">
        <w:rPr>
          <w:rFonts w:ascii="Tahoma" w:eastAsia="Tahoma" w:hAnsi="Tahoma" w:cs="Tahoma"/>
          <w:color w:val="000000"/>
          <w:kern w:val="3"/>
          <w:sz w:val="26"/>
          <w:szCs w:val="26"/>
        </w:rPr>
        <w:t xml:space="preserve">   en sy Woord wil doen-</w:t>
      </w:r>
      <w:proofErr w:type="spellStart"/>
      <w:r w:rsidR="002F5670">
        <w:rPr>
          <w:rFonts w:ascii="Tahoma" w:eastAsia="Tahoma" w:hAnsi="Tahoma" w:cs="Tahoma"/>
          <w:color w:val="000000"/>
          <w:kern w:val="3"/>
          <w:sz w:val="26"/>
          <w:szCs w:val="26"/>
        </w:rPr>
        <w:t>ie</w:t>
      </w:r>
      <w:proofErr w:type="spellEnd"/>
      <w:r w:rsidR="002F5670">
        <w:rPr>
          <w:rFonts w:ascii="Tahoma" w:eastAsia="Tahoma" w:hAnsi="Tahoma" w:cs="Tahoma"/>
          <w:color w:val="000000"/>
          <w:kern w:val="3"/>
          <w:sz w:val="26"/>
          <w:szCs w:val="26"/>
        </w:rPr>
        <w:t xml:space="preserve">    </w:t>
      </w:r>
    </w:p>
    <w:p w14:paraId="34601368" w14:textId="77777777" w:rsidR="002F5670" w:rsidRDefault="001A22CA"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gaan uiteindelik niks van</w:t>
      </w:r>
      <w:r w:rsidR="002F5670">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hemel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en</w:t>
      </w:r>
      <w:r w:rsidR="002F5670">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nuwe aarde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hê nie</w:t>
      </w:r>
      <w:r w:rsidR="004012DE"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4012DE" w:rsidRPr="00426801">
        <w:rPr>
          <w:rFonts w:ascii="Tahoma" w:eastAsia="Tahoma" w:hAnsi="Tahoma" w:cs="Tahoma"/>
          <w:color w:val="000000"/>
          <w:kern w:val="3"/>
          <w:sz w:val="26"/>
          <w:szCs w:val="26"/>
        </w:rPr>
        <w:t xml:space="preserve"> </w:t>
      </w:r>
    </w:p>
    <w:p w14:paraId="7869CD26" w14:textId="00F7901B" w:rsidR="001A22CA" w:rsidRPr="00426801" w:rsidRDefault="004012DE"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al het jy gelowige ouers.</w:t>
      </w:r>
    </w:p>
    <w:p w14:paraId="4FE891E8" w14:textId="77777777" w:rsidR="001A22CA" w:rsidRPr="00426801" w:rsidRDefault="001A22CA" w:rsidP="00426801">
      <w:pPr>
        <w:suppressAutoHyphens/>
        <w:autoSpaceDN w:val="0"/>
        <w:ind w:left="567"/>
        <w:textAlignment w:val="baseline"/>
        <w:rPr>
          <w:rFonts w:ascii="Tahoma" w:eastAsia="Tahoma" w:hAnsi="Tahoma" w:cs="Tahoma"/>
          <w:color w:val="000000"/>
          <w:kern w:val="3"/>
          <w:sz w:val="26"/>
          <w:szCs w:val="26"/>
        </w:rPr>
      </w:pPr>
    </w:p>
    <w:p w14:paraId="349E4B88" w14:textId="77777777" w:rsidR="002F5670" w:rsidRDefault="001A22CA"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Di</w:t>
      </w:r>
      <w:r w:rsidR="002F5670">
        <w:rPr>
          <w:rFonts w:ascii="Tahoma" w:eastAsia="Tahoma" w:hAnsi="Tahoma" w:cs="Tahoma"/>
          <w:color w:val="000000"/>
          <w:kern w:val="3"/>
          <w:sz w:val="26"/>
          <w:szCs w:val="26"/>
        </w:rPr>
        <w:t xml:space="preserve">s </w:t>
      </w:r>
      <w:r w:rsidRPr="00426801">
        <w:rPr>
          <w:rFonts w:ascii="Tahoma" w:eastAsia="Tahoma" w:hAnsi="Tahoma" w:cs="Tahoma"/>
          <w:color w:val="000000"/>
          <w:kern w:val="3"/>
          <w:sz w:val="26"/>
          <w:szCs w:val="26"/>
        </w:rPr>
        <w:t xml:space="preserve">alleen vir ouens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4FFAAC9" w14:textId="77777777" w:rsidR="002F5670" w:rsidRDefault="001A22CA"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lastRenderedPageBreak/>
        <w:t>wat leef met vrees vir</w:t>
      </w:r>
      <w:r w:rsidR="002F5670">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2B88AB3" w14:textId="6988EDF5" w:rsidR="001A22CA" w:rsidRPr="00426801" w:rsidRDefault="001A22CA" w:rsidP="00426801">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w:t>
      </w:r>
      <w:r w:rsidR="002F5670">
        <w:rPr>
          <w:rFonts w:ascii="Tahoma" w:eastAsia="Tahoma" w:hAnsi="Tahoma" w:cs="Tahoma"/>
          <w:color w:val="000000"/>
          <w:kern w:val="3"/>
          <w:sz w:val="26"/>
          <w:szCs w:val="26"/>
        </w:rPr>
        <w:t>dan-</w:t>
      </w:r>
      <w:proofErr w:type="spellStart"/>
      <w:r w:rsidR="002F5670">
        <w:rPr>
          <w:rFonts w:ascii="Tahoma" w:eastAsia="Tahoma" w:hAnsi="Tahoma" w:cs="Tahoma"/>
          <w:color w:val="000000"/>
          <w:kern w:val="3"/>
          <w:sz w:val="26"/>
          <w:szCs w:val="26"/>
        </w:rPr>
        <w:t>ie</w:t>
      </w:r>
      <w:proofErr w:type="spellEnd"/>
      <w:r w:rsidR="002F5670">
        <w:rPr>
          <w:rFonts w:ascii="Tahoma" w:eastAsia="Tahoma" w:hAnsi="Tahoma" w:cs="Tahoma"/>
          <w:color w:val="000000"/>
          <w:kern w:val="3"/>
          <w:sz w:val="26"/>
          <w:szCs w:val="26"/>
        </w:rPr>
        <w:t xml:space="preserve"> HERE se Woord wil doen. </w:t>
      </w:r>
    </w:p>
    <w:p w14:paraId="3F28B763" w14:textId="77777777" w:rsidR="001A22CA" w:rsidRPr="00426801" w:rsidRDefault="001A22CA" w:rsidP="00426801">
      <w:pPr>
        <w:suppressAutoHyphens/>
        <w:autoSpaceDN w:val="0"/>
        <w:ind w:left="567"/>
        <w:textAlignment w:val="baseline"/>
        <w:rPr>
          <w:rFonts w:ascii="Tahoma" w:eastAsia="Tahoma" w:hAnsi="Tahoma" w:cs="Tahoma"/>
          <w:color w:val="000000"/>
          <w:kern w:val="3"/>
          <w:sz w:val="26"/>
          <w:szCs w:val="26"/>
        </w:rPr>
      </w:pPr>
    </w:p>
    <w:p w14:paraId="1331A7D2" w14:textId="77777777" w:rsidR="001A22CA" w:rsidRPr="00426801" w:rsidRDefault="001A22CA" w:rsidP="00426801">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Bewys</w:t>
      </w:r>
    </w:p>
    <w:p w14:paraId="40CAA6AB" w14:textId="77777777" w:rsidR="00F80E86" w:rsidRDefault="002F5670" w:rsidP="00F80E86">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Dis wa-die HERE    hier in </w:t>
      </w:r>
      <w:r w:rsidRPr="002F5670">
        <w:rPr>
          <w:rFonts w:ascii="Tahoma" w:eastAsia="Tahoma" w:hAnsi="Tahoma" w:cs="Tahoma"/>
          <w:b/>
          <w:bCs/>
          <w:i/>
          <w:iCs/>
          <w:color w:val="000000"/>
          <w:kern w:val="3"/>
          <w:sz w:val="26"/>
          <w:szCs w:val="26"/>
        </w:rPr>
        <w:t>vers 24-25</w:t>
      </w:r>
      <w:r>
        <w:rPr>
          <w:rFonts w:ascii="Tahoma" w:eastAsia="Tahoma" w:hAnsi="Tahoma" w:cs="Tahoma"/>
          <w:color w:val="000000"/>
          <w:kern w:val="3"/>
          <w:sz w:val="26"/>
          <w:szCs w:val="26"/>
        </w:rPr>
        <w:t xml:space="preserve"> vir ons sê.  </w:t>
      </w:r>
    </w:p>
    <w:p w14:paraId="28C01578" w14:textId="77777777" w:rsidR="00F80E86" w:rsidRDefault="00F80E86" w:rsidP="00F80E86">
      <w:pPr>
        <w:suppressAutoHyphens/>
        <w:autoSpaceDN w:val="0"/>
        <w:ind w:left="851"/>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En in-</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 xml:space="preserve"> NT sê die HERE dit nog al-</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 xml:space="preserve"> pad.</w:t>
      </w:r>
      <w:r w:rsidR="001A22CA"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1A22CA" w:rsidRPr="00426801">
        <w:rPr>
          <w:rFonts w:ascii="Tahoma" w:eastAsia="Tahoma" w:hAnsi="Tahoma" w:cs="Tahoma"/>
          <w:color w:val="000000"/>
          <w:kern w:val="3"/>
          <w:sz w:val="26"/>
          <w:szCs w:val="26"/>
        </w:rPr>
        <w:t xml:space="preserve"> </w:t>
      </w:r>
    </w:p>
    <w:p w14:paraId="00EA4164" w14:textId="77777777" w:rsidR="00F80E86" w:rsidRDefault="001A22CA" w:rsidP="00F80E86">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w:t>
      </w:r>
      <w:r w:rsidR="00B07EA1" w:rsidRPr="00426801">
        <w:rPr>
          <w:rFonts w:ascii="Tahoma" w:eastAsia="Tahoma" w:hAnsi="Tahoma" w:cs="Tahoma"/>
          <w:i/>
          <w:iCs/>
          <w:color w:val="000000"/>
          <w:kern w:val="3"/>
          <w:sz w:val="26"/>
          <w:szCs w:val="26"/>
        </w:rPr>
        <w:t xml:space="preserve">hieraan weet ons dat ons Hom ken: </w:t>
      </w:r>
    </w:p>
    <w:p w14:paraId="37D0DB83" w14:textId="77777777" w:rsidR="00F80E86" w:rsidRDefault="00B07EA1" w:rsidP="00F80E86">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as ons sy gebooie bewaar. </w:t>
      </w:r>
    </w:p>
    <w:p w14:paraId="30642051" w14:textId="77777777" w:rsidR="00F80E86" w:rsidRDefault="00B07EA1" w:rsidP="00F80E86">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Hy wat sê: </w:t>
      </w:r>
    </w:p>
    <w:p w14:paraId="7212F597" w14:textId="77777777" w:rsidR="00F80E86" w:rsidRDefault="00B07EA1" w:rsidP="00F80E86">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Ek ken Hom, en sy gebooie nie bewaar nie, </w:t>
      </w:r>
    </w:p>
    <w:p w14:paraId="18A4AE10" w14:textId="77777777" w:rsidR="00F80E86" w:rsidRDefault="00B07EA1" w:rsidP="00F80E86">
      <w:pPr>
        <w:suppressAutoHyphens/>
        <w:autoSpaceDN w:val="0"/>
        <w:ind w:left="851"/>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is ‘n leuenaar en in hom is die waarheid nie.</w:t>
      </w:r>
      <w:r w:rsidR="001A22CA" w:rsidRPr="00426801">
        <w:rPr>
          <w:rFonts w:ascii="Tahoma" w:eastAsia="Tahoma" w:hAnsi="Tahoma" w:cs="Tahoma"/>
          <w:i/>
          <w:iCs/>
          <w:color w:val="000000"/>
          <w:kern w:val="3"/>
          <w:sz w:val="26"/>
          <w:szCs w:val="26"/>
        </w:rPr>
        <w:t>”</w:t>
      </w:r>
      <w:r w:rsidR="001A22CA" w:rsidRP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4CC8D88" w14:textId="5C648DE7" w:rsidR="001A22CA" w:rsidRPr="00F80E86" w:rsidRDefault="00B07EA1" w:rsidP="00F80E86">
      <w:pPr>
        <w:suppressAutoHyphens/>
        <w:autoSpaceDN w:val="0"/>
        <w:ind w:left="851"/>
        <w:textAlignment w:val="baseline"/>
        <w:rPr>
          <w:rFonts w:ascii="Tahoma" w:eastAsia="Tahoma" w:hAnsi="Tahoma" w:cs="Tahoma"/>
          <w:i/>
          <w:iCs/>
          <w:color w:val="000000"/>
          <w:kern w:val="3"/>
          <w:sz w:val="26"/>
          <w:szCs w:val="26"/>
        </w:rPr>
      </w:pPr>
      <w:r w:rsidRPr="00426801">
        <w:rPr>
          <w:rFonts w:ascii="Tahoma" w:eastAsia="Tahoma" w:hAnsi="Tahoma" w:cs="Tahoma"/>
          <w:color w:val="000000"/>
          <w:kern w:val="3"/>
          <w:sz w:val="26"/>
          <w:szCs w:val="26"/>
        </w:rPr>
        <w:t>Sê 1Joh 2:3-4</w:t>
      </w:r>
      <w:r w:rsidR="004012DE" w:rsidRPr="00426801">
        <w:rPr>
          <w:rFonts w:ascii="Tahoma" w:eastAsia="Tahoma" w:hAnsi="Tahoma" w:cs="Tahoma"/>
          <w:color w:val="000000"/>
          <w:kern w:val="3"/>
          <w:sz w:val="26"/>
          <w:szCs w:val="26"/>
        </w:rPr>
        <w:t xml:space="preserve">. </w:t>
      </w:r>
    </w:p>
    <w:p w14:paraId="03219CE5" w14:textId="3B8CBCA8" w:rsidR="004012DE" w:rsidRPr="00426801" w:rsidRDefault="004012DE" w:rsidP="00426801">
      <w:pPr>
        <w:suppressAutoHyphens/>
        <w:autoSpaceDN w:val="0"/>
        <w:ind w:left="851"/>
        <w:textAlignment w:val="baseline"/>
        <w:rPr>
          <w:rFonts w:ascii="Tahoma" w:eastAsia="Tahoma" w:hAnsi="Tahoma" w:cs="Tahoma"/>
          <w:color w:val="000000"/>
          <w:kern w:val="3"/>
          <w:sz w:val="26"/>
          <w:szCs w:val="26"/>
        </w:rPr>
      </w:pPr>
    </w:p>
    <w:p w14:paraId="212E4D1B" w14:textId="4655E261" w:rsidR="004012DE" w:rsidRPr="00426801" w:rsidRDefault="004012DE" w:rsidP="00426801">
      <w:pPr>
        <w:suppressAutoHyphens/>
        <w:autoSpaceDN w:val="0"/>
        <w:ind w:left="113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Toepassing</w:t>
      </w:r>
    </w:p>
    <w:p w14:paraId="06DF812C" w14:textId="77777777" w:rsidR="00515719"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b/>
          <w:bCs/>
          <w:color w:val="000000"/>
          <w:kern w:val="3"/>
          <w:sz w:val="26"/>
          <w:szCs w:val="26"/>
        </w:rPr>
        <w:t>I</w:t>
      </w:r>
      <w:r w:rsidRPr="00426801">
        <w:rPr>
          <w:rStyle w:val="FootnoteReference"/>
          <w:rFonts w:ascii="Tahoma" w:eastAsia="Tahoma" w:hAnsi="Tahoma" w:cs="Tahoma"/>
          <w:b/>
          <w:bCs/>
          <w:color w:val="000000"/>
          <w:kern w:val="3"/>
          <w:sz w:val="26"/>
          <w:szCs w:val="26"/>
        </w:rPr>
        <w:footnoteReference w:id="45"/>
      </w:r>
      <w:r w:rsidRPr="00426801">
        <w:rPr>
          <w:rFonts w:ascii="Tahoma" w:eastAsia="Tahoma" w:hAnsi="Tahoma" w:cs="Tahoma"/>
          <w:color w:val="000000"/>
          <w:kern w:val="3"/>
          <w:sz w:val="26"/>
          <w:szCs w:val="26"/>
        </w:rPr>
        <w:t xml:space="preserve"> </w:t>
      </w:r>
      <w:r w:rsidR="003A673D" w:rsidRPr="00426801">
        <w:rPr>
          <w:rFonts w:ascii="Tahoma" w:eastAsia="Tahoma" w:hAnsi="Tahoma" w:cs="Tahoma"/>
          <w:color w:val="000000"/>
          <w:kern w:val="3"/>
          <w:sz w:val="26"/>
          <w:szCs w:val="26"/>
        </w:rPr>
        <w:t xml:space="preserve">En dis wat ons </w:t>
      </w:r>
      <w:r w:rsidR="00426801">
        <w:rPr>
          <w:rFonts w:ascii="Tahoma" w:eastAsia="Tahoma" w:hAnsi="Tahoma" w:cs="Tahoma"/>
          <w:color w:val="000000"/>
          <w:kern w:val="3"/>
          <w:sz w:val="26"/>
          <w:szCs w:val="26"/>
        </w:rPr>
        <w:t xml:space="preserve">  </w:t>
      </w:r>
      <w:r w:rsidR="003A673D" w:rsidRPr="00426801">
        <w:rPr>
          <w:rFonts w:ascii="Tahoma" w:eastAsia="Tahoma" w:hAnsi="Tahoma" w:cs="Tahoma"/>
          <w:color w:val="000000"/>
          <w:kern w:val="3"/>
          <w:sz w:val="26"/>
          <w:szCs w:val="26"/>
        </w:rPr>
        <w:t xml:space="preserve"> </w:t>
      </w:r>
    </w:p>
    <w:p w14:paraId="0990AEF4" w14:textId="77777777" w:rsidR="00515719" w:rsidRDefault="003A673D" w:rsidP="00515719">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as ouers</w:t>
      </w:r>
      <w:r w:rsidR="00515719">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vir ons kinders </w:t>
      </w:r>
      <w:r w:rsidR="00515719">
        <w:rPr>
          <w:rFonts w:ascii="Tahoma" w:eastAsia="Tahoma" w:hAnsi="Tahoma" w:cs="Tahoma"/>
          <w:color w:val="000000"/>
          <w:kern w:val="3"/>
          <w:sz w:val="26"/>
          <w:szCs w:val="26"/>
        </w:rPr>
        <w:t xml:space="preserve">moet </w:t>
      </w:r>
      <w:r w:rsidRPr="00426801">
        <w:rPr>
          <w:rFonts w:ascii="Tahoma" w:eastAsia="Tahoma" w:hAnsi="Tahoma" w:cs="Tahoma"/>
          <w:color w:val="000000"/>
          <w:kern w:val="3"/>
          <w:sz w:val="26"/>
          <w:szCs w:val="26"/>
        </w:rPr>
        <w:t>in te hamer</w:t>
      </w:r>
      <w:r w:rsidR="00515719">
        <w:rPr>
          <w:rFonts w:ascii="Tahoma" w:eastAsia="Tahoma" w:hAnsi="Tahoma" w:cs="Tahoma"/>
          <w:color w:val="000000"/>
          <w:kern w:val="3"/>
          <w:sz w:val="26"/>
          <w:szCs w:val="26"/>
        </w:rPr>
        <w:t xml:space="preserve">.   </w:t>
      </w:r>
    </w:p>
    <w:p w14:paraId="70124E98" w14:textId="77777777" w:rsidR="00515719" w:rsidRDefault="00515719" w:rsidP="00515719">
      <w:pPr>
        <w:suppressAutoHyphens/>
        <w:autoSpaceDN w:val="0"/>
        <w:ind w:left="1134"/>
        <w:textAlignment w:val="baseline"/>
        <w:rPr>
          <w:rFonts w:ascii="Tahoma" w:eastAsia="Tahoma" w:hAnsi="Tahoma" w:cs="Tahoma"/>
          <w:color w:val="000000"/>
          <w:kern w:val="3"/>
          <w:sz w:val="26"/>
          <w:szCs w:val="26"/>
        </w:rPr>
      </w:pPr>
    </w:p>
    <w:p w14:paraId="05164ED3" w14:textId="77777777" w:rsidR="00515719" w:rsidRDefault="00515719" w:rsidP="00515719">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In jou hart moet daar ontsag vir-</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 xml:space="preserve"> HERE kom!</w:t>
      </w:r>
    </w:p>
    <w:p w14:paraId="18CA9130" w14:textId="77777777" w:rsidR="00515719" w:rsidRDefault="00515719" w:rsidP="00515719">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Ons moet fokus op ons kinders se harte.   </w:t>
      </w:r>
    </w:p>
    <w:p w14:paraId="17A857B3" w14:textId="77777777" w:rsidR="00515719" w:rsidRDefault="00515719" w:rsidP="00515719">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Nie in die eerste plek op hulle gedrag nie.</w:t>
      </w:r>
    </w:p>
    <w:p w14:paraId="3D8F407E" w14:textId="77777777" w:rsidR="00515719" w:rsidRDefault="00515719" w:rsidP="00515719">
      <w:pPr>
        <w:suppressAutoHyphens/>
        <w:autoSpaceDN w:val="0"/>
        <w:ind w:left="1134"/>
        <w:textAlignment w:val="baseline"/>
        <w:rPr>
          <w:rFonts w:ascii="Tahoma" w:eastAsia="Tahoma" w:hAnsi="Tahoma" w:cs="Tahoma"/>
          <w:color w:val="000000"/>
          <w:kern w:val="3"/>
          <w:sz w:val="26"/>
          <w:szCs w:val="26"/>
        </w:rPr>
      </w:pPr>
    </w:p>
    <w:p w14:paraId="784166CB" w14:textId="3BA9FA30" w:rsidR="00515719" w:rsidRDefault="00515719" w:rsidP="00515719">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Ons moet hulle wys op-</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 xml:space="preserve"> krisis van hulle harte.</w:t>
      </w:r>
    </w:p>
    <w:p w14:paraId="29C3B47E" w14:textId="77777777" w:rsidR="00515719" w:rsidRDefault="00515719" w:rsidP="00515719">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Die </w:t>
      </w:r>
      <w:proofErr w:type="spellStart"/>
      <w:r>
        <w:rPr>
          <w:rFonts w:ascii="Tahoma" w:eastAsia="Tahoma" w:hAnsi="Tahoma" w:cs="Tahoma"/>
          <w:color w:val="000000"/>
          <w:kern w:val="3"/>
          <w:sz w:val="26"/>
          <w:szCs w:val="26"/>
        </w:rPr>
        <w:t>Rom</w:t>
      </w:r>
      <w:proofErr w:type="spellEnd"/>
      <w:r>
        <w:rPr>
          <w:rFonts w:ascii="Tahoma" w:eastAsia="Tahoma" w:hAnsi="Tahoma" w:cs="Tahoma"/>
          <w:color w:val="000000"/>
          <w:kern w:val="3"/>
          <w:sz w:val="26"/>
          <w:szCs w:val="26"/>
        </w:rPr>
        <w:t xml:space="preserve"> 3:18 krisis:    </w:t>
      </w:r>
    </w:p>
    <w:p w14:paraId="7A7BEB53" w14:textId="2554300A" w:rsidR="00515719" w:rsidRDefault="00515719" w:rsidP="00515719">
      <w:pPr>
        <w:suppressAutoHyphens/>
        <w:autoSpaceDN w:val="0"/>
        <w:ind w:left="1134"/>
        <w:textAlignment w:val="baseline"/>
        <w:rPr>
          <w:rFonts w:ascii="Tahoma" w:eastAsia="Tahoma" w:hAnsi="Tahoma" w:cs="Tahoma"/>
          <w:color w:val="000000"/>
          <w:kern w:val="3"/>
          <w:sz w:val="26"/>
          <w:szCs w:val="26"/>
        </w:rPr>
      </w:pPr>
      <w:r w:rsidRPr="00515719">
        <w:rPr>
          <w:rFonts w:ascii="Tahoma" w:eastAsia="Tahoma" w:hAnsi="Tahoma" w:cs="Tahoma"/>
          <w:i/>
          <w:iCs/>
          <w:color w:val="000000"/>
          <w:kern w:val="3"/>
          <w:sz w:val="26"/>
          <w:szCs w:val="26"/>
        </w:rPr>
        <w:t>“Daar is geen vrees van God voor hulle oë nie.”</w:t>
      </w:r>
      <w:r>
        <w:rPr>
          <w:rFonts w:ascii="Tahoma" w:eastAsia="Tahoma" w:hAnsi="Tahoma" w:cs="Tahoma"/>
          <w:color w:val="000000"/>
          <w:kern w:val="3"/>
          <w:sz w:val="26"/>
          <w:szCs w:val="26"/>
        </w:rPr>
        <w:t xml:space="preserve">  </w:t>
      </w:r>
      <w:r w:rsidR="003A673D"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3A673D" w:rsidRPr="00426801">
        <w:rPr>
          <w:rFonts w:ascii="Tahoma" w:eastAsia="Tahoma" w:hAnsi="Tahoma" w:cs="Tahoma"/>
          <w:color w:val="000000"/>
          <w:kern w:val="3"/>
          <w:sz w:val="26"/>
          <w:szCs w:val="26"/>
        </w:rPr>
        <w:t xml:space="preserve"> </w:t>
      </w:r>
    </w:p>
    <w:p w14:paraId="0C00770E" w14:textId="77777777" w:rsidR="003A673D" w:rsidRPr="00426801" w:rsidRDefault="003A673D" w:rsidP="00515719">
      <w:pPr>
        <w:suppressAutoHyphens/>
        <w:autoSpaceDN w:val="0"/>
        <w:textAlignment w:val="baseline"/>
        <w:rPr>
          <w:rFonts w:ascii="Tahoma" w:eastAsia="Tahoma" w:hAnsi="Tahoma" w:cs="Tahoma"/>
          <w:color w:val="000000"/>
          <w:kern w:val="3"/>
          <w:sz w:val="26"/>
          <w:szCs w:val="26"/>
        </w:rPr>
      </w:pPr>
    </w:p>
    <w:p w14:paraId="5D601719" w14:textId="77777777" w:rsidR="00110C53"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Ons moet hulle wys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ACCC61F" w14:textId="77777777" w:rsidR="00110C53"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hulle is soos</w:t>
      </w:r>
      <w:r w:rsidR="00110C53">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Israeliete in</w:t>
      </w:r>
      <w:r w:rsidR="00110C53">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OT</w:t>
      </w:r>
      <w:r w:rsidR="00110C53">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930532B" w14:textId="77777777" w:rsidR="00110C53"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Hand 7:39 sê </w:t>
      </w:r>
    </w:p>
    <w:p w14:paraId="2A4DC629" w14:textId="29F79B02" w:rsidR="00110C53" w:rsidRDefault="0001708C" w:rsidP="001C51B5">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hulle het </w:t>
      </w:r>
      <w:r w:rsidRPr="00426801">
        <w:rPr>
          <w:rFonts w:ascii="Tahoma" w:eastAsia="Tahoma" w:hAnsi="Tahoma" w:cs="Tahoma"/>
          <w:i/>
          <w:iCs/>
          <w:color w:val="000000"/>
          <w:kern w:val="3"/>
          <w:sz w:val="26"/>
          <w:szCs w:val="26"/>
        </w:rPr>
        <w:t>“met hulle harte na Egipte teruggekeer.”</w:t>
      </w:r>
      <w:r w:rsidR="003A673D" w:rsidRPr="00426801">
        <w:rPr>
          <w:rFonts w:ascii="Tahoma" w:eastAsia="Tahoma" w:hAnsi="Tahoma" w:cs="Tahoma"/>
          <w:color w:val="000000"/>
          <w:kern w:val="3"/>
          <w:sz w:val="26"/>
          <w:szCs w:val="26"/>
        </w:rPr>
        <w:t xml:space="preserve">  </w:t>
      </w:r>
    </w:p>
    <w:p w14:paraId="1C331A4D" w14:textId="3D8BE85B" w:rsidR="00110C53" w:rsidRDefault="00110C53" w:rsidP="00110C53">
      <w:pPr>
        <w:suppressAutoHyphens/>
        <w:autoSpaceDN w:val="0"/>
        <w:ind w:left="1418"/>
        <w:textAlignment w:val="baseline"/>
        <w:rPr>
          <w:rFonts w:ascii="Tahoma" w:eastAsia="Tahoma" w:hAnsi="Tahoma" w:cs="Tahoma"/>
          <w:i/>
          <w:iCs/>
          <w:color w:val="000000"/>
          <w:kern w:val="3"/>
          <w:sz w:val="26"/>
          <w:szCs w:val="26"/>
        </w:rPr>
      </w:pPr>
      <w:r w:rsidRPr="00110C53">
        <w:rPr>
          <w:rFonts w:ascii="Tahoma" w:eastAsia="Tahoma" w:hAnsi="Tahoma" w:cs="Tahoma"/>
          <w:i/>
          <w:iCs/>
          <w:color w:val="000000"/>
          <w:kern w:val="3"/>
          <w:sz w:val="26"/>
          <w:szCs w:val="26"/>
        </w:rPr>
        <w:lastRenderedPageBreak/>
        <w:t>Voorbeeld</w:t>
      </w:r>
    </w:p>
    <w:p w14:paraId="3B5DBF6E" w14:textId="7E879C1D" w:rsidR="00110C53" w:rsidRPr="00110C53" w:rsidRDefault="00110C53" w:rsidP="00110C53">
      <w:pPr>
        <w:suppressAutoHyphens/>
        <w:autoSpaceDN w:val="0"/>
        <w:ind w:left="1418"/>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Verduidelik met 5de gebod.</w:t>
      </w:r>
    </w:p>
    <w:p w14:paraId="16A54CFE" w14:textId="77777777" w:rsidR="0001708C" w:rsidRPr="00426801" w:rsidRDefault="0001708C" w:rsidP="00426801">
      <w:pPr>
        <w:suppressAutoHyphens/>
        <w:autoSpaceDN w:val="0"/>
        <w:ind w:left="1134"/>
        <w:textAlignment w:val="baseline"/>
        <w:rPr>
          <w:rFonts w:ascii="Tahoma" w:eastAsia="Tahoma" w:hAnsi="Tahoma" w:cs="Tahoma"/>
          <w:color w:val="000000"/>
          <w:kern w:val="3"/>
          <w:sz w:val="26"/>
          <w:szCs w:val="26"/>
        </w:rPr>
      </w:pPr>
    </w:p>
    <w:p w14:paraId="03BDC982" w14:textId="77777777" w:rsidR="00110C53"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b/>
          <w:bCs/>
          <w:color w:val="000000"/>
          <w:kern w:val="3"/>
          <w:sz w:val="26"/>
          <w:szCs w:val="26"/>
        </w:rPr>
        <w:t>II</w:t>
      </w:r>
      <w:r w:rsidRPr="00426801">
        <w:rPr>
          <w:rStyle w:val="FootnoteReference"/>
          <w:rFonts w:ascii="Tahoma" w:eastAsia="Tahoma" w:hAnsi="Tahoma" w:cs="Tahoma"/>
          <w:b/>
          <w:bCs/>
          <w:color w:val="000000"/>
          <w:kern w:val="3"/>
          <w:sz w:val="26"/>
          <w:szCs w:val="26"/>
        </w:rPr>
        <w:footnoteReference w:id="46"/>
      </w:r>
      <w:r w:rsidRPr="00426801">
        <w:rPr>
          <w:rFonts w:ascii="Tahoma" w:eastAsia="Tahoma" w:hAnsi="Tahoma" w:cs="Tahoma"/>
          <w:b/>
          <w:bCs/>
          <w:color w:val="000000"/>
          <w:kern w:val="3"/>
          <w:sz w:val="26"/>
          <w:szCs w:val="26"/>
        </w:rPr>
        <w:t xml:space="preserve"> </w:t>
      </w:r>
      <w:r w:rsidRPr="00426801">
        <w:rPr>
          <w:rFonts w:ascii="Tahoma" w:eastAsia="Tahoma" w:hAnsi="Tahoma" w:cs="Tahoma"/>
          <w:color w:val="000000"/>
          <w:kern w:val="3"/>
          <w:sz w:val="26"/>
          <w:szCs w:val="26"/>
        </w:rPr>
        <w:t xml:space="preserve">Weet julle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r w:rsidR="00110C53">
        <w:rPr>
          <w:rFonts w:ascii="Tahoma" w:eastAsia="Tahoma" w:hAnsi="Tahoma" w:cs="Tahoma"/>
          <w:color w:val="000000"/>
          <w:kern w:val="3"/>
          <w:sz w:val="26"/>
          <w:szCs w:val="26"/>
        </w:rPr>
        <w:t xml:space="preserve">as ons hiermee aanhou    </w:t>
      </w:r>
    </w:p>
    <w:p w14:paraId="41C3AA2C" w14:textId="77777777" w:rsidR="00110C53" w:rsidRDefault="00110C53" w:rsidP="00426801">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terwyl ons aanmekaar bid   </w:t>
      </w:r>
    </w:p>
    <w:p w14:paraId="5EF81E3E" w14:textId="77777777" w:rsidR="00110C53" w:rsidRDefault="00110C53" w:rsidP="00426801">
      <w:pPr>
        <w:suppressAutoHyphens/>
        <w:autoSpaceDN w:val="0"/>
        <w:ind w:left="1134"/>
        <w:textAlignment w:val="baseline"/>
        <w:rPr>
          <w:rFonts w:ascii="Tahoma" w:eastAsia="Tahoma" w:hAnsi="Tahoma" w:cs="Tahoma"/>
          <w:color w:val="000000"/>
          <w:kern w:val="3"/>
          <w:sz w:val="26"/>
          <w:szCs w:val="26"/>
        </w:rPr>
      </w:pPr>
      <w:proofErr w:type="spellStart"/>
      <w:r>
        <w:rPr>
          <w:rFonts w:ascii="Tahoma" w:eastAsia="Tahoma" w:hAnsi="Tahoma" w:cs="Tahoma"/>
          <w:color w:val="000000"/>
          <w:kern w:val="3"/>
          <w:sz w:val="26"/>
          <w:szCs w:val="26"/>
        </w:rPr>
        <w:t>da</w:t>
      </w:r>
      <w:proofErr w:type="spellEnd"/>
      <w:r>
        <w:rPr>
          <w:rFonts w:ascii="Tahoma" w:eastAsia="Tahoma" w:hAnsi="Tahoma" w:cs="Tahoma"/>
          <w:color w:val="000000"/>
          <w:kern w:val="3"/>
          <w:sz w:val="26"/>
          <w:szCs w:val="26"/>
        </w:rPr>
        <w:t xml:space="preserve">-die Heilige Gees in ons kinders se harte werk    </w:t>
      </w:r>
    </w:p>
    <w:p w14:paraId="7CF05DBF" w14:textId="77777777" w:rsidR="00110C53" w:rsidRDefault="00110C53" w:rsidP="00426801">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dan </w:t>
      </w:r>
      <w:r w:rsidR="0001708C" w:rsidRPr="00426801">
        <w:rPr>
          <w:rFonts w:ascii="Tahoma" w:eastAsia="Tahoma" w:hAnsi="Tahoma" w:cs="Tahoma"/>
          <w:color w:val="000000"/>
          <w:kern w:val="3"/>
          <w:sz w:val="26"/>
          <w:szCs w:val="26"/>
        </w:rPr>
        <w:t xml:space="preserve">gaan </w:t>
      </w:r>
      <w:r>
        <w:rPr>
          <w:rFonts w:ascii="Tahoma" w:eastAsia="Tahoma" w:hAnsi="Tahoma" w:cs="Tahoma"/>
          <w:color w:val="000000"/>
          <w:kern w:val="3"/>
          <w:sz w:val="26"/>
          <w:szCs w:val="26"/>
        </w:rPr>
        <w:t xml:space="preserve">hulle </w:t>
      </w:r>
      <w:r w:rsidR="0001708C" w:rsidRPr="00426801">
        <w:rPr>
          <w:rFonts w:ascii="Tahoma" w:eastAsia="Tahoma" w:hAnsi="Tahoma" w:cs="Tahoma"/>
          <w:color w:val="000000"/>
          <w:kern w:val="3"/>
          <w:sz w:val="26"/>
          <w:szCs w:val="26"/>
        </w:rPr>
        <w:t xml:space="preserve">begin agterkom </w:t>
      </w:r>
      <w:r w:rsidR="00426801">
        <w:rPr>
          <w:rFonts w:ascii="Tahoma" w:eastAsia="Tahoma" w:hAnsi="Tahoma" w:cs="Tahoma"/>
          <w:color w:val="000000"/>
          <w:kern w:val="3"/>
          <w:sz w:val="26"/>
          <w:szCs w:val="26"/>
        </w:rPr>
        <w:t xml:space="preserve">  </w:t>
      </w:r>
      <w:r w:rsidR="0001708C" w:rsidRPr="00426801">
        <w:rPr>
          <w:rFonts w:ascii="Tahoma" w:eastAsia="Tahoma" w:hAnsi="Tahoma" w:cs="Tahoma"/>
          <w:color w:val="000000"/>
          <w:kern w:val="3"/>
          <w:sz w:val="26"/>
          <w:szCs w:val="26"/>
        </w:rPr>
        <w:t xml:space="preserve"> hulle het ‘n krisis!</w:t>
      </w:r>
    </w:p>
    <w:p w14:paraId="6169EA4B" w14:textId="0EE7BF65" w:rsidR="00110C53" w:rsidRDefault="00110C53" w:rsidP="00426801">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En hulle kan-</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 xml:space="preserve"> self daaruit kom-</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w:t>
      </w:r>
      <w:r w:rsidR="0001708C"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01708C" w:rsidRPr="00426801">
        <w:rPr>
          <w:rFonts w:ascii="Tahoma" w:eastAsia="Tahoma" w:hAnsi="Tahoma" w:cs="Tahoma"/>
          <w:color w:val="000000"/>
          <w:kern w:val="3"/>
          <w:sz w:val="26"/>
          <w:szCs w:val="26"/>
        </w:rPr>
        <w:t xml:space="preserve"> </w:t>
      </w:r>
    </w:p>
    <w:p w14:paraId="4D10910A" w14:textId="77777777" w:rsidR="00110C53" w:rsidRDefault="00110C53" w:rsidP="00426801">
      <w:pPr>
        <w:suppressAutoHyphens/>
        <w:autoSpaceDN w:val="0"/>
        <w:ind w:left="1134"/>
        <w:textAlignment w:val="baseline"/>
        <w:rPr>
          <w:rFonts w:ascii="Tahoma" w:eastAsia="Tahoma" w:hAnsi="Tahoma" w:cs="Tahoma"/>
          <w:color w:val="000000"/>
          <w:kern w:val="3"/>
          <w:sz w:val="26"/>
          <w:szCs w:val="26"/>
        </w:rPr>
      </w:pPr>
    </w:p>
    <w:p w14:paraId="50642312" w14:textId="77777777" w:rsidR="00110C53"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dan?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4271563" w14:textId="24F7C598" w:rsidR="0001708C" w:rsidRPr="00426801" w:rsidRDefault="00110C53" w:rsidP="00426801">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V</w:t>
      </w:r>
      <w:r w:rsidR="0001708C" w:rsidRPr="00426801">
        <w:rPr>
          <w:rFonts w:ascii="Tahoma" w:eastAsia="Tahoma" w:hAnsi="Tahoma" w:cs="Tahoma"/>
          <w:color w:val="000000"/>
          <w:kern w:val="3"/>
          <w:sz w:val="26"/>
          <w:szCs w:val="26"/>
        </w:rPr>
        <w:t xml:space="preserve">ertel hulle jy </w:t>
      </w:r>
      <w:r>
        <w:rPr>
          <w:rFonts w:ascii="Tahoma" w:eastAsia="Tahoma" w:hAnsi="Tahoma" w:cs="Tahoma"/>
          <w:color w:val="000000"/>
          <w:kern w:val="3"/>
          <w:sz w:val="26"/>
          <w:szCs w:val="26"/>
        </w:rPr>
        <w:t>kan</w:t>
      </w:r>
      <w:r w:rsidR="0001708C" w:rsidRPr="00426801">
        <w:rPr>
          <w:rFonts w:ascii="Tahoma" w:eastAsia="Tahoma" w:hAnsi="Tahoma" w:cs="Tahoma"/>
          <w:color w:val="000000"/>
          <w:kern w:val="3"/>
          <w:sz w:val="26"/>
          <w:szCs w:val="26"/>
        </w:rPr>
        <w:t xml:space="preserve"> ook</w:t>
      </w:r>
      <w:r>
        <w:rPr>
          <w:rFonts w:ascii="Tahoma" w:eastAsia="Tahoma" w:hAnsi="Tahoma" w:cs="Tahoma"/>
          <w:color w:val="000000"/>
          <w:kern w:val="3"/>
          <w:sz w:val="26"/>
          <w:szCs w:val="26"/>
        </w:rPr>
        <w:t xml:space="preserve"> nie</w:t>
      </w:r>
      <w:r w:rsidR="0001708C" w:rsidRPr="00426801">
        <w:rPr>
          <w:rFonts w:ascii="Tahoma" w:eastAsia="Tahoma" w:hAnsi="Tahoma" w:cs="Tahoma"/>
          <w:color w:val="000000"/>
          <w:kern w:val="3"/>
          <w:sz w:val="26"/>
          <w:szCs w:val="26"/>
        </w:rPr>
        <w:t>.</w:t>
      </w:r>
    </w:p>
    <w:p w14:paraId="65D55DFE" w14:textId="77777777" w:rsidR="0001708C" w:rsidRPr="00426801" w:rsidRDefault="0001708C" w:rsidP="00426801">
      <w:pPr>
        <w:suppressAutoHyphens/>
        <w:autoSpaceDN w:val="0"/>
        <w:ind w:left="1134"/>
        <w:textAlignment w:val="baseline"/>
        <w:rPr>
          <w:rFonts w:ascii="Tahoma" w:eastAsia="Tahoma" w:hAnsi="Tahoma" w:cs="Tahoma"/>
          <w:color w:val="000000"/>
          <w:kern w:val="3"/>
          <w:sz w:val="26"/>
          <w:szCs w:val="26"/>
        </w:rPr>
      </w:pPr>
    </w:p>
    <w:p w14:paraId="3328C28A" w14:textId="6F12113B" w:rsidR="0001708C" w:rsidRPr="00426801" w:rsidRDefault="0001708C" w:rsidP="00426801">
      <w:pPr>
        <w:suppressAutoHyphens/>
        <w:autoSpaceDN w:val="0"/>
        <w:ind w:left="1418"/>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Opmerking</w:t>
      </w:r>
    </w:p>
    <w:p w14:paraId="1B968F0B" w14:textId="77777777" w:rsidR="00110C53" w:rsidRDefault="0001708C" w:rsidP="00426801">
      <w:pPr>
        <w:suppressAutoHyphens/>
        <w:autoSpaceDN w:val="0"/>
        <w:ind w:left="1418"/>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Wys jou kind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3B8FF98" w14:textId="77777777" w:rsidR="00110C53" w:rsidRDefault="0001708C" w:rsidP="00426801">
      <w:pPr>
        <w:suppressAutoHyphens/>
        <w:autoSpaceDN w:val="0"/>
        <w:ind w:left="1418"/>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dis een van</w:t>
      </w:r>
      <w:r w:rsidR="00110C53">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liefdevolle doele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5534C3C3" w14:textId="77777777" w:rsidR="00110C53" w:rsidRDefault="0001708C" w:rsidP="00426801">
      <w:pPr>
        <w:suppressAutoHyphens/>
        <w:autoSpaceDN w:val="0"/>
        <w:ind w:left="1418"/>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van</w:t>
      </w:r>
      <w:r w:rsidR="00110C53">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met sy wet: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F546BD3" w14:textId="77777777" w:rsidR="00110C53" w:rsidRDefault="0001708C" w:rsidP="00426801">
      <w:pPr>
        <w:suppressAutoHyphens/>
        <w:autoSpaceDN w:val="0"/>
        <w:ind w:left="1418"/>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w:t>
      </w:r>
      <w:r w:rsidR="0018536A" w:rsidRPr="00426801">
        <w:rPr>
          <w:rFonts w:ascii="Tahoma" w:eastAsia="Tahoma" w:hAnsi="Tahoma" w:cs="Tahoma"/>
          <w:i/>
          <w:iCs/>
          <w:color w:val="000000"/>
          <w:kern w:val="3"/>
          <w:sz w:val="26"/>
          <w:szCs w:val="26"/>
        </w:rPr>
        <w:t>deur die wet is die kennis van sonde.</w:t>
      </w:r>
      <w:r w:rsidRPr="00426801">
        <w:rPr>
          <w:rFonts w:ascii="Tahoma" w:eastAsia="Tahoma" w:hAnsi="Tahoma" w:cs="Tahoma"/>
          <w:i/>
          <w:iCs/>
          <w:color w:val="000000"/>
          <w:kern w:val="3"/>
          <w:sz w:val="26"/>
          <w:szCs w:val="26"/>
        </w:rPr>
        <w:t>”</w:t>
      </w:r>
      <w:r w:rsidR="0018536A" w:rsidRPr="00426801">
        <w:rPr>
          <w:rFonts w:ascii="Tahoma" w:eastAsia="Tahoma" w:hAnsi="Tahoma" w:cs="Tahoma"/>
          <w:i/>
          <w:iCs/>
          <w:color w:val="000000"/>
          <w:kern w:val="3"/>
          <w:sz w:val="26"/>
          <w:szCs w:val="26"/>
        </w:rPr>
        <w:t xml:space="preserve"> </w:t>
      </w:r>
      <w:r w:rsidR="00426801">
        <w:rPr>
          <w:rFonts w:ascii="Tahoma" w:eastAsia="Tahoma" w:hAnsi="Tahoma" w:cs="Tahoma"/>
          <w:color w:val="000000"/>
          <w:kern w:val="3"/>
          <w:sz w:val="26"/>
          <w:szCs w:val="26"/>
        </w:rPr>
        <w:t xml:space="preserve">  </w:t>
      </w:r>
      <w:r w:rsidR="0018536A" w:rsidRPr="00426801">
        <w:rPr>
          <w:rFonts w:ascii="Tahoma" w:eastAsia="Tahoma" w:hAnsi="Tahoma" w:cs="Tahoma"/>
          <w:color w:val="000000"/>
          <w:kern w:val="3"/>
          <w:sz w:val="26"/>
          <w:szCs w:val="26"/>
        </w:rPr>
        <w:t xml:space="preserve"> </w:t>
      </w:r>
    </w:p>
    <w:p w14:paraId="232C05B0" w14:textId="3FCCE670" w:rsidR="0001708C" w:rsidRPr="00426801" w:rsidRDefault="0018536A" w:rsidP="00426801">
      <w:pPr>
        <w:suppressAutoHyphens/>
        <w:autoSpaceDN w:val="0"/>
        <w:ind w:left="1418"/>
        <w:textAlignment w:val="baseline"/>
        <w:rPr>
          <w:rFonts w:ascii="Tahoma" w:eastAsia="Tahoma" w:hAnsi="Tahoma" w:cs="Tahoma"/>
          <w:color w:val="000000"/>
          <w:kern w:val="3"/>
          <w:sz w:val="26"/>
          <w:szCs w:val="26"/>
        </w:rPr>
      </w:pPr>
      <w:proofErr w:type="spellStart"/>
      <w:r w:rsidRPr="00426801">
        <w:rPr>
          <w:rFonts w:ascii="Tahoma" w:eastAsia="Tahoma" w:hAnsi="Tahoma" w:cs="Tahoma"/>
          <w:color w:val="000000"/>
          <w:kern w:val="3"/>
          <w:sz w:val="26"/>
          <w:szCs w:val="26"/>
        </w:rPr>
        <w:t>Rom</w:t>
      </w:r>
      <w:proofErr w:type="spellEnd"/>
      <w:r w:rsidRPr="00426801">
        <w:rPr>
          <w:rFonts w:ascii="Tahoma" w:eastAsia="Tahoma" w:hAnsi="Tahoma" w:cs="Tahoma"/>
          <w:color w:val="000000"/>
          <w:kern w:val="3"/>
          <w:sz w:val="26"/>
          <w:szCs w:val="26"/>
        </w:rPr>
        <w:t xml:space="preserve"> 3:20.</w:t>
      </w:r>
    </w:p>
    <w:p w14:paraId="42BBE9A4" w14:textId="77777777" w:rsidR="0018536A" w:rsidRPr="00426801" w:rsidRDefault="0018536A" w:rsidP="00426801">
      <w:pPr>
        <w:suppressAutoHyphens/>
        <w:autoSpaceDN w:val="0"/>
        <w:textAlignment w:val="baseline"/>
        <w:rPr>
          <w:rFonts w:ascii="Tahoma" w:eastAsia="Tahoma" w:hAnsi="Tahoma" w:cs="Tahoma"/>
          <w:color w:val="000000"/>
          <w:kern w:val="3"/>
          <w:sz w:val="26"/>
          <w:szCs w:val="26"/>
        </w:rPr>
      </w:pPr>
    </w:p>
    <w:p w14:paraId="3B335DEF" w14:textId="77777777" w:rsidR="00110C53"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Maar vertel hulle </w:t>
      </w:r>
      <w:r w:rsidR="0018536A" w:rsidRPr="00426801">
        <w:rPr>
          <w:rFonts w:ascii="Tahoma" w:eastAsia="Tahoma" w:hAnsi="Tahoma" w:cs="Tahoma"/>
          <w:color w:val="000000"/>
          <w:kern w:val="3"/>
          <w:sz w:val="26"/>
          <w:szCs w:val="26"/>
        </w:rPr>
        <w:t xml:space="preserve">dan ook </w:t>
      </w:r>
      <w:r w:rsidR="00426801">
        <w:rPr>
          <w:rFonts w:ascii="Tahoma" w:eastAsia="Tahoma" w:hAnsi="Tahoma" w:cs="Tahoma"/>
          <w:color w:val="000000"/>
          <w:kern w:val="3"/>
          <w:sz w:val="26"/>
          <w:szCs w:val="26"/>
        </w:rPr>
        <w:t xml:space="preserve">  </w:t>
      </w:r>
      <w:r w:rsidR="0018536A" w:rsidRPr="00426801">
        <w:rPr>
          <w:rFonts w:ascii="Tahoma" w:eastAsia="Tahoma" w:hAnsi="Tahoma" w:cs="Tahoma"/>
          <w:color w:val="000000"/>
          <w:kern w:val="3"/>
          <w:sz w:val="26"/>
          <w:szCs w:val="26"/>
        </w:rPr>
        <w:t xml:space="preserve"> </w:t>
      </w:r>
    </w:p>
    <w:p w14:paraId="63723F96" w14:textId="77777777" w:rsidR="00F56118" w:rsidRDefault="0018536A"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dat jy </w:t>
      </w:r>
      <w:r w:rsidR="00110C53">
        <w:rPr>
          <w:rFonts w:ascii="Tahoma" w:eastAsia="Tahoma" w:hAnsi="Tahoma" w:cs="Tahoma"/>
          <w:color w:val="000000"/>
          <w:kern w:val="3"/>
          <w:sz w:val="26"/>
          <w:szCs w:val="26"/>
        </w:rPr>
        <w:t xml:space="preserve">nie </w:t>
      </w:r>
      <w:r w:rsidRPr="00426801">
        <w:rPr>
          <w:rFonts w:ascii="Tahoma" w:eastAsia="Tahoma" w:hAnsi="Tahoma" w:cs="Tahoma"/>
          <w:color w:val="000000"/>
          <w:kern w:val="3"/>
          <w:sz w:val="26"/>
          <w:szCs w:val="26"/>
        </w:rPr>
        <w:t>ne</w:t>
      </w:r>
      <w:r w:rsidR="00974433" w:rsidRPr="00426801">
        <w:rPr>
          <w:rFonts w:ascii="Tahoma" w:eastAsia="Tahoma" w:hAnsi="Tahoma" w:cs="Tahoma"/>
          <w:color w:val="000000"/>
          <w:kern w:val="3"/>
          <w:sz w:val="26"/>
          <w:szCs w:val="26"/>
        </w:rPr>
        <w:t>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deel in hulle krisis nie</w:t>
      </w:r>
      <w:r w:rsidR="00110C53">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FD5227A" w14:textId="77777777" w:rsidR="00F56118" w:rsidRDefault="0018536A"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Nee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vertel jou kind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r w:rsidR="0001708C" w:rsidRPr="00426801">
        <w:rPr>
          <w:rFonts w:ascii="Tahoma" w:eastAsia="Tahoma" w:hAnsi="Tahoma" w:cs="Tahoma"/>
          <w:color w:val="000000"/>
          <w:kern w:val="3"/>
          <w:sz w:val="26"/>
          <w:szCs w:val="26"/>
        </w:rPr>
        <w:t>jy-t ook Jesus</w:t>
      </w:r>
      <w:r w:rsidR="00F56118">
        <w:rPr>
          <w:rFonts w:ascii="Tahoma" w:eastAsia="Tahoma" w:hAnsi="Tahoma" w:cs="Tahoma"/>
          <w:color w:val="000000"/>
          <w:kern w:val="3"/>
          <w:sz w:val="26"/>
          <w:szCs w:val="26"/>
        </w:rPr>
        <w:t>.</w:t>
      </w:r>
      <w:r w:rsidR="0001708C"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01708C" w:rsidRPr="00426801">
        <w:rPr>
          <w:rFonts w:ascii="Tahoma" w:eastAsia="Tahoma" w:hAnsi="Tahoma" w:cs="Tahoma"/>
          <w:color w:val="000000"/>
          <w:kern w:val="3"/>
          <w:sz w:val="26"/>
          <w:szCs w:val="26"/>
        </w:rPr>
        <w:t xml:space="preserve"> </w:t>
      </w:r>
    </w:p>
    <w:p w14:paraId="7D35E7AA" w14:textId="77777777" w:rsidR="00F56118" w:rsidRDefault="00F56118" w:rsidP="00426801">
      <w:pPr>
        <w:suppressAutoHyphens/>
        <w:autoSpaceDN w:val="0"/>
        <w:ind w:left="1134"/>
        <w:textAlignment w:val="baseline"/>
        <w:rPr>
          <w:rFonts w:ascii="Tahoma" w:eastAsia="Tahoma" w:hAnsi="Tahoma" w:cs="Tahoma"/>
          <w:color w:val="000000"/>
          <w:kern w:val="3"/>
          <w:sz w:val="26"/>
          <w:szCs w:val="26"/>
        </w:rPr>
      </w:pPr>
    </w:p>
    <w:p w14:paraId="691807CA" w14:textId="77777777" w:rsidR="00F56118" w:rsidRDefault="0018536A"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E</w:t>
      </w:r>
      <w:r w:rsidR="0001708C" w:rsidRPr="00426801">
        <w:rPr>
          <w:rFonts w:ascii="Tahoma" w:eastAsia="Tahoma" w:hAnsi="Tahoma" w:cs="Tahoma"/>
          <w:color w:val="000000"/>
          <w:kern w:val="3"/>
          <w:sz w:val="26"/>
          <w:szCs w:val="26"/>
        </w:rPr>
        <w:t>n deel dan Jesus met jou kind</w:t>
      </w:r>
      <w:r w:rsidR="00F56118">
        <w:rPr>
          <w:rFonts w:ascii="Tahoma" w:eastAsia="Tahoma" w:hAnsi="Tahoma" w:cs="Tahoma"/>
          <w:color w:val="000000"/>
          <w:kern w:val="3"/>
          <w:sz w:val="26"/>
          <w:szCs w:val="26"/>
        </w:rPr>
        <w:t>.</w:t>
      </w:r>
      <w:r w:rsidR="0001708C"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01708C" w:rsidRPr="00426801">
        <w:rPr>
          <w:rFonts w:ascii="Tahoma" w:eastAsia="Tahoma" w:hAnsi="Tahoma" w:cs="Tahoma"/>
          <w:color w:val="000000"/>
          <w:kern w:val="3"/>
          <w:sz w:val="26"/>
          <w:szCs w:val="26"/>
        </w:rPr>
        <w:t xml:space="preserve"> </w:t>
      </w:r>
    </w:p>
    <w:p w14:paraId="5F0DE894" w14:textId="77777777" w:rsidR="00F56118" w:rsidRDefault="0018536A"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Wys jou kind Mark 2:17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wat sê: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9D56B11" w14:textId="77777777" w:rsidR="00F56118" w:rsidRDefault="0018536A" w:rsidP="00426801">
      <w:pPr>
        <w:suppressAutoHyphens/>
        <w:autoSpaceDN w:val="0"/>
        <w:ind w:left="1134"/>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“Ek het nie gekom om regverdiges te roep nie, </w:t>
      </w:r>
    </w:p>
    <w:p w14:paraId="732920DA" w14:textId="77777777" w:rsidR="00F56118" w:rsidRDefault="0018536A"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maar sondaars tot bekering.”</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71F7AE8" w14:textId="77777777" w:rsidR="00F56118" w:rsidRDefault="00F56118" w:rsidP="00426801">
      <w:pPr>
        <w:suppressAutoHyphens/>
        <w:autoSpaceDN w:val="0"/>
        <w:ind w:left="1134"/>
        <w:textAlignment w:val="baseline"/>
        <w:rPr>
          <w:rFonts w:ascii="Tahoma" w:eastAsia="Tahoma" w:hAnsi="Tahoma" w:cs="Tahoma"/>
          <w:color w:val="000000"/>
          <w:kern w:val="3"/>
          <w:sz w:val="26"/>
          <w:szCs w:val="26"/>
        </w:rPr>
      </w:pPr>
    </w:p>
    <w:p w14:paraId="4B749A93" w14:textId="77777777" w:rsidR="00F56118"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lastRenderedPageBreak/>
        <w:t xml:space="preserve">Wys jou kind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53CC9589" w14:textId="2A89E679" w:rsidR="00974433" w:rsidRPr="00426801" w:rsidRDefault="0001708C" w:rsidP="00426801">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hoe neem jy Jesus aan</w:t>
      </w:r>
      <w:r w:rsidR="00F56118">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p>
    <w:p w14:paraId="6F1800A1" w14:textId="77777777" w:rsidR="00974433" w:rsidRPr="00426801" w:rsidRDefault="00974433" w:rsidP="00426801">
      <w:pPr>
        <w:suppressAutoHyphens/>
        <w:autoSpaceDN w:val="0"/>
        <w:ind w:left="1134"/>
        <w:textAlignment w:val="baseline"/>
        <w:rPr>
          <w:rFonts w:ascii="Tahoma" w:eastAsia="Tahoma" w:hAnsi="Tahoma" w:cs="Tahoma"/>
          <w:color w:val="000000"/>
          <w:kern w:val="3"/>
          <w:sz w:val="26"/>
          <w:szCs w:val="26"/>
        </w:rPr>
      </w:pPr>
    </w:p>
    <w:p w14:paraId="473F7E17" w14:textId="77777777" w:rsidR="00F56118" w:rsidRDefault="00974433" w:rsidP="00F56118">
      <w:pPr>
        <w:suppressAutoHyphens/>
        <w:autoSpaceDN w:val="0"/>
        <w:ind w:left="113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Wys jou kind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CF167CE" w14:textId="442813F1" w:rsidR="00F56118" w:rsidRDefault="00F56118" w:rsidP="00F56118">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dat Jesus aan-</w:t>
      </w:r>
      <w:proofErr w:type="spellStart"/>
      <w:r>
        <w:rPr>
          <w:rFonts w:ascii="Tahoma" w:eastAsia="Tahoma" w:hAnsi="Tahoma" w:cs="Tahoma"/>
          <w:color w:val="000000"/>
          <w:kern w:val="3"/>
          <w:sz w:val="26"/>
          <w:szCs w:val="26"/>
        </w:rPr>
        <w:t>ie</w:t>
      </w:r>
      <w:proofErr w:type="spellEnd"/>
      <w:r>
        <w:rPr>
          <w:rFonts w:ascii="Tahoma" w:eastAsia="Tahoma" w:hAnsi="Tahoma" w:cs="Tahoma"/>
          <w:color w:val="000000"/>
          <w:kern w:val="3"/>
          <w:sz w:val="26"/>
          <w:szCs w:val="26"/>
        </w:rPr>
        <w:t xml:space="preserve"> kruis ons sonde-skuld betaal.</w:t>
      </w:r>
      <w:r>
        <w:rPr>
          <w:rStyle w:val="FootnoteReference"/>
          <w:rFonts w:ascii="Tahoma" w:eastAsia="Tahoma" w:hAnsi="Tahoma" w:cs="Tahoma"/>
          <w:color w:val="000000"/>
          <w:kern w:val="3"/>
          <w:sz w:val="26"/>
          <w:szCs w:val="26"/>
        </w:rPr>
        <w:footnoteReference w:id="47"/>
      </w:r>
      <w:r>
        <w:rPr>
          <w:rFonts w:ascii="Tahoma" w:eastAsia="Tahoma" w:hAnsi="Tahoma" w:cs="Tahoma"/>
          <w:color w:val="000000"/>
          <w:kern w:val="3"/>
          <w:sz w:val="26"/>
          <w:szCs w:val="26"/>
        </w:rPr>
        <w:t xml:space="preserve">   </w:t>
      </w:r>
    </w:p>
    <w:p w14:paraId="053FCCBF" w14:textId="77777777" w:rsidR="00F56118" w:rsidRDefault="00F56118" w:rsidP="00F56118">
      <w:pPr>
        <w:suppressAutoHyphens/>
        <w:autoSpaceDN w:val="0"/>
        <w:ind w:left="1134"/>
        <w:textAlignment w:val="baseline"/>
        <w:rPr>
          <w:rFonts w:ascii="Tahoma" w:eastAsia="Tahoma" w:hAnsi="Tahoma" w:cs="Tahoma"/>
          <w:color w:val="000000"/>
          <w:kern w:val="3"/>
          <w:sz w:val="26"/>
          <w:szCs w:val="26"/>
        </w:rPr>
      </w:pPr>
    </w:p>
    <w:p w14:paraId="756AD9F4" w14:textId="0BDF0141" w:rsidR="00F56118" w:rsidRDefault="00F56118" w:rsidP="00F56118">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Wys jou kind    </w:t>
      </w:r>
    </w:p>
    <w:p w14:paraId="50B66C14" w14:textId="77777777" w:rsidR="00F56118" w:rsidRDefault="00F56118" w:rsidP="00F56118">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dat Jesus ons verlos uit die slawe-huis </w:t>
      </w:r>
    </w:p>
    <w:p w14:paraId="6C1C11AD" w14:textId="77777777" w:rsidR="00F56118" w:rsidRDefault="00F56118" w:rsidP="00F56118">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 xml:space="preserve">van sonde en Satan   </w:t>
      </w:r>
    </w:p>
    <w:p w14:paraId="23C14176" w14:textId="7B9E5C5A" w:rsidR="00974433" w:rsidRPr="00426801" w:rsidRDefault="00F56118" w:rsidP="00F56118">
      <w:pPr>
        <w:suppressAutoHyphens/>
        <w:autoSpaceDN w:val="0"/>
        <w:ind w:left="1134"/>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sodat ons al meer die HERE wil vrees.</w:t>
      </w:r>
      <w:r>
        <w:rPr>
          <w:rStyle w:val="FootnoteReference"/>
          <w:rFonts w:ascii="Tahoma" w:eastAsia="Tahoma" w:hAnsi="Tahoma" w:cs="Tahoma"/>
          <w:color w:val="000000"/>
          <w:kern w:val="3"/>
          <w:sz w:val="26"/>
          <w:szCs w:val="26"/>
        </w:rPr>
        <w:footnoteReference w:id="48"/>
      </w:r>
      <w:r>
        <w:rPr>
          <w:rFonts w:ascii="Tahoma" w:eastAsia="Tahoma" w:hAnsi="Tahoma" w:cs="Tahoma"/>
          <w:color w:val="000000"/>
          <w:kern w:val="3"/>
          <w:sz w:val="26"/>
          <w:szCs w:val="26"/>
        </w:rPr>
        <w:t xml:space="preserve"> </w:t>
      </w:r>
    </w:p>
    <w:p w14:paraId="06136B85" w14:textId="77777777" w:rsidR="00943E56" w:rsidRDefault="00943E56" w:rsidP="00426801">
      <w:pPr>
        <w:suppressAutoHyphens/>
        <w:autoSpaceDN w:val="0"/>
        <w:textAlignment w:val="baseline"/>
        <w:rPr>
          <w:rFonts w:ascii="Tahoma" w:eastAsia="Tahoma" w:hAnsi="Tahoma" w:cs="Tahoma"/>
          <w:b/>
          <w:bCs/>
          <w:color w:val="000000"/>
          <w:kern w:val="3"/>
          <w:sz w:val="26"/>
          <w:szCs w:val="26"/>
        </w:rPr>
      </w:pPr>
    </w:p>
    <w:p w14:paraId="16939C3D" w14:textId="254C9596" w:rsidR="00974433" w:rsidRPr="00426801" w:rsidRDefault="00974433" w:rsidP="00426801">
      <w:pPr>
        <w:suppressAutoHyphens/>
        <w:autoSpaceDN w:val="0"/>
        <w:textAlignment w:val="baseline"/>
        <w:rPr>
          <w:rFonts w:ascii="Tahoma" w:eastAsia="Tahoma" w:hAnsi="Tahoma" w:cs="Tahoma"/>
          <w:b/>
          <w:bCs/>
          <w:color w:val="000000"/>
          <w:kern w:val="3"/>
          <w:sz w:val="26"/>
          <w:szCs w:val="26"/>
        </w:rPr>
      </w:pPr>
      <w:r w:rsidRPr="00426801">
        <w:rPr>
          <w:rFonts w:ascii="Tahoma" w:eastAsia="Tahoma" w:hAnsi="Tahoma" w:cs="Tahoma"/>
          <w:b/>
          <w:bCs/>
          <w:color w:val="000000"/>
          <w:kern w:val="3"/>
          <w:sz w:val="26"/>
          <w:szCs w:val="26"/>
        </w:rPr>
        <w:t xml:space="preserve">Slot </w:t>
      </w:r>
      <w:r w:rsidR="0018536A" w:rsidRPr="00426801">
        <w:rPr>
          <w:rFonts w:ascii="Tahoma" w:eastAsia="Tahoma" w:hAnsi="Tahoma" w:cs="Tahoma"/>
          <w:b/>
          <w:bCs/>
          <w:color w:val="000000"/>
          <w:kern w:val="3"/>
          <w:sz w:val="26"/>
          <w:szCs w:val="26"/>
        </w:rPr>
        <w:t xml:space="preserve"> </w:t>
      </w:r>
    </w:p>
    <w:p w14:paraId="1405E435" w14:textId="77777777" w:rsidR="00F56118" w:rsidRDefault="00974433" w:rsidP="00426801">
      <w:pPr>
        <w:suppressAutoHyphens/>
        <w:autoSpaceDN w:val="0"/>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Sien julle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hoe Moses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nee </w:t>
      </w:r>
      <w:r w:rsidR="00426801">
        <w:rPr>
          <w:rFonts w:ascii="Tahoma" w:eastAsia="Tahoma" w:hAnsi="Tahoma" w:cs="Tahoma"/>
          <w:color w:val="000000"/>
          <w:kern w:val="3"/>
          <w:sz w:val="26"/>
          <w:szCs w:val="26"/>
        </w:rPr>
        <w:t xml:space="preserve">  </w:t>
      </w:r>
      <w:r w:rsidR="00FE1610" w:rsidRP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eintlik</w:t>
      </w:r>
      <w:r w:rsidR="00F56118">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r w:rsidR="00F56118">
        <w:rPr>
          <w:rFonts w:ascii="Tahoma" w:eastAsia="Tahoma" w:hAnsi="Tahoma" w:cs="Tahoma"/>
          <w:color w:val="000000"/>
          <w:kern w:val="3"/>
          <w:sz w:val="26"/>
          <w:szCs w:val="26"/>
        </w:rPr>
        <w:t xml:space="preserve">wil </w:t>
      </w:r>
      <w:r w:rsidRPr="00426801">
        <w:rPr>
          <w:rFonts w:ascii="Tahoma" w:eastAsia="Tahoma" w:hAnsi="Tahoma" w:cs="Tahoma"/>
          <w:color w:val="000000"/>
          <w:kern w:val="3"/>
          <w:sz w:val="26"/>
          <w:szCs w:val="26"/>
        </w:rPr>
        <w:t xml:space="preserve">hê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14E8F5A" w14:textId="77777777" w:rsidR="00F56118" w:rsidRDefault="00974433" w:rsidP="00426801">
      <w:pPr>
        <w:suppressAutoHyphens/>
        <w:autoSpaceDN w:val="0"/>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dat ons ons kinders moet opvoed</w:t>
      </w:r>
      <w:r w:rsidR="00F56118">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1DAB3E9" w14:textId="77777777" w:rsidR="00F56118" w:rsidRDefault="00F56118" w:rsidP="00426801">
      <w:pPr>
        <w:suppressAutoHyphens/>
        <w:autoSpaceDN w:val="0"/>
        <w:textAlignment w:val="baseline"/>
        <w:rPr>
          <w:rFonts w:ascii="Tahoma" w:eastAsia="Tahoma" w:hAnsi="Tahoma" w:cs="Tahoma"/>
          <w:color w:val="000000"/>
          <w:kern w:val="3"/>
          <w:sz w:val="26"/>
          <w:szCs w:val="26"/>
        </w:rPr>
      </w:pPr>
    </w:p>
    <w:p w14:paraId="2F8CC0C4" w14:textId="77777777" w:rsidR="00F56118" w:rsidRDefault="00974433" w:rsidP="00426801">
      <w:pPr>
        <w:suppressAutoHyphens/>
        <w:autoSpaceDN w:val="0"/>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Sien julle </w:t>
      </w:r>
      <w:r w:rsidR="00426801">
        <w:rPr>
          <w:rFonts w:ascii="Tahoma" w:eastAsia="Tahoma" w:hAnsi="Tahoma" w:cs="Tahoma"/>
          <w:color w:val="000000"/>
          <w:kern w:val="3"/>
          <w:sz w:val="26"/>
          <w:szCs w:val="26"/>
        </w:rPr>
        <w:t xml:space="preserve">  </w:t>
      </w:r>
      <w:r w:rsidR="00622A4A" w:rsidRP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hoe gebruik</w:t>
      </w:r>
      <w:r w:rsidR="00F56118">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ons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D8847E2" w14:textId="77777777" w:rsidR="00F56118" w:rsidRDefault="00974433" w:rsidP="00426801">
      <w:pPr>
        <w:suppressAutoHyphens/>
        <w:autoSpaceDN w:val="0"/>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om ons kinders in ‘n verhouding met Hom in te lei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F52BA2B" w14:textId="77777777" w:rsidR="00F56118" w:rsidRDefault="00974433" w:rsidP="00426801">
      <w:pPr>
        <w:suppressAutoHyphens/>
        <w:autoSpaceDN w:val="0"/>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hulle te laat deel in die beloftes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55DE0C5A" w14:textId="18E24830" w:rsidR="00974433" w:rsidRPr="00426801" w:rsidRDefault="00974433" w:rsidP="00426801">
      <w:pPr>
        <w:suppressAutoHyphens/>
        <w:autoSpaceDN w:val="0"/>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wat ons </w:t>
      </w:r>
      <w:r w:rsidR="00F56118">
        <w:rPr>
          <w:rFonts w:ascii="Tahoma" w:eastAsia="Tahoma" w:hAnsi="Tahoma" w:cs="Tahoma"/>
          <w:color w:val="000000"/>
          <w:kern w:val="3"/>
          <w:sz w:val="26"/>
          <w:szCs w:val="26"/>
        </w:rPr>
        <w:t xml:space="preserve">   en ons kinders </w:t>
      </w:r>
      <w:r w:rsidRPr="00426801">
        <w:rPr>
          <w:rFonts w:ascii="Tahoma" w:eastAsia="Tahoma" w:hAnsi="Tahoma" w:cs="Tahoma"/>
          <w:color w:val="000000"/>
          <w:kern w:val="3"/>
          <w:sz w:val="26"/>
          <w:szCs w:val="26"/>
        </w:rPr>
        <w:t xml:space="preserve">toekom? </w:t>
      </w:r>
    </w:p>
    <w:p w14:paraId="2A7EE562" w14:textId="77777777" w:rsidR="00974433" w:rsidRPr="00426801" w:rsidRDefault="00974433" w:rsidP="00426801">
      <w:pPr>
        <w:suppressAutoHyphens/>
        <w:autoSpaceDN w:val="0"/>
        <w:textAlignment w:val="baseline"/>
        <w:rPr>
          <w:rFonts w:ascii="Tahoma" w:eastAsia="Tahoma" w:hAnsi="Tahoma" w:cs="Tahoma"/>
          <w:color w:val="000000"/>
          <w:kern w:val="3"/>
          <w:sz w:val="26"/>
          <w:szCs w:val="26"/>
        </w:rPr>
      </w:pPr>
    </w:p>
    <w:p w14:paraId="41BE328E" w14:textId="77777777" w:rsidR="003F5F50" w:rsidRPr="003F5F50" w:rsidRDefault="003F5F50" w:rsidP="003F5F50">
      <w:pPr>
        <w:suppressAutoHyphens/>
        <w:autoSpaceDN w:val="0"/>
        <w:ind w:left="284"/>
        <w:textAlignment w:val="baseline"/>
        <w:rPr>
          <w:rFonts w:ascii="Tahoma" w:eastAsia="Tahoma" w:hAnsi="Tahoma" w:cs="Tahoma"/>
          <w:i/>
          <w:iCs/>
          <w:color w:val="000000"/>
          <w:kern w:val="3"/>
          <w:sz w:val="26"/>
          <w:szCs w:val="26"/>
        </w:rPr>
      </w:pPr>
      <w:r w:rsidRPr="003F5F50">
        <w:rPr>
          <w:rFonts w:ascii="Tahoma" w:eastAsia="Tahoma" w:hAnsi="Tahoma" w:cs="Tahoma"/>
          <w:i/>
          <w:iCs/>
          <w:color w:val="000000"/>
          <w:kern w:val="3"/>
          <w:sz w:val="26"/>
          <w:szCs w:val="26"/>
        </w:rPr>
        <w:t>Verduidelik</w:t>
      </w:r>
    </w:p>
    <w:p w14:paraId="6692C943" w14:textId="77777777" w:rsidR="003F5F50" w:rsidRDefault="00974433"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Skep ‘n omgewing </w:t>
      </w:r>
      <w:r w:rsidR="00426801">
        <w:rPr>
          <w:rFonts w:ascii="Tahoma" w:eastAsia="Tahoma" w:hAnsi="Tahoma" w:cs="Tahoma"/>
          <w:color w:val="000000"/>
          <w:kern w:val="3"/>
          <w:sz w:val="26"/>
          <w:szCs w:val="26"/>
        </w:rPr>
        <w:t xml:space="preserve">  </w:t>
      </w:r>
    </w:p>
    <w:p w14:paraId="3531E710" w14:textId="77777777" w:rsidR="003F5F50" w:rsidRDefault="00974433"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waarin jou kind begin vra</w:t>
      </w:r>
      <w:r w:rsidR="00FE1610" w:rsidRPr="00426801">
        <w:rPr>
          <w:rFonts w:ascii="Tahoma" w:eastAsia="Tahoma" w:hAnsi="Tahoma" w:cs="Tahoma"/>
          <w:color w:val="000000"/>
          <w:kern w:val="3"/>
          <w:sz w:val="26"/>
          <w:szCs w:val="26"/>
        </w:rPr>
        <w:t>e vra</w:t>
      </w:r>
      <w:r w:rsidR="003F5F50">
        <w:rPr>
          <w:rFonts w:ascii="Tahoma" w:eastAsia="Tahoma" w:hAnsi="Tahoma" w:cs="Tahoma"/>
          <w:color w:val="000000"/>
          <w:kern w:val="3"/>
          <w:sz w:val="26"/>
          <w:szCs w:val="26"/>
        </w:rPr>
        <w:t>.</w:t>
      </w:r>
      <w:r w:rsidR="00FE1610"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FE1610" w:rsidRPr="00426801">
        <w:rPr>
          <w:rFonts w:ascii="Tahoma" w:eastAsia="Tahoma" w:hAnsi="Tahoma" w:cs="Tahoma"/>
          <w:color w:val="000000"/>
          <w:kern w:val="3"/>
          <w:sz w:val="26"/>
          <w:szCs w:val="26"/>
        </w:rPr>
        <w:t xml:space="preserve"> </w:t>
      </w:r>
    </w:p>
    <w:p w14:paraId="2752FF63" w14:textId="77777777" w:rsidR="003F5F50" w:rsidRDefault="003F5F50" w:rsidP="003F5F50">
      <w:pPr>
        <w:suppressAutoHyphens/>
        <w:autoSpaceDN w:val="0"/>
        <w:ind w:left="284"/>
        <w:textAlignment w:val="baseline"/>
        <w:rPr>
          <w:rFonts w:ascii="Tahoma" w:eastAsia="Tahoma" w:hAnsi="Tahoma" w:cs="Tahoma"/>
          <w:color w:val="000000"/>
          <w:kern w:val="3"/>
          <w:sz w:val="26"/>
          <w:szCs w:val="26"/>
        </w:rPr>
      </w:pPr>
    </w:p>
    <w:p w14:paraId="483BDE1B" w14:textId="77777777" w:rsidR="003F5F50" w:rsidRDefault="00FE1610"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Vrae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oor hoekom ons nuut wil leef </w:t>
      </w:r>
    </w:p>
    <w:p w14:paraId="7DC0F5E3" w14:textId="77777777" w:rsidR="003F5F50" w:rsidRDefault="00FE1610"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me</w:t>
      </w:r>
      <w:r w:rsidR="003F5F50">
        <w:rPr>
          <w:rFonts w:ascii="Tahoma" w:eastAsia="Tahoma" w:hAnsi="Tahoma" w:cs="Tahoma"/>
          <w:color w:val="000000"/>
          <w:kern w:val="3"/>
          <w:sz w:val="26"/>
          <w:szCs w:val="26"/>
        </w:rPr>
        <w:t>-</w:t>
      </w:r>
      <w:r w:rsidRPr="00426801">
        <w:rPr>
          <w:rFonts w:ascii="Tahoma" w:eastAsia="Tahoma" w:hAnsi="Tahoma" w:cs="Tahoma"/>
          <w:color w:val="000000"/>
          <w:kern w:val="3"/>
          <w:sz w:val="26"/>
          <w:szCs w:val="26"/>
        </w:rPr>
        <w:t>die HERE se Woord</w:t>
      </w:r>
      <w:r w:rsidR="003F5F50">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53A9F8D" w14:textId="77777777" w:rsidR="003F5F50" w:rsidRDefault="00EF0B7A"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Vrae </w:t>
      </w:r>
      <w:r w:rsidR="003F5F50">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oor waarom ons so anders is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657A37F5" w14:textId="77777777" w:rsidR="003F5F50" w:rsidRDefault="00EF0B7A"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as</w:t>
      </w:r>
      <w:r w:rsidR="003F5F50">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wêreld om ons</w:t>
      </w:r>
      <w:r w:rsidR="003F5F50">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9D8FF36" w14:textId="77777777" w:rsidR="003F5F50" w:rsidRDefault="003F5F50" w:rsidP="003F5F50">
      <w:pPr>
        <w:suppressAutoHyphens/>
        <w:autoSpaceDN w:val="0"/>
        <w:ind w:left="284"/>
        <w:textAlignment w:val="baseline"/>
        <w:rPr>
          <w:rFonts w:ascii="Tahoma" w:eastAsia="Tahoma" w:hAnsi="Tahoma" w:cs="Tahoma"/>
          <w:color w:val="000000"/>
          <w:kern w:val="3"/>
          <w:sz w:val="26"/>
          <w:szCs w:val="26"/>
        </w:rPr>
      </w:pPr>
    </w:p>
    <w:p w14:paraId="4383E567" w14:textId="77777777" w:rsidR="003F5F50" w:rsidRDefault="00FE1610"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lastRenderedPageBreak/>
        <w:t>En antwoord dan me</w:t>
      </w:r>
      <w:r w:rsidR="003F5F50">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die Evangelie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5FC8AB1" w14:textId="3C236D32" w:rsidR="00FE1610" w:rsidRPr="00426801" w:rsidRDefault="00FE1610" w:rsidP="003F5F50">
      <w:pPr>
        <w:suppressAutoHyphens/>
        <w:autoSpaceDN w:val="0"/>
        <w:ind w:left="284"/>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soos Moses</w:t>
      </w:r>
      <w:r w:rsidR="003F5F50">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it</w:t>
      </w:r>
      <w:proofErr w:type="spellEnd"/>
      <w:r w:rsidRPr="00426801">
        <w:rPr>
          <w:rFonts w:ascii="Tahoma" w:eastAsia="Tahoma" w:hAnsi="Tahoma" w:cs="Tahoma"/>
          <w:color w:val="000000"/>
          <w:kern w:val="3"/>
          <w:sz w:val="26"/>
          <w:szCs w:val="26"/>
        </w:rPr>
        <w:t xml:space="preserve"> hier uiteen sit in </w:t>
      </w:r>
      <w:proofErr w:type="spellStart"/>
      <w:r w:rsidRPr="00426801">
        <w:rPr>
          <w:rFonts w:ascii="Tahoma" w:eastAsia="Tahoma" w:hAnsi="Tahoma" w:cs="Tahoma"/>
          <w:b/>
          <w:bCs/>
          <w:i/>
          <w:iCs/>
          <w:color w:val="000000"/>
          <w:kern w:val="3"/>
          <w:sz w:val="26"/>
          <w:szCs w:val="26"/>
        </w:rPr>
        <w:t>Deut</w:t>
      </w:r>
      <w:proofErr w:type="spellEnd"/>
      <w:r w:rsidRPr="00426801">
        <w:rPr>
          <w:rFonts w:ascii="Tahoma" w:eastAsia="Tahoma" w:hAnsi="Tahoma" w:cs="Tahoma"/>
          <w:b/>
          <w:bCs/>
          <w:i/>
          <w:iCs/>
          <w:color w:val="000000"/>
          <w:kern w:val="3"/>
          <w:sz w:val="26"/>
          <w:szCs w:val="26"/>
        </w:rPr>
        <w:t xml:space="preserve"> 6:20-25</w:t>
      </w:r>
      <w:r w:rsidRPr="00426801">
        <w:rPr>
          <w:rFonts w:ascii="Tahoma" w:eastAsia="Tahoma" w:hAnsi="Tahoma" w:cs="Tahoma"/>
          <w:color w:val="000000"/>
          <w:kern w:val="3"/>
          <w:sz w:val="26"/>
          <w:szCs w:val="26"/>
        </w:rPr>
        <w:t xml:space="preserve">. </w:t>
      </w:r>
    </w:p>
    <w:p w14:paraId="65303CCB" w14:textId="77777777" w:rsidR="00FE1610" w:rsidRPr="00426801" w:rsidRDefault="00FE1610" w:rsidP="00426801">
      <w:pPr>
        <w:suppressAutoHyphens/>
        <w:autoSpaceDN w:val="0"/>
        <w:textAlignment w:val="baseline"/>
        <w:rPr>
          <w:rFonts w:ascii="Tahoma" w:eastAsia="Tahoma" w:hAnsi="Tahoma" w:cs="Tahoma"/>
          <w:color w:val="000000"/>
          <w:kern w:val="3"/>
          <w:sz w:val="26"/>
          <w:szCs w:val="26"/>
        </w:rPr>
      </w:pPr>
    </w:p>
    <w:p w14:paraId="16413701" w14:textId="02AB81F1" w:rsidR="00FE1610" w:rsidRPr="00426801" w:rsidRDefault="00FE1610" w:rsidP="00BB6857">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Toepassing</w:t>
      </w:r>
    </w:p>
    <w:p w14:paraId="3086C203" w14:textId="77777777" w:rsidR="008539C9" w:rsidRDefault="00FE1610"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Sê nou </w:t>
      </w:r>
      <w:r w:rsidR="008539C9">
        <w:rPr>
          <w:rFonts w:ascii="Tahoma" w:eastAsia="Tahoma" w:hAnsi="Tahoma" w:cs="Tahoma"/>
          <w:color w:val="000000"/>
          <w:kern w:val="3"/>
          <w:sz w:val="26"/>
          <w:szCs w:val="26"/>
        </w:rPr>
        <w:t>ons</w:t>
      </w:r>
      <w:r w:rsidRPr="00426801">
        <w:rPr>
          <w:rFonts w:ascii="Tahoma" w:eastAsia="Tahoma" w:hAnsi="Tahoma" w:cs="Tahoma"/>
          <w:color w:val="000000"/>
          <w:kern w:val="3"/>
          <w:sz w:val="26"/>
          <w:szCs w:val="26"/>
        </w:rPr>
        <w:t xml:space="preserve"> kom vanoggend agter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8FBA947" w14:textId="77777777" w:rsidR="008539C9" w:rsidRDefault="00FE1610"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ons doen</w:t>
      </w:r>
      <w:r w:rsidR="008539C9">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it</w:t>
      </w:r>
      <w:proofErr w:type="spellEnd"/>
      <w:r w:rsidRPr="00426801">
        <w:rPr>
          <w:rFonts w:ascii="Tahoma" w:eastAsia="Tahoma" w:hAnsi="Tahoma" w:cs="Tahoma"/>
          <w:color w:val="000000"/>
          <w:kern w:val="3"/>
          <w:sz w:val="26"/>
          <w:szCs w:val="26"/>
        </w:rPr>
        <w:t xml:space="preserve"> nie</w:t>
      </w:r>
      <w:r w:rsidR="008539C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A8F228C" w14:textId="77777777" w:rsidR="008539C9" w:rsidRDefault="008539C9" w:rsidP="00BB6857">
      <w:pPr>
        <w:suppressAutoHyphens/>
        <w:autoSpaceDN w:val="0"/>
        <w:ind w:left="567"/>
        <w:textAlignment w:val="baseline"/>
        <w:rPr>
          <w:rFonts w:ascii="Tahoma" w:eastAsia="Tahoma" w:hAnsi="Tahoma" w:cs="Tahoma"/>
          <w:color w:val="000000"/>
          <w:kern w:val="3"/>
          <w:sz w:val="26"/>
          <w:szCs w:val="26"/>
        </w:rPr>
      </w:pPr>
    </w:p>
    <w:p w14:paraId="5751B1D6" w14:textId="3EAB3EA5" w:rsidR="008539C9" w:rsidRDefault="00FE1610"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Sê nou ons kom agter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1B1021F" w14:textId="77777777" w:rsidR="008539C9" w:rsidRDefault="00FE1610"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ons </w:t>
      </w:r>
      <w:proofErr w:type="spellStart"/>
      <w:r w:rsidRPr="00426801">
        <w:rPr>
          <w:rFonts w:ascii="Tahoma" w:eastAsia="Tahoma" w:hAnsi="Tahoma" w:cs="Tahoma"/>
          <w:color w:val="000000"/>
          <w:kern w:val="3"/>
          <w:sz w:val="26"/>
          <w:szCs w:val="26"/>
        </w:rPr>
        <w:t>he</w:t>
      </w:r>
      <w:proofErr w:type="spellEnd"/>
      <w:r w:rsidR="008539C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dit nog nooit gedoen nie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8A49D9F" w14:textId="70F9FECD" w:rsidR="00FE1610" w:rsidRPr="00426801" w:rsidRDefault="00FE1610"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wat dan? </w:t>
      </w:r>
    </w:p>
    <w:p w14:paraId="25DF3FBF" w14:textId="77777777" w:rsidR="008539C9" w:rsidRPr="00426801" w:rsidRDefault="008539C9" w:rsidP="00BB6857">
      <w:pPr>
        <w:suppressAutoHyphens/>
        <w:autoSpaceDN w:val="0"/>
        <w:ind w:left="567"/>
        <w:textAlignment w:val="baseline"/>
        <w:rPr>
          <w:rFonts w:ascii="Tahoma" w:eastAsia="Tahoma" w:hAnsi="Tahoma" w:cs="Tahoma"/>
          <w:color w:val="000000"/>
          <w:kern w:val="3"/>
          <w:sz w:val="26"/>
          <w:szCs w:val="26"/>
        </w:rPr>
      </w:pPr>
    </w:p>
    <w:p w14:paraId="401A582B"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Wel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Moses se wet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in </w:t>
      </w:r>
      <w:proofErr w:type="spellStart"/>
      <w:r w:rsidRPr="00426801">
        <w:rPr>
          <w:rFonts w:ascii="Tahoma" w:eastAsia="Tahoma" w:hAnsi="Tahoma" w:cs="Tahoma"/>
          <w:b/>
          <w:bCs/>
          <w:i/>
          <w:iCs/>
          <w:color w:val="000000"/>
          <w:kern w:val="3"/>
          <w:sz w:val="26"/>
          <w:szCs w:val="26"/>
        </w:rPr>
        <w:t>Deut</w:t>
      </w:r>
      <w:proofErr w:type="spellEnd"/>
      <w:r w:rsidRPr="00426801">
        <w:rPr>
          <w:rFonts w:ascii="Tahoma" w:eastAsia="Tahoma" w:hAnsi="Tahoma" w:cs="Tahoma"/>
          <w:b/>
          <w:bCs/>
          <w:i/>
          <w:iCs/>
          <w:color w:val="000000"/>
          <w:kern w:val="3"/>
          <w:sz w:val="26"/>
          <w:szCs w:val="26"/>
        </w:rPr>
        <w:t xml:space="preserve"> 6:20-25</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vir ouers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037287E"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is</w:t>
      </w:r>
      <w:r w:rsidR="00ED4F46" w:rsidRP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deel van </w:t>
      </w:r>
      <w:proofErr w:type="spellStart"/>
      <w:r w:rsidRPr="00426801">
        <w:rPr>
          <w:rFonts w:ascii="Tahoma" w:eastAsia="Tahoma" w:hAnsi="Tahoma" w:cs="Tahoma"/>
          <w:color w:val="000000"/>
          <w:kern w:val="3"/>
          <w:sz w:val="26"/>
          <w:szCs w:val="26"/>
        </w:rPr>
        <w:t>Rom</w:t>
      </w:r>
      <w:proofErr w:type="spellEnd"/>
      <w:r w:rsidRPr="00426801">
        <w:rPr>
          <w:rFonts w:ascii="Tahoma" w:eastAsia="Tahoma" w:hAnsi="Tahoma" w:cs="Tahoma"/>
          <w:color w:val="000000"/>
          <w:kern w:val="3"/>
          <w:sz w:val="26"/>
          <w:szCs w:val="26"/>
        </w:rPr>
        <w:t xml:space="preserve"> 3:20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BEE5C86"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“deur die wet is die kennis van sonde.”</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5947C74" w14:textId="77777777" w:rsidR="008539C9" w:rsidRDefault="008539C9" w:rsidP="00BB6857">
      <w:pPr>
        <w:suppressAutoHyphens/>
        <w:autoSpaceDN w:val="0"/>
        <w:ind w:left="567"/>
        <w:textAlignment w:val="baseline"/>
        <w:rPr>
          <w:rFonts w:ascii="Tahoma" w:eastAsia="Tahoma" w:hAnsi="Tahoma" w:cs="Tahoma"/>
          <w:color w:val="000000"/>
          <w:kern w:val="3"/>
          <w:sz w:val="26"/>
          <w:szCs w:val="26"/>
        </w:rPr>
      </w:pPr>
    </w:p>
    <w:p w14:paraId="3545552C" w14:textId="77777777" w:rsidR="008539C9" w:rsidRDefault="00ED4F46"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So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kom ons besef ons sonde</w:t>
      </w:r>
      <w:r w:rsidR="008539C9">
        <w:rPr>
          <w:rFonts w:ascii="Tahoma" w:eastAsia="Tahoma" w:hAnsi="Tahoma" w:cs="Tahoma"/>
          <w:color w:val="000000"/>
          <w:kern w:val="3"/>
          <w:sz w:val="26"/>
          <w:szCs w:val="26"/>
        </w:rPr>
        <w:t>.</w:t>
      </w:r>
    </w:p>
    <w:p w14:paraId="425E5862" w14:textId="77777777" w:rsidR="008539C9" w:rsidRDefault="008539C9" w:rsidP="00BB6857">
      <w:pPr>
        <w:suppressAutoHyphens/>
        <w:autoSpaceDN w:val="0"/>
        <w:ind w:left="567"/>
        <w:textAlignment w:val="baseline"/>
        <w:rPr>
          <w:rFonts w:ascii="Tahoma" w:eastAsia="Tahoma" w:hAnsi="Tahoma" w:cs="Tahoma"/>
          <w:color w:val="000000"/>
          <w:kern w:val="3"/>
          <w:sz w:val="26"/>
          <w:szCs w:val="26"/>
        </w:rPr>
      </w:pPr>
    </w:p>
    <w:p w14:paraId="0506FA80"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Maar </w:t>
      </w:r>
      <w:proofErr w:type="spellStart"/>
      <w:r w:rsidR="00ED4F46" w:rsidRPr="00426801">
        <w:rPr>
          <w:rFonts w:ascii="Tahoma" w:eastAsia="Tahoma" w:hAnsi="Tahoma" w:cs="Tahoma"/>
          <w:b/>
          <w:bCs/>
          <w:i/>
          <w:iCs/>
          <w:color w:val="000000"/>
          <w:kern w:val="3"/>
          <w:sz w:val="26"/>
          <w:szCs w:val="26"/>
        </w:rPr>
        <w:t>Deut</w:t>
      </w:r>
      <w:proofErr w:type="spellEnd"/>
      <w:r w:rsidR="00ED4F46" w:rsidRPr="00426801">
        <w:rPr>
          <w:rFonts w:ascii="Tahoma" w:eastAsia="Tahoma" w:hAnsi="Tahoma" w:cs="Tahoma"/>
          <w:b/>
          <w:bCs/>
          <w:i/>
          <w:iCs/>
          <w:color w:val="000000"/>
          <w:kern w:val="3"/>
          <w:sz w:val="26"/>
          <w:szCs w:val="26"/>
        </w:rPr>
        <w:t xml:space="preserve"> 6:20-25</w:t>
      </w:r>
      <w:r w:rsidR="00ED4F46"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00ED4F46" w:rsidRPr="00426801">
        <w:rPr>
          <w:rFonts w:ascii="Tahoma" w:eastAsia="Tahoma" w:hAnsi="Tahoma" w:cs="Tahoma"/>
          <w:color w:val="000000"/>
          <w:kern w:val="3"/>
          <w:sz w:val="26"/>
          <w:szCs w:val="26"/>
        </w:rPr>
        <w:t xml:space="preserve"> as wet </w:t>
      </w:r>
      <w:r w:rsidR="00426801">
        <w:rPr>
          <w:rFonts w:ascii="Tahoma" w:eastAsia="Tahoma" w:hAnsi="Tahoma" w:cs="Tahoma"/>
          <w:color w:val="000000"/>
          <w:kern w:val="3"/>
          <w:sz w:val="26"/>
          <w:szCs w:val="26"/>
        </w:rPr>
        <w:t xml:space="preserve">  </w:t>
      </w:r>
      <w:r w:rsidR="00ED4F46" w:rsidRPr="00426801">
        <w:rPr>
          <w:rFonts w:ascii="Tahoma" w:eastAsia="Tahoma" w:hAnsi="Tahoma" w:cs="Tahoma"/>
          <w:color w:val="000000"/>
          <w:kern w:val="3"/>
          <w:sz w:val="26"/>
          <w:szCs w:val="26"/>
        </w:rPr>
        <w:t xml:space="preserve"> is</w:t>
      </w:r>
      <w:r w:rsidRPr="00426801">
        <w:rPr>
          <w:rFonts w:ascii="Tahoma" w:eastAsia="Tahoma" w:hAnsi="Tahoma" w:cs="Tahoma"/>
          <w:color w:val="000000"/>
          <w:kern w:val="3"/>
          <w:sz w:val="26"/>
          <w:szCs w:val="26"/>
        </w:rPr>
        <w:t xml:space="preserve"> nog iets</w:t>
      </w:r>
      <w:r w:rsidR="008539C9">
        <w:rPr>
          <w:rFonts w:ascii="Tahoma" w:eastAsia="Tahoma" w:hAnsi="Tahoma" w:cs="Tahoma"/>
          <w:color w:val="000000"/>
          <w:kern w:val="3"/>
          <w:sz w:val="26"/>
          <w:szCs w:val="26"/>
        </w:rPr>
        <w:t>.</w:t>
      </w:r>
    </w:p>
    <w:p w14:paraId="50C34949"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In Gal 3:24 sê Paulus: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702D8F6" w14:textId="77777777" w:rsidR="008539C9" w:rsidRDefault="00E2006C" w:rsidP="00BB6857">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 xml:space="preserve">“Die wet was dus ons tugmeester na Christus toe ...” </w:t>
      </w:r>
    </w:p>
    <w:p w14:paraId="12174B8F" w14:textId="66D84597" w:rsidR="00E2006C" w:rsidRPr="00426801"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ook vir ons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wat pa’s is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en vir julle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wat ma’s is. </w:t>
      </w:r>
    </w:p>
    <w:p w14:paraId="649335F0" w14:textId="77777777" w:rsidR="00E2006C" w:rsidRPr="00426801" w:rsidRDefault="00E2006C" w:rsidP="00BB6857">
      <w:pPr>
        <w:suppressAutoHyphens/>
        <w:autoSpaceDN w:val="0"/>
        <w:ind w:left="567"/>
        <w:textAlignment w:val="baseline"/>
        <w:rPr>
          <w:rFonts w:ascii="Tahoma" w:eastAsia="Tahoma" w:hAnsi="Tahoma" w:cs="Tahoma"/>
          <w:color w:val="000000"/>
          <w:kern w:val="3"/>
          <w:sz w:val="26"/>
          <w:szCs w:val="26"/>
        </w:rPr>
      </w:pPr>
    </w:p>
    <w:p w14:paraId="3566DC3A"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So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kom ons gaan dan</w:t>
      </w:r>
      <w:r w:rsidR="008539C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243AF683"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Jesus sê: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8AB49F3"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“Ek sal hom wat na My toe kom, nooit uitwerp nie.”</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4AAC3FD" w14:textId="2A958260" w:rsidR="00ED4F46" w:rsidRPr="00426801" w:rsidRDefault="00E2006C" w:rsidP="008539C9">
      <w:pPr>
        <w:suppressAutoHyphens/>
        <w:autoSpaceDN w:val="0"/>
        <w:ind w:left="567"/>
        <w:textAlignment w:val="baseline"/>
        <w:rPr>
          <w:rFonts w:ascii="Tahoma" w:eastAsia="Tahoma" w:hAnsi="Tahoma" w:cs="Tahoma"/>
          <w:color w:val="000000"/>
          <w:kern w:val="3"/>
          <w:sz w:val="26"/>
          <w:szCs w:val="26"/>
        </w:rPr>
      </w:pPr>
      <w:proofErr w:type="spellStart"/>
      <w:r w:rsidRPr="00426801">
        <w:rPr>
          <w:rFonts w:ascii="Tahoma" w:eastAsia="Tahoma" w:hAnsi="Tahoma" w:cs="Tahoma"/>
          <w:color w:val="000000"/>
          <w:kern w:val="3"/>
          <w:sz w:val="26"/>
          <w:szCs w:val="26"/>
        </w:rPr>
        <w:t>Joh</w:t>
      </w:r>
      <w:proofErr w:type="spellEnd"/>
      <w:r w:rsidRPr="00426801">
        <w:rPr>
          <w:rFonts w:ascii="Tahoma" w:eastAsia="Tahoma" w:hAnsi="Tahoma" w:cs="Tahoma"/>
          <w:color w:val="000000"/>
          <w:kern w:val="3"/>
          <w:sz w:val="26"/>
          <w:szCs w:val="26"/>
        </w:rPr>
        <w:t xml:space="preserve"> 6:37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47895AA3" w14:textId="77777777" w:rsidR="00ED4F46" w:rsidRPr="00426801" w:rsidRDefault="00ED4F46" w:rsidP="00BB6857">
      <w:pPr>
        <w:suppressAutoHyphens/>
        <w:autoSpaceDN w:val="0"/>
        <w:ind w:left="567"/>
        <w:textAlignment w:val="baseline"/>
        <w:rPr>
          <w:rFonts w:ascii="Tahoma" w:eastAsia="Tahoma" w:hAnsi="Tahoma" w:cs="Tahoma"/>
          <w:color w:val="000000"/>
          <w:kern w:val="3"/>
          <w:sz w:val="26"/>
          <w:szCs w:val="26"/>
        </w:rPr>
      </w:pPr>
    </w:p>
    <w:p w14:paraId="4BB42EC6" w14:textId="77777777" w:rsidR="008539C9" w:rsidRDefault="00E2006C"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Jesus sê ook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in </w:t>
      </w:r>
      <w:proofErr w:type="spellStart"/>
      <w:r w:rsidRPr="00426801">
        <w:rPr>
          <w:rFonts w:ascii="Tahoma" w:eastAsia="Tahoma" w:hAnsi="Tahoma" w:cs="Tahoma"/>
          <w:color w:val="000000"/>
          <w:kern w:val="3"/>
          <w:sz w:val="26"/>
          <w:szCs w:val="26"/>
        </w:rPr>
        <w:t>Joh</w:t>
      </w:r>
      <w:proofErr w:type="spellEnd"/>
      <w:r w:rsidRPr="00426801">
        <w:rPr>
          <w:rFonts w:ascii="Tahoma" w:eastAsia="Tahoma" w:hAnsi="Tahoma" w:cs="Tahoma"/>
          <w:color w:val="000000"/>
          <w:kern w:val="3"/>
          <w:sz w:val="26"/>
          <w:szCs w:val="26"/>
        </w:rPr>
        <w:t xml:space="preserve"> 15:5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46967FB" w14:textId="77777777" w:rsidR="008539C9" w:rsidRDefault="00E2006C" w:rsidP="00BB6857">
      <w:pPr>
        <w:suppressAutoHyphens/>
        <w:autoSpaceDN w:val="0"/>
        <w:ind w:left="567"/>
        <w:textAlignment w:val="baseline"/>
        <w:rPr>
          <w:rFonts w:ascii="Tahoma" w:eastAsia="Tahoma" w:hAnsi="Tahoma" w:cs="Tahoma"/>
          <w:i/>
          <w:iCs/>
          <w:color w:val="000000"/>
          <w:kern w:val="3"/>
          <w:sz w:val="26"/>
          <w:szCs w:val="26"/>
        </w:rPr>
      </w:pPr>
      <w:r w:rsidRPr="00426801">
        <w:rPr>
          <w:rFonts w:ascii="Tahoma" w:eastAsia="Tahoma" w:hAnsi="Tahoma" w:cs="Tahoma"/>
          <w:i/>
          <w:iCs/>
          <w:color w:val="000000"/>
          <w:kern w:val="3"/>
          <w:sz w:val="26"/>
          <w:szCs w:val="26"/>
        </w:rPr>
        <w:t>“</w:t>
      </w:r>
      <w:r w:rsidR="00560CF3" w:rsidRPr="00426801">
        <w:rPr>
          <w:rFonts w:ascii="Tahoma" w:eastAsia="Tahoma" w:hAnsi="Tahoma" w:cs="Tahoma"/>
          <w:i/>
          <w:iCs/>
          <w:color w:val="000000"/>
          <w:kern w:val="3"/>
          <w:sz w:val="26"/>
          <w:szCs w:val="26"/>
        </w:rPr>
        <w:t xml:space="preserve">Wie in My bly, en Ek in hom, hy dra veel vrug; </w:t>
      </w:r>
    </w:p>
    <w:p w14:paraId="243F9DE6" w14:textId="77777777" w:rsidR="008539C9"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i/>
          <w:iCs/>
          <w:color w:val="000000"/>
          <w:kern w:val="3"/>
          <w:sz w:val="26"/>
          <w:szCs w:val="26"/>
        </w:rPr>
        <w:t>want sonder My kan julle niks doen nie.</w:t>
      </w:r>
      <w:r w:rsidR="00E2006C" w:rsidRPr="00426801">
        <w:rPr>
          <w:rFonts w:ascii="Tahoma" w:eastAsia="Tahoma" w:hAnsi="Tahoma" w:cs="Tahoma"/>
          <w:i/>
          <w:iCs/>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258A002" w14:textId="77777777" w:rsidR="008539C9"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lastRenderedPageBreak/>
        <w:t>Ook nie kinderopvoeding nie</w:t>
      </w:r>
      <w:r w:rsidR="008539C9">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C8A2912" w14:textId="77777777" w:rsidR="008539C9" w:rsidRDefault="008539C9" w:rsidP="00BB6857">
      <w:pPr>
        <w:suppressAutoHyphens/>
        <w:autoSpaceDN w:val="0"/>
        <w:ind w:left="567"/>
        <w:textAlignment w:val="baseline"/>
        <w:rPr>
          <w:rFonts w:ascii="Tahoma" w:eastAsia="Tahoma" w:hAnsi="Tahoma" w:cs="Tahoma"/>
          <w:color w:val="000000"/>
          <w:kern w:val="3"/>
          <w:sz w:val="26"/>
          <w:szCs w:val="26"/>
        </w:rPr>
      </w:pPr>
    </w:p>
    <w:p w14:paraId="6A13DEEB" w14:textId="77777777" w:rsidR="008539C9"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Maar in Hom </w:t>
      </w:r>
      <w:r w:rsidR="008539C9">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kan ons instrumente word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9E2E6FD" w14:textId="77777777" w:rsidR="008539C9"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in</w:t>
      </w:r>
      <w:r w:rsidR="008539C9">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hand van</w:t>
      </w:r>
      <w:r w:rsidR="008539C9">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ie</w:t>
      </w:r>
      <w:proofErr w:type="spellEnd"/>
      <w:r w:rsidRPr="00426801">
        <w:rPr>
          <w:rFonts w:ascii="Tahoma" w:eastAsia="Tahoma" w:hAnsi="Tahoma" w:cs="Tahoma"/>
          <w:color w:val="000000"/>
          <w:kern w:val="3"/>
          <w:sz w:val="26"/>
          <w:szCs w:val="26"/>
        </w:rPr>
        <w:t xml:space="preserve"> HERE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1C3F2988" w14:textId="5F7E1343" w:rsidR="00ED4F46" w:rsidRPr="00426801"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waarmee Hy </w:t>
      </w:r>
      <w:r w:rsidR="001D4E05">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ons kinders </w:t>
      </w:r>
      <w:r w:rsidR="001D4E05">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in verhouding met Hom inlei</w:t>
      </w:r>
      <w:r w:rsidR="00ED4F46" w:rsidRPr="00426801">
        <w:rPr>
          <w:rFonts w:ascii="Tahoma" w:eastAsia="Tahoma" w:hAnsi="Tahoma" w:cs="Tahoma"/>
          <w:color w:val="000000"/>
          <w:kern w:val="3"/>
          <w:sz w:val="26"/>
          <w:szCs w:val="26"/>
        </w:rPr>
        <w:t>.</w:t>
      </w:r>
    </w:p>
    <w:p w14:paraId="44B0E8A7" w14:textId="77777777" w:rsidR="00ED4F46" w:rsidRPr="00426801" w:rsidRDefault="00ED4F46" w:rsidP="00BB6857">
      <w:pPr>
        <w:suppressAutoHyphens/>
        <w:autoSpaceDN w:val="0"/>
        <w:ind w:left="567"/>
        <w:textAlignment w:val="baseline"/>
        <w:rPr>
          <w:rFonts w:ascii="Tahoma" w:eastAsia="Tahoma" w:hAnsi="Tahoma" w:cs="Tahoma"/>
          <w:color w:val="000000"/>
          <w:kern w:val="3"/>
          <w:sz w:val="26"/>
          <w:szCs w:val="26"/>
        </w:rPr>
      </w:pPr>
    </w:p>
    <w:p w14:paraId="3B32146B" w14:textId="77777777" w:rsidR="001D4E05"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Ook as hulle al ui</w:t>
      </w:r>
      <w:r w:rsidR="001D4E05">
        <w:rPr>
          <w:rFonts w:ascii="Tahoma" w:eastAsia="Tahoma" w:hAnsi="Tahoma" w:cs="Tahoma"/>
          <w:color w:val="000000"/>
          <w:kern w:val="3"/>
          <w:sz w:val="26"/>
          <w:szCs w:val="26"/>
        </w:rPr>
        <w:t>-</w:t>
      </w:r>
      <w:r w:rsidRPr="00426801">
        <w:rPr>
          <w:rFonts w:ascii="Tahoma" w:eastAsia="Tahoma" w:hAnsi="Tahoma" w:cs="Tahoma"/>
          <w:color w:val="000000"/>
          <w:kern w:val="3"/>
          <w:sz w:val="26"/>
          <w:szCs w:val="26"/>
        </w:rPr>
        <w:t>die huis is</w:t>
      </w:r>
      <w:r w:rsidR="001D4E05">
        <w:rPr>
          <w:rFonts w:ascii="Tahoma" w:eastAsia="Tahoma" w:hAnsi="Tahoma" w:cs="Tahoma"/>
          <w:color w:val="000000"/>
          <w:kern w:val="3"/>
          <w:sz w:val="26"/>
          <w:szCs w:val="26"/>
        </w:rPr>
        <w:t>.</w:t>
      </w:r>
    </w:p>
    <w:p w14:paraId="54538B37" w14:textId="77777777" w:rsidR="001D4E05"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En</w:t>
      </w:r>
      <w:r w:rsidR="001D4E05">
        <w:rPr>
          <w:rFonts w:ascii="Tahoma" w:eastAsia="Tahoma" w:hAnsi="Tahoma" w:cs="Tahoma"/>
          <w:color w:val="000000"/>
          <w:kern w:val="3"/>
          <w:sz w:val="26"/>
          <w:szCs w:val="26"/>
        </w:rPr>
        <w:t>-</w:t>
      </w:r>
      <w:proofErr w:type="spellStart"/>
      <w:r w:rsidRPr="00426801">
        <w:rPr>
          <w:rFonts w:ascii="Tahoma" w:eastAsia="Tahoma" w:hAnsi="Tahoma" w:cs="Tahoma"/>
          <w:color w:val="000000"/>
          <w:kern w:val="3"/>
          <w:sz w:val="26"/>
          <w:szCs w:val="26"/>
        </w:rPr>
        <w:t>it</w:t>
      </w:r>
      <w:proofErr w:type="spellEnd"/>
      <w:r w:rsidRPr="00426801">
        <w:rPr>
          <w:rFonts w:ascii="Tahoma" w:eastAsia="Tahoma" w:hAnsi="Tahoma" w:cs="Tahoma"/>
          <w:color w:val="000000"/>
          <w:kern w:val="3"/>
          <w:sz w:val="26"/>
          <w:szCs w:val="26"/>
        </w:rPr>
        <w:t xml:space="preserve"> vir jou voel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alles is ‘n ramp</w:t>
      </w:r>
      <w:r w:rsidR="001D4E05">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7CC73330" w14:textId="77777777" w:rsidR="001D4E05" w:rsidRDefault="001D4E05" w:rsidP="00BB6857">
      <w:pPr>
        <w:suppressAutoHyphens/>
        <w:autoSpaceDN w:val="0"/>
        <w:ind w:left="567"/>
        <w:textAlignment w:val="baseline"/>
        <w:rPr>
          <w:rFonts w:ascii="Tahoma" w:eastAsia="Tahoma" w:hAnsi="Tahoma" w:cs="Tahoma"/>
          <w:color w:val="000000"/>
          <w:kern w:val="3"/>
          <w:sz w:val="26"/>
          <w:szCs w:val="26"/>
        </w:rPr>
      </w:pPr>
    </w:p>
    <w:p w14:paraId="14AEB2A2" w14:textId="0D07BC15" w:rsidR="001D4E05"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Moenie moed opgee nie</w:t>
      </w:r>
      <w:r w:rsidR="001D4E05">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3C2F9F93" w14:textId="77777777" w:rsidR="001D4E05"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God is groot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067061AC" w14:textId="39D85B34" w:rsidR="001D4E05"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en deur Jesus maak Hy ons deel </w:t>
      </w:r>
    </w:p>
    <w:p w14:paraId="06F681A5" w14:textId="77777777" w:rsidR="001D4E05"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van sy groot planne</w:t>
      </w:r>
      <w:r w:rsidR="001D4E05">
        <w:rPr>
          <w:rFonts w:ascii="Tahoma" w:eastAsia="Tahoma" w:hAnsi="Tahoma" w:cs="Tahoma"/>
          <w:color w:val="000000"/>
          <w:kern w:val="3"/>
          <w:sz w:val="26"/>
          <w:szCs w:val="26"/>
        </w:rPr>
        <w:t>.</w:t>
      </w:r>
      <w:r w:rsidRPr="00426801">
        <w:rPr>
          <w:rFonts w:ascii="Tahoma" w:eastAsia="Tahoma" w:hAnsi="Tahoma" w:cs="Tahoma"/>
          <w:color w:val="000000"/>
          <w:kern w:val="3"/>
          <w:sz w:val="26"/>
          <w:szCs w:val="26"/>
        </w:rPr>
        <w:t xml:space="preserve"> </w:t>
      </w:r>
      <w:r w:rsidR="00426801">
        <w:rPr>
          <w:rFonts w:ascii="Tahoma" w:eastAsia="Tahoma" w:hAnsi="Tahoma" w:cs="Tahoma"/>
          <w:color w:val="000000"/>
          <w:kern w:val="3"/>
          <w:sz w:val="26"/>
          <w:szCs w:val="26"/>
        </w:rPr>
        <w:t xml:space="preserve">  </w:t>
      </w:r>
      <w:r w:rsidRPr="00426801">
        <w:rPr>
          <w:rFonts w:ascii="Tahoma" w:eastAsia="Tahoma" w:hAnsi="Tahoma" w:cs="Tahoma"/>
          <w:color w:val="000000"/>
          <w:kern w:val="3"/>
          <w:sz w:val="26"/>
          <w:szCs w:val="26"/>
        </w:rPr>
        <w:t xml:space="preserve"> </w:t>
      </w:r>
    </w:p>
    <w:p w14:paraId="58E92F45" w14:textId="2C34F70D" w:rsidR="001D4E05" w:rsidRDefault="001D4E05" w:rsidP="00BB6857">
      <w:pPr>
        <w:suppressAutoHyphens/>
        <w:autoSpaceDN w:val="0"/>
        <w:ind w:left="567"/>
        <w:textAlignment w:val="baseline"/>
        <w:rPr>
          <w:rFonts w:ascii="Tahoma" w:eastAsia="Tahoma" w:hAnsi="Tahoma" w:cs="Tahoma"/>
          <w:color w:val="000000"/>
          <w:kern w:val="3"/>
          <w:sz w:val="26"/>
          <w:szCs w:val="26"/>
        </w:rPr>
      </w:pPr>
      <w:r>
        <w:rPr>
          <w:rFonts w:ascii="Tahoma" w:eastAsia="Tahoma" w:hAnsi="Tahoma" w:cs="Tahoma"/>
          <w:color w:val="000000"/>
          <w:kern w:val="3"/>
          <w:sz w:val="26"/>
          <w:szCs w:val="26"/>
        </w:rPr>
        <w:t>O</w:t>
      </w:r>
      <w:r w:rsidR="00560CF3" w:rsidRPr="00426801">
        <w:rPr>
          <w:rFonts w:ascii="Tahoma" w:eastAsia="Tahoma" w:hAnsi="Tahoma" w:cs="Tahoma"/>
          <w:color w:val="000000"/>
          <w:kern w:val="3"/>
          <w:sz w:val="26"/>
          <w:szCs w:val="26"/>
        </w:rPr>
        <w:t xml:space="preserve">ok sy planne </w:t>
      </w:r>
      <w:r w:rsidR="00426801">
        <w:rPr>
          <w:rFonts w:ascii="Tahoma" w:eastAsia="Tahoma" w:hAnsi="Tahoma" w:cs="Tahoma"/>
          <w:color w:val="000000"/>
          <w:kern w:val="3"/>
          <w:sz w:val="26"/>
          <w:szCs w:val="26"/>
        </w:rPr>
        <w:t xml:space="preserve">  </w:t>
      </w:r>
      <w:r w:rsidR="00560CF3" w:rsidRPr="00426801">
        <w:rPr>
          <w:rFonts w:ascii="Tahoma" w:eastAsia="Tahoma" w:hAnsi="Tahoma" w:cs="Tahoma"/>
          <w:color w:val="000000"/>
          <w:kern w:val="3"/>
          <w:sz w:val="26"/>
          <w:szCs w:val="26"/>
        </w:rPr>
        <w:t xml:space="preserve"> </w:t>
      </w:r>
    </w:p>
    <w:p w14:paraId="6794D034" w14:textId="59FBCEAF" w:rsidR="004012DE" w:rsidRPr="00426801" w:rsidRDefault="00560CF3" w:rsidP="00BB6857">
      <w:pPr>
        <w:suppressAutoHyphens/>
        <w:autoSpaceDN w:val="0"/>
        <w:ind w:left="567"/>
        <w:textAlignment w:val="baseline"/>
        <w:rPr>
          <w:rFonts w:ascii="Tahoma" w:eastAsia="Tahoma" w:hAnsi="Tahoma" w:cs="Tahoma"/>
          <w:color w:val="000000"/>
          <w:kern w:val="3"/>
          <w:sz w:val="26"/>
          <w:szCs w:val="26"/>
        </w:rPr>
      </w:pPr>
      <w:r w:rsidRPr="00426801">
        <w:rPr>
          <w:rFonts w:ascii="Tahoma" w:eastAsia="Tahoma" w:hAnsi="Tahoma" w:cs="Tahoma"/>
          <w:color w:val="000000"/>
          <w:kern w:val="3"/>
          <w:sz w:val="26"/>
          <w:szCs w:val="26"/>
        </w:rPr>
        <w:t xml:space="preserve">om ons kinders in verhouding met Hom in te </w:t>
      </w:r>
      <w:r w:rsidR="001D4E05">
        <w:rPr>
          <w:rFonts w:ascii="Tahoma" w:eastAsia="Tahoma" w:hAnsi="Tahoma" w:cs="Tahoma"/>
          <w:color w:val="000000"/>
          <w:kern w:val="3"/>
          <w:sz w:val="26"/>
          <w:szCs w:val="26"/>
        </w:rPr>
        <w:t>lei</w:t>
      </w:r>
      <w:r w:rsidRPr="00426801">
        <w:rPr>
          <w:rFonts w:ascii="Tahoma" w:eastAsia="Tahoma" w:hAnsi="Tahoma" w:cs="Tahoma"/>
          <w:color w:val="000000"/>
          <w:kern w:val="3"/>
          <w:sz w:val="26"/>
          <w:szCs w:val="26"/>
        </w:rPr>
        <w:t xml:space="preserve">. </w:t>
      </w:r>
      <w:r w:rsidR="003A673D" w:rsidRPr="00426801">
        <w:rPr>
          <w:rFonts w:ascii="Tahoma" w:eastAsia="Tahoma" w:hAnsi="Tahoma" w:cs="Tahoma"/>
          <w:b/>
          <w:bCs/>
          <w:color w:val="000000"/>
          <w:kern w:val="3"/>
          <w:sz w:val="26"/>
          <w:szCs w:val="26"/>
        </w:rPr>
        <w:t xml:space="preserve"> </w:t>
      </w:r>
    </w:p>
    <w:p w14:paraId="01827B6B" w14:textId="6FE150EA" w:rsidR="001D0E22" w:rsidRPr="00BC46DB" w:rsidRDefault="00817789" w:rsidP="00BC46DB">
      <w:pPr>
        <w:rPr>
          <w:rFonts w:ascii="Tahoma" w:hAnsi="Tahoma" w:cs="Tahoma"/>
          <w:b/>
          <w:bCs/>
          <w:sz w:val="26"/>
          <w:szCs w:val="26"/>
        </w:rPr>
      </w:pPr>
      <w:r w:rsidRPr="00BC46DB">
        <w:rPr>
          <w:rFonts w:ascii="Tahoma" w:hAnsi="Tahoma" w:cs="Tahoma"/>
          <w:b/>
          <w:bCs/>
          <w:sz w:val="26"/>
          <w:szCs w:val="26"/>
        </w:rPr>
        <w:t xml:space="preserve">Amen. </w:t>
      </w:r>
    </w:p>
    <w:p w14:paraId="4676A4DE" w14:textId="13D33304" w:rsidR="00937399" w:rsidRPr="00CB0997" w:rsidRDefault="00A23937" w:rsidP="005E3E40">
      <w:pPr>
        <w:suppressAutoHyphens/>
        <w:autoSpaceDN w:val="0"/>
        <w:textAlignment w:val="baseline"/>
        <w:rPr>
          <w:rFonts w:ascii="Tahoma" w:eastAsia="Times New Roman" w:hAnsi="Tahoma" w:cs="Tahoma"/>
          <w:b/>
          <w:kern w:val="3"/>
          <w:sz w:val="28"/>
          <w:szCs w:val="28"/>
          <w:lang w:eastAsia="zh-CN"/>
        </w:rPr>
      </w:pPr>
      <w:proofErr w:type="spellStart"/>
      <w:r w:rsidRPr="00A23937">
        <w:rPr>
          <w:rFonts w:ascii="Tahoma" w:eastAsia="Times New Roman" w:hAnsi="Tahoma" w:cs="Tahoma"/>
          <w:b/>
          <w:kern w:val="3"/>
          <w:sz w:val="28"/>
          <w:szCs w:val="28"/>
          <w:lang w:eastAsia="zh-CN"/>
        </w:rPr>
        <w:t>Antwoorddien</w:t>
      </w:r>
      <w:r w:rsidR="004D7EAD">
        <w:rPr>
          <w:rFonts w:ascii="Tahoma" w:eastAsia="Times New Roman" w:hAnsi="Tahoma" w:cs="Tahoma"/>
          <w:b/>
          <w:kern w:val="3"/>
          <w:sz w:val="28"/>
          <w:szCs w:val="28"/>
          <w:lang w:eastAsia="zh-CN"/>
        </w:rPr>
        <w:t>s</w:t>
      </w:r>
      <w:proofErr w:type="spellEnd"/>
    </w:p>
    <w:p w14:paraId="0DF7FD57" w14:textId="7705353C" w:rsidR="00F11E7B" w:rsidRDefault="00A23937" w:rsidP="005E3E40">
      <w:pPr>
        <w:suppressAutoHyphens/>
        <w:autoSpaceDN w:val="0"/>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w:t>
      </w:r>
      <w:r w:rsidR="005E3E40">
        <w:rPr>
          <w:rFonts w:ascii="Tahoma" w:eastAsia="Times New Roman" w:hAnsi="Tahoma" w:cs="Arial"/>
          <w:b/>
          <w:i/>
          <w:kern w:val="3"/>
          <w:sz w:val="26"/>
          <w:szCs w:val="26"/>
          <w:lang w:eastAsia="zh-CN"/>
        </w:rPr>
        <w:t>d</w:t>
      </w:r>
    </w:p>
    <w:p w14:paraId="4359358B" w14:textId="5067E13F" w:rsidR="00937399" w:rsidRDefault="00937399" w:rsidP="005E3E40">
      <w:pPr>
        <w:suppressAutoHyphens/>
        <w:autoSpaceDN w:val="0"/>
        <w:textAlignment w:val="baseline"/>
        <w:rPr>
          <w:rFonts w:ascii="Tahoma" w:eastAsia="Times New Roman" w:hAnsi="Tahoma" w:cs="Arial"/>
          <w:b/>
          <w:i/>
          <w:kern w:val="3"/>
          <w:sz w:val="26"/>
          <w:szCs w:val="26"/>
          <w:lang w:eastAsia="zh-CN"/>
        </w:rPr>
      </w:pPr>
    </w:p>
    <w:p w14:paraId="3C39203A" w14:textId="769631F3" w:rsidR="00937399" w:rsidRDefault="00937399" w:rsidP="005E3E40">
      <w:pPr>
        <w:suppressAutoHyphens/>
        <w:autoSpaceDN w:val="0"/>
        <w:textAlignment w:val="baseline"/>
        <w:rPr>
          <w:rFonts w:ascii="Tahoma" w:eastAsia="Times New Roman" w:hAnsi="Tahoma" w:cs="Arial"/>
          <w:b/>
          <w:i/>
          <w:kern w:val="3"/>
          <w:sz w:val="26"/>
          <w:szCs w:val="26"/>
          <w:lang w:eastAsia="zh-CN"/>
        </w:rPr>
      </w:pPr>
    </w:p>
    <w:p w14:paraId="16DC1EF5" w14:textId="77777777" w:rsidR="001D4E05" w:rsidRDefault="001D4E05" w:rsidP="005E3E40">
      <w:pPr>
        <w:suppressAutoHyphens/>
        <w:autoSpaceDN w:val="0"/>
        <w:textAlignment w:val="baseline"/>
        <w:rPr>
          <w:rFonts w:ascii="Tahoma" w:eastAsia="Times New Roman" w:hAnsi="Tahoma" w:cs="Arial"/>
          <w:b/>
          <w:i/>
          <w:kern w:val="3"/>
          <w:sz w:val="26"/>
          <w:szCs w:val="26"/>
          <w:lang w:eastAsia="zh-CN"/>
        </w:rPr>
      </w:pPr>
    </w:p>
    <w:p w14:paraId="7E7CB65F" w14:textId="46BDCAE6" w:rsidR="008D308E" w:rsidRPr="00C150F4" w:rsidRDefault="00A23937" w:rsidP="00C150F4">
      <w:pPr>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Barmhartigheidsdiens</w:t>
      </w:r>
      <w:r w:rsidR="00D0434B" w:rsidRPr="00D0434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p>
    <w:p w14:paraId="0C8CE3E9" w14:textId="54E086A4" w:rsidR="00A23937" w:rsidRPr="00A23937" w:rsidRDefault="00A23937" w:rsidP="00083FB9">
      <w:pPr>
        <w:suppressAutoHyphens/>
        <w:autoSpaceDN w:val="0"/>
        <w:textAlignment w:val="baseline"/>
        <w:rPr>
          <w:rFonts w:ascii="Arial" w:eastAsia="Times New Roman" w:hAnsi="Arial" w:cs="Times New Roman"/>
          <w:kern w:val="3"/>
          <w:sz w:val="24"/>
          <w:szCs w:val="20"/>
          <w:lang w:eastAsia="zh-CN"/>
        </w:rPr>
      </w:pPr>
      <w:r w:rsidRPr="00040D3A">
        <w:rPr>
          <w:rFonts w:ascii="Tahoma" w:eastAsia="Times New Roman" w:hAnsi="Tahoma" w:cs="Arial"/>
          <w:b/>
          <w:bCs/>
          <w:i/>
          <w:kern w:val="3"/>
          <w:sz w:val="26"/>
          <w:szCs w:val="26"/>
          <w:lang w:eastAsia="zh-CN"/>
        </w:rPr>
        <w:t>Slotsang</w:t>
      </w:r>
      <w:r w:rsidRPr="00A23937">
        <w:rPr>
          <w:rFonts w:ascii="Tahoma" w:eastAsia="Times New Roman" w:hAnsi="Tahoma" w:cs="Arial"/>
          <w:b/>
          <w:i/>
          <w:kern w:val="3"/>
          <w:sz w:val="26"/>
          <w:szCs w:val="26"/>
          <w:lang w:eastAsia="zh-CN"/>
        </w:rPr>
        <w:t xml:space="preserve">    </w:t>
      </w:r>
      <w:r w:rsidRPr="00A23937">
        <w:rPr>
          <w:rFonts w:ascii="Tahoma" w:eastAsia="Times New Roman" w:hAnsi="Tahoma" w:cs="Tahoma"/>
          <w:kern w:val="3"/>
          <w:sz w:val="26"/>
          <w:szCs w:val="26"/>
          <w:lang w:eastAsia="zh-CN"/>
        </w:rPr>
        <w:t xml:space="preserve">         </w:t>
      </w:r>
      <w:proofErr w:type="spellStart"/>
      <w:r w:rsidR="00D25ED9">
        <w:rPr>
          <w:rFonts w:ascii="Tahoma" w:eastAsia="Times New Roman" w:hAnsi="Tahoma" w:cs="Tahoma"/>
          <w:kern w:val="3"/>
          <w:sz w:val="26"/>
          <w:szCs w:val="26"/>
          <w:lang w:eastAsia="zh-CN"/>
        </w:rPr>
        <w:t>Ps</w:t>
      </w:r>
      <w:proofErr w:type="spellEnd"/>
      <w:r w:rsidR="00535E4D">
        <w:rPr>
          <w:rFonts w:ascii="Tahoma" w:eastAsia="Times New Roman" w:hAnsi="Tahoma" w:cs="Tahoma"/>
          <w:kern w:val="3"/>
          <w:sz w:val="26"/>
          <w:szCs w:val="26"/>
          <w:lang w:eastAsia="zh-CN"/>
        </w:rPr>
        <w:t xml:space="preserve"> </w:t>
      </w:r>
      <w:r w:rsidR="00CE2E17">
        <w:rPr>
          <w:rFonts w:ascii="Tahoma" w:eastAsia="Times New Roman" w:hAnsi="Tahoma" w:cs="Tahoma"/>
          <w:kern w:val="3"/>
          <w:sz w:val="26"/>
          <w:szCs w:val="26"/>
          <w:lang w:eastAsia="zh-CN"/>
        </w:rPr>
        <w:t>85: 3, 4</w:t>
      </w:r>
      <w:r w:rsidR="0075766A" w:rsidRPr="0075766A">
        <w:rPr>
          <w:rFonts w:ascii="Tahoma" w:eastAsia="Times New Roman" w:hAnsi="Tahoma" w:cs="Tahoma"/>
          <w:kern w:val="3"/>
          <w:sz w:val="26"/>
          <w:szCs w:val="26"/>
          <w:lang w:eastAsia="zh-CN"/>
        </w:rPr>
        <w:t xml:space="preserve"> </w:t>
      </w:r>
      <w:r w:rsidR="008D308E" w:rsidRPr="008D308E">
        <w:rPr>
          <w:rFonts w:ascii="Tahoma" w:eastAsia="Times New Roman" w:hAnsi="Tahoma" w:cs="Tahoma"/>
          <w:kern w:val="3"/>
          <w:sz w:val="26"/>
          <w:szCs w:val="26"/>
          <w:lang w:eastAsia="zh-CN"/>
        </w:rPr>
        <w:t xml:space="preserve"> </w:t>
      </w:r>
      <w:r w:rsidR="00F0246B" w:rsidRPr="00F0246B">
        <w:rPr>
          <w:rFonts w:ascii="Tahoma" w:eastAsia="Times New Roman" w:hAnsi="Tahoma" w:cs="Tahoma"/>
          <w:kern w:val="3"/>
          <w:sz w:val="26"/>
          <w:szCs w:val="26"/>
          <w:lang w:eastAsia="zh-CN"/>
        </w:rPr>
        <w:t xml:space="preserve"> </w:t>
      </w:r>
      <w:r w:rsidR="006D67FB" w:rsidRPr="006D67F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 xml:space="preserve">           </w:t>
      </w:r>
    </w:p>
    <w:p w14:paraId="4DB195D9" w14:textId="77777777" w:rsidR="001D0E22" w:rsidRDefault="001D0E22"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
    <w:p w14:paraId="49B64489" w14:textId="73A000ED" w:rsidR="00A23937" w:rsidRPr="00A23937" w:rsidRDefault="00A23937"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roofErr w:type="spellStart"/>
      <w:r w:rsidRPr="00A23937">
        <w:rPr>
          <w:rFonts w:ascii="Tahoma" w:eastAsia="Times New Roman" w:hAnsi="Tahoma" w:cs="Arial"/>
          <w:b/>
          <w:bCs/>
          <w:kern w:val="3"/>
          <w:sz w:val="26"/>
          <w:szCs w:val="26"/>
          <w:lang w:eastAsia="zh-CN"/>
        </w:rPr>
        <w:t>Wegstuurseën</w:t>
      </w:r>
      <w:proofErr w:type="spellEnd"/>
      <w:r w:rsidRPr="00A23937">
        <w:rPr>
          <w:rFonts w:ascii="Tahoma" w:eastAsia="Times New Roman" w:hAnsi="Tahoma" w:cs="Arial"/>
          <w:b/>
          <w:bCs/>
          <w:kern w:val="3"/>
          <w:sz w:val="26"/>
          <w:szCs w:val="26"/>
          <w:lang w:eastAsia="zh-CN"/>
        </w:rPr>
        <w:t>.</w:t>
      </w:r>
    </w:p>
    <w:p w14:paraId="707010CF" w14:textId="77777777" w:rsidR="00A23937" w:rsidRPr="00A23937" w:rsidRDefault="00A23937" w:rsidP="00083FB9">
      <w:pPr>
        <w:suppressAutoHyphens/>
        <w:autoSpaceDN w:val="0"/>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Ontvang nou die seën van die HERE en gaan in vrede.</w:t>
      </w:r>
    </w:p>
    <w:p w14:paraId="03D7D229" w14:textId="77777777" w:rsidR="00B22C6F" w:rsidRDefault="008A1852" w:rsidP="00083FB9">
      <w:pPr>
        <w:rPr>
          <w:rFonts w:ascii="Tahoma" w:hAnsi="Tahoma" w:cs="Tahoma"/>
          <w:b/>
          <w:sz w:val="26"/>
          <w:szCs w:val="26"/>
        </w:rPr>
      </w:pPr>
      <w:r w:rsidRPr="008A1852">
        <w:rPr>
          <w:rFonts w:ascii="Tahoma" w:hAnsi="Tahoma" w:cs="Tahoma"/>
          <w:b/>
          <w:sz w:val="26"/>
          <w:szCs w:val="26"/>
        </w:rPr>
        <w:t>“</w:t>
      </w:r>
      <w:r w:rsidR="00B22C6F" w:rsidRPr="00B22C6F">
        <w:rPr>
          <w:rFonts w:ascii="Tahoma" w:hAnsi="Tahoma" w:cs="Tahoma"/>
          <w:b/>
          <w:sz w:val="26"/>
          <w:szCs w:val="26"/>
        </w:rPr>
        <w:t xml:space="preserve">Die genade van die Here Jesus Christus </w:t>
      </w:r>
    </w:p>
    <w:p w14:paraId="46A97ADD"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liefde van God </w:t>
      </w:r>
    </w:p>
    <w:p w14:paraId="6D476457"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gemeenskap van die Heilige Gees sy met julle almal! </w:t>
      </w:r>
    </w:p>
    <w:p w14:paraId="76E1EDC0" w14:textId="3774D456" w:rsidR="008C0117" w:rsidRDefault="00B22C6F" w:rsidP="006E031A">
      <w:pPr>
        <w:rPr>
          <w:rFonts w:ascii="Tahoma" w:hAnsi="Tahoma" w:cs="Tahoma"/>
          <w:b/>
          <w:sz w:val="26"/>
          <w:szCs w:val="26"/>
        </w:rPr>
      </w:pPr>
      <w:r w:rsidRPr="00B22C6F">
        <w:rPr>
          <w:rFonts w:ascii="Tahoma" w:hAnsi="Tahoma" w:cs="Tahoma"/>
          <w:b/>
          <w:sz w:val="26"/>
          <w:szCs w:val="26"/>
        </w:rPr>
        <w:t>Amen.</w:t>
      </w:r>
    </w:p>
    <w:sectPr w:rsidR="008C0117" w:rsidSect="009E6229">
      <w:footerReference w:type="default" r:id="rId8"/>
      <w:pgSz w:w="12240" w:h="15840"/>
      <w:pgMar w:top="567" w:right="616" w:bottom="567" w:left="567" w:header="567"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6B14" w14:textId="77777777" w:rsidR="00FB4898" w:rsidRDefault="00FB4898" w:rsidP="00A23937">
      <w:pPr>
        <w:spacing w:line="240" w:lineRule="auto"/>
      </w:pPr>
      <w:r>
        <w:separator/>
      </w:r>
    </w:p>
  </w:endnote>
  <w:endnote w:type="continuationSeparator" w:id="0">
    <w:p w14:paraId="148AE0E1" w14:textId="77777777" w:rsidR="00FB4898" w:rsidRDefault="00FB4898" w:rsidP="00A23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auto"/>
    <w:pitch w:val="variable"/>
  </w:font>
  <w:font w:name="OpenSymbol">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E92" w14:textId="77777777" w:rsidR="00784E93" w:rsidRDefault="00784E93">
    <w:pPr>
      <w:pStyle w:val="Footer"/>
      <w:jc w:val="center"/>
    </w:pPr>
    <w:r>
      <w:fldChar w:fldCharType="begin"/>
    </w:r>
    <w:r>
      <w:instrText xml:space="preserve"> PAGE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8B74" w14:textId="77777777" w:rsidR="00FB4898" w:rsidRDefault="00FB4898" w:rsidP="00A23937">
      <w:pPr>
        <w:spacing w:line="240" w:lineRule="auto"/>
      </w:pPr>
      <w:r>
        <w:separator/>
      </w:r>
    </w:p>
  </w:footnote>
  <w:footnote w:type="continuationSeparator" w:id="0">
    <w:p w14:paraId="513674E6" w14:textId="77777777" w:rsidR="00FB4898" w:rsidRDefault="00FB4898" w:rsidP="00A23937">
      <w:pPr>
        <w:spacing w:line="240" w:lineRule="auto"/>
      </w:pPr>
      <w:r>
        <w:continuationSeparator/>
      </w:r>
    </w:p>
  </w:footnote>
  <w:footnote w:id="1">
    <w:p w14:paraId="3D10EEC2" w14:textId="5242C0DE" w:rsidR="00C905C1" w:rsidRPr="000C0412" w:rsidRDefault="00C905C1" w:rsidP="000C0412">
      <w:pPr>
        <w:pStyle w:val="FootnoteText"/>
        <w:ind w:left="284" w:hanging="284"/>
        <w:rPr>
          <w:lang w:val="af-ZA"/>
        </w:rPr>
      </w:pPr>
      <w:r>
        <w:rPr>
          <w:rStyle w:val="FootnoteReference"/>
        </w:rPr>
        <w:footnoteRef/>
      </w:r>
      <w:r>
        <w:t xml:space="preserve"> </w:t>
      </w:r>
      <w:r w:rsidR="000C0412">
        <w:tab/>
      </w:r>
      <w:proofErr w:type="spellStart"/>
      <w:r w:rsidR="000C0412">
        <w:rPr>
          <w:lang w:val="af-ZA"/>
        </w:rPr>
        <w:t>Vgl</w:t>
      </w:r>
      <w:proofErr w:type="spellEnd"/>
      <w:r w:rsidR="000C0412">
        <w:rPr>
          <w:lang w:val="af-ZA"/>
        </w:rPr>
        <w:t xml:space="preserve"> K&amp;D se </w:t>
      </w:r>
      <w:proofErr w:type="spellStart"/>
      <w:r w:rsidR="000C0412">
        <w:rPr>
          <w:lang w:val="af-ZA"/>
        </w:rPr>
        <w:t>Deut</w:t>
      </w:r>
      <w:proofErr w:type="spellEnd"/>
      <w:r w:rsidR="000C0412">
        <w:rPr>
          <w:lang w:val="af-ZA"/>
        </w:rPr>
        <w:t xml:space="preserve"> </w:t>
      </w:r>
      <w:proofErr w:type="spellStart"/>
      <w:r w:rsidR="000C0412">
        <w:rPr>
          <w:lang w:val="af-ZA"/>
        </w:rPr>
        <w:t>komm</w:t>
      </w:r>
      <w:proofErr w:type="spellEnd"/>
      <w:r w:rsidR="000C0412">
        <w:rPr>
          <w:lang w:val="af-ZA"/>
        </w:rPr>
        <w:t xml:space="preserve"> </w:t>
      </w:r>
      <w:proofErr w:type="spellStart"/>
      <w:r w:rsidR="000C0412">
        <w:rPr>
          <w:lang w:val="af-ZA"/>
        </w:rPr>
        <w:t>bl</w:t>
      </w:r>
      <w:proofErr w:type="spellEnd"/>
      <w:r w:rsidR="000C0412">
        <w:rPr>
          <w:lang w:val="af-ZA"/>
        </w:rPr>
        <w:t xml:space="preserve"> 326; Christiaan Jooste se D, </w:t>
      </w:r>
      <w:proofErr w:type="spellStart"/>
      <w:r w:rsidR="000C0412">
        <w:rPr>
          <w:lang w:val="af-ZA"/>
        </w:rPr>
        <w:t>bl</w:t>
      </w:r>
      <w:proofErr w:type="spellEnd"/>
      <w:r w:rsidR="000C0412">
        <w:rPr>
          <w:lang w:val="af-ZA"/>
        </w:rPr>
        <w:t xml:space="preserve"> 47, 56</w:t>
      </w:r>
    </w:p>
  </w:footnote>
  <w:footnote w:id="2">
    <w:p w14:paraId="005C372D" w14:textId="53306854" w:rsidR="000B3B67" w:rsidRPr="004759C4" w:rsidRDefault="000B3B67" w:rsidP="004759C4">
      <w:pPr>
        <w:pStyle w:val="FootnoteText"/>
        <w:ind w:left="284" w:hanging="284"/>
        <w:rPr>
          <w:lang w:val="af-ZA"/>
        </w:rPr>
      </w:pPr>
      <w:r>
        <w:rPr>
          <w:rStyle w:val="FootnoteReference"/>
        </w:rPr>
        <w:footnoteRef/>
      </w:r>
      <w:r>
        <w:t xml:space="preserve"> </w:t>
      </w:r>
      <w:r w:rsidR="004759C4">
        <w:tab/>
      </w:r>
      <w:r w:rsidR="004759C4">
        <w:rPr>
          <w:lang w:val="af-ZA"/>
        </w:rPr>
        <w:t>Nederlandse Geloofsbelydenis art 3</w:t>
      </w:r>
    </w:p>
  </w:footnote>
  <w:footnote w:id="3">
    <w:p w14:paraId="5F4F34A7" w14:textId="21FEE43D" w:rsidR="00000428" w:rsidRPr="00000428" w:rsidRDefault="00000428" w:rsidP="001D3DA1">
      <w:pPr>
        <w:pStyle w:val="FootnoteText"/>
        <w:ind w:left="284" w:hanging="284"/>
        <w:rPr>
          <w:lang w:val="en-US"/>
        </w:rPr>
      </w:pPr>
      <w:r>
        <w:rPr>
          <w:rStyle w:val="FootnoteReference"/>
        </w:rPr>
        <w:footnoteRef/>
      </w:r>
      <w:r>
        <w:t xml:space="preserve"> </w:t>
      </w:r>
      <w:r w:rsidR="001D3DA1">
        <w:tab/>
      </w:r>
      <w:proofErr w:type="spellStart"/>
      <w:r w:rsidR="001D3DA1">
        <w:rPr>
          <w:lang w:val="af-ZA"/>
        </w:rPr>
        <w:t>Vgl</w:t>
      </w:r>
      <w:proofErr w:type="spellEnd"/>
      <w:r w:rsidR="001D3DA1">
        <w:rPr>
          <w:lang w:val="af-ZA"/>
        </w:rPr>
        <w:t xml:space="preserve"> K&amp;D se </w:t>
      </w:r>
      <w:proofErr w:type="spellStart"/>
      <w:r w:rsidR="001D3DA1">
        <w:rPr>
          <w:lang w:val="af-ZA"/>
        </w:rPr>
        <w:t>Deut</w:t>
      </w:r>
      <w:proofErr w:type="spellEnd"/>
      <w:r w:rsidR="001D3DA1">
        <w:rPr>
          <w:lang w:val="af-ZA"/>
        </w:rPr>
        <w:t xml:space="preserve"> </w:t>
      </w:r>
      <w:proofErr w:type="spellStart"/>
      <w:r w:rsidR="001D3DA1">
        <w:rPr>
          <w:lang w:val="af-ZA"/>
        </w:rPr>
        <w:t>komm</w:t>
      </w:r>
      <w:proofErr w:type="spellEnd"/>
      <w:r w:rsidR="001D3DA1">
        <w:rPr>
          <w:lang w:val="af-ZA"/>
        </w:rPr>
        <w:t xml:space="preserve"> </w:t>
      </w:r>
      <w:proofErr w:type="spellStart"/>
      <w:r w:rsidR="001D3DA1">
        <w:rPr>
          <w:lang w:val="af-ZA"/>
        </w:rPr>
        <w:t>bl</w:t>
      </w:r>
      <w:proofErr w:type="spellEnd"/>
      <w:r w:rsidR="001D3DA1">
        <w:rPr>
          <w:lang w:val="af-ZA"/>
        </w:rPr>
        <w:t xml:space="preserve"> 326; Christiaan Jooste se D, </w:t>
      </w:r>
      <w:proofErr w:type="spellStart"/>
      <w:r w:rsidR="001D3DA1">
        <w:rPr>
          <w:lang w:val="af-ZA"/>
        </w:rPr>
        <w:t>bl</w:t>
      </w:r>
      <w:proofErr w:type="spellEnd"/>
      <w:r w:rsidR="001D3DA1">
        <w:rPr>
          <w:lang w:val="af-ZA"/>
        </w:rPr>
        <w:t xml:space="preserve"> 47, 56</w:t>
      </w:r>
    </w:p>
  </w:footnote>
  <w:footnote w:id="4">
    <w:p w14:paraId="27C6CAED" w14:textId="77777777" w:rsidR="00471A42" w:rsidRPr="00471A42" w:rsidRDefault="00430B62" w:rsidP="00471A42">
      <w:pPr>
        <w:pStyle w:val="FootnoteText"/>
        <w:ind w:left="284" w:hanging="284"/>
        <w:rPr>
          <w:lang w:val="af-ZA"/>
        </w:rPr>
      </w:pPr>
      <w:r>
        <w:rPr>
          <w:rStyle w:val="FootnoteReference"/>
        </w:rPr>
        <w:footnoteRef/>
      </w:r>
      <w:r>
        <w:t xml:space="preserve"> </w:t>
      </w:r>
      <w:r w:rsidR="001D3DA1">
        <w:tab/>
      </w:r>
      <w:proofErr w:type="spellStart"/>
      <w:r w:rsidR="001D3DA1" w:rsidRPr="001D3DA1">
        <w:t>העדת</w:t>
      </w:r>
      <w:proofErr w:type="spellEnd"/>
      <w:r w:rsidR="001D3DA1" w:rsidRPr="001D3DA1">
        <w:t xml:space="preserve"> </w:t>
      </w:r>
      <w:proofErr w:type="spellStart"/>
      <w:r w:rsidR="001D3DA1" w:rsidRPr="001D3DA1">
        <w:t>והחקים</w:t>
      </w:r>
      <w:proofErr w:type="spellEnd"/>
      <w:r w:rsidR="001D3DA1" w:rsidRPr="001D3DA1">
        <w:t xml:space="preserve"> </w:t>
      </w:r>
      <w:proofErr w:type="spellStart"/>
      <w:r w:rsidR="001D3DA1" w:rsidRPr="001D3DA1">
        <w:t>והמשׁפטים</w:t>
      </w:r>
      <w:proofErr w:type="spellEnd"/>
      <w:r w:rsidR="001D3DA1">
        <w:rPr>
          <w:lang w:val="af-ZA"/>
        </w:rPr>
        <w:t xml:space="preserve"> gaan weereens, soos </w:t>
      </w:r>
      <w:proofErr w:type="spellStart"/>
      <w:r w:rsidR="001D3DA1">
        <w:rPr>
          <w:lang w:val="af-ZA"/>
        </w:rPr>
        <w:t>bv</w:t>
      </w:r>
      <w:proofErr w:type="spellEnd"/>
      <w:r w:rsidR="001D3DA1">
        <w:rPr>
          <w:lang w:val="af-ZA"/>
        </w:rPr>
        <w:t xml:space="preserve"> in vers 1 se </w:t>
      </w:r>
      <w:proofErr w:type="spellStart"/>
      <w:r w:rsidR="001D3DA1" w:rsidRPr="001D3DA1">
        <w:rPr>
          <w:lang w:val="af-ZA"/>
        </w:rPr>
        <w:t>המצוה</w:t>
      </w:r>
      <w:proofErr w:type="spellEnd"/>
      <w:r w:rsidR="001D3DA1" w:rsidRPr="001D3DA1">
        <w:rPr>
          <w:lang w:val="af-ZA"/>
        </w:rPr>
        <w:t xml:space="preserve"> </w:t>
      </w:r>
      <w:proofErr w:type="spellStart"/>
      <w:r w:rsidR="001D3DA1" w:rsidRPr="001D3DA1">
        <w:rPr>
          <w:lang w:val="af-ZA"/>
        </w:rPr>
        <w:t>החקים</w:t>
      </w:r>
      <w:proofErr w:type="spellEnd"/>
      <w:r w:rsidR="001D3DA1" w:rsidRPr="001D3DA1">
        <w:rPr>
          <w:lang w:val="af-ZA"/>
        </w:rPr>
        <w:t xml:space="preserve"> </w:t>
      </w:r>
      <w:proofErr w:type="spellStart"/>
      <w:r w:rsidR="001D3DA1" w:rsidRPr="001D3DA1">
        <w:rPr>
          <w:lang w:val="af-ZA"/>
        </w:rPr>
        <w:t>והמשׁפטים</w:t>
      </w:r>
      <w:proofErr w:type="spellEnd"/>
      <w:r w:rsidR="001D3DA1">
        <w:rPr>
          <w:lang w:val="af-ZA"/>
        </w:rPr>
        <w:t xml:space="preserve"> oor Moses se </w:t>
      </w:r>
      <w:proofErr w:type="spellStart"/>
      <w:r w:rsidR="001D3DA1">
        <w:rPr>
          <w:lang w:val="af-ZA"/>
        </w:rPr>
        <w:t>Deut</w:t>
      </w:r>
      <w:proofErr w:type="spellEnd"/>
      <w:r w:rsidR="001D3DA1">
        <w:rPr>
          <w:lang w:val="af-ZA"/>
        </w:rPr>
        <w:t xml:space="preserve">-preek. Uiteindelik gaan dit oor die HERE se Woord in sy geheel (NIDOTTE vol 4 </w:t>
      </w:r>
      <w:proofErr w:type="spellStart"/>
      <w:r w:rsidR="001D3DA1">
        <w:rPr>
          <w:lang w:val="af-ZA"/>
        </w:rPr>
        <w:t>bl</w:t>
      </w:r>
      <w:proofErr w:type="spellEnd"/>
      <w:r w:rsidR="001D3DA1">
        <w:rPr>
          <w:lang w:val="af-ZA"/>
        </w:rPr>
        <w:t xml:space="preserve"> 842; </w:t>
      </w:r>
      <w:proofErr w:type="spellStart"/>
      <w:r w:rsidR="001D3DA1">
        <w:rPr>
          <w:lang w:val="af-ZA"/>
        </w:rPr>
        <w:t>Currid</w:t>
      </w:r>
      <w:proofErr w:type="spellEnd"/>
      <w:r w:rsidR="001D3DA1">
        <w:rPr>
          <w:lang w:val="af-ZA"/>
        </w:rPr>
        <w:t xml:space="preserve"> se </w:t>
      </w:r>
      <w:proofErr w:type="spellStart"/>
      <w:r w:rsidR="001D3DA1">
        <w:rPr>
          <w:lang w:val="af-ZA"/>
        </w:rPr>
        <w:t>Deut</w:t>
      </w:r>
      <w:proofErr w:type="spellEnd"/>
      <w:r w:rsidR="001D3DA1">
        <w:rPr>
          <w:lang w:val="af-ZA"/>
        </w:rPr>
        <w:t xml:space="preserve"> </w:t>
      </w:r>
      <w:proofErr w:type="spellStart"/>
      <w:r w:rsidR="001D3DA1">
        <w:rPr>
          <w:lang w:val="af-ZA"/>
        </w:rPr>
        <w:t>komm</w:t>
      </w:r>
      <w:proofErr w:type="spellEnd"/>
      <w:r w:rsidR="001D3DA1">
        <w:rPr>
          <w:lang w:val="af-ZA"/>
        </w:rPr>
        <w:t xml:space="preserve"> </w:t>
      </w:r>
      <w:proofErr w:type="spellStart"/>
      <w:r w:rsidR="001D3DA1">
        <w:rPr>
          <w:lang w:val="af-ZA"/>
        </w:rPr>
        <w:t>bl</w:t>
      </w:r>
      <w:proofErr w:type="spellEnd"/>
      <w:r w:rsidR="001D3DA1">
        <w:rPr>
          <w:lang w:val="af-ZA"/>
        </w:rPr>
        <w:t xml:space="preserve"> 153; </w:t>
      </w:r>
      <w:proofErr w:type="spellStart"/>
      <w:r w:rsidR="001D3DA1">
        <w:rPr>
          <w:lang w:val="af-ZA"/>
        </w:rPr>
        <w:t>Verklarendebybel</w:t>
      </w:r>
      <w:proofErr w:type="spellEnd"/>
      <w:r w:rsidR="001D3DA1">
        <w:rPr>
          <w:lang w:val="af-ZA"/>
        </w:rPr>
        <w:t xml:space="preserve"> </w:t>
      </w:r>
      <w:proofErr w:type="spellStart"/>
      <w:r w:rsidR="001D3DA1">
        <w:rPr>
          <w:lang w:val="af-ZA"/>
        </w:rPr>
        <w:t>bl</w:t>
      </w:r>
      <w:proofErr w:type="spellEnd"/>
      <w:r w:rsidR="001D3DA1">
        <w:rPr>
          <w:lang w:val="af-ZA"/>
        </w:rPr>
        <w:t xml:space="preserve"> 201).</w:t>
      </w:r>
      <w:r w:rsidR="00471A42">
        <w:rPr>
          <w:lang w:val="af-ZA"/>
        </w:rPr>
        <w:t xml:space="preserve">Verder: </w:t>
      </w:r>
      <w:r w:rsidR="00471A42" w:rsidRPr="00471A42">
        <w:rPr>
          <w:lang w:val="af-ZA"/>
        </w:rPr>
        <w:t xml:space="preserve">Vir die verstaan van </w:t>
      </w:r>
      <w:proofErr w:type="spellStart"/>
      <w:r w:rsidR="00471A42" w:rsidRPr="00471A42">
        <w:rPr>
          <w:lang w:val="af-ZA"/>
        </w:rPr>
        <w:t>העדת</w:t>
      </w:r>
      <w:proofErr w:type="spellEnd"/>
      <w:r w:rsidR="00471A42" w:rsidRPr="00471A42">
        <w:rPr>
          <w:lang w:val="af-ZA"/>
        </w:rPr>
        <w:t xml:space="preserve"> </w:t>
      </w:r>
      <w:proofErr w:type="spellStart"/>
      <w:r w:rsidR="00471A42" w:rsidRPr="00471A42">
        <w:rPr>
          <w:lang w:val="af-ZA"/>
        </w:rPr>
        <w:t>והחקים</w:t>
      </w:r>
      <w:proofErr w:type="spellEnd"/>
      <w:r w:rsidR="00471A42" w:rsidRPr="00471A42">
        <w:rPr>
          <w:lang w:val="af-ZA"/>
        </w:rPr>
        <w:t xml:space="preserve"> </w:t>
      </w:r>
      <w:proofErr w:type="spellStart"/>
      <w:r w:rsidR="00471A42" w:rsidRPr="00471A42">
        <w:rPr>
          <w:lang w:val="af-ZA"/>
        </w:rPr>
        <w:t>והמשׁפטים</w:t>
      </w:r>
      <w:proofErr w:type="spellEnd"/>
      <w:r w:rsidR="00471A42" w:rsidRPr="00471A42">
        <w:rPr>
          <w:lang w:val="af-ZA"/>
        </w:rPr>
        <w:t>, sien:</w:t>
      </w:r>
    </w:p>
    <w:p w14:paraId="031031E5" w14:textId="77777777" w:rsidR="00471A42" w:rsidRDefault="00471A42" w:rsidP="00471A42">
      <w:pPr>
        <w:pStyle w:val="FootnoteText"/>
        <w:numPr>
          <w:ilvl w:val="0"/>
          <w:numId w:val="7"/>
        </w:numPr>
        <w:ind w:left="567" w:hanging="283"/>
        <w:rPr>
          <w:lang w:val="af-ZA"/>
        </w:rPr>
      </w:pPr>
      <w:proofErr w:type="spellStart"/>
      <w:r w:rsidRPr="00471A42">
        <w:rPr>
          <w:lang w:val="af-ZA"/>
        </w:rPr>
        <w:t>The</w:t>
      </w:r>
      <w:proofErr w:type="spellEnd"/>
      <w:r w:rsidRPr="00471A42">
        <w:rPr>
          <w:lang w:val="af-ZA"/>
        </w:rPr>
        <w:t xml:space="preserve"> </w:t>
      </w:r>
      <w:proofErr w:type="spellStart"/>
      <w:r w:rsidRPr="00471A42">
        <w:rPr>
          <w:lang w:val="af-ZA"/>
        </w:rPr>
        <w:t>terms</w:t>
      </w:r>
      <w:proofErr w:type="spellEnd"/>
      <w:r w:rsidRPr="00471A42">
        <w:rPr>
          <w:lang w:val="af-ZA"/>
        </w:rPr>
        <w:t xml:space="preserve"> </w:t>
      </w:r>
      <w:proofErr w:type="spellStart"/>
      <w:r w:rsidRPr="00471A42">
        <w:rPr>
          <w:lang w:val="af-ZA"/>
        </w:rPr>
        <w:t>differ</w:t>
      </w:r>
      <w:proofErr w:type="spellEnd"/>
      <w:r w:rsidRPr="00471A42">
        <w:rPr>
          <w:lang w:val="af-ZA"/>
        </w:rPr>
        <w:t xml:space="preserve"> </w:t>
      </w:r>
      <w:proofErr w:type="spellStart"/>
      <w:r w:rsidRPr="00471A42">
        <w:rPr>
          <w:lang w:val="af-ZA"/>
        </w:rPr>
        <w:t>somewhat</w:t>
      </w:r>
      <w:proofErr w:type="spellEnd"/>
      <w:r w:rsidRPr="00471A42">
        <w:rPr>
          <w:lang w:val="af-ZA"/>
        </w:rPr>
        <w:t xml:space="preserve"> here in v. 20 (</w:t>
      </w:r>
      <w:proofErr w:type="spellStart"/>
      <w:r w:rsidRPr="00471A42">
        <w:rPr>
          <w:lang w:val="af-ZA"/>
        </w:rPr>
        <w:t>ʿēdôt</w:t>
      </w:r>
      <w:proofErr w:type="spellEnd"/>
      <w:r w:rsidRPr="00471A42">
        <w:rPr>
          <w:lang w:val="af-ZA"/>
        </w:rPr>
        <w:t xml:space="preserve">, </w:t>
      </w:r>
      <w:proofErr w:type="spellStart"/>
      <w:r w:rsidRPr="00471A42">
        <w:rPr>
          <w:lang w:val="af-ZA"/>
        </w:rPr>
        <w:t>ḥuqqîm</w:t>
      </w:r>
      <w:proofErr w:type="spellEnd"/>
      <w:r w:rsidRPr="00471A42">
        <w:rPr>
          <w:lang w:val="af-ZA"/>
        </w:rPr>
        <w:t xml:space="preserve">, </w:t>
      </w:r>
      <w:proofErr w:type="spellStart"/>
      <w:r w:rsidRPr="00471A42">
        <w:rPr>
          <w:lang w:val="af-ZA"/>
        </w:rPr>
        <w:t>mišpāṭîm</w:t>
      </w:r>
      <w:proofErr w:type="spellEnd"/>
      <w:r w:rsidRPr="00471A42">
        <w:rPr>
          <w:lang w:val="af-ZA"/>
        </w:rPr>
        <w:t xml:space="preserve">), </w:t>
      </w:r>
      <w:proofErr w:type="spellStart"/>
      <w:r w:rsidRPr="00471A42">
        <w:rPr>
          <w:lang w:val="af-ZA"/>
        </w:rPr>
        <w:t>but</w:t>
      </w:r>
      <w:proofErr w:type="spellEnd"/>
      <w:r w:rsidRPr="00471A42">
        <w:rPr>
          <w:lang w:val="af-ZA"/>
        </w:rPr>
        <w:t xml:space="preserve"> </w:t>
      </w:r>
      <w:proofErr w:type="spellStart"/>
      <w:r w:rsidRPr="00471A42">
        <w:rPr>
          <w:lang w:val="af-ZA"/>
        </w:rPr>
        <w:t>the</w:t>
      </w:r>
      <w:proofErr w:type="spellEnd"/>
      <w:r w:rsidRPr="00471A42">
        <w:rPr>
          <w:lang w:val="af-ZA"/>
        </w:rPr>
        <w:t xml:space="preserve"> </w:t>
      </w:r>
      <w:proofErr w:type="spellStart"/>
      <w:r w:rsidRPr="00471A42">
        <w:rPr>
          <w:lang w:val="af-ZA"/>
        </w:rPr>
        <w:t>covenant</w:t>
      </w:r>
      <w:proofErr w:type="spellEnd"/>
      <w:r w:rsidRPr="00471A42">
        <w:rPr>
          <w:lang w:val="af-ZA"/>
        </w:rPr>
        <w:t xml:space="preserve"> </w:t>
      </w:r>
      <w:proofErr w:type="spellStart"/>
      <w:r w:rsidRPr="00471A42">
        <w:rPr>
          <w:lang w:val="af-ZA"/>
        </w:rPr>
        <w:t>reference</w:t>
      </w:r>
      <w:proofErr w:type="spellEnd"/>
      <w:r w:rsidRPr="00471A42">
        <w:rPr>
          <w:lang w:val="af-ZA"/>
        </w:rPr>
        <w:t xml:space="preserve"> is </w:t>
      </w:r>
      <w:proofErr w:type="spellStart"/>
      <w:r w:rsidRPr="00471A42">
        <w:rPr>
          <w:lang w:val="af-ZA"/>
        </w:rPr>
        <w:t>just</w:t>
      </w:r>
      <w:proofErr w:type="spellEnd"/>
      <w:r w:rsidRPr="00471A42">
        <w:rPr>
          <w:lang w:val="af-ZA"/>
        </w:rPr>
        <w:t xml:space="preserve"> as </w:t>
      </w:r>
      <w:proofErr w:type="spellStart"/>
      <w:r w:rsidRPr="00471A42">
        <w:rPr>
          <w:lang w:val="af-ZA"/>
        </w:rPr>
        <w:t>clear</w:t>
      </w:r>
      <w:proofErr w:type="spellEnd"/>
      <w:r w:rsidRPr="00471A42">
        <w:rPr>
          <w:lang w:val="af-ZA"/>
        </w:rPr>
        <w:t xml:space="preserve"> </w:t>
      </w:r>
      <w:proofErr w:type="spellStart"/>
      <w:r w:rsidRPr="00471A42">
        <w:rPr>
          <w:lang w:val="af-ZA"/>
        </w:rPr>
        <w:t>and</w:t>
      </w:r>
      <w:proofErr w:type="spellEnd"/>
      <w:r w:rsidRPr="00471A42">
        <w:rPr>
          <w:lang w:val="af-ZA"/>
        </w:rPr>
        <w:t xml:space="preserve"> </w:t>
      </w:r>
      <w:proofErr w:type="spellStart"/>
      <w:r w:rsidRPr="00471A42">
        <w:rPr>
          <w:lang w:val="af-ZA"/>
        </w:rPr>
        <w:t>compelling</w:t>
      </w:r>
      <w:proofErr w:type="spellEnd"/>
      <w:r w:rsidRPr="00471A42">
        <w:rPr>
          <w:lang w:val="af-ZA"/>
        </w:rPr>
        <w:t xml:space="preserve"> (Merrill, E.H., 1994. </w:t>
      </w:r>
      <w:proofErr w:type="spellStart"/>
      <w:r w:rsidRPr="00471A42">
        <w:rPr>
          <w:lang w:val="af-ZA"/>
        </w:rPr>
        <w:t>Deuteronomy</w:t>
      </w:r>
      <w:proofErr w:type="spellEnd"/>
      <w:r w:rsidRPr="00471A42">
        <w:rPr>
          <w:lang w:val="af-ZA"/>
        </w:rPr>
        <w:t xml:space="preserve">, Nashville: </w:t>
      </w:r>
      <w:proofErr w:type="spellStart"/>
      <w:r w:rsidRPr="00471A42">
        <w:rPr>
          <w:lang w:val="af-ZA"/>
        </w:rPr>
        <w:t>Broadman</w:t>
      </w:r>
      <w:proofErr w:type="spellEnd"/>
      <w:r w:rsidRPr="00471A42">
        <w:rPr>
          <w:lang w:val="af-ZA"/>
        </w:rPr>
        <w:t xml:space="preserve"> &amp; </w:t>
      </w:r>
      <w:proofErr w:type="spellStart"/>
      <w:r w:rsidRPr="00471A42">
        <w:rPr>
          <w:lang w:val="af-ZA"/>
        </w:rPr>
        <w:t>Holman</w:t>
      </w:r>
      <w:proofErr w:type="spellEnd"/>
      <w:r w:rsidRPr="00471A42">
        <w:rPr>
          <w:lang w:val="af-ZA"/>
        </w:rPr>
        <w:t xml:space="preserve"> </w:t>
      </w:r>
      <w:proofErr w:type="spellStart"/>
      <w:r w:rsidRPr="00471A42">
        <w:rPr>
          <w:lang w:val="af-ZA"/>
        </w:rPr>
        <w:t>Publishers</w:t>
      </w:r>
      <w:proofErr w:type="spellEnd"/>
      <w:r w:rsidRPr="00471A42">
        <w:rPr>
          <w:lang w:val="af-ZA"/>
        </w:rPr>
        <w:t>).</w:t>
      </w:r>
    </w:p>
    <w:p w14:paraId="05E8DDB2" w14:textId="3DC9D57F" w:rsidR="00430B62" w:rsidRPr="00471A42" w:rsidRDefault="00471A42" w:rsidP="00471A42">
      <w:pPr>
        <w:pStyle w:val="FootnoteText"/>
        <w:numPr>
          <w:ilvl w:val="0"/>
          <w:numId w:val="7"/>
        </w:numPr>
        <w:ind w:left="567" w:hanging="283"/>
        <w:rPr>
          <w:lang w:val="af-ZA"/>
        </w:rPr>
      </w:pPr>
      <w:proofErr w:type="spellStart"/>
      <w:r w:rsidRPr="00471A42">
        <w:rPr>
          <w:lang w:val="af-ZA"/>
        </w:rPr>
        <w:t>The</w:t>
      </w:r>
      <w:proofErr w:type="spellEnd"/>
      <w:r w:rsidRPr="00471A42">
        <w:rPr>
          <w:lang w:val="af-ZA"/>
        </w:rPr>
        <w:t xml:space="preserve"> </w:t>
      </w:r>
      <w:proofErr w:type="spellStart"/>
      <w:r w:rsidRPr="00471A42">
        <w:rPr>
          <w:lang w:val="af-ZA"/>
        </w:rPr>
        <w:t>testimonies</w:t>
      </w:r>
      <w:proofErr w:type="spellEnd"/>
      <w:r w:rsidRPr="00471A42">
        <w:rPr>
          <w:lang w:val="af-ZA"/>
        </w:rPr>
        <w:t xml:space="preserve">, </w:t>
      </w:r>
      <w:proofErr w:type="spellStart"/>
      <w:r w:rsidRPr="00471A42">
        <w:rPr>
          <w:lang w:val="af-ZA"/>
        </w:rPr>
        <w:t>the</w:t>
      </w:r>
      <w:proofErr w:type="spellEnd"/>
      <w:r w:rsidRPr="00471A42">
        <w:rPr>
          <w:lang w:val="af-ZA"/>
        </w:rPr>
        <w:t xml:space="preserve"> </w:t>
      </w:r>
      <w:proofErr w:type="spellStart"/>
      <w:r w:rsidRPr="00471A42">
        <w:rPr>
          <w:lang w:val="af-ZA"/>
        </w:rPr>
        <w:t>statutes</w:t>
      </w:r>
      <w:proofErr w:type="spellEnd"/>
      <w:r w:rsidRPr="00471A42">
        <w:rPr>
          <w:lang w:val="af-ZA"/>
        </w:rPr>
        <w:t xml:space="preserve">, </w:t>
      </w:r>
      <w:proofErr w:type="spellStart"/>
      <w:r w:rsidRPr="00471A42">
        <w:rPr>
          <w:lang w:val="af-ZA"/>
        </w:rPr>
        <w:t>and</w:t>
      </w:r>
      <w:proofErr w:type="spellEnd"/>
      <w:r w:rsidRPr="00471A42">
        <w:rPr>
          <w:lang w:val="af-ZA"/>
        </w:rPr>
        <w:t xml:space="preserve"> </w:t>
      </w:r>
      <w:proofErr w:type="spellStart"/>
      <w:r w:rsidRPr="00471A42">
        <w:rPr>
          <w:lang w:val="af-ZA"/>
        </w:rPr>
        <w:t>the</w:t>
      </w:r>
      <w:proofErr w:type="spellEnd"/>
      <w:r w:rsidRPr="00471A42">
        <w:rPr>
          <w:lang w:val="af-ZA"/>
        </w:rPr>
        <w:t xml:space="preserve"> </w:t>
      </w:r>
      <w:proofErr w:type="spellStart"/>
      <w:r w:rsidRPr="00471A42">
        <w:rPr>
          <w:lang w:val="af-ZA"/>
        </w:rPr>
        <w:t>ordinances</w:t>
      </w:r>
      <w:proofErr w:type="spellEnd"/>
      <w:r w:rsidRPr="00471A42">
        <w:rPr>
          <w:lang w:val="af-ZA"/>
        </w:rPr>
        <w:t xml:space="preserve"> (4:45): see 4:1. TEV </w:t>
      </w:r>
      <w:proofErr w:type="spellStart"/>
      <w:r w:rsidRPr="00471A42">
        <w:rPr>
          <w:lang w:val="af-ZA"/>
        </w:rPr>
        <w:t>combines</w:t>
      </w:r>
      <w:proofErr w:type="spellEnd"/>
      <w:r w:rsidRPr="00471A42">
        <w:rPr>
          <w:lang w:val="af-ZA"/>
        </w:rPr>
        <w:t xml:space="preserve"> </w:t>
      </w:r>
      <w:proofErr w:type="spellStart"/>
      <w:r w:rsidRPr="00471A42">
        <w:rPr>
          <w:lang w:val="af-ZA"/>
        </w:rPr>
        <w:t>the</w:t>
      </w:r>
      <w:proofErr w:type="spellEnd"/>
      <w:r w:rsidRPr="00471A42">
        <w:rPr>
          <w:lang w:val="af-ZA"/>
        </w:rPr>
        <w:t xml:space="preserve"> </w:t>
      </w:r>
      <w:proofErr w:type="spellStart"/>
      <w:r w:rsidRPr="00471A42">
        <w:rPr>
          <w:lang w:val="af-ZA"/>
        </w:rPr>
        <w:t>three</w:t>
      </w:r>
      <w:proofErr w:type="spellEnd"/>
      <w:r w:rsidRPr="00471A42">
        <w:rPr>
          <w:lang w:val="af-ZA"/>
        </w:rPr>
        <w:t xml:space="preserve"> </w:t>
      </w:r>
      <w:proofErr w:type="spellStart"/>
      <w:r w:rsidRPr="00471A42">
        <w:rPr>
          <w:lang w:val="af-ZA"/>
        </w:rPr>
        <w:t>terms</w:t>
      </w:r>
      <w:proofErr w:type="spellEnd"/>
      <w:r w:rsidRPr="00471A42">
        <w:rPr>
          <w:lang w:val="af-ZA"/>
        </w:rPr>
        <w:t xml:space="preserve"> </w:t>
      </w:r>
      <w:proofErr w:type="spellStart"/>
      <w:r w:rsidRPr="00471A42">
        <w:rPr>
          <w:lang w:val="af-ZA"/>
        </w:rPr>
        <w:t>into</w:t>
      </w:r>
      <w:proofErr w:type="spellEnd"/>
      <w:r w:rsidRPr="00471A42">
        <w:rPr>
          <w:lang w:val="af-ZA"/>
        </w:rPr>
        <w:t xml:space="preserve"> “</w:t>
      </w:r>
      <w:proofErr w:type="spellStart"/>
      <w:r w:rsidRPr="00471A42">
        <w:rPr>
          <w:lang w:val="af-ZA"/>
        </w:rPr>
        <w:t>these</w:t>
      </w:r>
      <w:proofErr w:type="spellEnd"/>
      <w:r w:rsidRPr="00471A42">
        <w:rPr>
          <w:lang w:val="af-ZA"/>
        </w:rPr>
        <w:t xml:space="preserve"> </w:t>
      </w:r>
      <w:proofErr w:type="spellStart"/>
      <w:r w:rsidRPr="00471A42">
        <w:rPr>
          <w:lang w:val="af-ZA"/>
        </w:rPr>
        <w:t>laws</w:t>
      </w:r>
      <w:proofErr w:type="spellEnd"/>
      <w:r w:rsidRPr="00471A42">
        <w:rPr>
          <w:lang w:val="af-ZA"/>
        </w:rPr>
        <w:t xml:space="preserve">,” </w:t>
      </w:r>
      <w:proofErr w:type="spellStart"/>
      <w:r w:rsidRPr="00471A42">
        <w:rPr>
          <w:lang w:val="af-ZA"/>
        </w:rPr>
        <w:t>while</w:t>
      </w:r>
      <w:proofErr w:type="spellEnd"/>
      <w:r w:rsidRPr="00471A42">
        <w:rPr>
          <w:lang w:val="af-ZA"/>
        </w:rPr>
        <w:t xml:space="preserve"> CEV </w:t>
      </w:r>
      <w:proofErr w:type="spellStart"/>
      <w:r w:rsidRPr="00471A42">
        <w:rPr>
          <w:lang w:val="af-ZA"/>
        </w:rPr>
        <w:t>has</w:t>
      </w:r>
      <w:proofErr w:type="spellEnd"/>
      <w:r w:rsidRPr="00471A42">
        <w:rPr>
          <w:lang w:val="af-ZA"/>
        </w:rPr>
        <w:t xml:space="preserve"> “</w:t>
      </w:r>
      <w:proofErr w:type="spellStart"/>
      <w:r w:rsidRPr="00471A42">
        <w:rPr>
          <w:lang w:val="af-ZA"/>
        </w:rPr>
        <w:t>these</w:t>
      </w:r>
      <w:proofErr w:type="spellEnd"/>
      <w:r w:rsidRPr="00471A42">
        <w:rPr>
          <w:lang w:val="af-ZA"/>
        </w:rPr>
        <w:t xml:space="preserve"> </w:t>
      </w:r>
      <w:proofErr w:type="spellStart"/>
      <w:r w:rsidRPr="00471A42">
        <w:rPr>
          <w:lang w:val="af-ZA"/>
        </w:rPr>
        <w:t>laws</w:t>
      </w:r>
      <w:proofErr w:type="spellEnd"/>
      <w:r w:rsidRPr="00471A42">
        <w:rPr>
          <w:lang w:val="af-ZA"/>
        </w:rPr>
        <w:t xml:space="preserve"> </w:t>
      </w:r>
      <w:proofErr w:type="spellStart"/>
      <w:r w:rsidRPr="00471A42">
        <w:rPr>
          <w:lang w:val="af-ZA"/>
        </w:rPr>
        <w:t>and</w:t>
      </w:r>
      <w:proofErr w:type="spellEnd"/>
      <w:r w:rsidRPr="00471A42">
        <w:rPr>
          <w:lang w:val="af-ZA"/>
        </w:rPr>
        <w:t xml:space="preserve"> </w:t>
      </w:r>
      <w:proofErr w:type="spellStart"/>
      <w:r w:rsidRPr="00471A42">
        <w:rPr>
          <w:lang w:val="af-ZA"/>
        </w:rPr>
        <w:t>teachings</w:t>
      </w:r>
      <w:proofErr w:type="spellEnd"/>
      <w:r w:rsidRPr="00471A42">
        <w:rPr>
          <w:lang w:val="af-ZA"/>
        </w:rPr>
        <w:t xml:space="preserve">.” Some </w:t>
      </w:r>
      <w:proofErr w:type="spellStart"/>
      <w:r w:rsidRPr="00471A42">
        <w:rPr>
          <w:lang w:val="af-ZA"/>
        </w:rPr>
        <w:t>languages</w:t>
      </w:r>
      <w:proofErr w:type="spellEnd"/>
      <w:r w:rsidRPr="00471A42">
        <w:rPr>
          <w:lang w:val="af-ZA"/>
        </w:rPr>
        <w:t xml:space="preserve"> </w:t>
      </w:r>
      <w:proofErr w:type="spellStart"/>
      <w:r w:rsidRPr="00471A42">
        <w:rPr>
          <w:lang w:val="af-ZA"/>
        </w:rPr>
        <w:t>will</w:t>
      </w:r>
      <w:proofErr w:type="spellEnd"/>
      <w:r w:rsidRPr="00471A42">
        <w:rPr>
          <w:lang w:val="af-ZA"/>
        </w:rPr>
        <w:t xml:space="preserve"> </w:t>
      </w:r>
      <w:proofErr w:type="spellStart"/>
      <w:r w:rsidRPr="00471A42">
        <w:rPr>
          <w:lang w:val="af-ZA"/>
        </w:rPr>
        <w:t>have</w:t>
      </w:r>
      <w:proofErr w:type="spellEnd"/>
      <w:r w:rsidRPr="00471A42">
        <w:rPr>
          <w:lang w:val="af-ZA"/>
        </w:rPr>
        <w:t xml:space="preserve"> a </w:t>
      </w:r>
      <w:proofErr w:type="spellStart"/>
      <w:r w:rsidRPr="00471A42">
        <w:rPr>
          <w:lang w:val="af-ZA"/>
        </w:rPr>
        <w:t>number</w:t>
      </w:r>
      <w:proofErr w:type="spellEnd"/>
      <w:r w:rsidRPr="00471A42">
        <w:rPr>
          <w:lang w:val="af-ZA"/>
        </w:rPr>
        <w:t xml:space="preserve"> of </w:t>
      </w:r>
      <w:proofErr w:type="spellStart"/>
      <w:r w:rsidRPr="00471A42">
        <w:rPr>
          <w:lang w:val="af-ZA"/>
        </w:rPr>
        <w:t>suitable</w:t>
      </w:r>
      <w:proofErr w:type="spellEnd"/>
      <w:r w:rsidRPr="00471A42">
        <w:rPr>
          <w:lang w:val="af-ZA"/>
        </w:rPr>
        <w:t xml:space="preserve"> </w:t>
      </w:r>
      <w:proofErr w:type="spellStart"/>
      <w:r w:rsidRPr="00471A42">
        <w:rPr>
          <w:lang w:val="af-ZA"/>
        </w:rPr>
        <w:t>terms</w:t>
      </w:r>
      <w:proofErr w:type="spellEnd"/>
      <w:r w:rsidRPr="00471A42">
        <w:rPr>
          <w:lang w:val="af-ZA"/>
        </w:rPr>
        <w:t xml:space="preserve">, </w:t>
      </w:r>
      <w:proofErr w:type="spellStart"/>
      <w:r w:rsidRPr="00471A42">
        <w:rPr>
          <w:lang w:val="af-ZA"/>
        </w:rPr>
        <w:t>while</w:t>
      </w:r>
      <w:proofErr w:type="spellEnd"/>
      <w:r w:rsidRPr="00471A42">
        <w:rPr>
          <w:lang w:val="af-ZA"/>
        </w:rPr>
        <w:t xml:space="preserve"> </w:t>
      </w:r>
      <w:proofErr w:type="spellStart"/>
      <w:r w:rsidRPr="00471A42">
        <w:rPr>
          <w:lang w:val="af-ZA"/>
        </w:rPr>
        <w:t>others</w:t>
      </w:r>
      <w:proofErr w:type="spellEnd"/>
      <w:r w:rsidRPr="00471A42">
        <w:rPr>
          <w:lang w:val="af-ZA"/>
        </w:rPr>
        <w:t xml:space="preserve"> </w:t>
      </w:r>
      <w:proofErr w:type="spellStart"/>
      <w:r w:rsidRPr="00471A42">
        <w:rPr>
          <w:lang w:val="af-ZA"/>
        </w:rPr>
        <w:t>will</w:t>
      </w:r>
      <w:proofErr w:type="spellEnd"/>
      <w:r w:rsidRPr="00471A42">
        <w:rPr>
          <w:lang w:val="af-ZA"/>
        </w:rPr>
        <w:t xml:space="preserve"> </w:t>
      </w:r>
      <w:proofErr w:type="spellStart"/>
      <w:r w:rsidRPr="00471A42">
        <w:rPr>
          <w:lang w:val="af-ZA"/>
        </w:rPr>
        <w:t>need</w:t>
      </w:r>
      <w:proofErr w:type="spellEnd"/>
      <w:r w:rsidRPr="00471A42">
        <w:rPr>
          <w:lang w:val="af-ZA"/>
        </w:rPr>
        <w:t xml:space="preserve"> </w:t>
      </w:r>
      <w:proofErr w:type="spellStart"/>
      <w:r w:rsidRPr="00471A42">
        <w:rPr>
          <w:lang w:val="af-ZA"/>
        </w:rPr>
        <w:t>to</w:t>
      </w:r>
      <w:proofErr w:type="spellEnd"/>
      <w:r w:rsidRPr="00471A42">
        <w:rPr>
          <w:lang w:val="af-ZA"/>
        </w:rPr>
        <w:t xml:space="preserve"> </w:t>
      </w:r>
      <w:proofErr w:type="spellStart"/>
      <w:r w:rsidRPr="00471A42">
        <w:rPr>
          <w:lang w:val="af-ZA"/>
        </w:rPr>
        <w:t>follow</w:t>
      </w:r>
      <w:proofErr w:type="spellEnd"/>
      <w:r w:rsidRPr="00471A42">
        <w:rPr>
          <w:lang w:val="af-ZA"/>
        </w:rPr>
        <w:t xml:space="preserve"> TEV </w:t>
      </w:r>
      <w:proofErr w:type="spellStart"/>
      <w:r w:rsidRPr="00471A42">
        <w:rPr>
          <w:lang w:val="af-ZA"/>
        </w:rPr>
        <w:t>or</w:t>
      </w:r>
      <w:proofErr w:type="spellEnd"/>
      <w:r w:rsidRPr="00471A42">
        <w:rPr>
          <w:lang w:val="af-ZA"/>
        </w:rPr>
        <w:t xml:space="preserve"> CEV (BRATCHER, R.G. &amp; HATTON, H.A., 2000. A HANDBOOK ON DEUTERONOMY, NEW YORK: UNITED BIBLE SOCIETIES).</w:t>
      </w:r>
    </w:p>
  </w:footnote>
  <w:footnote w:id="5">
    <w:p w14:paraId="5B2BE88D" w14:textId="103470D9" w:rsidR="00000428" w:rsidRPr="00000428" w:rsidRDefault="00000428" w:rsidP="000A50FD">
      <w:pPr>
        <w:pStyle w:val="FootnoteText"/>
        <w:ind w:left="284" w:hanging="284"/>
        <w:rPr>
          <w:lang w:val="en-US"/>
        </w:rPr>
      </w:pPr>
      <w:r>
        <w:rPr>
          <w:rStyle w:val="FootnoteReference"/>
        </w:rPr>
        <w:footnoteRef/>
      </w:r>
      <w:r>
        <w:t xml:space="preserve"> </w:t>
      </w:r>
      <w:r w:rsidR="000A50FD">
        <w:tab/>
      </w:r>
      <w:proofErr w:type="spellStart"/>
      <w:r w:rsidR="000A50FD">
        <w:rPr>
          <w:lang w:val="af-ZA"/>
        </w:rPr>
        <w:t>Vgl</w:t>
      </w:r>
      <w:proofErr w:type="spellEnd"/>
      <w:r w:rsidR="000A50FD">
        <w:rPr>
          <w:lang w:val="af-ZA"/>
        </w:rPr>
        <w:t xml:space="preserve"> K&amp;D se </w:t>
      </w:r>
      <w:proofErr w:type="spellStart"/>
      <w:r w:rsidR="000A50FD">
        <w:rPr>
          <w:lang w:val="af-ZA"/>
        </w:rPr>
        <w:t>Deut</w:t>
      </w:r>
      <w:proofErr w:type="spellEnd"/>
      <w:r w:rsidR="000A50FD">
        <w:rPr>
          <w:lang w:val="af-ZA"/>
        </w:rPr>
        <w:t xml:space="preserve"> </w:t>
      </w:r>
      <w:proofErr w:type="spellStart"/>
      <w:r w:rsidR="000A50FD">
        <w:rPr>
          <w:lang w:val="af-ZA"/>
        </w:rPr>
        <w:t>komm</w:t>
      </w:r>
      <w:proofErr w:type="spellEnd"/>
      <w:r w:rsidR="000A50FD">
        <w:rPr>
          <w:lang w:val="af-ZA"/>
        </w:rPr>
        <w:t xml:space="preserve"> </w:t>
      </w:r>
      <w:proofErr w:type="spellStart"/>
      <w:r w:rsidR="000A50FD">
        <w:rPr>
          <w:lang w:val="af-ZA"/>
        </w:rPr>
        <w:t>bl</w:t>
      </w:r>
      <w:proofErr w:type="spellEnd"/>
      <w:r w:rsidR="000A50FD">
        <w:rPr>
          <w:lang w:val="af-ZA"/>
        </w:rPr>
        <w:t xml:space="preserve"> 326; Christiaan Jooste se D, </w:t>
      </w:r>
      <w:proofErr w:type="spellStart"/>
      <w:r w:rsidR="000A50FD">
        <w:rPr>
          <w:lang w:val="af-ZA"/>
        </w:rPr>
        <w:t>bl</w:t>
      </w:r>
      <w:proofErr w:type="spellEnd"/>
      <w:r w:rsidR="000A50FD">
        <w:rPr>
          <w:lang w:val="af-ZA"/>
        </w:rPr>
        <w:t xml:space="preserve"> 47, 56</w:t>
      </w:r>
    </w:p>
  </w:footnote>
  <w:footnote w:id="6">
    <w:p w14:paraId="1106CDD7" w14:textId="2FEBEFC7" w:rsidR="00F77EF7" w:rsidRPr="00F70B21" w:rsidRDefault="00F77EF7" w:rsidP="00F70B21">
      <w:pPr>
        <w:pStyle w:val="FootnoteText"/>
        <w:ind w:left="284" w:hanging="284"/>
        <w:rPr>
          <w:lang w:val="af-ZA"/>
        </w:rPr>
      </w:pPr>
      <w:r>
        <w:rPr>
          <w:rStyle w:val="FootnoteReference"/>
        </w:rPr>
        <w:footnoteRef/>
      </w:r>
      <w:r>
        <w:t xml:space="preserve"> </w:t>
      </w:r>
      <w:r w:rsidR="00F70B21">
        <w:tab/>
      </w:r>
      <w:proofErr w:type="spellStart"/>
      <w:r w:rsidR="00F70B21">
        <w:rPr>
          <w:lang w:val="af-ZA"/>
        </w:rPr>
        <w:t>Vgl</w:t>
      </w:r>
      <w:proofErr w:type="spellEnd"/>
      <w:r w:rsidR="00F70B21">
        <w:rPr>
          <w:lang w:val="af-ZA"/>
        </w:rPr>
        <w:t xml:space="preserve"> </w:t>
      </w:r>
      <w:r w:rsidR="00F70B21">
        <w:rPr>
          <w:lang w:val="af-ZA"/>
        </w:rPr>
        <w:t xml:space="preserve">Christiaan Jooste se D, </w:t>
      </w:r>
      <w:proofErr w:type="spellStart"/>
      <w:r w:rsidR="00F70B21">
        <w:rPr>
          <w:lang w:val="af-ZA"/>
        </w:rPr>
        <w:t>bl</w:t>
      </w:r>
      <w:proofErr w:type="spellEnd"/>
      <w:r w:rsidR="00F70B21">
        <w:rPr>
          <w:lang w:val="af-ZA"/>
        </w:rPr>
        <w:t xml:space="preserve"> </w:t>
      </w:r>
      <w:r w:rsidR="00F70B21">
        <w:rPr>
          <w:lang w:val="af-ZA"/>
        </w:rPr>
        <w:t>58</w:t>
      </w:r>
    </w:p>
  </w:footnote>
  <w:footnote w:id="7">
    <w:p w14:paraId="1F79B948" w14:textId="7CF08C29" w:rsidR="00D47120" w:rsidRPr="000B17D7" w:rsidRDefault="00D47120" w:rsidP="00E166A7">
      <w:pPr>
        <w:pStyle w:val="FootnoteText"/>
        <w:ind w:left="284" w:hanging="284"/>
        <w:rPr>
          <w:lang w:val="af-ZA"/>
        </w:rPr>
      </w:pPr>
      <w:r>
        <w:rPr>
          <w:rStyle w:val="FootnoteReference"/>
        </w:rPr>
        <w:footnoteRef/>
      </w:r>
      <w:r>
        <w:t xml:space="preserve"> </w:t>
      </w:r>
      <w:r w:rsidR="00E166A7">
        <w:tab/>
      </w:r>
      <w:proofErr w:type="spellStart"/>
      <w:r w:rsidR="000B17D7">
        <w:rPr>
          <w:lang w:val="af-ZA"/>
        </w:rPr>
        <w:t>Vgl</w:t>
      </w:r>
      <w:proofErr w:type="spellEnd"/>
      <w:r w:rsidR="000B17D7">
        <w:rPr>
          <w:lang w:val="af-ZA"/>
        </w:rPr>
        <w:t xml:space="preserve"> </w:t>
      </w:r>
      <w:r w:rsidR="00E166A7">
        <w:rPr>
          <w:lang w:val="af-ZA"/>
        </w:rPr>
        <w:t>Deuteronomium</w:t>
      </w:r>
      <w:r w:rsidR="000B17D7">
        <w:rPr>
          <w:lang w:val="af-ZA"/>
        </w:rPr>
        <w:t xml:space="preserve"> 6,</w:t>
      </w:r>
      <w:r w:rsidR="00E166A7">
        <w:rPr>
          <w:lang w:val="af-ZA"/>
        </w:rPr>
        <w:t>6-9.docx</w:t>
      </w:r>
    </w:p>
  </w:footnote>
  <w:footnote w:id="8">
    <w:p w14:paraId="2273DD79" w14:textId="53D72F5B" w:rsidR="00B15898" w:rsidRPr="00B15898" w:rsidRDefault="00B15898" w:rsidP="009F7609">
      <w:pPr>
        <w:pStyle w:val="FootnoteText"/>
        <w:ind w:left="284" w:hanging="284"/>
        <w:rPr>
          <w:lang w:val="en-US"/>
        </w:rPr>
      </w:pPr>
      <w:r>
        <w:rPr>
          <w:rStyle w:val="FootnoteReference"/>
        </w:rPr>
        <w:footnoteRef/>
      </w:r>
      <w:r>
        <w:t xml:space="preserve"> </w:t>
      </w:r>
      <w:r w:rsidR="009F7609">
        <w:tab/>
      </w:r>
      <w:proofErr w:type="spellStart"/>
      <w:r w:rsidR="009F7609">
        <w:rPr>
          <w:lang w:val="af-ZA"/>
        </w:rPr>
        <w:t>Vgl</w:t>
      </w:r>
      <w:proofErr w:type="spellEnd"/>
      <w:r w:rsidR="009F7609">
        <w:rPr>
          <w:lang w:val="af-ZA"/>
        </w:rPr>
        <w:t xml:space="preserve"> Deuteronomium 6,6-9.docx</w:t>
      </w:r>
    </w:p>
  </w:footnote>
  <w:footnote w:id="9">
    <w:p w14:paraId="155D5D38" w14:textId="79854273" w:rsidR="00B15898" w:rsidRPr="00355757" w:rsidRDefault="00B15898" w:rsidP="00355757">
      <w:pPr>
        <w:pStyle w:val="FootnoteText"/>
        <w:ind w:left="284" w:hanging="284"/>
        <w:rPr>
          <w:lang w:val="af-ZA"/>
        </w:rPr>
      </w:pPr>
      <w:r>
        <w:rPr>
          <w:rStyle w:val="FootnoteReference"/>
        </w:rPr>
        <w:footnoteRef/>
      </w:r>
      <w:r>
        <w:t xml:space="preserve"> </w:t>
      </w:r>
      <w:r w:rsidR="00355757">
        <w:tab/>
      </w:r>
      <w:proofErr w:type="spellStart"/>
      <w:r w:rsidR="00355757">
        <w:rPr>
          <w:lang w:val="af-ZA"/>
        </w:rPr>
        <w:t>Vgl</w:t>
      </w:r>
      <w:proofErr w:type="spellEnd"/>
      <w:r w:rsidR="00355757">
        <w:rPr>
          <w:lang w:val="af-ZA"/>
        </w:rPr>
        <w:t xml:space="preserve"> Deuteronomium 6,</w:t>
      </w:r>
      <w:r w:rsidR="00355757">
        <w:rPr>
          <w:lang w:val="af-ZA"/>
        </w:rPr>
        <w:t>10-19</w:t>
      </w:r>
      <w:r w:rsidR="00355757">
        <w:rPr>
          <w:lang w:val="af-ZA"/>
        </w:rPr>
        <w:t>.docx</w:t>
      </w:r>
    </w:p>
  </w:footnote>
  <w:footnote w:id="10">
    <w:p w14:paraId="039AAA0A" w14:textId="7F665EED" w:rsidR="00C944A9" w:rsidRPr="008A1FF9" w:rsidRDefault="00C944A9" w:rsidP="008A1FF9">
      <w:pPr>
        <w:pStyle w:val="FootnoteText"/>
        <w:ind w:left="284" w:hanging="284"/>
        <w:rPr>
          <w:lang w:val="af-ZA"/>
        </w:rPr>
      </w:pPr>
      <w:r>
        <w:rPr>
          <w:rStyle w:val="FootnoteReference"/>
        </w:rPr>
        <w:footnoteRef/>
      </w:r>
      <w:r>
        <w:t xml:space="preserve"> </w:t>
      </w:r>
      <w:r w:rsidR="008A1FF9">
        <w:tab/>
      </w:r>
      <w:proofErr w:type="spellStart"/>
      <w:r w:rsidR="008A1FF9">
        <w:rPr>
          <w:lang w:val="af-ZA"/>
        </w:rPr>
        <w:t>Vgl</w:t>
      </w:r>
      <w:proofErr w:type="spellEnd"/>
      <w:r w:rsidR="008A1FF9">
        <w:rPr>
          <w:lang w:val="af-ZA"/>
        </w:rPr>
        <w:t xml:space="preserve"> NIDOTTE vol 2 </w:t>
      </w:r>
      <w:proofErr w:type="spellStart"/>
      <w:r w:rsidR="008A1FF9">
        <w:rPr>
          <w:lang w:val="af-ZA"/>
        </w:rPr>
        <w:t>bl</w:t>
      </w:r>
      <w:proofErr w:type="spellEnd"/>
      <w:r w:rsidR="008A1FF9">
        <w:rPr>
          <w:lang w:val="af-ZA"/>
        </w:rPr>
        <w:t xml:space="preserve"> 922; </w:t>
      </w:r>
      <w:proofErr w:type="spellStart"/>
      <w:r w:rsidR="008A1FF9">
        <w:rPr>
          <w:lang w:val="af-ZA"/>
        </w:rPr>
        <w:t>Currid</w:t>
      </w:r>
      <w:proofErr w:type="spellEnd"/>
      <w:r w:rsidR="008A1FF9">
        <w:rPr>
          <w:lang w:val="af-ZA"/>
        </w:rPr>
        <w:t xml:space="preserve"> se </w:t>
      </w:r>
      <w:proofErr w:type="spellStart"/>
      <w:r w:rsidR="008A1FF9">
        <w:rPr>
          <w:lang w:val="af-ZA"/>
        </w:rPr>
        <w:t>Deut</w:t>
      </w:r>
      <w:proofErr w:type="spellEnd"/>
      <w:r w:rsidR="008A1FF9">
        <w:rPr>
          <w:lang w:val="af-ZA"/>
        </w:rPr>
        <w:t xml:space="preserve"> </w:t>
      </w:r>
      <w:proofErr w:type="spellStart"/>
      <w:r w:rsidR="008A1FF9">
        <w:rPr>
          <w:lang w:val="af-ZA"/>
        </w:rPr>
        <w:t>komm</w:t>
      </w:r>
      <w:proofErr w:type="spellEnd"/>
      <w:r w:rsidR="008A1FF9">
        <w:rPr>
          <w:lang w:val="af-ZA"/>
        </w:rPr>
        <w:t xml:space="preserve"> </w:t>
      </w:r>
      <w:proofErr w:type="spellStart"/>
      <w:r w:rsidR="008A1FF9">
        <w:rPr>
          <w:lang w:val="af-ZA"/>
        </w:rPr>
        <w:t>bl</w:t>
      </w:r>
      <w:proofErr w:type="spellEnd"/>
      <w:r w:rsidR="008A1FF9">
        <w:rPr>
          <w:lang w:val="af-ZA"/>
        </w:rPr>
        <w:t xml:space="preserve"> 153; Brown se </w:t>
      </w:r>
      <w:proofErr w:type="spellStart"/>
      <w:r w:rsidR="008A1FF9">
        <w:rPr>
          <w:lang w:val="af-ZA"/>
        </w:rPr>
        <w:t>Deut</w:t>
      </w:r>
      <w:proofErr w:type="spellEnd"/>
      <w:r w:rsidR="008A1FF9">
        <w:rPr>
          <w:lang w:val="af-ZA"/>
        </w:rPr>
        <w:t xml:space="preserve"> </w:t>
      </w:r>
      <w:proofErr w:type="spellStart"/>
      <w:r w:rsidR="008A1FF9">
        <w:rPr>
          <w:lang w:val="af-ZA"/>
        </w:rPr>
        <w:t>komm</w:t>
      </w:r>
      <w:proofErr w:type="spellEnd"/>
      <w:r w:rsidR="008A1FF9">
        <w:rPr>
          <w:lang w:val="af-ZA"/>
        </w:rPr>
        <w:t xml:space="preserve"> </w:t>
      </w:r>
      <w:proofErr w:type="spellStart"/>
      <w:r w:rsidR="008A1FF9">
        <w:rPr>
          <w:lang w:val="af-ZA"/>
        </w:rPr>
        <w:t>bl</w:t>
      </w:r>
      <w:proofErr w:type="spellEnd"/>
      <w:r w:rsidR="008A1FF9">
        <w:rPr>
          <w:lang w:val="af-ZA"/>
        </w:rPr>
        <w:t xml:space="preserve"> 102; Christiaan Jooste se D, </w:t>
      </w:r>
      <w:proofErr w:type="spellStart"/>
      <w:r w:rsidR="008A1FF9">
        <w:rPr>
          <w:lang w:val="af-ZA"/>
        </w:rPr>
        <w:t>bl</w:t>
      </w:r>
      <w:proofErr w:type="spellEnd"/>
      <w:r w:rsidR="008A1FF9">
        <w:rPr>
          <w:lang w:val="af-ZA"/>
        </w:rPr>
        <w:t xml:space="preserve"> 47. </w:t>
      </w:r>
    </w:p>
  </w:footnote>
  <w:footnote w:id="11">
    <w:p w14:paraId="54A547C9" w14:textId="01035151" w:rsidR="00C944A9" w:rsidRPr="001E49AE" w:rsidRDefault="00C944A9" w:rsidP="001E49AE">
      <w:pPr>
        <w:pStyle w:val="FootnoteText"/>
        <w:ind w:left="284" w:hanging="284"/>
        <w:rPr>
          <w:lang w:val="af-ZA"/>
        </w:rPr>
      </w:pPr>
      <w:r>
        <w:rPr>
          <w:rStyle w:val="FootnoteReference"/>
        </w:rPr>
        <w:footnoteRef/>
      </w:r>
      <w:r>
        <w:t xml:space="preserve"> </w:t>
      </w:r>
      <w:r w:rsidR="001E49AE">
        <w:tab/>
      </w:r>
      <w:proofErr w:type="spellStart"/>
      <w:r w:rsidR="001E49AE">
        <w:rPr>
          <w:lang w:val="af-ZA"/>
        </w:rPr>
        <w:t>Vgl</w:t>
      </w:r>
      <w:proofErr w:type="spellEnd"/>
      <w:r w:rsidR="001E49AE">
        <w:rPr>
          <w:lang w:val="af-ZA"/>
        </w:rPr>
        <w:t xml:space="preserve"> BHNG </w:t>
      </w:r>
      <w:proofErr w:type="spellStart"/>
      <w:r w:rsidR="001E49AE">
        <w:rPr>
          <w:lang w:val="af-ZA"/>
        </w:rPr>
        <w:t>bl</w:t>
      </w:r>
      <w:proofErr w:type="spellEnd"/>
      <w:r w:rsidR="001E49AE">
        <w:rPr>
          <w:lang w:val="af-ZA"/>
        </w:rPr>
        <w:t xml:space="preserve"> 266; K&amp;D se </w:t>
      </w:r>
      <w:proofErr w:type="spellStart"/>
      <w:r w:rsidR="001E49AE">
        <w:rPr>
          <w:lang w:val="af-ZA"/>
        </w:rPr>
        <w:t>Deut</w:t>
      </w:r>
      <w:proofErr w:type="spellEnd"/>
      <w:r w:rsidR="001E49AE">
        <w:rPr>
          <w:lang w:val="af-ZA"/>
        </w:rPr>
        <w:t xml:space="preserve"> </w:t>
      </w:r>
      <w:proofErr w:type="spellStart"/>
      <w:r w:rsidR="001E49AE">
        <w:rPr>
          <w:lang w:val="af-ZA"/>
        </w:rPr>
        <w:t>komm</w:t>
      </w:r>
      <w:proofErr w:type="spellEnd"/>
      <w:r w:rsidR="001E49AE">
        <w:rPr>
          <w:lang w:val="af-ZA"/>
        </w:rPr>
        <w:t xml:space="preserve"> </w:t>
      </w:r>
      <w:proofErr w:type="spellStart"/>
      <w:r w:rsidR="001E49AE">
        <w:rPr>
          <w:lang w:val="af-ZA"/>
        </w:rPr>
        <w:t>bl</w:t>
      </w:r>
      <w:proofErr w:type="spellEnd"/>
      <w:r w:rsidR="001E49AE">
        <w:rPr>
          <w:lang w:val="af-ZA"/>
        </w:rPr>
        <w:t xml:space="preserve"> 362; Lange se </w:t>
      </w:r>
      <w:proofErr w:type="spellStart"/>
      <w:r w:rsidR="001E49AE">
        <w:rPr>
          <w:lang w:val="af-ZA"/>
        </w:rPr>
        <w:t>Deut</w:t>
      </w:r>
      <w:proofErr w:type="spellEnd"/>
      <w:r w:rsidR="001E49AE">
        <w:rPr>
          <w:lang w:val="af-ZA"/>
        </w:rPr>
        <w:t xml:space="preserve"> </w:t>
      </w:r>
      <w:proofErr w:type="spellStart"/>
      <w:r w:rsidR="001E49AE">
        <w:rPr>
          <w:lang w:val="af-ZA"/>
        </w:rPr>
        <w:t>komm</w:t>
      </w:r>
      <w:proofErr w:type="spellEnd"/>
      <w:r w:rsidR="001E49AE">
        <w:rPr>
          <w:lang w:val="af-ZA"/>
        </w:rPr>
        <w:t xml:space="preserve"> </w:t>
      </w:r>
      <w:proofErr w:type="spellStart"/>
      <w:r w:rsidR="001E49AE">
        <w:rPr>
          <w:lang w:val="af-ZA"/>
        </w:rPr>
        <w:t>bl</w:t>
      </w:r>
      <w:proofErr w:type="spellEnd"/>
      <w:r w:rsidR="001E49AE">
        <w:rPr>
          <w:lang w:val="af-ZA"/>
        </w:rPr>
        <w:t xml:space="preserve"> 96; Fernando se </w:t>
      </w:r>
      <w:proofErr w:type="spellStart"/>
      <w:r w:rsidR="001E49AE">
        <w:rPr>
          <w:lang w:val="af-ZA"/>
        </w:rPr>
        <w:t>Deut</w:t>
      </w:r>
      <w:proofErr w:type="spellEnd"/>
      <w:r w:rsidR="001E49AE">
        <w:rPr>
          <w:lang w:val="af-ZA"/>
        </w:rPr>
        <w:t xml:space="preserve"> </w:t>
      </w:r>
      <w:proofErr w:type="spellStart"/>
      <w:r w:rsidR="001E49AE">
        <w:rPr>
          <w:lang w:val="af-ZA"/>
        </w:rPr>
        <w:t>komm</w:t>
      </w:r>
      <w:proofErr w:type="spellEnd"/>
      <w:r w:rsidR="001E49AE">
        <w:rPr>
          <w:lang w:val="af-ZA"/>
        </w:rPr>
        <w:t xml:space="preserve"> </w:t>
      </w:r>
      <w:proofErr w:type="spellStart"/>
      <w:r w:rsidR="001E49AE">
        <w:rPr>
          <w:lang w:val="af-ZA"/>
        </w:rPr>
        <w:t>bl</w:t>
      </w:r>
      <w:proofErr w:type="spellEnd"/>
      <w:r w:rsidR="001E49AE">
        <w:rPr>
          <w:lang w:val="af-ZA"/>
        </w:rPr>
        <w:t xml:space="preserve"> 282; </w:t>
      </w:r>
      <w:proofErr w:type="spellStart"/>
      <w:r w:rsidR="001E49AE">
        <w:rPr>
          <w:lang w:val="af-ZA"/>
        </w:rPr>
        <w:t>Currid</w:t>
      </w:r>
      <w:proofErr w:type="spellEnd"/>
      <w:r w:rsidR="001E49AE">
        <w:rPr>
          <w:lang w:val="af-ZA"/>
        </w:rPr>
        <w:t xml:space="preserve"> se </w:t>
      </w:r>
      <w:proofErr w:type="spellStart"/>
      <w:r w:rsidR="001E49AE">
        <w:rPr>
          <w:lang w:val="af-ZA"/>
        </w:rPr>
        <w:t>Deut</w:t>
      </w:r>
      <w:proofErr w:type="spellEnd"/>
      <w:r w:rsidR="001E49AE">
        <w:rPr>
          <w:lang w:val="af-ZA"/>
        </w:rPr>
        <w:t xml:space="preserve"> </w:t>
      </w:r>
      <w:proofErr w:type="spellStart"/>
      <w:r w:rsidR="001E49AE">
        <w:rPr>
          <w:lang w:val="af-ZA"/>
        </w:rPr>
        <w:t>komm</w:t>
      </w:r>
      <w:proofErr w:type="spellEnd"/>
      <w:r w:rsidR="001E49AE">
        <w:rPr>
          <w:lang w:val="af-ZA"/>
        </w:rPr>
        <w:t xml:space="preserve"> </w:t>
      </w:r>
      <w:proofErr w:type="spellStart"/>
      <w:r w:rsidR="001E49AE">
        <w:rPr>
          <w:lang w:val="af-ZA"/>
        </w:rPr>
        <w:t>bl</w:t>
      </w:r>
      <w:proofErr w:type="spellEnd"/>
      <w:r w:rsidR="001E49AE">
        <w:rPr>
          <w:lang w:val="af-ZA"/>
        </w:rPr>
        <w:t xml:space="preserve"> 153. </w:t>
      </w:r>
    </w:p>
  </w:footnote>
  <w:footnote w:id="12">
    <w:p w14:paraId="476BC9C8" w14:textId="4D8ADB6E" w:rsidR="00F40AE4" w:rsidRPr="00494CE1" w:rsidRDefault="00F40AE4" w:rsidP="00494CE1">
      <w:pPr>
        <w:pStyle w:val="FootnoteText"/>
        <w:ind w:left="284" w:hanging="284"/>
        <w:rPr>
          <w:lang w:val="af-ZA"/>
        </w:rPr>
      </w:pPr>
      <w:r>
        <w:rPr>
          <w:rStyle w:val="FootnoteReference"/>
        </w:rPr>
        <w:footnoteRef/>
      </w:r>
      <w:r>
        <w:t xml:space="preserve"> </w:t>
      </w:r>
      <w:r w:rsidR="00494CE1">
        <w:tab/>
      </w:r>
      <w:proofErr w:type="spellStart"/>
      <w:r w:rsidR="00494CE1">
        <w:rPr>
          <w:lang w:val="af-ZA"/>
        </w:rPr>
        <w:t>Vgl</w:t>
      </w:r>
      <w:proofErr w:type="spellEnd"/>
      <w:r w:rsidR="00494CE1">
        <w:rPr>
          <w:lang w:val="af-ZA"/>
        </w:rPr>
        <w:t xml:space="preserve"> </w:t>
      </w:r>
      <w:proofErr w:type="spellStart"/>
      <w:r w:rsidR="00494CE1">
        <w:rPr>
          <w:lang w:val="af-ZA"/>
        </w:rPr>
        <w:t>Currid</w:t>
      </w:r>
      <w:proofErr w:type="spellEnd"/>
      <w:r w:rsidR="00494CE1">
        <w:rPr>
          <w:lang w:val="af-ZA"/>
        </w:rPr>
        <w:t xml:space="preserve"> se </w:t>
      </w:r>
      <w:proofErr w:type="spellStart"/>
      <w:r w:rsidR="00494CE1">
        <w:rPr>
          <w:lang w:val="af-ZA"/>
        </w:rPr>
        <w:t>Deut</w:t>
      </w:r>
      <w:proofErr w:type="spellEnd"/>
      <w:r w:rsidR="00494CE1">
        <w:rPr>
          <w:lang w:val="af-ZA"/>
        </w:rPr>
        <w:t xml:space="preserve"> </w:t>
      </w:r>
      <w:proofErr w:type="spellStart"/>
      <w:r w:rsidR="00494CE1">
        <w:rPr>
          <w:lang w:val="af-ZA"/>
        </w:rPr>
        <w:t>komm</w:t>
      </w:r>
      <w:proofErr w:type="spellEnd"/>
      <w:r w:rsidR="00494CE1">
        <w:rPr>
          <w:lang w:val="af-ZA"/>
        </w:rPr>
        <w:t xml:space="preserve"> </w:t>
      </w:r>
      <w:proofErr w:type="spellStart"/>
      <w:r w:rsidR="00494CE1">
        <w:rPr>
          <w:lang w:val="af-ZA"/>
        </w:rPr>
        <w:t>bl</w:t>
      </w:r>
      <w:proofErr w:type="spellEnd"/>
      <w:r w:rsidR="00494CE1">
        <w:rPr>
          <w:lang w:val="af-ZA"/>
        </w:rPr>
        <w:t xml:space="preserve"> 153; Lange se </w:t>
      </w:r>
      <w:proofErr w:type="spellStart"/>
      <w:r w:rsidR="00494CE1">
        <w:rPr>
          <w:lang w:val="af-ZA"/>
        </w:rPr>
        <w:t>Deut</w:t>
      </w:r>
      <w:proofErr w:type="spellEnd"/>
      <w:r w:rsidR="00494CE1">
        <w:rPr>
          <w:lang w:val="af-ZA"/>
        </w:rPr>
        <w:t xml:space="preserve"> </w:t>
      </w:r>
      <w:proofErr w:type="spellStart"/>
      <w:r w:rsidR="00494CE1">
        <w:rPr>
          <w:lang w:val="af-ZA"/>
        </w:rPr>
        <w:t>komm</w:t>
      </w:r>
      <w:proofErr w:type="spellEnd"/>
      <w:r w:rsidR="00494CE1">
        <w:rPr>
          <w:lang w:val="af-ZA"/>
        </w:rPr>
        <w:t xml:space="preserve"> </w:t>
      </w:r>
      <w:proofErr w:type="spellStart"/>
      <w:r w:rsidR="00494CE1">
        <w:rPr>
          <w:lang w:val="af-ZA"/>
        </w:rPr>
        <w:t>bl</w:t>
      </w:r>
      <w:proofErr w:type="spellEnd"/>
      <w:r w:rsidR="00494CE1">
        <w:rPr>
          <w:lang w:val="af-ZA"/>
        </w:rPr>
        <w:t xml:space="preserve"> 96; Fernando se </w:t>
      </w:r>
      <w:proofErr w:type="spellStart"/>
      <w:r w:rsidR="00494CE1">
        <w:rPr>
          <w:lang w:val="af-ZA"/>
        </w:rPr>
        <w:t>Deut</w:t>
      </w:r>
      <w:proofErr w:type="spellEnd"/>
      <w:r w:rsidR="00494CE1">
        <w:rPr>
          <w:lang w:val="af-ZA"/>
        </w:rPr>
        <w:t xml:space="preserve"> </w:t>
      </w:r>
      <w:proofErr w:type="spellStart"/>
      <w:r w:rsidR="00494CE1">
        <w:rPr>
          <w:lang w:val="af-ZA"/>
        </w:rPr>
        <w:t>komm</w:t>
      </w:r>
      <w:proofErr w:type="spellEnd"/>
      <w:r w:rsidR="00494CE1">
        <w:rPr>
          <w:lang w:val="af-ZA"/>
        </w:rPr>
        <w:t xml:space="preserve"> </w:t>
      </w:r>
      <w:proofErr w:type="spellStart"/>
      <w:r w:rsidR="00494CE1">
        <w:rPr>
          <w:lang w:val="af-ZA"/>
        </w:rPr>
        <w:t>bl</w:t>
      </w:r>
      <w:proofErr w:type="spellEnd"/>
      <w:r w:rsidR="00494CE1">
        <w:rPr>
          <w:lang w:val="af-ZA"/>
        </w:rPr>
        <w:t xml:space="preserve"> 282.</w:t>
      </w:r>
    </w:p>
  </w:footnote>
  <w:footnote w:id="13">
    <w:p w14:paraId="69395949" w14:textId="292C4198" w:rsidR="00532961" w:rsidRPr="00361253" w:rsidRDefault="00532961" w:rsidP="00361253">
      <w:pPr>
        <w:pStyle w:val="FootnoteText"/>
        <w:ind w:left="284" w:hanging="284"/>
        <w:rPr>
          <w:lang w:val="af-ZA"/>
        </w:rPr>
      </w:pPr>
      <w:r>
        <w:rPr>
          <w:rStyle w:val="FootnoteReference"/>
        </w:rPr>
        <w:footnoteRef/>
      </w:r>
      <w:r>
        <w:t xml:space="preserve"> </w:t>
      </w:r>
      <w:r w:rsidR="00361253">
        <w:tab/>
      </w:r>
      <w:proofErr w:type="spellStart"/>
      <w:r w:rsidR="00361253">
        <w:rPr>
          <w:lang w:val="af-ZA"/>
        </w:rPr>
        <w:t>Vgl</w:t>
      </w:r>
      <w:proofErr w:type="spellEnd"/>
      <w:r w:rsidR="00361253">
        <w:rPr>
          <w:lang w:val="af-ZA"/>
        </w:rPr>
        <w:t xml:space="preserve"> </w:t>
      </w:r>
      <w:proofErr w:type="spellStart"/>
      <w:r w:rsidR="00361253">
        <w:rPr>
          <w:lang w:val="af-ZA"/>
        </w:rPr>
        <w:t>Reformation</w:t>
      </w:r>
      <w:proofErr w:type="spellEnd"/>
      <w:r w:rsidR="00361253">
        <w:rPr>
          <w:lang w:val="af-ZA"/>
        </w:rPr>
        <w:t xml:space="preserve"> </w:t>
      </w:r>
      <w:proofErr w:type="spellStart"/>
      <w:r w:rsidR="00361253">
        <w:rPr>
          <w:lang w:val="af-ZA"/>
        </w:rPr>
        <w:t>Heritige</w:t>
      </w:r>
      <w:proofErr w:type="spellEnd"/>
      <w:r w:rsidR="00361253">
        <w:rPr>
          <w:lang w:val="af-ZA"/>
        </w:rPr>
        <w:t xml:space="preserve"> </w:t>
      </w:r>
      <w:proofErr w:type="spellStart"/>
      <w:r w:rsidR="00361253">
        <w:rPr>
          <w:lang w:val="af-ZA"/>
        </w:rPr>
        <w:t>study</w:t>
      </w:r>
      <w:proofErr w:type="spellEnd"/>
      <w:r w:rsidR="00361253">
        <w:rPr>
          <w:lang w:val="af-ZA"/>
        </w:rPr>
        <w:t xml:space="preserve"> </w:t>
      </w:r>
      <w:proofErr w:type="spellStart"/>
      <w:r w:rsidR="00361253">
        <w:rPr>
          <w:lang w:val="af-ZA"/>
        </w:rPr>
        <w:t>Bible</w:t>
      </w:r>
      <w:proofErr w:type="spellEnd"/>
      <w:r w:rsidR="00361253">
        <w:rPr>
          <w:lang w:val="af-ZA"/>
        </w:rPr>
        <w:t xml:space="preserve"> </w:t>
      </w:r>
      <w:proofErr w:type="spellStart"/>
      <w:r w:rsidR="00361253">
        <w:rPr>
          <w:lang w:val="af-ZA"/>
        </w:rPr>
        <w:t>bl</w:t>
      </w:r>
      <w:proofErr w:type="spellEnd"/>
      <w:r w:rsidR="00361253">
        <w:rPr>
          <w:lang w:val="af-ZA"/>
        </w:rPr>
        <w:t xml:space="preserve"> 266</w:t>
      </w:r>
    </w:p>
  </w:footnote>
  <w:footnote w:id="14">
    <w:p w14:paraId="62AF0B61" w14:textId="51171D55" w:rsidR="008413BD" w:rsidRPr="008413BD" w:rsidRDefault="008413BD" w:rsidP="008413BD">
      <w:pPr>
        <w:pStyle w:val="FootnoteText"/>
        <w:ind w:left="284" w:hanging="284"/>
        <w:rPr>
          <w:lang w:val="af-ZA"/>
        </w:rPr>
      </w:pPr>
      <w:r>
        <w:rPr>
          <w:rStyle w:val="FootnoteReference"/>
        </w:rPr>
        <w:footnoteRef/>
      </w:r>
      <w:r>
        <w:t xml:space="preserve"> </w:t>
      </w:r>
      <w:r>
        <w:tab/>
      </w:r>
      <w:r>
        <w:rPr>
          <w:lang w:val="af-ZA"/>
        </w:rPr>
        <w:t>Mat 6:19-24</w:t>
      </w:r>
    </w:p>
  </w:footnote>
  <w:footnote w:id="15">
    <w:p w14:paraId="3B66A52E" w14:textId="2553FF30" w:rsidR="008413BD" w:rsidRPr="008413BD" w:rsidRDefault="008413BD" w:rsidP="008413BD">
      <w:pPr>
        <w:pStyle w:val="FootnoteText"/>
        <w:ind w:left="284" w:hanging="284"/>
        <w:rPr>
          <w:lang w:val="af-ZA"/>
        </w:rPr>
      </w:pPr>
      <w:r>
        <w:rPr>
          <w:rStyle w:val="FootnoteReference"/>
        </w:rPr>
        <w:footnoteRef/>
      </w:r>
      <w:r>
        <w:t xml:space="preserve"> </w:t>
      </w:r>
      <w:r>
        <w:tab/>
      </w:r>
      <w:r>
        <w:rPr>
          <w:lang w:val="af-ZA"/>
        </w:rPr>
        <w:t>Mat 6:25-33</w:t>
      </w:r>
    </w:p>
  </w:footnote>
  <w:footnote w:id="16">
    <w:p w14:paraId="796EC246" w14:textId="512FDE69" w:rsidR="008413BD" w:rsidRPr="008413BD" w:rsidRDefault="008413BD" w:rsidP="008413BD">
      <w:pPr>
        <w:pStyle w:val="FootnoteText"/>
        <w:ind w:left="284" w:hanging="284"/>
        <w:rPr>
          <w:lang w:val="af-ZA"/>
        </w:rPr>
      </w:pPr>
      <w:r>
        <w:rPr>
          <w:rStyle w:val="FootnoteReference"/>
        </w:rPr>
        <w:footnoteRef/>
      </w:r>
      <w:r>
        <w:t xml:space="preserve"> </w:t>
      </w:r>
      <w:r>
        <w:tab/>
      </w:r>
      <w:r>
        <w:rPr>
          <w:lang w:val="af-ZA"/>
        </w:rPr>
        <w:t>Mat 6:1-18</w:t>
      </w:r>
    </w:p>
  </w:footnote>
  <w:footnote w:id="17">
    <w:p w14:paraId="30EB60C8" w14:textId="1036B731" w:rsidR="0017015B" w:rsidRPr="0017015B" w:rsidRDefault="0017015B" w:rsidP="007E6AE2">
      <w:pPr>
        <w:pStyle w:val="FootnoteText"/>
        <w:ind w:left="284" w:hanging="284"/>
        <w:rPr>
          <w:lang w:val="en-US"/>
        </w:rPr>
      </w:pPr>
      <w:r>
        <w:rPr>
          <w:rStyle w:val="FootnoteReference"/>
        </w:rPr>
        <w:footnoteRef/>
      </w:r>
      <w:r>
        <w:t xml:space="preserve"> </w:t>
      </w:r>
      <w:r w:rsidR="007E6AE2">
        <w:tab/>
      </w:r>
      <w:proofErr w:type="spellStart"/>
      <w:r w:rsidR="007E6AE2">
        <w:rPr>
          <w:lang w:val="af-ZA"/>
        </w:rPr>
        <w:t>Vgl</w:t>
      </w:r>
      <w:proofErr w:type="spellEnd"/>
      <w:r w:rsidR="007E6AE2">
        <w:rPr>
          <w:lang w:val="af-ZA"/>
        </w:rPr>
        <w:t xml:space="preserve"> </w:t>
      </w:r>
      <w:proofErr w:type="spellStart"/>
      <w:r w:rsidR="007E6AE2">
        <w:rPr>
          <w:lang w:val="af-ZA"/>
        </w:rPr>
        <w:t>Reformation</w:t>
      </w:r>
      <w:proofErr w:type="spellEnd"/>
      <w:r w:rsidR="007E6AE2">
        <w:rPr>
          <w:lang w:val="af-ZA"/>
        </w:rPr>
        <w:t xml:space="preserve"> </w:t>
      </w:r>
      <w:proofErr w:type="spellStart"/>
      <w:r w:rsidR="007E6AE2">
        <w:rPr>
          <w:lang w:val="af-ZA"/>
        </w:rPr>
        <w:t>Heritige</w:t>
      </w:r>
      <w:proofErr w:type="spellEnd"/>
      <w:r w:rsidR="007E6AE2">
        <w:rPr>
          <w:lang w:val="af-ZA"/>
        </w:rPr>
        <w:t xml:space="preserve"> </w:t>
      </w:r>
      <w:proofErr w:type="spellStart"/>
      <w:r w:rsidR="007E6AE2">
        <w:rPr>
          <w:lang w:val="af-ZA"/>
        </w:rPr>
        <w:t>study</w:t>
      </w:r>
      <w:proofErr w:type="spellEnd"/>
      <w:r w:rsidR="007E6AE2">
        <w:rPr>
          <w:lang w:val="af-ZA"/>
        </w:rPr>
        <w:t xml:space="preserve"> </w:t>
      </w:r>
      <w:proofErr w:type="spellStart"/>
      <w:r w:rsidR="007E6AE2">
        <w:rPr>
          <w:lang w:val="af-ZA"/>
        </w:rPr>
        <w:t>Bible</w:t>
      </w:r>
      <w:proofErr w:type="spellEnd"/>
      <w:r w:rsidR="007E6AE2">
        <w:rPr>
          <w:lang w:val="af-ZA"/>
        </w:rPr>
        <w:t xml:space="preserve"> </w:t>
      </w:r>
      <w:proofErr w:type="spellStart"/>
      <w:r w:rsidR="007E6AE2">
        <w:rPr>
          <w:lang w:val="af-ZA"/>
        </w:rPr>
        <w:t>bl</w:t>
      </w:r>
      <w:proofErr w:type="spellEnd"/>
      <w:r w:rsidR="007E6AE2">
        <w:rPr>
          <w:lang w:val="af-ZA"/>
        </w:rPr>
        <w:t xml:space="preserve"> 2</w:t>
      </w:r>
      <w:r w:rsidR="007E6AE2">
        <w:rPr>
          <w:lang w:val="af-ZA"/>
        </w:rPr>
        <w:t>75</w:t>
      </w:r>
    </w:p>
  </w:footnote>
  <w:footnote w:id="18">
    <w:p w14:paraId="4E346D10" w14:textId="1803F8B3" w:rsidR="00532961" w:rsidRPr="00532961" w:rsidRDefault="00532961" w:rsidP="002C1CCD">
      <w:pPr>
        <w:pStyle w:val="FootnoteText"/>
        <w:ind w:left="284" w:hanging="284"/>
        <w:rPr>
          <w:lang w:val="en-US"/>
        </w:rPr>
      </w:pPr>
      <w:r>
        <w:rPr>
          <w:rStyle w:val="FootnoteReference"/>
        </w:rPr>
        <w:footnoteRef/>
      </w:r>
      <w:r>
        <w:t xml:space="preserve"> </w:t>
      </w:r>
      <w:r w:rsidR="002C1CCD">
        <w:tab/>
      </w:r>
      <w:proofErr w:type="spellStart"/>
      <w:r w:rsidR="002C1CCD">
        <w:rPr>
          <w:lang w:val="af-ZA"/>
        </w:rPr>
        <w:t>Vgl</w:t>
      </w:r>
      <w:proofErr w:type="spellEnd"/>
      <w:r w:rsidR="002C1CCD">
        <w:rPr>
          <w:lang w:val="af-ZA"/>
        </w:rPr>
        <w:t xml:space="preserve"> </w:t>
      </w:r>
      <w:proofErr w:type="spellStart"/>
      <w:r w:rsidR="002C1CCD">
        <w:rPr>
          <w:lang w:val="af-ZA"/>
        </w:rPr>
        <w:t>Reformation</w:t>
      </w:r>
      <w:proofErr w:type="spellEnd"/>
      <w:r w:rsidR="002C1CCD">
        <w:rPr>
          <w:lang w:val="af-ZA"/>
        </w:rPr>
        <w:t xml:space="preserve"> </w:t>
      </w:r>
      <w:proofErr w:type="spellStart"/>
      <w:r w:rsidR="002C1CCD">
        <w:rPr>
          <w:lang w:val="af-ZA"/>
        </w:rPr>
        <w:t>Heritige</w:t>
      </w:r>
      <w:proofErr w:type="spellEnd"/>
      <w:r w:rsidR="002C1CCD">
        <w:rPr>
          <w:lang w:val="af-ZA"/>
        </w:rPr>
        <w:t xml:space="preserve"> </w:t>
      </w:r>
      <w:proofErr w:type="spellStart"/>
      <w:r w:rsidR="002C1CCD">
        <w:rPr>
          <w:lang w:val="af-ZA"/>
        </w:rPr>
        <w:t>study</w:t>
      </w:r>
      <w:proofErr w:type="spellEnd"/>
      <w:r w:rsidR="002C1CCD">
        <w:rPr>
          <w:lang w:val="af-ZA"/>
        </w:rPr>
        <w:t xml:space="preserve"> </w:t>
      </w:r>
      <w:proofErr w:type="spellStart"/>
      <w:r w:rsidR="002C1CCD">
        <w:rPr>
          <w:lang w:val="af-ZA"/>
        </w:rPr>
        <w:t>Bible</w:t>
      </w:r>
      <w:proofErr w:type="spellEnd"/>
      <w:r w:rsidR="002C1CCD">
        <w:rPr>
          <w:lang w:val="af-ZA"/>
        </w:rPr>
        <w:t xml:space="preserve"> </w:t>
      </w:r>
      <w:proofErr w:type="spellStart"/>
      <w:r w:rsidR="002C1CCD">
        <w:rPr>
          <w:lang w:val="af-ZA"/>
        </w:rPr>
        <w:t>bl</w:t>
      </w:r>
      <w:proofErr w:type="spellEnd"/>
      <w:r w:rsidR="002C1CCD">
        <w:rPr>
          <w:lang w:val="af-ZA"/>
        </w:rPr>
        <w:t xml:space="preserve"> 27</w:t>
      </w:r>
      <w:r w:rsidR="00947795">
        <w:rPr>
          <w:lang w:val="af-ZA"/>
        </w:rPr>
        <w:t>2</w:t>
      </w:r>
    </w:p>
  </w:footnote>
  <w:footnote w:id="19">
    <w:p w14:paraId="583EA048" w14:textId="2DE276D0" w:rsidR="00080466" w:rsidRPr="00C367F2" w:rsidRDefault="00080466" w:rsidP="00E06AF7">
      <w:pPr>
        <w:pStyle w:val="FootnoteText"/>
        <w:ind w:left="284" w:hanging="284"/>
        <w:rPr>
          <w:lang w:val="af-ZA"/>
        </w:rPr>
      </w:pPr>
      <w:r>
        <w:rPr>
          <w:rStyle w:val="FootnoteReference"/>
        </w:rPr>
        <w:footnoteRef/>
      </w:r>
      <w:r>
        <w:t xml:space="preserve"> </w:t>
      </w:r>
      <w:r w:rsidR="00E06AF7">
        <w:tab/>
      </w:r>
      <w:r w:rsidR="00DD3A84">
        <w:rPr>
          <w:lang w:val="af-ZA"/>
        </w:rPr>
        <w:t>Heidelbergse Kategismus, Sondag 33 v/a 91</w:t>
      </w:r>
    </w:p>
  </w:footnote>
  <w:footnote w:id="20">
    <w:p w14:paraId="2BE952DE" w14:textId="2714CBDC" w:rsidR="0017015B" w:rsidRPr="0017015B" w:rsidRDefault="0017015B" w:rsidP="00C367F2">
      <w:pPr>
        <w:pStyle w:val="FootnoteText"/>
        <w:ind w:left="284" w:hanging="284"/>
        <w:rPr>
          <w:lang w:val="en-US"/>
        </w:rPr>
      </w:pPr>
      <w:r>
        <w:rPr>
          <w:rStyle w:val="FootnoteReference"/>
        </w:rPr>
        <w:footnoteRef/>
      </w:r>
      <w:r>
        <w:t xml:space="preserve"> </w:t>
      </w:r>
      <w:r w:rsidR="00C367F2">
        <w:tab/>
      </w:r>
      <w:proofErr w:type="spellStart"/>
      <w:r w:rsidR="00C367F2">
        <w:rPr>
          <w:lang w:val="af-ZA"/>
        </w:rPr>
        <w:t>Vgl</w:t>
      </w:r>
      <w:proofErr w:type="spellEnd"/>
      <w:r w:rsidR="00C367F2">
        <w:rPr>
          <w:lang w:val="af-ZA"/>
        </w:rPr>
        <w:t xml:space="preserve"> </w:t>
      </w:r>
      <w:proofErr w:type="spellStart"/>
      <w:r w:rsidR="00C367F2">
        <w:rPr>
          <w:lang w:val="af-ZA"/>
        </w:rPr>
        <w:t>Reformation</w:t>
      </w:r>
      <w:proofErr w:type="spellEnd"/>
      <w:r w:rsidR="00C367F2">
        <w:rPr>
          <w:lang w:val="af-ZA"/>
        </w:rPr>
        <w:t xml:space="preserve"> </w:t>
      </w:r>
      <w:proofErr w:type="spellStart"/>
      <w:r w:rsidR="00C367F2">
        <w:rPr>
          <w:lang w:val="af-ZA"/>
        </w:rPr>
        <w:t>Heritige</w:t>
      </w:r>
      <w:proofErr w:type="spellEnd"/>
      <w:r w:rsidR="00C367F2">
        <w:rPr>
          <w:lang w:val="af-ZA"/>
        </w:rPr>
        <w:t xml:space="preserve"> </w:t>
      </w:r>
      <w:proofErr w:type="spellStart"/>
      <w:r w:rsidR="00C367F2">
        <w:rPr>
          <w:lang w:val="af-ZA"/>
        </w:rPr>
        <w:t>study</w:t>
      </w:r>
      <w:proofErr w:type="spellEnd"/>
      <w:r w:rsidR="00C367F2">
        <w:rPr>
          <w:lang w:val="af-ZA"/>
        </w:rPr>
        <w:t xml:space="preserve"> </w:t>
      </w:r>
      <w:proofErr w:type="spellStart"/>
      <w:r w:rsidR="00C367F2">
        <w:rPr>
          <w:lang w:val="af-ZA"/>
        </w:rPr>
        <w:t>Bible</w:t>
      </w:r>
      <w:proofErr w:type="spellEnd"/>
      <w:r w:rsidR="00C367F2">
        <w:rPr>
          <w:lang w:val="af-ZA"/>
        </w:rPr>
        <w:t xml:space="preserve"> </w:t>
      </w:r>
      <w:proofErr w:type="spellStart"/>
      <w:r w:rsidR="00C367F2">
        <w:rPr>
          <w:lang w:val="af-ZA"/>
        </w:rPr>
        <w:t>bl</w:t>
      </w:r>
      <w:proofErr w:type="spellEnd"/>
      <w:r w:rsidR="00C367F2">
        <w:rPr>
          <w:lang w:val="af-ZA"/>
        </w:rPr>
        <w:t xml:space="preserve"> 273</w:t>
      </w:r>
    </w:p>
  </w:footnote>
  <w:footnote w:id="21">
    <w:p w14:paraId="583F6B2D" w14:textId="0FBF7348" w:rsidR="0017015B" w:rsidRPr="005A3DA3" w:rsidRDefault="0017015B" w:rsidP="005A3DA3">
      <w:pPr>
        <w:pStyle w:val="FootnoteText"/>
        <w:ind w:left="284" w:hanging="284"/>
        <w:rPr>
          <w:lang w:val="af-ZA"/>
        </w:rPr>
      </w:pPr>
      <w:r>
        <w:rPr>
          <w:rStyle w:val="FootnoteReference"/>
        </w:rPr>
        <w:footnoteRef/>
      </w:r>
      <w:r>
        <w:t xml:space="preserve"> </w:t>
      </w:r>
      <w:r w:rsidR="005A3DA3">
        <w:tab/>
      </w:r>
      <w:proofErr w:type="spellStart"/>
      <w:r w:rsidR="005A3DA3">
        <w:rPr>
          <w:lang w:val="af-ZA"/>
        </w:rPr>
        <w:t>Vgl</w:t>
      </w:r>
      <w:proofErr w:type="spellEnd"/>
      <w:r w:rsidR="005A3DA3">
        <w:rPr>
          <w:lang w:val="af-ZA"/>
        </w:rPr>
        <w:t xml:space="preserve"> </w:t>
      </w:r>
      <w:proofErr w:type="spellStart"/>
      <w:r w:rsidR="005A3DA3">
        <w:rPr>
          <w:lang w:val="af-ZA"/>
        </w:rPr>
        <w:t>Reformation</w:t>
      </w:r>
      <w:proofErr w:type="spellEnd"/>
      <w:r w:rsidR="005A3DA3">
        <w:rPr>
          <w:lang w:val="af-ZA"/>
        </w:rPr>
        <w:t xml:space="preserve"> </w:t>
      </w:r>
      <w:proofErr w:type="spellStart"/>
      <w:r w:rsidR="005A3DA3">
        <w:rPr>
          <w:lang w:val="af-ZA"/>
        </w:rPr>
        <w:t>Heritige</w:t>
      </w:r>
      <w:proofErr w:type="spellEnd"/>
      <w:r w:rsidR="005A3DA3">
        <w:rPr>
          <w:lang w:val="af-ZA"/>
        </w:rPr>
        <w:t xml:space="preserve"> </w:t>
      </w:r>
      <w:proofErr w:type="spellStart"/>
      <w:r w:rsidR="005A3DA3">
        <w:rPr>
          <w:lang w:val="af-ZA"/>
        </w:rPr>
        <w:t>study</w:t>
      </w:r>
      <w:proofErr w:type="spellEnd"/>
      <w:r w:rsidR="005A3DA3">
        <w:rPr>
          <w:lang w:val="af-ZA"/>
        </w:rPr>
        <w:t xml:space="preserve"> </w:t>
      </w:r>
      <w:proofErr w:type="spellStart"/>
      <w:r w:rsidR="005A3DA3">
        <w:rPr>
          <w:lang w:val="af-ZA"/>
        </w:rPr>
        <w:t>Bible</w:t>
      </w:r>
      <w:proofErr w:type="spellEnd"/>
      <w:r w:rsidR="005A3DA3">
        <w:rPr>
          <w:lang w:val="af-ZA"/>
        </w:rPr>
        <w:t xml:space="preserve"> </w:t>
      </w:r>
      <w:proofErr w:type="spellStart"/>
      <w:r w:rsidR="005A3DA3">
        <w:rPr>
          <w:lang w:val="af-ZA"/>
        </w:rPr>
        <w:t>bl</w:t>
      </w:r>
      <w:proofErr w:type="spellEnd"/>
      <w:r w:rsidR="005A3DA3">
        <w:rPr>
          <w:lang w:val="af-ZA"/>
        </w:rPr>
        <w:t xml:space="preserve"> 27</w:t>
      </w:r>
      <w:r w:rsidR="005A3DA3">
        <w:rPr>
          <w:lang w:val="af-ZA"/>
        </w:rPr>
        <w:t>7</w:t>
      </w:r>
    </w:p>
  </w:footnote>
  <w:footnote w:id="22">
    <w:p w14:paraId="6CA6B946" w14:textId="4CBD07C5" w:rsidR="00FC093A" w:rsidRPr="00FC093A" w:rsidRDefault="00FC093A" w:rsidP="00832ACF">
      <w:pPr>
        <w:pStyle w:val="FootnoteText"/>
        <w:ind w:left="284" w:hanging="284"/>
        <w:rPr>
          <w:lang w:val="en-US"/>
        </w:rPr>
      </w:pPr>
      <w:r>
        <w:rPr>
          <w:rStyle w:val="FootnoteReference"/>
        </w:rPr>
        <w:footnoteRef/>
      </w:r>
      <w:r>
        <w:t xml:space="preserve"> </w:t>
      </w:r>
      <w:r w:rsidR="00832ACF">
        <w:tab/>
      </w:r>
      <w:proofErr w:type="spellStart"/>
      <w:r w:rsidR="00832ACF">
        <w:rPr>
          <w:lang w:val="af-ZA"/>
        </w:rPr>
        <w:t>Vgl</w:t>
      </w:r>
      <w:proofErr w:type="spellEnd"/>
      <w:r w:rsidR="00832ACF">
        <w:rPr>
          <w:lang w:val="af-ZA"/>
        </w:rPr>
        <w:t xml:space="preserve"> </w:t>
      </w:r>
      <w:proofErr w:type="spellStart"/>
      <w:r w:rsidR="00832ACF">
        <w:rPr>
          <w:lang w:val="af-ZA"/>
        </w:rPr>
        <w:t>Reformation</w:t>
      </w:r>
      <w:proofErr w:type="spellEnd"/>
      <w:r w:rsidR="00832ACF">
        <w:rPr>
          <w:lang w:val="af-ZA"/>
        </w:rPr>
        <w:t xml:space="preserve"> </w:t>
      </w:r>
      <w:proofErr w:type="spellStart"/>
      <w:r w:rsidR="00832ACF">
        <w:rPr>
          <w:lang w:val="af-ZA"/>
        </w:rPr>
        <w:t>Heritige</w:t>
      </w:r>
      <w:proofErr w:type="spellEnd"/>
      <w:r w:rsidR="00832ACF">
        <w:rPr>
          <w:lang w:val="af-ZA"/>
        </w:rPr>
        <w:t xml:space="preserve"> </w:t>
      </w:r>
      <w:proofErr w:type="spellStart"/>
      <w:r w:rsidR="00832ACF">
        <w:rPr>
          <w:lang w:val="af-ZA"/>
        </w:rPr>
        <w:t>study</w:t>
      </w:r>
      <w:proofErr w:type="spellEnd"/>
      <w:r w:rsidR="00832ACF">
        <w:rPr>
          <w:lang w:val="af-ZA"/>
        </w:rPr>
        <w:t xml:space="preserve"> </w:t>
      </w:r>
      <w:proofErr w:type="spellStart"/>
      <w:r w:rsidR="00832ACF">
        <w:rPr>
          <w:lang w:val="af-ZA"/>
        </w:rPr>
        <w:t>Bible</w:t>
      </w:r>
      <w:proofErr w:type="spellEnd"/>
      <w:r w:rsidR="00832ACF">
        <w:rPr>
          <w:lang w:val="af-ZA"/>
        </w:rPr>
        <w:t xml:space="preserve"> </w:t>
      </w:r>
      <w:proofErr w:type="spellStart"/>
      <w:r w:rsidR="00832ACF">
        <w:rPr>
          <w:lang w:val="af-ZA"/>
        </w:rPr>
        <w:t>bl</w:t>
      </w:r>
      <w:proofErr w:type="spellEnd"/>
      <w:r w:rsidR="00832ACF">
        <w:rPr>
          <w:lang w:val="af-ZA"/>
        </w:rPr>
        <w:t xml:space="preserve"> 27</w:t>
      </w:r>
      <w:r w:rsidR="00832ACF">
        <w:rPr>
          <w:lang w:val="af-ZA"/>
        </w:rPr>
        <w:t>8</w:t>
      </w:r>
    </w:p>
  </w:footnote>
  <w:footnote w:id="23">
    <w:p w14:paraId="79AF4ED8" w14:textId="3944F6BA" w:rsidR="00FC093A" w:rsidRPr="00FC093A" w:rsidRDefault="00FC093A" w:rsidP="00FC093A">
      <w:pPr>
        <w:pStyle w:val="FootnoteText"/>
        <w:ind w:left="284" w:hanging="284"/>
        <w:rPr>
          <w:lang w:val="en-US"/>
        </w:rPr>
      </w:pPr>
      <w:r>
        <w:rPr>
          <w:rStyle w:val="FootnoteReference"/>
        </w:rPr>
        <w:footnoteRef/>
      </w:r>
      <w:r>
        <w:t xml:space="preserve"> </w:t>
      </w:r>
      <w:r>
        <w:tab/>
      </w:r>
      <w:r>
        <w:rPr>
          <w:lang w:val="en-US"/>
        </w:rPr>
        <w:t>Mat 5:37</w:t>
      </w:r>
    </w:p>
  </w:footnote>
  <w:footnote w:id="24">
    <w:p w14:paraId="0E7DF9D8" w14:textId="01851E54" w:rsidR="00FC093A" w:rsidRPr="00CC02B1" w:rsidRDefault="00FC093A" w:rsidP="00CC02B1">
      <w:pPr>
        <w:pStyle w:val="FootnoteText"/>
        <w:ind w:left="284" w:hanging="284"/>
        <w:rPr>
          <w:lang w:val="af-ZA"/>
        </w:rPr>
      </w:pPr>
      <w:r>
        <w:rPr>
          <w:rStyle w:val="FootnoteReference"/>
        </w:rPr>
        <w:footnoteRef/>
      </w:r>
      <w:r>
        <w:t xml:space="preserve"> </w:t>
      </w:r>
      <w:r w:rsidR="00CC02B1">
        <w:tab/>
      </w:r>
      <w:proofErr w:type="spellStart"/>
      <w:r w:rsidR="00CC02B1">
        <w:rPr>
          <w:lang w:val="af-ZA"/>
        </w:rPr>
        <w:t>Vgl</w:t>
      </w:r>
      <w:proofErr w:type="spellEnd"/>
      <w:r w:rsidR="00CC02B1">
        <w:rPr>
          <w:lang w:val="af-ZA"/>
        </w:rPr>
        <w:t xml:space="preserve"> Hill &amp; Walton, A </w:t>
      </w:r>
      <w:proofErr w:type="spellStart"/>
      <w:r w:rsidR="00CC02B1">
        <w:rPr>
          <w:lang w:val="af-ZA"/>
        </w:rPr>
        <w:t>survey</w:t>
      </w:r>
      <w:proofErr w:type="spellEnd"/>
      <w:r w:rsidR="00CC02B1">
        <w:rPr>
          <w:lang w:val="af-ZA"/>
        </w:rPr>
        <w:t xml:space="preserve"> of </w:t>
      </w:r>
      <w:proofErr w:type="spellStart"/>
      <w:r w:rsidR="00CC02B1">
        <w:rPr>
          <w:lang w:val="af-ZA"/>
        </w:rPr>
        <w:t>the</w:t>
      </w:r>
      <w:proofErr w:type="spellEnd"/>
      <w:r w:rsidR="00CC02B1">
        <w:rPr>
          <w:lang w:val="af-ZA"/>
        </w:rPr>
        <w:t xml:space="preserve"> </w:t>
      </w:r>
      <w:proofErr w:type="spellStart"/>
      <w:r w:rsidR="00CC02B1">
        <w:rPr>
          <w:lang w:val="af-ZA"/>
        </w:rPr>
        <w:t>Old</w:t>
      </w:r>
      <w:proofErr w:type="spellEnd"/>
      <w:r w:rsidR="00CC02B1">
        <w:rPr>
          <w:lang w:val="af-ZA"/>
        </w:rPr>
        <w:t xml:space="preserve"> Testament, </w:t>
      </w:r>
      <w:proofErr w:type="spellStart"/>
      <w:r w:rsidR="00CC02B1">
        <w:rPr>
          <w:lang w:val="af-ZA"/>
        </w:rPr>
        <w:t>bl</w:t>
      </w:r>
      <w:proofErr w:type="spellEnd"/>
      <w:r w:rsidR="00CC02B1">
        <w:rPr>
          <w:lang w:val="af-ZA"/>
        </w:rPr>
        <w:t xml:space="preserve"> 139</w:t>
      </w:r>
    </w:p>
  </w:footnote>
  <w:footnote w:id="25">
    <w:p w14:paraId="539BEDB0" w14:textId="7776F39B" w:rsidR="002E4B9B" w:rsidRPr="002E4B9B" w:rsidRDefault="002E4B9B" w:rsidP="002E4B9B">
      <w:pPr>
        <w:pStyle w:val="FootnoteText"/>
        <w:ind w:left="284" w:hanging="284"/>
        <w:rPr>
          <w:lang w:val="en-US"/>
        </w:rPr>
      </w:pPr>
      <w:r>
        <w:rPr>
          <w:rStyle w:val="FootnoteReference"/>
        </w:rPr>
        <w:footnoteRef/>
      </w:r>
      <w:r>
        <w:t xml:space="preserve"> </w:t>
      </w:r>
      <w:r>
        <w:tab/>
      </w:r>
      <w:r>
        <w:rPr>
          <w:lang w:val="en-US"/>
        </w:rPr>
        <w:t>Mat 5:21-22</w:t>
      </w:r>
    </w:p>
  </w:footnote>
  <w:footnote w:id="26">
    <w:p w14:paraId="4F6A286B" w14:textId="699C8C7B" w:rsidR="002E4B9B" w:rsidRPr="002E4B9B" w:rsidRDefault="002E4B9B" w:rsidP="002E4B9B">
      <w:pPr>
        <w:pStyle w:val="FootnoteText"/>
        <w:ind w:left="284" w:hanging="284"/>
        <w:rPr>
          <w:lang w:val="en-US"/>
        </w:rPr>
      </w:pPr>
      <w:r>
        <w:rPr>
          <w:rStyle w:val="FootnoteReference"/>
        </w:rPr>
        <w:footnoteRef/>
      </w:r>
      <w:r>
        <w:t xml:space="preserve"> </w:t>
      </w:r>
      <w:r>
        <w:tab/>
      </w:r>
      <w:r>
        <w:rPr>
          <w:lang w:val="en-US"/>
        </w:rPr>
        <w:t>Mat 5:27</w:t>
      </w:r>
    </w:p>
  </w:footnote>
  <w:footnote w:id="27">
    <w:p w14:paraId="76224BE5" w14:textId="61276E59" w:rsidR="00FD4691" w:rsidRPr="00BC6E16" w:rsidRDefault="00FD4691" w:rsidP="00BC6E16">
      <w:pPr>
        <w:pStyle w:val="FootnoteText"/>
        <w:ind w:left="284" w:hanging="284"/>
        <w:rPr>
          <w:lang w:val="af-ZA"/>
        </w:rPr>
      </w:pPr>
      <w:r>
        <w:rPr>
          <w:rStyle w:val="FootnoteReference"/>
        </w:rPr>
        <w:footnoteRef/>
      </w:r>
      <w:r>
        <w:t xml:space="preserve"> </w:t>
      </w:r>
      <w:r w:rsidR="00BC6E16">
        <w:tab/>
      </w:r>
      <w:r w:rsidR="00BC6E16" w:rsidRPr="00BC6E16">
        <w:t>This section draws attention to an opportunity and a responsibility. The curiosity of children and their readiness to ask questions provide opportunities for teaching them the ways of the Lord. Parents need to seize these natural opportunities. In this lies their responsibility (Brown, P.E., 2008. Deuteronomy: An expositional commentary, Leominster, UK: Day One Publications).</w:t>
      </w:r>
    </w:p>
  </w:footnote>
  <w:footnote w:id="28">
    <w:p w14:paraId="2DBB6F88" w14:textId="0947C49B" w:rsidR="00B66B67" w:rsidRPr="00FF39B9" w:rsidRDefault="00B66B67" w:rsidP="00FF39B9">
      <w:pPr>
        <w:pStyle w:val="FootnoteText"/>
        <w:ind w:left="284" w:hanging="284"/>
        <w:rPr>
          <w:lang w:val="af-ZA"/>
        </w:rPr>
      </w:pPr>
      <w:r>
        <w:rPr>
          <w:rStyle w:val="FootnoteReference"/>
        </w:rPr>
        <w:footnoteRef/>
      </w:r>
      <w:r>
        <w:t xml:space="preserve"> </w:t>
      </w:r>
      <w:r w:rsidR="00FF39B9">
        <w:tab/>
      </w:r>
      <w:r w:rsidR="00FF39B9">
        <w:rPr>
          <w:lang w:val="af-ZA"/>
        </w:rPr>
        <w:t xml:space="preserve">Vir die verstaan van </w:t>
      </w:r>
      <w:proofErr w:type="spellStart"/>
      <w:r w:rsidR="00FF39B9" w:rsidRPr="00FF39B9">
        <w:rPr>
          <w:lang w:val="af-ZA"/>
        </w:rPr>
        <w:t>עבדים</w:t>
      </w:r>
      <w:proofErr w:type="spellEnd"/>
      <w:r w:rsidR="00FF39B9" w:rsidRPr="00FF39B9">
        <w:rPr>
          <w:lang w:val="af-ZA"/>
        </w:rPr>
        <w:t xml:space="preserve"> </w:t>
      </w:r>
      <w:proofErr w:type="spellStart"/>
      <w:r w:rsidR="00FF39B9" w:rsidRPr="00FF39B9">
        <w:rPr>
          <w:lang w:val="af-ZA"/>
        </w:rPr>
        <w:t>היינו</w:t>
      </w:r>
      <w:proofErr w:type="spellEnd"/>
      <w:r w:rsidR="00FF39B9" w:rsidRPr="00FF39B9">
        <w:rPr>
          <w:lang w:val="af-ZA"/>
        </w:rPr>
        <w:t xml:space="preserve"> </w:t>
      </w:r>
      <w:proofErr w:type="spellStart"/>
      <w:r w:rsidR="00FF39B9" w:rsidRPr="00FF39B9">
        <w:rPr>
          <w:lang w:val="af-ZA"/>
        </w:rPr>
        <w:t>לפרעה</w:t>
      </w:r>
      <w:proofErr w:type="spellEnd"/>
      <w:r w:rsidR="00FF39B9">
        <w:rPr>
          <w:lang w:val="af-ZA"/>
        </w:rPr>
        <w:t xml:space="preserve"> sien BHNG </w:t>
      </w:r>
      <w:proofErr w:type="spellStart"/>
      <w:r w:rsidR="00FF39B9">
        <w:rPr>
          <w:lang w:val="af-ZA"/>
        </w:rPr>
        <w:t>bl</w:t>
      </w:r>
      <w:proofErr w:type="spellEnd"/>
      <w:r w:rsidR="00FF39B9">
        <w:rPr>
          <w:lang w:val="af-ZA"/>
        </w:rPr>
        <w:t xml:space="preserve"> 152, 153; NAV, TWOT vol 2 </w:t>
      </w:r>
      <w:proofErr w:type="spellStart"/>
      <w:r w:rsidR="00FF39B9">
        <w:rPr>
          <w:lang w:val="af-ZA"/>
        </w:rPr>
        <w:t>bl</w:t>
      </w:r>
      <w:proofErr w:type="spellEnd"/>
      <w:r w:rsidR="00FF39B9">
        <w:rPr>
          <w:lang w:val="af-ZA"/>
        </w:rPr>
        <w:t xml:space="preserve"> 634</w:t>
      </w:r>
    </w:p>
  </w:footnote>
  <w:footnote w:id="29">
    <w:p w14:paraId="1498CC83" w14:textId="21C02EE5" w:rsidR="00015BEC" w:rsidRPr="00015BEC" w:rsidRDefault="00015BEC" w:rsidP="00015BEC">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NIDOTTE vol 3 </w:t>
      </w:r>
      <w:proofErr w:type="spellStart"/>
      <w:r>
        <w:rPr>
          <w:lang w:val="af-ZA"/>
        </w:rPr>
        <w:t>bl</w:t>
      </w:r>
      <w:proofErr w:type="spellEnd"/>
      <w:r>
        <w:rPr>
          <w:lang w:val="af-ZA"/>
        </w:rPr>
        <w:t xml:space="preserve"> 306, vol 4 </w:t>
      </w:r>
      <w:proofErr w:type="spellStart"/>
      <w:r>
        <w:rPr>
          <w:lang w:val="af-ZA"/>
        </w:rPr>
        <w:t>bl</w:t>
      </w:r>
      <w:proofErr w:type="spellEnd"/>
      <w:r>
        <w:rPr>
          <w:lang w:val="af-ZA"/>
        </w:rPr>
        <w:t xml:space="preserve"> 565</w:t>
      </w:r>
    </w:p>
  </w:footnote>
  <w:footnote w:id="30">
    <w:p w14:paraId="6F5DE873" w14:textId="5F7B9099" w:rsidR="00E142FF" w:rsidRPr="001F31C7" w:rsidRDefault="00E142FF" w:rsidP="001F31C7">
      <w:pPr>
        <w:pStyle w:val="FootnoteText"/>
        <w:ind w:left="284" w:hanging="284"/>
        <w:rPr>
          <w:lang w:val="af-ZA"/>
        </w:rPr>
      </w:pPr>
      <w:r>
        <w:rPr>
          <w:rStyle w:val="FootnoteReference"/>
        </w:rPr>
        <w:footnoteRef/>
      </w:r>
      <w:r>
        <w:t xml:space="preserve"> </w:t>
      </w:r>
      <w:r w:rsidR="001F31C7">
        <w:tab/>
      </w:r>
      <w:proofErr w:type="spellStart"/>
      <w:r w:rsidR="001F31C7">
        <w:rPr>
          <w:lang w:val="af-ZA"/>
        </w:rPr>
        <w:t>Vgl</w:t>
      </w:r>
      <w:proofErr w:type="spellEnd"/>
      <w:r w:rsidR="001F31C7">
        <w:rPr>
          <w:lang w:val="af-ZA"/>
        </w:rPr>
        <w:t xml:space="preserve"> </w:t>
      </w:r>
      <w:proofErr w:type="spellStart"/>
      <w:r w:rsidR="001F31C7">
        <w:rPr>
          <w:lang w:val="af-ZA"/>
        </w:rPr>
        <w:t>Waltke</w:t>
      </w:r>
      <w:proofErr w:type="spellEnd"/>
      <w:r w:rsidR="001F31C7">
        <w:rPr>
          <w:lang w:val="af-ZA"/>
        </w:rPr>
        <w:t xml:space="preserve">, </w:t>
      </w:r>
      <w:proofErr w:type="spellStart"/>
      <w:r w:rsidR="001F31C7">
        <w:rPr>
          <w:lang w:val="af-ZA"/>
        </w:rPr>
        <w:t>An</w:t>
      </w:r>
      <w:proofErr w:type="spellEnd"/>
      <w:r w:rsidR="001F31C7">
        <w:rPr>
          <w:lang w:val="af-ZA"/>
        </w:rPr>
        <w:t xml:space="preserve"> </w:t>
      </w:r>
      <w:proofErr w:type="spellStart"/>
      <w:r w:rsidR="001F31C7">
        <w:rPr>
          <w:lang w:val="af-ZA"/>
        </w:rPr>
        <w:t>Old</w:t>
      </w:r>
      <w:proofErr w:type="spellEnd"/>
      <w:r w:rsidR="001F31C7">
        <w:rPr>
          <w:lang w:val="af-ZA"/>
        </w:rPr>
        <w:t xml:space="preserve"> Testament </w:t>
      </w:r>
      <w:proofErr w:type="spellStart"/>
      <w:r w:rsidR="001F31C7">
        <w:rPr>
          <w:lang w:val="af-ZA"/>
        </w:rPr>
        <w:t>Theology</w:t>
      </w:r>
      <w:proofErr w:type="spellEnd"/>
      <w:r w:rsidR="001F31C7">
        <w:rPr>
          <w:lang w:val="af-ZA"/>
        </w:rPr>
        <w:t xml:space="preserve">, </w:t>
      </w:r>
      <w:proofErr w:type="spellStart"/>
      <w:r w:rsidR="001F31C7">
        <w:rPr>
          <w:lang w:val="af-ZA"/>
        </w:rPr>
        <w:t>bl</w:t>
      </w:r>
      <w:proofErr w:type="spellEnd"/>
      <w:r w:rsidR="001F31C7">
        <w:rPr>
          <w:lang w:val="af-ZA"/>
        </w:rPr>
        <w:t xml:space="preserve"> 392; Vos, </w:t>
      </w:r>
      <w:proofErr w:type="spellStart"/>
      <w:r w:rsidR="001F31C7">
        <w:rPr>
          <w:lang w:val="af-ZA"/>
        </w:rPr>
        <w:t>Biblical</w:t>
      </w:r>
      <w:proofErr w:type="spellEnd"/>
      <w:r w:rsidR="001F31C7">
        <w:rPr>
          <w:lang w:val="af-ZA"/>
        </w:rPr>
        <w:t xml:space="preserve"> </w:t>
      </w:r>
      <w:proofErr w:type="spellStart"/>
      <w:r w:rsidR="001F31C7">
        <w:rPr>
          <w:lang w:val="af-ZA"/>
        </w:rPr>
        <w:t>Theohology</w:t>
      </w:r>
      <w:proofErr w:type="spellEnd"/>
      <w:r w:rsidR="001F31C7">
        <w:rPr>
          <w:lang w:val="af-ZA"/>
        </w:rPr>
        <w:t xml:space="preserve">, </w:t>
      </w:r>
      <w:proofErr w:type="spellStart"/>
      <w:r w:rsidR="001F31C7">
        <w:rPr>
          <w:lang w:val="af-ZA"/>
        </w:rPr>
        <w:t>bl</w:t>
      </w:r>
      <w:proofErr w:type="spellEnd"/>
      <w:r w:rsidR="001F31C7">
        <w:rPr>
          <w:lang w:val="af-ZA"/>
        </w:rPr>
        <w:t xml:space="preserve"> 110, 112; Piper, </w:t>
      </w:r>
      <w:proofErr w:type="spellStart"/>
      <w:r w:rsidR="001F31C7">
        <w:rPr>
          <w:lang w:val="af-ZA"/>
        </w:rPr>
        <w:t>Fialy</w:t>
      </w:r>
      <w:proofErr w:type="spellEnd"/>
      <w:r w:rsidR="001F31C7">
        <w:rPr>
          <w:lang w:val="af-ZA"/>
        </w:rPr>
        <w:t xml:space="preserve"> </w:t>
      </w:r>
      <w:proofErr w:type="spellStart"/>
      <w:r w:rsidR="001F31C7">
        <w:rPr>
          <w:lang w:val="af-ZA"/>
        </w:rPr>
        <w:t>alive</w:t>
      </w:r>
      <w:proofErr w:type="spellEnd"/>
      <w:r w:rsidR="001F31C7">
        <w:rPr>
          <w:lang w:val="af-ZA"/>
        </w:rPr>
        <w:t xml:space="preserve">, </w:t>
      </w:r>
      <w:proofErr w:type="spellStart"/>
      <w:r w:rsidR="001F31C7">
        <w:rPr>
          <w:lang w:val="af-ZA"/>
        </w:rPr>
        <w:t>bl</w:t>
      </w:r>
      <w:proofErr w:type="spellEnd"/>
      <w:r w:rsidR="001F31C7">
        <w:rPr>
          <w:lang w:val="af-ZA"/>
        </w:rPr>
        <w:t xml:space="preserve"> 57; </w:t>
      </w:r>
      <w:proofErr w:type="spellStart"/>
      <w:r w:rsidR="001F31C7">
        <w:rPr>
          <w:lang w:val="af-ZA"/>
        </w:rPr>
        <w:t>Reymond</w:t>
      </w:r>
      <w:proofErr w:type="spellEnd"/>
      <w:r w:rsidR="001F31C7">
        <w:rPr>
          <w:lang w:val="af-ZA"/>
        </w:rPr>
        <w:t xml:space="preserve">, A New </w:t>
      </w:r>
      <w:proofErr w:type="spellStart"/>
      <w:r w:rsidR="001F31C7">
        <w:rPr>
          <w:lang w:val="af-ZA"/>
        </w:rPr>
        <w:t>Systematic</w:t>
      </w:r>
      <w:proofErr w:type="spellEnd"/>
      <w:r w:rsidR="001F31C7">
        <w:rPr>
          <w:lang w:val="af-ZA"/>
        </w:rPr>
        <w:t xml:space="preserve"> </w:t>
      </w:r>
      <w:proofErr w:type="spellStart"/>
      <w:r w:rsidR="001F31C7">
        <w:rPr>
          <w:lang w:val="af-ZA"/>
        </w:rPr>
        <w:t>Theology</w:t>
      </w:r>
      <w:proofErr w:type="spellEnd"/>
      <w:r w:rsidR="001F31C7">
        <w:rPr>
          <w:lang w:val="af-ZA"/>
        </w:rPr>
        <w:t xml:space="preserve"> of </w:t>
      </w:r>
      <w:proofErr w:type="spellStart"/>
      <w:r w:rsidR="001F31C7">
        <w:rPr>
          <w:lang w:val="af-ZA"/>
        </w:rPr>
        <w:t>the</w:t>
      </w:r>
      <w:proofErr w:type="spellEnd"/>
      <w:r w:rsidR="001F31C7">
        <w:rPr>
          <w:lang w:val="af-ZA"/>
        </w:rPr>
        <w:t xml:space="preserve"> Christian </w:t>
      </w:r>
      <w:proofErr w:type="spellStart"/>
      <w:r w:rsidR="001F31C7">
        <w:rPr>
          <w:lang w:val="af-ZA"/>
        </w:rPr>
        <w:t>faith</w:t>
      </w:r>
      <w:proofErr w:type="spellEnd"/>
      <w:r w:rsidR="001F31C7">
        <w:rPr>
          <w:lang w:val="af-ZA"/>
        </w:rPr>
        <w:t xml:space="preserve">, </w:t>
      </w:r>
      <w:proofErr w:type="spellStart"/>
      <w:r w:rsidR="001F31C7">
        <w:rPr>
          <w:lang w:val="af-ZA"/>
        </w:rPr>
        <w:t>bl</w:t>
      </w:r>
      <w:proofErr w:type="spellEnd"/>
      <w:r w:rsidR="001F31C7">
        <w:rPr>
          <w:lang w:val="af-ZA"/>
        </w:rPr>
        <w:t xml:space="preserve"> 659-660.</w:t>
      </w:r>
    </w:p>
  </w:footnote>
  <w:footnote w:id="31">
    <w:p w14:paraId="22232533" w14:textId="7B0D0517" w:rsidR="00AC6347" w:rsidRPr="00AC6347" w:rsidRDefault="00AC6347" w:rsidP="00AC6347">
      <w:pPr>
        <w:pStyle w:val="FootnoteText"/>
        <w:ind w:left="284" w:hanging="284"/>
        <w:rPr>
          <w:lang w:val="en-US"/>
        </w:rPr>
      </w:pPr>
      <w:r>
        <w:rPr>
          <w:rStyle w:val="FootnoteReference"/>
        </w:rPr>
        <w:footnoteRef/>
      </w:r>
      <w:r>
        <w:t xml:space="preserve"> </w:t>
      </w:r>
      <w:r>
        <w:tab/>
      </w:r>
      <w:proofErr w:type="spellStart"/>
      <w:r>
        <w:rPr>
          <w:lang w:val="af-ZA"/>
        </w:rPr>
        <w:t>Vgl</w:t>
      </w:r>
      <w:proofErr w:type="spellEnd"/>
      <w:r>
        <w:rPr>
          <w:lang w:val="af-ZA"/>
        </w:rPr>
        <w:t xml:space="preserve"> </w:t>
      </w:r>
      <w:proofErr w:type="spellStart"/>
      <w:r>
        <w:rPr>
          <w:lang w:val="af-ZA"/>
        </w:rPr>
        <w:t>Waltke</w:t>
      </w:r>
      <w:proofErr w:type="spellEnd"/>
      <w:r>
        <w:rPr>
          <w:lang w:val="af-ZA"/>
        </w:rPr>
        <w:t xml:space="preserve">, </w:t>
      </w:r>
      <w:proofErr w:type="spellStart"/>
      <w:r>
        <w:rPr>
          <w:lang w:val="af-ZA"/>
        </w:rPr>
        <w:t>An</w:t>
      </w:r>
      <w:proofErr w:type="spellEnd"/>
      <w:r>
        <w:rPr>
          <w:lang w:val="af-ZA"/>
        </w:rPr>
        <w:t xml:space="preserve"> </w:t>
      </w:r>
      <w:proofErr w:type="spellStart"/>
      <w:r>
        <w:rPr>
          <w:lang w:val="af-ZA"/>
        </w:rPr>
        <w:t>Old</w:t>
      </w:r>
      <w:proofErr w:type="spellEnd"/>
      <w:r>
        <w:rPr>
          <w:lang w:val="af-ZA"/>
        </w:rPr>
        <w:t xml:space="preserve"> Testament </w:t>
      </w:r>
      <w:proofErr w:type="spellStart"/>
      <w:r>
        <w:rPr>
          <w:lang w:val="af-ZA"/>
        </w:rPr>
        <w:t>Theology</w:t>
      </w:r>
      <w:proofErr w:type="spellEnd"/>
      <w:r>
        <w:rPr>
          <w:lang w:val="af-ZA"/>
        </w:rPr>
        <w:t xml:space="preserve">, </w:t>
      </w:r>
      <w:proofErr w:type="spellStart"/>
      <w:r>
        <w:rPr>
          <w:lang w:val="af-ZA"/>
        </w:rPr>
        <w:t>bl</w:t>
      </w:r>
      <w:proofErr w:type="spellEnd"/>
      <w:r>
        <w:rPr>
          <w:lang w:val="af-ZA"/>
        </w:rPr>
        <w:t xml:space="preserve"> 392; Vos, </w:t>
      </w:r>
      <w:proofErr w:type="spellStart"/>
      <w:r>
        <w:rPr>
          <w:lang w:val="af-ZA"/>
        </w:rPr>
        <w:t>Biblical</w:t>
      </w:r>
      <w:proofErr w:type="spellEnd"/>
      <w:r>
        <w:rPr>
          <w:lang w:val="af-ZA"/>
        </w:rPr>
        <w:t xml:space="preserve"> </w:t>
      </w:r>
      <w:proofErr w:type="spellStart"/>
      <w:r>
        <w:rPr>
          <w:lang w:val="af-ZA"/>
        </w:rPr>
        <w:t>Theohology</w:t>
      </w:r>
      <w:proofErr w:type="spellEnd"/>
      <w:r>
        <w:rPr>
          <w:lang w:val="af-ZA"/>
        </w:rPr>
        <w:t xml:space="preserve">, </w:t>
      </w:r>
      <w:proofErr w:type="spellStart"/>
      <w:r>
        <w:rPr>
          <w:lang w:val="af-ZA"/>
        </w:rPr>
        <w:t>bl</w:t>
      </w:r>
      <w:proofErr w:type="spellEnd"/>
      <w:r>
        <w:rPr>
          <w:lang w:val="af-ZA"/>
        </w:rPr>
        <w:t xml:space="preserve"> 110, 112</w:t>
      </w:r>
    </w:p>
  </w:footnote>
  <w:footnote w:id="32">
    <w:p w14:paraId="4AFD50F3" w14:textId="55C89482" w:rsidR="00766452" w:rsidRPr="00AC6347" w:rsidRDefault="00766452" w:rsidP="00AC6347">
      <w:pPr>
        <w:pStyle w:val="FootnoteText"/>
        <w:ind w:left="284" w:hanging="284"/>
        <w:rPr>
          <w:lang w:val="af-ZA"/>
        </w:rPr>
      </w:pPr>
      <w:r>
        <w:rPr>
          <w:rStyle w:val="FootnoteReference"/>
        </w:rPr>
        <w:footnoteRef/>
      </w:r>
      <w:r>
        <w:t xml:space="preserve"> </w:t>
      </w:r>
      <w:r w:rsidR="00AC6347">
        <w:tab/>
      </w:r>
      <w:proofErr w:type="spellStart"/>
      <w:r w:rsidR="00AC6347">
        <w:rPr>
          <w:lang w:val="af-ZA"/>
        </w:rPr>
        <w:t>Vgl</w:t>
      </w:r>
      <w:proofErr w:type="spellEnd"/>
      <w:r w:rsidR="00AC6347">
        <w:rPr>
          <w:lang w:val="af-ZA"/>
        </w:rPr>
        <w:t xml:space="preserve"> K&amp;D se </w:t>
      </w:r>
      <w:proofErr w:type="spellStart"/>
      <w:r w:rsidR="00AC6347">
        <w:rPr>
          <w:lang w:val="af-ZA"/>
        </w:rPr>
        <w:t>Deut</w:t>
      </w:r>
      <w:proofErr w:type="spellEnd"/>
      <w:r w:rsidR="00AC6347">
        <w:rPr>
          <w:lang w:val="af-ZA"/>
        </w:rPr>
        <w:t xml:space="preserve"> </w:t>
      </w:r>
      <w:proofErr w:type="spellStart"/>
      <w:r w:rsidR="00AC6347">
        <w:rPr>
          <w:lang w:val="af-ZA"/>
        </w:rPr>
        <w:t>komm</w:t>
      </w:r>
      <w:proofErr w:type="spellEnd"/>
      <w:r w:rsidR="00AC6347">
        <w:rPr>
          <w:lang w:val="af-ZA"/>
        </w:rPr>
        <w:t xml:space="preserve"> </w:t>
      </w:r>
      <w:proofErr w:type="spellStart"/>
      <w:r w:rsidR="00AC6347">
        <w:rPr>
          <w:lang w:val="af-ZA"/>
        </w:rPr>
        <w:t>bl</w:t>
      </w:r>
      <w:proofErr w:type="spellEnd"/>
      <w:r w:rsidR="00AC6347">
        <w:rPr>
          <w:lang w:val="af-ZA"/>
        </w:rPr>
        <w:t xml:space="preserve"> 326; Craigie se </w:t>
      </w:r>
      <w:proofErr w:type="spellStart"/>
      <w:r w:rsidR="00AC6347">
        <w:rPr>
          <w:lang w:val="af-ZA"/>
        </w:rPr>
        <w:t>Deut</w:t>
      </w:r>
      <w:proofErr w:type="spellEnd"/>
      <w:r w:rsidR="00AC6347">
        <w:rPr>
          <w:lang w:val="af-ZA"/>
        </w:rPr>
        <w:t xml:space="preserve"> </w:t>
      </w:r>
      <w:proofErr w:type="spellStart"/>
      <w:r w:rsidR="00AC6347">
        <w:rPr>
          <w:lang w:val="af-ZA"/>
        </w:rPr>
        <w:t>komm</w:t>
      </w:r>
      <w:proofErr w:type="spellEnd"/>
      <w:r w:rsidR="00AC6347">
        <w:rPr>
          <w:lang w:val="af-ZA"/>
        </w:rPr>
        <w:t xml:space="preserve"> </w:t>
      </w:r>
      <w:proofErr w:type="spellStart"/>
      <w:r w:rsidR="00AC6347">
        <w:rPr>
          <w:lang w:val="af-ZA"/>
        </w:rPr>
        <w:t>bl</w:t>
      </w:r>
      <w:proofErr w:type="spellEnd"/>
      <w:r w:rsidR="00AC6347">
        <w:rPr>
          <w:lang w:val="af-ZA"/>
        </w:rPr>
        <w:t xml:space="preserve"> 175; </w:t>
      </w:r>
      <w:proofErr w:type="spellStart"/>
      <w:r w:rsidR="00AC6347">
        <w:rPr>
          <w:lang w:val="af-ZA"/>
        </w:rPr>
        <w:t>Verklarendebybel</w:t>
      </w:r>
      <w:proofErr w:type="spellEnd"/>
      <w:r w:rsidR="00AC6347">
        <w:rPr>
          <w:lang w:val="af-ZA"/>
        </w:rPr>
        <w:t xml:space="preserve">, </w:t>
      </w:r>
      <w:proofErr w:type="spellStart"/>
      <w:r w:rsidR="00AC6347">
        <w:rPr>
          <w:lang w:val="af-ZA"/>
        </w:rPr>
        <w:t>bl</w:t>
      </w:r>
      <w:proofErr w:type="spellEnd"/>
      <w:r w:rsidR="00AC6347">
        <w:rPr>
          <w:lang w:val="af-ZA"/>
        </w:rPr>
        <w:t xml:space="preserve"> 201.</w:t>
      </w:r>
    </w:p>
  </w:footnote>
  <w:footnote w:id="33">
    <w:p w14:paraId="189F5383" w14:textId="00FC0FC3" w:rsidR="00773A50" w:rsidRPr="00773A50" w:rsidRDefault="00773A50" w:rsidP="00773A50">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w:t>
      </w:r>
      <w:proofErr w:type="spellStart"/>
      <w:r>
        <w:rPr>
          <w:lang w:val="af-ZA"/>
        </w:rPr>
        <w:t>Rom</w:t>
      </w:r>
      <w:proofErr w:type="spellEnd"/>
      <w:r>
        <w:rPr>
          <w:lang w:val="af-ZA"/>
        </w:rPr>
        <w:t xml:space="preserve"> 8:2; 1Kor 6:11 wat wys dat die Heilige Gees die </w:t>
      </w:r>
      <w:proofErr w:type="spellStart"/>
      <w:r>
        <w:rPr>
          <w:lang w:val="af-ZA"/>
        </w:rPr>
        <w:t>toepasser</w:t>
      </w:r>
      <w:proofErr w:type="spellEnd"/>
      <w:r>
        <w:rPr>
          <w:lang w:val="af-ZA"/>
        </w:rPr>
        <w:t xml:space="preserve"> is van Jesus se verlossingswerk in die volheid van die tyd, nou in my lewe (Jonker se </w:t>
      </w:r>
      <w:proofErr w:type="spellStart"/>
      <w:r>
        <w:rPr>
          <w:lang w:val="af-ZA"/>
        </w:rPr>
        <w:t>Rom</w:t>
      </w:r>
      <w:proofErr w:type="spellEnd"/>
      <w:r>
        <w:rPr>
          <w:lang w:val="af-ZA"/>
        </w:rPr>
        <w:t xml:space="preserve">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112; </w:t>
      </w:r>
      <w:proofErr w:type="spellStart"/>
      <w:r>
        <w:rPr>
          <w:lang w:val="af-ZA"/>
        </w:rPr>
        <w:t>Refromation</w:t>
      </w:r>
      <w:proofErr w:type="spellEnd"/>
      <w:r>
        <w:rPr>
          <w:lang w:val="af-ZA"/>
        </w:rPr>
        <w:t xml:space="preserve"> </w:t>
      </w:r>
      <w:proofErr w:type="spellStart"/>
      <w:r>
        <w:rPr>
          <w:lang w:val="af-ZA"/>
        </w:rPr>
        <w:t>Heritige</w:t>
      </w:r>
      <w:proofErr w:type="spellEnd"/>
      <w:r>
        <w:rPr>
          <w:lang w:val="af-ZA"/>
        </w:rPr>
        <w:t xml:space="preserve"> </w:t>
      </w:r>
      <w:proofErr w:type="spellStart"/>
      <w:r>
        <w:rPr>
          <w:lang w:val="af-ZA"/>
        </w:rPr>
        <w:t>study</w:t>
      </w:r>
      <w:proofErr w:type="spellEnd"/>
      <w:r>
        <w:rPr>
          <w:lang w:val="af-ZA"/>
        </w:rPr>
        <w:t xml:space="preserve"> </w:t>
      </w:r>
      <w:proofErr w:type="spellStart"/>
      <w:r>
        <w:rPr>
          <w:lang w:val="af-ZA"/>
        </w:rPr>
        <w:t>Bible</w:t>
      </w:r>
      <w:proofErr w:type="spellEnd"/>
      <w:r>
        <w:rPr>
          <w:lang w:val="af-ZA"/>
        </w:rPr>
        <w:t xml:space="preserve">, </w:t>
      </w:r>
      <w:proofErr w:type="spellStart"/>
      <w:r>
        <w:rPr>
          <w:lang w:val="af-ZA"/>
        </w:rPr>
        <w:t>bl</w:t>
      </w:r>
      <w:proofErr w:type="spellEnd"/>
      <w:r>
        <w:rPr>
          <w:lang w:val="af-ZA"/>
        </w:rPr>
        <w:t xml:space="preserve"> 1627; </w:t>
      </w:r>
      <w:proofErr w:type="spellStart"/>
      <w:r>
        <w:rPr>
          <w:lang w:val="af-ZA"/>
        </w:rPr>
        <w:t>Reformation</w:t>
      </w:r>
      <w:proofErr w:type="spellEnd"/>
      <w:r>
        <w:rPr>
          <w:lang w:val="af-ZA"/>
        </w:rPr>
        <w:t xml:space="preserve"> </w:t>
      </w:r>
      <w:proofErr w:type="spellStart"/>
      <w:r>
        <w:rPr>
          <w:lang w:val="af-ZA"/>
        </w:rPr>
        <w:t>study</w:t>
      </w:r>
      <w:proofErr w:type="spellEnd"/>
      <w:r>
        <w:rPr>
          <w:lang w:val="af-ZA"/>
        </w:rPr>
        <w:t xml:space="preserve"> </w:t>
      </w:r>
      <w:proofErr w:type="spellStart"/>
      <w:r>
        <w:rPr>
          <w:lang w:val="af-ZA"/>
        </w:rPr>
        <w:t>Bible</w:t>
      </w:r>
      <w:proofErr w:type="spellEnd"/>
      <w:r>
        <w:rPr>
          <w:lang w:val="af-ZA"/>
        </w:rPr>
        <w:t xml:space="preserve"> </w:t>
      </w:r>
      <w:proofErr w:type="spellStart"/>
      <w:r>
        <w:rPr>
          <w:lang w:val="af-ZA"/>
        </w:rPr>
        <w:t>bl</w:t>
      </w:r>
      <w:proofErr w:type="spellEnd"/>
      <w:r>
        <w:rPr>
          <w:lang w:val="af-ZA"/>
        </w:rPr>
        <w:t xml:space="preserve"> 1625; </w:t>
      </w:r>
      <w:proofErr w:type="spellStart"/>
      <w:r>
        <w:rPr>
          <w:lang w:val="af-ZA"/>
        </w:rPr>
        <w:t>Grosheide</w:t>
      </w:r>
      <w:proofErr w:type="spellEnd"/>
      <w:r>
        <w:rPr>
          <w:lang w:val="af-ZA"/>
        </w:rPr>
        <w:t xml:space="preserve"> se 1Kor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142; Groenewald se 1Kor </w:t>
      </w:r>
      <w:proofErr w:type="spellStart"/>
      <w:r>
        <w:rPr>
          <w:lang w:val="af-ZA"/>
        </w:rPr>
        <w:t>komm</w:t>
      </w:r>
      <w:proofErr w:type="spellEnd"/>
      <w:r>
        <w:rPr>
          <w:lang w:val="af-ZA"/>
        </w:rPr>
        <w:t xml:space="preserve"> </w:t>
      </w:r>
      <w:proofErr w:type="spellStart"/>
      <w:r>
        <w:rPr>
          <w:lang w:val="af-ZA"/>
        </w:rPr>
        <w:t>bl</w:t>
      </w:r>
      <w:proofErr w:type="spellEnd"/>
      <w:r>
        <w:rPr>
          <w:lang w:val="af-ZA"/>
        </w:rPr>
        <w:t xml:space="preserve"> 76; </w:t>
      </w:r>
      <w:proofErr w:type="spellStart"/>
      <w:r>
        <w:rPr>
          <w:lang w:val="af-ZA"/>
        </w:rPr>
        <w:t>Letham</w:t>
      </w:r>
      <w:proofErr w:type="spellEnd"/>
      <w:r>
        <w:rPr>
          <w:lang w:val="af-ZA"/>
        </w:rPr>
        <w:t xml:space="preserve">, </w:t>
      </w:r>
      <w:proofErr w:type="spellStart"/>
      <w:r>
        <w:rPr>
          <w:lang w:val="af-ZA"/>
        </w:rPr>
        <w:t>Systematic</w:t>
      </w:r>
      <w:proofErr w:type="spellEnd"/>
      <w:r>
        <w:rPr>
          <w:lang w:val="af-ZA"/>
        </w:rPr>
        <w:t xml:space="preserve"> </w:t>
      </w:r>
      <w:proofErr w:type="spellStart"/>
      <w:r>
        <w:rPr>
          <w:lang w:val="af-ZA"/>
        </w:rPr>
        <w:t>Theology</w:t>
      </w:r>
      <w:proofErr w:type="spellEnd"/>
      <w:r>
        <w:rPr>
          <w:lang w:val="af-ZA"/>
        </w:rPr>
        <w:t xml:space="preserve">, </w:t>
      </w:r>
      <w:proofErr w:type="spellStart"/>
      <w:r>
        <w:rPr>
          <w:lang w:val="af-ZA"/>
        </w:rPr>
        <w:t>bl</w:t>
      </w:r>
      <w:proofErr w:type="spellEnd"/>
      <w:r>
        <w:rPr>
          <w:lang w:val="af-ZA"/>
        </w:rPr>
        <w:t xml:space="preserve"> 604).</w:t>
      </w:r>
    </w:p>
  </w:footnote>
  <w:footnote w:id="34">
    <w:p w14:paraId="7209DD3F" w14:textId="4C15591B" w:rsidR="00D9379C" w:rsidRPr="00125EF7" w:rsidRDefault="00D9379C" w:rsidP="00125EF7">
      <w:pPr>
        <w:pStyle w:val="FootnoteText"/>
        <w:ind w:left="284" w:hanging="284"/>
        <w:rPr>
          <w:lang w:val="af-ZA"/>
        </w:rPr>
      </w:pPr>
      <w:r>
        <w:rPr>
          <w:rStyle w:val="FootnoteReference"/>
        </w:rPr>
        <w:footnoteRef/>
      </w:r>
      <w:r>
        <w:t xml:space="preserve"> </w:t>
      </w:r>
      <w:r w:rsidR="00125EF7">
        <w:tab/>
      </w:r>
      <w:proofErr w:type="spellStart"/>
      <w:r w:rsidR="00125EF7">
        <w:rPr>
          <w:lang w:val="af-ZA"/>
        </w:rPr>
        <w:t>Vgl</w:t>
      </w:r>
      <w:proofErr w:type="spellEnd"/>
      <w:r w:rsidR="00125EF7">
        <w:rPr>
          <w:lang w:val="af-ZA"/>
        </w:rPr>
        <w:t xml:space="preserve"> Craigie se </w:t>
      </w:r>
      <w:proofErr w:type="spellStart"/>
      <w:r w:rsidR="00125EF7">
        <w:rPr>
          <w:lang w:val="af-ZA"/>
        </w:rPr>
        <w:t>Deut</w:t>
      </w:r>
      <w:proofErr w:type="spellEnd"/>
      <w:r w:rsidR="00125EF7">
        <w:rPr>
          <w:lang w:val="af-ZA"/>
        </w:rPr>
        <w:t xml:space="preserve"> </w:t>
      </w:r>
      <w:proofErr w:type="spellStart"/>
      <w:r w:rsidR="00125EF7">
        <w:rPr>
          <w:lang w:val="af-ZA"/>
        </w:rPr>
        <w:t>komm</w:t>
      </w:r>
      <w:proofErr w:type="spellEnd"/>
      <w:r w:rsidR="00125EF7">
        <w:rPr>
          <w:lang w:val="af-ZA"/>
        </w:rPr>
        <w:t xml:space="preserve"> </w:t>
      </w:r>
      <w:proofErr w:type="spellStart"/>
      <w:r w:rsidR="00125EF7">
        <w:rPr>
          <w:lang w:val="af-ZA"/>
        </w:rPr>
        <w:t>bl</w:t>
      </w:r>
      <w:proofErr w:type="spellEnd"/>
      <w:r w:rsidR="00125EF7">
        <w:rPr>
          <w:lang w:val="af-ZA"/>
        </w:rPr>
        <w:t xml:space="preserve"> 175; Christiaan Jooste se D, </w:t>
      </w:r>
      <w:proofErr w:type="spellStart"/>
      <w:r w:rsidR="00125EF7">
        <w:rPr>
          <w:lang w:val="af-ZA"/>
        </w:rPr>
        <w:t>bl</w:t>
      </w:r>
      <w:proofErr w:type="spellEnd"/>
      <w:r w:rsidR="00125EF7">
        <w:rPr>
          <w:lang w:val="af-ZA"/>
        </w:rPr>
        <w:t xml:space="preserve"> 52</w:t>
      </w:r>
    </w:p>
  </w:footnote>
  <w:footnote w:id="35">
    <w:p w14:paraId="0B5BA730" w14:textId="11555A35" w:rsidR="00D9379C" w:rsidRPr="00B34287" w:rsidRDefault="00D9379C" w:rsidP="00B34287">
      <w:pPr>
        <w:pStyle w:val="FootnoteText"/>
        <w:ind w:left="284" w:hanging="284"/>
        <w:rPr>
          <w:lang w:val="af-ZA"/>
        </w:rPr>
      </w:pPr>
      <w:r>
        <w:rPr>
          <w:rStyle w:val="FootnoteReference"/>
        </w:rPr>
        <w:footnoteRef/>
      </w:r>
      <w:r>
        <w:t xml:space="preserve"> </w:t>
      </w:r>
      <w:r w:rsidR="00B34287">
        <w:tab/>
      </w:r>
      <w:proofErr w:type="spellStart"/>
      <w:r w:rsidR="00B34287">
        <w:rPr>
          <w:lang w:val="af-ZA"/>
        </w:rPr>
        <w:t>Vgl</w:t>
      </w:r>
      <w:proofErr w:type="spellEnd"/>
      <w:r w:rsidR="00B34287">
        <w:rPr>
          <w:lang w:val="af-ZA"/>
        </w:rPr>
        <w:t xml:space="preserve"> Deuteronomium 6,10-19.docx</w:t>
      </w:r>
    </w:p>
  </w:footnote>
  <w:footnote w:id="36">
    <w:p w14:paraId="60062816" w14:textId="704F7210" w:rsidR="000A6802" w:rsidRPr="000E3822" w:rsidRDefault="000A6802" w:rsidP="000E3822">
      <w:pPr>
        <w:pStyle w:val="FootnoteText"/>
        <w:ind w:left="284" w:hanging="284"/>
        <w:rPr>
          <w:lang w:val="af-ZA"/>
        </w:rPr>
      </w:pPr>
      <w:r>
        <w:rPr>
          <w:rStyle w:val="FootnoteReference"/>
        </w:rPr>
        <w:footnoteRef/>
      </w:r>
      <w:r>
        <w:t xml:space="preserve"> </w:t>
      </w:r>
      <w:r w:rsidR="000E3822">
        <w:tab/>
      </w:r>
      <w:proofErr w:type="spellStart"/>
      <w:r w:rsidR="000E3822">
        <w:rPr>
          <w:lang w:val="af-ZA"/>
        </w:rPr>
        <w:t>Vgl</w:t>
      </w:r>
      <w:proofErr w:type="spellEnd"/>
      <w:r w:rsidR="000E3822">
        <w:rPr>
          <w:lang w:val="af-ZA"/>
        </w:rPr>
        <w:t xml:space="preserve"> Beale, A New </w:t>
      </w:r>
      <w:proofErr w:type="spellStart"/>
      <w:r w:rsidR="000E3822">
        <w:rPr>
          <w:lang w:val="af-ZA"/>
        </w:rPr>
        <w:t>Testamet</w:t>
      </w:r>
      <w:proofErr w:type="spellEnd"/>
      <w:r w:rsidR="000E3822">
        <w:rPr>
          <w:lang w:val="af-ZA"/>
        </w:rPr>
        <w:t xml:space="preserve"> </w:t>
      </w:r>
      <w:proofErr w:type="spellStart"/>
      <w:r w:rsidR="000E3822">
        <w:rPr>
          <w:lang w:val="af-ZA"/>
        </w:rPr>
        <w:t>Biblical</w:t>
      </w:r>
      <w:proofErr w:type="spellEnd"/>
      <w:r w:rsidR="000E3822">
        <w:rPr>
          <w:lang w:val="af-ZA"/>
        </w:rPr>
        <w:t xml:space="preserve"> </w:t>
      </w:r>
      <w:proofErr w:type="spellStart"/>
      <w:r w:rsidR="000E3822">
        <w:rPr>
          <w:lang w:val="af-ZA"/>
        </w:rPr>
        <w:t>Theology</w:t>
      </w:r>
      <w:proofErr w:type="spellEnd"/>
      <w:r w:rsidR="000E3822">
        <w:rPr>
          <w:lang w:val="af-ZA"/>
        </w:rPr>
        <w:t xml:space="preserve"> – </w:t>
      </w:r>
      <w:proofErr w:type="spellStart"/>
      <w:r w:rsidR="000E3822">
        <w:rPr>
          <w:lang w:val="af-ZA"/>
        </w:rPr>
        <w:t>unfolding</w:t>
      </w:r>
      <w:proofErr w:type="spellEnd"/>
      <w:r w:rsidR="000E3822">
        <w:rPr>
          <w:lang w:val="af-ZA"/>
        </w:rPr>
        <w:t xml:space="preserve"> </w:t>
      </w:r>
      <w:proofErr w:type="spellStart"/>
      <w:r w:rsidR="000E3822">
        <w:rPr>
          <w:lang w:val="af-ZA"/>
        </w:rPr>
        <w:t>the</w:t>
      </w:r>
      <w:proofErr w:type="spellEnd"/>
      <w:r w:rsidR="000E3822">
        <w:rPr>
          <w:lang w:val="af-ZA"/>
        </w:rPr>
        <w:t xml:space="preserve"> </w:t>
      </w:r>
      <w:proofErr w:type="spellStart"/>
      <w:r w:rsidR="000E3822">
        <w:rPr>
          <w:lang w:val="af-ZA"/>
        </w:rPr>
        <w:t>Old</w:t>
      </w:r>
      <w:proofErr w:type="spellEnd"/>
      <w:r w:rsidR="000E3822">
        <w:rPr>
          <w:lang w:val="af-ZA"/>
        </w:rPr>
        <w:t xml:space="preserve"> Testament in </w:t>
      </w:r>
      <w:proofErr w:type="spellStart"/>
      <w:r w:rsidR="000E3822">
        <w:rPr>
          <w:lang w:val="af-ZA"/>
        </w:rPr>
        <w:t>the</w:t>
      </w:r>
      <w:proofErr w:type="spellEnd"/>
      <w:r w:rsidR="000E3822">
        <w:rPr>
          <w:lang w:val="af-ZA"/>
        </w:rPr>
        <w:t xml:space="preserve"> New, </w:t>
      </w:r>
      <w:proofErr w:type="spellStart"/>
      <w:r w:rsidR="000E3822">
        <w:rPr>
          <w:lang w:val="af-ZA"/>
        </w:rPr>
        <w:t>bl</w:t>
      </w:r>
      <w:proofErr w:type="spellEnd"/>
      <w:r w:rsidR="000E3822">
        <w:rPr>
          <w:lang w:val="af-ZA"/>
        </w:rPr>
        <w:t xml:space="preserve"> 755-764</w:t>
      </w:r>
    </w:p>
  </w:footnote>
  <w:footnote w:id="37">
    <w:p w14:paraId="25AF6AF8" w14:textId="5E5268CC" w:rsidR="00CE7B46" w:rsidRPr="00CE7B46" w:rsidRDefault="00CE7B46" w:rsidP="00CE7B46">
      <w:pPr>
        <w:pStyle w:val="FootnoteText"/>
        <w:ind w:left="284" w:hanging="284"/>
        <w:rPr>
          <w:lang w:val="en-US"/>
        </w:rPr>
      </w:pPr>
      <w:r>
        <w:rPr>
          <w:rStyle w:val="FootnoteReference"/>
        </w:rPr>
        <w:footnoteRef/>
      </w:r>
      <w:r>
        <w:t xml:space="preserve"> </w:t>
      </w:r>
      <w:r>
        <w:tab/>
      </w:r>
      <w:proofErr w:type="spellStart"/>
      <w:r w:rsidRPr="00CE7B46">
        <w:t>Ons</w:t>
      </w:r>
      <w:proofErr w:type="spellEnd"/>
      <w:r w:rsidRPr="00CE7B46">
        <w:t xml:space="preserve"> </w:t>
      </w:r>
      <w:proofErr w:type="spellStart"/>
      <w:r w:rsidRPr="00CE7B46">
        <w:t>moet</w:t>
      </w:r>
      <w:proofErr w:type="spellEnd"/>
      <w:r w:rsidRPr="00CE7B46">
        <w:t xml:space="preserve"> </w:t>
      </w:r>
      <w:proofErr w:type="spellStart"/>
      <w:r w:rsidRPr="00CE7B46">
        <w:t>dit</w:t>
      </w:r>
      <w:proofErr w:type="spellEnd"/>
      <w:r w:rsidRPr="00CE7B46">
        <w:t xml:space="preserve"> </w:t>
      </w:r>
      <w:proofErr w:type="spellStart"/>
      <w:r w:rsidRPr="00CE7B46">
        <w:t>vir</w:t>
      </w:r>
      <w:proofErr w:type="spellEnd"/>
      <w:r w:rsidRPr="00CE7B46">
        <w:t xml:space="preserve"> </w:t>
      </w:r>
      <w:proofErr w:type="spellStart"/>
      <w:r w:rsidRPr="00CE7B46">
        <w:t>hulle</w:t>
      </w:r>
      <w:proofErr w:type="spellEnd"/>
      <w:r w:rsidRPr="00CE7B46">
        <w:t xml:space="preserve"> </w:t>
      </w:r>
      <w:proofErr w:type="spellStart"/>
      <w:r w:rsidRPr="00CE7B46">
        <w:t>wys</w:t>
      </w:r>
      <w:proofErr w:type="spellEnd"/>
      <w:r w:rsidRPr="00CE7B46">
        <w:t xml:space="preserve"> op </w:t>
      </w:r>
      <w:proofErr w:type="spellStart"/>
      <w:r w:rsidRPr="00CE7B46">
        <w:t>plekke</w:t>
      </w:r>
      <w:proofErr w:type="spellEnd"/>
      <w:r w:rsidRPr="00CE7B46">
        <w:t xml:space="preserve"> </w:t>
      </w:r>
      <w:proofErr w:type="spellStart"/>
      <w:r w:rsidRPr="00CE7B46">
        <w:t>soos</w:t>
      </w:r>
      <w:proofErr w:type="spellEnd"/>
      <w:r w:rsidRPr="00CE7B46">
        <w:t xml:space="preserve"> Ps 2</w:t>
      </w:r>
      <w:r w:rsidR="000E3822">
        <w:t xml:space="preserve">, </w:t>
      </w:r>
      <w:proofErr w:type="spellStart"/>
      <w:r w:rsidRPr="00CE7B46">
        <w:t>Heb</w:t>
      </w:r>
      <w:proofErr w:type="spellEnd"/>
      <w:r w:rsidRPr="00CE7B46">
        <w:t xml:space="preserve"> 1:2</w:t>
      </w:r>
      <w:r w:rsidR="000E3822">
        <w:t xml:space="preserve">, </w:t>
      </w:r>
      <w:r w:rsidRPr="00CE7B46">
        <w:t>Rom 8:17</w:t>
      </w:r>
      <w:r w:rsidR="000E3822">
        <w:t xml:space="preserve">, </w:t>
      </w:r>
      <w:proofErr w:type="spellStart"/>
      <w:r w:rsidRPr="00CE7B46">
        <w:t>Efes</w:t>
      </w:r>
      <w:proofErr w:type="spellEnd"/>
      <w:r w:rsidRPr="00CE7B46">
        <w:t xml:space="preserve"> 1:11-14</w:t>
      </w:r>
      <w:r w:rsidR="000E3822">
        <w:t xml:space="preserve">, </w:t>
      </w:r>
      <w:r w:rsidRPr="00CE7B46">
        <w:t>Hand 26:18</w:t>
      </w:r>
      <w:r w:rsidR="000E3822">
        <w:t xml:space="preserve">, </w:t>
      </w:r>
      <w:proofErr w:type="spellStart"/>
      <w:r w:rsidRPr="00CE7B46">
        <w:t>Kol</w:t>
      </w:r>
      <w:proofErr w:type="spellEnd"/>
      <w:r w:rsidRPr="00CE7B46">
        <w:t xml:space="preserve"> 1:12-13.</w:t>
      </w:r>
    </w:p>
  </w:footnote>
  <w:footnote w:id="38">
    <w:p w14:paraId="178BEC8F" w14:textId="4362F735" w:rsidR="000A6802" w:rsidRPr="00DA4DA5" w:rsidRDefault="000A6802" w:rsidP="00DA4DA5">
      <w:pPr>
        <w:pStyle w:val="FootnoteText"/>
        <w:ind w:left="284" w:hanging="284"/>
        <w:rPr>
          <w:lang w:val="af-ZA"/>
        </w:rPr>
      </w:pPr>
      <w:r>
        <w:rPr>
          <w:rStyle w:val="FootnoteReference"/>
        </w:rPr>
        <w:footnoteRef/>
      </w:r>
      <w:r>
        <w:t xml:space="preserve"> </w:t>
      </w:r>
      <w:r w:rsidR="00DA4DA5">
        <w:tab/>
      </w:r>
      <w:proofErr w:type="spellStart"/>
      <w:r w:rsidR="00DA4DA5">
        <w:rPr>
          <w:lang w:val="af-ZA"/>
        </w:rPr>
        <w:t>Vgl</w:t>
      </w:r>
      <w:proofErr w:type="spellEnd"/>
      <w:r w:rsidR="00DA4DA5">
        <w:rPr>
          <w:lang w:val="af-ZA"/>
        </w:rPr>
        <w:t xml:space="preserve"> </w:t>
      </w:r>
      <w:proofErr w:type="spellStart"/>
      <w:r w:rsidR="00DA4DA5">
        <w:rPr>
          <w:lang w:val="af-ZA"/>
        </w:rPr>
        <w:t>Grosheide</w:t>
      </w:r>
      <w:proofErr w:type="spellEnd"/>
      <w:r w:rsidR="00DA4DA5">
        <w:rPr>
          <w:lang w:val="af-ZA"/>
        </w:rPr>
        <w:t xml:space="preserve"> se Hand korte </w:t>
      </w:r>
      <w:proofErr w:type="spellStart"/>
      <w:r w:rsidR="00DA4DA5">
        <w:rPr>
          <w:lang w:val="af-ZA"/>
        </w:rPr>
        <w:t>verk</w:t>
      </w:r>
      <w:proofErr w:type="spellEnd"/>
      <w:r w:rsidR="00DA4DA5">
        <w:rPr>
          <w:lang w:val="af-ZA"/>
        </w:rPr>
        <w:t xml:space="preserve"> vol 1 </w:t>
      </w:r>
      <w:proofErr w:type="spellStart"/>
      <w:r w:rsidR="00DA4DA5">
        <w:rPr>
          <w:lang w:val="af-ZA"/>
        </w:rPr>
        <w:t>bl</w:t>
      </w:r>
      <w:proofErr w:type="spellEnd"/>
      <w:r w:rsidR="00DA4DA5">
        <w:rPr>
          <w:lang w:val="af-ZA"/>
        </w:rPr>
        <w:t xml:space="preserve"> 43; </w:t>
      </w:r>
      <w:proofErr w:type="spellStart"/>
      <w:r w:rsidR="00DA4DA5">
        <w:rPr>
          <w:lang w:val="af-ZA"/>
        </w:rPr>
        <w:t>Reformation</w:t>
      </w:r>
      <w:proofErr w:type="spellEnd"/>
      <w:r w:rsidR="00DA4DA5">
        <w:rPr>
          <w:lang w:val="af-ZA"/>
        </w:rPr>
        <w:t xml:space="preserve"> </w:t>
      </w:r>
      <w:proofErr w:type="spellStart"/>
      <w:r w:rsidR="00DA4DA5">
        <w:rPr>
          <w:lang w:val="af-ZA"/>
        </w:rPr>
        <w:t>study</w:t>
      </w:r>
      <w:proofErr w:type="spellEnd"/>
      <w:r w:rsidR="00DA4DA5">
        <w:rPr>
          <w:lang w:val="af-ZA"/>
        </w:rPr>
        <w:t xml:space="preserve"> </w:t>
      </w:r>
      <w:proofErr w:type="spellStart"/>
      <w:r w:rsidR="00DA4DA5">
        <w:rPr>
          <w:lang w:val="af-ZA"/>
        </w:rPr>
        <w:t>Bible</w:t>
      </w:r>
      <w:proofErr w:type="spellEnd"/>
      <w:r w:rsidR="00DA4DA5">
        <w:rPr>
          <w:lang w:val="af-ZA"/>
        </w:rPr>
        <w:t xml:space="preserve">, </w:t>
      </w:r>
      <w:proofErr w:type="spellStart"/>
      <w:r w:rsidR="00DA4DA5">
        <w:rPr>
          <w:lang w:val="af-ZA"/>
        </w:rPr>
        <w:t>bl</w:t>
      </w:r>
      <w:proofErr w:type="spellEnd"/>
      <w:r w:rsidR="00DA4DA5">
        <w:rPr>
          <w:lang w:val="af-ZA"/>
        </w:rPr>
        <w:t xml:space="preserve"> 1563; </w:t>
      </w:r>
      <w:proofErr w:type="spellStart"/>
      <w:r w:rsidR="00DA4DA5">
        <w:rPr>
          <w:lang w:val="af-ZA"/>
        </w:rPr>
        <w:t>Reformation</w:t>
      </w:r>
      <w:proofErr w:type="spellEnd"/>
      <w:r w:rsidR="00DA4DA5">
        <w:rPr>
          <w:lang w:val="af-ZA"/>
        </w:rPr>
        <w:t xml:space="preserve"> </w:t>
      </w:r>
      <w:proofErr w:type="spellStart"/>
      <w:r w:rsidR="00DA4DA5">
        <w:rPr>
          <w:lang w:val="af-ZA"/>
        </w:rPr>
        <w:t>Heritige</w:t>
      </w:r>
      <w:proofErr w:type="spellEnd"/>
      <w:r w:rsidR="00DA4DA5">
        <w:rPr>
          <w:lang w:val="af-ZA"/>
        </w:rPr>
        <w:t xml:space="preserve"> </w:t>
      </w:r>
      <w:proofErr w:type="spellStart"/>
      <w:r w:rsidR="00DA4DA5">
        <w:rPr>
          <w:lang w:val="af-ZA"/>
        </w:rPr>
        <w:t>study</w:t>
      </w:r>
      <w:proofErr w:type="spellEnd"/>
      <w:r w:rsidR="00DA4DA5">
        <w:rPr>
          <w:lang w:val="af-ZA"/>
        </w:rPr>
        <w:t xml:space="preserve"> </w:t>
      </w:r>
      <w:proofErr w:type="spellStart"/>
      <w:r w:rsidR="00DA4DA5">
        <w:rPr>
          <w:lang w:val="af-ZA"/>
        </w:rPr>
        <w:t>Bible</w:t>
      </w:r>
      <w:proofErr w:type="spellEnd"/>
      <w:r w:rsidR="00DA4DA5">
        <w:rPr>
          <w:lang w:val="af-ZA"/>
        </w:rPr>
        <w:t xml:space="preserve"> </w:t>
      </w:r>
      <w:proofErr w:type="spellStart"/>
      <w:r w:rsidR="00DA4DA5">
        <w:rPr>
          <w:lang w:val="af-ZA"/>
        </w:rPr>
        <w:t>bl</w:t>
      </w:r>
      <w:proofErr w:type="spellEnd"/>
      <w:r w:rsidR="00DA4DA5">
        <w:rPr>
          <w:lang w:val="af-ZA"/>
        </w:rPr>
        <w:t xml:space="preserve"> 1561; State Bybel met kanttekeninge, </w:t>
      </w:r>
      <w:proofErr w:type="spellStart"/>
      <w:r w:rsidR="00DA4DA5">
        <w:rPr>
          <w:lang w:val="af-ZA"/>
        </w:rPr>
        <w:t>bl</w:t>
      </w:r>
      <w:proofErr w:type="spellEnd"/>
      <w:r w:rsidR="00DA4DA5">
        <w:rPr>
          <w:lang w:val="af-ZA"/>
        </w:rPr>
        <w:t xml:space="preserve"> 1346</w:t>
      </w:r>
    </w:p>
  </w:footnote>
  <w:footnote w:id="39">
    <w:p w14:paraId="514004D6" w14:textId="4242F12E" w:rsidR="00EB15C5" w:rsidRPr="00AB5D6F" w:rsidRDefault="00EB15C5" w:rsidP="00AB5D6F">
      <w:pPr>
        <w:pStyle w:val="FootnoteText"/>
        <w:ind w:left="284" w:hanging="284"/>
        <w:rPr>
          <w:lang w:val="af-ZA"/>
        </w:rPr>
      </w:pPr>
      <w:r>
        <w:rPr>
          <w:rStyle w:val="FootnoteReference"/>
        </w:rPr>
        <w:footnoteRef/>
      </w:r>
      <w:r>
        <w:t xml:space="preserve"> </w:t>
      </w:r>
      <w:r w:rsidR="00AB5D6F">
        <w:tab/>
      </w:r>
      <w:proofErr w:type="spellStart"/>
      <w:r w:rsidR="00AB5D6F">
        <w:rPr>
          <w:lang w:val="af-ZA"/>
        </w:rPr>
        <w:t>Vgl</w:t>
      </w:r>
      <w:proofErr w:type="spellEnd"/>
      <w:r w:rsidR="00AB5D6F">
        <w:rPr>
          <w:lang w:val="af-ZA"/>
        </w:rPr>
        <w:t xml:space="preserve"> Christiaan Jooste se D, </w:t>
      </w:r>
      <w:proofErr w:type="spellStart"/>
      <w:r w:rsidR="00AB5D6F">
        <w:rPr>
          <w:lang w:val="af-ZA"/>
        </w:rPr>
        <w:t>bl</w:t>
      </w:r>
      <w:proofErr w:type="spellEnd"/>
      <w:r w:rsidR="00AB5D6F">
        <w:rPr>
          <w:lang w:val="af-ZA"/>
        </w:rPr>
        <w:t xml:space="preserve"> 53</w:t>
      </w:r>
    </w:p>
  </w:footnote>
  <w:footnote w:id="40">
    <w:p w14:paraId="6BE3348A" w14:textId="309619DF" w:rsidR="00EB15C5" w:rsidRPr="00AB5D6F" w:rsidRDefault="00EB15C5" w:rsidP="00AB5D6F">
      <w:pPr>
        <w:pStyle w:val="FootnoteText"/>
        <w:ind w:left="284" w:hanging="284"/>
        <w:rPr>
          <w:lang w:val="af-ZA"/>
        </w:rPr>
      </w:pPr>
      <w:r>
        <w:rPr>
          <w:rStyle w:val="FootnoteReference"/>
        </w:rPr>
        <w:footnoteRef/>
      </w:r>
      <w:r>
        <w:t xml:space="preserve"> </w:t>
      </w:r>
      <w:r w:rsidR="00AB5D6F">
        <w:tab/>
      </w:r>
      <w:proofErr w:type="spellStart"/>
      <w:r w:rsidR="00AB5D6F">
        <w:rPr>
          <w:lang w:val="af-ZA"/>
        </w:rPr>
        <w:t>Vgl</w:t>
      </w:r>
      <w:proofErr w:type="spellEnd"/>
      <w:r w:rsidR="00AB5D6F">
        <w:rPr>
          <w:lang w:val="af-ZA"/>
        </w:rPr>
        <w:t xml:space="preserve"> Deuteronomium 6,1-3.docx; Deuteronomium 6,10-19.docx</w:t>
      </w:r>
    </w:p>
  </w:footnote>
  <w:footnote w:id="41">
    <w:p w14:paraId="71ECFDC1" w14:textId="60D5C506" w:rsidR="004012DE" w:rsidRPr="00F12E24" w:rsidRDefault="004012DE" w:rsidP="00F12E24">
      <w:pPr>
        <w:pStyle w:val="FootnoteText"/>
        <w:ind w:left="284" w:hanging="284"/>
        <w:rPr>
          <w:lang w:val="af-ZA"/>
        </w:rPr>
      </w:pPr>
      <w:r>
        <w:rPr>
          <w:rStyle w:val="FootnoteReference"/>
        </w:rPr>
        <w:footnoteRef/>
      </w:r>
      <w:r>
        <w:t xml:space="preserve"> </w:t>
      </w:r>
      <w:r w:rsidR="00F12E24">
        <w:tab/>
      </w:r>
      <w:r w:rsidR="00F12E24" w:rsidRPr="00F12E24">
        <w:t>For our good always: this is the purpose of strict obedience to God’s commands (Bratcher, R.G. &amp; Hatton, H.A., 2000. A handbook on Deuteronomy, New York: United Bible Societies).</w:t>
      </w:r>
    </w:p>
  </w:footnote>
  <w:footnote w:id="42">
    <w:p w14:paraId="528AD41C" w14:textId="0BE9F752" w:rsidR="00393164" w:rsidRPr="00F12E24" w:rsidRDefault="00393164" w:rsidP="00F12E24">
      <w:pPr>
        <w:pStyle w:val="FootnoteText"/>
        <w:ind w:left="284" w:hanging="284"/>
        <w:rPr>
          <w:lang w:val="af-ZA"/>
        </w:rPr>
      </w:pPr>
      <w:r>
        <w:rPr>
          <w:rStyle w:val="FootnoteReference"/>
        </w:rPr>
        <w:footnoteRef/>
      </w:r>
      <w:r>
        <w:t xml:space="preserve"> </w:t>
      </w:r>
      <w:r w:rsidR="00F12E24">
        <w:tab/>
      </w:r>
      <w:proofErr w:type="spellStart"/>
      <w:r w:rsidR="00F12E24">
        <w:rPr>
          <w:lang w:val="af-ZA"/>
        </w:rPr>
        <w:t>Vgl</w:t>
      </w:r>
      <w:proofErr w:type="spellEnd"/>
      <w:r w:rsidR="00F12E24">
        <w:rPr>
          <w:lang w:val="af-ZA"/>
        </w:rPr>
        <w:t xml:space="preserve"> </w:t>
      </w:r>
      <w:proofErr w:type="spellStart"/>
      <w:r w:rsidR="00F12E24">
        <w:rPr>
          <w:lang w:val="af-ZA"/>
        </w:rPr>
        <w:t>Currid</w:t>
      </w:r>
      <w:proofErr w:type="spellEnd"/>
      <w:r w:rsidR="00F12E24">
        <w:rPr>
          <w:lang w:val="af-ZA"/>
        </w:rPr>
        <w:t xml:space="preserve"> se </w:t>
      </w:r>
      <w:proofErr w:type="spellStart"/>
      <w:r w:rsidR="00F12E24">
        <w:rPr>
          <w:lang w:val="af-ZA"/>
        </w:rPr>
        <w:t>Deut</w:t>
      </w:r>
      <w:proofErr w:type="spellEnd"/>
      <w:r w:rsidR="00F12E24">
        <w:rPr>
          <w:lang w:val="af-ZA"/>
        </w:rPr>
        <w:t xml:space="preserve"> </w:t>
      </w:r>
      <w:proofErr w:type="spellStart"/>
      <w:r w:rsidR="00F12E24">
        <w:rPr>
          <w:lang w:val="af-ZA"/>
        </w:rPr>
        <w:t>komm</w:t>
      </w:r>
      <w:proofErr w:type="spellEnd"/>
      <w:r w:rsidR="00F12E24">
        <w:rPr>
          <w:lang w:val="af-ZA"/>
        </w:rPr>
        <w:t xml:space="preserve"> </w:t>
      </w:r>
      <w:proofErr w:type="spellStart"/>
      <w:r w:rsidR="00F12E24">
        <w:rPr>
          <w:lang w:val="af-ZA"/>
        </w:rPr>
        <w:t>bl</w:t>
      </w:r>
      <w:proofErr w:type="spellEnd"/>
      <w:r w:rsidR="00F12E24">
        <w:rPr>
          <w:lang w:val="af-ZA"/>
        </w:rPr>
        <w:t xml:space="preserve"> 155</w:t>
      </w:r>
    </w:p>
  </w:footnote>
  <w:footnote w:id="43">
    <w:p w14:paraId="2C9EF667" w14:textId="3BABDC86" w:rsidR="00F02AAE" w:rsidRPr="00C13137" w:rsidRDefault="00F02AAE" w:rsidP="00C13137">
      <w:pPr>
        <w:pStyle w:val="FootnoteText"/>
        <w:ind w:left="284" w:hanging="284"/>
        <w:rPr>
          <w:lang w:val="af-ZA"/>
        </w:rPr>
      </w:pPr>
      <w:r>
        <w:rPr>
          <w:rStyle w:val="FootnoteReference"/>
        </w:rPr>
        <w:footnoteRef/>
      </w:r>
      <w:r>
        <w:t xml:space="preserve"> </w:t>
      </w:r>
      <w:r w:rsidR="00C13137">
        <w:tab/>
      </w:r>
      <w:proofErr w:type="spellStart"/>
      <w:r w:rsidR="00C13137">
        <w:rPr>
          <w:lang w:val="af-ZA"/>
        </w:rPr>
        <w:t>Vgl</w:t>
      </w:r>
      <w:proofErr w:type="spellEnd"/>
      <w:r w:rsidR="00C13137">
        <w:rPr>
          <w:lang w:val="af-ZA"/>
        </w:rPr>
        <w:t xml:space="preserve"> Eks 23:7; </w:t>
      </w:r>
      <w:proofErr w:type="spellStart"/>
      <w:r w:rsidR="00C13137">
        <w:rPr>
          <w:lang w:val="af-ZA"/>
        </w:rPr>
        <w:t>Deut</w:t>
      </w:r>
      <w:proofErr w:type="spellEnd"/>
      <w:r w:rsidR="00C13137">
        <w:rPr>
          <w:lang w:val="af-ZA"/>
        </w:rPr>
        <w:t xml:space="preserve"> 24:13; </w:t>
      </w:r>
      <w:proofErr w:type="spellStart"/>
      <w:r w:rsidR="00C13137">
        <w:rPr>
          <w:lang w:val="af-ZA"/>
        </w:rPr>
        <w:t>Ps</w:t>
      </w:r>
      <w:proofErr w:type="spellEnd"/>
      <w:r w:rsidR="00C13137">
        <w:rPr>
          <w:lang w:val="af-ZA"/>
        </w:rPr>
        <w:t xml:space="preserve"> 85:11; </w:t>
      </w:r>
      <w:proofErr w:type="spellStart"/>
      <w:r w:rsidR="00C13137">
        <w:rPr>
          <w:lang w:val="af-ZA"/>
        </w:rPr>
        <w:t>Spr</w:t>
      </w:r>
      <w:proofErr w:type="spellEnd"/>
      <w:r w:rsidR="00C13137">
        <w:rPr>
          <w:lang w:val="af-ZA"/>
        </w:rPr>
        <w:t xml:space="preserve"> 12:28; </w:t>
      </w:r>
      <w:proofErr w:type="spellStart"/>
      <w:r w:rsidR="00C13137">
        <w:rPr>
          <w:lang w:val="af-ZA"/>
        </w:rPr>
        <w:t>Rom</w:t>
      </w:r>
      <w:proofErr w:type="spellEnd"/>
      <w:r w:rsidR="00C13137">
        <w:rPr>
          <w:lang w:val="af-ZA"/>
        </w:rPr>
        <w:t xml:space="preserve"> 10:5; Pop, </w:t>
      </w:r>
      <w:proofErr w:type="spellStart"/>
      <w:r w:rsidR="00C13137">
        <w:rPr>
          <w:lang w:val="af-ZA"/>
        </w:rPr>
        <w:t>Bijbelse</w:t>
      </w:r>
      <w:proofErr w:type="spellEnd"/>
      <w:r w:rsidR="00C13137">
        <w:rPr>
          <w:lang w:val="af-ZA"/>
        </w:rPr>
        <w:t xml:space="preserve"> </w:t>
      </w:r>
      <w:proofErr w:type="spellStart"/>
      <w:r w:rsidR="00C13137">
        <w:rPr>
          <w:lang w:val="af-ZA"/>
        </w:rPr>
        <w:t>woorden</w:t>
      </w:r>
      <w:proofErr w:type="spellEnd"/>
      <w:r w:rsidR="00C13137">
        <w:rPr>
          <w:lang w:val="af-ZA"/>
        </w:rPr>
        <w:t xml:space="preserve"> en </w:t>
      </w:r>
      <w:proofErr w:type="spellStart"/>
      <w:r w:rsidR="00C13137">
        <w:rPr>
          <w:lang w:val="af-ZA"/>
        </w:rPr>
        <w:t>hun</w:t>
      </w:r>
      <w:proofErr w:type="spellEnd"/>
      <w:r w:rsidR="00C13137">
        <w:rPr>
          <w:lang w:val="af-ZA"/>
        </w:rPr>
        <w:t xml:space="preserve"> geheim, </w:t>
      </w:r>
      <w:proofErr w:type="spellStart"/>
      <w:r w:rsidR="00C13137">
        <w:rPr>
          <w:lang w:val="af-ZA"/>
        </w:rPr>
        <w:t>bl</w:t>
      </w:r>
      <w:proofErr w:type="spellEnd"/>
      <w:r w:rsidR="00C13137">
        <w:rPr>
          <w:lang w:val="af-ZA"/>
        </w:rPr>
        <w:t xml:space="preserve"> 237-239; TWOT vol 2 </w:t>
      </w:r>
      <w:proofErr w:type="spellStart"/>
      <w:r w:rsidR="00C13137">
        <w:rPr>
          <w:lang w:val="af-ZA"/>
        </w:rPr>
        <w:t>bl</w:t>
      </w:r>
      <w:proofErr w:type="spellEnd"/>
      <w:r w:rsidR="00C13137">
        <w:rPr>
          <w:lang w:val="af-ZA"/>
        </w:rPr>
        <w:t xml:space="preserve"> 753-755; Craigie se </w:t>
      </w:r>
      <w:proofErr w:type="spellStart"/>
      <w:r w:rsidR="00C13137">
        <w:rPr>
          <w:lang w:val="af-ZA"/>
        </w:rPr>
        <w:t>Deut</w:t>
      </w:r>
      <w:proofErr w:type="spellEnd"/>
      <w:r w:rsidR="00C13137">
        <w:rPr>
          <w:lang w:val="af-ZA"/>
        </w:rPr>
        <w:t xml:space="preserve"> </w:t>
      </w:r>
      <w:proofErr w:type="spellStart"/>
      <w:r w:rsidR="00C13137">
        <w:rPr>
          <w:lang w:val="af-ZA"/>
        </w:rPr>
        <w:t>komm</w:t>
      </w:r>
      <w:proofErr w:type="spellEnd"/>
      <w:r w:rsidR="00C13137">
        <w:rPr>
          <w:lang w:val="af-ZA"/>
        </w:rPr>
        <w:t xml:space="preserve"> </w:t>
      </w:r>
      <w:proofErr w:type="spellStart"/>
      <w:r w:rsidR="00C13137">
        <w:rPr>
          <w:lang w:val="af-ZA"/>
        </w:rPr>
        <w:t>bl</w:t>
      </w:r>
      <w:proofErr w:type="spellEnd"/>
      <w:r w:rsidR="00C13137">
        <w:rPr>
          <w:lang w:val="af-ZA"/>
        </w:rPr>
        <w:t xml:space="preserve"> 175</w:t>
      </w:r>
      <w:r w:rsidR="007E2A02">
        <w:rPr>
          <w:lang w:val="af-ZA"/>
        </w:rPr>
        <w:t>.</w:t>
      </w:r>
    </w:p>
  </w:footnote>
  <w:footnote w:id="44">
    <w:p w14:paraId="623661A3" w14:textId="3CA9939A" w:rsidR="001A22CA" w:rsidRPr="007E2A02" w:rsidRDefault="001A22CA" w:rsidP="007E2A02">
      <w:pPr>
        <w:pStyle w:val="FootnoteText"/>
        <w:ind w:left="284" w:hanging="284"/>
        <w:rPr>
          <w:lang w:val="af-ZA"/>
        </w:rPr>
      </w:pPr>
      <w:r>
        <w:rPr>
          <w:rStyle w:val="FootnoteReference"/>
        </w:rPr>
        <w:footnoteRef/>
      </w:r>
      <w:r>
        <w:t xml:space="preserve"> </w:t>
      </w:r>
      <w:r w:rsidR="007E2A02">
        <w:tab/>
      </w:r>
      <w:proofErr w:type="spellStart"/>
      <w:r w:rsidR="007E2A02">
        <w:rPr>
          <w:lang w:val="af-ZA"/>
        </w:rPr>
        <w:t>Vgl</w:t>
      </w:r>
      <w:proofErr w:type="spellEnd"/>
      <w:r w:rsidR="007E2A02">
        <w:rPr>
          <w:lang w:val="af-ZA"/>
        </w:rPr>
        <w:t xml:space="preserve"> </w:t>
      </w:r>
      <w:proofErr w:type="spellStart"/>
      <w:r w:rsidR="007E2A02">
        <w:rPr>
          <w:lang w:val="af-ZA"/>
        </w:rPr>
        <w:t>Waltke</w:t>
      </w:r>
      <w:proofErr w:type="spellEnd"/>
      <w:r w:rsidR="007E2A02">
        <w:rPr>
          <w:lang w:val="af-ZA"/>
        </w:rPr>
        <w:t xml:space="preserve">, </w:t>
      </w:r>
      <w:proofErr w:type="spellStart"/>
      <w:r w:rsidR="007E2A02">
        <w:rPr>
          <w:lang w:val="af-ZA"/>
        </w:rPr>
        <w:t>An</w:t>
      </w:r>
      <w:proofErr w:type="spellEnd"/>
      <w:r w:rsidR="007E2A02">
        <w:rPr>
          <w:lang w:val="af-ZA"/>
        </w:rPr>
        <w:t xml:space="preserve"> </w:t>
      </w:r>
      <w:proofErr w:type="spellStart"/>
      <w:r w:rsidR="007E2A02">
        <w:rPr>
          <w:lang w:val="af-ZA"/>
        </w:rPr>
        <w:t>Old</w:t>
      </w:r>
      <w:proofErr w:type="spellEnd"/>
      <w:r w:rsidR="007E2A02">
        <w:rPr>
          <w:lang w:val="af-ZA"/>
        </w:rPr>
        <w:t xml:space="preserve"> Testament </w:t>
      </w:r>
      <w:proofErr w:type="spellStart"/>
      <w:r w:rsidR="007E2A02">
        <w:rPr>
          <w:lang w:val="af-ZA"/>
        </w:rPr>
        <w:t>Theology</w:t>
      </w:r>
      <w:proofErr w:type="spellEnd"/>
      <w:r w:rsidR="007E2A02">
        <w:rPr>
          <w:lang w:val="af-ZA"/>
        </w:rPr>
        <w:t xml:space="preserve">, </w:t>
      </w:r>
      <w:proofErr w:type="spellStart"/>
      <w:r w:rsidR="007E2A02">
        <w:rPr>
          <w:lang w:val="af-ZA"/>
        </w:rPr>
        <w:t>bl</w:t>
      </w:r>
      <w:proofErr w:type="spellEnd"/>
      <w:r w:rsidR="007E2A02">
        <w:rPr>
          <w:lang w:val="af-ZA"/>
        </w:rPr>
        <w:t xml:space="preserve"> 510, 544-545; Williamson, </w:t>
      </w:r>
      <w:proofErr w:type="spellStart"/>
      <w:r w:rsidR="007E2A02">
        <w:rPr>
          <w:lang w:val="af-ZA"/>
        </w:rPr>
        <w:t>Sealed</w:t>
      </w:r>
      <w:proofErr w:type="spellEnd"/>
      <w:r w:rsidR="007E2A02">
        <w:rPr>
          <w:lang w:val="af-ZA"/>
        </w:rPr>
        <w:t xml:space="preserve"> </w:t>
      </w:r>
      <w:proofErr w:type="spellStart"/>
      <w:r w:rsidR="007E2A02">
        <w:rPr>
          <w:lang w:val="af-ZA"/>
        </w:rPr>
        <w:t>with</w:t>
      </w:r>
      <w:proofErr w:type="spellEnd"/>
      <w:r w:rsidR="007E2A02">
        <w:rPr>
          <w:lang w:val="af-ZA"/>
        </w:rPr>
        <w:t xml:space="preserve"> </w:t>
      </w:r>
      <w:proofErr w:type="spellStart"/>
      <w:r w:rsidR="007E2A02">
        <w:rPr>
          <w:lang w:val="af-ZA"/>
        </w:rPr>
        <w:t>an</w:t>
      </w:r>
      <w:proofErr w:type="spellEnd"/>
      <w:r w:rsidR="007E2A02">
        <w:rPr>
          <w:lang w:val="af-ZA"/>
        </w:rPr>
        <w:t xml:space="preserve"> </w:t>
      </w:r>
      <w:proofErr w:type="spellStart"/>
      <w:r w:rsidR="007E2A02">
        <w:rPr>
          <w:lang w:val="af-ZA"/>
        </w:rPr>
        <w:t>oath</w:t>
      </w:r>
      <w:proofErr w:type="spellEnd"/>
      <w:r w:rsidR="007E2A02">
        <w:rPr>
          <w:lang w:val="af-ZA"/>
        </w:rPr>
        <w:t xml:space="preserve">, </w:t>
      </w:r>
      <w:proofErr w:type="spellStart"/>
      <w:r w:rsidR="007E2A02">
        <w:rPr>
          <w:lang w:val="af-ZA"/>
        </w:rPr>
        <w:t>bl</w:t>
      </w:r>
      <w:proofErr w:type="spellEnd"/>
      <w:r w:rsidR="007E2A02">
        <w:rPr>
          <w:lang w:val="af-ZA"/>
        </w:rPr>
        <w:t xml:space="preserve"> 96, 111, </w:t>
      </w:r>
      <w:r w:rsidR="001C51B5">
        <w:rPr>
          <w:lang w:val="af-ZA"/>
        </w:rPr>
        <w:t>112-113, 114-</w:t>
      </w:r>
      <w:r w:rsidR="007E2A02">
        <w:rPr>
          <w:lang w:val="af-ZA"/>
        </w:rPr>
        <w:t xml:space="preserve">115; Robertson, </w:t>
      </w:r>
      <w:proofErr w:type="spellStart"/>
      <w:r w:rsidR="007E2A02">
        <w:rPr>
          <w:lang w:val="af-ZA"/>
        </w:rPr>
        <w:t>The</w:t>
      </w:r>
      <w:proofErr w:type="spellEnd"/>
      <w:r w:rsidR="007E2A02">
        <w:rPr>
          <w:lang w:val="af-ZA"/>
        </w:rPr>
        <w:t xml:space="preserve"> </w:t>
      </w:r>
      <w:proofErr w:type="spellStart"/>
      <w:r w:rsidR="007E2A02">
        <w:rPr>
          <w:lang w:val="af-ZA"/>
        </w:rPr>
        <w:t>Christ</w:t>
      </w:r>
      <w:proofErr w:type="spellEnd"/>
      <w:r w:rsidR="007E2A02">
        <w:rPr>
          <w:lang w:val="af-ZA"/>
        </w:rPr>
        <w:t xml:space="preserve"> of </w:t>
      </w:r>
      <w:proofErr w:type="spellStart"/>
      <w:r w:rsidR="007E2A02">
        <w:rPr>
          <w:lang w:val="af-ZA"/>
        </w:rPr>
        <w:t>the</w:t>
      </w:r>
      <w:proofErr w:type="spellEnd"/>
      <w:r w:rsidR="007E2A02">
        <w:rPr>
          <w:lang w:val="af-ZA"/>
        </w:rPr>
        <w:t xml:space="preserve"> </w:t>
      </w:r>
      <w:proofErr w:type="spellStart"/>
      <w:r w:rsidR="007E2A02">
        <w:rPr>
          <w:lang w:val="af-ZA"/>
        </w:rPr>
        <w:t>Covenants</w:t>
      </w:r>
      <w:proofErr w:type="spellEnd"/>
      <w:r w:rsidR="007E2A02">
        <w:rPr>
          <w:lang w:val="af-ZA"/>
        </w:rPr>
        <w:t xml:space="preserve">, </w:t>
      </w:r>
      <w:proofErr w:type="spellStart"/>
      <w:r w:rsidR="007E2A02">
        <w:rPr>
          <w:lang w:val="af-ZA"/>
        </w:rPr>
        <w:t>bl</w:t>
      </w:r>
      <w:proofErr w:type="spellEnd"/>
      <w:r w:rsidR="007E2A02">
        <w:rPr>
          <w:lang w:val="af-ZA"/>
        </w:rPr>
        <w:t xml:space="preserve"> 176, 184</w:t>
      </w:r>
      <w:r w:rsidR="001C51B5">
        <w:rPr>
          <w:lang w:val="af-ZA"/>
        </w:rPr>
        <w:t>.</w:t>
      </w:r>
    </w:p>
  </w:footnote>
  <w:footnote w:id="45">
    <w:p w14:paraId="47A50F9E" w14:textId="754D3492" w:rsidR="0001708C" w:rsidRPr="001C51B5" w:rsidRDefault="0001708C" w:rsidP="001C51B5">
      <w:pPr>
        <w:pStyle w:val="FootnoteText"/>
        <w:ind w:left="284" w:hanging="284"/>
        <w:rPr>
          <w:lang w:val="af-ZA"/>
        </w:rPr>
      </w:pPr>
      <w:r>
        <w:rPr>
          <w:rStyle w:val="FootnoteReference"/>
        </w:rPr>
        <w:footnoteRef/>
      </w:r>
      <w:r>
        <w:t xml:space="preserve"> </w:t>
      </w:r>
      <w:r w:rsidR="001C51B5">
        <w:tab/>
      </w:r>
      <w:proofErr w:type="spellStart"/>
      <w:r w:rsidR="001C51B5">
        <w:rPr>
          <w:lang w:val="af-ZA"/>
        </w:rPr>
        <w:t>Vgl</w:t>
      </w:r>
      <w:proofErr w:type="spellEnd"/>
      <w:r w:rsidR="001C51B5">
        <w:rPr>
          <w:lang w:val="af-ZA"/>
        </w:rPr>
        <w:t xml:space="preserve"> </w:t>
      </w:r>
      <w:r w:rsidR="001C51B5">
        <w:rPr>
          <w:lang w:val="af-ZA"/>
        </w:rPr>
        <w:t xml:space="preserve">Williamson, </w:t>
      </w:r>
      <w:proofErr w:type="spellStart"/>
      <w:r w:rsidR="001C51B5">
        <w:rPr>
          <w:lang w:val="af-ZA"/>
        </w:rPr>
        <w:t>Sealed</w:t>
      </w:r>
      <w:proofErr w:type="spellEnd"/>
      <w:r w:rsidR="001C51B5">
        <w:rPr>
          <w:lang w:val="af-ZA"/>
        </w:rPr>
        <w:t xml:space="preserve"> </w:t>
      </w:r>
      <w:proofErr w:type="spellStart"/>
      <w:r w:rsidR="001C51B5">
        <w:rPr>
          <w:lang w:val="af-ZA"/>
        </w:rPr>
        <w:t>with</w:t>
      </w:r>
      <w:proofErr w:type="spellEnd"/>
      <w:r w:rsidR="001C51B5">
        <w:rPr>
          <w:lang w:val="af-ZA"/>
        </w:rPr>
        <w:t xml:space="preserve"> </w:t>
      </w:r>
      <w:proofErr w:type="spellStart"/>
      <w:r w:rsidR="001C51B5">
        <w:rPr>
          <w:lang w:val="af-ZA"/>
        </w:rPr>
        <w:t>an</w:t>
      </w:r>
      <w:proofErr w:type="spellEnd"/>
      <w:r w:rsidR="001C51B5">
        <w:rPr>
          <w:lang w:val="af-ZA"/>
        </w:rPr>
        <w:t xml:space="preserve"> </w:t>
      </w:r>
      <w:proofErr w:type="spellStart"/>
      <w:r w:rsidR="001C51B5">
        <w:rPr>
          <w:lang w:val="af-ZA"/>
        </w:rPr>
        <w:t>oath</w:t>
      </w:r>
      <w:proofErr w:type="spellEnd"/>
      <w:r w:rsidR="001C51B5">
        <w:rPr>
          <w:lang w:val="af-ZA"/>
        </w:rPr>
        <w:t xml:space="preserve">, </w:t>
      </w:r>
      <w:proofErr w:type="spellStart"/>
      <w:r w:rsidR="001C51B5">
        <w:rPr>
          <w:lang w:val="af-ZA"/>
        </w:rPr>
        <w:t>bl</w:t>
      </w:r>
      <w:proofErr w:type="spellEnd"/>
      <w:r w:rsidR="001C51B5">
        <w:rPr>
          <w:lang w:val="af-ZA"/>
        </w:rPr>
        <w:t xml:space="preserve"> 112-113; Robertson, </w:t>
      </w:r>
      <w:proofErr w:type="spellStart"/>
      <w:r w:rsidR="001C51B5">
        <w:rPr>
          <w:lang w:val="af-ZA"/>
        </w:rPr>
        <w:t>The</w:t>
      </w:r>
      <w:proofErr w:type="spellEnd"/>
      <w:r w:rsidR="001C51B5">
        <w:rPr>
          <w:lang w:val="af-ZA"/>
        </w:rPr>
        <w:t xml:space="preserve"> </w:t>
      </w:r>
      <w:proofErr w:type="spellStart"/>
      <w:r w:rsidR="001C51B5">
        <w:rPr>
          <w:lang w:val="af-ZA"/>
        </w:rPr>
        <w:t>Christ</w:t>
      </w:r>
      <w:proofErr w:type="spellEnd"/>
      <w:r w:rsidR="001C51B5">
        <w:rPr>
          <w:lang w:val="af-ZA"/>
        </w:rPr>
        <w:t xml:space="preserve"> of </w:t>
      </w:r>
      <w:proofErr w:type="spellStart"/>
      <w:r w:rsidR="001C51B5">
        <w:rPr>
          <w:lang w:val="af-ZA"/>
        </w:rPr>
        <w:t>the</w:t>
      </w:r>
      <w:proofErr w:type="spellEnd"/>
      <w:r w:rsidR="001C51B5">
        <w:rPr>
          <w:lang w:val="af-ZA"/>
        </w:rPr>
        <w:t xml:space="preserve"> </w:t>
      </w:r>
      <w:proofErr w:type="spellStart"/>
      <w:r w:rsidR="001C51B5">
        <w:rPr>
          <w:lang w:val="af-ZA"/>
        </w:rPr>
        <w:t>Covenants</w:t>
      </w:r>
      <w:proofErr w:type="spellEnd"/>
      <w:r w:rsidR="001C51B5">
        <w:rPr>
          <w:lang w:val="af-ZA"/>
        </w:rPr>
        <w:t xml:space="preserve">, </w:t>
      </w:r>
      <w:proofErr w:type="spellStart"/>
      <w:r w:rsidR="001C51B5">
        <w:rPr>
          <w:lang w:val="af-ZA"/>
        </w:rPr>
        <w:t>bl</w:t>
      </w:r>
      <w:proofErr w:type="spellEnd"/>
      <w:r w:rsidR="001C51B5">
        <w:rPr>
          <w:lang w:val="af-ZA"/>
        </w:rPr>
        <w:t xml:space="preserve"> </w:t>
      </w:r>
      <w:r w:rsidR="001C51B5">
        <w:rPr>
          <w:lang w:val="af-ZA"/>
        </w:rPr>
        <w:t xml:space="preserve">281; </w:t>
      </w:r>
      <w:r w:rsidR="00362CA2">
        <w:rPr>
          <w:lang w:val="af-ZA"/>
        </w:rPr>
        <w:t xml:space="preserve">Paul </w:t>
      </w:r>
      <w:proofErr w:type="spellStart"/>
      <w:r w:rsidR="00362CA2">
        <w:rPr>
          <w:lang w:val="af-ZA"/>
        </w:rPr>
        <w:t>Tripp</w:t>
      </w:r>
      <w:proofErr w:type="spellEnd"/>
      <w:r w:rsidR="00362CA2">
        <w:rPr>
          <w:lang w:val="af-ZA"/>
        </w:rPr>
        <w:t xml:space="preserve">, </w:t>
      </w:r>
      <w:proofErr w:type="spellStart"/>
      <w:r w:rsidR="00362CA2">
        <w:rPr>
          <w:lang w:val="af-ZA"/>
        </w:rPr>
        <w:t>Getting</w:t>
      </w:r>
      <w:proofErr w:type="spellEnd"/>
      <w:r w:rsidR="00362CA2">
        <w:rPr>
          <w:lang w:val="af-ZA"/>
        </w:rPr>
        <w:t xml:space="preserve"> </w:t>
      </w:r>
      <w:proofErr w:type="spellStart"/>
      <w:r w:rsidR="00362CA2">
        <w:rPr>
          <w:lang w:val="af-ZA"/>
        </w:rPr>
        <w:t>to</w:t>
      </w:r>
      <w:proofErr w:type="spellEnd"/>
      <w:r w:rsidR="00362CA2">
        <w:rPr>
          <w:lang w:val="af-ZA"/>
        </w:rPr>
        <w:t xml:space="preserve"> </w:t>
      </w:r>
      <w:proofErr w:type="spellStart"/>
      <w:r w:rsidR="00362CA2">
        <w:rPr>
          <w:lang w:val="af-ZA"/>
        </w:rPr>
        <w:t>the</w:t>
      </w:r>
      <w:proofErr w:type="spellEnd"/>
      <w:r w:rsidR="00362CA2">
        <w:rPr>
          <w:lang w:val="af-ZA"/>
        </w:rPr>
        <w:t xml:space="preserve"> </w:t>
      </w:r>
      <w:proofErr w:type="spellStart"/>
      <w:r w:rsidR="00362CA2">
        <w:rPr>
          <w:lang w:val="af-ZA"/>
        </w:rPr>
        <w:t>heart</w:t>
      </w:r>
      <w:proofErr w:type="spellEnd"/>
      <w:r w:rsidR="00362CA2">
        <w:rPr>
          <w:lang w:val="af-ZA"/>
        </w:rPr>
        <w:t xml:space="preserve"> </w:t>
      </w:r>
      <w:proofErr w:type="spellStart"/>
      <w:r w:rsidR="00362CA2">
        <w:rPr>
          <w:lang w:val="af-ZA"/>
        </w:rPr>
        <w:t>ofparenting</w:t>
      </w:r>
      <w:proofErr w:type="spellEnd"/>
      <w:r w:rsidR="00362CA2">
        <w:rPr>
          <w:lang w:val="af-ZA"/>
        </w:rPr>
        <w:t xml:space="preserve">, DVD 1 </w:t>
      </w:r>
      <w:proofErr w:type="spellStart"/>
      <w:r w:rsidR="00362CA2">
        <w:rPr>
          <w:lang w:val="af-ZA"/>
        </w:rPr>
        <w:t>session</w:t>
      </w:r>
      <w:proofErr w:type="spellEnd"/>
      <w:r w:rsidR="00362CA2">
        <w:rPr>
          <w:lang w:val="af-ZA"/>
        </w:rPr>
        <w:t xml:space="preserve"> 2</w:t>
      </w:r>
      <w:r w:rsidR="001C51B5">
        <w:rPr>
          <w:lang w:val="af-ZA"/>
        </w:rPr>
        <w:t>.</w:t>
      </w:r>
    </w:p>
  </w:footnote>
  <w:footnote w:id="46">
    <w:p w14:paraId="7AB186EA" w14:textId="0BF71F89" w:rsidR="006C393C" w:rsidRPr="001C51B5" w:rsidRDefault="0001708C" w:rsidP="006C393C">
      <w:pPr>
        <w:pStyle w:val="FootnoteText"/>
        <w:ind w:left="284" w:hanging="284"/>
        <w:rPr>
          <w:lang w:val="af-ZA"/>
        </w:rPr>
      </w:pPr>
      <w:r>
        <w:rPr>
          <w:rStyle w:val="FootnoteReference"/>
        </w:rPr>
        <w:footnoteRef/>
      </w:r>
      <w:r>
        <w:t xml:space="preserve"> </w:t>
      </w:r>
      <w:r w:rsidR="006C393C">
        <w:tab/>
      </w:r>
      <w:proofErr w:type="spellStart"/>
      <w:r w:rsidR="006C393C">
        <w:t>Vgl</w:t>
      </w:r>
      <w:proofErr w:type="spellEnd"/>
      <w:r w:rsidR="006C393C">
        <w:t xml:space="preserve"> </w:t>
      </w:r>
      <w:r w:rsidR="006C393C">
        <w:rPr>
          <w:lang w:val="af-ZA"/>
        </w:rPr>
        <w:t xml:space="preserve">Williamson, </w:t>
      </w:r>
      <w:proofErr w:type="spellStart"/>
      <w:r w:rsidR="006C393C">
        <w:rPr>
          <w:lang w:val="af-ZA"/>
        </w:rPr>
        <w:t>Sealed</w:t>
      </w:r>
      <w:proofErr w:type="spellEnd"/>
      <w:r w:rsidR="006C393C">
        <w:rPr>
          <w:lang w:val="af-ZA"/>
        </w:rPr>
        <w:t xml:space="preserve"> </w:t>
      </w:r>
      <w:proofErr w:type="spellStart"/>
      <w:r w:rsidR="006C393C">
        <w:rPr>
          <w:lang w:val="af-ZA"/>
        </w:rPr>
        <w:t>with</w:t>
      </w:r>
      <w:proofErr w:type="spellEnd"/>
      <w:r w:rsidR="006C393C">
        <w:rPr>
          <w:lang w:val="af-ZA"/>
        </w:rPr>
        <w:t xml:space="preserve"> </w:t>
      </w:r>
      <w:proofErr w:type="spellStart"/>
      <w:r w:rsidR="006C393C">
        <w:rPr>
          <w:lang w:val="af-ZA"/>
        </w:rPr>
        <w:t>an</w:t>
      </w:r>
      <w:proofErr w:type="spellEnd"/>
      <w:r w:rsidR="006C393C">
        <w:rPr>
          <w:lang w:val="af-ZA"/>
        </w:rPr>
        <w:t xml:space="preserve"> </w:t>
      </w:r>
      <w:proofErr w:type="spellStart"/>
      <w:r w:rsidR="006C393C">
        <w:rPr>
          <w:lang w:val="af-ZA"/>
        </w:rPr>
        <w:t>oath</w:t>
      </w:r>
      <w:proofErr w:type="spellEnd"/>
      <w:r w:rsidR="006C393C">
        <w:rPr>
          <w:lang w:val="af-ZA"/>
        </w:rPr>
        <w:t xml:space="preserve">, </w:t>
      </w:r>
      <w:proofErr w:type="spellStart"/>
      <w:r w:rsidR="006C393C">
        <w:rPr>
          <w:lang w:val="af-ZA"/>
        </w:rPr>
        <w:t>bl</w:t>
      </w:r>
      <w:proofErr w:type="spellEnd"/>
      <w:r w:rsidR="006C393C">
        <w:rPr>
          <w:lang w:val="af-ZA"/>
        </w:rPr>
        <w:t xml:space="preserve"> 112-113; Robertson, </w:t>
      </w:r>
      <w:proofErr w:type="spellStart"/>
      <w:r w:rsidR="006C393C">
        <w:rPr>
          <w:lang w:val="af-ZA"/>
        </w:rPr>
        <w:t>The</w:t>
      </w:r>
      <w:proofErr w:type="spellEnd"/>
      <w:r w:rsidR="006C393C">
        <w:rPr>
          <w:lang w:val="af-ZA"/>
        </w:rPr>
        <w:t xml:space="preserve"> </w:t>
      </w:r>
      <w:proofErr w:type="spellStart"/>
      <w:r w:rsidR="006C393C">
        <w:rPr>
          <w:lang w:val="af-ZA"/>
        </w:rPr>
        <w:t>Christ</w:t>
      </w:r>
      <w:proofErr w:type="spellEnd"/>
      <w:r w:rsidR="006C393C">
        <w:rPr>
          <w:lang w:val="af-ZA"/>
        </w:rPr>
        <w:t xml:space="preserve"> of </w:t>
      </w:r>
      <w:proofErr w:type="spellStart"/>
      <w:r w:rsidR="006C393C">
        <w:rPr>
          <w:lang w:val="af-ZA"/>
        </w:rPr>
        <w:t>the</w:t>
      </w:r>
      <w:proofErr w:type="spellEnd"/>
      <w:r w:rsidR="006C393C">
        <w:rPr>
          <w:lang w:val="af-ZA"/>
        </w:rPr>
        <w:t xml:space="preserve"> </w:t>
      </w:r>
      <w:proofErr w:type="spellStart"/>
      <w:r w:rsidR="006C393C">
        <w:rPr>
          <w:lang w:val="af-ZA"/>
        </w:rPr>
        <w:t>Covenants</w:t>
      </w:r>
      <w:proofErr w:type="spellEnd"/>
      <w:r w:rsidR="006C393C">
        <w:rPr>
          <w:lang w:val="af-ZA"/>
        </w:rPr>
        <w:t xml:space="preserve">, </w:t>
      </w:r>
      <w:proofErr w:type="spellStart"/>
      <w:r w:rsidR="006C393C">
        <w:rPr>
          <w:lang w:val="af-ZA"/>
        </w:rPr>
        <w:t>bl</w:t>
      </w:r>
      <w:proofErr w:type="spellEnd"/>
      <w:r w:rsidR="006C393C">
        <w:rPr>
          <w:lang w:val="af-ZA"/>
        </w:rPr>
        <w:t xml:space="preserve"> 174,183, 187-189, 217, 276, 281</w:t>
      </w:r>
      <w:r w:rsidR="006C393C">
        <w:rPr>
          <w:lang w:val="af-ZA"/>
        </w:rPr>
        <w:t xml:space="preserve">; Paul </w:t>
      </w:r>
      <w:proofErr w:type="spellStart"/>
      <w:r w:rsidR="006C393C">
        <w:rPr>
          <w:lang w:val="af-ZA"/>
        </w:rPr>
        <w:t>Tripp</w:t>
      </w:r>
      <w:proofErr w:type="spellEnd"/>
      <w:r w:rsidR="006C393C">
        <w:rPr>
          <w:lang w:val="af-ZA"/>
        </w:rPr>
        <w:t xml:space="preserve">, </w:t>
      </w:r>
      <w:proofErr w:type="spellStart"/>
      <w:r w:rsidR="006C393C">
        <w:rPr>
          <w:lang w:val="af-ZA"/>
        </w:rPr>
        <w:t>Getting</w:t>
      </w:r>
      <w:proofErr w:type="spellEnd"/>
      <w:r w:rsidR="006C393C">
        <w:rPr>
          <w:lang w:val="af-ZA"/>
        </w:rPr>
        <w:t xml:space="preserve"> </w:t>
      </w:r>
      <w:proofErr w:type="spellStart"/>
      <w:r w:rsidR="006C393C">
        <w:rPr>
          <w:lang w:val="af-ZA"/>
        </w:rPr>
        <w:t>to</w:t>
      </w:r>
      <w:proofErr w:type="spellEnd"/>
      <w:r w:rsidR="006C393C">
        <w:rPr>
          <w:lang w:val="af-ZA"/>
        </w:rPr>
        <w:t xml:space="preserve"> </w:t>
      </w:r>
      <w:proofErr w:type="spellStart"/>
      <w:r w:rsidR="006C393C">
        <w:rPr>
          <w:lang w:val="af-ZA"/>
        </w:rPr>
        <w:t>the</w:t>
      </w:r>
      <w:proofErr w:type="spellEnd"/>
      <w:r w:rsidR="006C393C">
        <w:rPr>
          <w:lang w:val="af-ZA"/>
        </w:rPr>
        <w:t xml:space="preserve"> </w:t>
      </w:r>
      <w:proofErr w:type="spellStart"/>
      <w:r w:rsidR="006C393C">
        <w:rPr>
          <w:lang w:val="af-ZA"/>
        </w:rPr>
        <w:t>heart</w:t>
      </w:r>
      <w:proofErr w:type="spellEnd"/>
      <w:r w:rsidR="006C393C">
        <w:rPr>
          <w:lang w:val="af-ZA"/>
        </w:rPr>
        <w:t xml:space="preserve"> </w:t>
      </w:r>
      <w:proofErr w:type="spellStart"/>
      <w:r w:rsidR="006C393C">
        <w:rPr>
          <w:lang w:val="af-ZA"/>
        </w:rPr>
        <w:t>ofparenting</w:t>
      </w:r>
      <w:proofErr w:type="spellEnd"/>
      <w:r w:rsidR="006C393C">
        <w:rPr>
          <w:lang w:val="af-ZA"/>
        </w:rPr>
        <w:t xml:space="preserve">, DVD 1 </w:t>
      </w:r>
      <w:proofErr w:type="spellStart"/>
      <w:r w:rsidR="006C393C">
        <w:rPr>
          <w:lang w:val="af-ZA"/>
        </w:rPr>
        <w:t>session</w:t>
      </w:r>
      <w:proofErr w:type="spellEnd"/>
      <w:r w:rsidR="006C393C">
        <w:rPr>
          <w:lang w:val="af-ZA"/>
        </w:rPr>
        <w:t xml:space="preserve"> 2.</w:t>
      </w:r>
    </w:p>
    <w:p w14:paraId="7FF04E00" w14:textId="0791AFEE" w:rsidR="0001708C" w:rsidRPr="0001708C" w:rsidRDefault="0001708C">
      <w:pPr>
        <w:pStyle w:val="FootnoteText"/>
        <w:rPr>
          <w:lang w:val="en-US"/>
        </w:rPr>
      </w:pPr>
    </w:p>
  </w:footnote>
  <w:footnote w:id="47">
    <w:p w14:paraId="5091D0AD" w14:textId="67D806B7" w:rsidR="00F56118" w:rsidRPr="00F56118" w:rsidRDefault="00F56118" w:rsidP="00F56118">
      <w:pPr>
        <w:pStyle w:val="FootnoteText"/>
        <w:ind w:left="284" w:hanging="284"/>
        <w:rPr>
          <w:lang w:val="en-US"/>
        </w:rPr>
      </w:pPr>
      <w:r>
        <w:rPr>
          <w:rStyle w:val="FootnoteReference"/>
        </w:rPr>
        <w:footnoteRef/>
      </w:r>
      <w:r>
        <w:t xml:space="preserve"> </w:t>
      </w:r>
      <w:r>
        <w:tab/>
      </w:r>
      <w:r>
        <w:rPr>
          <w:lang w:val="en-US"/>
        </w:rPr>
        <w:t>Mark 10:45</w:t>
      </w:r>
    </w:p>
  </w:footnote>
  <w:footnote w:id="48">
    <w:p w14:paraId="0549E5E8" w14:textId="2D2FBF2B" w:rsidR="00F56118" w:rsidRPr="00F56118" w:rsidRDefault="00F56118" w:rsidP="00F56118">
      <w:pPr>
        <w:pStyle w:val="FootnoteText"/>
        <w:ind w:left="284" w:hanging="284"/>
        <w:rPr>
          <w:lang w:val="en-US"/>
        </w:rPr>
      </w:pPr>
      <w:r>
        <w:rPr>
          <w:rStyle w:val="FootnoteReference"/>
        </w:rPr>
        <w:footnoteRef/>
      </w:r>
      <w:r>
        <w:t xml:space="preserve"> </w:t>
      </w:r>
      <w:r>
        <w:tab/>
      </w:r>
      <w:r>
        <w:rPr>
          <w:lang w:val="en-US"/>
        </w:rPr>
        <w:t>Rom 6:18-22; Tit. 2:14; 1Pet 1:18-19; 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A31"/>
    <w:multiLevelType w:val="multilevel"/>
    <w:tmpl w:val="5C42DCBA"/>
    <w:styleLink w:val="WW8Num2"/>
    <w:lvl w:ilvl="0">
      <w:numFmt w:val="bullet"/>
      <w:lvlText w:val=""/>
      <w:lvlJc w:val="left"/>
      <w:pPr>
        <w:ind w:left="840"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7F44A26"/>
    <w:multiLevelType w:val="multilevel"/>
    <w:tmpl w:val="97E0E558"/>
    <w:styleLink w:val="WW8Num1"/>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B616BEF"/>
    <w:multiLevelType w:val="multilevel"/>
    <w:tmpl w:val="067C007A"/>
    <w:styleLink w:val="WW8Num3"/>
    <w:lvl w:ilvl="0">
      <w:numFmt w:val="bullet"/>
      <w:lvlText w:val=""/>
      <w:lvlJc w:val="left"/>
      <w:pPr>
        <w:ind w:left="-272" w:hanging="142"/>
      </w:pPr>
      <w:rPr>
        <w:rFonts w:ascii="Symbol" w:hAnsi="Symbol" w:cs="Symbol"/>
        <w:color w:val="000000"/>
        <w:sz w:val="22"/>
        <w:szCs w:val="22"/>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3" w15:restartNumberingAfterBreak="0">
    <w:nsid w:val="564C614B"/>
    <w:multiLevelType w:val="multilevel"/>
    <w:tmpl w:val="AA10C656"/>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413005E"/>
    <w:multiLevelType w:val="multilevel"/>
    <w:tmpl w:val="67E67E66"/>
    <w:styleLink w:val="WW8Num4"/>
    <w:lvl w:ilvl="0">
      <w:numFmt w:val="bullet"/>
      <w:lvlText w:val=""/>
      <w:lvlJc w:val="left"/>
      <w:pPr>
        <w:ind w:left="565"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 w15:restartNumberingAfterBreak="0">
    <w:nsid w:val="6E921D88"/>
    <w:multiLevelType w:val="hybridMultilevel"/>
    <w:tmpl w:val="37DAF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FBA5388"/>
    <w:multiLevelType w:val="hybridMultilevel"/>
    <w:tmpl w:val="B2587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37"/>
    <w:rsid w:val="000000E7"/>
    <w:rsid w:val="00000381"/>
    <w:rsid w:val="00000428"/>
    <w:rsid w:val="000004DC"/>
    <w:rsid w:val="0000055C"/>
    <w:rsid w:val="0000058A"/>
    <w:rsid w:val="000006BB"/>
    <w:rsid w:val="000007C1"/>
    <w:rsid w:val="00000B9E"/>
    <w:rsid w:val="00000F65"/>
    <w:rsid w:val="00000F81"/>
    <w:rsid w:val="00000FB4"/>
    <w:rsid w:val="0000111B"/>
    <w:rsid w:val="0000142C"/>
    <w:rsid w:val="000015EA"/>
    <w:rsid w:val="00001795"/>
    <w:rsid w:val="00001797"/>
    <w:rsid w:val="0000188E"/>
    <w:rsid w:val="00001932"/>
    <w:rsid w:val="00001C55"/>
    <w:rsid w:val="00001D9C"/>
    <w:rsid w:val="00002242"/>
    <w:rsid w:val="00002281"/>
    <w:rsid w:val="000022A7"/>
    <w:rsid w:val="000022E9"/>
    <w:rsid w:val="00002358"/>
    <w:rsid w:val="00002450"/>
    <w:rsid w:val="00002528"/>
    <w:rsid w:val="00002677"/>
    <w:rsid w:val="00002679"/>
    <w:rsid w:val="000028A1"/>
    <w:rsid w:val="00002B08"/>
    <w:rsid w:val="00002D91"/>
    <w:rsid w:val="00002DB3"/>
    <w:rsid w:val="00002DF9"/>
    <w:rsid w:val="00002F24"/>
    <w:rsid w:val="00002F71"/>
    <w:rsid w:val="00003032"/>
    <w:rsid w:val="000033B2"/>
    <w:rsid w:val="0000342E"/>
    <w:rsid w:val="0000343F"/>
    <w:rsid w:val="000034F8"/>
    <w:rsid w:val="0000357A"/>
    <w:rsid w:val="000035B5"/>
    <w:rsid w:val="00003733"/>
    <w:rsid w:val="00003936"/>
    <w:rsid w:val="00003CC4"/>
    <w:rsid w:val="00003CD6"/>
    <w:rsid w:val="00003E40"/>
    <w:rsid w:val="00003E72"/>
    <w:rsid w:val="00003EE9"/>
    <w:rsid w:val="00004000"/>
    <w:rsid w:val="00004163"/>
    <w:rsid w:val="000041E2"/>
    <w:rsid w:val="00004244"/>
    <w:rsid w:val="0000424F"/>
    <w:rsid w:val="00004257"/>
    <w:rsid w:val="000042B2"/>
    <w:rsid w:val="00004455"/>
    <w:rsid w:val="00004664"/>
    <w:rsid w:val="000048FE"/>
    <w:rsid w:val="000049CB"/>
    <w:rsid w:val="00004B5D"/>
    <w:rsid w:val="00004B68"/>
    <w:rsid w:val="00004C40"/>
    <w:rsid w:val="00004CA4"/>
    <w:rsid w:val="00004D40"/>
    <w:rsid w:val="00004DDE"/>
    <w:rsid w:val="00004E8A"/>
    <w:rsid w:val="0000501E"/>
    <w:rsid w:val="000052EA"/>
    <w:rsid w:val="0000543D"/>
    <w:rsid w:val="000054D4"/>
    <w:rsid w:val="00005547"/>
    <w:rsid w:val="0000554C"/>
    <w:rsid w:val="0000597A"/>
    <w:rsid w:val="00005BC9"/>
    <w:rsid w:val="0000601C"/>
    <w:rsid w:val="0000615D"/>
    <w:rsid w:val="000061B8"/>
    <w:rsid w:val="000061F4"/>
    <w:rsid w:val="000062A6"/>
    <w:rsid w:val="000062EE"/>
    <w:rsid w:val="00006312"/>
    <w:rsid w:val="000064A7"/>
    <w:rsid w:val="000064B9"/>
    <w:rsid w:val="000064C4"/>
    <w:rsid w:val="000064CE"/>
    <w:rsid w:val="000066C0"/>
    <w:rsid w:val="0000688D"/>
    <w:rsid w:val="00006B3D"/>
    <w:rsid w:val="00006B5E"/>
    <w:rsid w:val="00006EC3"/>
    <w:rsid w:val="000070E5"/>
    <w:rsid w:val="00007144"/>
    <w:rsid w:val="00007221"/>
    <w:rsid w:val="00007414"/>
    <w:rsid w:val="000074E3"/>
    <w:rsid w:val="000074EF"/>
    <w:rsid w:val="0000763D"/>
    <w:rsid w:val="00007841"/>
    <w:rsid w:val="00007851"/>
    <w:rsid w:val="000078D8"/>
    <w:rsid w:val="00007982"/>
    <w:rsid w:val="000079F3"/>
    <w:rsid w:val="00007BC7"/>
    <w:rsid w:val="00007D02"/>
    <w:rsid w:val="00007D13"/>
    <w:rsid w:val="00007E49"/>
    <w:rsid w:val="00007E66"/>
    <w:rsid w:val="00007F79"/>
    <w:rsid w:val="00007FB3"/>
    <w:rsid w:val="00010195"/>
    <w:rsid w:val="000101DE"/>
    <w:rsid w:val="0001024C"/>
    <w:rsid w:val="000103CF"/>
    <w:rsid w:val="00010561"/>
    <w:rsid w:val="000106D0"/>
    <w:rsid w:val="00010701"/>
    <w:rsid w:val="00010B78"/>
    <w:rsid w:val="00010CA5"/>
    <w:rsid w:val="00010CD9"/>
    <w:rsid w:val="00010DC2"/>
    <w:rsid w:val="00010E3E"/>
    <w:rsid w:val="000110F1"/>
    <w:rsid w:val="00011187"/>
    <w:rsid w:val="0001130C"/>
    <w:rsid w:val="0001157E"/>
    <w:rsid w:val="00011687"/>
    <w:rsid w:val="00011733"/>
    <w:rsid w:val="00011856"/>
    <w:rsid w:val="00011940"/>
    <w:rsid w:val="00011B67"/>
    <w:rsid w:val="00011C7C"/>
    <w:rsid w:val="00011CE4"/>
    <w:rsid w:val="00011D31"/>
    <w:rsid w:val="00011DEB"/>
    <w:rsid w:val="00011F38"/>
    <w:rsid w:val="00011FE0"/>
    <w:rsid w:val="00012115"/>
    <w:rsid w:val="0001233A"/>
    <w:rsid w:val="00012412"/>
    <w:rsid w:val="00012450"/>
    <w:rsid w:val="0001250A"/>
    <w:rsid w:val="000125CA"/>
    <w:rsid w:val="000129B2"/>
    <w:rsid w:val="00012BF3"/>
    <w:rsid w:val="00012C16"/>
    <w:rsid w:val="00012CC5"/>
    <w:rsid w:val="00012E42"/>
    <w:rsid w:val="00012F2F"/>
    <w:rsid w:val="00012FA2"/>
    <w:rsid w:val="00013035"/>
    <w:rsid w:val="00013048"/>
    <w:rsid w:val="000132DA"/>
    <w:rsid w:val="00013433"/>
    <w:rsid w:val="0001366F"/>
    <w:rsid w:val="000137C8"/>
    <w:rsid w:val="000139D6"/>
    <w:rsid w:val="00013B40"/>
    <w:rsid w:val="00013C2D"/>
    <w:rsid w:val="00013CF1"/>
    <w:rsid w:val="00013FE7"/>
    <w:rsid w:val="0001405D"/>
    <w:rsid w:val="000146A4"/>
    <w:rsid w:val="0001477B"/>
    <w:rsid w:val="00014A38"/>
    <w:rsid w:val="00014A43"/>
    <w:rsid w:val="00014A9B"/>
    <w:rsid w:val="00014C00"/>
    <w:rsid w:val="00014C58"/>
    <w:rsid w:val="00014DD0"/>
    <w:rsid w:val="00014E52"/>
    <w:rsid w:val="00014F64"/>
    <w:rsid w:val="000150A0"/>
    <w:rsid w:val="00015249"/>
    <w:rsid w:val="00015305"/>
    <w:rsid w:val="000154DA"/>
    <w:rsid w:val="000154E4"/>
    <w:rsid w:val="000155E6"/>
    <w:rsid w:val="00015697"/>
    <w:rsid w:val="00015737"/>
    <w:rsid w:val="000158EC"/>
    <w:rsid w:val="00015BEC"/>
    <w:rsid w:val="00015C3E"/>
    <w:rsid w:val="00015D54"/>
    <w:rsid w:val="00015E17"/>
    <w:rsid w:val="00015EBE"/>
    <w:rsid w:val="00015FDB"/>
    <w:rsid w:val="00016484"/>
    <w:rsid w:val="00016572"/>
    <w:rsid w:val="0001664D"/>
    <w:rsid w:val="0001668B"/>
    <w:rsid w:val="00016A50"/>
    <w:rsid w:val="00016CDF"/>
    <w:rsid w:val="00016E5A"/>
    <w:rsid w:val="0001708C"/>
    <w:rsid w:val="00017121"/>
    <w:rsid w:val="0001719D"/>
    <w:rsid w:val="00017515"/>
    <w:rsid w:val="00017517"/>
    <w:rsid w:val="000178C6"/>
    <w:rsid w:val="00017BE2"/>
    <w:rsid w:val="00017E46"/>
    <w:rsid w:val="00017EDC"/>
    <w:rsid w:val="00017F45"/>
    <w:rsid w:val="00017FC3"/>
    <w:rsid w:val="00020345"/>
    <w:rsid w:val="00020531"/>
    <w:rsid w:val="00020C82"/>
    <w:rsid w:val="00020D94"/>
    <w:rsid w:val="00020DA1"/>
    <w:rsid w:val="00020DFD"/>
    <w:rsid w:val="00020E56"/>
    <w:rsid w:val="00020ED3"/>
    <w:rsid w:val="00020F2E"/>
    <w:rsid w:val="0002137A"/>
    <w:rsid w:val="00021643"/>
    <w:rsid w:val="00021AA6"/>
    <w:rsid w:val="00021C03"/>
    <w:rsid w:val="00021CA3"/>
    <w:rsid w:val="00021E1F"/>
    <w:rsid w:val="00022043"/>
    <w:rsid w:val="00022172"/>
    <w:rsid w:val="0002248D"/>
    <w:rsid w:val="00022491"/>
    <w:rsid w:val="0002272E"/>
    <w:rsid w:val="000227BA"/>
    <w:rsid w:val="00022871"/>
    <w:rsid w:val="00022A8E"/>
    <w:rsid w:val="00022B5E"/>
    <w:rsid w:val="00022D05"/>
    <w:rsid w:val="00023081"/>
    <w:rsid w:val="000230DA"/>
    <w:rsid w:val="000230DB"/>
    <w:rsid w:val="000231C4"/>
    <w:rsid w:val="00023233"/>
    <w:rsid w:val="000234B1"/>
    <w:rsid w:val="0002356C"/>
    <w:rsid w:val="0002360E"/>
    <w:rsid w:val="000237F7"/>
    <w:rsid w:val="0002391E"/>
    <w:rsid w:val="0002397F"/>
    <w:rsid w:val="000239F7"/>
    <w:rsid w:val="000239FF"/>
    <w:rsid w:val="00023BD9"/>
    <w:rsid w:val="00023ED8"/>
    <w:rsid w:val="00023FFB"/>
    <w:rsid w:val="00024071"/>
    <w:rsid w:val="000240F1"/>
    <w:rsid w:val="00024128"/>
    <w:rsid w:val="000241C6"/>
    <w:rsid w:val="000242E5"/>
    <w:rsid w:val="000245A9"/>
    <w:rsid w:val="00024698"/>
    <w:rsid w:val="000246C1"/>
    <w:rsid w:val="00024897"/>
    <w:rsid w:val="000249EB"/>
    <w:rsid w:val="00024AB0"/>
    <w:rsid w:val="00024C45"/>
    <w:rsid w:val="00024D24"/>
    <w:rsid w:val="00024D5E"/>
    <w:rsid w:val="00024DC3"/>
    <w:rsid w:val="00024FE6"/>
    <w:rsid w:val="00025168"/>
    <w:rsid w:val="000254CA"/>
    <w:rsid w:val="00025996"/>
    <w:rsid w:val="00025A11"/>
    <w:rsid w:val="00025AAA"/>
    <w:rsid w:val="00025DB6"/>
    <w:rsid w:val="00025EC9"/>
    <w:rsid w:val="00025F59"/>
    <w:rsid w:val="0002612B"/>
    <w:rsid w:val="00026130"/>
    <w:rsid w:val="000262F5"/>
    <w:rsid w:val="00026C01"/>
    <w:rsid w:val="00026C2B"/>
    <w:rsid w:val="00026C4F"/>
    <w:rsid w:val="00026D7B"/>
    <w:rsid w:val="00026EDE"/>
    <w:rsid w:val="00026F52"/>
    <w:rsid w:val="0002701C"/>
    <w:rsid w:val="00027258"/>
    <w:rsid w:val="000272F6"/>
    <w:rsid w:val="0002743C"/>
    <w:rsid w:val="0002743E"/>
    <w:rsid w:val="000274A2"/>
    <w:rsid w:val="000274C3"/>
    <w:rsid w:val="00027665"/>
    <w:rsid w:val="000276DB"/>
    <w:rsid w:val="000276E6"/>
    <w:rsid w:val="0002780E"/>
    <w:rsid w:val="00027B58"/>
    <w:rsid w:val="00027BF6"/>
    <w:rsid w:val="00027CEC"/>
    <w:rsid w:val="00030087"/>
    <w:rsid w:val="00030185"/>
    <w:rsid w:val="000301E4"/>
    <w:rsid w:val="00030286"/>
    <w:rsid w:val="0003055A"/>
    <w:rsid w:val="00030590"/>
    <w:rsid w:val="000305BB"/>
    <w:rsid w:val="0003065A"/>
    <w:rsid w:val="00030765"/>
    <w:rsid w:val="00030838"/>
    <w:rsid w:val="00030894"/>
    <w:rsid w:val="000308AF"/>
    <w:rsid w:val="00030A1F"/>
    <w:rsid w:val="00030A47"/>
    <w:rsid w:val="00030B70"/>
    <w:rsid w:val="00030CA4"/>
    <w:rsid w:val="00030DFA"/>
    <w:rsid w:val="00030E88"/>
    <w:rsid w:val="00030EC1"/>
    <w:rsid w:val="00030F00"/>
    <w:rsid w:val="00030FEC"/>
    <w:rsid w:val="0003121C"/>
    <w:rsid w:val="00031390"/>
    <w:rsid w:val="000313A2"/>
    <w:rsid w:val="000315E6"/>
    <w:rsid w:val="00031670"/>
    <w:rsid w:val="000317B3"/>
    <w:rsid w:val="00031852"/>
    <w:rsid w:val="00031863"/>
    <w:rsid w:val="00031884"/>
    <w:rsid w:val="00031B9E"/>
    <w:rsid w:val="00031C7D"/>
    <w:rsid w:val="00031E9A"/>
    <w:rsid w:val="0003208F"/>
    <w:rsid w:val="00032090"/>
    <w:rsid w:val="000320AE"/>
    <w:rsid w:val="000323E9"/>
    <w:rsid w:val="0003242F"/>
    <w:rsid w:val="00032469"/>
    <w:rsid w:val="00032515"/>
    <w:rsid w:val="0003254E"/>
    <w:rsid w:val="00032665"/>
    <w:rsid w:val="00032A3D"/>
    <w:rsid w:val="00032B63"/>
    <w:rsid w:val="00032B99"/>
    <w:rsid w:val="00032BF4"/>
    <w:rsid w:val="00032D9A"/>
    <w:rsid w:val="000331EF"/>
    <w:rsid w:val="00033506"/>
    <w:rsid w:val="00033517"/>
    <w:rsid w:val="00033551"/>
    <w:rsid w:val="000335C7"/>
    <w:rsid w:val="00033818"/>
    <w:rsid w:val="00033827"/>
    <w:rsid w:val="0003385D"/>
    <w:rsid w:val="00033A5A"/>
    <w:rsid w:val="00033B9B"/>
    <w:rsid w:val="00033C98"/>
    <w:rsid w:val="00033CD1"/>
    <w:rsid w:val="00033D2B"/>
    <w:rsid w:val="00033E05"/>
    <w:rsid w:val="00033E97"/>
    <w:rsid w:val="00033EC8"/>
    <w:rsid w:val="00033F01"/>
    <w:rsid w:val="0003409B"/>
    <w:rsid w:val="000341B2"/>
    <w:rsid w:val="0003422D"/>
    <w:rsid w:val="0003448F"/>
    <w:rsid w:val="00034739"/>
    <w:rsid w:val="000347E9"/>
    <w:rsid w:val="000347F1"/>
    <w:rsid w:val="0003485C"/>
    <w:rsid w:val="00034892"/>
    <w:rsid w:val="000348B3"/>
    <w:rsid w:val="00034A07"/>
    <w:rsid w:val="00034BF7"/>
    <w:rsid w:val="00034DFB"/>
    <w:rsid w:val="00034EF2"/>
    <w:rsid w:val="000350F9"/>
    <w:rsid w:val="000351BB"/>
    <w:rsid w:val="00035217"/>
    <w:rsid w:val="00035248"/>
    <w:rsid w:val="000352AC"/>
    <w:rsid w:val="000354B0"/>
    <w:rsid w:val="00035722"/>
    <w:rsid w:val="000357D8"/>
    <w:rsid w:val="00035929"/>
    <w:rsid w:val="00035B23"/>
    <w:rsid w:val="00035B7C"/>
    <w:rsid w:val="00035E01"/>
    <w:rsid w:val="00035EED"/>
    <w:rsid w:val="00036067"/>
    <w:rsid w:val="000361AE"/>
    <w:rsid w:val="00036319"/>
    <w:rsid w:val="00036332"/>
    <w:rsid w:val="0003637A"/>
    <w:rsid w:val="000363EE"/>
    <w:rsid w:val="00036440"/>
    <w:rsid w:val="00036646"/>
    <w:rsid w:val="0003685F"/>
    <w:rsid w:val="00036B21"/>
    <w:rsid w:val="00036C73"/>
    <w:rsid w:val="00036E41"/>
    <w:rsid w:val="00036EF4"/>
    <w:rsid w:val="00036F96"/>
    <w:rsid w:val="0003701E"/>
    <w:rsid w:val="00037587"/>
    <w:rsid w:val="000375ED"/>
    <w:rsid w:val="000378FF"/>
    <w:rsid w:val="00037AB3"/>
    <w:rsid w:val="00037AFF"/>
    <w:rsid w:val="00037DB7"/>
    <w:rsid w:val="00040132"/>
    <w:rsid w:val="0004015D"/>
    <w:rsid w:val="00040166"/>
    <w:rsid w:val="00040199"/>
    <w:rsid w:val="0004021B"/>
    <w:rsid w:val="000404FB"/>
    <w:rsid w:val="00040652"/>
    <w:rsid w:val="00040664"/>
    <w:rsid w:val="00040970"/>
    <w:rsid w:val="000409DC"/>
    <w:rsid w:val="000409F6"/>
    <w:rsid w:val="00040D3A"/>
    <w:rsid w:val="00040D7F"/>
    <w:rsid w:val="00040D8E"/>
    <w:rsid w:val="00040DE1"/>
    <w:rsid w:val="00040DEB"/>
    <w:rsid w:val="00040E1D"/>
    <w:rsid w:val="00040EC8"/>
    <w:rsid w:val="00041089"/>
    <w:rsid w:val="000410CF"/>
    <w:rsid w:val="0004129D"/>
    <w:rsid w:val="000412DD"/>
    <w:rsid w:val="000412E2"/>
    <w:rsid w:val="00041394"/>
    <w:rsid w:val="000414D8"/>
    <w:rsid w:val="0004156A"/>
    <w:rsid w:val="0004157C"/>
    <w:rsid w:val="000415F0"/>
    <w:rsid w:val="000416BC"/>
    <w:rsid w:val="0004177F"/>
    <w:rsid w:val="00041839"/>
    <w:rsid w:val="00041A65"/>
    <w:rsid w:val="00041C0A"/>
    <w:rsid w:val="00041D5E"/>
    <w:rsid w:val="00041F0F"/>
    <w:rsid w:val="00041F78"/>
    <w:rsid w:val="0004204C"/>
    <w:rsid w:val="000420B2"/>
    <w:rsid w:val="000420E6"/>
    <w:rsid w:val="00042419"/>
    <w:rsid w:val="0004248C"/>
    <w:rsid w:val="0004254E"/>
    <w:rsid w:val="000428E5"/>
    <w:rsid w:val="0004290A"/>
    <w:rsid w:val="00042948"/>
    <w:rsid w:val="00042957"/>
    <w:rsid w:val="00042975"/>
    <w:rsid w:val="000429AE"/>
    <w:rsid w:val="00042A42"/>
    <w:rsid w:val="00042A5D"/>
    <w:rsid w:val="00042B55"/>
    <w:rsid w:val="00042C2A"/>
    <w:rsid w:val="00042DB0"/>
    <w:rsid w:val="00042E44"/>
    <w:rsid w:val="00042EEA"/>
    <w:rsid w:val="00042FA5"/>
    <w:rsid w:val="000430A2"/>
    <w:rsid w:val="000430D3"/>
    <w:rsid w:val="0004311F"/>
    <w:rsid w:val="00043423"/>
    <w:rsid w:val="000434AE"/>
    <w:rsid w:val="000435F3"/>
    <w:rsid w:val="000436B5"/>
    <w:rsid w:val="00043764"/>
    <w:rsid w:val="00043864"/>
    <w:rsid w:val="000438A0"/>
    <w:rsid w:val="000438AE"/>
    <w:rsid w:val="00043A6B"/>
    <w:rsid w:val="00043C3F"/>
    <w:rsid w:val="00043D56"/>
    <w:rsid w:val="0004403D"/>
    <w:rsid w:val="00044041"/>
    <w:rsid w:val="0004405C"/>
    <w:rsid w:val="000440A9"/>
    <w:rsid w:val="000440E5"/>
    <w:rsid w:val="00044333"/>
    <w:rsid w:val="000443E3"/>
    <w:rsid w:val="000444CE"/>
    <w:rsid w:val="000444F1"/>
    <w:rsid w:val="0004462D"/>
    <w:rsid w:val="000447C7"/>
    <w:rsid w:val="0004488E"/>
    <w:rsid w:val="00044AE2"/>
    <w:rsid w:val="00044AE7"/>
    <w:rsid w:val="00044B98"/>
    <w:rsid w:val="00044BDD"/>
    <w:rsid w:val="00044C1B"/>
    <w:rsid w:val="00044CE4"/>
    <w:rsid w:val="00044F07"/>
    <w:rsid w:val="00045092"/>
    <w:rsid w:val="00045165"/>
    <w:rsid w:val="000454B2"/>
    <w:rsid w:val="000456C4"/>
    <w:rsid w:val="00045727"/>
    <w:rsid w:val="00045830"/>
    <w:rsid w:val="00045AE2"/>
    <w:rsid w:val="00045B77"/>
    <w:rsid w:val="00045BDC"/>
    <w:rsid w:val="00045EAE"/>
    <w:rsid w:val="00045F1E"/>
    <w:rsid w:val="00045FAB"/>
    <w:rsid w:val="00046235"/>
    <w:rsid w:val="00046246"/>
    <w:rsid w:val="000462D4"/>
    <w:rsid w:val="00046548"/>
    <w:rsid w:val="00046562"/>
    <w:rsid w:val="000465EA"/>
    <w:rsid w:val="000466A2"/>
    <w:rsid w:val="00046837"/>
    <w:rsid w:val="00046957"/>
    <w:rsid w:val="0004695E"/>
    <w:rsid w:val="00046BEB"/>
    <w:rsid w:val="00046EF7"/>
    <w:rsid w:val="000470B3"/>
    <w:rsid w:val="00047134"/>
    <w:rsid w:val="00047219"/>
    <w:rsid w:val="00047232"/>
    <w:rsid w:val="0004732C"/>
    <w:rsid w:val="000474D5"/>
    <w:rsid w:val="00047531"/>
    <w:rsid w:val="000475BA"/>
    <w:rsid w:val="00047796"/>
    <w:rsid w:val="00047799"/>
    <w:rsid w:val="000477EE"/>
    <w:rsid w:val="00047B11"/>
    <w:rsid w:val="00047B33"/>
    <w:rsid w:val="00047CAE"/>
    <w:rsid w:val="00047D0D"/>
    <w:rsid w:val="00047F54"/>
    <w:rsid w:val="00050113"/>
    <w:rsid w:val="000505A9"/>
    <w:rsid w:val="00050620"/>
    <w:rsid w:val="000507EC"/>
    <w:rsid w:val="00050D02"/>
    <w:rsid w:val="00050DEF"/>
    <w:rsid w:val="00050E04"/>
    <w:rsid w:val="00050EA6"/>
    <w:rsid w:val="00050F79"/>
    <w:rsid w:val="00050FAE"/>
    <w:rsid w:val="00051025"/>
    <w:rsid w:val="00051236"/>
    <w:rsid w:val="0005146A"/>
    <w:rsid w:val="000517CF"/>
    <w:rsid w:val="0005191F"/>
    <w:rsid w:val="00051BC3"/>
    <w:rsid w:val="00051CEF"/>
    <w:rsid w:val="00051E93"/>
    <w:rsid w:val="00051F13"/>
    <w:rsid w:val="00052072"/>
    <w:rsid w:val="0005213A"/>
    <w:rsid w:val="000522E6"/>
    <w:rsid w:val="0005240D"/>
    <w:rsid w:val="00052423"/>
    <w:rsid w:val="000525C2"/>
    <w:rsid w:val="00052610"/>
    <w:rsid w:val="00052662"/>
    <w:rsid w:val="00052A64"/>
    <w:rsid w:val="00052D3A"/>
    <w:rsid w:val="00052D8A"/>
    <w:rsid w:val="00052EE9"/>
    <w:rsid w:val="0005336C"/>
    <w:rsid w:val="00053376"/>
    <w:rsid w:val="0005380E"/>
    <w:rsid w:val="00053AC1"/>
    <w:rsid w:val="00053BA0"/>
    <w:rsid w:val="00053BDA"/>
    <w:rsid w:val="00053C2B"/>
    <w:rsid w:val="00053D6C"/>
    <w:rsid w:val="00053E07"/>
    <w:rsid w:val="00053E49"/>
    <w:rsid w:val="00053F9A"/>
    <w:rsid w:val="000540DD"/>
    <w:rsid w:val="0005416F"/>
    <w:rsid w:val="000541DA"/>
    <w:rsid w:val="000542A3"/>
    <w:rsid w:val="00054427"/>
    <w:rsid w:val="000544A1"/>
    <w:rsid w:val="000544D0"/>
    <w:rsid w:val="000544F2"/>
    <w:rsid w:val="00054933"/>
    <w:rsid w:val="00054FCC"/>
    <w:rsid w:val="000551B4"/>
    <w:rsid w:val="0005529F"/>
    <w:rsid w:val="000553D1"/>
    <w:rsid w:val="000554DA"/>
    <w:rsid w:val="0005557D"/>
    <w:rsid w:val="000556BD"/>
    <w:rsid w:val="0005572B"/>
    <w:rsid w:val="00055AD5"/>
    <w:rsid w:val="00055B52"/>
    <w:rsid w:val="00055EDE"/>
    <w:rsid w:val="000561BA"/>
    <w:rsid w:val="00056417"/>
    <w:rsid w:val="0005647D"/>
    <w:rsid w:val="00056515"/>
    <w:rsid w:val="00056573"/>
    <w:rsid w:val="000565C3"/>
    <w:rsid w:val="00056664"/>
    <w:rsid w:val="000567CA"/>
    <w:rsid w:val="00056942"/>
    <w:rsid w:val="00056955"/>
    <w:rsid w:val="000569CE"/>
    <w:rsid w:val="00056CE7"/>
    <w:rsid w:val="00056CF8"/>
    <w:rsid w:val="00056CFA"/>
    <w:rsid w:val="00056E4C"/>
    <w:rsid w:val="00056F86"/>
    <w:rsid w:val="00056FCD"/>
    <w:rsid w:val="000570CD"/>
    <w:rsid w:val="000570EA"/>
    <w:rsid w:val="00057291"/>
    <w:rsid w:val="000572A2"/>
    <w:rsid w:val="000574BD"/>
    <w:rsid w:val="00057565"/>
    <w:rsid w:val="00057653"/>
    <w:rsid w:val="000576C0"/>
    <w:rsid w:val="000577CE"/>
    <w:rsid w:val="00057812"/>
    <w:rsid w:val="00057827"/>
    <w:rsid w:val="000579D9"/>
    <w:rsid w:val="00057E40"/>
    <w:rsid w:val="00057FCC"/>
    <w:rsid w:val="0006028C"/>
    <w:rsid w:val="00060767"/>
    <w:rsid w:val="00060787"/>
    <w:rsid w:val="000608D7"/>
    <w:rsid w:val="00060BAC"/>
    <w:rsid w:val="00060BD0"/>
    <w:rsid w:val="00060E57"/>
    <w:rsid w:val="0006122C"/>
    <w:rsid w:val="00061478"/>
    <w:rsid w:val="000614B1"/>
    <w:rsid w:val="00061624"/>
    <w:rsid w:val="000618D3"/>
    <w:rsid w:val="000619E7"/>
    <w:rsid w:val="000621A2"/>
    <w:rsid w:val="0006233C"/>
    <w:rsid w:val="000624C5"/>
    <w:rsid w:val="00062591"/>
    <w:rsid w:val="00062638"/>
    <w:rsid w:val="00062656"/>
    <w:rsid w:val="000626A7"/>
    <w:rsid w:val="00062A1F"/>
    <w:rsid w:val="00062C16"/>
    <w:rsid w:val="00062D0F"/>
    <w:rsid w:val="00062D3E"/>
    <w:rsid w:val="00062D7C"/>
    <w:rsid w:val="00062DC5"/>
    <w:rsid w:val="000630BF"/>
    <w:rsid w:val="00063139"/>
    <w:rsid w:val="00063488"/>
    <w:rsid w:val="0006354B"/>
    <w:rsid w:val="00063696"/>
    <w:rsid w:val="000637E9"/>
    <w:rsid w:val="000637ED"/>
    <w:rsid w:val="00063A2D"/>
    <w:rsid w:val="00063C0F"/>
    <w:rsid w:val="00063C3A"/>
    <w:rsid w:val="00063D48"/>
    <w:rsid w:val="00063EDF"/>
    <w:rsid w:val="0006445E"/>
    <w:rsid w:val="000644BD"/>
    <w:rsid w:val="000644FD"/>
    <w:rsid w:val="00064596"/>
    <w:rsid w:val="00064A1D"/>
    <w:rsid w:val="00064A8A"/>
    <w:rsid w:val="00064C09"/>
    <w:rsid w:val="00064D01"/>
    <w:rsid w:val="00064DD4"/>
    <w:rsid w:val="00064FF5"/>
    <w:rsid w:val="000651C3"/>
    <w:rsid w:val="000652BD"/>
    <w:rsid w:val="000654A3"/>
    <w:rsid w:val="00065527"/>
    <w:rsid w:val="00065546"/>
    <w:rsid w:val="000656AE"/>
    <w:rsid w:val="000656BE"/>
    <w:rsid w:val="00065778"/>
    <w:rsid w:val="00065830"/>
    <w:rsid w:val="000658A9"/>
    <w:rsid w:val="00065A41"/>
    <w:rsid w:val="00065BBE"/>
    <w:rsid w:val="00065C51"/>
    <w:rsid w:val="00065CE3"/>
    <w:rsid w:val="00065D92"/>
    <w:rsid w:val="00065F56"/>
    <w:rsid w:val="0006605C"/>
    <w:rsid w:val="000660B3"/>
    <w:rsid w:val="00066361"/>
    <w:rsid w:val="000664A3"/>
    <w:rsid w:val="0006651C"/>
    <w:rsid w:val="00066533"/>
    <w:rsid w:val="000665CE"/>
    <w:rsid w:val="00066889"/>
    <w:rsid w:val="00066969"/>
    <w:rsid w:val="00066ABB"/>
    <w:rsid w:val="00066B3D"/>
    <w:rsid w:val="00066B85"/>
    <w:rsid w:val="00066E05"/>
    <w:rsid w:val="00066F2D"/>
    <w:rsid w:val="00066FC1"/>
    <w:rsid w:val="00067084"/>
    <w:rsid w:val="00067133"/>
    <w:rsid w:val="00067262"/>
    <w:rsid w:val="00067290"/>
    <w:rsid w:val="000672FD"/>
    <w:rsid w:val="00067340"/>
    <w:rsid w:val="000675C7"/>
    <w:rsid w:val="00067621"/>
    <w:rsid w:val="00067625"/>
    <w:rsid w:val="000676EB"/>
    <w:rsid w:val="0006797B"/>
    <w:rsid w:val="00067B5A"/>
    <w:rsid w:val="00067BB7"/>
    <w:rsid w:val="00067BF4"/>
    <w:rsid w:val="00067C90"/>
    <w:rsid w:val="00067D16"/>
    <w:rsid w:val="00067D54"/>
    <w:rsid w:val="00067F6B"/>
    <w:rsid w:val="00067FCE"/>
    <w:rsid w:val="00070067"/>
    <w:rsid w:val="000701E3"/>
    <w:rsid w:val="00070277"/>
    <w:rsid w:val="00070449"/>
    <w:rsid w:val="00070454"/>
    <w:rsid w:val="000709CA"/>
    <w:rsid w:val="00070A44"/>
    <w:rsid w:val="00070C84"/>
    <w:rsid w:val="00070E86"/>
    <w:rsid w:val="00070FB5"/>
    <w:rsid w:val="00070FC1"/>
    <w:rsid w:val="00071024"/>
    <w:rsid w:val="0007122E"/>
    <w:rsid w:val="00071261"/>
    <w:rsid w:val="000712BF"/>
    <w:rsid w:val="00071879"/>
    <w:rsid w:val="00071BE9"/>
    <w:rsid w:val="00071ECE"/>
    <w:rsid w:val="00071EE0"/>
    <w:rsid w:val="000720E8"/>
    <w:rsid w:val="000721C5"/>
    <w:rsid w:val="0007227C"/>
    <w:rsid w:val="0007231D"/>
    <w:rsid w:val="0007268F"/>
    <w:rsid w:val="000727E7"/>
    <w:rsid w:val="00072AD8"/>
    <w:rsid w:val="00072EA7"/>
    <w:rsid w:val="00072FEB"/>
    <w:rsid w:val="00073056"/>
    <w:rsid w:val="0007306F"/>
    <w:rsid w:val="00073092"/>
    <w:rsid w:val="00073153"/>
    <w:rsid w:val="0007318D"/>
    <w:rsid w:val="00073439"/>
    <w:rsid w:val="0007346A"/>
    <w:rsid w:val="0007353D"/>
    <w:rsid w:val="0007369A"/>
    <w:rsid w:val="00073805"/>
    <w:rsid w:val="000739B7"/>
    <w:rsid w:val="00073BAC"/>
    <w:rsid w:val="00073C09"/>
    <w:rsid w:val="00073C0B"/>
    <w:rsid w:val="00073C6B"/>
    <w:rsid w:val="00073EB4"/>
    <w:rsid w:val="00073F49"/>
    <w:rsid w:val="00073FE9"/>
    <w:rsid w:val="00073FF0"/>
    <w:rsid w:val="00074100"/>
    <w:rsid w:val="0007426F"/>
    <w:rsid w:val="000742FA"/>
    <w:rsid w:val="00074367"/>
    <w:rsid w:val="000745D1"/>
    <w:rsid w:val="00074623"/>
    <w:rsid w:val="000749FD"/>
    <w:rsid w:val="00074DD2"/>
    <w:rsid w:val="00074E5F"/>
    <w:rsid w:val="00074E6D"/>
    <w:rsid w:val="00074E98"/>
    <w:rsid w:val="00075161"/>
    <w:rsid w:val="000751FC"/>
    <w:rsid w:val="0007571E"/>
    <w:rsid w:val="00075841"/>
    <w:rsid w:val="0007598A"/>
    <w:rsid w:val="00075C3D"/>
    <w:rsid w:val="00075CA4"/>
    <w:rsid w:val="00075E16"/>
    <w:rsid w:val="00075FE1"/>
    <w:rsid w:val="00076035"/>
    <w:rsid w:val="00076044"/>
    <w:rsid w:val="0007610D"/>
    <w:rsid w:val="000761B6"/>
    <w:rsid w:val="00076302"/>
    <w:rsid w:val="000764DB"/>
    <w:rsid w:val="00076751"/>
    <w:rsid w:val="00076783"/>
    <w:rsid w:val="00076872"/>
    <w:rsid w:val="00076926"/>
    <w:rsid w:val="0007694D"/>
    <w:rsid w:val="00076E7F"/>
    <w:rsid w:val="00076E9E"/>
    <w:rsid w:val="00076EC7"/>
    <w:rsid w:val="00077071"/>
    <w:rsid w:val="00077220"/>
    <w:rsid w:val="0007735B"/>
    <w:rsid w:val="000773C6"/>
    <w:rsid w:val="000774B1"/>
    <w:rsid w:val="0007766A"/>
    <w:rsid w:val="000776F0"/>
    <w:rsid w:val="000778D2"/>
    <w:rsid w:val="00077A1E"/>
    <w:rsid w:val="00077A5B"/>
    <w:rsid w:val="00077A72"/>
    <w:rsid w:val="00077D4D"/>
    <w:rsid w:val="00077DA7"/>
    <w:rsid w:val="00077DE0"/>
    <w:rsid w:val="00077DE7"/>
    <w:rsid w:val="00077E72"/>
    <w:rsid w:val="00077E74"/>
    <w:rsid w:val="0008002B"/>
    <w:rsid w:val="00080033"/>
    <w:rsid w:val="0008017B"/>
    <w:rsid w:val="00080287"/>
    <w:rsid w:val="000803FF"/>
    <w:rsid w:val="0008042E"/>
    <w:rsid w:val="00080466"/>
    <w:rsid w:val="00080485"/>
    <w:rsid w:val="0008061F"/>
    <w:rsid w:val="000808CA"/>
    <w:rsid w:val="00080C05"/>
    <w:rsid w:val="00080DA4"/>
    <w:rsid w:val="00080F97"/>
    <w:rsid w:val="000811F0"/>
    <w:rsid w:val="00081603"/>
    <w:rsid w:val="0008172E"/>
    <w:rsid w:val="0008180B"/>
    <w:rsid w:val="00081940"/>
    <w:rsid w:val="00081968"/>
    <w:rsid w:val="00081C82"/>
    <w:rsid w:val="00081EFF"/>
    <w:rsid w:val="00081FF3"/>
    <w:rsid w:val="00082026"/>
    <w:rsid w:val="000822E8"/>
    <w:rsid w:val="000823BF"/>
    <w:rsid w:val="000827C3"/>
    <w:rsid w:val="000828CC"/>
    <w:rsid w:val="00082C26"/>
    <w:rsid w:val="00082E14"/>
    <w:rsid w:val="00082EB9"/>
    <w:rsid w:val="00082FD8"/>
    <w:rsid w:val="0008318C"/>
    <w:rsid w:val="000831A4"/>
    <w:rsid w:val="00083214"/>
    <w:rsid w:val="000832E2"/>
    <w:rsid w:val="0008334D"/>
    <w:rsid w:val="0008365B"/>
    <w:rsid w:val="000837CA"/>
    <w:rsid w:val="00083865"/>
    <w:rsid w:val="0008390A"/>
    <w:rsid w:val="00083A24"/>
    <w:rsid w:val="00083B15"/>
    <w:rsid w:val="00083B33"/>
    <w:rsid w:val="00083CB8"/>
    <w:rsid w:val="00083E1C"/>
    <w:rsid w:val="00083EC9"/>
    <w:rsid w:val="00083FB9"/>
    <w:rsid w:val="000846FF"/>
    <w:rsid w:val="000849A4"/>
    <w:rsid w:val="000852FA"/>
    <w:rsid w:val="000853A5"/>
    <w:rsid w:val="00085518"/>
    <w:rsid w:val="00085815"/>
    <w:rsid w:val="0008586D"/>
    <w:rsid w:val="000859A2"/>
    <w:rsid w:val="000859AE"/>
    <w:rsid w:val="00085AC2"/>
    <w:rsid w:val="00085C0D"/>
    <w:rsid w:val="00085D24"/>
    <w:rsid w:val="00085D47"/>
    <w:rsid w:val="00085D98"/>
    <w:rsid w:val="00085DFB"/>
    <w:rsid w:val="00085F04"/>
    <w:rsid w:val="00086199"/>
    <w:rsid w:val="00086488"/>
    <w:rsid w:val="00086578"/>
    <w:rsid w:val="00086743"/>
    <w:rsid w:val="0008674D"/>
    <w:rsid w:val="00086AF7"/>
    <w:rsid w:val="00086B2E"/>
    <w:rsid w:val="00086BCB"/>
    <w:rsid w:val="00086BE4"/>
    <w:rsid w:val="00086E21"/>
    <w:rsid w:val="00086EB5"/>
    <w:rsid w:val="00086F09"/>
    <w:rsid w:val="00086F1E"/>
    <w:rsid w:val="00086F66"/>
    <w:rsid w:val="00086FCD"/>
    <w:rsid w:val="00086FD5"/>
    <w:rsid w:val="00087047"/>
    <w:rsid w:val="00087138"/>
    <w:rsid w:val="0008720E"/>
    <w:rsid w:val="00087279"/>
    <w:rsid w:val="000872B6"/>
    <w:rsid w:val="000875A8"/>
    <w:rsid w:val="000876B5"/>
    <w:rsid w:val="00087A6C"/>
    <w:rsid w:val="00087D1C"/>
    <w:rsid w:val="00087F4B"/>
    <w:rsid w:val="00087FEA"/>
    <w:rsid w:val="0009013E"/>
    <w:rsid w:val="000901BE"/>
    <w:rsid w:val="000901C1"/>
    <w:rsid w:val="000902A0"/>
    <w:rsid w:val="00090496"/>
    <w:rsid w:val="000905F1"/>
    <w:rsid w:val="000905FA"/>
    <w:rsid w:val="00090645"/>
    <w:rsid w:val="000906CF"/>
    <w:rsid w:val="000908A0"/>
    <w:rsid w:val="00090C9A"/>
    <w:rsid w:val="00090DDB"/>
    <w:rsid w:val="00090EA0"/>
    <w:rsid w:val="00091161"/>
    <w:rsid w:val="00091196"/>
    <w:rsid w:val="000911D0"/>
    <w:rsid w:val="000917CC"/>
    <w:rsid w:val="000919DF"/>
    <w:rsid w:val="00091B92"/>
    <w:rsid w:val="00091BA5"/>
    <w:rsid w:val="00091EBC"/>
    <w:rsid w:val="00091EC8"/>
    <w:rsid w:val="00091F75"/>
    <w:rsid w:val="0009203A"/>
    <w:rsid w:val="000921BF"/>
    <w:rsid w:val="000923B7"/>
    <w:rsid w:val="000924F2"/>
    <w:rsid w:val="000924FF"/>
    <w:rsid w:val="000928C1"/>
    <w:rsid w:val="00092B02"/>
    <w:rsid w:val="00092B35"/>
    <w:rsid w:val="00092B50"/>
    <w:rsid w:val="00092BEC"/>
    <w:rsid w:val="00092DA7"/>
    <w:rsid w:val="00092EA9"/>
    <w:rsid w:val="00092EAF"/>
    <w:rsid w:val="00092FC7"/>
    <w:rsid w:val="000930DB"/>
    <w:rsid w:val="0009313A"/>
    <w:rsid w:val="000933B3"/>
    <w:rsid w:val="000933DE"/>
    <w:rsid w:val="00093417"/>
    <w:rsid w:val="0009342B"/>
    <w:rsid w:val="00093613"/>
    <w:rsid w:val="00093716"/>
    <w:rsid w:val="000938D6"/>
    <w:rsid w:val="00093B0E"/>
    <w:rsid w:val="00093BE8"/>
    <w:rsid w:val="00093E21"/>
    <w:rsid w:val="00093E36"/>
    <w:rsid w:val="00093E3D"/>
    <w:rsid w:val="0009402E"/>
    <w:rsid w:val="00094086"/>
    <w:rsid w:val="000943B1"/>
    <w:rsid w:val="00094694"/>
    <w:rsid w:val="000948CA"/>
    <w:rsid w:val="00094946"/>
    <w:rsid w:val="00094AA9"/>
    <w:rsid w:val="00094AFE"/>
    <w:rsid w:val="00094C1E"/>
    <w:rsid w:val="00094F51"/>
    <w:rsid w:val="00095316"/>
    <w:rsid w:val="000953C3"/>
    <w:rsid w:val="000955E2"/>
    <w:rsid w:val="00095866"/>
    <w:rsid w:val="00095B07"/>
    <w:rsid w:val="00095B6F"/>
    <w:rsid w:val="00095BD6"/>
    <w:rsid w:val="00095E04"/>
    <w:rsid w:val="00095F84"/>
    <w:rsid w:val="00096022"/>
    <w:rsid w:val="000960CF"/>
    <w:rsid w:val="0009625A"/>
    <w:rsid w:val="00096311"/>
    <w:rsid w:val="000964ED"/>
    <w:rsid w:val="00096723"/>
    <w:rsid w:val="00096977"/>
    <w:rsid w:val="00096A03"/>
    <w:rsid w:val="00096B29"/>
    <w:rsid w:val="00096CC3"/>
    <w:rsid w:val="00096DCC"/>
    <w:rsid w:val="00096EDC"/>
    <w:rsid w:val="0009706F"/>
    <w:rsid w:val="000970B1"/>
    <w:rsid w:val="0009719F"/>
    <w:rsid w:val="000971CE"/>
    <w:rsid w:val="000974E7"/>
    <w:rsid w:val="0009758B"/>
    <w:rsid w:val="00097668"/>
    <w:rsid w:val="00097742"/>
    <w:rsid w:val="00097829"/>
    <w:rsid w:val="000978D6"/>
    <w:rsid w:val="000978D8"/>
    <w:rsid w:val="000978F9"/>
    <w:rsid w:val="00097920"/>
    <w:rsid w:val="0009796A"/>
    <w:rsid w:val="00097B61"/>
    <w:rsid w:val="00097BC6"/>
    <w:rsid w:val="00097C8A"/>
    <w:rsid w:val="00097D73"/>
    <w:rsid w:val="00097D78"/>
    <w:rsid w:val="00097EE3"/>
    <w:rsid w:val="00097F17"/>
    <w:rsid w:val="00097F38"/>
    <w:rsid w:val="000A0092"/>
    <w:rsid w:val="000A0303"/>
    <w:rsid w:val="000A053D"/>
    <w:rsid w:val="000A057B"/>
    <w:rsid w:val="000A0618"/>
    <w:rsid w:val="000A0672"/>
    <w:rsid w:val="000A068C"/>
    <w:rsid w:val="000A06B2"/>
    <w:rsid w:val="000A088C"/>
    <w:rsid w:val="000A08F5"/>
    <w:rsid w:val="000A09DA"/>
    <w:rsid w:val="000A0BD6"/>
    <w:rsid w:val="000A0CCA"/>
    <w:rsid w:val="000A1261"/>
    <w:rsid w:val="000A1344"/>
    <w:rsid w:val="000A143D"/>
    <w:rsid w:val="000A146C"/>
    <w:rsid w:val="000A18E5"/>
    <w:rsid w:val="000A1A98"/>
    <w:rsid w:val="000A1C9E"/>
    <w:rsid w:val="000A1DA0"/>
    <w:rsid w:val="000A1E37"/>
    <w:rsid w:val="000A1EB3"/>
    <w:rsid w:val="000A1F60"/>
    <w:rsid w:val="000A1FEC"/>
    <w:rsid w:val="000A214E"/>
    <w:rsid w:val="000A2198"/>
    <w:rsid w:val="000A22E2"/>
    <w:rsid w:val="000A2734"/>
    <w:rsid w:val="000A2835"/>
    <w:rsid w:val="000A2883"/>
    <w:rsid w:val="000A289D"/>
    <w:rsid w:val="000A28A3"/>
    <w:rsid w:val="000A2B5E"/>
    <w:rsid w:val="000A2BD5"/>
    <w:rsid w:val="000A2C31"/>
    <w:rsid w:val="000A2C66"/>
    <w:rsid w:val="000A2CD8"/>
    <w:rsid w:val="000A2D16"/>
    <w:rsid w:val="000A2E21"/>
    <w:rsid w:val="000A2F56"/>
    <w:rsid w:val="000A307D"/>
    <w:rsid w:val="000A308B"/>
    <w:rsid w:val="000A30A0"/>
    <w:rsid w:val="000A32CE"/>
    <w:rsid w:val="000A32DE"/>
    <w:rsid w:val="000A3392"/>
    <w:rsid w:val="000A34E7"/>
    <w:rsid w:val="000A3513"/>
    <w:rsid w:val="000A3709"/>
    <w:rsid w:val="000A3773"/>
    <w:rsid w:val="000A3830"/>
    <w:rsid w:val="000A3920"/>
    <w:rsid w:val="000A39EE"/>
    <w:rsid w:val="000A3A33"/>
    <w:rsid w:val="000A3A7A"/>
    <w:rsid w:val="000A3C4A"/>
    <w:rsid w:val="000A404D"/>
    <w:rsid w:val="000A407A"/>
    <w:rsid w:val="000A41F8"/>
    <w:rsid w:val="000A4339"/>
    <w:rsid w:val="000A43C9"/>
    <w:rsid w:val="000A450C"/>
    <w:rsid w:val="000A470F"/>
    <w:rsid w:val="000A472A"/>
    <w:rsid w:val="000A4775"/>
    <w:rsid w:val="000A4828"/>
    <w:rsid w:val="000A4901"/>
    <w:rsid w:val="000A4C8E"/>
    <w:rsid w:val="000A4D02"/>
    <w:rsid w:val="000A4D2F"/>
    <w:rsid w:val="000A4D6D"/>
    <w:rsid w:val="000A4E49"/>
    <w:rsid w:val="000A5066"/>
    <w:rsid w:val="000A50FD"/>
    <w:rsid w:val="000A5729"/>
    <w:rsid w:val="000A5A47"/>
    <w:rsid w:val="000A5C8C"/>
    <w:rsid w:val="000A5E1C"/>
    <w:rsid w:val="000A5E61"/>
    <w:rsid w:val="000A5EB0"/>
    <w:rsid w:val="000A62AB"/>
    <w:rsid w:val="000A63EF"/>
    <w:rsid w:val="000A6411"/>
    <w:rsid w:val="000A653D"/>
    <w:rsid w:val="000A6587"/>
    <w:rsid w:val="000A659D"/>
    <w:rsid w:val="000A6761"/>
    <w:rsid w:val="000A6802"/>
    <w:rsid w:val="000A6981"/>
    <w:rsid w:val="000A69B4"/>
    <w:rsid w:val="000A6A05"/>
    <w:rsid w:val="000A6C42"/>
    <w:rsid w:val="000A6D43"/>
    <w:rsid w:val="000A6D99"/>
    <w:rsid w:val="000A6DC1"/>
    <w:rsid w:val="000A6E06"/>
    <w:rsid w:val="000A6E88"/>
    <w:rsid w:val="000A6E94"/>
    <w:rsid w:val="000A6E99"/>
    <w:rsid w:val="000A6F8D"/>
    <w:rsid w:val="000A6F97"/>
    <w:rsid w:val="000A718E"/>
    <w:rsid w:val="000A7316"/>
    <w:rsid w:val="000A75BD"/>
    <w:rsid w:val="000A79F8"/>
    <w:rsid w:val="000A7BA2"/>
    <w:rsid w:val="000A7BD5"/>
    <w:rsid w:val="000A7D8D"/>
    <w:rsid w:val="000A7EA2"/>
    <w:rsid w:val="000A7F43"/>
    <w:rsid w:val="000B013C"/>
    <w:rsid w:val="000B019D"/>
    <w:rsid w:val="000B024C"/>
    <w:rsid w:val="000B0290"/>
    <w:rsid w:val="000B030C"/>
    <w:rsid w:val="000B0383"/>
    <w:rsid w:val="000B03BB"/>
    <w:rsid w:val="000B07D0"/>
    <w:rsid w:val="000B07F8"/>
    <w:rsid w:val="000B098A"/>
    <w:rsid w:val="000B0ACE"/>
    <w:rsid w:val="000B0AF8"/>
    <w:rsid w:val="000B0B5E"/>
    <w:rsid w:val="000B0BC6"/>
    <w:rsid w:val="000B0C1A"/>
    <w:rsid w:val="000B0DFB"/>
    <w:rsid w:val="000B0E1D"/>
    <w:rsid w:val="000B0EAC"/>
    <w:rsid w:val="000B0F10"/>
    <w:rsid w:val="000B1263"/>
    <w:rsid w:val="000B1326"/>
    <w:rsid w:val="000B139D"/>
    <w:rsid w:val="000B1594"/>
    <w:rsid w:val="000B168B"/>
    <w:rsid w:val="000B174D"/>
    <w:rsid w:val="000B17D7"/>
    <w:rsid w:val="000B189F"/>
    <w:rsid w:val="000B1904"/>
    <w:rsid w:val="000B1A27"/>
    <w:rsid w:val="000B1ADC"/>
    <w:rsid w:val="000B1CF7"/>
    <w:rsid w:val="000B1E59"/>
    <w:rsid w:val="000B20DB"/>
    <w:rsid w:val="000B21AE"/>
    <w:rsid w:val="000B2204"/>
    <w:rsid w:val="000B22DF"/>
    <w:rsid w:val="000B26F6"/>
    <w:rsid w:val="000B2709"/>
    <w:rsid w:val="000B2932"/>
    <w:rsid w:val="000B29F0"/>
    <w:rsid w:val="000B2D5F"/>
    <w:rsid w:val="000B2D65"/>
    <w:rsid w:val="000B329A"/>
    <w:rsid w:val="000B346E"/>
    <w:rsid w:val="000B35A3"/>
    <w:rsid w:val="000B38E0"/>
    <w:rsid w:val="000B3911"/>
    <w:rsid w:val="000B3A47"/>
    <w:rsid w:val="000B3B67"/>
    <w:rsid w:val="000B3D87"/>
    <w:rsid w:val="000B3E8C"/>
    <w:rsid w:val="000B407A"/>
    <w:rsid w:val="000B4175"/>
    <w:rsid w:val="000B41C3"/>
    <w:rsid w:val="000B43CC"/>
    <w:rsid w:val="000B4441"/>
    <w:rsid w:val="000B444D"/>
    <w:rsid w:val="000B445B"/>
    <w:rsid w:val="000B4558"/>
    <w:rsid w:val="000B4596"/>
    <w:rsid w:val="000B464B"/>
    <w:rsid w:val="000B46A1"/>
    <w:rsid w:val="000B46BC"/>
    <w:rsid w:val="000B4739"/>
    <w:rsid w:val="000B4807"/>
    <w:rsid w:val="000B4869"/>
    <w:rsid w:val="000B48F6"/>
    <w:rsid w:val="000B49BA"/>
    <w:rsid w:val="000B4AC3"/>
    <w:rsid w:val="000B501D"/>
    <w:rsid w:val="000B5189"/>
    <w:rsid w:val="000B51EF"/>
    <w:rsid w:val="000B5249"/>
    <w:rsid w:val="000B52CE"/>
    <w:rsid w:val="000B540C"/>
    <w:rsid w:val="000B56EE"/>
    <w:rsid w:val="000B581A"/>
    <w:rsid w:val="000B5897"/>
    <w:rsid w:val="000B58F9"/>
    <w:rsid w:val="000B5933"/>
    <w:rsid w:val="000B59A8"/>
    <w:rsid w:val="000B5D95"/>
    <w:rsid w:val="000B5F48"/>
    <w:rsid w:val="000B61D8"/>
    <w:rsid w:val="000B61E7"/>
    <w:rsid w:val="000B6238"/>
    <w:rsid w:val="000B6303"/>
    <w:rsid w:val="000B6371"/>
    <w:rsid w:val="000B63A8"/>
    <w:rsid w:val="000B6452"/>
    <w:rsid w:val="000B65A8"/>
    <w:rsid w:val="000B65AD"/>
    <w:rsid w:val="000B66BA"/>
    <w:rsid w:val="000B673F"/>
    <w:rsid w:val="000B697F"/>
    <w:rsid w:val="000B6984"/>
    <w:rsid w:val="000B6C52"/>
    <w:rsid w:val="000B6CE6"/>
    <w:rsid w:val="000B6F40"/>
    <w:rsid w:val="000B708E"/>
    <w:rsid w:val="000B714A"/>
    <w:rsid w:val="000B726B"/>
    <w:rsid w:val="000B74E5"/>
    <w:rsid w:val="000B766D"/>
    <w:rsid w:val="000B7694"/>
    <w:rsid w:val="000B76D6"/>
    <w:rsid w:val="000B7C5F"/>
    <w:rsid w:val="000B7D83"/>
    <w:rsid w:val="000B7EC4"/>
    <w:rsid w:val="000B7F53"/>
    <w:rsid w:val="000B7F59"/>
    <w:rsid w:val="000C0316"/>
    <w:rsid w:val="000C039A"/>
    <w:rsid w:val="000C0412"/>
    <w:rsid w:val="000C0465"/>
    <w:rsid w:val="000C052C"/>
    <w:rsid w:val="000C05D2"/>
    <w:rsid w:val="000C0660"/>
    <w:rsid w:val="000C07FE"/>
    <w:rsid w:val="000C0A0F"/>
    <w:rsid w:val="000C0B23"/>
    <w:rsid w:val="000C0CA4"/>
    <w:rsid w:val="000C0DFB"/>
    <w:rsid w:val="000C0FF4"/>
    <w:rsid w:val="000C104C"/>
    <w:rsid w:val="000C118B"/>
    <w:rsid w:val="000C11B1"/>
    <w:rsid w:val="000C137B"/>
    <w:rsid w:val="000C1405"/>
    <w:rsid w:val="000C1479"/>
    <w:rsid w:val="000C1518"/>
    <w:rsid w:val="000C1989"/>
    <w:rsid w:val="000C1C65"/>
    <w:rsid w:val="000C1D69"/>
    <w:rsid w:val="000C1E8E"/>
    <w:rsid w:val="000C1F78"/>
    <w:rsid w:val="000C1FE6"/>
    <w:rsid w:val="000C20C9"/>
    <w:rsid w:val="000C21C8"/>
    <w:rsid w:val="000C23A4"/>
    <w:rsid w:val="000C243B"/>
    <w:rsid w:val="000C24C2"/>
    <w:rsid w:val="000C25F6"/>
    <w:rsid w:val="000C2B55"/>
    <w:rsid w:val="000C2B73"/>
    <w:rsid w:val="000C2E60"/>
    <w:rsid w:val="000C2EC8"/>
    <w:rsid w:val="000C3285"/>
    <w:rsid w:val="000C32D2"/>
    <w:rsid w:val="000C3301"/>
    <w:rsid w:val="000C34C1"/>
    <w:rsid w:val="000C36FF"/>
    <w:rsid w:val="000C37D7"/>
    <w:rsid w:val="000C3839"/>
    <w:rsid w:val="000C386D"/>
    <w:rsid w:val="000C39A3"/>
    <w:rsid w:val="000C3AF5"/>
    <w:rsid w:val="000C3D34"/>
    <w:rsid w:val="000C3D7C"/>
    <w:rsid w:val="000C3E00"/>
    <w:rsid w:val="000C4011"/>
    <w:rsid w:val="000C417F"/>
    <w:rsid w:val="000C41B1"/>
    <w:rsid w:val="000C442C"/>
    <w:rsid w:val="000C44BC"/>
    <w:rsid w:val="000C46C8"/>
    <w:rsid w:val="000C48AD"/>
    <w:rsid w:val="000C4930"/>
    <w:rsid w:val="000C49D8"/>
    <w:rsid w:val="000C4A04"/>
    <w:rsid w:val="000C4B2D"/>
    <w:rsid w:val="000C4C01"/>
    <w:rsid w:val="000C4C24"/>
    <w:rsid w:val="000C4E25"/>
    <w:rsid w:val="000C509A"/>
    <w:rsid w:val="000C52C7"/>
    <w:rsid w:val="000C5329"/>
    <w:rsid w:val="000C5812"/>
    <w:rsid w:val="000C5915"/>
    <w:rsid w:val="000C5989"/>
    <w:rsid w:val="000C5E8B"/>
    <w:rsid w:val="000C5EDF"/>
    <w:rsid w:val="000C5EE0"/>
    <w:rsid w:val="000C5FA5"/>
    <w:rsid w:val="000C6121"/>
    <w:rsid w:val="000C6727"/>
    <w:rsid w:val="000C685B"/>
    <w:rsid w:val="000C68AB"/>
    <w:rsid w:val="000C6B11"/>
    <w:rsid w:val="000C6B19"/>
    <w:rsid w:val="000C6BBA"/>
    <w:rsid w:val="000C6CE9"/>
    <w:rsid w:val="000C6D72"/>
    <w:rsid w:val="000C6D92"/>
    <w:rsid w:val="000C6DBD"/>
    <w:rsid w:val="000C6E0A"/>
    <w:rsid w:val="000C6F0D"/>
    <w:rsid w:val="000C6F51"/>
    <w:rsid w:val="000C6FAC"/>
    <w:rsid w:val="000C706A"/>
    <w:rsid w:val="000C70FE"/>
    <w:rsid w:val="000C71F0"/>
    <w:rsid w:val="000C77AA"/>
    <w:rsid w:val="000C77B6"/>
    <w:rsid w:val="000C786C"/>
    <w:rsid w:val="000C7A1F"/>
    <w:rsid w:val="000C7CA6"/>
    <w:rsid w:val="000D049D"/>
    <w:rsid w:val="000D0640"/>
    <w:rsid w:val="000D0833"/>
    <w:rsid w:val="000D084D"/>
    <w:rsid w:val="000D085B"/>
    <w:rsid w:val="000D0863"/>
    <w:rsid w:val="000D086B"/>
    <w:rsid w:val="000D0935"/>
    <w:rsid w:val="000D09C8"/>
    <w:rsid w:val="000D0C8B"/>
    <w:rsid w:val="000D0C9A"/>
    <w:rsid w:val="000D0D7E"/>
    <w:rsid w:val="000D0DDB"/>
    <w:rsid w:val="000D0FC6"/>
    <w:rsid w:val="000D105D"/>
    <w:rsid w:val="000D116A"/>
    <w:rsid w:val="000D1450"/>
    <w:rsid w:val="000D14C6"/>
    <w:rsid w:val="000D158C"/>
    <w:rsid w:val="000D15DB"/>
    <w:rsid w:val="000D16BA"/>
    <w:rsid w:val="000D17D8"/>
    <w:rsid w:val="000D1C72"/>
    <w:rsid w:val="000D1C87"/>
    <w:rsid w:val="000D1CD3"/>
    <w:rsid w:val="000D1D5E"/>
    <w:rsid w:val="000D1D8B"/>
    <w:rsid w:val="000D205C"/>
    <w:rsid w:val="000D20E9"/>
    <w:rsid w:val="000D240F"/>
    <w:rsid w:val="000D24BA"/>
    <w:rsid w:val="000D2748"/>
    <w:rsid w:val="000D2BAA"/>
    <w:rsid w:val="000D2E50"/>
    <w:rsid w:val="000D2F79"/>
    <w:rsid w:val="000D3115"/>
    <w:rsid w:val="000D31DE"/>
    <w:rsid w:val="000D32CA"/>
    <w:rsid w:val="000D33B5"/>
    <w:rsid w:val="000D33D7"/>
    <w:rsid w:val="000D3422"/>
    <w:rsid w:val="000D344E"/>
    <w:rsid w:val="000D34DD"/>
    <w:rsid w:val="000D3811"/>
    <w:rsid w:val="000D386C"/>
    <w:rsid w:val="000D3A44"/>
    <w:rsid w:val="000D3AD2"/>
    <w:rsid w:val="000D3B5B"/>
    <w:rsid w:val="000D3BD1"/>
    <w:rsid w:val="000D3CB7"/>
    <w:rsid w:val="000D3CE1"/>
    <w:rsid w:val="000D3D19"/>
    <w:rsid w:val="000D4029"/>
    <w:rsid w:val="000D4180"/>
    <w:rsid w:val="000D426D"/>
    <w:rsid w:val="000D432E"/>
    <w:rsid w:val="000D4351"/>
    <w:rsid w:val="000D4457"/>
    <w:rsid w:val="000D44DB"/>
    <w:rsid w:val="000D45F7"/>
    <w:rsid w:val="000D468B"/>
    <w:rsid w:val="000D4810"/>
    <w:rsid w:val="000D488A"/>
    <w:rsid w:val="000D4929"/>
    <w:rsid w:val="000D498F"/>
    <w:rsid w:val="000D4A19"/>
    <w:rsid w:val="000D4A96"/>
    <w:rsid w:val="000D4CEE"/>
    <w:rsid w:val="000D540C"/>
    <w:rsid w:val="000D54D0"/>
    <w:rsid w:val="000D58B3"/>
    <w:rsid w:val="000D590C"/>
    <w:rsid w:val="000D59AB"/>
    <w:rsid w:val="000D59B1"/>
    <w:rsid w:val="000D5BF9"/>
    <w:rsid w:val="000D5C31"/>
    <w:rsid w:val="000D5CE2"/>
    <w:rsid w:val="000D5E2D"/>
    <w:rsid w:val="000D6174"/>
    <w:rsid w:val="000D618E"/>
    <w:rsid w:val="000D64D7"/>
    <w:rsid w:val="000D66B1"/>
    <w:rsid w:val="000D66C3"/>
    <w:rsid w:val="000D66F7"/>
    <w:rsid w:val="000D67F5"/>
    <w:rsid w:val="000D68C0"/>
    <w:rsid w:val="000D68C9"/>
    <w:rsid w:val="000D68D0"/>
    <w:rsid w:val="000D691F"/>
    <w:rsid w:val="000D69BD"/>
    <w:rsid w:val="000D6B86"/>
    <w:rsid w:val="000D6F27"/>
    <w:rsid w:val="000D7073"/>
    <w:rsid w:val="000D7366"/>
    <w:rsid w:val="000D748C"/>
    <w:rsid w:val="000D7640"/>
    <w:rsid w:val="000D76A8"/>
    <w:rsid w:val="000D7734"/>
    <w:rsid w:val="000D788F"/>
    <w:rsid w:val="000D7905"/>
    <w:rsid w:val="000D7906"/>
    <w:rsid w:val="000D7920"/>
    <w:rsid w:val="000D7A19"/>
    <w:rsid w:val="000D7BEA"/>
    <w:rsid w:val="000D7DA7"/>
    <w:rsid w:val="000E007B"/>
    <w:rsid w:val="000E0201"/>
    <w:rsid w:val="000E03BA"/>
    <w:rsid w:val="000E03D0"/>
    <w:rsid w:val="000E06E3"/>
    <w:rsid w:val="000E0869"/>
    <w:rsid w:val="000E0CF2"/>
    <w:rsid w:val="000E1025"/>
    <w:rsid w:val="000E14F1"/>
    <w:rsid w:val="000E162B"/>
    <w:rsid w:val="000E1765"/>
    <w:rsid w:val="000E17BB"/>
    <w:rsid w:val="000E1B0B"/>
    <w:rsid w:val="000E1C5B"/>
    <w:rsid w:val="000E1D20"/>
    <w:rsid w:val="000E1DD8"/>
    <w:rsid w:val="000E1E22"/>
    <w:rsid w:val="000E1E55"/>
    <w:rsid w:val="000E1ED6"/>
    <w:rsid w:val="000E2104"/>
    <w:rsid w:val="000E23BB"/>
    <w:rsid w:val="000E246E"/>
    <w:rsid w:val="000E2504"/>
    <w:rsid w:val="000E256D"/>
    <w:rsid w:val="000E25D7"/>
    <w:rsid w:val="000E2686"/>
    <w:rsid w:val="000E26B0"/>
    <w:rsid w:val="000E27B0"/>
    <w:rsid w:val="000E28D6"/>
    <w:rsid w:val="000E2AA1"/>
    <w:rsid w:val="000E2B37"/>
    <w:rsid w:val="000E3007"/>
    <w:rsid w:val="000E30DF"/>
    <w:rsid w:val="000E32A3"/>
    <w:rsid w:val="000E34F3"/>
    <w:rsid w:val="000E373B"/>
    <w:rsid w:val="000E374B"/>
    <w:rsid w:val="000E3822"/>
    <w:rsid w:val="000E3826"/>
    <w:rsid w:val="000E3844"/>
    <w:rsid w:val="000E388D"/>
    <w:rsid w:val="000E3B05"/>
    <w:rsid w:val="000E3EBD"/>
    <w:rsid w:val="000E40B6"/>
    <w:rsid w:val="000E4129"/>
    <w:rsid w:val="000E44B7"/>
    <w:rsid w:val="000E451E"/>
    <w:rsid w:val="000E457A"/>
    <w:rsid w:val="000E46FB"/>
    <w:rsid w:val="000E496F"/>
    <w:rsid w:val="000E4B4D"/>
    <w:rsid w:val="000E4B55"/>
    <w:rsid w:val="000E4D3C"/>
    <w:rsid w:val="000E4D8C"/>
    <w:rsid w:val="000E4DA9"/>
    <w:rsid w:val="000E4E9F"/>
    <w:rsid w:val="000E4F42"/>
    <w:rsid w:val="000E5148"/>
    <w:rsid w:val="000E516D"/>
    <w:rsid w:val="000E51E8"/>
    <w:rsid w:val="000E5522"/>
    <w:rsid w:val="000E56DE"/>
    <w:rsid w:val="000E5845"/>
    <w:rsid w:val="000E58E2"/>
    <w:rsid w:val="000E593A"/>
    <w:rsid w:val="000E5C1E"/>
    <w:rsid w:val="000E6149"/>
    <w:rsid w:val="000E6195"/>
    <w:rsid w:val="000E65DC"/>
    <w:rsid w:val="000E66A2"/>
    <w:rsid w:val="000E670C"/>
    <w:rsid w:val="000E6728"/>
    <w:rsid w:val="000E67DA"/>
    <w:rsid w:val="000E6A30"/>
    <w:rsid w:val="000E6A90"/>
    <w:rsid w:val="000E6B29"/>
    <w:rsid w:val="000E6B30"/>
    <w:rsid w:val="000E6CB6"/>
    <w:rsid w:val="000E6EB7"/>
    <w:rsid w:val="000E6FC3"/>
    <w:rsid w:val="000E7101"/>
    <w:rsid w:val="000E7277"/>
    <w:rsid w:val="000E72E3"/>
    <w:rsid w:val="000E730C"/>
    <w:rsid w:val="000E734A"/>
    <w:rsid w:val="000E73BD"/>
    <w:rsid w:val="000E740B"/>
    <w:rsid w:val="000E74D4"/>
    <w:rsid w:val="000E77E6"/>
    <w:rsid w:val="000E77F2"/>
    <w:rsid w:val="000E7934"/>
    <w:rsid w:val="000E7A3D"/>
    <w:rsid w:val="000E7B94"/>
    <w:rsid w:val="000E7C4E"/>
    <w:rsid w:val="000E7D81"/>
    <w:rsid w:val="000F039B"/>
    <w:rsid w:val="000F08F8"/>
    <w:rsid w:val="000F0925"/>
    <w:rsid w:val="000F0A81"/>
    <w:rsid w:val="000F0AAD"/>
    <w:rsid w:val="000F0AF9"/>
    <w:rsid w:val="000F0B9B"/>
    <w:rsid w:val="000F0CA4"/>
    <w:rsid w:val="000F0E53"/>
    <w:rsid w:val="000F0EA8"/>
    <w:rsid w:val="000F0FA8"/>
    <w:rsid w:val="000F1016"/>
    <w:rsid w:val="000F10C9"/>
    <w:rsid w:val="000F12F2"/>
    <w:rsid w:val="000F1300"/>
    <w:rsid w:val="000F1315"/>
    <w:rsid w:val="000F176D"/>
    <w:rsid w:val="000F182B"/>
    <w:rsid w:val="000F1AE5"/>
    <w:rsid w:val="000F1EB4"/>
    <w:rsid w:val="000F1F34"/>
    <w:rsid w:val="000F2026"/>
    <w:rsid w:val="000F2079"/>
    <w:rsid w:val="000F20C9"/>
    <w:rsid w:val="000F2122"/>
    <w:rsid w:val="000F2438"/>
    <w:rsid w:val="000F2769"/>
    <w:rsid w:val="000F2AAA"/>
    <w:rsid w:val="000F2D96"/>
    <w:rsid w:val="000F2D99"/>
    <w:rsid w:val="000F2F6D"/>
    <w:rsid w:val="000F2F7F"/>
    <w:rsid w:val="000F2FA9"/>
    <w:rsid w:val="000F313A"/>
    <w:rsid w:val="000F31B6"/>
    <w:rsid w:val="000F320E"/>
    <w:rsid w:val="000F3232"/>
    <w:rsid w:val="000F33C3"/>
    <w:rsid w:val="000F34F5"/>
    <w:rsid w:val="000F3987"/>
    <w:rsid w:val="000F3A83"/>
    <w:rsid w:val="000F3BA6"/>
    <w:rsid w:val="000F3BAC"/>
    <w:rsid w:val="000F3C08"/>
    <w:rsid w:val="000F3C84"/>
    <w:rsid w:val="000F3DF9"/>
    <w:rsid w:val="000F3EB7"/>
    <w:rsid w:val="000F3F47"/>
    <w:rsid w:val="000F3F69"/>
    <w:rsid w:val="000F4148"/>
    <w:rsid w:val="000F456B"/>
    <w:rsid w:val="000F465D"/>
    <w:rsid w:val="000F4698"/>
    <w:rsid w:val="000F46B4"/>
    <w:rsid w:val="000F47AA"/>
    <w:rsid w:val="000F4825"/>
    <w:rsid w:val="000F4A59"/>
    <w:rsid w:val="000F4E60"/>
    <w:rsid w:val="000F4F58"/>
    <w:rsid w:val="000F5035"/>
    <w:rsid w:val="000F503E"/>
    <w:rsid w:val="000F509A"/>
    <w:rsid w:val="000F56D5"/>
    <w:rsid w:val="000F57A8"/>
    <w:rsid w:val="000F57AE"/>
    <w:rsid w:val="000F5FD7"/>
    <w:rsid w:val="000F602B"/>
    <w:rsid w:val="000F6034"/>
    <w:rsid w:val="000F6046"/>
    <w:rsid w:val="000F6421"/>
    <w:rsid w:val="000F6628"/>
    <w:rsid w:val="000F6776"/>
    <w:rsid w:val="000F6977"/>
    <w:rsid w:val="000F69FA"/>
    <w:rsid w:val="000F6BE7"/>
    <w:rsid w:val="000F6E0B"/>
    <w:rsid w:val="000F6F40"/>
    <w:rsid w:val="000F6FBB"/>
    <w:rsid w:val="000F70F2"/>
    <w:rsid w:val="000F7157"/>
    <w:rsid w:val="000F71B1"/>
    <w:rsid w:val="000F7275"/>
    <w:rsid w:val="000F7282"/>
    <w:rsid w:val="000F733F"/>
    <w:rsid w:val="000F741C"/>
    <w:rsid w:val="000F76B3"/>
    <w:rsid w:val="000F76CC"/>
    <w:rsid w:val="000F771B"/>
    <w:rsid w:val="000F7877"/>
    <w:rsid w:val="000F79BC"/>
    <w:rsid w:val="000F7A4C"/>
    <w:rsid w:val="000F7B08"/>
    <w:rsid w:val="000F7C92"/>
    <w:rsid w:val="000F7CA9"/>
    <w:rsid w:val="000F7CCF"/>
    <w:rsid w:val="000F7E16"/>
    <w:rsid w:val="000F7F62"/>
    <w:rsid w:val="000F7F7A"/>
    <w:rsid w:val="0010025B"/>
    <w:rsid w:val="0010068E"/>
    <w:rsid w:val="0010087E"/>
    <w:rsid w:val="001009F7"/>
    <w:rsid w:val="001010C5"/>
    <w:rsid w:val="001010D4"/>
    <w:rsid w:val="00101174"/>
    <w:rsid w:val="001014AE"/>
    <w:rsid w:val="00101585"/>
    <w:rsid w:val="0010184B"/>
    <w:rsid w:val="00101B91"/>
    <w:rsid w:val="00101C04"/>
    <w:rsid w:val="00101EB2"/>
    <w:rsid w:val="0010204F"/>
    <w:rsid w:val="001022B7"/>
    <w:rsid w:val="00102300"/>
    <w:rsid w:val="001023B4"/>
    <w:rsid w:val="001023F7"/>
    <w:rsid w:val="001023F8"/>
    <w:rsid w:val="00102661"/>
    <w:rsid w:val="00102788"/>
    <w:rsid w:val="00102C0D"/>
    <w:rsid w:val="00102C16"/>
    <w:rsid w:val="00102E78"/>
    <w:rsid w:val="00102E97"/>
    <w:rsid w:val="00102ECB"/>
    <w:rsid w:val="00103341"/>
    <w:rsid w:val="00103658"/>
    <w:rsid w:val="0010396A"/>
    <w:rsid w:val="001039F6"/>
    <w:rsid w:val="00103B38"/>
    <w:rsid w:val="00103B77"/>
    <w:rsid w:val="00103D06"/>
    <w:rsid w:val="00103EF8"/>
    <w:rsid w:val="00103F84"/>
    <w:rsid w:val="00104078"/>
    <w:rsid w:val="001040D0"/>
    <w:rsid w:val="001040DC"/>
    <w:rsid w:val="00104507"/>
    <w:rsid w:val="0010457D"/>
    <w:rsid w:val="0010459A"/>
    <w:rsid w:val="0010498B"/>
    <w:rsid w:val="00104B9D"/>
    <w:rsid w:val="00104CDB"/>
    <w:rsid w:val="00104DDA"/>
    <w:rsid w:val="00105046"/>
    <w:rsid w:val="00105268"/>
    <w:rsid w:val="001052BE"/>
    <w:rsid w:val="00105328"/>
    <w:rsid w:val="00105376"/>
    <w:rsid w:val="00105403"/>
    <w:rsid w:val="0010556B"/>
    <w:rsid w:val="001055AC"/>
    <w:rsid w:val="00105693"/>
    <w:rsid w:val="00105AD5"/>
    <w:rsid w:val="00105B67"/>
    <w:rsid w:val="00105C7C"/>
    <w:rsid w:val="00105D1E"/>
    <w:rsid w:val="00105E13"/>
    <w:rsid w:val="00105F30"/>
    <w:rsid w:val="00105F3C"/>
    <w:rsid w:val="00105F52"/>
    <w:rsid w:val="0010614C"/>
    <w:rsid w:val="00106201"/>
    <w:rsid w:val="00106258"/>
    <w:rsid w:val="00106518"/>
    <w:rsid w:val="00106642"/>
    <w:rsid w:val="00106779"/>
    <w:rsid w:val="00106BC8"/>
    <w:rsid w:val="00106EB2"/>
    <w:rsid w:val="0010725C"/>
    <w:rsid w:val="0010730C"/>
    <w:rsid w:val="00107445"/>
    <w:rsid w:val="0010751A"/>
    <w:rsid w:val="00107596"/>
    <w:rsid w:val="0010769A"/>
    <w:rsid w:val="001076FF"/>
    <w:rsid w:val="001077E8"/>
    <w:rsid w:val="0010781D"/>
    <w:rsid w:val="001078E4"/>
    <w:rsid w:val="001079A9"/>
    <w:rsid w:val="00107A14"/>
    <w:rsid w:val="00107D80"/>
    <w:rsid w:val="00107E76"/>
    <w:rsid w:val="00107EA8"/>
    <w:rsid w:val="001101A8"/>
    <w:rsid w:val="001101BD"/>
    <w:rsid w:val="00110358"/>
    <w:rsid w:val="0011045A"/>
    <w:rsid w:val="00110603"/>
    <w:rsid w:val="00110702"/>
    <w:rsid w:val="001107D0"/>
    <w:rsid w:val="001109F5"/>
    <w:rsid w:val="00110A93"/>
    <w:rsid w:val="00110B10"/>
    <w:rsid w:val="00110C09"/>
    <w:rsid w:val="00110C53"/>
    <w:rsid w:val="001112E7"/>
    <w:rsid w:val="0011137E"/>
    <w:rsid w:val="001113AA"/>
    <w:rsid w:val="00111469"/>
    <w:rsid w:val="00111563"/>
    <w:rsid w:val="001115E3"/>
    <w:rsid w:val="0011188E"/>
    <w:rsid w:val="0011193B"/>
    <w:rsid w:val="00111DC5"/>
    <w:rsid w:val="00111EE3"/>
    <w:rsid w:val="00111F1F"/>
    <w:rsid w:val="00111F6B"/>
    <w:rsid w:val="00111FF2"/>
    <w:rsid w:val="001121DF"/>
    <w:rsid w:val="0011227D"/>
    <w:rsid w:val="001125F0"/>
    <w:rsid w:val="001127B0"/>
    <w:rsid w:val="00112853"/>
    <w:rsid w:val="00112BC9"/>
    <w:rsid w:val="00112CD7"/>
    <w:rsid w:val="00112DDD"/>
    <w:rsid w:val="00112E7D"/>
    <w:rsid w:val="001130BF"/>
    <w:rsid w:val="00113213"/>
    <w:rsid w:val="00113334"/>
    <w:rsid w:val="001138E7"/>
    <w:rsid w:val="0011391D"/>
    <w:rsid w:val="001139B7"/>
    <w:rsid w:val="00113C54"/>
    <w:rsid w:val="00113C60"/>
    <w:rsid w:val="00113E48"/>
    <w:rsid w:val="00114174"/>
    <w:rsid w:val="00114399"/>
    <w:rsid w:val="0011445E"/>
    <w:rsid w:val="0011460A"/>
    <w:rsid w:val="001146B1"/>
    <w:rsid w:val="001149FC"/>
    <w:rsid w:val="00114B26"/>
    <w:rsid w:val="00114B57"/>
    <w:rsid w:val="00114E2B"/>
    <w:rsid w:val="00114E6D"/>
    <w:rsid w:val="00114F03"/>
    <w:rsid w:val="00114FF0"/>
    <w:rsid w:val="00114FFB"/>
    <w:rsid w:val="00115143"/>
    <w:rsid w:val="00115508"/>
    <w:rsid w:val="001156A7"/>
    <w:rsid w:val="001156CB"/>
    <w:rsid w:val="001157A7"/>
    <w:rsid w:val="001157BC"/>
    <w:rsid w:val="001157C5"/>
    <w:rsid w:val="00115941"/>
    <w:rsid w:val="00115BFE"/>
    <w:rsid w:val="00116283"/>
    <w:rsid w:val="001162EE"/>
    <w:rsid w:val="0011635E"/>
    <w:rsid w:val="00116505"/>
    <w:rsid w:val="0011654D"/>
    <w:rsid w:val="00116752"/>
    <w:rsid w:val="001167FF"/>
    <w:rsid w:val="00116811"/>
    <w:rsid w:val="0011699F"/>
    <w:rsid w:val="00116B69"/>
    <w:rsid w:val="00116BE6"/>
    <w:rsid w:val="00116D87"/>
    <w:rsid w:val="00116D8A"/>
    <w:rsid w:val="00116DB0"/>
    <w:rsid w:val="00116E10"/>
    <w:rsid w:val="00116F7F"/>
    <w:rsid w:val="001170FB"/>
    <w:rsid w:val="001172F4"/>
    <w:rsid w:val="0011736F"/>
    <w:rsid w:val="00117572"/>
    <w:rsid w:val="00117618"/>
    <w:rsid w:val="0011765B"/>
    <w:rsid w:val="00117705"/>
    <w:rsid w:val="0011775B"/>
    <w:rsid w:val="0011799B"/>
    <w:rsid w:val="00120147"/>
    <w:rsid w:val="001205D2"/>
    <w:rsid w:val="00120655"/>
    <w:rsid w:val="00120930"/>
    <w:rsid w:val="00120CCE"/>
    <w:rsid w:val="00120D84"/>
    <w:rsid w:val="00120F0D"/>
    <w:rsid w:val="00120FE8"/>
    <w:rsid w:val="001210EE"/>
    <w:rsid w:val="00121443"/>
    <w:rsid w:val="00121511"/>
    <w:rsid w:val="0012159C"/>
    <w:rsid w:val="00121662"/>
    <w:rsid w:val="0012177C"/>
    <w:rsid w:val="00121827"/>
    <w:rsid w:val="001218D1"/>
    <w:rsid w:val="00121941"/>
    <w:rsid w:val="00121A3A"/>
    <w:rsid w:val="00121A42"/>
    <w:rsid w:val="00121AD7"/>
    <w:rsid w:val="00121B91"/>
    <w:rsid w:val="00121D24"/>
    <w:rsid w:val="00121F8C"/>
    <w:rsid w:val="00122096"/>
    <w:rsid w:val="001221FF"/>
    <w:rsid w:val="001222DB"/>
    <w:rsid w:val="00122599"/>
    <w:rsid w:val="00122650"/>
    <w:rsid w:val="0012274C"/>
    <w:rsid w:val="00122805"/>
    <w:rsid w:val="00122808"/>
    <w:rsid w:val="0012287A"/>
    <w:rsid w:val="00122EAF"/>
    <w:rsid w:val="00122EBB"/>
    <w:rsid w:val="00122FAE"/>
    <w:rsid w:val="00123078"/>
    <w:rsid w:val="001230FC"/>
    <w:rsid w:val="00123478"/>
    <w:rsid w:val="00123688"/>
    <w:rsid w:val="001236FA"/>
    <w:rsid w:val="0012370D"/>
    <w:rsid w:val="0012371B"/>
    <w:rsid w:val="0012372A"/>
    <w:rsid w:val="00123895"/>
    <w:rsid w:val="00123BA8"/>
    <w:rsid w:val="00123C49"/>
    <w:rsid w:val="00123CCA"/>
    <w:rsid w:val="00123DBA"/>
    <w:rsid w:val="00123F42"/>
    <w:rsid w:val="001240F6"/>
    <w:rsid w:val="001242BC"/>
    <w:rsid w:val="001242BE"/>
    <w:rsid w:val="0012431C"/>
    <w:rsid w:val="00124767"/>
    <w:rsid w:val="00124C04"/>
    <w:rsid w:val="00124D87"/>
    <w:rsid w:val="00124D8F"/>
    <w:rsid w:val="00124DE3"/>
    <w:rsid w:val="00125062"/>
    <w:rsid w:val="00125067"/>
    <w:rsid w:val="00125160"/>
    <w:rsid w:val="00125235"/>
    <w:rsid w:val="001254BF"/>
    <w:rsid w:val="001254F6"/>
    <w:rsid w:val="001256D4"/>
    <w:rsid w:val="00125740"/>
    <w:rsid w:val="0012575E"/>
    <w:rsid w:val="0012587F"/>
    <w:rsid w:val="001259BB"/>
    <w:rsid w:val="00125A68"/>
    <w:rsid w:val="00125BA2"/>
    <w:rsid w:val="00125BCD"/>
    <w:rsid w:val="00125BD1"/>
    <w:rsid w:val="00125CA2"/>
    <w:rsid w:val="00125D0B"/>
    <w:rsid w:val="00125E7C"/>
    <w:rsid w:val="00125EEC"/>
    <w:rsid w:val="00125EF7"/>
    <w:rsid w:val="00125F10"/>
    <w:rsid w:val="00125F4C"/>
    <w:rsid w:val="0012600B"/>
    <w:rsid w:val="00126023"/>
    <w:rsid w:val="00126290"/>
    <w:rsid w:val="001262A2"/>
    <w:rsid w:val="001264BC"/>
    <w:rsid w:val="00126653"/>
    <w:rsid w:val="0012689A"/>
    <w:rsid w:val="001269E2"/>
    <w:rsid w:val="00126D63"/>
    <w:rsid w:val="00126E12"/>
    <w:rsid w:val="00126E77"/>
    <w:rsid w:val="00127004"/>
    <w:rsid w:val="0012718F"/>
    <w:rsid w:val="00127399"/>
    <w:rsid w:val="00127427"/>
    <w:rsid w:val="00127470"/>
    <w:rsid w:val="0012755D"/>
    <w:rsid w:val="001275B1"/>
    <w:rsid w:val="00127615"/>
    <w:rsid w:val="001277B4"/>
    <w:rsid w:val="001277B7"/>
    <w:rsid w:val="001278FD"/>
    <w:rsid w:val="00127A7E"/>
    <w:rsid w:val="00127ADA"/>
    <w:rsid w:val="00127B6F"/>
    <w:rsid w:val="00127B92"/>
    <w:rsid w:val="00127D25"/>
    <w:rsid w:val="00127E01"/>
    <w:rsid w:val="001300CB"/>
    <w:rsid w:val="00130185"/>
    <w:rsid w:val="0013029E"/>
    <w:rsid w:val="00130363"/>
    <w:rsid w:val="00130384"/>
    <w:rsid w:val="0013050B"/>
    <w:rsid w:val="001305C7"/>
    <w:rsid w:val="00130792"/>
    <w:rsid w:val="001308B4"/>
    <w:rsid w:val="00130A57"/>
    <w:rsid w:val="00130CFC"/>
    <w:rsid w:val="00130D8F"/>
    <w:rsid w:val="00130E23"/>
    <w:rsid w:val="00130EFC"/>
    <w:rsid w:val="00131030"/>
    <w:rsid w:val="00131078"/>
    <w:rsid w:val="00131080"/>
    <w:rsid w:val="0013129A"/>
    <w:rsid w:val="0013130C"/>
    <w:rsid w:val="0013148E"/>
    <w:rsid w:val="00131576"/>
    <w:rsid w:val="0013162D"/>
    <w:rsid w:val="001316F6"/>
    <w:rsid w:val="00131742"/>
    <w:rsid w:val="00131798"/>
    <w:rsid w:val="001319B9"/>
    <w:rsid w:val="00131A8F"/>
    <w:rsid w:val="00131B28"/>
    <w:rsid w:val="00131B9C"/>
    <w:rsid w:val="00131BC2"/>
    <w:rsid w:val="00131C3A"/>
    <w:rsid w:val="00131C62"/>
    <w:rsid w:val="00131C92"/>
    <w:rsid w:val="00131CC9"/>
    <w:rsid w:val="00131D1D"/>
    <w:rsid w:val="00131DC0"/>
    <w:rsid w:val="00131F9D"/>
    <w:rsid w:val="00132114"/>
    <w:rsid w:val="00132347"/>
    <w:rsid w:val="0013242C"/>
    <w:rsid w:val="0013264F"/>
    <w:rsid w:val="0013266B"/>
    <w:rsid w:val="001326E1"/>
    <w:rsid w:val="00132794"/>
    <w:rsid w:val="00132809"/>
    <w:rsid w:val="001328A5"/>
    <w:rsid w:val="00132962"/>
    <w:rsid w:val="00132ACD"/>
    <w:rsid w:val="00132D34"/>
    <w:rsid w:val="00132EFC"/>
    <w:rsid w:val="00132FBC"/>
    <w:rsid w:val="001331EF"/>
    <w:rsid w:val="001331F1"/>
    <w:rsid w:val="001333C2"/>
    <w:rsid w:val="001333FC"/>
    <w:rsid w:val="00133582"/>
    <w:rsid w:val="00133705"/>
    <w:rsid w:val="00133881"/>
    <w:rsid w:val="00133E87"/>
    <w:rsid w:val="0013406C"/>
    <w:rsid w:val="001340CC"/>
    <w:rsid w:val="00134140"/>
    <w:rsid w:val="001344E3"/>
    <w:rsid w:val="001345AD"/>
    <w:rsid w:val="001345C1"/>
    <w:rsid w:val="00134692"/>
    <w:rsid w:val="0013478C"/>
    <w:rsid w:val="00134AB6"/>
    <w:rsid w:val="00134F29"/>
    <w:rsid w:val="001350AB"/>
    <w:rsid w:val="00135295"/>
    <w:rsid w:val="00135438"/>
    <w:rsid w:val="00135646"/>
    <w:rsid w:val="00135823"/>
    <w:rsid w:val="00135934"/>
    <w:rsid w:val="0013596B"/>
    <w:rsid w:val="00135C33"/>
    <w:rsid w:val="00135C72"/>
    <w:rsid w:val="00135D50"/>
    <w:rsid w:val="00135D8B"/>
    <w:rsid w:val="00135E57"/>
    <w:rsid w:val="0013612E"/>
    <w:rsid w:val="001362A1"/>
    <w:rsid w:val="001362D5"/>
    <w:rsid w:val="001362DE"/>
    <w:rsid w:val="00136624"/>
    <w:rsid w:val="00136676"/>
    <w:rsid w:val="0013667E"/>
    <w:rsid w:val="001366EC"/>
    <w:rsid w:val="00136B88"/>
    <w:rsid w:val="00136C47"/>
    <w:rsid w:val="00136C6B"/>
    <w:rsid w:val="00137025"/>
    <w:rsid w:val="00137114"/>
    <w:rsid w:val="0013723F"/>
    <w:rsid w:val="0013727C"/>
    <w:rsid w:val="001373D9"/>
    <w:rsid w:val="001375C1"/>
    <w:rsid w:val="001376E6"/>
    <w:rsid w:val="00137926"/>
    <w:rsid w:val="00137933"/>
    <w:rsid w:val="0013797D"/>
    <w:rsid w:val="00137A08"/>
    <w:rsid w:val="00137EC9"/>
    <w:rsid w:val="00140049"/>
    <w:rsid w:val="001400DD"/>
    <w:rsid w:val="001403D8"/>
    <w:rsid w:val="00140402"/>
    <w:rsid w:val="00140642"/>
    <w:rsid w:val="001407E4"/>
    <w:rsid w:val="0014089E"/>
    <w:rsid w:val="001409F9"/>
    <w:rsid w:val="00141025"/>
    <w:rsid w:val="001410C9"/>
    <w:rsid w:val="0014112B"/>
    <w:rsid w:val="0014113B"/>
    <w:rsid w:val="00141149"/>
    <w:rsid w:val="0014127F"/>
    <w:rsid w:val="00141375"/>
    <w:rsid w:val="001413F7"/>
    <w:rsid w:val="0014169B"/>
    <w:rsid w:val="0014172C"/>
    <w:rsid w:val="001418F6"/>
    <w:rsid w:val="00141912"/>
    <w:rsid w:val="00141F39"/>
    <w:rsid w:val="00141FE8"/>
    <w:rsid w:val="001422B5"/>
    <w:rsid w:val="0014239C"/>
    <w:rsid w:val="001423CE"/>
    <w:rsid w:val="001426D5"/>
    <w:rsid w:val="001426F6"/>
    <w:rsid w:val="00142847"/>
    <w:rsid w:val="00142882"/>
    <w:rsid w:val="001429C3"/>
    <w:rsid w:val="00142A65"/>
    <w:rsid w:val="00142B1D"/>
    <w:rsid w:val="00142BA9"/>
    <w:rsid w:val="00142BCB"/>
    <w:rsid w:val="00142C05"/>
    <w:rsid w:val="00142DC5"/>
    <w:rsid w:val="00142E17"/>
    <w:rsid w:val="00142F01"/>
    <w:rsid w:val="00142F4D"/>
    <w:rsid w:val="0014313B"/>
    <w:rsid w:val="0014316D"/>
    <w:rsid w:val="00143239"/>
    <w:rsid w:val="00143428"/>
    <w:rsid w:val="0014376C"/>
    <w:rsid w:val="001437B5"/>
    <w:rsid w:val="001438AF"/>
    <w:rsid w:val="00143DF3"/>
    <w:rsid w:val="00143E04"/>
    <w:rsid w:val="00143EAC"/>
    <w:rsid w:val="00143FAE"/>
    <w:rsid w:val="00144008"/>
    <w:rsid w:val="001442C5"/>
    <w:rsid w:val="001442F8"/>
    <w:rsid w:val="00144342"/>
    <w:rsid w:val="001446CA"/>
    <w:rsid w:val="00144723"/>
    <w:rsid w:val="001448C9"/>
    <w:rsid w:val="00144964"/>
    <w:rsid w:val="0014497A"/>
    <w:rsid w:val="00144A3D"/>
    <w:rsid w:val="00144B5F"/>
    <w:rsid w:val="00144BBB"/>
    <w:rsid w:val="00144C8D"/>
    <w:rsid w:val="00144D13"/>
    <w:rsid w:val="00144F03"/>
    <w:rsid w:val="00145074"/>
    <w:rsid w:val="00145217"/>
    <w:rsid w:val="00145263"/>
    <w:rsid w:val="00145627"/>
    <w:rsid w:val="00145666"/>
    <w:rsid w:val="001456C3"/>
    <w:rsid w:val="0014576C"/>
    <w:rsid w:val="00145A5F"/>
    <w:rsid w:val="00145F4B"/>
    <w:rsid w:val="00146444"/>
    <w:rsid w:val="00146820"/>
    <w:rsid w:val="001468CB"/>
    <w:rsid w:val="00146A0D"/>
    <w:rsid w:val="00146A74"/>
    <w:rsid w:val="00146AD7"/>
    <w:rsid w:val="00146B2F"/>
    <w:rsid w:val="00146C14"/>
    <w:rsid w:val="00146C3E"/>
    <w:rsid w:val="00146C82"/>
    <w:rsid w:val="00146C89"/>
    <w:rsid w:val="00146D60"/>
    <w:rsid w:val="00147035"/>
    <w:rsid w:val="0014705F"/>
    <w:rsid w:val="00147302"/>
    <w:rsid w:val="0014742F"/>
    <w:rsid w:val="00147457"/>
    <w:rsid w:val="001475BD"/>
    <w:rsid w:val="001475F3"/>
    <w:rsid w:val="00147607"/>
    <w:rsid w:val="001476E4"/>
    <w:rsid w:val="0014773F"/>
    <w:rsid w:val="00147872"/>
    <w:rsid w:val="00147957"/>
    <w:rsid w:val="00147AD0"/>
    <w:rsid w:val="00147DB6"/>
    <w:rsid w:val="00147DCB"/>
    <w:rsid w:val="00147E0E"/>
    <w:rsid w:val="00147F6D"/>
    <w:rsid w:val="00147F80"/>
    <w:rsid w:val="00150018"/>
    <w:rsid w:val="0015015F"/>
    <w:rsid w:val="00150492"/>
    <w:rsid w:val="00150644"/>
    <w:rsid w:val="001509C6"/>
    <w:rsid w:val="00150F0C"/>
    <w:rsid w:val="00151219"/>
    <w:rsid w:val="00151431"/>
    <w:rsid w:val="00151881"/>
    <w:rsid w:val="001518DF"/>
    <w:rsid w:val="00151988"/>
    <w:rsid w:val="00151A2A"/>
    <w:rsid w:val="00151CC0"/>
    <w:rsid w:val="00151D26"/>
    <w:rsid w:val="00151DF9"/>
    <w:rsid w:val="00151FAF"/>
    <w:rsid w:val="0015221C"/>
    <w:rsid w:val="001522FE"/>
    <w:rsid w:val="00152532"/>
    <w:rsid w:val="001525E9"/>
    <w:rsid w:val="0015279F"/>
    <w:rsid w:val="0015284C"/>
    <w:rsid w:val="001528E5"/>
    <w:rsid w:val="001529F4"/>
    <w:rsid w:val="00152A78"/>
    <w:rsid w:val="00152BC5"/>
    <w:rsid w:val="00152F54"/>
    <w:rsid w:val="00152FD3"/>
    <w:rsid w:val="00153075"/>
    <w:rsid w:val="00153091"/>
    <w:rsid w:val="001530C6"/>
    <w:rsid w:val="0015311F"/>
    <w:rsid w:val="001531FD"/>
    <w:rsid w:val="001531FF"/>
    <w:rsid w:val="0015352E"/>
    <w:rsid w:val="00153751"/>
    <w:rsid w:val="00153849"/>
    <w:rsid w:val="00153958"/>
    <w:rsid w:val="00153A04"/>
    <w:rsid w:val="00153AF1"/>
    <w:rsid w:val="00153B91"/>
    <w:rsid w:val="00153CE0"/>
    <w:rsid w:val="00153E4B"/>
    <w:rsid w:val="00153E77"/>
    <w:rsid w:val="00153F2F"/>
    <w:rsid w:val="00154323"/>
    <w:rsid w:val="00154455"/>
    <w:rsid w:val="00154461"/>
    <w:rsid w:val="0015476B"/>
    <w:rsid w:val="001547B1"/>
    <w:rsid w:val="00154869"/>
    <w:rsid w:val="00154ABE"/>
    <w:rsid w:val="00154D25"/>
    <w:rsid w:val="00154DC1"/>
    <w:rsid w:val="00154E57"/>
    <w:rsid w:val="00154E89"/>
    <w:rsid w:val="00154F16"/>
    <w:rsid w:val="00155069"/>
    <w:rsid w:val="001550C1"/>
    <w:rsid w:val="0015515F"/>
    <w:rsid w:val="0015517F"/>
    <w:rsid w:val="001552F4"/>
    <w:rsid w:val="001553C7"/>
    <w:rsid w:val="00155414"/>
    <w:rsid w:val="0015548B"/>
    <w:rsid w:val="0015564D"/>
    <w:rsid w:val="001556D0"/>
    <w:rsid w:val="00155978"/>
    <w:rsid w:val="00155A5D"/>
    <w:rsid w:val="00155A64"/>
    <w:rsid w:val="00155ABF"/>
    <w:rsid w:val="00155AEA"/>
    <w:rsid w:val="00155B79"/>
    <w:rsid w:val="00155BA6"/>
    <w:rsid w:val="00155CE9"/>
    <w:rsid w:val="00155D00"/>
    <w:rsid w:val="00155D4E"/>
    <w:rsid w:val="00155DEB"/>
    <w:rsid w:val="00155F94"/>
    <w:rsid w:val="001562E9"/>
    <w:rsid w:val="001563BA"/>
    <w:rsid w:val="001565DA"/>
    <w:rsid w:val="00156809"/>
    <w:rsid w:val="001568B4"/>
    <w:rsid w:val="0015714C"/>
    <w:rsid w:val="00157200"/>
    <w:rsid w:val="001572D3"/>
    <w:rsid w:val="0015744D"/>
    <w:rsid w:val="00157630"/>
    <w:rsid w:val="0015785A"/>
    <w:rsid w:val="00157ACF"/>
    <w:rsid w:val="00157B7B"/>
    <w:rsid w:val="00157C67"/>
    <w:rsid w:val="00157CDF"/>
    <w:rsid w:val="00157D8B"/>
    <w:rsid w:val="00157D95"/>
    <w:rsid w:val="00157FCE"/>
    <w:rsid w:val="0016020D"/>
    <w:rsid w:val="00160316"/>
    <w:rsid w:val="00160456"/>
    <w:rsid w:val="00160570"/>
    <w:rsid w:val="00160653"/>
    <w:rsid w:val="001607FA"/>
    <w:rsid w:val="00160ACD"/>
    <w:rsid w:val="00160CE1"/>
    <w:rsid w:val="0016110B"/>
    <w:rsid w:val="001611F9"/>
    <w:rsid w:val="001613C1"/>
    <w:rsid w:val="00161434"/>
    <w:rsid w:val="00161727"/>
    <w:rsid w:val="001617C6"/>
    <w:rsid w:val="00161A22"/>
    <w:rsid w:val="00161A83"/>
    <w:rsid w:val="00161BA9"/>
    <w:rsid w:val="00161BFE"/>
    <w:rsid w:val="00161D7F"/>
    <w:rsid w:val="00161DFA"/>
    <w:rsid w:val="00161F9B"/>
    <w:rsid w:val="001620D6"/>
    <w:rsid w:val="0016259D"/>
    <w:rsid w:val="001625E7"/>
    <w:rsid w:val="00162623"/>
    <w:rsid w:val="001627CF"/>
    <w:rsid w:val="0016283F"/>
    <w:rsid w:val="00162934"/>
    <w:rsid w:val="00162AE9"/>
    <w:rsid w:val="00162B74"/>
    <w:rsid w:val="00162C37"/>
    <w:rsid w:val="00162CCF"/>
    <w:rsid w:val="00162CDC"/>
    <w:rsid w:val="00162D19"/>
    <w:rsid w:val="00162E7E"/>
    <w:rsid w:val="00163012"/>
    <w:rsid w:val="00163149"/>
    <w:rsid w:val="0016319D"/>
    <w:rsid w:val="00163344"/>
    <w:rsid w:val="0016349A"/>
    <w:rsid w:val="001634E9"/>
    <w:rsid w:val="00163504"/>
    <w:rsid w:val="001635BA"/>
    <w:rsid w:val="00163642"/>
    <w:rsid w:val="00163650"/>
    <w:rsid w:val="001636C0"/>
    <w:rsid w:val="00163887"/>
    <w:rsid w:val="00163B90"/>
    <w:rsid w:val="00164239"/>
    <w:rsid w:val="0016429A"/>
    <w:rsid w:val="00164682"/>
    <w:rsid w:val="001647AC"/>
    <w:rsid w:val="001648D6"/>
    <w:rsid w:val="00164A44"/>
    <w:rsid w:val="00164C19"/>
    <w:rsid w:val="00164E0B"/>
    <w:rsid w:val="0016527F"/>
    <w:rsid w:val="001653A7"/>
    <w:rsid w:val="001653D6"/>
    <w:rsid w:val="0016548D"/>
    <w:rsid w:val="0016570E"/>
    <w:rsid w:val="0016580B"/>
    <w:rsid w:val="001658FE"/>
    <w:rsid w:val="00165AAF"/>
    <w:rsid w:val="00165AE2"/>
    <w:rsid w:val="00165CF8"/>
    <w:rsid w:val="00165E3F"/>
    <w:rsid w:val="00165E8C"/>
    <w:rsid w:val="00165EA7"/>
    <w:rsid w:val="001662FD"/>
    <w:rsid w:val="0016632E"/>
    <w:rsid w:val="00166348"/>
    <w:rsid w:val="001663A7"/>
    <w:rsid w:val="001664D8"/>
    <w:rsid w:val="00166A84"/>
    <w:rsid w:val="00166B99"/>
    <w:rsid w:val="00166D03"/>
    <w:rsid w:val="00166D4D"/>
    <w:rsid w:val="00166DB4"/>
    <w:rsid w:val="00166F39"/>
    <w:rsid w:val="00166F40"/>
    <w:rsid w:val="00166F89"/>
    <w:rsid w:val="0016714F"/>
    <w:rsid w:val="00167236"/>
    <w:rsid w:val="001672D3"/>
    <w:rsid w:val="0016732F"/>
    <w:rsid w:val="00167710"/>
    <w:rsid w:val="00167834"/>
    <w:rsid w:val="001679B1"/>
    <w:rsid w:val="00167AF3"/>
    <w:rsid w:val="00167B5B"/>
    <w:rsid w:val="00167B6A"/>
    <w:rsid w:val="00167C5C"/>
    <w:rsid w:val="00167D19"/>
    <w:rsid w:val="00167D3F"/>
    <w:rsid w:val="0017015B"/>
    <w:rsid w:val="001702E5"/>
    <w:rsid w:val="001704DC"/>
    <w:rsid w:val="00170618"/>
    <w:rsid w:val="00170620"/>
    <w:rsid w:val="00170729"/>
    <w:rsid w:val="00170990"/>
    <w:rsid w:val="001709F2"/>
    <w:rsid w:val="00170A78"/>
    <w:rsid w:val="00170C18"/>
    <w:rsid w:val="00170CB7"/>
    <w:rsid w:val="00170DB9"/>
    <w:rsid w:val="00170DC0"/>
    <w:rsid w:val="001710F9"/>
    <w:rsid w:val="0017110B"/>
    <w:rsid w:val="0017120E"/>
    <w:rsid w:val="001715AE"/>
    <w:rsid w:val="00171799"/>
    <w:rsid w:val="00171875"/>
    <w:rsid w:val="00171915"/>
    <w:rsid w:val="00171C7A"/>
    <w:rsid w:val="00171E54"/>
    <w:rsid w:val="00171ED6"/>
    <w:rsid w:val="00171FE0"/>
    <w:rsid w:val="001720C8"/>
    <w:rsid w:val="00172179"/>
    <w:rsid w:val="00172358"/>
    <w:rsid w:val="0017272D"/>
    <w:rsid w:val="00172769"/>
    <w:rsid w:val="00172814"/>
    <w:rsid w:val="00172843"/>
    <w:rsid w:val="0017292F"/>
    <w:rsid w:val="00172C0B"/>
    <w:rsid w:val="00172CB0"/>
    <w:rsid w:val="00172CBC"/>
    <w:rsid w:val="00172CF4"/>
    <w:rsid w:val="00172CFA"/>
    <w:rsid w:val="00172F66"/>
    <w:rsid w:val="001730B8"/>
    <w:rsid w:val="001731F9"/>
    <w:rsid w:val="001733AB"/>
    <w:rsid w:val="00173541"/>
    <w:rsid w:val="00173556"/>
    <w:rsid w:val="001735A2"/>
    <w:rsid w:val="001739CD"/>
    <w:rsid w:val="00173B5D"/>
    <w:rsid w:val="00173CF0"/>
    <w:rsid w:val="00173F21"/>
    <w:rsid w:val="00173FEF"/>
    <w:rsid w:val="001741EB"/>
    <w:rsid w:val="001743FE"/>
    <w:rsid w:val="00174565"/>
    <w:rsid w:val="00174576"/>
    <w:rsid w:val="001745D3"/>
    <w:rsid w:val="001748E0"/>
    <w:rsid w:val="001749D2"/>
    <w:rsid w:val="001749FE"/>
    <w:rsid w:val="00174DDC"/>
    <w:rsid w:val="00174E1C"/>
    <w:rsid w:val="00174F28"/>
    <w:rsid w:val="00175055"/>
    <w:rsid w:val="0017529C"/>
    <w:rsid w:val="0017547F"/>
    <w:rsid w:val="001755CC"/>
    <w:rsid w:val="001757D3"/>
    <w:rsid w:val="001759E9"/>
    <w:rsid w:val="00175AA0"/>
    <w:rsid w:val="00175B11"/>
    <w:rsid w:val="00175D18"/>
    <w:rsid w:val="00175E80"/>
    <w:rsid w:val="00175ED7"/>
    <w:rsid w:val="00175EDF"/>
    <w:rsid w:val="00175F15"/>
    <w:rsid w:val="001761FC"/>
    <w:rsid w:val="001762F2"/>
    <w:rsid w:val="0017644E"/>
    <w:rsid w:val="00176575"/>
    <w:rsid w:val="001765FF"/>
    <w:rsid w:val="0017660F"/>
    <w:rsid w:val="00176645"/>
    <w:rsid w:val="00176721"/>
    <w:rsid w:val="001767F2"/>
    <w:rsid w:val="00176826"/>
    <w:rsid w:val="001768E4"/>
    <w:rsid w:val="00176927"/>
    <w:rsid w:val="00176C5D"/>
    <w:rsid w:val="00176DBA"/>
    <w:rsid w:val="00176E18"/>
    <w:rsid w:val="00176E19"/>
    <w:rsid w:val="00176F61"/>
    <w:rsid w:val="00176FEF"/>
    <w:rsid w:val="0017701E"/>
    <w:rsid w:val="001770C8"/>
    <w:rsid w:val="00177465"/>
    <w:rsid w:val="001777EB"/>
    <w:rsid w:val="00177922"/>
    <w:rsid w:val="00180240"/>
    <w:rsid w:val="00180283"/>
    <w:rsid w:val="0018067A"/>
    <w:rsid w:val="001806E6"/>
    <w:rsid w:val="00180911"/>
    <w:rsid w:val="00180BC9"/>
    <w:rsid w:val="00180F29"/>
    <w:rsid w:val="001812C5"/>
    <w:rsid w:val="00181350"/>
    <w:rsid w:val="0018141F"/>
    <w:rsid w:val="00181513"/>
    <w:rsid w:val="001816B8"/>
    <w:rsid w:val="001817E8"/>
    <w:rsid w:val="00181822"/>
    <w:rsid w:val="001819D5"/>
    <w:rsid w:val="001819DF"/>
    <w:rsid w:val="00181B9D"/>
    <w:rsid w:val="00181BFC"/>
    <w:rsid w:val="00181C84"/>
    <w:rsid w:val="00181D0C"/>
    <w:rsid w:val="00181F3A"/>
    <w:rsid w:val="00181FD5"/>
    <w:rsid w:val="0018207E"/>
    <w:rsid w:val="001821B9"/>
    <w:rsid w:val="001822A7"/>
    <w:rsid w:val="0018230E"/>
    <w:rsid w:val="001826DE"/>
    <w:rsid w:val="001826F6"/>
    <w:rsid w:val="00182818"/>
    <w:rsid w:val="0018281D"/>
    <w:rsid w:val="00182AF7"/>
    <w:rsid w:val="00182C7D"/>
    <w:rsid w:val="00182CF1"/>
    <w:rsid w:val="00182CFC"/>
    <w:rsid w:val="00182D41"/>
    <w:rsid w:val="00182D82"/>
    <w:rsid w:val="00182F88"/>
    <w:rsid w:val="001831FD"/>
    <w:rsid w:val="0018328A"/>
    <w:rsid w:val="00183302"/>
    <w:rsid w:val="00183436"/>
    <w:rsid w:val="001835E6"/>
    <w:rsid w:val="001837DA"/>
    <w:rsid w:val="0018389D"/>
    <w:rsid w:val="00183913"/>
    <w:rsid w:val="00183A66"/>
    <w:rsid w:val="00183B8D"/>
    <w:rsid w:val="00183BE7"/>
    <w:rsid w:val="00183CF2"/>
    <w:rsid w:val="00183DDD"/>
    <w:rsid w:val="00183E2E"/>
    <w:rsid w:val="0018415B"/>
    <w:rsid w:val="0018427B"/>
    <w:rsid w:val="00184305"/>
    <w:rsid w:val="0018445F"/>
    <w:rsid w:val="00184845"/>
    <w:rsid w:val="001848BC"/>
    <w:rsid w:val="001848C5"/>
    <w:rsid w:val="001849C8"/>
    <w:rsid w:val="00184ABE"/>
    <w:rsid w:val="00184B93"/>
    <w:rsid w:val="00184C72"/>
    <w:rsid w:val="00184EA9"/>
    <w:rsid w:val="001850E2"/>
    <w:rsid w:val="001850EA"/>
    <w:rsid w:val="0018536A"/>
    <w:rsid w:val="00185414"/>
    <w:rsid w:val="0018567A"/>
    <w:rsid w:val="001856FE"/>
    <w:rsid w:val="00185AF8"/>
    <w:rsid w:val="00185B64"/>
    <w:rsid w:val="00185D08"/>
    <w:rsid w:val="00185D94"/>
    <w:rsid w:val="00185EE8"/>
    <w:rsid w:val="001860F0"/>
    <w:rsid w:val="0018626A"/>
    <w:rsid w:val="0018637B"/>
    <w:rsid w:val="001866F2"/>
    <w:rsid w:val="00186920"/>
    <w:rsid w:val="00186B13"/>
    <w:rsid w:val="00186C92"/>
    <w:rsid w:val="00186D06"/>
    <w:rsid w:val="00186E71"/>
    <w:rsid w:val="00186F28"/>
    <w:rsid w:val="001871A7"/>
    <w:rsid w:val="00187212"/>
    <w:rsid w:val="0018727A"/>
    <w:rsid w:val="001873F3"/>
    <w:rsid w:val="00187404"/>
    <w:rsid w:val="00187685"/>
    <w:rsid w:val="0018778A"/>
    <w:rsid w:val="00187995"/>
    <w:rsid w:val="00187A84"/>
    <w:rsid w:val="00187CD5"/>
    <w:rsid w:val="00187D2F"/>
    <w:rsid w:val="00187F47"/>
    <w:rsid w:val="0019006E"/>
    <w:rsid w:val="001900C6"/>
    <w:rsid w:val="00190595"/>
    <w:rsid w:val="001905A1"/>
    <w:rsid w:val="00190615"/>
    <w:rsid w:val="00190665"/>
    <w:rsid w:val="001908AB"/>
    <w:rsid w:val="00190DF9"/>
    <w:rsid w:val="00190F39"/>
    <w:rsid w:val="0019117D"/>
    <w:rsid w:val="00191218"/>
    <w:rsid w:val="0019138B"/>
    <w:rsid w:val="00191481"/>
    <w:rsid w:val="0019169D"/>
    <w:rsid w:val="001917D4"/>
    <w:rsid w:val="00191855"/>
    <w:rsid w:val="001919EE"/>
    <w:rsid w:val="00191B4E"/>
    <w:rsid w:val="00191BD8"/>
    <w:rsid w:val="00191E90"/>
    <w:rsid w:val="00191EBC"/>
    <w:rsid w:val="00191F10"/>
    <w:rsid w:val="00191FAA"/>
    <w:rsid w:val="0019201C"/>
    <w:rsid w:val="0019225A"/>
    <w:rsid w:val="00192371"/>
    <w:rsid w:val="001923D1"/>
    <w:rsid w:val="001924DA"/>
    <w:rsid w:val="00192708"/>
    <w:rsid w:val="00192778"/>
    <w:rsid w:val="0019284C"/>
    <w:rsid w:val="00192EB0"/>
    <w:rsid w:val="00192EBD"/>
    <w:rsid w:val="0019310A"/>
    <w:rsid w:val="0019331C"/>
    <w:rsid w:val="00193493"/>
    <w:rsid w:val="0019354B"/>
    <w:rsid w:val="00193634"/>
    <w:rsid w:val="001936D6"/>
    <w:rsid w:val="0019394B"/>
    <w:rsid w:val="001939A5"/>
    <w:rsid w:val="001939BC"/>
    <w:rsid w:val="00193A52"/>
    <w:rsid w:val="0019418C"/>
    <w:rsid w:val="00194374"/>
    <w:rsid w:val="001943BA"/>
    <w:rsid w:val="001943C4"/>
    <w:rsid w:val="00194846"/>
    <w:rsid w:val="001948FA"/>
    <w:rsid w:val="00194BE8"/>
    <w:rsid w:val="00194E00"/>
    <w:rsid w:val="00195097"/>
    <w:rsid w:val="00195368"/>
    <w:rsid w:val="00195499"/>
    <w:rsid w:val="00195500"/>
    <w:rsid w:val="0019555A"/>
    <w:rsid w:val="0019561A"/>
    <w:rsid w:val="00195676"/>
    <w:rsid w:val="00195883"/>
    <w:rsid w:val="0019593D"/>
    <w:rsid w:val="0019595E"/>
    <w:rsid w:val="00195A8F"/>
    <w:rsid w:val="00195E91"/>
    <w:rsid w:val="0019660B"/>
    <w:rsid w:val="00196643"/>
    <w:rsid w:val="00196777"/>
    <w:rsid w:val="00196A74"/>
    <w:rsid w:val="00196DA2"/>
    <w:rsid w:val="0019711C"/>
    <w:rsid w:val="001971C0"/>
    <w:rsid w:val="001972AF"/>
    <w:rsid w:val="001973B0"/>
    <w:rsid w:val="0019779E"/>
    <w:rsid w:val="001977A5"/>
    <w:rsid w:val="00197979"/>
    <w:rsid w:val="00197AF0"/>
    <w:rsid w:val="00197B3F"/>
    <w:rsid w:val="00197B98"/>
    <w:rsid w:val="00197BED"/>
    <w:rsid w:val="00197D97"/>
    <w:rsid w:val="00197DF2"/>
    <w:rsid w:val="001A0141"/>
    <w:rsid w:val="001A0199"/>
    <w:rsid w:val="001A01EA"/>
    <w:rsid w:val="001A02C6"/>
    <w:rsid w:val="001A033A"/>
    <w:rsid w:val="001A036B"/>
    <w:rsid w:val="001A03FE"/>
    <w:rsid w:val="001A0520"/>
    <w:rsid w:val="001A0533"/>
    <w:rsid w:val="001A0570"/>
    <w:rsid w:val="001A09E1"/>
    <w:rsid w:val="001A0AAD"/>
    <w:rsid w:val="001A0AEE"/>
    <w:rsid w:val="001A0BB8"/>
    <w:rsid w:val="001A0E60"/>
    <w:rsid w:val="001A0F09"/>
    <w:rsid w:val="001A0F16"/>
    <w:rsid w:val="001A1224"/>
    <w:rsid w:val="001A17BE"/>
    <w:rsid w:val="001A188B"/>
    <w:rsid w:val="001A1B26"/>
    <w:rsid w:val="001A1B88"/>
    <w:rsid w:val="001A1CDB"/>
    <w:rsid w:val="001A2067"/>
    <w:rsid w:val="001A2096"/>
    <w:rsid w:val="001A22CA"/>
    <w:rsid w:val="001A2587"/>
    <w:rsid w:val="001A25B9"/>
    <w:rsid w:val="001A2604"/>
    <w:rsid w:val="001A26EA"/>
    <w:rsid w:val="001A27D2"/>
    <w:rsid w:val="001A28EF"/>
    <w:rsid w:val="001A291F"/>
    <w:rsid w:val="001A2A1D"/>
    <w:rsid w:val="001A2C79"/>
    <w:rsid w:val="001A2CA4"/>
    <w:rsid w:val="001A2E54"/>
    <w:rsid w:val="001A2EA4"/>
    <w:rsid w:val="001A2EE3"/>
    <w:rsid w:val="001A2FB5"/>
    <w:rsid w:val="001A30B0"/>
    <w:rsid w:val="001A314C"/>
    <w:rsid w:val="001A32B3"/>
    <w:rsid w:val="001A34EF"/>
    <w:rsid w:val="001A3721"/>
    <w:rsid w:val="001A3892"/>
    <w:rsid w:val="001A3956"/>
    <w:rsid w:val="001A395E"/>
    <w:rsid w:val="001A3A37"/>
    <w:rsid w:val="001A3B53"/>
    <w:rsid w:val="001A3C60"/>
    <w:rsid w:val="001A3DAE"/>
    <w:rsid w:val="001A3FF7"/>
    <w:rsid w:val="001A40D4"/>
    <w:rsid w:val="001A4207"/>
    <w:rsid w:val="001A4315"/>
    <w:rsid w:val="001A4582"/>
    <w:rsid w:val="001A45B2"/>
    <w:rsid w:val="001A4634"/>
    <w:rsid w:val="001A47C3"/>
    <w:rsid w:val="001A488F"/>
    <w:rsid w:val="001A48EA"/>
    <w:rsid w:val="001A49EE"/>
    <w:rsid w:val="001A4A12"/>
    <w:rsid w:val="001A4CA8"/>
    <w:rsid w:val="001A511B"/>
    <w:rsid w:val="001A5596"/>
    <w:rsid w:val="001A559C"/>
    <w:rsid w:val="001A5724"/>
    <w:rsid w:val="001A5738"/>
    <w:rsid w:val="001A57D0"/>
    <w:rsid w:val="001A5874"/>
    <w:rsid w:val="001A58EF"/>
    <w:rsid w:val="001A5AC2"/>
    <w:rsid w:val="001A5BCB"/>
    <w:rsid w:val="001A5BE2"/>
    <w:rsid w:val="001A5DD4"/>
    <w:rsid w:val="001A6002"/>
    <w:rsid w:val="001A6141"/>
    <w:rsid w:val="001A61C2"/>
    <w:rsid w:val="001A61E6"/>
    <w:rsid w:val="001A6371"/>
    <w:rsid w:val="001A6446"/>
    <w:rsid w:val="001A654F"/>
    <w:rsid w:val="001A689E"/>
    <w:rsid w:val="001A69B2"/>
    <w:rsid w:val="001A6A53"/>
    <w:rsid w:val="001A6A93"/>
    <w:rsid w:val="001A760B"/>
    <w:rsid w:val="001A79C0"/>
    <w:rsid w:val="001A7AF2"/>
    <w:rsid w:val="001A7DC6"/>
    <w:rsid w:val="001A7E90"/>
    <w:rsid w:val="001B006E"/>
    <w:rsid w:val="001B02D8"/>
    <w:rsid w:val="001B03C6"/>
    <w:rsid w:val="001B0404"/>
    <w:rsid w:val="001B0589"/>
    <w:rsid w:val="001B0592"/>
    <w:rsid w:val="001B05CF"/>
    <w:rsid w:val="001B0645"/>
    <w:rsid w:val="001B07D0"/>
    <w:rsid w:val="001B07F1"/>
    <w:rsid w:val="001B08BC"/>
    <w:rsid w:val="001B0EEE"/>
    <w:rsid w:val="001B11CB"/>
    <w:rsid w:val="001B1437"/>
    <w:rsid w:val="001B1575"/>
    <w:rsid w:val="001B1598"/>
    <w:rsid w:val="001B16A7"/>
    <w:rsid w:val="001B1726"/>
    <w:rsid w:val="001B172F"/>
    <w:rsid w:val="001B174C"/>
    <w:rsid w:val="001B1839"/>
    <w:rsid w:val="001B18F4"/>
    <w:rsid w:val="001B1A85"/>
    <w:rsid w:val="001B1B15"/>
    <w:rsid w:val="001B1B94"/>
    <w:rsid w:val="001B1D75"/>
    <w:rsid w:val="001B1EC8"/>
    <w:rsid w:val="001B2036"/>
    <w:rsid w:val="001B2156"/>
    <w:rsid w:val="001B2607"/>
    <w:rsid w:val="001B261E"/>
    <w:rsid w:val="001B27D0"/>
    <w:rsid w:val="001B2974"/>
    <w:rsid w:val="001B2AD7"/>
    <w:rsid w:val="001B2B3C"/>
    <w:rsid w:val="001B2CF8"/>
    <w:rsid w:val="001B310E"/>
    <w:rsid w:val="001B3190"/>
    <w:rsid w:val="001B32E0"/>
    <w:rsid w:val="001B3499"/>
    <w:rsid w:val="001B359C"/>
    <w:rsid w:val="001B3619"/>
    <w:rsid w:val="001B363E"/>
    <w:rsid w:val="001B3718"/>
    <w:rsid w:val="001B3B07"/>
    <w:rsid w:val="001B3C66"/>
    <w:rsid w:val="001B3C7B"/>
    <w:rsid w:val="001B3CC3"/>
    <w:rsid w:val="001B3D1A"/>
    <w:rsid w:val="001B4013"/>
    <w:rsid w:val="001B4391"/>
    <w:rsid w:val="001B4453"/>
    <w:rsid w:val="001B4480"/>
    <w:rsid w:val="001B4580"/>
    <w:rsid w:val="001B45E5"/>
    <w:rsid w:val="001B46A3"/>
    <w:rsid w:val="001B47C9"/>
    <w:rsid w:val="001B48F3"/>
    <w:rsid w:val="001B493D"/>
    <w:rsid w:val="001B4ADC"/>
    <w:rsid w:val="001B4D68"/>
    <w:rsid w:val="001B4E71"/>
    <w:rsid w:val="001B5116"/>
    <w:rsid w:val="001B535C"/>
    <w:rsid w:val="001B54D2"/>
    <w:rsid w:val="001B572C"/>
    <w:rsid w:val="001B576A"/>
    <w:rsid w:val="001B57B4"/>
    <w:rsid w:val="001B59DA"/>
    <w:rsid w:val="001B5A1E"/>
    <w:rsid w:val="001B5C33"/>
    <w:rsid w:val="001B5EA6"/>
    <w:rsid w:val="001B5F35"/>
    <w:rsid w:val="001B5F68"/>
    <w:rsid w:val="001B60A7"/>
    <w:rsid w:val="001B62F3"/>
    <w:rsid w:val="001B63A1"/>
    <w:rsid w:val="001B63FE"/>
    <w:rsid w:val="001B64D6"/>
    <w:rsid w:val="001B66AF"/>
    <w:rsid w:val="001B6795"/>
    <w:rsid w:val="001B67C1"/>
    <w:rsid w:val="001B67DF"/>
    <w:rsid w:val="001B6818"/>
    <w:rsid w:val="001B68DE"/>
    <w:rsid w:val="001B6BA6"/>
    <w:rsid w:val="001B6E39"/>
    <w:rsid w:val="001B6EF6"/>
    <w:rsid w:val="001B7058"/>
    <w:rsid w:val="001B7375"/>
    <w:rsid w:val="001B73F4"/>
    <w:rsid w:val="001B7404"/>
    <w:rsid w:val="001B75F5"/>
    <w:rsid w:val="001B789B"/>
    <w:rsid w:val="001B78F5"/>
    <w:rsid w:val="001B7906"/>
    <w:rsid w:val="001B7911"/>
    <w:rsid w:val="001B7B0C"/>
    <w:rsid w:val="001B7C3E"/>
    <w:rsid w:val="001B7D56"/>
    <w:rsid w:val="001C0179"/>
    <w:rsid w:val="001C01E7"/>
    <w:rsid w:val="001C04AE"/>
    <w:rsid w:val="001C04E6"/>
    <w:rsid w:val="001C06AF"/>
    <w:rsid w:val="001C07CB"/>
    <w:rsid w:val="001C0A44"/>
    <w:rsid w:val="001C0A7D"/>
    <w:rsid w:val="001C0B7F"/>
    <w:rsid w:val="001C0F09"/>
    <w:rsid w:val="001C109A"/>
    <w:rsid w:val="001C1157"/>
    <w:rsid w:val="001C1177"/>
    <w:rsid w:val="001C1317"/>
    <w:rsid w:val="001C157A"/>
    <w:rsid w:val="001C18E2"/>
    <w:rsid w:val="001C1ADE"/>
    <w:rsid w:val="001C1D81"/>
    <w:rsid w:val="001C21F9"/>
    <w:rsid w:val="001C2462"/>
    <w:rsid w:val="001C263D"/>
    <w:rsid w:val="001C278C"/>
    <w:rsid w:val="001C2877"/>
    <w:rsid w:val="001C2C20"/>
    <w:rsid w:val="001C2D96"/>
    <w:rsid w:val="001C2F14"/>
    <w:rsid w:val="001C2F53"/>
    <w:rsid w:val="001C3034"/>
    <w:rsid w:val="001C30C7"/>
    <w:rsid w:val="001C3167"/>
    <w:rsid w:val="001C31B1"/>
    <w:rsid w:val="001C33D1"/>
    <w:rsid w:val="001C3435"/>
    <w:rsid w:val="001C34F9"/>
    <w:rsid w:val="001C3670"/>
    <w:rsid w:val="001C367A"/>
    <w:rsid w:val="001C36E9"/>
    <w:rsid w:val="001C394E"/>
    <w:rsid w:val="001C3B61"/>
    <w:rsid w:val="001C3B85"/>
    <w:rsid w:val="001C3B99"/>
    <w:rsid w:val="001C4101"/>
    <w:rsid w:val="001C4188"/>
    <w:rsid w:val="001C4302"/>
    <w:rsid w:val="001C4315"/>
    <w:rsid w:val="001C4464"/>
    <w:rsid w:val="001C4577"/>
    <w:rsid w:val="001C45B7"/>
    <w:rsid w:val="001C4940"/>
    <w:rsid w:val="001C4B03"/>
    <w:rsid w:val="001C4B9F"/>
    <w:rsid w:val="001C4F98"/>
    <w:rsid w:val="001C51B5"/>
    <w:rsid w:val="001C524D"/>
    <w:rsid w:val="001C53A8"/>
    <w:rsid w:val="001C54AD"/>
    <w:rsid w:val="001C54F5"/>
    <w:rsid w:val="001C5718"/>
    <w:rsid w:val="001C58C8"/>
    <w:rsid w:val="001C597C"/>
    <w:rsid w:val="001C5B67"/>
    <w:rsid w:val="001C5BA4"/>
    <w:rsid w:val="001C5CFA"/>
    <w:rsid w:val="001C5F99"/>
    <w:rsid w:val="001C6059"/>
    <w:rsid w:val="001C60F1"/>
    <w:rsid w:val="001C6330"/>
    <w:rsid w:val="001C6334"/>
    <w:rsid w:val="001C6345"/>
    <w:rsid w:val="001C676F"/>
    <w:rsid w:val="001C67E9"/>
    <w:rsid w:val="001C6B3C"/>
    <w:rsid w:val="001C6CDF"/>
    <w:rsid w:val="001C6EF9"/>
    <w:rsid w:val="001C6F5A"/>
    <w:rsid w:val="001C7286"/>
    <w:rsid w:val="001C735D"/>
    <w:rsid w:val="001C74F8"/>
    <w:rsid w:val="001C7633"/>
    <w:rsid w:val="001C778A"/>
    <w:rsid w:val="001C77B2"/>
    <w:rsid w:val="001C77D5"/>
    <w:rsid w:val="001C77D7"/>
    <w:rsid w:val="001C7847"/>
    <w:rsid w:val="001C7888"/>
    <w:rsid w:val="001C7973"/>
    <w:rsid w:val="001C79BD"/>
    <w:rsid w:val="001C7A5A"/>
    <w:rsid w:val="001C7B16"/>
    <w:rsid w:val="001C7BB1"/>
    <w:rsid w:val="001C7E14"/>
    <w:rsid w:val="001C7FE3"/>
    <w:rsid w:val="001D00A0"/>
    <w:rsid w:val="001D048C"/>
    <w:rsid w:val="001D0501"/>
    <w:rsid w:val="001D05AF"/>
    <w:rsid w:val="001D072E"/>
    <w:rsid w:val="001D0785"/>
    <w:rsid w:val="001D0A4B"/>
    <w:rsid w:val="001D0B06"/>
    <w:rsid w:val="001D0C59"/>
    <w:rsid w:val="001D0C76"/>
    <w:rsid w:val="001D0E22"/>
    <w:rsid w:val="001D0E36"/>
    <w:rsid w:val="001D1143"/>
    <w:rsid w:val="001D11F0"/>
    <w:rsid w:val="001D128A"/>
    <w:rsid w:val="001D13B4"/>
    <w:rsid w:val="001D144A"/>
    <w:rsid w:val="001D151E"/>
    <w:rsid w:val="001D163C"/>
    <w:rsid w:val="001D16E9"/>
    <w:rsid w:val="001D1874"/>
    <w:rsid w:val="001D18FC"/>
    <w:rsid w:val="001D1941"/>
    <w:rsid w:val="001D19E2"/>
    <w:rsid w:val="001D1B0C"/>
    <w:rsid w:val="001D1BA1"/>
    <w:rsid w:val="001D1D31"/>
    <w:rsid w:val="001D1E54"/>
    <w:rsid w:val="001D20B7"/>
    <w:rsid w:val="001D2545"/>
    <w:rsid w:val="001D263C"/>
    <w:rsid w:val="001D270A"/>
    <w:rsid w:val="001D2749"/>
    <w:rsid w:val="001D28DA"/>
    <w:rsid w:val="001D28EE"/>
    <w:rsid w:val="001D2AC0"/>
    <w:rsid w:val="001D2C83"/>
    <w:rsid w:val="001D2D91"/>
    <w:rsid w:val="001D2F92"/>
    <w:rsid w:val="001D3399"/>
    <w:rsid w:val="001D33E4"/>
    <w:rsid w:val="001D3564"/>
    <w:rsid w:val="001D3622"/>
    <w:rsid w:val="001D366C"/>
    <w:rsid w:val="001D3673"/>
    <w:rsid w:val="001D397B"/>
    <w:rsid w:val="001D39CF"/>
    <w:rsid w:val="001D3A97"/>
    <w:rsid w:val="001D3DA1"/>
    <w:rsid w:val="001D3DAB"/>
    <w:rsid w:val="001D3FD3"/>
    <w:rsid w:val="001D4034"/>
    <w:rsid w:val="001D4125"/>
    <w:rsid w:val="001D4154"/>
    <w:rsid w:val="001D4174"/>
    <w:rsid w:val="001D45E1"/>
    <w:rsid w:val="001D4917"/>
    <w:rsid w:val="001D4A84"/>
    <w:rsid w:val="001D4BE3"/>
    <w:rsid w:val="001D4CE3"/>
    <w:rsid w:val="001D4D71"/>
    <w:rsid w:val="001D4E05"/>
    <w:rsid w:val="001D4E68"/>
    <w:rsid w:val="001D4E73"/>
    <w:rsid w:val="001D4EBE"/>
    <w:rsid w:val="001D4F55"/>
    <w:rsid w:val="001D4FDE"/>
    <w:rsid w:val="001D54B9"/>
    <w:rsid w:val="001D586C"/>
    <w:rsid w:val="001D5D7D"/>
    <w:rsid w:val="001D5D96"/>
    <w:rsid w:val="001D5F5D"/>
    <w:rsid w:val="001D602A"/>
    <w:rsid w:val="001D6055"/>
    <w:rsid w:val="001D6244"/>
    <w:rsid w:val="001D6352"/>
    <w:rsid w:val="001D64C3"/>
    <w:rsid w:val="001D6576"/>
    <w:rsid w:val="001D6695"/>
    <w:rsid w:val="001D66EE"/>
    <w:rsid w:val="001D66FE"/>
    <w:rsid w:val="001D6936"/>
    <w:rsid w:val="001D6BA4"/>
    <w:rsid w:val="001D6D3C"/>
    <w:rsid w:val="001D7022"/>
    <w:rsid w:val="001D7094"/>
    <w:rsid w:val="001D71F1"/>
    <w:rsid w:val="001D73EC"/>
    <w:rsid w:val="001D7418"/>
    <w:rsid w:val="001D74DC"/>
    <w:rsid w:val="001D75B4"/>
    <w:rsid w:val="001D75E2"/>
    <w:rsid w:val="001D7846"/>
    <w:rsid w:val="001D7B37"/>
    <w:rsid w:val="001E0048"/>
    <w:rsid w:val="001E00A3"/>
    <w:rsid w:val="001E02C4"/>
    <w:rsid w:val="001E02FB"/>
    <w:rsid w:val="001E03FD"/>
    <w:rsid w:val="001E049D"/>
    <w:rsid w:val="001E04FE"/>
    <w:rsid w:val="001E053E"/>
    <w:rsid w:val="001E0634"/>
    <w:rsid w:val="001E09AA"/>
    <w:rsid w:val="001E0AB7"/>
    <w:rsid w:val="001E0BFB"/>
    <w:rsid w:val="001E0E26"/>
    <w:rsid w:val="001E10B2"/>
    <w:rsid w:val="001E1321"/>
    <w:rsid w:val="001E1338"/>
    <w:rsid w:val="001E138B"/>
    <w:rsid w:val="001E16A5"/>
    <w:rsid w:val="001E180D"/>
    <w:rsid w:val="001E18BC"/>
    <w:rsid w:val="001E19E3"/>
    <w:rsid w:val="001E1B9D"/>
    <w:rsid w:val="001E1BAD"/>
    <w:rsid w:val="001E1CE6"/>
    <w:rsid w:val="001E21AB"/>
    <w:rsid w:val="001E21B7"/>
    <w:rsid w:val="001E2209"/>
    <w:rsid w:val="001E23AC"/>
    <w:rsid w:val="001E253E"/>
    <w:rsid w:val="001E25AA"/>
    <w:rsid w:val="001E2677"/>
    <w:rsid w:val="001E2A62"/>
    <w:rsid w:val="001E2D9B"/>
    <w:rsid w:val="001E2EFD"/>
    <w:rsid w:val="001E2F9A"/>
    <w:rsid w:val="001E30AD"/>
    <w:rsid w:val="001E354A"/>
    <w:rsid w:val="001E3639"/>
    <w:rsid w:val="001E366A"/>
    <w:rsid w:val="001E38BB"/>
    <w:rsid w:val="001E394B"/>
    <w:rsid w:val="001E39C2"/>
    <w:rsid w:val="001E3A34"/>
    <w:rsid w:val="001E3A91"/>
    <w:rsid w:val="001E40E1"/>
    <w:rsid w:val="001E432A"/>
    <w:rsid w:val="001E44A6"/>
    <w:rsid w:val="001E44AC"/>
    <w:rsid w:val="001E44AD"/>
    <w:rsid w:val="001E46C4"/>
    <w:rsid w:val="001E484D"/>
    <w:rsid w:val="001E489B"/>
    <w:rsid w:val="001E48EA"/>
    <w:rsid w:val="001E4958"/>
    <w:rsid w:val="001E49AE"/>
    <w:rsid w:val="001E4BA9"/>
    <w:rsid w:val="001E4CA4"/>
    <w:rsid w:val="001E4D26"/>
    <w:rsid w:val="001E4ED9"/>
    <w:rsid w:val="001E4FA7"/>
    <w:rsid w:val="001E509B"/>
    <w:rsid w:val="001E50EA"/>
    <w:rsid w:val="001E56DE"/>
    <w:rsid w:val="001E5984"/>
    <w:rsid w:val="001E5A07"/>
    <w:rsid w:val="001E5A51"/>
    <w:rsid w:val="001E5AAD"/>
    <w:rsid w:val="001E5BDC"/>
    <w:rsid w:val="001E5C82"/>
    <w:rsid w:val="001E5DED"/>
    <w:rsid w:val="001E5F13"/>
    <w:rsid w:val="001E5F4B"/>
    <w:rsid w:val="001E60F2"/>
    <w:rsid w:val="001E614C"/>
    <w:rsid w:val="001E61DF"/>
    <w:rsid w:val="001E642E"/>
    <w:rsid w:val="001E643D"/>
    <w:rsid w:val="001E652E"/>
    <w:rsid w:val="001E68DF"/>
    <w:rsid w:val="001E692A"/>
    <w:rsid w:val="001E69FA"/>
    <w:rsid w:val="001E6B46"/>
    <w:rsid w:val="001E6CA9"/>
    <w:rsid w:val="001E6DDE"/>
    <w:rsid w:val="001E6E81"/>
    <w:rsid w:val="001E70F1"/>
    <w:rsid w:val="001E7191"/>
    <w:rsid w:val="001E72A9"/>
    <w:rsid w:val="001E74ED"/>
    <w:rsid w:val="001E752E"/>
    <w:rsid w:val="001E7562"/>
    <w:rsid w:val="001E7671"/>
    <w:rsid w:val="001E78C5"/>
    <w:rsid w:val="001E79D6"/>
    <w:rsid w:val="001E7A6B"/>
    <w:rsid w:val="001E7A85"/>
    <w:rsid w:val="001E7CCB"/>
    <w:rsid w:val="001E7D19"/>
    <w:rsid w:val="001E7E6F"/>
    <w:rsid w:val="001E7EC7"/>
    <w:rsid w:val="001E7FEF"/>
    <w:rsid w:val="001F0038"/>
    <w:rsid w:val="001F0305"/>
    <w:rsid w:val="001F03D3"/>
    <w:rsid w:val="001F041B"/>
    <w:rsid w:val="001F06BB"/>
    <w:rsid w:val="001F0788"/>
    <w:rsid w:val="001F08E9"/>
    <w:rsid w:val="001F09E8"/>
    <w:rsid w:val="001F0B39"/>
    <w:rsid w:val="001F0D6A"/>
    <w:rsid w:val="001F0DBB"/>
    <w:rsid w:val="001F0E92"/>
    <w:rsid w:val="001F0FEB"/>
    <w:rsid w:val="001F115C"/>
    <w:rsid w:val="001F152F"/>
    <w:rsid w:val="001F1530"/>
    <w:rsid w:val="001F1768"/>
    <w:rsid w:val="001F17BC"/>
    <w:rsid w:val="001F17D1"/>
    <w:rsid w:val="001F1837"/>
    <w:rsid w:val="001F185F"/>
    <w:rsid w:val="001F1923"/>
    <w:rsid w:val="001F1E2B"/>
    <w:rsid w:val="001F1E40"/>
    <w:rsid w:val="001F2075"/>
    <w:rsid w:val="001F21B5"/>
    <w:rsid w:val="001F2377"/>
    <w:rsid w:val="001F2464"/>
    <w:rsid w:val="001F2618"/>
    <w:rsid w:val="001F2695"/>
    <w:rsid w:val="001F26C2"/>
    <w:rsid w:val="001F2846"/>
    <w:rsid w:val="001F29A9"/>
    <w:rsid w:val="001F2BA8"/>
    <w:rsid w:val="001F2D3E"/>
    <w:rsid w:val="001F2F3A"/>
    <w:rsid w:val="001F2F92"/>
    <w:rsid w:val="001F303E"/>
    <w:rsid w:val="001F31C7"/>
    <w:rsid w:val="001F31CE"/>
    <w:rsid w:val="001F32EF"/>
    <w:rsid w:val="001F3729"/>
    <w:rsid w:val="001F39B1"/>
    <w:rsid w:val="001F3B22"/>
    <w:rsid w:val="001F3B68"/>
    <w:rsid w:val="001F3BD8"/>
    <w:rsid w:val="001F3FB9"/>
    <w:rsid w:val="001F402B"/>
    <w:rsid w:val="001F407E"/>
    <w:rsid w:val="001F419B"/>
    <w:rsid w:val="001F429A"/>
    <w:rsid w:val="001F4928"/>
    <w:rsid w:val="001F4940"/>
    <w:rsid w:val="001F4959"/>
    <w:rsid w:val="001F4AEF"/>
    <w:rsid w:val="001F4C3B"/>
    <w:rsid w:val="001F4D9D"/>
    <w:rsid w:val="001F5145"/>
    <w:rsid w:val="001F5295"/>
    <w:rsid w:val="001F5410"/>
    <w:rsid w:val="001F545B"/>
    <w:rsid w:val="001F5474"/>
    <w:rsid w:val="001F54D8"/>
    <w:rsid w:val="001F55AF"/>
    <w:rsid w:val="001F5604"/>
    <w:rsid w:val="001F57E4"/>
    <w:rsid w:val="001F5928"/>
    <w:rsid w:val="001F5A5A"/>
    <w:rsid w:val="001F5A96"/>
    <w:rsid w:val="001F5ACE"/>
    <w:rsid w:val="001F5AE4"/>
    <w:rsid w:val="001F5CF9"/>
    <w:rsid w:val="001F6075"/>
    <w:rsid w:val="001F60A6"/>
    <w:rsid w:val="001F61E2"/>
    <w:rsid w:val="001F6354"/>
    <w:rsid w:val="001F6422"/>
    <w:rsid w:val="001F644D"/>
    <w:rsid w:val="001F64CB"/>
    <w:rsid w:val="001F64D4"/>
    <w:rsid w:val="001F66CB"/>
    <w:rsid w:val="001F6746"/>
    <w:rsid w:val="001F67AE"/>
    <w:rsid w:val="001F6916"/>
    <w:rsid w:val="001F6A47"/>
    <w:rsid w:val="001F6B34"/>
    <w:rsid w:val="001F6B61"/>
    <w:rsid w:val="001F6D14"/>
    <w:rsid w:val="001F6D65"/>
    <w:rsid w:val="001F6E4C"/>
    <w:rsid w:val="001F6ED5"/>
    <w:rsid w:val="001F71B1"/>
    <w:rsid w:val="001F72EC"/>
    <w:rsid w:val="001F73A0"/>
    <w:rsid w:val="001F7593"/>
    <w:rsid w:val="001F7646"/>
    <w:rsid w:val="001F7657"/>
    <w:rsid w:val="001F7702"/>
    <w:rsid w:val="001F796D"/>
    <w:rsid w:val="001F7AD9"/>
    <w:rsid w:val="001F7DFC"/>
    <w:rsid w:val="00200002"/>
    <w:rsid w:val="0020020C"/>
    <w:rsid w:val="00200361"/>
    <w:rsid w:val="002007BC"/>
    <w:rsid w:val="002008A2"/>
    <w:rsid w:val="00200A84"/>
    <w:rsid w:val="00200B5B"/>
    <w:rsid w:val="00200BA3"/>
    <w:rsid w:val="00200BF2"/>
    <w:rsid w:val="00200CDA"/>
    <w:rsid w:val="00200F77"/>
    <w:rsid w:val="002011E2"/>
    <w:rsid w:val="002012FC"/>
    <w:rsid w:val="002013F2"/>
    <w:rsid w:val="00201466"/>
    <w:rsid w:val="002016A2"/>
    <w:rsid w:val="0020171F"/>
    <w:rsid w:val="00201826"/>
    <w:rsid w:val="0020195A"/>
    <w:rsid w:val="00201A01"/>
    <w:rsid w:val="00201AA1"/>
    <w:rsid w:val="00201BC0"/>
    <w:rsid w:val="00201C5D"/>
    <w:rsid w:val="00201D19"/>
    <w:rsid w:val="00201EFB"/>
    <w:rsid w:val="00201F24"/>
    <w:rsid w:val="00202115"/>
    <w:rsid w:val="00202157"/>
    <w:rsid w:val="002022E7"/>
    <w:rsid w:val="0020239B"/>
    <w:rsid w:val="002023D2"/>
    <w:rsid w:val="002023E7"/>
    <w:rsid w:val="00202662"/>
    <w:rsid w:val="002027B7"/>
    <w:rsid w:val="002027F3"/>
    <w:rsid w:val="00202803"/>
    <w:rsid w:val="00202AB8"/>
    <w:rsid w:val="00202CEA"/>
    <w:rsid w:val="00202F16"/>
    <w:rsid w:val="0020309C"/>
    <w:rsid w:val="00203346"/>
    <w:rsid w:val="00203470"/>
    <w:rsid w:val="00203677"/>
    <w:rsid w:val="002037B2"/>
    <w:rsid w:val="002038CD"/>
    <w:rsid w:val="002039C9"/>
    <w:rsid w:val="00203E9A"/>
    <w:rsid w:val="00203EE7"/>
    <w:rsid w:val="00203F43"/>
    <w:rsid w:val="00203FC2"/>
    <w:rsid w:val="00203FEF"/>
    <w:rsid w:val="002040D7"/>
    <w:rsid w:val="0020434F"/>
    <w:rsid w:val="0020436B"/>
    <w:rsid w:val="0020440A"/>
    <w:rsid w:val="00204478"/>
    <w:rsid w:val="0020482B"/>
    <w:rsid w:val="00204B4C"/>
    <w:rsid w:val="00204C74"/>
    <w:rsid w:val="00204D10"/>
    <w:rsid w:val="00204DB1"/>
    <w:rsid w:val="00204E7A"/>
    <w:rsid w:val="00204F12"/>
    <w:rsid w:val="00204F18"/>
    <w:rsid w:val="00204FB0"/>
    <w:rsid w:val="002050B3"/>
    <w:rsid w:val="00205127"/>
    <w:rsid w:val="00205184"/>
    <w:rsid w:val="002052F8"/>
    <w:rsid w:val="00205313"/>
    <w:rsid w:val="0020534A"/>
    <w:rsid w:val="00205559"/>
    <w:rsid w:val="00205779"/>
    <w:rsid w:val="00205889"/>
    <w:rsid w:val="002058C9"/>
    <w:rsid w:val="00205B3E"/>
    <w:rsid w:val="00206011"/>
    <w:rsid w:val="002060FF"/>
    <w:rsid w:val="0020611F"/>
    <w:rsid w:val="002062D0"/>
    <w:rsid w:val="002064C0"/>
    <w:rsid w:val="00206619"/>
    <w:rsid w:val="0020693E"/>
    <w:rsid w:val="00206DC6"/>
    <w:rsid w:val="00206EC7"/>
    <w:rsid w:val="00206EF4"/>
    <w:rsid w:val="00207292"/>
    <w:rsid w:val="002077FF"/>
    <w:rsid w:val="0020785C"/>
    <w:rsid w:val="00207885"/>
    <w:rsid w:val="00207943"/>
    <w:rsid w:val="00207BB3"/>
    <w:rsid w:val="00207BF5"/>
    <w:rsid w:val="00207D0E"/>
    <w:rsid w:val="00207D9A"/>
    <w:rsid w:val="00207FDD"/>
    <w:rsid w:val="00210351"/>
    <w:rsid w:val="0021044D"/>
    <w:rsid w:val="002105D1"/>
    <w:rsid w:val="00210918"/>
    <w:rsid w:val="002109DC"/>
    <w:rsid w:val="00210A30"/>
    <w:rsid w:val="00210C8C"/>
    <w:rsid w:val="00210D1C"/>
    <w:rsid w:val="00210DB8"/>
    <w:rsid w:val="00210F71"/>
    <w:rsid w:val="0021100B"/>
    <w:rsid w:val="00211038"/>
    <w:rsid w:val="0021109E"/>
    <w:rsid w:val="002110FF"/>
    <w:rsid w:val="00211171"/>
    <w:rsid w:val="0021117F"/>
    <w:rsid w:val="002111B4"/>
    <w:rsid w:val="002112E0"/>
    <w:rsid w:val="00211359"/>
    <w:rsid w:val="00211551"/>
    <w:rsid w:val="00211587"/>
    <w:rsid w:val="0021186C"/>
    <w:rsid w:val="0021187B"/>
    <w:rsid w:val="002118F2"/>
    <w:rsid w:val="00211D74"/>
    <w:rsid w:val="00211EC7"/>
    <w:rsid w:val="00211F8E"/>
    <w:rsid w:val="0021201B"/>
    <w:rsid w:val="00212076"/>
    <w:rsid w:val="0021208F"/>
    <w:rsid w:val="00212091"/>
    <w:rsid w:val="002120D6"/>
    <w:rsid w:val="002123DC"/>
    <w:rsid w:val="00212416"/>
    <w:rsid w:val="0021280C"/>
    <w:rsid w:val="00212A18"/>
    <w:rsid w:val="00212A8B"/>
    <w:rsid w:val="00212B34"/>
    <w:rsid w:val="00212B73"/>
    <w:rsid w:val="00212BFC"/>
    <w:rsid w:val="002130A6"/>
    <w:rsid w:val="0021319C"/>
    <w:rsid w:val="002131D2"/>
    <w:rsid w:val="002134D0"/>
    <w:rsid w:val="00213561"/>
    <w:rsid w:val="002136DD"/>
    <w:rsid w:val="002137CE"/>
    <w:rsid w:val="002139A5"/>
    <w:rsid w:val="00213B4D"/>
    <w:rsid w:val="0021407A"/>
    <w:rsid w:val="00214199"/>
    <w:rsid w:val="0021490D"/>
    <w:rsid w:val="00214931"/>
    <w:rsid w:val="00214973"/>
    <w:rsid w:val="0021498C"/>
    <w:rsid w:val="00214CEE"/>
    <w:rsid w:val="00214E5E"/>
    <w:rsid w:val="00214F7B"/>
    <w:rsid w:val="00215068"/>
    <w:rsid w:val="00215246"/>
    <w:rsid w:val="002152D6"/>
    <w:rsid w:val="00215389"/>
    <w:rsid w:val="00215498"/>
    <w:rsid w:val="00215858"/>
    <w:rsid w:val="002159C2"/>
    <w:rsid w:val="00215B93"/>
    <w:rsid w:val="002162A8"/>
    <w:rsid w:val="002166F3"/>
    <w:rsid w:val="00216724"/>
    <w:rsid w:val="0021678C"/>
    <w:rsid w:val="002167A5"/>
    <w:rsid w:val="00216853"/>
    <w:rsid w:val="00216887"/>
    <w:rsid w:val="00216954"/>
    <w:rsid w:val="002169FD"/>
    <w:rsid w:val="00216A88"/>
    <w:rsid w:val="00216D55"/>
    <w:rsid w:val="00216E26"/>
    <w:rsid w:val="00217391"/>
    <w:rsid w:val="00217496"/>
    <w:rsid w:val="0021750F"/>
    <w:rsid w:val="002176A1"/>
    <w:rsid w:val="002176F6"/>
    <w:rsid w:val="0021774E"/>
    <w:rsid w:val="0021785A"/>
    <w:rsid w:val="002179C9"/>
    <w:rsid w:val="00217A56"/>
    <w:rsid w:val="00217AB4"/>
    <w:rsid w:val="00217B54"/>
    <w:rsid w:val="00217B7E"/>
    <w:rsid w:val="00217F23"/>
    <w:rsid w:val="00220092"/>
    <w:rsid w:val="002202F2"/>
    <w:rsid w:val="002203F3"/>
    <w:rsid w:val="002204A9"/>
    <w:rsid w:val="002204BE"/>
    <w:rsid w:val="00220606"/>
    <w:rsid w:val="002206D3"/>
    <w:rsid w:val="002206D8"/>
    <w:rsid w:val="002209DB"/>
    <w:rsid w:val="00220ABE"/>
    <w:rsid w:val="00220D0E"/>
    <w:rsid w:val="00220EA7"/>
    <w:rsid w:val="002211D3"/>
    <w:rsid w:val="00221222"/>
    <w:rsid w:val="0022147B"/>
    <w:rsid w:val="00221837"/>
    <w:rsid w:val="002218DA"/>
    <w:rsid w:val="00221A7C"/>
    <w:rsid w:val="00221B44"/>
    <w:rsid w:val="00221C6C"/>
    <w:rsid w:val="00221CA1"/>
    <w:rsid w:val="00221D25"/>
    <w:rsid w:val="0022201B"/>
    <w:rsid w:val="00222154"/>
    <w:rsid w:val="00222192"/>
    <w:rsid w:val="00222504"/>
    <w:rsid w:val="0022256D"/>
    <w:rsid w:val="0022262B"/>
    <w:rsid w:val="00222C07"/>
    <w:rsid w:val="00222CC6"/>
    <w:rsid w:val="00222CD6"/>
    <w:rsid w:val="00222DA3"/>
    <w:rsid w:val="00222F32"/>
    <w:rsid w:val="00222FAF"/>
    <w:rsid w:val="00223150"/>
    <w:rsid w:val="00223283"/>
    <w:rsid w:val="002234C1"/>
    <w:rsid w:val="0022358E"/>
    <w:rsid w:val="00223650"/>
    <w:rsid w:val="002236C8"/>
    <w:rsid w:val="00223CCF"/>
    <w:rsid w:val="00223DC7"/>
    <w:rsid w:val="00223E01"/>
    <w:rsid w:val="00223EDE"/>
    <w:rsid w:val="00223FC3"/>
    <w:rsid w:val="0022411D"/>
    <w:rsid w:val="0022416E"/>
    <w:rsid w:val="002241F2"/>
    <w:rsid w:val="002242C2"/>
    <w:rsid w:val="00224509"/>
    <w:rsid w:val="0022479D"/>
    <w:rsid w:val="00224ABC"/>
    <w:rsid w:val="00224BA3"/>
    <w:rsid w:val="00224CCD"/>
    <w:rsid w:val="00224EB8"/>
    <w:rsid w:val="00225149"/>
    <w:rsid w:val="0022519F"/>
    <w:rsid w:val="0022531E"/>
    <w:rsid w:val="0022542F"/>
    <w:rsid w:val="002254B1"/>
    <w:rsid w:val="00225695"/>
    <w:rsid w:val="0022575C"/>
    <w:rsid w:val="002257AC"/>
    <w:rsid w:val="00225807"/>
    <w:rsid w:val="00225970"/>
    <w:rsid w:val="00225ADD"/>
    <w:rsid w:val="00225C12"/>
    <w:rsid w:val="00225C83"/>
    <w:rsid w:val="00225DDA"/>
    <w:rsid w:val="00225E95"/>
    <w:rsid w:val="00225EF8"/>
    <w:rsid w:val="00225F62"/>
    <w:rsid w:val="00226130"/>
    <w:rsid w:val="0022619A"/>
    <w:rsid w:val="002261DA"/>
    <w:rsid w:val="00226248"/>
    <w:rsid w:val="00226358"/>
    <w:rsid w:val="002263E8"/>
    <w:rsid w:val="002264DB"/>
    <w:rsid w:val="00226500"/>
    <w:rsid w:val="00226514"/>
    <w:rsid w:val="00226520"/>
    <w:rsid w:val="00226522"/>
    <w:rsid w:val="0022673E"/>
    <w:rsid w:val="00226815"/>
    <w:rsid w:val="00226857"/>
    <w:rsid w:val="002268C3"/>
    <w:rsid w:val="002268E4"/>
    <w:rsid w:val="002269B1"/>
    <w:rsid w:val="002269E5"/>
    <w:rsid w:val="00226A2E"/>
    <w:rsid w:val="00226AA0"/>
    <w:rsid w:val="00226B95"/>
    <w:rsid w:val="00226C85"/>
    <w:rsid w:val="00226EB2"/>
    <w:rsid w:val="00226EDF"/>
    <w:rsid w:val="0022713F"/>
    <w:rsid w:val="0022723A"/>
    <w:rsid w:val="00227283"/>
    <w:rsid w:val="00227349"/>
    <w:rsid w:val="00227400"/>
    <w:rsid w:val="00227559"/>
    <w:rsid w:val="00227579"/>
    <w:rsid w:val="002275D2"/>
    <w:rsid w:val="002275F6"/>
    <w:rsid w:val="0022763C"/>
    <w:rsid w:val="00227725"/>
    <w:rsid w:val="00227745"/>
    <w:rsid w:val="0022787D"/>
    <w:rsid w:val="00227883"/>
    <w:rsid w:val="00227AA8"/>
    <w:rsid w:val="00227B34"/>
    <w:rsid w:val="00227BF0"/>
    <w:rsid w:val="00227C42"/>
    <w:rsid w:val="00227DA9"/>
    <w:rsid w:val="0023025F"/>
    <w:rsid w:val="00230812"/>
    <w:rsid w:val="00230815"/>
    <w:rsid w:val="00230997"/>
    <w:rsid w:val="002309E3"/>
    <w:rsid w:val="00230A52"/>
    <w:rsid w:val="00230C19"/>
    <w:rsid w:val="00230F22"/>
    <w:rsid w:val="00230F4D"/>
    <w:rsid w:val="00230F5F"/>
    <w:rsid w:val="00230FCA"/>
    <w:rsid w:val="002311B8"/>
    <w:rsid w:val="002311F9"/>
    <w:rsid w:val="0023124B"/>
    <w:rsid w:val="0023130F"/>
    <w:rsid w:val="00231590"/>
    <w:rsid w:val="00231599"/>
    <w:rsid w:val="002315EA"/>
    <w:rsid w:val="002317DF"/>
    <w:rsid w:val="0023190D"/>
    <w:rsid w:val="00231A06"/>
    <w:rsid w:val="00231BFB"/>
    <w:rsid w:val="00231CB1"/>
    <w:rsid w:val="00231F50"/>
    <w:rsid w:val="00232022"/>
    <w:rsid w:val="0023233F"/>
    <w:rsid w:val="00232405"/>
    <w:rsid w:val="00232429"/>
    <w:rsid w:val="002324DC"/>
    <w:rsid w:val="0023263D"/>
    <w:rsid w:val="00232682"/>
    <w:rsid w:val="002328B5"/>
    <w:rsid w:val="00232B08"/>
    <w:rsid w:val="0023306F"/>
    <w:rsid w:val="00233360"/>
    <w:rsid w:val="002337BB"/>
    <w:rsid w:val="002338DD"/>
    <w:rsid w:val="00233909"/>
    <w:rsid w:val="0023397F"/>
    <w:rsid w:val="002339BF"/>
    <w:rsid w:val="00233ABB"/>
    <w:rsid w:val="00233ACD"/>
    <w:rsid w:val="00233D05"/>
    <w:rsid w:val="00233DE1"/>
    <w:rsid w:val="00233E1F"/>
    <w:rsid w:val="00233ED5"/>
    <w:rsid w:val="00233F98"/>
    <w:rsid w:val="00233FCA"/>
    <w:rsid w:val="00234368"/>
    <w:rsid w:val="0023453F"/>
    <w:rsid w:val="002345FE"/>
    <w:rsid w:val="002348E8"/>
    <w:rsid w:val="00234902"/>
    <w:rsid w:val="00234D1D"/>
    <w:rsid w:val="00234D60"/>
    <w:rsid w:val="00234F7C"/>
    <w:rsid w:val="00234FDE"/>
    <w:rsid w:val="002350EA"/>
    <w:rsid w:val="00235129"/>
    <w:rsid w:val="00235249"/>
    <w:rsid w:val="00235263"/>
    <w:rsid w:val="00235294"/>
    <w:rsid w:val="00235392"/>
    <w:rsid w:val="00235409"/>
    <w:rsid w:val="0023545D"/>
    <w:rsid w:val="00235523"/>
    <w:rsid w:val="00235660"/>
    <w:rsid w:val="002357F0"/>
    <w:rsid w:val="00235863"/>
    <w:rsid w:val="00235923"/>
    <w:rsid w:val="002359A3"/>
    <w:rsid w:val="00235C8E"/>
    <w:rsid w:val="00235EF5"/>
    <w:rsid w:val="0023610E"/>
    <w:rsid w:val="00236134"/>
    <w:rsid w:val="00236251"/>
    <w:rsid w:val="002362B8"/>
    <w:rsid w:val="00236394"/>
    <w:rsid w:val="00236401"/>
    <w:rsid w:val="002365D0"/>
    <w:rsid w:val="002365DC"/>
    <w:rsid w:val="00236603"/>
    <w:rsid w:val="00236649"/>
    <w:rsid w:val="002368ED"/>
    <w:rsid w:val="002369F6"/>
    <w:rsid w:val="00236B21"/>
    <w:rsid w:val="00236BF7"/>
    <w:rsid w:val="00236C65"/>
    <w:rsid w:val="00236EC7"/>
    <w:rsid w:val="00237061"/>
    <w:rsid w:val="0023756B"/>
    <w:rsid w:val="00237AFA"/>
    <w:rsid w:val="00237B1C"/>
    <w:rsid w:val="00237D5C"/>
    <w:rsid w:val="002401EC"/>
    <w:rsid w:val="00240218"/>
    <w:rsid w:val="0024065D"/>
    <w:rsid w:val="002406C2"/>
    <w:rsid w:val="00240760"/>
    <w:rsid w:val="002409C2"/>
    <w:rsid w:val="002409E9"/>
    <w:rsid w:val="00240A65"/>
    <w:rsid w:val="00240B34"/>
    <w:rsid w:val="00240CA8"/>
    <w:rsid w:val="00240D08"/>
    <w:rsid w:val="00240EB6"/>
    <w:rsid w:val="00240FC6"/>
    <w:rsid w:val="0024106B"/>
    <w:rsid w:val="002411B3"/>
    <w:rsid w:val="00241346"/>
    <w:rsid w:val="00241905"/>
    <w:rsid w:val="0024193A"/>
    <w:rsid w:val="0024195D"/>
    <w:rsid w:val="00241980"/>
    <w:rsid w:val="00241AE1"/>
    <w:rsid w:val="00241BAF"/>
    <w:rsid w:val="00241D41"/>
    <w:rsid w:val="00241ED7"/>
    <w:rsid w:val="00242055"/>
    <w:rsid w:val="0024228A"/>
    <w:rsid w:val="002422E3"/>
    <w:rsid w:val="00242700"/>
    <w:rsid w:val="002429C4"/>
    <w:rsid w:val="002429DE"/>
    <w:rsid w:val="00242BF9"/>
    <w:rsid w:val="00242C44"/>
    <w:rsid w:val="00242C55"/>
    <w:rsid w:val="00242E70"/>
    <w:rsid w:val="00242F19"/>
    <w:rsid w:val="00242F63"/>
    <w:rsid w:val="00243152"/>
    <w:rsid w:val="002432A0"/>
    <w:rsid w:val="002432B4"/>
    <w:rsid w:val="00243524"/>
    <w:rsid w:val="00243632"/>
    <w:rsid w:val="002437BA"/>
    <w:rsid w:val="00243902"/>
    <w:rsid w:val="00243BFD"/>
    <w:rsid w:val="00243C7C"/>
    <w:rsid w:val="00243C80"/>
    <w:rsid w:val="00243FC1"/>
    <w:rsid w:val="002440E2"/>
    <w:rsid w:val="0024419A"/>
    <w:rsid w:val="002441F6"/>
    <w:rsid w:val="00244348"/>
    <w:rsid w:val="002446B1"/>
    <w:rsid w:val="0024486D"/>
    <w:rsid w:val="002448BC"/>
    <w:rsid w:val="00244E4A"/>
    <w:rsid w:val="00244F94"/>
    <w:rsid w:val="00244FBB"/>
    <w:rsid w:val="002450C3"/>
    <w:rsid w:val="002450FE"/>
    <w:rsid w:val="002451EE"/>
    <w:rsid w:val="002452E4"/>
    <w:rsid w:val="00245434"/>
    <w:rsid w:val="0024571F"/>
    <w:rsid w:val="00245A70"/>
    <w:rsid w:val="00245AB9"/>
    <w:rsid w:val="00245BB3"/>
    <w:rsid w:val="00245C91"/>
    <w:rsid w:val="00245E93"/>
    <w:rsid w:val="00245F9F"/>
    <w:rsid w:val="00246121"/>
    <w:rsid w:val="0024630D"/>
    <w:rsid w:val="0024640E"/>
    <w:rsid w:val="00246834"/>
    <w:rsid w:val="00246867"/>
    <w:rsid w:val="00246A0E"/>
    <w:rsid w:val="00246B14"/>
    <w:rsid w:val="00246ED3"/>
    <w:rsid w:val="00247037"/>
    <w:rsid w:val="00247075"/>
    <w:rsid w:val="00247245"/>
    <w:rsid w:val="0024728F"/>
    <w:rsid w:val="002474D7"/>
    <w:rsid w:val="00247507"/>
    <w:rsid w:val="0024773A"/>
    <w:rsid w:val="00247960"/>
    <w:rsid w:val="00247AA4"/>
    <w:rsid w:val="00247B47"/>
    <w:rsid w:val="00247C9D"/>
    <w:rsid w:val="0025002F"/>
    <w:rsid w:val="00250237"/>
    <w:rsid w:val="00250404"/>
    <w:rsid w:val="00250498"/>
    <w:rsid w:val="00250522"/>
    <w:rsid w:val="00250723"/>
    <w:rsid w:val="00250772"/>
    <w:rsid w:val="002507A3"/>
    <w:rsid w:val="002507BF"/>
    <w:rsid w:val="00250816"/>
    <w:rsid w:val="00250AA6"/>
    <w:rsid w:val="00250BB0"/>
    <w:rsid w:val="00250CBA"/>
    <w:rsid w:val="00250D43"/>
    <w:rsid w:val="00250E42"/>
    <w:rsid w:val="00251033"/>
    <w:rsid w:val="002511F7"/>
    <w:rsid w:val="00251288"/>
    <w:rsid w:val="0025142C"/>
    <w:rsid w:val="002515D3"/>
    <w:rsid w:val="00251750"/>
    <w:rsid w:val="00251825"/>
    <w:rsid w:val="002518AF"/>
    <w:rsid w:val="00251A01"/>
    <w:rsid w:val="00251B08"/>
    <w:rsid w:val="00251C59"/>
    <w:rsid w:val="00251D78"/>
    <w:rsid w:val="00251E13"/>
    <w:rsid w:val="00251E36"/>
    <w:rsid w:val="00251EE4"/>
    <w:rsid w:val="00251F6E"/>
    <w:rsid w:val="00252326"/>
    <w:rsid w:val="002525C2"/>
    <w:rsid w:val="0025261D"/>
    <w:rsid w:val="002526BE"/>
    <w:rsid w:val="0025297A"/>
    <w:rsid w:val="00252A1C"/>
    <w:rsid w:val="00252A91"/>
    <w:rsid w:val="00252C62"/>
    <w:rsid w:val="00252CB7"/>
    <w:rsid w:val="00252D26"/>
    <w:rsid w:val="00252DFB"/>
    <w:rsid w:val="00252EFD"/>
    <w:rsid w:val="0025323E"/>
    <w:rsid w:val="002532DD"/>
    <w:rsid w:val="002535E5"/>
    <w:rsid w:val="0025372D"/>
    <w:rsid w:val="0025378A"/>
    <w:rsid w:val="00253C33"/>
    <w:rsid w:val="00253C49"/>
    <w:rsid w:val="00253FE8"/>
    <w:rsid w:val="00254468"/>
    <w:rsid w:val="00254551"/>
    <w:rsid w:val="002545E2"/>
    <w:rsid w:val="00254628"/>
    <w:rsid w:val="0025468F"/>
    <w:rsid w:val="002547AF"/>
    <w:rsid w:val="00254829"/>
    <w:rsid w:val="002548CB"/>
    <w:rsid w:val="002549F1"/>
    <w:rsid w:val="00254B5E"/>
    <w:rsid w:val="00254BE8"/>
    <w:rsid w:val="00254D7A"/>
    <w:rsid w:val="00255011"/>
    <w:rsid w:val="002555D7"/>
    <w:rsid w:val="0025566A"/>
    <w:rsid w:val="00255A94"/>
    <w:rsid w:val="00255C83"/>
    <w:rsid w:val="00255D40"/>
    <w:rsid w:val="00255F79"/>
    <w:rsid w:val="0025611D"/>
    <w:rsid w:val="002561FD"/>
    <w:rsid w:val="0025692E"/>
    <w:rsid w:val="00256A8C"/>
    <w:rsid w:val="00256C07"/>
    <w:rsid w:val="00256C4A"/>
    <w:rsid w:val="00256D15"/>
    <w:rsid w:val="00256D28"/>
    <w:rsid w:val="00256EA2"/>
    <w:rsid w:val="00256FEB"/>
    <w:rsid w:val="002570C9"/>
    <w:rsid w:val="00257156"/>
    <w:rsid w:val="0025726F"/>
    <w:rsid w:val="002574BE"/>
    <w:rsid w:val="002574CA"/>
    <w:rsid w:val="0025755A"/>
    <w:rsid w:val="002575D1"/>
    <w:rsid w:val="00257DA5"/>
    <w:rsid w:val="00257DCB"/>
    <w:rsid w:val="00257DE9"/>
    <w:rsid w:val="0026014A"/>
    <w:rsid w:val="00260313"/>
    <w:rsid w:val="0026034C"/>
    <w:rsid w:val="0026054E"/>
    <w:rsid w:val="0026061D"/>
    <w:rsid w:val="002606D5"/>
    <w:rsid w:val="00260854"/>
    <w:rsid w:val="00260C05"/>
    <w:rsid w:val="00260CF9"/>
    <w:rsid w:val="00260DCE"/>
    <w:rsid w:val="00260E5B"/>
    <w:rsid w:val="00260F85"/>
    <w:rsid w:val="00260FFE"/>
    <w:rsid w:val="002610A5"/>
    <w:rsid w:val="002612B1"/>
    <w:rsid w:val="0026138A"/>
    <w:rsid w:val="00261438"/>
    <w:rsid w:val="0026157C"/>
    <w:rsid w:val="00261752"/>
    <w:rsid w:val="002618DF"/>
    <w:rsid w:val="00261981"/>
    <w:rsid w:val="00261A08"/>
    <w:rsid w:val="00261A71"/>
    <w:rsid w:val="00261B1B"/>
    <w:rsid w:val="00262234"/>
    <w:rsid w:val="00262288"/>
    <w:rsid w:val="00262307"/>
    <w:rsid w:val="00262749"/>
    <w:rsid w:val="002629C7"/>
    <w:rsid w:val="00262A5B"/>
    <w:rsid w:val="00262AB6"/>
    <w:rsid w:val="00262CC6"/>
    <w:rsid w:val="002631C5"/>
    <w:rsid w:val="00263305"/>
    <w:rsid w:val="002633AD"/>
    <w:rsid w:val="002633B6"/>
    <w:rsid w:val="0026345C"/>
    <w:rsid w:val="002638F0"/>
    <w:rsid w:val="00263947"/>
    <w:rsid w:val="00263C66"/>
    <w:rsid w:val="00263CAD"/>
    <w:rsid w:val="00263CD2"/>
    <w:rsid w:val="00263E42"/>
    <w:rsid w:val="002643D1"/>
    <w:rsid w:val="00264446"/>
    <w:rsid w:val="00264988"/>
    <w:rsid w:val="002649FA"/>
    <w:rsid w:val="00264CA2"/>
    <w:rsid w:val="00264CC2"/>
    <w:rsid w:val="00264E31"/>
    <w:rsid w:val="00264F27"/>
    <w:rsid w:val="00264F79"/>
    <w:rsid w:val="002652D3"/>
    <w:rsid w:val="00265432"/>
    <w:rsid w:val="00265622"/>
    <w:rsid w:val="0026566B"/>
    <w:rsid w:val="00265695"/>
    <w:rsid w:val="002656C4"/>
    <w:rsid w:val="002657F8"/>
    <w:rsid w:val="00265A43"/>
    <w:rsid w:val="00265A70"/>
    <w:rsid w:val="00265BEF"/>
    <w:rsid w:val="00265BFB"/>
    <w:rsid w:val="00265C19"/>
    <w:rsid w:val="00265C31"/>
    <w:rsid w:val="00265E94"/>
    <w:rsid w:val="00266487"/>
    <w:rsid w:val="0026660B"/>
    <w:rsid w:val="00266695"/>
    <w:rsid w:val="00266763"/>
    <w:rsid w:val="00266876"/>
    <w:rsid w:val="002668E3"/>
    <w:rsid w:val="00266969"/>
    <w:rsid w:val="00266AC4"/>
    <w:rsid w:val="00266E5E"/>
    <w:rsid w:val="00266EC5"/>
    <w:rsid w:val="00266FFF"/>
    <w:rsid w:val="00267090"/>
    <w:rsid w:val="0026720B"/>
    <w:rsid w:val="00267660"/>
    <w:rsid w:val="00267772"/>
    <w:rsid w:val="00267860"/>
    <w:rsid w:val="0026797F"/>
    <w:rsid w:val="002679E0"/>
    <w:rsid w:val="00267B2E"/>
    <w:rsid w:val="00267C21"/>
    <w:rsid w:val="00267CF7"/>
    <w:rsid w:val="00267D09"/>
    <w:rsid w:val="00267FAA"/>
    <w:rsid w:val="0027006F"/>
    <w:rsid w:val="00270190"/>
    <w:rsid w:val="002701B4"/>
    <w:rsid w:val="002701C7"/>
    <w:rsid w:val="0027029D"/>
    <w:rsid w:val="0027047A"/>
    <w:rsid w:val="00270657"/>
    <w:rsid w:val="00270707"/>
    <w:rsid w:val="00270731"/>
    <w:rsid w:val="00270A9F"/>
    <w:rsid w:val="00270BE9"/>
    <w:rsid w:val="00270D67"/>
    <w:rsid w:val="00270E3C"/>
    <w:rsid w:val="002710D2"/>
    <w:rsid w:val="002710E0"/>
    <w:rsid w:val="002711EE"/>
    <w:rsid w:val="002712CA"/>
    <w:rsid w:val="002713D9"/>
    <w:rsid w:val="00271480"/>
    <w:rsid w:val="0027158C"/>
    <w:rsid w:val="00271738"/>
    <w:rsid w:val="00271880"/>
    <w:rsid w:val="00271957"/>
    <w:rsid w:val="00271B36"/>
    <w:rsid w:val="00271BB5"/>
    <w:rsid w:val="00271BF4"/>
    <w:rsid w:val="00271C3F"/>
    <w:rsid w:val="00271D15"/>
    <w:rsid w:val="00272194"/>
    <w:rsid w:val="00272250"/>
    <w:rsid w:val="002723DC"/>
    <w:rsid w:val="002723FA"/>
    <w:rsid w:val="002726ED"/>
    <w:rsid w:val="00272C04"/>
    <w:rsid w:val="00272CF9"/>
    <w:rsid w:val="00272E8D"/>
    <w:rsid w:val="00272F71"/>
    <w:rsid w:val="00273244"/>
    <w:rsid w:val="002734CE"/>
    <w:rsid w:val="0027364F"/>
    <w:rsid w:val="00273717"/>
    <w:rsid w:val="00273739"/>
    <w:rsid w:val="00273924"/>
    <w:rsid w:val="00273933"/>
    <w:rsid w:val="00273A72"/>
    <w:rsid w:val="00273BAE"/>
    <w:rsid w:val="00273F32"/>
    <w:rsid w:val="00274193"/>
    <w:rsid w:val="002742D9"/>
    <w:rsid w:val="00274312"/>
    <w:rsid w:val="0027434D"/>
    <w:rsid w:val="00274364"/>
    <w:rsid w:val="002743CB"/>
    <w:rsid w:val="002743D8"/>
    <w:rsid w:val="0027451A"/>
    <w:rsid w:val="0027484A"/>
    <w:rsid w:val="00274990"/>
    <w:rsid w:val="00274BE7"/>
    <w:rsid w:val="00274CEB"/>
    <w:rsid w:val="00274DD8"/>
    <w:rsid w:val="00274E3E"/>
    <w:rsid w:val="002750B8"/>
    <w:rsid w:val="00275152"/>
    <w:rsid w:val="002751EA"/>
    <w:rsid w:val="002752C9"/>
    <w:rsid w:val="00275408"/>
    <w:rsid w:val="002754D3"/>
    <w:rsid w:val="002755D4"/>
    <w:rsid w:val="00275631"/>
    <w:rsid w:val="00275809"/>
    <w:rsid w:val="0027583A"/>
    <w:rsid w:val="00275938"/>
    <w:rsid w:val="00275944"/>
    <w:rsid w:val="00275AA4"/>
    <w:rsid w:val="00275B11"/>
    <w:rsid w:val="00275C1B"/>
    <w:rsid w:val="00275F20"/>
    <w:rsid w:val="002760F5"/>
    <w:rsid w:val="002762CF"/>
    <w:rsid w:val="00276364"/>
    <w:rsid w:val="0027644D"/>
    <w:rsid w:val="002764D6"/>
    <w:rsid w:val="00276585"/>
    <w:rsid w:val="0027658B"/>
    <w:rsid w:val="002765CE"/>
    <w:rsid w:val="00276605"/>
    <w:rsid w:val="00276778"/>
    <w:rsid w:val="00276AAB"/>
    <w:rsid w:val="00276BE0"/>
    <w:rsid w:val="00276DCE"/>
    <w:rsid w:val="00276E5E"/>
    <w:rsid w:val="00276E74"/>
    <w:rsid w:val="00276EB8"/>
    <w:rsid w:val="00276F25"/>
    <w:rsid w:val="0027701F"/>
    <w:rsid w:val="002770B4"/>
    <w:rsid w:val="002770E7"/>
    <w:rsid w:val="00277256"/>
    <w:rsid w:val="00277448"/>
    <w:rsid w:val="0027744D"/>
    <w:rsid w:val="002777E4"/>
    <w:rsid w:val="00277833"/>
    <w:rsid w:val="002779C3"/>
    <w:rsid w:val="00277ADC"/>
    <w:rsid w:val="00277BC3"/>
    <w:rsid w:val="00277C89"/>
    <w:rsid w:val="00277DC9"/>
    <w:rsid w:val="00280018"/>
    <w:rsid w:val="00280051"/>
    <w:rsid w:val="0028008D"/>
    <w:rsid w:val="00280595"/>
    <w:rsid w:val="002807E0"/>
    <w:rsid w:val="00280801"/>
    <w:rsid w:val="002808D1"/>
    <w:rsid w:val="00280999"/>
    <w:rsid w:val="002809A2"/>
    <w:rsid w:val="00280A78"/>
    <w:rsid w:val="00280BBC"/>
    <w:rsid w:val="00280E2F"/>
    <w:rsid w:val="00280F76"/>
    <w:rsid w:val="002810BD"/>
    <w:rsid w:val="00281159"/>
    <w:rsid w:val="002811D1"/>
    <w:rsid w:val="002811F9"/>
    <w:rsid w:val="00281373"/>
    <w:rsid w:val="0028139E"/>
    <w:rsid w:val="00281532"/>
    <w:rsid w:val="002815B4"/>
    <w:rsid w:val="002815E1"/>
    <w:rsid w:val="00281954"/>
    <w:rsid w:val="00281A2E"/>
    <w:rsid w:val="00281A50"/>
    <w:rsid w:val="00281BCC"/>
    <w:rsid w:val="00281CF8"/>
    <w:rsid w:val="00281D74"/>
    <w:rsid w:val="00282165"/>
    <w:rsid w:val="0028226A"/>
    <w:rsid w:val="002823C8"/>
    <w:rsid w:val="002823CA"/>
    <w:rsid w:val="002824BB"/>
    <w:rsid w:val="002825E5"/>
    <w:rsid w:val="00282649"/>
    <w:rsid w:val="002826DF"/>
    <w:rsid w:val="00282775"/>
    <w:rsid w:val="002827BF"/>
    <w:rsid w:val="002827C2"/>
    <w:rsid w:val="00282A9E"/>
    <w:rsid w:val="00282CB2"/>
    <w:rsid w:val="00282FAE"/>
    <w:rsid w:val="00283001"/>
    <w:rsid w:val="0028311F"/>
    <w:rsid w:val="00283214"/>
    <w:rsid w:val="002832C7"/>
    <w:rsid w:val="002832F3"/>
    <w:rsid w:val="0028343C"/>
    <w:rsid w:val="0028373D"/>
    <w:rsid w:val="00283772"/>
    <w:rsid w:val="00283834"/>
    <w:rsid w:val="002838A6"/>
    <w:rsid w:val="002838BC"/>
    <w:rsid w:val="00283F24"/>
    <w:rsid w:val="0028412B"/>
    <w:rsid w:val="002841D7"/>
    <w:rsid w:val="0028421E"/>
    <w:rsid w:val="002842B1"/>
    <w:rsid w:val="002842CC"/>
    <w:rsid w:val="00284533"/>
    <w:rsid w:val="0028466E"/>
    <w:rsid w:val="002846AC"/>
    <w:rsid w:val="002848BD"/>
    <w:rsid w:val="0028491B"/>
    <w:rsid w:val="00284CB3"/>
    <w:rsid w:val="00284D39"/>
    <w:rsid w:val="00284F2D"/>
    <w:rsid w:val="00284FB8"/>
    <w:rsid w:val="00285078"/>
    <w:rsid w:val="002852F1"/>
    <w:rsid w:val="0028530A"/>
    <w:rsid w:val="0028539F"/>
    <w:rsid w:val="00285558"/>
    <w:rsid w:val="00285646"/>
    <w:rsid w:val="002856AF"/>
    <w:rsid w:val="0028574C"/>
    <w:rsid w:val="0028579D"/>
    <w:rsid w:val="002857F2"/>
    <w:rsid w:val="00285AB1"/>
    <w:rsid w:val="00285B27"/>
    <w:rsid w:val="00285B67"/>
    <w:rsid w:val="00285C68"/>
    <w:rsid w:val="00285D44"/>
    <w:rsid w:val="00285F4C"/>
    <w:rsid w:val="00285F88"/>
    <w:rsid w:val="002860DA"/>
    <w:rsid w:val="0028628D"/>
    <w:rsid w:val="002862AC"/>
    <w:rsid w:val="00286466"/>
    <w:rsid w:val="002864DD"/>
    <w:rsid w:val="00286904"/>
    <w:rsid w:val="0028690F"/>
    <w:rsid w:val="00286B5A"/>
    <w:rsid w:val="00286C8C"/>
    <w:rsid w:val="00286CE2"/>
    <w:rsid w:val="00286F28"/>
    <w:rsid w:val="00286FCA"/>
    <w:rsid w:val="00286FFB"/>
    <w:rsid w:val="00287057"/>
    <w:rsid w:val="002870AA"/>
    <w:rsid w:val="00287134"/>
    <w:rsid w:val="002873A0"/>
    <w:rsid w:val="002875D4"/>
    <w:rsid w:val="00287790"/>
    <w:rsid w:val="002877C7"/>
    <w:rsid w:val="002877DB"/>
    <w:rsid w:val="00287AEE"/>
    <w:rsid w:val="00287D07"/>
    <w:rsid w:val="00287E96"/>
    <w:rsid w:val="00287E98"/>
    <w:rsid w:val="00287EEA"/>
    <w:rsid w:val="002901CF"/>
    <w:rsid w:val="00290200"/>
    <w:rsid w:val="00290729"/>
    <w:rsid w:val="002908F8"/>
    <w:rsid w:val="00290A98"/>
    <w:rsid w:val="00290AEE"/>
    <w:rsid w:val="00290E4F"/>
    <w:rsid w:val="00290EBD"/>
    <w:rsid w:val="002910DE"/>
    <w:rsid w:val="002912C4"/>
    <w:rsid w:val="00291550"/>
    <w:rsid w:val="00291A15"/>
    <w:rsid w:val="00291C37"/>
    <w:rsid w:val="00291D58"/>
    <w:rsid w:val="00291F90"/>
    <w:rsid w:val="00292024"/>
    <w:rsid w:val="0029208B"/>
    <w:rsid w:val="00292388"/>
    <w:rsid w:val="0029238F"/>
    <w:rsid w:val="002923B2"/>
    <w:rsid w:val="00292425"/>
    <w:rsid w:val="00292638"/>
    <w:rsid w:val="0029283F"/>
    <w:rsid w:val="00292AF0"/>
    <w:rsid w:val="00292C1D"/>
    <w:rsid w:val="00292F5C"/>
    <w:rsid w:val="00292FB9"/>
    <w:rsid w:val="0029310F"/>
    <w:rsid w:val="0029312A"/>
    <w:rsid w:val="002933B4"/>
    <w:rsid w:val="002934CC"/>
    <w:rsid w:val="0029361B"/>
    <w:rsid w:val="0029363D"/>
    <w:rsid w:val="00293646"/>
    <w:rsid w:val="0029369F"/>
    <w:rsid w:val="002938C9"/>
    <w:rsid w:val="00293E4A"/>
    <w:rsid w:val="00293EA2"/>
    <w:rsid w:val="00293F49"/>
    <w:rsid w:val="00293F87"/>
    <w:rsid w:val="00293F8C"/>
    <w:rsid w:val="002940F8"/>
    <w:rsid w:val="002941F8"/>
    <w:rsid w:val="0029436E"/>
    <w:rsid w:val="002944E9"/>
    <w:rsid w:val="0029454F"/>
    <w:rsid w:val="0029466A"/>
    <w:rsid w:val="0029467B"/>
    <w:rsid w:val="00294798"/>
    <w:rsid w:val="002949C9"/>
    <w:rsid w:val="00294AC0"/>
    <w:rsid w:val="00294BEA"/>
    <w:rsid w:val="00294C0C"/>
    <w:rsid w:val="00294DF1"/>
    <w:rsid w:val="00294FAA"/>
    <w:rsid w:val="00295072"/>
    <w:rsid w:val="00295133"/>
    <w:rsid w:val="00295247"/>
    <w:rsid w:val="00295380"/>
    <w:rsid w:val="0029549B"/>
    <w:rsid w:val="0029558B"/>
    <w:rsid w:val="002957CB"/>
    <w:rsid w:val="00295892"/>
    <w:rsid w:val="00295B6C"/>
    <w:rsid w:val="00295CC1"/>
    <w:rsid w:val="00295D35"/>
    <w:rsid w:val="00295E55"/>
    <w:rsid w:val="0029609D"/>
    <w:rsid w:val="0029615C"/>
    <w:rsid w:val="0029624F"/>
    <w:rsid w:val="002962BC"/>
    <w:rsid w:val="0029636D"/>
    <w:rsid w:val="0029648F"/>
    <w:rsid w:val="002966AA"/>
    <w:rsid w:val="00296726"/>
    <w:rsid w:val="00296753"/>
    <w:rsid w:val="00296988"/>
    <w:rsid w:val="0029698F"/>
    <w:rsid w:val="00296BB6"/>
    <w:rsid w:val="00296BDD"/>
    <w:rsid w:val="00296D52"/>
    <w:rsid w:val="00296EE4"/>
    <w:rsid w:val="00296FDE"/>
    <w:rsid w:val="002971A8"/>
    <w:rsid w:val="0029726D"/>
    <w:rsid w:val="002972A4"/>
    <w:rsid w:val="00297542"/>
    <w:rsid w:val="00297798"/>
    <w:rsid w:val="00297A9D"/>
    <w:rsid w:val="00297BA6"/>
    <w:rsid w:val="00297F86"/>
    <w:rsid w:val="002A00F7"/>
    <w:rsid w:val="002A04C9"/>
    <w:rsid w:val="002A04ED"/>
    <w:rsid w:val="002A04FD"/>
    <w:rsid w:val="002A060D"/>
    <w:rsid w:val="002A0676"/>
    <w:rsid w:val="002A06EB"/>
    <w:rsid w:val="002A071E"/>
    <w:rsid w:val="002A083F"/>
    <w:rsid w:val="002A0ACA"/>
    <w:rsid w:val="002A0BBE"/>
    <w:rsid w:val="002A0C0D"/>
    <w:rsid w:val="002A0C21"/>
    <w:rsid w:val="002A0DF1"/>
    <w:rsid w:val="002A0FE2"/>
    <w:rsid w:val="002A1119"/>
    <w:rsid w:val="002A16F5"/>
    <w:rsid w:val="002A1757"/>
    <w:rsid w:val="002A1C96"/>
    <w:rsid w:val="002A1D3A"/>
    <w:rsid w:val="002A1E46"/>
    <w:rsid w:val="002A1F42"/>
    <w:rsid w:val="002A1FA2"/>
    <w:rsid w:val="002A20D1"/>
    <w:rsid w:val="002A2330"/>
    <w:rsid w:val="002A2430"/>
    <w:rsid w:val="002A2558"/>
    <w:rsid w:val="002A25C2"/>
    <w:rsid w:val="002A281D"/>
    <w:rsid w:val="002A2AD3"/>
    <w:rsid w:val="002A2C09"/>
    <w:rsid w:val="002A308B"/>
    <w:rsid w:val="002A30E4"/>
    <w:rsid w:val="002A36FD"/>
    <w:rsid w:val="002A381E"/>
    <w:rsid w:val="002A386B"/>
    <w:rsid w:val="002A388F"/>
    <w:rsid w:val="002A3893"/>
    <w:rsid w:val="002A38CA"/>
    <w:rsid w:val="002A3966"/>
    <w:rsid w:val="002A3A5D"/>
    <w:rsid w:val="002A3ADB"/>
    <w:rsid w:val="002A3CB2"/>
    <w:rsid w:val="002A3CFA"/>
    <w:rsid w:val="002A3D56"/>
    <w:rsid w:val="002A3DEF"/>
    <w:rsid w:val="002A3F22"/>
    <w:rsid w:val="002A41EC"/>
    <w:rsid w:val="002A43B2"/>
    <w:rsid w:val="002A44F8"/>
    <w:rsid w:val="002A45E4"/>
    <w:rsid w:val="002A462D"/>
    <w:rsid w:val="002A46D0"/>
    <w:rsid w:val="002A486D"/>
    <w:rsid w:val="002A49A4"/>
    <w:rsid w:val="002A4A10"/>
    <w:rsid w:val="002A4AC8"/>
    <w:rsid w:val="002A4AEA"/>
    <w:rsid w:val="002A4C7E"/>
    <w:rsid w:val="002A519C"/>
    <w:rsid w:val="002A51AE"/>
    <w:rsid w:val="002A52FF"/>
    <w:rsid w:val="002A5309"/>
    <w:rsid w:val="002A5434"/>
    <w:rsid w:val="002A5488"/>
    <w:rsid w:val="002A54CA"/>
    <w:rsid w:val="002A56F0"/>
    <w:rsid w:val="002A5712"/>
    <w:rsid w:val="002A580B"/>
    <w:rsid w:val="002A59CE"/>
    <w:rsid w:val="002A5B2B"/>
    <w:rsid w:val="002A5B8A"/>
    <w:rsid w:val="002A5BAA"/>
    <w:rsid w:val="002A5C51"/>
    <w:rsid w:val="002A5CB5"/>
    <w:rsid w:val="002A5D52"/>
    <w:rsid w:val="002A5FFA"/>
    <w:rsid w:val="002A605D"/>
    <w:rsid w:val="002A60D5"/>
    <w:rsid w:val="002A60FB"/>
    <w:rsid w:val="002A6148"/>
    <w:rsid w:val="002A62FA"/>
    <w:rsid w:val="002A639E"/>
    <w:rsid w:val="002A64A8"/>
    <w:rsid w:val="002A658C"/>
    <w:rsid w:val="002A671C"/>
    <w:rsid w:val="002A672C"/>
    <w:rsid w:val="002A677B"/>
    <w:rsid w:val="002A6856"/>
    <w:rsid w:val="002A6867"/>
    <w:rsid w:val="002A69C0"/>
    <w:rsid w:val="002A6A2F"/>
    <w:rsid w:val="002A6A97"/>
    <w:rsid w:val="002A6D56"/>
    <w:rsid w:val="002A6D77"/>
    <w:rsid w:val="002A6D9C"/>
    <w:rsid w:val="002A7048"/>
    <w:rsid w:val="002A73A4"/>
    <w:rsid w:val="002A74AD"/>
    <w:rsid w:val="002A74BB"/>
    <w:rsid w:val="002A765C"/>
    <w:rsid w:val="002A7880"/>
    <w:rsid w:val="002A7A34"/>
    <w:rsid w:val="002A7B55"/>
    <w:rsid w:val="002A7C66"/>
    <w:rsid w:val="002A7D7A"/>
    <w:rsid w:val="002A7D80"/>
    <w:rsid w:val="002A7E39"/>
    <w:rsid w:val="002A7E5D"/>
    <w:rsid w:val="002A7F1A"/>
    <w:rsid w:val="002A7FEA"/>
    <w:rsid w:val="002B0014"/>
    <w:rsid w:val="002B00A0"/>
    <w:rsid w:val="002B0114"/>
    <w:rsid w:val="002B047D"/>
    <w:rsid w:val="002B04AE"/>
    <w:rsid w:val="002B05DA"/>
    <w:rsid w:val="002B063B"/>
    <w:rsid w:val="002B0643"/>
    <w:rsid w:val="002B06E7"/>
    <w:rsid w:val="002B078D"/>
    <w:rsid w:val="002B08AD"/>
    <w:rsid w:val="002B08CA"/>
    <w:rsid w:val="002B0912"/>
    <w:rsid w:val="002B0923"/>
    <w:rsid w:val="002B09E3"/>
    <w:rsid w:val="002B0B0F"/>
    <w:rsid w:val="002B0CA7"/>
    <w:rsid w:val="002B0D28"/>
    <w:rsid w:val="002B0E47"/>
    <w:rsid w:val="002B0FF3"/>
    <w:rsid w:val="002B12C5"/>
    <w:rsid w:val="002B162A"/>
    <w:rsid w:val="002B162F"/>
    <w:rsid w:val="002B1631"/>
    <w:rsid w:val="002B168A"/>
    <w:rsid w:val="002B1892"/>
    <w:rsid w:val="002B18A2"/>
    <w:rsid w:val="002B1C09"/>
    <w:rsid w:val="002B1E37"/>
    <w:rsid w:val="002B1E41"/>
    <w:rsid w:val="002B1E9B"/>
    <w:rsid w:val="002B1FC9"/>
    <w:rsid w:val="002B2022"/>
    <w:rsid w:val="002B2162"/>
    <w:rsid w:val="002B218E"/>
    <w:rsid w:val="002B238D"/>
    <w:rsid w:val="002B26D6"/>
    <w:rsid w:val="002B26ED"/>
    <w:rsid w:val="002B2843"/>
    <w:rsid w:val="002B2927"/>
    <w:rsid w:val="002B2AD1"/>
    <w:rsid w:val="002B2B95"/>
    <w:rsid w:val="002B2BB3"/>
    <w:rsid w:val="002B2D5E"/>
    <w:rsid w:val="002B2D78"/>
    <w:rsid w:val="002B303C"/>
    <w:rsid w:val="002B30CA"/>
    <w:rsid w:val="002B3251"/>
    <w:rsid w:val="002B3320"/>
    <w:rsid w:val="002B3357"/>
    <w:rsid w:val="002B347A"/>
    <w:rsid w:val="002B34B2"/>
    <w:rsid w:val="002B354D"/>
    <w:rsid w:val="002B3555"/>
    <w:rsid w:val="002B355D"/>
    <w:rsid w:val="002B3683"/>
    <w:rsid w:val="002B39CB"/>
    <w:rsid w:val="002B3C24"/>
    <w:rsid w:val="002B3EF5"/>
    <w:rsid w:val="002B3F55"/>
    <w:rsid w:val="002B4153"/>
    <w:rsid w:val="002B4632"/>
    <w:rsid w:val="002B47B7"/>
    <w:rsid w:val="002B48C9"/>
    <w:rsid w:val="002B4B30"/>
    <w:rsid w:val="002B4B68"/>
    <w:rsid w:val="002B4BFD"/>
    <w:rsid w:val="002B4FC4"/>
    <w:rsid w:val="002B5328"/>
    <w:rsid w:val="002B548E"/>
    <w:rsid w:val="002B54AC"/>
    <w:rsid w:val="002B56B6"/>
    <w:rsid w:val="002B56D6"/>
    <w:rsid w:val="002B57AF"/>
    <w:rsid w:val="002B57F3"/>
    <w:rsid w:val="002B5969"/>
    <w:rsid w:val="002B5C40"/>
    <w:rsid w:val="002B5ECC"/>
    <w:rsid w:val="002B5FB8"/>
    <w:rsid w:val="002B6023"/>
    <w:rsid w:val="002B61CE"/>
    <w:rsid w:val="002B66DB"/>
    <w:rsid w:val="002B67AD"/>
    <w:rsid w:val="002B68DE"/>
    <w:rsid w:val="002B69F1"/>
    <w:rsid w:val="002B6A02"/>
    <w:rsid w:val="002B6B38"/>
    <w:rsid w:val="002B6B91"/>
    <w:rsid w:val="002B6BE9"/>
    <w:rsid w:val="002B6C08"/>
    <w:rsid w:val="002B6C98"/>
    <w:rsid w:val="002B6ECC"/>
    <w:rsid w:val="002B7037"/>
    <w:rsid w:val="002B728E"/>
    <w:rsid w:val="002B72D3"/>
    <w:rsid w:val="002B7326"/>
    <w:rsid w:val="002B7804"/>
    <w:rsid w:val="002B79D0"/>
    <w:rsid w:val="002B79E4"/>
    <w:rsid w:val="002B7BF7"/>
    <w:rsid w:val="002B7CE0"/>
    <w:rsid w:val="002B7E7C"/>
    <w:rsid w:val="002B7F30"/>
    <w:rsid w:val="002B7F6B"/>
    <w:rsid w:val="002B7FD5"/>
    <w:rsid w:val="002C009C"/>
    <w:rsid w:val="002C00E3"/>
    <w:rsid w:val="002C01F9"/>
    <w:rsid w:val="002C0200"/>
    <w:rsid w:val="002C0326"/>
    <w:rsid w:val="002C03A4"/>
    <w:rsid w:val="002C03D4"/>
    <w:rsid w:val="002C040B"/>
    <w:rsid w:val="002C040E"/>
    <w:rsid w:val="002C0446"/>
    <w:rsid w:val="002C044A"/>
    <w:rsid w:val="002C06DF"/>
    <w:rsid w:val="002C0AA6"/>
    <w:rsid w:val="002C0BCD"/>
    <w:rsid w:val="002C0DFE"/>
    <w:rsid w:val="002C14A8"/>
    <w:rsid w:val="002C15B5"/>
    <w:rsid w:val="002C1A2B"/>
    <w:rsid w:val="002C1B72"/>
    <w:rsid w:val="002C1CCD"/>
    <w:rsid w:val="002C1DA8"/>
    <w:rsid w:val="002C1DFB"/>
    <w:rsid w:val="002C1F19"/>
    <w:rsid w:val="002C2028"/>
    <w:rsid w:val="002C228F"/>
    <w:rsid w:val="002C26F0"/>
    <w:rsid w:val="002C28E0"/>
    <w:rsid w:val="002C293A"/>
    <w:rsid w:val="002C29C1"/>
    <w:rsid w:val="002C2ACD"/>
    <w:rsid w:val="002C2B09"/>
    <w:rsid w:val="002C2CEA"/>
    <w:rsid w:val="002C2D3A"/>
    <w:rsid w:val="002C2D63"/>
    <w:rsid w:val="002C2E1E"/>
    <w:rsid w:val="002C2E9E"/>
    <w:rsid w:val="002C30C8"/>
    <w:rsid w:val="002C3101"/>
    <w:rsid w:val="002C34AB"/>
    <w:rsid w:val="002C353A"/>
    <w:rsid w:val="002C3559"/>
    <w:rsid w:val="002C3609"/>
    <w:rsid w:val="002C365E"/>
    <w:rsid w:val="002C3710"/>
    <w:rsid w:val="002C378B"/>
    <w:rsid w:val="002C3828"/>
    <w:rsid w:val="002C386A"/>
    <w:rsid w:val="002C3A12"/>
    <w:rsid w:val="002C3C38"/>
    <w:rsid w:val="002C3C89"/>
    <w:rsid w:val="002C3E04"/>
    <w:rsid w:val="002C3F68"/>
    <w:rsid w:val="002C445D"/>
    <w:rsid w:val="002C45A9"/>
    <w:rsid w:val="002C45AB"/>
    <w:rsid w:val="002C463F"/>
    <w:rsid w:val="002C4A02"/>
    <w:rsid w:val="002C4AAD"/>
    <w:rsid w:val="002C4F4D"/>
    <w:rsid w:val="002C4F7A"/>
    <w:rsid w:val="002C5025"/>
    <w:rsid w:val="002C51EA"/>
    <w:rsid w:val="002C537F"/>
    <w:rsid w:val="002C545D"/>
    <w:rsid w:val="002C546F"/>
    <w:rsid w:val="002C54DF"/>
    <w:rsid w:val="002C5508"/>
    <w:rsid w:val="002C561A"/>
    <w:rsid w:val="002C5829"/>
    <w:rsid w:val="002C5AFE"/>
    <w:rsid w:val="002C5B32"/>
    <w:rsid w:val="002C5BDC"/>
    <w:rsid w:val="002C5D27"/>
    <w:rsid w:val="002C5D89"/>
    <w:rsid w:val="002C5E58"/>
    <w:rsid w:val="002C5E73"/>
    <w:rsid w:val="002C5F01"/>
    <w:rsid w:val="002C5F56"/>
    <w:rsid w:val="002C5FE8"/>
    <w:rsid w:val="002C63E5"/>
    <w:rsid w:val="002C6543"/>
    <w:rsid w:val="002C6725"/>
    <w:rsid w:val="002C6862"/>
    <w:rsid w:val="002C69C7"/>
    <w:rsid w:val="002C69D0"/>
    <w:rsid w:val="002C6AE8"/>
    <w:rsid w:val="002C6B74"/>
    <w:rsid w:val="002C6CEB"/>
    <w:rsid w:val="002C6D48"/>
    <w:rsid w:val="002C6DA5"/>
    <w:rsid w:val="002C6E65"/>
    <w:rsid w:val="002C713C"/>
    <w:rsid w:val="002C790B"/>
    <w:rsid w:val="002C7AE2"/>
    <w:rsid w:val="002C7C1F"/>
    <w:rsid w:val="002C7E29"/>
    <w:rsid w:val="002C7F0A"/>
    <w:rsid w:val="002C7F94"/>
    <w:rsid w:val="002D0126"/>
    <w:rsid w:val="002D036D"/>
    <w:rsid w:val="002D0464"/>
    <w:rsid w:val="002D04CB"/>
    <w:rsid w:val="002D0504"/>
    <w:rsid w:val="002D0569"/>
    <w:rsid w:val="002D07B5"/>
    <w:rsid w:val="002D08EC"/>
    <w:rsid w:val="002D0942"/>
    <w:rsid w:val="002D0BF2"/>
    <w:rsid w:val="002D0D36"/>
    <w:rsid w:val="002D0ECA"/>
    <w:rsid w:val="002D0F31"/>
    <w:rsid w:val="002D129E"/>
    <w:rsid w:val="002D130B"/>
    <w:rsid w:val="002D1411"/>
    <w:rsid w:val="002D14BE"/>
    <w:rsid w:val="002D15C9"/>
    <w:rsid w:val="002D1716"/>
    <w:rsid w:val="002D178F"/>
    <w:rsid w:val="002D18C1"/>
    <w:rsid w:val="002D1B11"/>
    <w:rsid w:val="002D1BB3"/>
    <w:rsid w:val="002D1F5D"/>
    <w:rsid w:val="002D2066"/>
    <w:rsid w:val="002D21F2"/>
    <w:rsid w:val="002D22ED"/>
    <w:rsid w:val="002D2459"/>
    <w:rsid w:val="002D24A2"/>
    <w:rsid w:val="002D2659"/>
    <w:rsid w:val="002D26A6"/>
    <w:rsid w:val="002D27AD"/>
    <w:rsid w:val="002D294B"/>
    <w:rsid w:val="002D2A21"/>
    <w:rsid w:val="002D2BA3"/>
    <w:rsid w:val="002D2C0D"/>
    <w:rsid w:val="002D2FB3"/>
    <w:rsid w:val="002D313E"/>
    <w:rsid w:val="002D3390"/>
    <w:rsid w:val="002D38AC"/>
    <w:rsid w:val="002D39EC"/>
    <w:rsid w:val="002D3A2D"/>
    <w:rsid w:val="002D3B04"/>
    <w:rsid w:val="002D3C63"/>
    <w:rsid w:val="002D3F34"/>
    <w:rsid w:val="002D41D8"/>
    <w:rsid w:val="002D4413"/>
    <w:rsid w:val="002D449F"/>
    <w:rsid w:val="002D4570"/>
    <w:rsid w:val="002D4631"/>
    <w:rsid w:val="002D46B3"/>
    <w:rsid w:val="002D470E"/>
    <w:rsid w:val="002D4AD2"/>
    <w:rsid w:val="002D4AD8"/>
    <w:rsid w:val="002D4AEB"/>
    <w:rsid w:val="002D4BE6"/>
    <w:rsid w:val="002D4C01"/>
    <w:rsid w:val="002D4DE1"/>
    <w:rsid w:val="002D4E7F"/>
    <w:rsid w:val="002D528B"/>
    <w:rsid w:val="002D55FE"/>
    <w:rsid w:val="002D57D0"/>
    <w:rsid w:val="002D5915"/>
    <w:rsid w:val="002D5A46"/>
    <w:rsid w:val="002D5BC9"/>
    <w:rsid w:val="002D5C0D"/>
    <w:rsid w:val="002D5DEF"/>
    <w:rsid w:val="002D6068"/>
    <w:rsid w:val="002D6269"/>
    <w:rsid w:val="002D669A"/>
    <w:rsid w:val="002D6847"/>
    <w:rsid w:val="002D68F9"/>
    <w:rsid w:val="002D6920"/>
    <w:rsid w:val="002D696C"/>
    <w:rsid w:val="002D6A1D"/>
    <w:rsid w:val="002D6F6A"/>
    <w:rsid w:val="002D6F82"/>
    <w:rsid w:val="002D6FAF"/>
    <w:rsid w:val="002D7040"/>
    <w:rsid w:val="002D7136"/>
    <w:rsid w:val="002D71D3"/>
    <w:rsid w:val="002D7353"/>
    <w:rsid w:val="002D7679"/>
    <w:rsid w:val="002D7741"/>
    <w:rsid w:val="002D78CE"/>
    <w:rsid w:val="002D78D9"/>
    <w:rsid w:val="002D78FC"/>
    <w:rsid w:val="002D790F"/>
    <w:rsid w:val="002D794A"/>
    <w:rsid w:val="002D797B"/>
    <w:rsid w:val="002D7AD8"/>
    <w:rsid w:val="002D7BD0"/>
    <w:rsid w:val="002D7C9E"/>
    <w:rsid w:val="002E02D2"/>
    <w:rsid w:val="002E0348"/>
    <w:rsid w:val="002E038B"/>
    <w:rsid w:val="002E0498"/>
    <w:rsid w:val="002E04AC"/>
    <w:rsid w:val="002E0508"/>
    <w:rsid w:val="002E0538"/>
    <w:rsid w:val="002E065D"/>
    <w:rsid w:val="002E06E6"/>
    <w:rsid w:val="002E0702"/>
    <w:rsid w:val="002E07F1"/>
    <w:rsid w:val="002E0966"/>
    <w:rsid w:val="002E0C35"/>
    <w:rsid w:val="002E0D19"/>
    <w:rsid w:val="002E0D64"/>
    <w:rsid w:val="002E0E23"/>
    <w:rsid w:val="002E0EDD"/>
    <w:rsid w:val="002E1007"/>
    <w:rsid w:val="002E16C7"/>
    <w:rsid w:val="002E1737"/>
    <w:rsid w:val="002E1882"/>
    <w:rsid w:val="002E193E"/>
    <w:rsid w:val="002E1D00"/>
    <w:rsid w:val="002E1E2E"/>
    <w:rsid w:val="002E21AE"/>
    <w:rsid w:val="002E23DF"/>
    <w:rsid w:val="002E24AB"/>
    <w:rsid w:val="002E2557"/>
    <w:rsid w:val="002E2719"/>
    <w:rsid w:val="002E2B96"/>
    <w:rsid w:val="002E2C27"/>
    <w:rsid w:val="002E2CB8"/>
    <w:rsid w:val="002E2FF5"/>
    <w:rsid w:val="002E30A8"/>
    <w:rsid w:val="002E316A"/>
    <w:rsid w:val="002E331A"/>
    <w:rsid w:val="002E36E5"/>
    <w:rsid w:val="002E388F"/>
    <w:rsid w:val="002E38BD"/>
    <w:rsid w:val="002E391C"/>
    <w:rsid w:val="002E39C2"/>
    <w:rsid w:val="002E3CC3"/>
    <w:rsid w:val="002E3F26"/>
    <w:rsid w:val="002E41EF"/>
    <w:rsid w:val="002E4753"/>
    <w:rsid w:val="002E4A5B"/>
    <w:rsid w:val="002E4B9B"/>
    <w:rsid w:val="002E4CB2"/>
    <w:rsid w:val="002E4DFF"/>
    <w:rsid w:val="002E51B5"/>
    <w:rsid w:val="002E546C"/>
    <w:rsid w:val="002E55EF"/>
    <w:rsid w:val="002E5716"/>
    <w:rsid w:val="002E57A4"/>
    <w:rsid w:val="002E57AF"/>
    <w:rsid w:val="002E57B0"/>
    <w:rsid w:val="002E5821"/>
    <w:rsid w:val="002E58AA"/>
    <w:rsid w:val="002E5997"/>
    <w:rsid w:val="002E5B02"/>
    <w:rsid w:val="002E5EB4"/>
    <w:rsid w:val="002E5FF9"/>
    <w:rsid w:val="002E60B9"/>
    <w:rsid w:val="002E60FB"/>
    <w:rsid w:val="002E62F3"/>
    <w:rsid w:val="002E6305"/>
    <w:rsid w:val="002E6498"/>
    <w:rsid w:val="002E654F"/>
    <w:rsid w:val="002E66CA"/>
    <w:rsid w:val="002E6893"/>
    <w:rsid w:val="002E6A07"/>
    <w:rsid w:val="002E6BB8"/>
    <w:rsid w:val="002E6BD9"/>
    <w:rsid w:val="002E6BE3"/>
    <w:rsid w:val="002E6E08"/>
    <w:rsid w:val="002E6ED1"/>
    <w:rsid w:val="002E6F92"/>
    <w:rsid w:val="002E6FDF"/>
    <w:rsid w:val="002E705F"/>
    <w:rsid w:val="002E71FC"/>
    <w:rsid w:val="002E7311"/>
    <w:rsid w:val="002E731C"/>
    <w:rsid w:val="002E7441"/>
    <w:rsid w:val="002E74F0"/>
    <w:rsid w:val="002E781E"/>
    <w:rsid w:val="002E78E6"/>
    <w:rsid w:val="002E793F"/>
    <w:rsid w:val="002E7949"/>
    <w:rsid w:val="002E79FE"/>
    <w:rsid w:val="002E7AD7"/>
    <w:rsid w:val="002E7B5E"/>
    <w:rsid w:val="002E7C1D"/>
    <w:rsid w:val="002E7CDE"/>
    <w:rsid w:val="002E7D48"/>
    <w:rsid w:val="002E7F09"/>
    <w:rsid w:val="002E7F52"/>
    <w:rsid w:val="002E7F62"/>
    <w:rsid w:val="002F035B"/>
    <w:rsid w:val="002F03C0"/>
    <w:rsid w:val="002F03D8"/>
    <w:rsid w:val="002F04F3"/>
    <w:rsid w:val="002F054E"/>
    <w:rsid w:val="002F05E3"/>
    <w:rsid w:val="002F067A"/>
    <w:rsid w:val="002F06C1"/>
    <w:rsid w:val="002F0881"/>
    <w:rsid w:val="002F0C2E"/>
    <w:rsid w:val="002F0CC7"/>
    <w:rsid w:val="002F0D52"/>
    <w:rsid w:val="002F0DCD"/>
    <w:rsid w:val="002F0F2F"/>
    <w:rsid w:val="002F16E5"/>
    <w:rsid w:val="002F1749"/>
    <w:rsid w:val="002F1772"/>
    <w:rsid w:val="002F1980"/>
    <w:rsid w:val="002F1A0C"/>
    <w:rsid w:val="002F1A3F"/>
    <w:rsid w:val="002F1B09"/>
    <w:rsid w:val="002F1BBF"/>
    <w:rsid w:val="002F1D3D"/>
    <w:rsid w:val="002F1EB3"/>
    <w:rsid w:val="002F1F32"/>
    <w:rsid w:val="002F1FEE"/>
    <w:rsid w:val="002F2204"/>
    <w:rsid w:val="002F2357"/>
    <w:rsid w:val="002F23A6"/>
    <w:rsid w:val="002F2655"/>
    <w:rsid w:val="002F2680"/>
    <w:rsid w:val="002F2693"/>
    <w:rsid w:val="002F28F2"/>
    <w:rsid w:val="002F2931"/>
    <w:rsid w:val="002F2962"/>
    <w:rsid w:val="002F2C7F"/>
    <w:rsid w:val="002F2E8D"/>
    <w:rsid w:val="002F2E9A"/>
    <w:rsid w:val="002F2FA6"/>
    <w:rsid w:val="002F3295"/>
    <w:rsid w:val="002F32FB"/>
    <w:rsid w:val="002F360C"/>
    <w:rsid w:val="002F363A"/>
    <w:rsid w:val="002F37AD"/>
    <w:rsid w:val="002F37C3"/>
    <w:rsid w:val="002F3B74"/>
    <w:rsid w:val="002F3E54"/>
    <w:rsid w:val="002F3F5A"/>
    <w:rsid w:val="002F4012"/>
    <w:rsid w:val="002F412C"/>
    <w:rsid w:val="002F42E6"/>
    <w:rsid w:val="002F4428"/>
    <w:rsid w:val="002F47E9"/>
    <w:rsid w:val="002F47EE"/>
    <w:rsid w:val="002F493A"/>
    <w:rsid w:val="002F4945"/>
    <w:rsid w:val="002F4BF2"/>
    <w:rsid w:val="002F4C06"/>
    <w:rsid w:val="002F4C32"/>
    <w:rsid w:val="002F4CFC"/>
    <w:rsid w:val="002F4EE4"/>
    <w:rsid w:val="002F4FD7"/>
    <w:rsid w:val="002F500D"/>
    <w:rsid w:val="002F5192"/>
    <w:rsid w:val="002F51C3"/>
    <w:rsid w:val="002F537F"/>
    <w:rsid w:val="002F53AC"/>
    <w:rsid w:val="002F542B"/>
    <w:rsid w:val="002F5437"/>
    <w:rsid w:val="002F54C6"/>
    <w:rsid w:val="002F5619"/>
    <w:rsid w:val="002F5670"/>
    <w:rsid w:val="002F5715"/>
    <w:rsid w:val="002F574B"/>
    <w:rsid w:val="002F5945"/>
    <w:rsid w:val="002F5B3E"/>
    <w:rsid w:val="002F5D35"/>
    <w:rsid w:val="002F5E1C"/>
    <w:rsid w:val="002F5F66"/>
    <w:rsid w:val="002F5FDD"/>
    <w:rsid w:val="002F612E"/>
    <w:rsid w:val="002F61E2"/>
    <w:rsid w:val="002F6288"/>
    <w:rsid w:val="002F62C6"/>
    <w:rsid w:val="002F635A"/>
    <w:rsid w:val="002F6425"/>
    <w:rsid w:val="002F6477"/>
    <w:rsid w:val="002F6562"/>
    <w:rsid w:val="002F68C9"/>
    <w:rsid w:val="002F6A5D"/>
    <w:rsid w:val="002F6AB3"/>
    <w:rsid w:val="002F6C7F"/>
    <w:rsid w:val="002F6D51"/>
    <w:rsid w:val="002F6D6A"/>
    <w:rsid w:val="002F726F"/>
    <w:rsid w:val="002F7337"/>
    <w:rsid w:val="002F75CE"/>
    <w:rsid w:val="002F760E"/>
    <w:rsid w:val="002F7661"/>
    <w:rsid w:val="002F7723"/>
    <w:rsid w:val="002F77D8"/>
    <w:rsid w:val="002F7800"/>
    <w:rsid w:val="002F7808"/>
    <w:rsid w:val="002F7A44"/>
    <w:rsid w:val="002F7B0E"/>
    <w:rsid w:val="002F7B74"/>
    <w:rsid w:val="002F7C90"/>
    <w:rsid w:val="002F7DCF"/>
    <w:rsid w:val="002F7ED2"/>
    <w:rsid w:val="002F7F8D"/>
    <w:rsid w:val="002F7FE5"/>
    <w:rsid w:val="00300076"/>
    <w:rsid w:val="003000B6"/>
    <w:rsid w:val="0030024B"/>
    <w:rsid w:val="003006F6"/>
    <w:rsid w:val="00300771"/>
    <w:rsid w:val="00300844"/>
    <w:rsid w:val="003008BA"/>
    <w:rsid w:val="00300959"/>
    <w:rsid w:val="00300C43"/>
    <w:rsid w:val="00300DBB"/>
    <w:rsid w:val="00300F2C"/>
    <w:rsid w:val="00300F95"/>
    <w:rsid w:val="003013EA"/>
    <w:rsid w:val="0030146A"/>
    <w:rsid w:val="003014A8"/>
    <w:rsid w:val="0030169A"/>
    <w:rsid w:val="003017B5"/>
    <w:rsid w:val="003018E4"/>
    <w:rsid w:val="00301A27"/>
    <w:rsid w:val="00301D46"/>
    <w:rsid w:val="00301D87"/>
    <w:rsid w:val="00301E66"/>
    <w:rsid w:val="00301EE5"/>
    <w:rsid w:val="0030269E"/>
    <w:rsid w:val="003028F6"/>
    <w:rsid w:val="003028F8"/>
    <w:rsid w:val="003029D4"/>
    <w:rsid w:val="00302AE3"/>
    <w:rsid w:val="00302C47"/>
    <w:rsid w:val="00302CBB"/>
    <w:rsid w:val="00302CF0"/>
    <w:rsid w:val="00302F0E"/>
    <w:rsid w:val="00302F3A"/>
    <w:rsid w:val="00302FF7"/>
    <w:rsid w:val="00303226"/>
    <w:rsid w:val="00303301"/>
    <w:rsid w:val="003033BF"/>
    <w:rsid w:val="00303694"/>
    <w:rsid w:val="0030369E"/>
    <w:rsid w:val="003036E7"/>
    <w:rsid w:val="003036EA"/>
    <w:rsid w:val="003038F8"/>
    <w:rsid w:val="00303980"/>
    <w:rsid w:val="00303999"/>
    <w:rsid w:val="003039B6"/>
    <w:rsid w:val="00303AB3"/>
    <w:rsid w:val="00303B14"/>
    <w:rsid w:val="00303C77"/>
    <w:rsid w:val="00303CD7"/>
    <w:rsid w:val="003040ED"/>
    <w:rsid w:val="00304198"/>
    <w:rsid w:val="0030419A"/>
    <w:rsid w:val="003041DA"/>
    <w:rsid w:val="003041F3"/>
    <w:rsid w:val="00304229"/>
    <w:rsid w:val="003042CB"/>
    <w:rsid w:val="003042F1"/>
    <w:rsid w:val="00304357"/>
    <w:rsid w:val="00304530"/>
    <w:rsid w:val="00304663"/>
    <w:rsid w:val="00304AB4"/>
    <w:rsid w:val="00304CEE"/>
    <w:rsid w:val="00304CFE"/>
    <w:rsid w:val="00304DBF"/>
    <w:rsid w:val="00304DCD"/>
    <w:rsid w:val="00304F42"/>
    <w:rsid w:val="003050BF"/>
    <w:rsid w:val="003050F9"/>
    <w:rsid w:val="00305436"/>
    <w:rsid w:val="0030563E"/>
    <w:rsid w:val="003056C6"/>
    <w:rsid w:val="00305711"/>
    <w:rsid w:val="00305805"/>
    <w:rsid w:val="0030586A"/>
    <w:rsid w:val="0030589D"/>
    <w:rsid w:val="003059FB"/>
    <w:rsid w:val="00305C00"/>
    <w:rsid w:val="00305CB2"/>
    <w:rsid w:val="00305E7E"/>
    <w:rsid w:val="003060D7"/>
    <w:rsid w:val="00306334"/>
    <w:rsid w:val="0030676A"/>
    <w:rsid w:val="003067DC"/>
    <w:rsid w:val="003069B3"/>
    <w:rsid w:val="00306C41"/>
    <w:rsid w:val="00306C60"/>
    <w:rsid w:val="00306C87"/>
    <w:rsid w:val="00306D29"/>
    <w:rsid w:val="00306E70"/>
    <w:rsid w:val="00306F21"/>
    <w:rsid w:val="00306F76"/>
    <w:rsid w:val="00306FB8"/>
    <w:rsid w:val="00306FFE"/>
    <w:rsid w:val="0030703C"/>
    <w:rsid w:val="003070DC"/>
    <w:rsid w:val="00307204"/>
    <w:rsid w:val="003072A7"/>
    <w:rsid w:val="003074B3"/>
    <w:rsid w:val="00307674"/>
    <w:rsid w:val="00307678"/>
    <w:rsid w:val="00307764"/>
    <w:rsid w:val="00307774"/>
    <w:rsid w:val="003077D8"/>
    <w:rsid w:val="0030782A"/>
    <w:rsid w:val="003079D2"/>
    <w:rsid w:val="00307F22"/>
    <w:rsid w:val="00310028"/>
    <w:rsid w:val="003102D1"/>
    <w:rsid w:val="00310494"/>
    <w:rsid w:val="00310512"/>
    <w:rsid w:val="0031063E"/>
    <w:rsid w:val="003106C9"/>
    <w:rsid w:val="0031076C"/>
    <w:rsid w:val="003107BE"/>
    <w:rsid w:val="0031088A"/>
    <w:rsid w:val="00310914"/>
    <w:rsid w:val="00310A10"/>
    <w:rsid w:val="00310BB8"/>
    <w:rsid w:val="00310CC6"/>
    <w:rsid w:val="00310CCB"/>
    <w:rsid w:val="00310D5B"/>
    <w:rsid w:val="00310DC7"/>
    <w:rsid w:val="00310E31"/>
    <w:rsid w:val="00310FC9"/>
    <w:rsid w:val="003111CB"/>
    <w:rsid w:val="00311244"/>
    <w:rsid w:val="00311301"/>
    <w:rsid w:val="00311311"/>
    <w:rsid w:val="0031137F"/>
    <w:rsid w:val="00311477"/>
    <w:rsid w:val="0031147E"/>
    <w:rsid w:val="00311538"/>
    <w:rsid w:val="003115D6"/>
    <w:rsid w:val="00311611"/>
    <w:rsid w:val="0031167F"/>
    <w:rsid w:val="0031172B"/>
    <w:rsid w:val="00311837"/>
    <w:rsid w:val="003118EF"/>
    <w:rsid w:val="00311B6F"/>
    <w:rsid w:val="00311C13"/>
    <w:rsid w:val="00311D65"/>
    <w:rsid w:val="00311F01"/>
    <w:rsid w:val="00311FAD"/>
    <w:rsid w:val="003121F8"/>
    <w:rsid w:val="0031232E"/>
    <w:rsid w:val="003124E4"/>
    <w:rsid w:val="0031288D"/>
    <w:rsid w:val="00312894"/>
    <w:rsid w:val="00312957"/>
    <w:rsid w:val="003129A2"/>
    <w:rsid w:val="00312A6D"/>
    <w:rsid w:val="00312AB5"/>
    <w:rsid w:val="00312B04"/>
    <w:rsid w:val="00312DEC"/>
    <w:rsid w:val="00312E4E"/>
    <w:rsid w:val="00312F23"/>
    <w:rsid w:val="00313019"/>
    <w:rsid w:val="0031327E"/>
    <w:rsid w:val="003133AE"/>
    <w:rsid w:val="00313647"/>
    <w:rsid w:val="00313723"/>
    <w:rsid w:val="003138B0"/>
    <w:rsid w:val="003138BB"/>
    <w:rsid w:val="00313BE5"/>
    <w:rsid w:val="00313EE4"/>
    <w:rsid w:val="00313F07"/>
    <w:rsid w:val="00314120"/>
    <w:rsid w:val="003141F9"/>
    <w:rsid w:val="003142F8"/>
    <w:rsid w:val="003142FC"/>
    <w:rsid w:val="00314335"/>
    <w:rsid w:val="00314504"/>
    <w:rsid w:val="00314538"/>
    <w:rsid w:val="003147C8"/>
    <w:rsid w:val="00314916"/>
    <w:rsid w:val="00314AEA"/>
    <w:rsid w:val="00314AF4"/>
    <w:rsid w:val="00314C0F"/>
    <w:rsid w:val="003150A2"/>
    <w:rsid w:val="003151CF"/>
    <w:rsid w:val="00315209"/>
    <w:rsid w:val="0031528C"/>
    <w:rsid w:val="00315336"/>
    <w:rsid w:val="00315370"/>
    <w:rsid w:val="0031538E"/>
    <w:rsid w:val="00315500"/>
    <w:rsid w:val="0031568C"/>
    <w:rsid w:val="0031576A"/>
    <w:rsid w:val="00315798"/>
    <w:rsid w:val="0031580E"/>
    <w:rsid w:val="00315911"/>
    <w:rsid w:val="0031591A"/>
    <w:rsid w:val="003159CA"/>
    <w:rsid w:val="003159F0"/>
    <w:rsid w:val="00315A07"/>
    <w:rsid w:val="00315B02"/>
    <w:rsid w:val="00315B67"/>
    <w:rsid w:val="00315B90"/>
    <w:rsid w:val="00315CB1"/>
    <w:rsid w:val="00315D4D"/>
    <w:rsid w:val="00315D99"/>
    <w:rsid w:val="00315DB5"/>
    <w:rsid w:val="00315E67"/>
    <w:rsid w:val="00315E78"/>
    <w:rsid w:val="00315F2D"/>
    <w:rsid w:val="0031600A"/>
    <w:rsid w:val="00316023"/>
    <w:rsid w:val="0031623D"/>
    <w:rsid w:val="00316379"/>
    <w:rsid w:val="003165B0"/>
    <w:rsid w:val="0031681C"/>
    <w:rsid w:val="0031686B"/>
    <w:rsid w:val="003168C6"/>
    <w:rsid w:val="0031692E"/>
    <w:rsid w:val="00316AB2"/>
    <w:rsid w:val="00316ACA"/>
    <w:rsid w:val="00316B9D"/>
    <w:rsid w:val="0031706D"/>
    <w:rsid w:val="003170A1"/>
    <w:rsid w:val="0031716A"/>
    <w:rsid w:val="00317290"/>
    <w:rsid w:val="00317403"/>
    <w:rsid w:val="00317431"/>
    <w:rsid w:val="00317690"/>
    <w:rsid w:val="00317748"/>
    <w:rsid w:val="00317832"/>
    <w:rsid w:val="00317AD1"/>
    <w:rsid w:val="00317B03"/>
    <w:rsid w:val="00317B53"/>
    <w:rsid w:val="00317EAA"/>
    <w:rsid w:val="00317EDC"/>
    <w:rsid w:val="0032009E"/>
    <w:rsid w:val="0032015D"/>
    <w:rsid w:val="00320290"/>
    <w:rsid w:val="00320375"/>
    <w:rsid w:val="003203F4"/>
    <w:rsid w:val="00320405"/>
    <w:rsid w:val="0032056F"/>
    <w:rsid w:val="003209E1"/>
    <w:rsid w:val="00320C35"/>
    <w:rsid w:val="00320E1D"/>
    <w:rsid w:val="0032109A"/>
    <w:rsid w:val="0032122F"/>
    <w:rsid w:val="0032125E"/>
    <w:rsid w:val="003214F6"/>
    <w:rsid w:val="0032159D"/>
    <w:rsid w:val="0032164E"/>
    <w:rsid w:val="00321656"/>
    <w:rsid w:val="003217D5"/>
    <w:rsid w:val="003218AC"/>
    <w:rsid w:val="003219D4"/>
    <w:rsid w:val="00321C55"/>
    <w:rsid w:val="0032201E"/>
    <w:rsid w:val="0032205A"/>
    <w:rsid w:val="00322360"/>
    <w:rsid w:val="00322511"/>
    <w:rsid w:val="00322606"/>
    <w:rsid w:val="00322634"/>
    <w:rsid w:val="003227AA"/>
    <w:rsid w:val="003227B4"/>
    <w:rsid w:val="00322A76"/>
    <w:rsid w:val="00322B3E"/>
    <w:rsid w:val="0032305C"/>
    <w:rsid w:val="003236BB"/>
    <w:rsid w:val="00323881"/>
    <w:rsid w:val="003238A4"/>
    <w:rsid w:val="00323C0B"/>
    <w:rsid w:val="00323E70"/>
    <w:rsid w:val="00324127"/>
    <w:rsid w:val="003241D8"/>
    <w:rsid w:val="003244D9"/>
    <w:rsid w:val="0032450E"/>
    <w:rsid w:val="0032463E"/>
    <w:rsid w:val="00324693"/>
    <w:rsid w:val="003247A3"/>
    <w:rsid w:val="003247DB"/>
    <w:rsid w:val="0032488F"/>
    <w:rsid w:val="00324A37"/>
    <w:rsid w:val="00324C48"/>
    <w:rsid w:val="00324F52"/>
    <w:rsid w:val="00325225"/>
    <w:rsid w:val="0032535B"/>
    <w:rsid w:val="0032540B"/>
    <w:rsid w:val="003257D3"/>
    <w:rsid w:val="00325A1C"/>
    <w:rsid w:val="00325A53"/>
    <w:rsid w:val="00325B89"/>
    <w:rsid w:val="00325C2A"/>
    <w:rsid w:val="00325D7C"/>
    <w:rsid w:val="0032608A"/>
    <w:rsid w:val="003260F4"/>
    <w:rsid w:val="00326163"/>
    <w:rsid w:val="0032618B"/>
    <w:rsid w:val="00326257"/>
    <w:rsid w:val="00326453"/>
    <w:rsid w:val="00326655"/>
    <w:rsid w:val="003267E1"/>
    <w:rsid w:val="003267F2"/>
    <w:rsid w:val="0032699E"/>
    <w:rsid w:val="00326CC3"/>
    <w:rsid w:val="00326CF9"/>
    <w:rsid w:val="00326D21"/>
    <w:rsid w:val="00326D35"/>
    <w:rsid w:val="00326E44"/>
    <w:rsid w:val="00326E5E"/>
    <w:rsid w:val="00326F11"/>
    <w:rsid w:val="003270AE"/>
    <w:rsid w:val="00327197"/>
    <w:rsid w:val="003273EC"/>
    <w:rsid w:val="00327459"/>
    <w:rsid w:val="00327572"/>
    <w:rsid w:val="00327B79"/>
    <w:rsid w:val="00327BC6"/>
    <w:rsid w:val="00327D21"/>
    <w:rsid w:val="00327F9D"/>
    <w:rsid w:val="0033028F"/>
    <w:rsid w:val="0033043E"/>
    <w:rsid w:val="0033045F"/>
    <w:rsid w:val="00330479"/>
    <w:rsid w:val="00330698"/>
    <w:rsid w:val="003307D1"/>
    <w:rsid w:val="003308F3"/>
    <w:rsid w:val="00330A07"/>
    <w:rsid w:val="00330AAB"/>
    <w:rsid w:val="00330B92"/>
    <w:rsid w:val="00330DC1"/>
    <w:rsid w:val="00330EA6"/>
    <w:rsid w:val="003310B5"/>
    <w:rsid w:val="003312B5"/>
    <w:rsid w:val="003312F7"/>
    <w:rsid w:val="00331408"/>
    <w:rsid w:val="0033147F"/>
    <w:rsid w:val="00331491"/>
    <w:rsid w:val="003318BF"/>
    <w:rsid w:val="003319BD"/>
    <w:rsid w:val="00331A28"/>
    <w:rsid w:val="00331A99"/>
    <w:rsid w:val="00331AC1"/>
    <w:rsid w:val="00331B32"/>
    <w:rsid w:val="00331BBF"/>
    <w:rsid w:val="00331EB2"/>
    <w:rsid w:val="00331EBD"/>
    <w:rsid w:val="00331FF7"/>
    <w:rsid w:val="003321C9"/>
    <w:rsid w:val="003322CA"/>
    <w:rsid w:val="003323DB"/>
    <w:rsid w:val="00332441"/>
    <w:rsid w:val="003324AA"/>
    <w:rsid w:val="0033271F"/>
    <w:rsid w:val="0033281E"/>
    <w:rsid w:val="0033285E"/>
    <w:rsid w:val="00332920"/>
    <w:rsid w:val="00332A91"/>
    <w:rsid w:val="00332A94"/>
    <w:rsid w:val="00332BF9"/>
    <w:rsid w:val="00332C2B"/>
    <w:rsid w:val="00332D55"/>
    <w:rsid w:val="00332E54"/>
    <w:rsid w:val="0033318F"/>
    <w:rsid w:val="0033326F"/>
    <w:rsid w:val="003333F5"/>
    <w:rsid w:val="00333428"/>
    <w:rsid w:val="003334BF"/>
    <w:rsid w:val="00333627"/>
    <w:rsid w:val="0033376F"/>
    <w:rsid w:val="003337BE"/>
    <w:rsid w:val="00333870"/>
    <w:rsid w:val="0033389B"/>
    <w:rsid w:val="00333997"/>
    <w:rsid w:val="003339F4"/>
    <w:rsid w:val="00333AF9"/>
    <w:rsid w:val="00333BEB"/>
    <w:rsid w:val="00333C6A"/>
    <w:rsid w:val="00333D12"/>
    <w:rsid w:val="003341C1"/>
    <w:rsid w:val="003342CB"/>
    <w:rsid w:val="0033456B"/>
    <w:rsid w:val="003345A5"/>
    <w:rsid w:val="00334725"/>
    <w:rsid w:val="00334912"/>
    <w:rsid w:val="00334936"/>
    <w:rsid w:val="00334950"/>
    <w:rsid w:val="00334984"/>
    <w:rsid w:val="00334A59"/>
    <w:rsid w:val="00334A5E"/>
    <w:rsid w:val="00334FA6"/>
    <w:rsid w:val="0033515B"/>
    <w:rsid w:val="0033524C"/>
    <w:rsid w:val="00335281"/>
    <w:rsid w:val="00335334"/>
    <w:rsid w:val="003354DD"/>
    <w:rsid w:val="003354FF"/>
    <w:rsid w:val="0033550F"/>
    <w:rsid w:val="0033552F"/>
    <w:rsid w:val="00335697"/>
    <w:rsid w:val="003356B0"/>
    <w:rsid w:val="003357A0"/>
    <w:rsid w:val="003357C1"/>
    <w:rsid w:val="00335AFC"/>
    <w:rsid w:val="00335BCB"/>
    <w:rsid w:val="00335CAA"/>
    <w:rsid w:val="00335D7E"/>
    <w:rsid w:val="00335DF7"/>
    <w:rsid w:val="00336045"/>
    <w:rsid w:val="00336179"/>
    <w:rsid w:val="003361B5"/>
    <w:rsid w:val="003361E7"/>
    <w:rsid w:val="003362A8"/>
    <w:rsid w:val="003362E6"/>
    <w:rsid w:val="00336315"/>
    <w:rsid w:val="00336330"/>
    <w:rsid w:val="003363FE"/>
    <w:rsid w:val="00336767"/>
    <w:rsid w:val="00336891"/>
    <w:rsid w:val="00336AD8"/>
    <w:rsid w:val="00336ADB"/>
    <w:rsid w:val="00336B97"/>
    <w:rsid w:val="00336BA1"/>
    <w:rsid w:val="00336CCC"/>
    <w:rsid w:val="00336D98"/>
    <w:rsid w:val="00337433"/>
    <w:rsid w:val="003375D8"/>
    <w:rsid w:val="00337703"/>
    <w:rsid w:val="00337914"/>
    <w:rsid w:val="003379C7"/>
    <w:rsid w:val="00337BB7"/>
    <w:rsid w:val="00337EC0"/>
    <w:rsid w:val="00337F05"/>
    <w:rsid w:val="00337F35"/>
    <w:rsid w:val="00337F3C"/>
    <w:rsid w:val="00337FB1"/>
    <w:rsid w:val="00340028"/>
    <w:rsid w:val="00340039"/>
    <w:rsid w:val="0034008B"/>
    <w:rsid w:val="0034029F"/>
    <w:rsid w:val="003403C1"/>
    <w:rsid w:val="0034054B"/>
    <w:rsid w:val="0034055A"/>
    <w:rsid w:val="00340597"/>
    <w:rsid w:val="003405DE"/>
    <w:rsid w:val="003408A4"/>
    <w:rsid w:val="0034097F"/>
    <w:rsid w:val="00340BD8"/>
    <w:rsid w:val="00340C40"/>
    <w:rsid w:val="00340CB0"/>
    <w:rsid w:val="00340E15"/>
    <w:rsid w:val="00340F46"/>
    <w:rsid w:val="00341043"/>
    <w:rsid w:val="0034125F"/>
    <w:rsid w:val="00341338"/>
    <w:rsid w:val="003414A3"/>
    <w:rsid w:val="0034164D"/>
    <w:rsid w:val="003416E4"/>
    <w:rsid w:val="003417E1"/>
    <w:rsid w:val="00341B27"/>
    <w:rsid w:val="00341BB6"/>
    <w:rsid w:val="00341C27"/>
    <w:rsid w:val="00341C2B"/>
    <w:rsid w:val="00341D5A"/>
    <w:rsid w:val="00341DC9"/>
    <w:rsid w:val="00341E45"/>
    <w:rsid w:val="00342203"/>
    <w:rsid w:val="00342351"/>
    <w:rsid w:val="00342470"/>
    <w:rsid w:val="00342623"/>
    <w:rsid w:val="0034263E"/>
    <w:rsid w:val="00342774"/>
    <w:rsid w:val="0034279F"/>
    <w:rsid w:val="003428C0"/>
    <w:rsid w:val="00342E37"/>
    <w:rsid w:val="00342F27"/>
    <w:rsid w:val="00343293"/>
    <w:rsid w:val="00343678"/>
    <w:rsid w:val="00343859"/>
    <w:rsid w:val="0034394A"/>
    <w:rsid w:val="00343983"/>
    <w:rsid w:val="003439C9"/>
    <w:rsid w:val="00343A77"/>
    <w:rsid w:val="00343B64"/>
    <w:rsid w:val="00343BAE"/>
    <w:rsid w:val="00343F15"/>
    <w:rsid w:val="00344140"/>
    <w:rsid w:val="0034453F"/>
    <w:rsid w:val="0034458C"/>
    <w:rsid w:val="003445E6"/>
    <w:rsid w:val="003447F2"/>
    <w:rsid w:val="0034499B"/>
    <w:rsid w:val="00344BCA"/>
    <w:rsid w:val="00344CA0"/>
    <w:rsid w:val="00344CF1"/>
    <w:rsid w:val="00344EE8"/>
    <w:rsid w:val="00344FD3"/>
    <w:rsid w:val="003454EE"/>
    <w:rsid w:val="00345520"/>
    <w:rsid w:val="00345574"/>
    <w:rsid w:val="003458FF"/>
    <w:rsid w:val="003459D3"/>
    <w:rsid w:val="00345C0A"/>
    <w:rsid w:val="00345CE5"/>
    <w:rsid w:val="00345D5D"/>
    <w:rsid w:val="00345D77"/>
    <w:rsid w:val="00345D82"/>
    <w:rsid w:val="00346064"/>
    <w:rsid w:val="003460DF"/>
    <w:rsid w:val="003461A4"/>
    <w:rsid w:val="003469D6"/>
    <w:rsid w:val="00346A23"/>
    <w:rsid w:val="00346C25"/>
    <w:rsid w:val="00346CBC"/>
    <w:rsid w:val="00346EFF"/>
    <w:rsid w:val="00346F3C"/>
    <w:rsid w:val="00346FD0"/>
    <w:rsid w:val="003470E5"/>
    <w:rsid w:val="00347248"/>
    <w:rsid w:val="003473B3"/>
    <w:rsid w:val="003477B2"/>
    <w:rsid w:val="00347856"/>
    <w:rsid w:val="00347963"/>
    <w:rsid w:val="003479E3"/>
    <w:rsid w:val="003479F3"/>
    <w:rsid w:val="00347A1C"/>
    <w:rsid w:val="00347B25"/>
    <w:rsid w:val="00347BDF"/>
    <w:rsid w:val="00347BF3"/>
    <w:rsid w:val="00347C13"/>
    <w:rsid w:val="00347F5D"/>
    <w:rsid w:val="003500F5"/>
    <w:rsid w:val="00350111"/>
    <w:rsid w:val="0035021D"/>
    <w:rsid w:val="0035029A"/>
    <w:rsid w:val="003503CB"/>
    <w:rsid w:val="0035045A"/>
    <w:rsid w:val="00350578"/>
    <w:rsid w:val="00350949"/>
    <w:rsid w:val="003509E1"/>
    <w:rsid w:val="00350A6A"/>
    <w:rsid w:val="00350BED"/>
    <w:rsid w:val="00350F7F"/>
    <w:rsid w:val="00350FA5"/>
    <w:rsid w:val="003510E1"/>
    <w:rsid w:val="003512A7"/>
    <w:rsid w:val="003512C7"/>
    <w:rsid w:val="003513BF"/>
    <w:rsid w:val="00351797"/>
    <w:rsid w:val="0035197F"/>
    <w:rsid w:val="00351D95"/>
    <w:rsid w:val="00351EF8"/>
    <w:rsid w:val="00352216"/>
    <w:rsid w:val="0035241C"/>
    <w:rsid w:val="00352518"/>
    <w:rsid w:val="003525D3"/>
    <w:rsid w:val="0035266A"/>
    <w:rsid w:val="003526AB"/>
    <w:rsid w:val="00352712"/>
    <w:rsid w:val="00352A51"/>
    <w:rsid w:val="00352C44"/>
    <w:rsid w:val="00352C7A"/>
    <w:rsid w:val="00352EB6"/>
    <w:rsid w:val="0035306C"/>
    <w:rsid w:val="00353081"/>
    <w:rsid w:val="0035316C"/>
    <w:rsid w:val="00353282"/>
    <w:rsid w:val="003532C3"/>
    <w:rsid w:val="003532FD"/>
    <w:rsid w:val="0035336F"/>
    <w:rsid w:val="00353398"/>
    <w:rsid w:val="00353545"/>
    <w:rsid w:val="003535E4"/>
    <w:rsid w:val="00353751"/>
    <w:rsid w:val="00353A0B"/>
    <w:rsid w:val="00353A7E"/>
    <w:rsid w:val="00353C63"/>
    <w:rsid w:val="00353DF5"/>
    <w:rsid w:val="00353FAF"/>
    <w:rsid w:val="003540B9"/>
    <w:rsid w:val="00354223"/>
    <w:rsid w:val="003542E6"/>
    <w:rsid w:val="00354433"/>
    <w:rsid w:val="00354457"/>
    <w:rsid w:val="00354459"/>
    <w:rsid w:val="003544B0"/>
    <w:rsid w:val="0035464C"/>
    <w:rsid w:val="003548A6"/>
    <w:rsid w:val="00354BE3"/>
    <w:rsid w:val="00354D54"/>
    <w:rsid w:val="00354D88"/>
    <w:rsid w:val="00354DBB"/>
    <w:rsid w:val="00354E1C"/>
    <w:rsid w:val="00354F7B"/>
    <w:rsid w:val="00354FD7"/>
    <w:rsid w:val="003550EE"/>
    <w:rsid w:val="003555E8"/>
    <w:rsid w:val="0035563D"/>
    <w:rsid w:val="00355729"/>
    <w:rsid w:val="00355757"/>
    <w:rsid w:val="003559E3"/>
    <w:rsid w:val="00355FCE"/>
    <w:rsid w:val="00356003"/>
    <w:rsid w:val="003560E7"/>
    <w:rsid w:val="00356144"/>
    <w:rsid w:val="003561C4"/>
    <w:rsid w:val="00356244"/>
    <w:rsid w:val="003562FC"/>
    <w:rsid w:val="003565BC"/>
    <w:rsid w:val="003566CE"/>
    <w:rsid w:val="00356754"/>
    <w:rsid w:val="0035675E"/>
    <w:rsid w:val="00356887"/>
    <w:rsid w:val="00356897"/>
    <w:rsid w:val="00356A76"/>
    <w:rsid w:val="00356B76"/>
    <w:rsid w:val="00356C23"/>
    <w:rsid w:val="00356C8F"/>
    <w:rsid w:val="00356CCF"/>
    <w:rsid w:val="00356ED4"/>
    <w:rsid w:val="00356FF2"/>
    <w:rsid w:val="003571D3"/>
    <w:rsid w:val="0035728F"/>
    <w:rsid w:val="0035745C"/>
    <w:rsid w:val="0035749C"/>
    <w:rsid w:val="0035759C"/>
    <w:rsid w:val="003575E4"/>
    <w:rsid w:val="00357657"/>
    <w:rsid w:val="0035789F"/>
    <w:rsid w:val="0035792A"/>
    <w:rsid w:val="00357B28"/>
    <w:rsid w:val="00357C35"/>
    <w:rsid w:val="00357D35"/>
    <w:rsid w:val="00357DFE"/>
    <w:rsid w:val="00357E50"/>
    <w:rsid w:val="00357F0F"/>
    <w:rsid w:val="0036022A"/>
    <w:rsid w:val="0036026D"/>
    <w:rsid w:val="00360405"/>
    <w:rsid w:val="00360731"/>
    <w:rsid w:val="003607A9"/>
    <w:rsid w:val="0036080D"/>
    <w:rsid w:val="00360855"/>
    <w:rsid w:val="00360856"/>
    <w:rsid w:val="003608AB"/>
    <w:rsid w:val="003608B7"/>
    <w:rsid w:val="00360ADD"/>
    <w:rsid w:val="00360BA7"/>
    <w:rsid w:val="00360BBD"/>
    <w:rsid w:val="00361253"/>
    <w:rsid w:val="0036133E"/>
    <w:rsid w:val="00361472"/>
    <w:rsid w:val="0036153F"/>
    <w:rsid w:val="003617D4"/>
    <w:rsid w:val="00361AFC"/>
    <w:rsid w:val="00361B34"/>
    <w:rsid w:val="00361B8A"/>
    <w:rsid w:val="00361F4D"/>
    <w:rsid w:val="00362039"/>
    <w:rsid w:val="00362424"/>
    <w:rsid w:val="0036256B"/>
    <w:rsid w:val="00362674"/>
    <w:rsid w:val="003626B4"/>
    <w:rsid w:val="00362730"/>
    <w:rsid w:val="0036289F"/>
    <w:rsid w:val="003628B8"/>
    <w:rsid w:val="003628D6"/>
    <w:rsid w:val="0036297D"/>
    <w:rsid w:val="00362A42"/>
    <w:rsid w:val="00362AAD"/>
    <w:rsid w:val="00362B88"/>
    <w:rsid w:val="00362BB8"/>
    <w:rsid w:val="00362CA2"/>
    <w:rsid w:val="00362D9E"/>
    <w:rsid w:val="00362EE4"/>
    <w:rsid w:val="003630E9"/>
    <w:rsid w:val="003631CA"/>
    <w:rsid w:val="003631D1"/>
    <w:rsid w:val="003632DD"/>
    <w:rsid w:val="00363408"/>
    <w:rsid w:val="00363470"/>
    <w:rsid w:val="0036356E"/>
    <w:rsid w:val="003635A2"/>
    <w:rsid w:val="0036363C"/>
    <w:rsid w:val="00363670"/>
    <w:rsid w:val="0036382B"/>
    <w:rsid w:val="003638EA"/>
    <w:rsid w:val="00363A7F"/>
    <w:rsid w:val="00363D36"/>
    <w:rsid w:val="00363ECE"/>
    <w:rsid w:val="00363F33"/>
    <w:rsid w:val="00363FB2"/>
    <w:rsid w:val="0036414D"/>
    <w:rsid w:val="0036457E"/>
    <w:rsid w:val="0036468F"/>
    <w:rsid w:val="003646BD"/>
    <w:rsid w:val="003646D7"/>
    <w:rsid w:val="003648DB"/>
    <w:rsid w:val="00364BD4"/>
    <w:rsid w:val="00364C61"/>
    <w:rsid w:val="00364F34"/>
    <w:rsid w:val="00364F80"/>
    <w:rsid w:val="00365039"/>
    <w:rsid w:val="003650CF"/>
    <w:rsid w:val="003652B4"/>
    <w:rsid w:val="003652BE"/>
    <w:rsid w:val="003653CE"/>
    <w:rsid w:val="00365705"/>
    <w:rsid w:val="0036580D"/>
    <w:rsid w:val="0036598A"/>
    <w:rsid w:val="00365A95"/>
    <w:rsid w:val="00365BD9"/>
    <w:rsid w:val="00365C18"/>
    <w:rsid w:val="00365DB0"/>
    <w:rsid w:val="00365E23"/>
    <w:rsid w:val="00365E68"/>
    <w:rsid w:val="003660AC"/>
    <w:rsid w:val="003660DD"/>
    <w:rsid w:val="00366112"/>
    <w:rsid w:val="00366132"/>
    <w:rsid w:val="00366232"/>
    <w:rsid w:val="0036638B"/>
    <w:rsid w:val="003663AF"/>
    <w:rsid w:val="0036688B"/>
    <w:rsid w:val="003668EA"/>
    <w:rsid w:val="00366905"/>
    <w:rsid w:val="00366BAB"/>
    <w:rsid w:val="00366D83"/>
    <w:rsid w:val="00366E86"/>
    <w:rsid w:val="00366F1B"/>
    <w:rsid w:val="00366F20"/>
    <w:rsid w:val="00367062"/>
    <w:rsid w:val="00367127"/>
    <w:rsid w:val="00367166"/>
    <w:rsid w:val="0036724D"/>
    <w:rsid w:val="00367499"/>
    <w:rsid w:val="00367574"/>
    <w:rsid w:val="003677E2"/>
    <w:rsid w:val="00367994"/>
    <w:rsid w:val="00367A12"/>
    <w:rsid w:val="00367B41"/>
    <w:rsid w:val="00367BAB"/>
    <w:rsid w:val="00367C0A"/>
    <w:rsid w:val="00367D54"/>
    <w:rsid w:val="00367E9B"/>
    <w:rsid w:val="0037013C"/>
    <w:rsid w:val="0037027F"/>
    <w:rsid w:val="0037037A"/>
    <w:rsid w:val="00370442"/>
    <w:rsid w:val="00370539"/>
    <w:rsid w:val="00370761"/>
    <w:rsid w:val="00370763"/>
    <w:rsid w:val="003708B3"/>
    <w:rsid w:val="00370AB8"/>
    <w:rsid w:val="00370B6F"/>
    <w:rsid w:val="00370DCE"/>
    <w:rsid w:val="00370EA8"/>
    <w:rsid w:val="003710A4"/>
    <w:rsid w:val="00371382"/>
    <w:rsid w:val="003713AF"/>
    <w:rsid w:val="00371649"/>
    <w:rsid w:val="00371665"/>
    <w:rsid w:val="00371880"/>
    <w:rsid w:val="00371B3A"/>
    <w:rsid w:val="00371D12"/>
    <w:rsid w:val="00371F0D"/>
    <w:rsid w:val="0037212E"/>
    <w:rsid w:val="00372287"/>
    <w:rsid w:val="003722F8"/>
    <w:rsid w:val="003725B8"/>
    <w:rsid w:val="00372891"/>
    <w:rsid w:val="00372A50"/>
    <w:rsid w:val="00372D55"/>
    <w:rsid w:val="00372DDC"/>
    <w:rsid w:val="00372E61"/>
    <w:rsid w:val="003731B0"/>
    <w:rsid w:val="003736F6"/>
    <w:rsid w:val="0037379D"/>
    <w:rsid w:val="00373D40"/>
    <w:rsid w:val="00373E48"/>
    <w:rsid w:val="00373E6D"/>
    <w:rsid w:val="00373F1B"/>
    <w:rsid w:val="00373F9E"/>
    <w:rsid w:val="003740BB"/>
    <w:rsid w:val="0037412A"/>
    <w:rsid w:val="0037415E"/>
    <w:rsid w:val="00374338"/>
    <w:rsid w:val="003746A2"/>
    <w:rsid w:val="00374838"/>
    <w:rsid w:val="00374974"/>
    <w:rsid w:val="00374A5A"/>
    <w:rsid w:val="00374CCB"/>
    <w:rsid w:val="003750FF"/>
    <w:rsid w:val="003751F1"/>
    <w:rsid w:val="0037523B"/>
    <w:rsid w:val="003752A8"/>
    <w:rsid w:val="003755AA"/>
    <w:rsid w:val="00375695"/>
    <w:rsid w:val="003757FA"/>
    <w:rsid w:val="00375841"/>
    <w:rsid w:val="00375865"/>
    <w:rsid w:val="003758E2"/>
    <w:rsid w:val="00375912"/>
    <w:rsid w:val="00375B01"/>
    <w:rsid w:val="00376044"/>
    <w:rsid w:val="003761C0"/>
    <w:rsid w:val="003764B6"/>
    <w:rsid w:val="0037680A"/>
    <w:rsid w:val="00376920"/>
    <w:rsid w:val="00376949"/>
    <w:rsid w:val="003769EF"/>
    <w:rsid w:val="00376B68"/>
    <w:rsid w:val="00376D39"/>
    <w:rsid w:val="00376EB5"/>
    <w:rsid w:val="00376F6D"/>
    <w:rsid w:val="00376F84"/>
    <w:rsid w:val="00377181"/>
    <w:rsid w:val="00377506"/>
    <w:rsid w:val="003775CE"/>
    <w:rsid w:val="003775EA"/>
    <w:rsid w:val="00377907"/>
    <w:rsid w:val="00377CC6"/>
    <w:rsid w:val="00377D81"/>
    <w:rsid w:val="003800B0"/>
    <w:rsid w:val="003802B3"/>
    <w:rsid w:val="00380331"/>
    <w:rsid w:val="003804FF"/>
    <w:rsid w:val="00380675"/>
    <w:rsid w:val="00380938"/>
    <w:rsid w:val="00380972"/>
    <w:rsid w:val="00380B5E"/>
    <w:rsid w:val="00380FD5"/>
    <w:rsid w:val="003811D2"/>
    <w:rsid w:val="00381645"/>
    <w:rsid w:val="00381688"/>
    <w:rsid w:val="003816FD"/>
    <w:rsid w:val="003817E3"/>
    <w:rsid w:val="00381AEF"/>
    <w:rsid w:val="00381B06"/>
    <w:rsid w:val="00381C71"/>
    <w:rsid w:val="00381F27"/>
    <w:rsid w:val="00381F8F"/>
    <w:rsid w:val="00381FD0"/>
    <w:rsid w:val="0038225E"/>
    <w:rsid w:val="0038249A"/>
    <w:rsid w:val="003825BF"/>
    <w:rsid w:val="003826AF"/>
    <w:rsid w:val="003827D6"/>
    <w:rsid w:val="0038295B"/>
    <w:rsid w:val="00382C69"/>
    <w:rsid w:val="00382DF9"/>
    <w:rsid w:val="00382E14"/>
    <w:rsid w:val="00382EFC"/>
    <w:rsid w:val="00383246"/>
    <w:rsid w:val="00383255"/>
    <w:rsid w:val="00383748"/>
    <w:rsid w:val="0038399C"/>
    <w:rsid w:val="00383BFC"/>
    <w:rsid w:val="00383CC0"/>
    <w:rsid w:val="00383F98"/>
    <w:rsid w:val="00383FB3"/>
    <w:rsid w:val="0038429C"/>
    <w:rsid w:val="00384415"/>
    <w:rsid w:val="003847C0"/>
    <w:rsid w:val="00384902"/>
    <w:rsid w:val="003849ED"/>
    <w:rsid w:val="00384ACB"/>
    <w:rsid w:val="00384C31"/>
    <w:rsid w:val="00384C35"/>
    <w:rsid w:val="00384CB6"/>
    <w:rsid w:val="00384E71"/>
    <w:rsid w:val="00384EDB"/>
    <w:rsid w:val="003852B4"/>
    <w:rsid w:val="00385320"/>
    <w:rsid w:val="00385336"/>
    <w:rsid w:val="003853F4"/>
    <w:rsid w:val="00385628"/>
    <w:rsid w:val="00385AD9"/>
    <w:rsid w:val="00385C3B"/>
    <w:rsid w:val="00385CC2"/>
    <w:rsid w:val="00385D43"/>
    <w:rsid w:val="00385E2F"/>
    <w:rsid w:val="00385EC8"/>
    <w:rsid w:val="00385F58"/>
    <w:rsid w:val="00385FF2"/>
    <w:rsid w:val="00386285"/>
    <w:rsid w:val="0038631A"/>
    <w:rsid w:val="00386363"/>
    <w:rsid w:val="00386406"/>
    <w:rsid w:val="0038698A"/>
    <w:rsid w:val="00386D1F"/>
    <w:rsid w:val="00386D23"/>
    <w:rsid w:val="003871E5"/>
    <w:rsid w:val="003871F0"/>
    <w:rsid w:val="00387555"/>
    <w:rsid w:val="003875F6"/>
    <w:rsid w:val="00387743"/>
    <w:rsid w:val="0038776B"/>
    <w:rsid w:val="003877B1"/>
    <w:rsid w:val="00387A4D"/>
    <w:rsid w:val="00387A6E"/>
    <w:rsid w:val="00387A79"/>
    <w:rsid w:val="00387B91"/>
    <w:rsid w:val="00387BC2"/>
    <w:rsid w:val="00387C09"/>
    <w:rsid w:val="00387D98"/>
    <w:rsid w:val="00390052"/>
    <w:rsid w:val="0039007E"/>
    <w:rsid w:val="003900A2"/>
    <w:rsid w:val="00390192"/>
    <w:rsid w:val="003901BD"/>
    <w:rsid w:val="003901DA"/>
    <w:rsid w:val="00390313"/>
    <w:rsid w:val="00390323"/>
    <w:rsid w:val="0039048D"/>
    <w:rsid w:val="00390531"/>
    <w:rsid w:val="00390553"/>
    <w:rsid w:val="00390572"/>
    <w:rsid w:val="00390579"/>
    <w:rsid w:val="00390666"/>
    <w:rsid w:val="003907AA"/>
    <w:rsid w:val="003907CF"/>
    <w:rsid w:val="00390840"/>
    <w:rsid w:val="00390858"/>
    <w:rsid w:val="00390945"/>
    <w:rsid w:val="00390A19"/>
    <w:rsid w:val="00390A2A"/>
    <w:rsid w:val="00390AA5"/>
    <w:rsid w:val="00390B57"/>
    <w:rsid w:val="00390CCE"/>
    <w:rsid w:val="00390E17"/>
    <w:rsid w:val="00390F52"/>
    <w:rsid w:val="00391158"/>
    <w:rsid w:val="00391244"/>
    <w:rsid w:val="003913F3"/>
    <w:rsid w:val="003914AC"/>
    <w:rsid w:val="003914B2"/>
    <w:rsid w:val="00391636"/>
    <w:rsid w:val="00391742"/>
    <w:rsid w:val="00391991"/>
    <w:rsid w:val="003919A4"/>
    <w:rsid w:val="00391BDD"/>
    <w:rsid w:val="00391D93"/>
    <w:rsid w:val="00391DA1"/>
    <w:rsid w:val="00391ED3"/>
    <w:rsid w:val="003920D6"/>
    <w:rsid w:val="00392151"/>
    <w:rsid w:val="003922AB"/>
    <w:rsid w:val="0039232F"/>
    <w:rsid w:val="003924BD"/>
    <w:rsid w:val="003924E8"/>
    <w:rsid w:val="003926F6"/>
    <w:rsid w:val="00392708"/>
    <w:rsid w:val="003928A0"/>
    <w:rsid w:val="00392E49"/>
    <w:rsid w:val="00392EBD"/>
    <w:rsid w:val="00392EC3"/>
    <w:rsid w:val="003930A3"/>
    <w:rsid w:val="003930AA"/>
    <w:rsid w:val="0039313E"/>
    <w:rsid w:val="00393147"/>
    <w:rsid w:val="00393164"/>
    <w:rsid w:val="00393340"/>
    <w:rsid w:val="0039340C"/>
    <w:rsid w:val="003938FB"/>
    <w:rsid w:val="00393A17"/>
    <w:rsid w:val="00393A9B"/>
    <w:rsid w:val="00393BC5"/>
    <w:rsid w:val="00393CD8"/>
    <w:rsid w:val="00393EAF"/>
    <w:rsid w:val="00393FF1"/>
    <w:rsid w:val="00394173"/>
    <w:rsid w:val="003941F4"/>
    <w:rsid w:val="0039443E"/>
    <w:rsid w:val="00394638"/>
    <w:rsid w:val="0039466D"/>
    <w:rsid w:val="003947EB"/>
    <w:rsid w:val="00394848"/>
    <w:rsid w:val="003948AA"/>
    <w:rsid w:val="0039491A"/>
    <w:rsid w:val="00394995"/>
    <w:rsid w:val="00394A61"/>
    <w:rsid w:val="00394BD4"/>
    <w:rsid w:val="00394CF1"/>
    <w:rsid w:val="00394D54"/>
    <w:rsid w:val="00394E56"/>
    <w:rsid w:val="003950B3"/>
    <w:rsid w:val="00395199"/>
    <w:rsid w:val="003952B4"/>
    <w:rsid w:val="003953BE"/>
    <w:rsid w:val="003953C3"/>
    <w:rsid w:val="003953C8"/>
    <w:rsid w:val="003954FC"/>
    <w:rsid w:val="003955C9"/>
    <w:rsid w:val="00395668"/>
    <w:rsid w:val="003956FC"/>
    <w:rsid w:val="003958FF"/>
    <w:rsid w:val="00395B8F"/>
    <w:rsid w:val="00395C3E"/>
    <w:rsid w:val="00395E9C"/>
    <w:rsid w:val="00395EC7"/>
    <w:rsid w:val="00395F4A"/>
    <w:rsid w:val="00395FDB"/>
    <w:rsid w:val="003960CD"/>
    <w:rsid w:val="003960D8"/>
    <w:rsid w:val="00396294"/>
    <w:rsid w:val="003962E4"/>
    <w:rsid w:val="00396565"/>
    <w:rsid w:val="00396797"/>
    <w:rsid w:val="00396988"/>
    <w:rsid w:val="00396D30"/>
    <w:rsid w:val="00396EE0"/>
    <w:rsid w:val="0039702B"/>
    <w:rsid w:val="00397219"/>
    <w:rsid w:val="0039727E"/>
    <w:rsid w:val="0039730E"/>
    <w:rsid w:val="0039734A"/>
    <w:rsid w:val="00397379"/>
    <w:rsid w:val="00397497"/>
    <w:rsid w:val="00397684"/>
    <w:rsid w:val="00397961"/>
    <w:rsid w:val="00397A6E"/>
    <w:rsid w:val="00397AAB"/>
    <w:rsid w:val="00397ADC"/>
    <w:rsid w:val="00397B41"/>
    <w:rsid w:val="00397B68"/>
    <w:rsid w:val="00397DC0"/>
    <w:rsid w:val="00397F0F"/>
    <w:rsid w:val="003A01C2"/>
    <w:rsid w:val="003A01EC"/>
    <w:rsid w:val="003A024F"/>
    <w:rsid w:val="003A04B0"/>
    <w:rsid w:val="003A05D8"/>
    <w:rsid w:val="003A05E6"/>
    <w:rsid w:val="003A069C"/>
    <w:rsid w:val="003A079A"/>
    <w:rsid w:val="003A0813"/>
    <w:rsid w:val="003A0D79"/>
    <w:rsid w:val="003A0DA5"/>
    <w:rsid w:val="003A0ED6"/>
    <w:rsid w:val="003A15F1"/>
    <w:rsid w:val="003A16C9"/>
    <w:rsid w:val="003A1706"/>
    <w:rsid w:val="003A1A1F"/>
    <w:rsid w:val="003A1BCB"/>
    <w:rsid w:val="003A1C10"/>
    <w:rsid w:val="003A1C9D"/>
    <w:rsid w:val="003A1CB3"/>
    <w:rsid w:val="003A2004"/>
    <w:rsid w:val="003A2025"/>
    <w:rsid w:val="003A2488"/>
    <w:rsid w:val="003A2603"/>
    <w:rsid w:val="003A2642"/>
    <w:rsid w:val="003A275F"/>
    <w:rsid w:val="003A2810"/>
    <w:rsid w:val="003A2919"/>
    <w:rsid w:val="003A2A8B"/>
    <w:rsid w:val="003A2B56"/>
    <w:rsid w:val="003A2C5B"/>
    <w:rsid w:val="003A2CB9"/>
    <w:rsid w:val="003A2E55"/>
    <w:rsid w:val="003A2F08"/>
    <w:rsid w:val="003A2F86"/>
    <w:rsid w:val="003A3031"/>
    <w:rsid w:val="003A3217"/>
    <w:rsid w:val="003A3511"/>
    <w:rsid w:val="003A359A"/>
    <w:rsid w:val="003A35C3"/>
    <w:rsid w:val="003A378A"/>
    <w:rsid w:val="003A3893"/>
    <w:rsid w:val="003A3B88"/>
    <w:rsid w:val="003A3FFC"/>
    <w:rsid w:val="003A4033"/>
    <w:rsid w:val="003A43E5"/>
    <w:rsid w:val="003A46F0"/>
    <w:rsid w:val="003A47BC"/>
    <w:rsid w:val="003A4936"/>
    <w:rsid w:val="003A4A08"/>
    <w:rsid w:val="003A4B7C"/>
    <w:rsid w:val="003A4CA1"/>
    <w:rsid w:val="003A517E"/>
    <w:rsid w:val="003A51E0"/>
    <w:rsid w:val="003A542C"/>
    <w:rsid w:val="003A54A9"/>
    <w:rsid w:val="003A590E"/>
    <w:rsid w:val="003A5DA7"/>
    <w:rsid w:val="003A5E5B"/>
    <w:rsid w:val="003A600E"/>
    <w:rsid w:val="003A6132"/>
    <w:rsid w:val="003A617A"/>
    <w:rsid w:val="003A6202"/>
    <w:rsid w:val="003A673D"/>
    <w:rsid w:val="003A6784"/>
    <w:rsid w:val="003A67BB"/>
    <w:rsid w:val="003A6914"/>
    <w:rsid w:val="003A69FF"/>
    <w:rsid w:val="003A6BC7"/>
    <w:rsid w:val="003A6CDF"/>
    <w:rsid w:val="003A6D60"/>
    <w:rsid w:val="003A6F12"/>
    <w:rsid w:val="003A6F42"/>
    <w:rsid w:val="003A72FC"/>
    <w:rsid w:val="003A7455"/>
    <w:rsid w:val="003A778C"/>
    <w:rsid w:val="003A77E4"/>
    <w:rsid w:val="003A77F5"/>
    <w:rsid w:val="003A7A04"/>
    <w:rsid w:val="003A7AAA"/>
    <w:rsid w:val="003A7C1D"/>
    <w:rsid w:val="003A7C51"/>
    <w:rsid w:val="003A7CA2"/>
    <w:rsid w:val="003A7E2A"/>
    <w:rsid w:val="003A7E90"/>
    <w:rsid w:val="003B00AF"/>
    <w:rsid w:val="003B00F7"/>
    <w:rsid w:val="003B018D"/>
    <w:rsid w:val="003B0266"/>
    <w:rsid w:val="003B04D0"/>
    <w:rsid w:val="003B057E"/>
    <w:rsid w:val="003B05C6"/>
    <w:rsid w:val="003B0705"/>
    <w:rsid w:val="003B081D"/>
    <w:rsid w:val="003B0A5C"/>
    <w:rsid w:val="003B0AA2"/>
    <w:rsid w:val="003B0B2A"/>
    <w:rsid w:val="003B0B38"/>
    <w:rsid w:val="003B0BD0"/>
    <w:rsid w:val="003B0C8E"/>
    <w:rsid w:val="003B0E2B"/>
    <w:rsid w:val="003B0E3B"/>
    <w:rsid w:val="003B0EAD"/>
    <w:rsid w:val="003B0F43"/>
    <w:rsid w:val="003B1053"/>
    <w:rsid w:val="003B10D9"/>
    <w:rsid w:val="003B116F"/>
    <w:rsid w:val="003B1334"/>
    <w:rsid w:val="003B1410"/>
    <w:rsid w:val="003B16EB"/>
    <w:rsid w:val="003B17E5"/>
    <w:rsid w:val="003B1982"/>
    <w:rsid w:val="003B1B22"/>
    <w:rsid w:val="003B1FB7"/>
    <w:rsid w:val="003B21CF"/>
    <w:rsid w:val="003B220B"/>
    <w:rsid w:val="003B258F"/>
    <w:rsid w:val="003B25EE"/>
    <w:rsid w:val="003B268E"/>
    <w:rsid w:val="003B28C6"/>
    <w:rsid w:val="003B2AB5"/>
    <w:rsid w:val="003B2E18"/>
    <w:rsid w:val="003B2E49"/>
    <w:rsid w:val="003B2F5B"/>
    <w:rsid w:val="003B3018"/>
    <w:rsid w:val="003B3150"/>
    <w:rsid w:val="003B3170"/>
    <w:rsid w:val="003B326B"/>
    <w:rsid w:val="003B32A2"/>
    <w:rsid w:val="003B3399"/>
    <w:rsid w:val="003B3434"/>
    <w:rsid w:val="003B37AE"/>
    <w:rsid w:val="003B3914"/>
    <w:rsid w:val="003B39AA"/>
    <w:rsid w:val="003B39B6"/>
    <w:rsid w:val="003B3B1D"/>
    <w:rsid w:val="003B3C45"/>
    <w:rsid w:val="003B3D23"/>
    <w:rsid w:val="003B42B3"/>
    <w:rsid w:val="003B42F2"/>
    <w:rsid w:val="003B4437"/>
    <w:rsid w:val="003B46C5"/>
    <w:rsid w:val="003B49D9"/>
    <w:rsid w:val="003B4B0A"/>
    <w:rsid w:val="003B4CBC"/>
    <w:rsid w:val="003B4FA7"/>
    <w:rsid w:val="003B4FB8"/>
    <w:rsid w:val="003B506B"/>
    <w:rsid w:val="003B511F"/>
    <w:rsid w:val="003B51AC"/>
    <w:rsid w:val="003B51E0"/>
    <w:rsid w:val="003B5231"/>
    <w:rsid w:val="003B53DC"/>
    <w:rsid w:val="003B547A"/>
    <w:rsid w:val="003B59FA"/>
    <w:rsid w:val="003B5B28"/>
    <w:rsid w:val="003B5BB1"/>
    <w:rsid w:val="003B5CAE"/>
    <w:rsid w:val="003B5D0F"/>
    <w:rsid w:val="003B6033"/>
    <w:rsid w:val="003B61B9"/>
    <w:rsid w:val="003B61E7"/>
    <w:rsid w:val="003B62E2"/>
    <w:rsid w:val="003B632E"/>
    <w:rsid w:val="003B634A"/>
    <w:rsid w:val="003B63E8"/>
    <w:rsid w:val="003B6513"/>
    <w:rsid w:val="003B660E"/>
    <w:rsid w:val="003B6654"/>
    <w:rsid w:val="003B67EA"/>
    <w:rsid w:val="003B6962"/>
    <w:rsid w:val="003B6B80"/>
    <w:rsid w:val="003B6BCD"/>
    <w:rsid w:val="003B6C32"/>
    <w:rsid w:val="003B6CD7"/>
    <w:rsid w:val="003B6D8F"/>
    <w:rsid w:val="003B6D9C"/>
    <w:rsid w:val="003B6E74"/>
    <w:rsid w:val="003B6EFE"/>
    <w:rsid w:val="003B6F43"/>
    <w:rsid w:val="003B70E7"/>
    <w:rsid w:val="003B7270"/>
    <w:rsid w:val="003B750C"/>
    <w:rsid w:val="003B755A"/>
    <w:rsid w:val="003B75D9"/>
    <w:rsid w:val="003B786F"/>
    <w:rsid w:val="003B7AFA"/>
    <w:rsid w:val="003B7BF9"/>
    <w:rsid w:val="003B7D67"/>
    <w:rsid w:val="003B7F7A"/>
    <w:rsid w:val="003C001A"/>
    <w:rsid w:val="003C00FD"/>
    <w:rsid w:val="003C0162"/>
    <w:rsid w:val="003C022A"/>
    <w:rsid w:val="003C043E"/>
    <w:rsid w:val="003C0636"/>
    <w:rsid w:val="003C076F"/>
    <w:rsid w:val="003C0BC8"/>
    <w:rsid w:val="003C0C16"/>
    <w:rsid w:val="003C0D9A"/>
    <w:rsid w:val="003C0EF4"/>
    <w:rsid w:val="003C1060"/>
    <w:rsid w:val="003C1082"/>
    <w:rsid w:val="003C10A1"/>
    <w:rsid w:val="003C11BE"/>
    <w:rsid w:val="003C134F"/>
    <w:rsid w:val="003C1472"/>
    <w:rsid w:val="003C148C"/>
    <w:rsid w:val="003C154B"/>
    <w:rsid w:val="003C15A4"/>
    <w:rsid w:val="003C1799"/>
    <w:rsid w:val="003C1AE9"/>
    <w:rsid w:val="003C1B05"/>
    <w:rsid w:val="003C1C6B"/>
    <w:rsid w:val="003C1DD0"/>
    <w:rsid w:val="003C1EF6"/>
    <w:rsid w:val="003C1F8C"/>
    <w:rsid w:val="003C20B6"/>
    <w:rsid w:val="003C2171"/>
    <w:rsid w:val="003C2269"/>
    <w:rsid w:val="003C2522"/>
    <w:rsid w:val="003C2761"/>
    <w:rsid w:val="003C278C"/>
    <w:rsid w:val="003C279C"/>
    <w:rsid w:val="003C28DE"/>
    <w:rsid w:val="003C29AD"/>
    <w:rsid w:val="003C2AAC"/>
    <w:rsid w:val="003C2B50"/>
    <w:rsid w:val="003C2C10"/>
    <w:rsid w:val="003C2D10"/>
    <w:rsid w:val="003C2D5D"/>
    <w:rsid w:val="003C2E74"/>
    <w:rsid w:val="003C2E85"/>
    <w:rsid w:val="003C3080"/>
    <w:rsid w:val="003C33F1"/>
    <w:rsid w:val="003C35EA"/>
    <w:rsid w:val="003C37F7"/>
    <w:rsid w:val="003C381D"/>
    <w:rsid w:val="003C3933"/>
    <w:rsid w:val="003C3A46"/>
    <w:rsid w:val="003C3A93"/>
    <w:rsid w:val="003C3A9D"/>
    <w:rsid w:val="003C3B14"/>
    <w:rsid w:val="003C3EB2"/>
    <w:rsid w:val="003C3EBD"/>
    <w:rsid w:val="003C4193"/>
    <w:rsid w:val="003C421B"/>
    <w:rsid w:val="003C4402"/>
    <w:rsid w:val="003C4415"/>
    <w:rsid w:val="003C4452"/>
    <w:rsid w:val="003C45FE"/>
    <w:rsid w:val="003C482F"/>
    <w:rsid w:val="003C4992"/>
    <w:rsid w:val="003C4DAB"/>
    <w:rsid w:val="003C4E7B"/>
    <w:rsid w:val="003C5076"/>
    <w:rsid w:val="003C547A"/>
    <w:rsid w:val="003C54B1"/>
    <w:rsid w:val="003C5650"/>
    <w:rsid w:val="003C58DA"/>
    <w:rsid w:val="003C58E5"/>
    <w:rsid w:val="003C5B1E"/>
    <w:rsid w:val="003C5C28"/>
    <w:rsid w:val="003C5CC3"/>
    <w:rsid w:val="003C6178"/>
    <w:rsid w:val="003C620F"/>
    <w:rsid w:val="003C62F5"/>
    <w:rsid w:val="003C635E"/>
    <w:rsid w:val="003C6536"/>
    <w:rsid w:val="003C66B0"/>
    <w:rsid w:val="003C67A3"/>
    <w:rsid w:val="003C67AA"/>
    <w:rsid w:val="003C6828"/>
    <w:rsid w:val="003C68BE"/>
    <w:rsid w:val="003C69E1"/>
    <w:rsid w:val="003C6BC5"/>
    <w:rsid w:val="003C6E4B"/>
    <w:rsid w:val="003C712A"/>
    <w:rsid w:val="003C7319"/>
    <w:rsid w:val="003C7329"/>
    <w:rsid w:val="003C73C4"/>
    <w:rsid w:val="003C7623"/>
    <w:rsid w:val="003C764B"/>
    <w:rsid w:val="003C7668"/>
    <w:rsid w:val="003C7D4E"/>
    <w:rsid w:val="003C7F13"/>
    <w:rsid w:val="003D0125"/>
    <w:rsid w:val="003D032C"/>
    <w:rsid w:val="003D041A"/>
    <w:rsid w:val="003D053B"/>
    <w:rsid w:val="003D092D"/>
    <w:rsid w:val="003D09E5"/>
    <w:rsid w:val="003D09F6"/>
    <w:rsid w:val="003D0A06"/>
    <w:rsid w:val="003D0BEE"/>
    <w:rsid w:val="003D0C57"/>
    <w:rsid w:val="003D0F17"/>
    <w:rsid w:val="003D1015"/>
    <w:rsid w:val="003D118B"/>
    <w:rsid w:val="003D11BD"/>
    <w:rsid w:val="003D1214"/>
    <w:rsid w:val="003D1373"/>
    <w:rsid w:val="003D1387"/>
    <w:rsid w:val="003D1423"/>
    <w:rsid w:val="003D1994"/>
    <w:rsid w:val="003D1B27"/>
    <w:rsid w:val="003D1B57"/>
    <w:rsid w:val="003D1DC0"/>
    <w:rsid w:val="003D1E82"/>
    <w:rsid w:val="003D2054"/>
    <w:rsid w:val="003D20B9"/>
    <w:rsid w:val="003D20C5"/>
    <w:rsid w:val="003D2266"/>
    <w:rsid w:val="003D227D"/>
    <w:rsid w:val="003D22E6"/>
    <w:rsid w:val="003D23C4"/>
    <w:rsid w:val="003D249A"/>
    <w:rsid w:val="003D24E7"/>
    <w:rsid w:val="003D250C"/>
    <w:rsid w:val="003D25BE"/>
    <w:rsid w:val="003D271C"/>
    <w:rsid w:val="003D275B"/>
    <w:rsid w:val="003D2923"/>
    <w:rsid w:val="003D2AED"/>
    <w:rsid w:val="003D2B9A"/>
    <w:rsid w:val="003D2C1C"/>
    <w:rsid w:val="003D2D7D"/>
    <w:rsid w:val="003D2F0F"/>
    <w:rsid w:val="003D340A"/>
    <w:rsid w:val="003D35B6"/>
    <w:rsid w:val="003D35C7"/>
    <w:rsid w:val="003D38C2"/>
    <w:rsid w:val="003D38F0"/>
    <w:rsid w:val="003D3CB5"/>
    <w:rsid w:val="003D3F8D"/>
    <w:rsid w:val="003D40A9"/>
    <w:rsid w:val="003D4361"/>
    <w:rsid w:val="003D4519"/>
    <w:rsid w:val="003D4588"/>
    <w:rsid w:val="003D4617"/>
    <w:rsid w:val="003D483D"/>
    <w:rsid w:val="003D48FB"/>
    <w:rsid w:val="003D490D"/>
    <w:rsid w:val="003D4B36"/>
    <w:rsid w:val="003D4E56"/>
    <w:rsid w:val="003D4F4B"/>
    <w:rsid w:val="003D4FAB"/>
    <w:rsid w:val="003D512B"/>
    <w:rsid w:val="003D5573"/>
    <w:rsid w:val="003D56C8"/>
    <w:rsid w:val="003D5818"/>
    <w:rsid w:val="003D5853"/>
    <w:rsid w:val="003D5857"/>
    <w:rsid w:val="003D5B09"/>
    <w:rsid w:val="003D5BF7"/>
    <w:rsid w:val="003D5D0B"/>
    <w:rsid w:val="003D5D49"/>
    <w:rsid w:val="003D5D53"/>
    <w:rsid w:val="003D5E43"/>
    <w:rsid w:val="003D62A9"/>
    <w:rsid w:val="003D635C"/>
    <w:rsid w:val="003D64B0"/>
    <w:rsid w:val="003D658A"/>
    <w:rsid w:val="003D6649"/>
    <w:rsid w:val="003D68C0"/>
    <w:rsid w:val="003D6942"/>
    <w:rsid w:val="003D6A74"/>
    <w:rsid w:val="003D6AAE"/>
    <w:rsid w:val="003D6E03"/>
    <w:rsid w:val="003D6F34"/>
    <w:rsid w:val="003D704D"/>
    <w:rsid w:val="003D7126"/>
    <w:rsid w:val="003D72A2"/>
    <w:rsid w:val="003D76E1"/>
    <w:rsid w:val="003D7925"/>
    <w:rsid w:val="003D7A6E"/>
    <w:rsid w:val="003D7ACA"/>
    <w:rsid w:val="003D7E47"/>
    <w:rsid w:val="003D7EB8"/>
    <w:rsid w:val="003E0006"/>
    <w:rsid w:val="003E0105"/>
    <w:rsid w:val="003E056A"/>
    <w:rsid w:val="003E068B"/>
    <w:rsid w:val="003E06C0"/>
    <w:rsid w:val="003E0907"/>
    <w:rsid w:val="003E0BBA"/>
    <w:rsid w:val="003E0D8B"/>
    <w:rsid w:val="003E0DC4"/>
    <w:rsid w:val="003E0EFF"/>
    <w:rsid w:val="003E11E0"/>
    <w:rsid w:val="003E12D0"/>
    <w:rsid w:val="003E1386"/>
    <w:rsid w:val="003E13A5"/>
    <w:rsid w:val="003E1470"/>
    <w:rsid w:val="003E1510"/>
    <w:rsid w:val="003E155D"/>
    <w:rsid w:val="003E17A0"/>
    <w:rsid w:val="003E19AB"/>
    <w:rsid w:val="003E1B0D"/>
    <w:rsid w:val="003E1B47"/>
    <w:rsid w:val="003E1C52"/>
    <w:rsid w:val="003E1D01"/>
    <w:rsid w:val="003E1D03"/>
    <w:rsid w:val="003E1D2E"/>
    <w:rsid w:val="003E1F13"/>
    <w:rsid w:val="003E21D2"/>
    <w:rsid w:val="003E258C"/>
    <w:rsid w:val="003E267A"/>
    <w:rsid w:val="003E26EF"/>
    <w:rsid w:val="003E2BFB"/>
    <w:rsid w:val="003E2E04"/>
    <w:rsid w:val="003E3175"/>
    <w:rsid w:val="003E3239"/>
    <w:rsid w:val="003E329F"/>
    <w:rsid w:val="003E32DB"/>
    <w:rsid w:val="003E332A"/>
    <w:rsid w:val="003E3526"/>
    <w:rsid w:val="003E37B1"/>
    <w:rsid w:val="003E37B5"/>
    <w:rsid w:val="003E384A"/>
    <w:rsid w:val="003E38A1"/>
    <w:rsid w:val="003E396A"/>
    <w:rsid w:val="003E3A09"/>
    <w:rsid w:val="003E3A95"/>
    <w:rsid w:val="003E3C3F"/>
    <w:rsid w:val="003E3E6E"/>
    <w:rsid w:val="003E4029"/>
    <w:rsid w:val="003E404E"/>
    <w:rsid w:val="003E4067"/>
    <w:rsid w:val="003E412B"/>
    <w:rsid w:val="003E4189"/>
    <w:rsid w:val="003E41CD"/>
    <w:rsid w:val="003E436C"/>
    <w:rsid w:val="003E437A"/>
    <w:rsid w:val="003E487F"/>
    <w:rsid w:val="003E494A"/>
    <w:rsid w:val="003E4C14"/>
    <w:rsid w:val="003E4C5C"/>
    <w:rsid w:val="003E4F9F"/>
    <w:rsid w:val="003E5205"/>
    <w:rsid w:val="003E5457"/>
    <w:rsid w:val="003E5760"/>
    <w:rsid w:val="003E57A1"/>
    <w:rsid w:val="003E57C6"/>
    <w:rsid w:val="003E5B98"/>
    <w:rsid w:val="003E5BA1"/>
    <w:rsid w:val="003E6108"/>
    <w:rsid w:val="003E61BF"/>
    <w:rsid w:val="003E620C"/>
    <w:rsid w:val="003E64DC"/>
    <w:rsid w:val="003E6647"/>
    <w:rsid w:val="003E67A5"/>
    <w:rsid w:val="003E6809"/>
    <w:rsid w:val="003E6A35"/>
    <w:rsid w:val="003E6AFC"/>
    <w:rsid w:val="003E6E30"/>
    <w:rsid w:val="003E6F67"/>
    <w:rsid w:val="003E7053"/>
    <w:rsid w:val="003E7067"/>
    <w:rsid w:val="003E709D"/>
    <w:rsid w:val="003E7121"/>
    <w:rsid w:val="003E7166"/>
    <w:rsid w:val="003E7327"/>
    <w:rsid w:val="003E7469"/>
    <w:rsid w:val="003E790C"/>
    <w:rsid w:val="003E7B0B"/>
    <w:rsid w:val="003E7B1C"/>
    <w:rsid w:val="003E7C47"/>
    <w:rsid w:val="003E7E41"/>
    <w:rsid w:val="003E7EBF"/>
    <w:rsid w:val="003F0287"/>
    <w:rsid w:val="003F037E"/>
    <w:rsid w:val="003F051F"/>
    <w:rsid w:val="003F069C"/>
    <w:rsid w:val="003F06FD"/>
    <w:rsid w:val="003F08F1"/>
    <w:rsid w:val="003F0A1E"/>
    <w:rsid w:val="003F0C11"/>
    <w:rsid w:val="003F10EA"/>
    <w:rsid w:val="003F1107"/>
    <w:rsid w:val="003F113F"/>
    <w:rsid w:val="003F1242"/>
    <w:rsid w:val="003F1307"/>
    <w:rsid w:val="003F15A5"/>
    <w:rsid w:val="003F1798"/>
    <w:rsid w:val="003F17C4"/>
    <w:rsid w:val="003F1821"/>
    <w:rsid w:val="003F1823"/>
    <w:rsid w:val="003F1906"/>
    <w:rsid w:val="003F19EC"/>
    <w:rsid w:val="003F1A3E"/>
    <w:rsid w:val="003F1C30"/>
    <w:rsid w:val="003F1C6A"/>
    <w:rsid w:val="003F1F4E"/>
    <w:rsid w:val="003F1FBD"/>
    <w:rsid w:val="003F21DD"/>
    <w:rsid w:val="003F21F3"/>
    <w:rsid w:val="003F2294"/>
    <w:rsid w:val="003F239C"/>
    <w:rsid w:val="003F29D3"/>
    <w:rsid w:val="003F2A59"/>
    <w:rsid w:val="003F2B42"/>
    <w:rsid w:val="003F2BC6"/>
    <w:rsid w:val="003F2BEC"/>
    <w:rsid w:val="003F2EC7"/>
    <w:rsid w:val="003F2FAC"/>
    <w:rsid w:val="003F308F"/>
    <w:rsid w:val="003F33AF"/>
    <w:rsid w:val="003F3414"/>
    <w:rsid w:val="003F36E6"/>
    <w:rsid w:val="003F3810"/>
    <w:rsid w:val="003F39EB"/>
    <w:rsid w:val="003F3B78"/>
    <w:rsid w:val="003F3C4C"/>
    <w:rsid w:val="003F3D77"/>
    <w:rsid w:val="003F4194"/>
    <w:rsid w:val="003F42D7"/>
    <w:rsid w:val="003F4471"/>
    <w:rsid w:val="003F45E2"/>
    <w:rsid w:val="003F4629"/>
    <w:rsid w:val="003F46B3"/>
    <w:rsid w:val="003F4D6F"/>
    <w:rsid w:val="003F4E4F"/>
    <w:rsid w:val="003F4ED3"/>
    <w:rsid w:val="003F4EF1"/>
    <w:rsid w:val="003F51AF"/>
    <w:rsid w:val="003F51CF"/>
    <w:rsid w:val="003F5214"/>
    <w:rsid w:val="003F5292"/>
    <w:rsid w:val="003F52A4"/>
    <w:rsid w:val="003F5350"/>
    <w:rsid w:val="003F5462"/>
    <w:rsid w:val="003F549E"/>
    <w:rsid w:val="003F557A"/>
    <w:rsid w:val="003F5638"/>
    <w:rsid w:val="003F56AC"/>
    <w:rsid w:val="003F5963"/>
    <w:rsid w:val="003F5C45"/>
    <w:rsid w:val="003F5CAD"/>
    <w:rsid w:val="003F5DC1"/>
    <w:rsid w:val="003F5F50"/>
    <w:rsid w:val="003F5F6E"/>
    <w:rsid w:val="003F62A6"/>
    <w:rsid w:val="003F645B"/>
    <w:rsid w:val="003F64B4"/>
    <w:rsid w:val="003F64C7"/>
    <w:rsid w:val="003F6584"/>
    <w:rsid w:val="003F6656"/>
    <w:rsid w:val="003F6658"/>
    <w:rsid w:val="003F67EA"/>
    <w:rsid w:val="003F6857"/>
    <w:rsid w:val="003F69D5"/>
    <w:rsid w:val="003F6B12"/>
    <w:rsid w:val="003F6C94"/>
    <w:rsid w:val="003F6DF5"/>
    <w:rsid w:val="003F6DF9"/>
    <w:rsid w:val="003F6E69"/>
    <w:rsid w:val="003F6F16"/>
    <w:rsid w:val="003F6FE8"/>
    <w:rsid w:val="003F710B"/>
    <w:rsid w:val="003F749B"/>
    <w:rsid w:val="003F74EE"/>
    <w:rsid w:val="003F7547"/>
    <w:rsid w:val="003F757D"/>
    <w:rsid w:val="003F77D5"/>
    <w:rsid w:val="003F7866"/>
    <w:rsid w:val="003F7946"/>
    <w:rsid w:val="003F7A44"/>
    <w:rsid w:val="003F7A59"/>
    <w:rsid w:val="003F7C37"/>
    <w:rsid w:val="003F7D58"/>
    <w:rsid w:val="003F7E7A"/>
    <w:rsid w:val="0040008E"/>
    <w:rsid w:val="00400166"/>
    <w:rsid w:val="0040022C"/>
    <w:rsid w:val="004002C5"/>
    <w:rsid w:val="004007AA"/>
    <w:rsid w:val="0040083F"/>
    <w:rsid w:val="00400879"/>
    <w:rsid w:val="00400887"/>
    <w:rsid w:val="00400B21"/>
    <w:rsid w:val="0040113D"/>
    <w:rsid w:val="00401170"/>
    <w:rsid w:val="00401209"/>
    <w:rsid w:val="004012DE"/>
    <w:rsid w:val="0040130D"/>
    <w:rsid w:val="00401527"/>
    <w:rsid w:val="0040165B"/>
    <w:rsid w:val="00401709"/>
    <w:rsid w:val="0040171E"/>
    <w:rsid w:val="00401969"/>
    <w:rsid w:val="00401A0F"/>
    <w:rsid w:val="00401B0C"/>
    <w:rsid w:val="00401B92"/>
    <w:rsid w:val="00401EA3"/>
    <w:rsid w:val="00402105"/>
    <w:rsid w:val="0040212F"/>
    <w:rsid w:val="0040217F"/>
    <w:rsid w:val="0040233D"/>
    <w:rsid w:val="004025B3"/>
    <w:rsid w:val="0040268F"/>
    <w:rsid w:val="004027D9"/>
    <w:rsid w:val="004027DB"/>
    <w:rsid w:val="00402B8E"/>
    <w:rsid w:val="00402CF4"/>
    <w:rsid w:val="00402D03"/>
    <w:rsid w:val="00402FAC"/>
    <w:rsid w:val="00403028"/>
    <w:rsid w:val="00403083"/>
    <w:rsid w:val="004030B6"/>
    <w:rsid w:val="00403124"/>
    <w:rsid w:val="0040322E"/>
    <w:rsid w:val="00403408"/>
    <w:rsid w:val="00403600"/>
    <w:rsid w:val="00403970"/>
    <w:rsid w:val="00403C2D"/>
    <w:rsid w:val="00403D8A"/>
    <w:rsid w:val="00404032"/>
    <w:rsid w:val="00404162"/>
    <w:rsid w:val="00404443"/>
    <w:rsid w:val="004044A8"/>
    <w:rsid w:val="00404627"/>
    <w:rsid w:val="004048F1"/>
    <w:rsid w:val="00404C65"/>
    <w:rsid w:val="00404CCD"/>
    <w:rsid w:val="00404D09"/>
    <w:rsid w:val="00404D79"/>
    <w:rsid w:val="00404DA0"/>
    <w:rsid w:val="00404DEA"/>
    <w:rsid w:val="00404DF8"/>
    <w:rsid w:val="00405031"/>
    <w:rsid w:val="0040528D"/>
    <w:rsid w:val="00405367"/>
    <w:rsid w:val="0040537D"/>
    <w:rsid w:val="0040541A"/>
    <w:rsid w:val="0040549F"/>
    <w:rsid w:val="0040552D"/>
    <w:rsid w:val="0040558A"/>
    <w:rsid w:val="00405616"/>
    <w:rsid w:val="0040575E"/>
    <w:rsid w:val="004057AD"/>
    <w:rsid w:val="0040588A"/>
    <w:rsid w:val="004059BC"/>
    <w:rsid w:val="004059E9"/>
    <w:rsid w:val="00405B7A"/>
    <w:rsid w:val="00405C44"/>
    <w:rsid w:val="00405C47"/>
    <w:rsid w:val="00405CD2"/>
    <w:rsid w:val="004060D1"/>
    <w:rsid w:val="004062AD"/>
    <w:rsid w:val="00406777"/>
    <w:rsid w:val="004069A3"/>
    <w:rsid w:val="00406AED"/>
    <w:rsid w:val="00406CA2"/>
    <w:rsid w:val="00406DED"/>
    <w:rsid w:val="00407092"/>
    <w:rsid w:val="00407121"/>
    <w:rsid w:val="004072AC"/>
    <w:rsid w:val="00407449"/>
    <w:rsid w:val="004075C1"/>
    <w:rsid w:val="0040768B"/>
    <w:rsid w:val="0040779A"/>
    <w:rsid w:val="00407889"/>
    <w:rsid w:val="00407892"/>
    <w:rsid w:val="004079A6"/>
    <w:rsid w:val="00407C0B"/>
    <w:rsid w:val="00407ED0"/>
    <w:rsid w:val="00407F18"/>
    <w:rsid w:val="00407F61"/>
    <w:rsid w:val="00407F65"/>
    <w:rsid w:val="00407F8E"/>
    <w:rsid w:val="00407FCA"/>
    <w:rsid w:val="00407FFE"/>
    <w:rsid w:val="004102D6"/>
    <w:rsid w:val="00410376"/>
    <w:rsid w:val="0041051A"/>
    <w:rsid w:val="0041054C"/>
    <w:rsid w:val="00410612"/>
    <w:rsid w:val="0041066A"/>
    <w:rsid w:val="00410683"/>
    <w:rsid w:val="00410707"/>
    <w:rsid w:val="00410B74"/>
    <w:rsid w:val="00410D49"/>
    <w:rsid w:val="00410D57"/>
    <w:rsid w:val="00411244"/>
    <w:rsid w:val="004112B6"/>
    <w:rsid w:val="004112E9"/>
    <w:rsid w:val="004112EF"/>
    <w:rsid w:val="0041147C"/>
    <w:rsid w:val="004118A2"/>
    <w:rsid w:val="00411B1F"/>
    <w:rsid w:val="00411CC7"/>
    <w:rsid w:val="00411D43"/>
    <w:rsid w:val="00411EE3"/>
    <w:rsid w:val="00412252"/>
    <w:rsid w:val="0041229E"/>
    <w:rsid w:val="004123F5"/>
    <w:rsid w:val="00412428"/>
    <w:rsid w:val="00412456"/>
    <w:rsid w:val="004126E2"/>
    <w:rsid w:val="00412880"/>
    <w:rsid w:val="004129C8"/>
    <w:rsid w:val="00412B54"/>
    <w:rsid w:val="004130B1"/>
    <w:rsid w:val="00413166"/>
    <w:rsid w:val="0041350F"/>
    <w:rsid w:val="0041361E"/>
    <w:rsid w:val="00413C0D"/>
    <w:rsid w:val="00413D29"/>
    <w:rsid w:val="00413E58"/>
    <w:rsid w:val="00414047"/>
    <w:rsid w:val="0041408D"/>
    <w:rsid w:val="00414350"/>
    <w:rsid w:val="004145CC"/>
    <w:rsid w:val="00414726"/>
    <w:rsid w:val="004147E5"/>
    <w:rsid w:val="00414CCD"/>
    <w:rsid w:val="00414E3B"/>
    <w:rsid w:val="00414F46"/>
    <w:rsid w:val="0041520C"/>
    <w:rsid w:val="004153A8"/>
    <w:rsid w:val="004153CE"/>
    <w:rsid w:val="00415443"/>
    <w:rsid w:val="00415470"/>
    <w:rsid w:val="004155CB"/>
    <w:rsid w:val="00415679"/>
    <w:rsid w:val="004156E4"/>
    <w:rsid w:val="004157ED"/>
    <w:rsid w:val="0041590E"/>
    <w:rsid w:val="00415AEC"/>
    <w:rsid w:val="00415D13"/>
    <w:rsid w:val="00415D27"/>
    <w:rsid w:val="00416154"/>
    <w:rsid w:val="00416249"/>
    <w:rsid w:val="00416251"/>
    <w:rsid w:val="0041630E"/>
    <w:rsid w:val="0041634F"/>
    <w:rsid w:val="0041641F"/>
    <w:rsid w:val="004164ED"/>
    <w:rsid w:val="00416597"/>
    <w:rsid w:val="00416625"/>
    <w:rsid w:val="00416832"/>
    <w:rsid w:val="00416BA0"/>
    <w:rsid w:val="00416C8F"/>
    <w:rsid w:val="00416EFE"/>
    <w:rsid w:val="00417083"/>
    <w:rsid w:val="004171DA"/>
    <w:rsid w:val="00417215"/>
    <w:rsid w:val="004173BA"/>
    <w:rsid w:val="004177AB"/>
    <w:rsid w:val="004177F3"/>
    <w:rsid w:val="00417966"/>
    <w:rsid w:val="004179BC"/>
    <w:rsid w:val="00417AB9"/>
    <w:rsid w:val="00417AE1"/>
    <w:rsid w:val="00417C8E"/>
    <w:rsid w:val="00417D10"/>
    <w:rsid w:val="00417DEA"/>
    <w:rsid w:val="00417FBD"/>
    <w:rsid w:val="004204B3"/>
    <w:rsid w:val="004205C3"/>
    <w:rsid w:val="0042078A"/>
    <w:rsid w:val="004207DB"/>
    <w:rsid w:val="00420876"/>
    <w:rsid w:val="00420A5E"/>
    <w:rsid w:val="00420B93"/>
    <w:rsid w:val="00420BB0"/>
    <w:rsid w:val="0042111A"/>
    <w:rsid w:val="0042124C"/>
    <w:rsid w:val="004212F6"/>
    <w:rsid w:val="00421493"/>
    <w:rsid w:val="0042184D"/>
    <w:rsid w:val="004218C6"/>
    <w:rsid w:val="00421A60"/>
    <w:rsid w:val="00421DB4"/>
    <w:rsid w:val="00422014"/>
    <w:rsid w:val="0042213E"/>
    <w:rsid w:val="00422185"/>
    <w:rsid w:val="004224E8"/>
    <w:rsid w:val="00422601"/>
    <w:rsid w:val="00422667"/>
    <w:rsid w:val="0042269C"/>
    <w:rsid w:val="0042272A"/>
    <w:rsid w:val="004227A6"/>
    <w:rsid w:val="00422B41"/>
    <w:rsid w:val="0042338B"/>
    <w:rsid w:val="00423756"/>
    <w:rsid w:val="00423849"/>
    <w:rsid w:val="0042386F"/>
    <w:rsid w:val="00423C05"/>
    <w:rsid w:val="00423D1A"/>
    <w:rsid w:val="00423EBD"/>
    <w:rsid w:val="00423F82"/>
    <w:rsid w:val="004241ED"/>
    <w:rsid w:val="00424602"/>
    <w:rsid w:val="00424854"/>
    <w:rsid w:val="00424985"/>
    <w:rsid w:val="00424B06"/>
    <w:rsid w:val="00424E1E"/>
    <w:rsid w:val="0042504D"/>
    <w:rsid w:val="004251F6"/>
    <w:rsid w:val="0042535A"/>
    <w:rsid w:val="004255C4"/>
    <w:rsid w:val="004258F0"/>
    <w:rsid w:val="00425A30"/>
    <w:rsid w:val="00425A51"/>
    <w:rsid w:val="00425B55"/>
    <w:rsid w:val="00425BD8"/>
    <w:rsid w:val="00425C71"/>
    <w:rsid w:val="00425D2D"/>
    <w:rsid w:val="00425EBE"/>
    <w:rsid w:val="00426007"/>
    <w:rsid w:val="00426061"/>
    <w:rsid w:val="00426275"/>
    <w:rsid w:val="0042631F"/>
    <w:rsid w:val="00426441"/>
    <w:rsid w:val="00426632"/>
    <w:rsid w:val="00426801"/>
    <w:rsid w:val="00426937"/>
    <w:rsid w:val="00426A36"/>
    <w:rsid w:val="00426CA9"/>
    <w:rsid w:val="00426D4B"/>
    <w:rsid w:val="00426F0C"/>
    <w:rsid w:val="00426F7A"/>
    <w:rsid w:val="0042714F"/>
    <w:rsid w:val="00427196"/>
    <w:rsid w:val="004271D5"/>
    <w:rsid w:val="004272B9"/>
    <w:rsid w:val="004300B9"/>
    <w:rsid w:val="004300DB"/>
    <w:rsid w:val="004302CC"/>
    <w:rsid w:val="00430302"/>
    <w:rsid w:val="00430401"/>
    <w:rsid w:val="00430559"/>
    <w:rsid w:val="00430736"/>
    <w:rsid w:val="0043073B"/>
    <w:rsid w:val="00430770"/>
    <w:rsid w:val="004307B1"/>
    <w:rsid w:val="0043088E"/>
    <w:rsid w:val="004308CE"/>
    <w:rsid w:val="00430ACD"/>
    <w:rsid w:val="00430AD3"/>
    <w:rsid w:val="00430B62"/>
    <w:rsid w:val="00430C79"/>
    <w:rsid w:val="00430CC3"/>
    <w:rsid w:val="00430DA6"/>
    <w:rsid w:val="00430EA4"/>
    <w:rsid w:val="00430F7D"/>
    <w:rsid w:val="00430FEE"/>
    <w:rsid w:val="00431032"/>
    <w:rsid w:val="00431038"/>
    <w:rsid w:val="00431113"/>
    <w:rsid w:val="00431347"/>
    <w:rsid w:val="00431397"/>
    <w:rsid w:val="00431515"/>
    <w:rsid w:val="004319B0"/>
    <w:rsid w:val="00431A30"/>
    <w:rsid w:val="00431ACC"/>
    <w:rsid w:val="00431CA2"/>
    <w:rsid w:val="00431E8F"/>
    <w:rsid w:val="00431FB8"/>
    <w:rsid w:val="00431FBD"/>
    <w:rsid w:val="004320CE"/>
    <w:rsid w:val="004320E1"/>
    <w:rsid w:val="00432229"/>
    <w:rsid w:val="0043224B"/>
    <w:rsid w:val="0043227C"/>
    <w:rsid w:val="0043232E"/>
    <w:rsid w:val="00432529"/>
    <w:rsid w:val="0043270F"/>
    <w:rsid w:val="00432840"/>
    <w:rsid w:val="00432978"/>
    <w:rsid w:val="00432AFD"/>
    <w:rsid w:val="00432B8F"/>
    <w:rsid w:val="00432CCB"/>
    <w:rsid w:val="00432D76"/>
    <w:rsid w:val="00432E12"/>
    <w:rsid w:val="00432EF8"/>
    <w:rsid w:val="00432F2B"/>
    <w:rsid w:val="00432F60"/>
    <w:rsid w:val="00432FBB"/>
    <w:rsid w:val="0043302E"/>
    <w:rsid w:val="00433057"/>
    <w:rsid w:val="004330F9"/>
    <w:rsid w:val="00433137"/>
    <w:rsid w:val="0043327B"/>
    <w:rsid w:val="004335E0"/>
    <w:rsid w:val="00433708"/>
    <w:rsid w:val="00433758"/>
    <w:rsid w:val="004337F4"/>
    <w:rsid w:val="00433C79"/>
    <w:rsid w:val="0043412B"/>
    <w:rsid w:val="004342E2"/>
    <w:rsid w:val="00434369"/>
    <w:rsid w:val="00434394"/>
    <w:rsid w:val="0043451E"/>
    <w:rsid w:val="004345AC"/>
    <w:rsid w:val="004345C9"/>
    <w:rsid w:val="004345CD"/>
    <w:rsid w:val="0043471D"/>
    <w:rsid w:val="00434748"/>
    <w:rsid w:val="0043482C"/>
    <w:rsid w:val="00434B14"/>
    <w:rsid w:val="00434E0F"/>
    <w:rsid w:val="00434EBB"/>
    <w:rsid w:val="004351A3"/>
    <w:rsid w:val="004351E6"/>
    <w:rsid w:val="00435461"/>
    <w:rsid w:val="00435776"/>
    <w:rsid w:val="0043581F"/>
    <w:rsid w:val="0043585C"/>
    <w:rsid w:val="00435862"/>
    <w:rsid w:val="0043596A"/>
    <w:rsid w:val="004359A6"/>
    <w:rsid w:val="004359E4"/>
    <w:rsid w:val="00435A20"/>
    <w:rsid w:val="00435B1C"/>
    <w:rsid w:val="00435C59"/>
    <w:rsid w:val="00435D39"/>
    <w:rsid w:val="00435F5A"/>
    <w:rsid w:val="00436011"/>
    <w:rsid w:val="00436135"/>
    <w:rsid w:val="0043623B"/>
    <w:rsid w:val="004362EE"/>
    <w:rsid w:val="004364B4"/>
    <w:rsid w:val="004364FC"/>
    <w:rsid w:val="0043657B"/>
    <w:rsid w:val="004365A7"/>
    <w:rsid w:val="00436677"/>
    <w:rsid w:val="004366B3"/>
    <w:rsid w:val="004368EC"/>
    <w:rsid w:val="004369D3"/>
    <w:rsid w:val="00436B97"/>
    <w:rsid w:val="00436C79"/>
    <w:rsid w:val="00436CDE"/>
    <w:rsid w:val="00436D40"/>
    <w:rsid w:val="00436E72"/>
    <w:rsid w:val="00436FEC"/>
    <w:rsid w:val="0043708C"/>
    <w:rsid w:val="0043717D"/>
    <w:rsid w:val="00437325"/>
    <w:rsid w:val="004373A9"/>
    <w:rsid w:val="004374AB"/>
    <w:rsid w:val="004374DF"/>
    <w:rsid w:val="00437596"/>
    <w:rsid w:val="004377EB"/>
    <w:rsid w:val="00437913"/>
    <w:rsid w:val="004379CC"/>
    <w:rsid w:val="004379E0"/>
    <w:rsid w:val="00437D62"/>
    <w:rsid w:val="00437FD4"/>
    <w:rsid w:val="00440182"/>
    <w:rsid w:val="00440274"/>
    <w:rsid w:val="0044034F"/>
    <w:rsid w:val="00440441"/>
    <w:rsid w:val="00440443"/>
    <w:rsid w:val="0044044A"/>
    <w:rsid w:val="00440529"/>
    <w:rsid w:val="0044063C"/>
    <w:rsid w:val="004406F6"/>
    <w:rsid w:val="0044074E"/>
    <w:rsid w:val="00440913"/>
    <w:rsid w:val="0044095A"/>
    <w:rsid w:val="00440988"/>
    <w:rsid w:val="004409D0"/>
    <w:rsid w:val="00440D80"/>
    <w:rsid w:val="00440DFC"/>
    <w:rsid w:val="00440E34"/>
    <w:rsid w:val="00440E53"/>
    <w:rsid w:val="004418B9"/>
    <w:rsid w:val="00441912"/>
    <w:rsid w:val="00441DC4"/>
    <w:rsid w:val="00442130"/>
    <w:rsid w:val="004422CC"/>
    <w:rsid w:val="00442308"/>
    <w:rsid w:val="0044237C"/>
    <w:rsid w:val="00442461"/>
    <w:rsid w:val="0044256A"/>
    <w:rsid w:val="004425DF"/>
    <w:rsid w:val="004427D1"/>
    <w:rsid w:val="00442970"/>
    <w:rsid w:val="00442987"/>
    <w:rsid w:val="00442B39"/>
    <w:rsid w:val="00442B68"/>
    <w:rsid w:val="004431B5"/>
    <w:rsid w:val="0044321D"/>
    <w:rsid w:val="004434A8"/>
    <w:rsid w:val="00443667"/>
    <w:rsid w:val="0044379D"/>
    <w:rsid w:val="0044396F"/>
    <w:rsid w:val="00443AC3"/>
    <w:rsid w:val="00443B74"/>
    <w:rsid w:val="00443EEC"/>
    <w:rsid w:val="00443F3A"/>
    <w:rsid w:val="00444015"/>
    <w:rsid w:val="00444030"/>
    <w:rsid w:val="0044416C"/>
    <w:rsid w:val="00444321"/>
    <w:rsid w:val="004445D2"/>
    <w:rsid w:val="004446F6"/>
    <w:rsid w:val="004448EB"/>
    <w:rsid w:val="0044497B"/>
    <w:rsid w:val="00444D93"/>
    <w:rsid w:val="00444DA5"/>
    <w:rsid w:val="00444F2A"/>
    <w:rsid w:val="00444FB1"/>
    <w:rsid w:val="0044543E"/>
    <w:rsid w:val="00445687"/>
    <w:rsid w:val="00445A06"/>
    <w:rsid w:val="00445AEC"/>
    <w:rsid w:val="00445B1A"/>
    <w:rsid w:val="00445C1E"/>
    <w:rsid w:val="00445C4C"/>
    <w:rsid w:val="00445D4D"/>
    <w:rsid w:val="00445D78"/>
    <w:rsid w:val="00446071"/>
    <w:rsid w:val="0044610A"/>
    <w:rsid w:val="0044637A"/>
    <w:rsid w:val="00446399"/>
    <w:rsid w:val="00446498"/>
    <w:rsid w:val="004466AB"/>
    <w:rsid w:val="004467E0"/>
    <w:rsid w:val="00446945"/>
    <w:rsid w:val="0044694D"/>
    <w:rsid w:val="00446B1C"/>
    <w:rsid w:val="00446B97"/>
    <w:rsid w:val="00446C04"/>
    <w:rsid w:val="00446C8D"/>
    <w:rsid w:val="00446DE7"/>
    <w:rsid w:val="00446F8A"/>
    <w:rsid w:val="00447766"/>
    <w:rsid w:val="004479AA"/>
    <w:rsid w:val="00447A8E"/>
    <w:rsid w:val="00447AB1"/>
    <w:rsid w:val="00447ACB"/>
    <w:rsid w:val="00447B2F"/>
    <w:rsid w:val="00447C42"/>
    <w:rsid w:val="00447F5F"/>
    <w:rsid w:val="0045006E"/>
    <w:rsid w:val="00450165"/>
    <w:rsid w:val="0045039D"/>
    <w:rsid w:val="004505B1"/>
    <w:rsid w:val="004505E0"/>
    <w:rsid w:val="00450681"/>
    <w:rsid w:val="004506A7"/>
    <w:rsid w:val="004506FD"/>
    <w:rsid w:val="004507EC"/>
    <w:rsid w:val="0045087B"/>
    <w:rsid w:val="004508FD"/>
    <w:rsid w:val="00450A57"/>
    <w:rsid w:val="00450B0E"/>
    <w:rsid w:val="00450E95"/>
    <w:rsid w:val="00450F21"/>
    <w:rsid w:val="004512C0"/>
    <w:rsid w:val="00451414"/>
    <w:rsid w:val="00451517"/>
    <w:rsid w:val="0045156B"/>
    <w:rsid w:val="0045156C"/>
    <w:rsid w:val="00451613"/>
    <w:rsid w:val="004517D0"/>
    <w:rsid w:val="00451978"/>
    <w:rsid w:val="00451B07"/>
    <w:rsid w:val="00451B14"/>
    <w:rsid w:val="00451C95"/>
    <w:rsid w:val="00451EF6"/>
    <w:rsid w:val="004520DF"/>
    <w:rsid w:val="004521AA"/>
    <w:rsid w:val="00452349"/>
    <w:rsid w:val="00452469"/>
    <w:rsid w:val="004524DD"/>
    <w:rsid w:val="004524E3"/>
    <w:rsid w:val="0045256E"/>
    <w:rsid w:val="00452579"/>
    <w:rsid w:val="0045271A"/>
    <w:rsid w:val="00452848"/>
    <w:rsid w:val="004528DE"/>
    <w:rsid w:val="00452937"/>
    <w:rsid w:val="00452985"/>
    <w:rsid w:val="0045298C"/>
    <w:rsid w:val="00452B85"/>
    <w:rsid w:val="00452C90"/>
    <w:rsid w:val="00452D2F"/>
    <w:rsid w:val="00452DC8"/>
    <w:rsid w:val="00452E8B"/>
    <w:rsid w:val="00452F84"/>
    <w:rsid w:val="00453000"/>
    <w:rsid w:val="0045327D"/>
    <w:rsid w:val="0045328B"/>
    <w:rsid w:val="00453290"/>
    <w:rsid w:val="0045333F"/>
    <w:rsid w:val="00453392"/>
    <w:rsid w:val="004536AE"/>
    <w:rsid w:val="0045372F"/>
    <w:rsid w:val="00453752"/>
    <w:rsid w:val="004539EB"/>
    <w:rsid w:val="00453B97"/>
    <w:rsid w:val="00453C4B"/>
    <w:rsid w:val="00453DFC"/>
    <w:rsid w:val="00453E67"/>
    <w:rsid w:val="00453EBF"/>
    <w:rsid w:val="00454059"/>
    <w:rsid w:val="004540AE"/>
    <w:rsid w:val="004543C0"/>
    <w:rsid w:val="00454547"/>
    <w:rsid w:val="004545B1"/>
    <w:rsid w:val="004545B6"/>
    <w:rsid w:val="00454729"/>
    <w:rsid w:val="0045472F"/>
    <w:rsid w:val="00454793"/>
    <w:rsid w:val="004547B7"/>
    <w:rsid w:val="00454A80"/>
    <w:rsid w:val="00454B5A"/>
    <w:rsid w:val="00454DD7"/>
    <w:rsid w:val="00454DFE"/>
    <w:rsid w:val="00454E1A"/>
    <w:rsid w:val="00455063"/>
    <w:rsid w:val="004550A9"/>
    <w:rsid w:val="0045533B"/>
    <w:rsid w:val="00455431"/>
    <w:rsid w:val="004555BA"/>
    <w:rsid w:val="004556B6"/>
    <w:rsid w:val="00455734"/>
    <w:rsid w:val="004557D2"/>
    <w:rsid w:val="00455B05"/>
    <w:rsid w:val="00455D5B"/>
    <w:rsid w:val="00455D60"/>
    <w:rsid w:val="00455FF3"/>
    <w:rsid w:val="004564B2"/>
    <w:rsid w:val="0045661F"/>
    <w:rsid w:val="00456708"/>
    <w:rsid w:val="0045683C"/>
    <w:rsid w:val="0045685E"/>
    <w:rsid w:val="0045694E"/>
    <w:rsid w:val="00456958"/>
    <w:rsid w:val="00456ACE"/>
    <w:rsid w:val="00456C1B"/>
    <w:rsid w:val="00456D00"/>
    <w:rsid w:val="00456D3A"/>
    <w:rsid w:val="00456EA6"/>
    <w:rsid w:val="00456ED4"/>
    <w:rsid w:val="00456FFD"/>
    <w:rsid w:val="00457183"/>
    <w:rsid w:val="004576C3"/>
    <w:rsid w:val="00457822"/>
    <w:rsid w:val="00457AF8"/>
    <w:rsid w:val="00457C49"/>
    <w:rsid w:val="00457DDF"/>
    <w:rsid w:val="00457F2A"/>
    <w:rsid w:val="004600F1"/>
    <w:rsid w:val="00460108"/>
    <w:rsid w:val="00460189"/>
    <w:rsid w:val="004601F7"/>
    <w:rsid w:val="00460497"/>
    <w:rsid w:val="00460581"/>
    <w:rsid w:val="004605AB"/>
    <w:rsid w:val="004605F5"/>
    <w:rsid w:val="00460609"/>
    <w:rsid w:val="0046063F"/>
    <w:rsid w:val="004607AE"/>
    <w:rsid w:val="00460858"/>
    <w:rsid w:val="00460C24"/>
    <w:rsid w:val="00460CE2"/>
    <w:rsid w:val="00460D4B"/>
    <w:rsid w:val="00460F2A"/>
    <w:rsid w:val="00460F6E"/>
    <w:rsid w:val="00460F87"/>
    <w:rsid w:val="00460FD7"/>
    <w:rsid w:val="0046102B"/>
    <w:rsid w:val="004610C2"/>
    <w:rsid w:val="004611C1"/>
    <w:rsid w:val="0046121A"/>
    <w:rsid w:val="0046138F"/>
    <w:rsid w:val="00461489"/>
    <w:rsid w:val="0046153C"/>
    <w:rsid w:val="00461863"/>
    <w:rsid w:val="004619A5"/>
    <w:rsid w:val="00461BA6"/>
    <w:rsid w:val="00461F3C"/>
    <w:rsid w:val="00461F50"/>
    <w:rsid w:val="0046210E"/>
    <w:rsid w:val="004621BE"/>
    <w:rsid w:val="004621DD"/>
    <w:rsid w:val="00462294"/>
    <w:rsid w:val="004622CF"/>
    <w:rsid w:val="0046245C"/>
    <w:rsid w:val="0046271E"/>
    <w:rsid w:val="00462748"/>
    <w:rsid w:val="004628AD"/>
    <w:rsid w:val="00462A75"/>
    <w:rsid w:val="00462E93"/>
    <w:rsid w:val="00462F33"/>
    <w:rsid w:val="00462F61"/>
    <w:rsid w:val="00462F78"/>
    <w:rsid w:val="00463138"/>
    <w:rsid w:val="0046319B"/>
    <w:rsid w:val="004632F8"/>
    <w:rsid w:val="00463351"/>
    <w:rsid w:val="0046344F"/>
    <w:rsid w:val="00463554"/>
    <w:rsid w:val="00463A83"/>
    <w:rsid w:val="00463B43"/>
    <w:rsid w:val="00463B51"/>
    <w:rsid w:val="00463F2F"/>
    <w:rsid w:val="004640B5"/>
    <w:rsid w:val="004640D8"/>
    <w:rsid w:val="0046424C"/>
    <w:rsid w:val="004642F7"/>
    <w:rsid w:val="004644F3"/>
    <w:rsid w:val="00464545"/>
    <w:rsid w:val="004645B5"/>
    <w:rsid w:val="004647C4"/>
    <w:rsid w:val="00464E96"/>
    <w:rsid w:val="00465130"/>
    <w:rsid w:val="0046515D"/>
    <w:rsid w:val="004652E7"/>
    <w:rsid w:val="0046533F"/>
    <w:rsid w:val="00465383"/>
    <w:rsid w:val="0046548C"/>
    <w:rsid w:val="00465778"/>
    <w:rsid w:val="00465830"/>
    <w:rsid w:val="00465836"/>
    <w:rsid w:val="004659E0"/>
    <w:rsid w:val="00465D27"/>
    <w:rsid w:val="00465E0F"/>
    <w:rsid w:val="00465E1A"/>
    <w:rsid w:val="00465E94"/>
    <w:rsid w:val="00465EA9"/>
    <w:rsid w:val="00465F65"/>
    <w:rsid w:val="0046608B"/>
    <w:rsid w:val="00466191"/>
    <w:rsid w:val="004661CE"/>
    <w:rsid w:val="004663B7"/>
    <w:rsid w:val="004663B9"/>
    <w:rsid w:val="00466461"/>
    <w:rsid w:val="00466616"/>
    <w:rsid w:val="00466830"/>
    <w:rsid w:val="004669EB"/>
    <w:rsid w:val="00466A2C"/>
    <w:rsid w:val="00466AD6"/>
    <w:rsid w:val="00466B62"/>
    <w:rsid w:val="00466CC1"/>
    <w:rsid w:val="004673FD"/>
    <w:rsid w:val="004674C4"/>
    <w:rsid w:val="004676A3"/>
    <w:rsid w:val="004678E7"/>
    <w:rsid w:val="004679FB"/>
    <w:rsid w:val="00467A76"/>
    <w:rsid w:val="00467D55"/>
    <w:rsid w:val="00467E5C"/>
    <w:rsid w:val="00470080"/>
    <w:rsid w:val="004700FD"/>
    <w:rsid w:val="004701D7"/>
    <w:rsid w:val="004704DF"/>
    <w:rsid w:val="004704EC"/>
    <w:rsid w:val="00470585"/>
    <w:rsid w:val="00470756"/>
    <w:rsid w:val="0047079C"/>
    <w:rsid w:val="004707CA"/>
    <w:rsid w:val="0047091C"/>
    <w:rsid w:val="00470AD5"/>
    <w:rsid w:val="00470C68"/>
    <w:rsid w:val="00470E3E"/>
    <w:rsid w:val="004710BB"/>
    <w:rsid w:val="004711A6"/>
    <w:rsid w:val="00471524"/>
    <w:rsid w:val="0047159D"/>
    <w:rsid w:val="0047173E"/>
    <w:rsid w:val="0047189A"/>
    <w:rsid w:val="004719AF"/>
    <w:rsid w:val="00471A42"/>
    <w:rsid w:val="00471AD8"/>
    <w:rsid w:val="00471B30"/>
    <w:rsid w:val="00471E96"/>
    <w:rsid w:val="0047204E"/>
    <w:rsid w:val="004721BE"/>
    <w:rsid w:val="004721F6"/>
    <w:rsid w:val="00472455"/>
    <w:rsid w:val="0047255B"/>
    <w:rsid w:val="00472598"/>
    <w:rsid w:val="00472790"/>
    <w:rsid w:val="004727D9"/>
    <w:rsid w:val="00472929"/>
    <w:rsid w:val="00472B48"/>
    <w:rsid w:val="00472BE8"/>
    <w:rsid w:val="00472CBD"/>
    <w:rsid w:val="00472CCA"/>
    <w:rsid w:val="00472D11"/>
    <w:rsid w:val="00472D19"/>
    <w:rsid w:val="00472E81"/>
    <w:rsid w:val="00472FD5"/>
    <w:rsid w:val="00473309"/>
    <w:rsid w:val="0047331F"/>
    <w:rsid w:val="00473414"/>
    <w:rsid w:val="00473415"/>
    <w:rsid w:val="004735DD"/>
    <w:rsid w:val="004737D4"/>
    <w:rsid w:val="004739C0"/>
    <w:rsid w:val="00473A78"/>
    <w:rsid w:val="00473A94"/>
    <w:rsid w:val="00473BEB"/>
    <w:rsid w:val="00473C7A"/>
    <w:rsid w:val="00473D7E"/>
    <w:rsid w:val="00473F32"/>
    <w:rsid w:val="0047402A"/>
    <w:rsid w:val="0047403A"/>
    <w:rsid w:val="00474094"/>
    <w:rsid w:val="004741BC"/>
    <w:rsid w:val="0047421D"/>
    <w:rsid w:val="00474448"/>
    <w:rsid w:val="00474607"/>
    <w:rsid w:val="00474752"/>
    <w:rsid w:val="00474831"/>
    <w:rsid w:val="00474AB8"/>
    <w:rsid w:val="00474BBA"/>
    <w:rsid w:val="00474BF6"/>
    <w:rsid w:val="00474C41"/>
    <w:rsid w:val="00474D7F"/>
    <w:rsid w:val="00474F32"/>
    <w:rsid w:val="004750D4"/>
    <w:rsid w:val="004751A8"/>
    <w:rsid w:val="00475245"/>
    <w:rsid w:val="00475437"/>
    <w:rsid w:val="00475492"/>
    <w:rsid w:val="0047566D"/>
    <w:rsid w:val="004757A4"/>
    <w:rsid w:val="004758E5"/>
    <w:rsid w:val="004759C4"/>
    <w:rsid w:val="004759D6"/>
    <w:rsid w:val="00475B20"/>
    <w:rsid w:val="00475D7E"/>
    <w:rsid w:val="00475F71"/>
    <w:rsid w:val="00475F93"/>
    <w:rsid w:val="0047600D"/>
    <w:rsid w:val="0047601D"/>
    <w:rsid w:val="0047618F"/>
    <w:rsid w:val="004762FC"/>
    <w:rsid w:val="0047650B"/>
    <w:rsid w:val="00476732"/>
    <w:rsid w:val="00476741"/>
    <w:rsid w:val="00476BBD"/>
    <w:rsid w:val="00476CA5"/>
    <w:rsid w:val="00476D9F"/>
    <w:rsid w:val="00476E23"/>
    <w:rsid w:val="00476F2C"/>
    <w:rsid w:val="004773AB"/>
    <w:rsid w:val="00477508"/>
    <w:rsid w:val="0047756B"/>
    <w:rsid w:val="0047768D"/>
    <w:rsid w:val="00477702"/>
    <w:rsid w:val="00477864"/>
    <w:rsid w:val="00477C55"/>
    <w:rsid w:val="00477D0E"/>
    <w:rsid w:val="00477DFF"/>
    <w:rsid w:val="00480176"/>
    <w:rsid w:val="0048033A"/>
    <w:rsid w:val="004804F5"/>
    <w:rsid w:val="00480AF5"/>
    <w:rsid w:val="00480BC9"/>
    <w:rsid w:val="00480D86"/>
    <w:rsid w:val="004810B5"/>
    <w:rsid w:val="00481135"/>
    <w:rsid w:val="004813BA"/>
    <w:rsid w:val="004814FE"/>
    <w:rsid w:val="00481616"/>
    <w:rsid w:val="00481631"/>
    <w:rsid w:val="0048165F"/>
    <w:rsid w:val="004817CD"/>
    <w:rsid w:val="004817F3"/>
    <w:rsid w:val="00481AE3"/>
    <w:rsid w:val="00481B02"/>
    <w:rsid w:val="00481CE0"/>
    <w:rsid w:val="00481DAC"/>
    <w:rsid w:val="00481FF8"/>
    <w:rsid w:val="00482154"/>
    <w:rsid w:val="00482349"/>
    <w:rsid w:val="00482362"/>
    <w:rsid w:val="0048243E"/>
    <w:rsid w:val="004827A5"/>
    <w:rsid w:val="004829DD"/>
    <w:rsid w:val="00482A0A"/>
    <w:rsid w:val="00482AE2"/>
    <w:rsid w:val="00482AE9"/>
    <w:rsid w:val="00482B93"/>
    <w:rsid w:val="00482BF2"/>
    <w:rsid w:val="00482EDE"/>
    <w:rsid w:val="0048316D"/>
    <w:rsid w:val="00483433"/>
    <w:rsid w:val="004834E9"/>
    <w:rsid w:val="00483798"/>
    <w:rsid w:val="004837D3"/>
    <w:rsid w:val="00483850"/>
    <w:rsid w:val="0048397E"/>
    <w:rsid w:val="004839F9"/>
    <w:rsid w:val="00483BE5"/>
    <w:rsid w:val="00483CE4"/>
    <w:rsid w:val="00483D4F"/>
    <w:rsid w:val="00483EC4"/>
    <w:rsid w:val="00483EC8"/>
    <w:rsid w:val="00483FD1"/>
    <w:rsid w:val="0048402C"/>
    <w:rsid w:val="004843C2"/>
    <w:rsid w:val="00484434"/>
    <w:rsid w:val="004844D0"/>
    <w:rsid w:val="00484540"/>
    <w:rsid w:val="00484566"/>
    <w:rsid w:val="004845B7"/>
    <w:rsid w:val="004845EF"/>
    <w:rsid w:val="004847A0"/>
    <w:rsid w:val="0048482D"/>
    <w:rsid w:val="0048497E"/>
    <w:rsid w:val="00484A97"/>
    <w:rsid w:val="00484AE2"/>
    <w:rsid w:val="00484DC4"/>
    <w:rsid w:val="00484E6C"/>
    <w:rsid w:val="004850DA"/>
    <w:rsid w:val="00485122"/>
    <w:rsid w:val="0048517C"/>
    <w:rsid w:val="00485187"/>
    <w:rsid w:val="004853C2"/>
    <w:rsid w:val="00485466"/>
    <w:rsid w:val="004854EF"/>
    <w:rsid w:val="004855E2"/>
    <w:rsid w:val="004856F2"/>
    <w:rsid w:val="004858BA"/>
    <w:rsid w:val="00485AA6"/>
    <w:rsid w:val="00485BCC"/>
    <w:rsid w:val="00485D29"/>
    <w:rsid w:val="00485E16"/>
    <w:rsid w:val="00485E1F"/>
    <w:rsid w:val="00485E5F"/>
    <w:rsid w:val="00485FA3"/>
    <w:rsid w:val="00486037"/>
    <w:rsid w:val="004860C2"/>
    <w:rsid w:val="00486220"/>
    <w:rsid w:val="00486274"/>
    <w:rsid w:val="0048635E"/>
    <w:rsid w:val="00486361"/>
    <w:rsid w:val="00486373"/>
    <w:rsid w:val="0048642F"/>
    <w:rsid w:val="004867CE"/>
    <w:rsid w:val="004867F4"/>
    <w:rsid w:val="004868A6"/>
    <w:rsid w:val="0048691C"/>
    <w:rsid w:val="00486C72"/>
    <w:rsid w:val="00486DA0"/>
    <w:rsid w:val="004872CC"/>
    <w:rsid w:val="004873F6"/>
    <w:rsid w:val="0048775D"/>
    <w:rsid w:val="004877BC"/>
    <w:rsid w:val="004879BC"/>
    <w:rsid w:val="00487CA0"/>
    <w:rsid w:val="00487D61"/>
    <w:rsid w:val="00487DE0"/>
    <w:rsid w:val="00487E5C"/>
    <w:rsid w:val="00487E80"/>
    <w:rsid w:val="00487EA7"/>
    <w:rsid w:val="00490070"/>
    <w:rsid w:val="004900C3"/>
    <w:rsid w:val="004901FA"/>
    <w:rsid w:val="00490436"/>
    <w:rsid w:val="00490483"/>
    <w:rsid w:val="00490563"/>
    <w:rsid w:val="004906C1"/>
    <w:rsid w:val="00490788"/>
    <w:rsid w:val="00490853"/>
    <w:rsid w:val="0049086A"/>
    <w:rsid w:val="00490959"/>
    <w:rsid w:val="00490B8E"/>
    <w:rsid w:val="00490D5E"/>
    <w:rsid w:val="00490F52"/>
    <w:rsid w:val="00491024"/>
    <w:rsid w:val="00491251"/>
    <w:rsid w:val="0049128B"/>
    <w:rsid w:val="00491F58"/>
    <w:rsid w:val="00492454"/>
    <w:rsid w:val="004925D6"/>
    <w:rsid w:val="004926C5"/>
    <w:rsid w:val="004928C3"/>
    <w:rsid w:val="00492B2E"/>
    <w:rsid w:val="00492D05"/>
    <w:rsid w:val="00493034"/>
    <w:rsid w:val="00493146"/>
    <w:rsid w:val="004931AD"/>
    <w:rsid w:val="0049324F"/>
    <w:rsid w:val="00493B47"/>
    <w:rsid w:val="00493BF9"/>
    <w:rsid w:val="00493D7B"/>
    <w:rsid w:val="00493D8D"/>
    <w:rsid w:val="00493FD8"/>
    <w:rsid w:val="004943AD"/>
    <w:rsid w:val="00494520"/>
    <w:rsid w:val="004945CD"/>
    <w:rsid w:val="00494B07"/>
    <w:rsid w:val="00494BC0"/>
    <w:rsid w:val="00494CE1"/>
    <w:rsid w:val="00494D8E"/>
    <w:rsid w:val="004951DD"/>
    <w:rsid w:val="004954D9"/>
    <w:rsid w:val="00495958"/>
    <w:rsid w:val="00495BF6"/>
    <w:rsid w:val="00495E26"/>
    <w:rsid w:val="00495F12"/>
    <w:rsid w:val="00495FA3"/>
    <w:rsid w:val="0049608B"/>
    <w:rsid w:val="00496433"/>
    <w:rsid w:val="00496472"/>
    <w:rsid w:val="00496532"/>
    <w:rsid w:val="00496545"/>
    <w:rsid w:val="00496628"/>
    <w:rsid w:val="004967A9"/>
    <w:rsid w:val="0049689C"/>
    <w:rsid w:val="00496903"/>
    <w:rsid w:val="00496B7A"/>
    <w:rsid w:val="00496CFC"/>
    <w:rsid w:val="0049739A"/>
    <w:rsid w:val="00497484"/>
    <w:rsid w:val="004974B4"/>
    <w:rsid w:val="00497580"/>
    <w:rsid w:val="004975B2"/>
    <w:rsid w:val="004977D8"/>
    <w:rsid w:val="00497814"/>
    <w:rsid w:val="004979CC"/>
    <w:rsid w:val="004979F2"/>
    <w:rsid w:val="00497AB6"/>
    <w:rsid w:val="00497B24"/>
    <w:rsid w:val="00497F24"/>
    <w:rsid w:val="00497F2C"/>
    <w:rsid w:val="00497FBE"/>
    <w:rsid w:val="004A01CE"/>
    <w:rsid w:val="004A02F5"/>
    <w:rsid w:val="004A08F3"/>
    <w:rsid w:val="004A09C2"/>
    <w:rsid w:val="004A0ACA"/>
    <w:rsid w:val="004A0BF4"/>
    <w:rsid w:val="004A0D71"/>
    <w:rsid w:val="004A0EAD"/>
    <w:rsid w:val="004A1578"/>
    <w:rsid w:val="004A15C6"/>
    <w:rsid w:val="004A16DF"/>
    <w:rsid w:val="004A16F2"/>
    <w:rsid w:val="004A19D1"/>
    <w:rsid w:val="004A1A19"/>
    <w:rsid w:val="004A1A9B"/>
    <w:rsid w:val="004A1ACD"/>
    <w:rsid w:val="004A1BEB"/>
    <w:rsid w:val="004A1C0A"/>
    <w:rsid w:val="004A1EF7"/>
    <w:rsid w:val="004A20AA"/>
    <w:rsid w:val="004A21B7"/>
    <w:rsid w:val="004A22D5"/>
    <w:rsid w:val="004A237A"/>
    <w:rsid w:val="004A23F1"/>
    <w:rsid w:val="004A24C4"/>
    <w:rsid w:val="004A294A"/>
    <w:rsid w:val="004A2A24"/>
    <w:rsid w:val="004A2B71"/>
    <w:rsid w:val="004A2BBC"/>
    <w:rsid w:val="004A2D16"/>
    <w:rsid w:val="004A2F4D"/>
    <w:rsid w:val="004A3299"/>
    <w:rsid w:val="004A32DC"/>
    <w:rsid w:val="004A354A"/>
    <w:rsid w:val="004A3585"/>
    <w:rsid w:val="004A3768"/>
    <w:rsid w:val="004A3770"/>
    <w:rsid w:val="004A389E"/>
    <w:rsid w:val="004A3982"/>
    <w:rsid w:val="004A3985"/>
    <w:rsid w:val="004A3994"/>
    <w:rsid w:val="004A39F4"/>
    <w:rsid w:val="004A3AC5"/>
    <w:rsid w:val="004A3B88"/>
    <w:rsid w:val="004A3B8F"/>
    <w:rsid w:val="004A3DD5"/>
    <w:rsid w:val="004A40FE"/>
    <w:rsid w:val="004A4325"/>
    <w:rsid w:val="004A43D2"/>
    <w:rsid w:val="004A43D7"/>
    <w:rsid w:val="004A4526"/>
    <w:rsid w:val="004A464D"/>
    <w:rsid w:val="004A47FD"/>
    <w:rsid w:val="004A4B94"/>
    <w:rsid w:val="004A4BC3"/>
    <w:rsid w:val="004A4F2C"/>
    <w:rsid w:val="004A5191"/>
    <w:rsid w:val="004A525B"/>
    <w:rsid w:val="004A52B6"/>
    <w:rsid w:val="004A5301"/>
    <w:rsid w:val="004A5308"/>
    <w:rsid w:val="004A53F3"/>
    <w:rsid w:val="004A5513"/>
    <w:rsid w:val="004A5736"/>
    <w:rsid w:val="004A577B"/>
    <w:rsid w:val="004A57FA"/>
    <w:rsid w:val="004A5C76"/>
    <w:rsid w:val="004A5D7C"/>
    <w:rsid w:val="004A5E80"/>
    <w:rsid w:val="004A5ECC"/>
    <w:rsid w:val="004A5F81"/>
    <w:rsid w:val="004A6024"/>
    <w:rsid w:val="004A62FA"/>
    <w:rsid w:val="004A63FC"/>
    <w:rsid w:val="004A667D"/>
    <w:rsid w:val="004A675B"/>
    <w:rsid w:val="004A6875"/>
    <w:rsid w:val="004A6A44"/>
    <w:rsid w:val="004A6C82"/>
    <w:rsid w:val="004A6CFA"/>
    <w:rsid w:val="004A7089"/>
    <w:rsid w:val="004A713E"/>
    <w:rsid w:val="004A7475"/>
    <w:rsid w:val="004A74E1"/>
    <w:rsid w:val="004A768C"/>
    <w:rsid w:val="004A76C5"/>
    <w:rsid w:val="004A7808"/>
    <w:rsid w:val="004A7A89"/>
    <w:rsid w:val="004A7AE5"/>
    <w:rsid w:val="004A7C17"/>
    <w:rsid w:val="004A7DB9"/>
    <w:rsid w:val="004A7DE8"/>
    <w:rsid w:val="004B005E"/>
    <w:rsid w:val="004B0224"/>
    <w:rsid w:val="004B05EC"/>
    <w:rsid w:val="004B0847"/>
    <w:rsid w:val="004B085C"/>
    <w:rsid w:val="004B09C4"/>
    <w:rsid w:val="004B09EC"/>
    <w:rsid w:val="004B0D96"/>
    <w:rsid w:val="004B0DD4"/>
    <w:rsid w:val="004B0E55"/>
    <w:rsid w:val="004B0FF1"/>
    <w:rsid w:val="004B126B"/>
    <w:rsid w:val="004B1358"/>
    <w:rsid w:val="004B1385"/>
    <w:rsid w:val="004B170D"/>
    <w:rsid w:val="004B1913"/>
    <w:rsid w:val="004B19DD"/>
    <w:rsid w:val="004B1A57"/>
    <w:rsid w:val="004B1B7D"/>
    <w:rsid w:val="004B1F5C"/>
    <w:rsid w:val="004B1F6E"/>
    <w:rsid w:val="004B2087"/>
    <w:rsid w:val="004B209C"/>
    <w:rsid w:val="004B25EA"/>
    <w:rsid w:val="004B2697"/>
    <w:rsid w:val="004B28FB"/>
    <w:rsid w:val="004B2A26"/>
    <w:rsid w:val="004B2A8C"/>
    <w:rsid w:val="004B2B8C"/>
    <w:rsid w:val="004B2BA5"/>
    <w:rsid w:val="004B2DD5"/>
    <w:rsid w:val="004B2DE8"/>
    <w:rsid w:val="004B2FF8"/>
    <w:rsid w:val="004B30EE"/>
    <w:rsid w:val="004B3194"/>
    <w:rsid w:val="004B31B6"/>
    <w:rsid w:val="004B33C4"/>
    <w:rsid w:val="004B36B0"/>
    <w:rsid w:val="004B37F8"/>
    <w:rsid w:val="004B37FB"/>
    <w:rsid w:val="004B38DE"/>
    <w:rsid w:val="004B3909"/>
    <w:rsid w:val="004B3A96"/>
    <w:rsid w:val="004B3D5C"/>
    <w:rsid w:val="004B3EF3"/>
    <w:rsid w:val="004B3FCA"/>
    <w:rsid w:val="004B414F"/>
    <w:rsid w:val="004B41DA"/>
    <w:rsid w:val="004B44B5"/>
    <w:rsid w:val="004B454D"/>
    <w:rsid w:val="004B4680"/>
    <w:rsid w:val="004B4930"/>
    <w:rsid w:val="004B4FA1"/>
    <w:rsid w:val="004B4FD1"/>
    <w:rsid w:val="004B5018"/>
    <w:rsid w:val="004B51BA"/>
    <w:rsid w:val="004B51DC"/>
    <w:rsid w:val="004B53A2"/>
    <w:rsid w:val="004B5449"/>
    <w:rsid w:val="004B5479"/>
    <w:rsid w:val="004B5600"/>
    <w:rsid w:val="004B5AA1"/>
    <w:rsid w:val="004B5B85"/>
    <w:rsid w:val="004B5BEF"/>
    <w:rsid w:val="004B5C01"/>
    <w:rsid w:val="004B5FF6"/>
    <w:rsid w:val="004B6184"/>
    <w:rsid w:val="004B638C"/>
    <w:rsid w:val="004B6424"/>
    <w:rsid w:val="004B65D7"/>
    <w:rsid w:val="004B674D"/>
    <w:rsid w:val="004B6879"/>
    <w:rsid w:val="004B6B3F"/>
    <w:rsid w:val="004B6C00"/>
    <w:rsid w:val="004B6C97"/>
    <w:rsid w:val="004B6E47"/>
    <w:rsid w:val="004B6F4C"/>
    <w:rsid w:val="004B6F51"/>
    <w:rsid w:val="004B6F8D"/>
    <w:rsid w:val="004B70FE"/>
    <w:rsid w:val="004B7138"/>
    <w:rsid w:val="004B71C5"/>
    <w:rsid w:val="004B7242"/>
    <w:rsid w:val="004B7296"/>
    <w:rsid w:val="004B7604"/>
    <w:rsid w:val="004B7F7D"/>
    <w:rsid w:val="004B7FC9"/>
    <w:rsid w:val="004C0060"/>
    <w:rsid w:val="004C020B"/>
    <w:rsid w:val="004C028F"/>
    <w:rsid w:val="004C02C9"/>
    <w:rsid w:val="004C034E"/>
    <w:rsid w:val="004C046E"/>
    <w:rsid w:val="004C055B"/>
    <w:rsid w:val="004C0649"/>
    <w:rsid w:val="004C0981"/>
    <w:rsid w:val="004C0C1E"/>
    <w:rsid w:val="004C110A"/>
    <w:rsid w:val="004C111C"/>
    <w:rsid w:val="004C14B6"/>
    <w:rsid w:val="004C1538"/>
    <w:rsid w:val="004C1590"/>
    <w:rsid w:val="004C15F1"/>
    <w:rsid w:val="004C18B0"/>
    <w:rsid w:val="004C18F0"/>
    <w:rsid w:val="004C1934"/>
    <w:rsid w:val="004C1977"/>
    <w:rsid w:val="004C1C22"/>
    <w:rsid w:val="004C1E88"/>
    <w:rsid w:val="004C2374"/>
    <w:rsid w:val="004C2376"/>
    <w:rsid w:val="004C296B"/>
    <w:rsid w:val="004C2AC5"/>
    <w:rsid w:val="004C2B2A"/>
    <w:rsid w:val="004C2B40"/>
    <w:rsid w:val="004C2C24"/>
    <w:rsid w:val="004C2D3E"/>
    <w:rsid w:val="004C2D42"/>
    <w:rsid w:val="004C2E5F"/>
    <w:rsid w:val="004C2F13"/>
    <w:rsid w:val="004C3127"/>
    <w:rsid w:val="004C32CD"/>
    <w:rsid w:val="004C3474"/>
    <w:rsid w:val="004C3765"/>
    <w:rsid w:val="004C37EC"/>
    <w:rsid w:val="004C3908"/>
    <w:rsid w:val="004C39DD"/>
    <w:rsid w:val="004C3AE3"/>
    <w:rsid w:val="004C3BA7"/>
    <w:rsid w:val="004C3CDA"/>
    <w:rsid w:val="004C3E02"/>
    <w:rsid w:val="004C3F1D"/>
    <w:rsid w:val="004C4402"/>
    <w:rsid w:val="004C474D"/>
    <w:rsid w:val="004C4A98"/>
    <w:rsid w:val="004C4C4E"/>
    <w:rsid w:val="004C5057"/>
    <w:rsid w:val="004C50BB"/>
    <w:rsid w:val="004C50E5"/>
    <w:rsid w:val="004C5131"/>
    <w:rsid w:val="004C51AE"/>
    <w:rsid w:val="004C5357"/>
    <w:rsid w:val="004C5484"/>
    <w:rsid w:val="004C5581"/>
    <w:rsid w:val="004C58B5"/>
    <w:rsid w:val="004C5A89"/>
    <w:rsid w:val="004C5DE6"/>
    <w:rsid w:val="004C5E3A"/>
    <w:rsid w:val="004C5F6E"/>
    <w:rsid w:val="004C5FE8"/>
    <w:rsid w:val="004C6049"/>
    <w:rsid w:val="004C6055"/>
    <w:rsid w:val="004C6193"/>
    <w:rsid w:val="004C688A"/>
    <w:rsid w:val="004C69A7"/>
    <w:rsid w:val="004C6A28"/>
    <w:rsid w:val="004C6B0C"/>
    <w:rsid w:val="004C6CFB"/>
    <w:rsid w:val="004C6D63"/>
    <w:rsid w:val="004C6F07"/>
    <w:rsid w:val="004C6F20"/>
    <w:rsid w:val="004C737E"/>
    <w:rsid w:val="004C74E0"/>
    <w:rsid w:val="004C74EB"/>
    <w:rsid w:val="004C75A3"/>
    <w:rsid w:val="004C7609"/>
    <w:rsid w:val="004C76DC"/>
    <w:rsid w:val="004C7826"/>
    <w:rsid w:val="004C79E1"/>
    <w:rsid w:val="004C7BC0"/>
    <w:rsid w:val="004C7C74"/>
    <w:rsid w:val="004C7CFC"/>
    <w:rsid w:val="004C7EEB"/>
    <w:rsid w:val="004D00E5"/>
    <w:rsid w:val="004D0144"/>
    <w:rsid w:val="004D0152"/>
    <w:rsid w:val="004D0361"/>
    <w:rsid w:val="004D048E"/>
    <w:rsid w:val="004D0815"/>
    <w:rsid w:val="004D08B5"/>
    <w:rsid w:val="004D08D9"/>
    <w:rsid w:val="004D0915"/>
    <w:rsid w:val="004D0A5E"/>
    <w:rsid w:val="004D0ABE"/>
    <w:rsid w:val="004D0AD1"/>
    <w:rsid w:val="004D0B28"/>
    <w:rsid w:val="004D0B2F"/>
    <w:rsid w:val="004D0BCA"/>
    <w:rsid w:val="004D0F14"/>
    <w:rsid w:val="004D11D4"/>
    <w:rsid w:val="004D11E7"/>
    <w:rsid w:val="004D1236"/>
    <w:rsid w:val="004D12AE"/>
    <w:rsid w:val="004D130B"/>
    <w:rsid w:val="004D14B1"/>
    <w:rsid w:val="004D14E4"/>
    <w:rsid w:val="004D1749"/>
    <w:rsid w:val="004D1821"/>
    <w:rsid w:val="004D195E"/>
    <w:rsid w:val="004D1D81"/>
    <w:rsid w:val="004D1EB8"/>
    <w:rsid w:val="004D1F96"/>
    <w:rsid w:val="004D211E"/>
    <w:rsid w:val="004D24BC"/>
    <w:rsid w:val="004D24C4"/>
    <w:rsid w:val="004D2630"/>
    <w:rsid w:val="004D2661"/>
    <w:rsid w:val="004D26AC"/>
    <w:rsid w:val="004D2739"/>
    <w:rsid w:val="004D27E5"/>
    <w:rsid w:val="004D2920"/>
    <w:rsid w:val="004D2A0B"/>
    <w:rsid w:val="004D2A3D"/>
    <w:rsid w:val="004D2A9D"/>
    <w:rsid w:val="004D2ABD"/>
    <w:rsid w:val="004D2AF3"/>
    <w:rsid w:val="004D2C56"/>
    <w:rsid w:val="004D2C6F"/>
    <w:rsid w:val="004D2C99"/>
    <w:rsid w:val="004D2CAB"/>
    <w:rsid w:val="004D2CD5"/>
    <w:rsid w:val="004D2D38"/>
    <w:rsid w:val="004D2EA0"/>
    <w:rsid w:val="004D33F0"/>
    <w:rsid w:val="004D3623"/>
    <w:rsid w:val="004D378F"/>
    <w:rsid w:val="004D3997"/>
    <w:rsid w:val="004D3AE4"/>
    <w:rsid w:val="004D3C8D"/>
    <w:rsid w:val="004D3D77"/>
    <w:rsid w:val="004D3DDD"/>
    <w:rsid w:val="004D4157"/>
    <w:rsid w:val="004D428B"/>
    <w:rsid w:val="004D42DC"/>
    <w:rsid w:val="004D4746"/>
    <w:rsid w:val="004D47F9"/>
    <w:rsid w:val="004D4962"/>
    <w:rsid w:val="004D4ACD"/>
    <w:rsid w:val="004D4E94"/>
    <w:rsid w:val="004D52DD"/>
    <w:rsid w:val="004D5390"/>
    <w:rsid w:val="004D53C8"/>
    <w:rsid w:val="004D53D5"/>
    <w:rsid w:val="004D53F7"/>
    <w:rsid w:val="004D5652"/>
    <w:rsid w:val="004D56CE"/>
    <w:rsid w:val="004D5D45"/>
    <w:rsid w:val="004D5D65"/>
    <w:rsid w:val="004D6093"/>
    <w:rsid w:val="004D6106"/>
    <w:rsid w:val="004D64DC"/>
    <w:rsid w:val="004D64F6"/>
    <w:rsid w:val="004D65B5"/>
    <w:rsid w:val="004D6764"/>
    <w:rsid w:val="004D6775"/>
    <w:rsid w:val="004D68B1"/>
    <w:rsid w:val="004D69B5"/>
    <w:rsid w:val="004D6A65"/>
    <w:rsid w:val="004D6AD8"/>
    <w:rsid w:val="004D6B16"/>
    <w:rsid w:val="004D6DAA"/>
    <w:rsid w:val="004D6E4D"/>
    <w:rsid w:val="004D6EC0"/>
    <w:rsid w:val="004D6FAB"/>
    <w:rsid w:val="004D6FBA"/>
    <w:rsid w:val="004D7148"/>
    <w:rsid w:val="004D71C3"/>
    <w:rsid w:val="004D7403"/>
    <w:rsid w:val="004D7497"/>
    <w:rsid w:val="004D755B"/>
    <w:rsid w:val="004D75F3"/>
    <w:rsid w:val="004D76EF"/>
    <w:rsid w:val="004D777D"/>
    <w:rsid w:val="004D7851"/>
    <w:rsid w:val="004D7B0C"/>
    <w:rsid w:val="004D7B8F"/>
    <w:rsid w:val="004D7D2B"/>
    <w:rsid w:val="004D7DF9"/>
    <w:rsid w:val="004D7EAD"/>
    <w:rsid w:val="004E019D"/>
    <w:rsid w:val="004E01A4"/>
    <w:rsid w:val="004E01DE"/>
    <w:rsid w:val="004E0224"/>
    <w:rsid w:val="004E03CF"/>
    <w:rsid w:val="004E0444"/>
    <w:rsid w:val="004E0653"/>
    <w:rsid w:val="004E0666"/>
    <w:rsid w:val="004E06CC"/>
    <w:rsid w:val="004E06F2"/>
    <w:rsid w:val="004E08BD"/>
    <w:rsid w:val="004E0961"/>
    <w:rsid w:val="004E0A66"/>
    <w:rsid w:val="004E0D5B"/>
    <w:rsid w:val="004E0E2A"/>
    <w:rsid w:val="004E11EF"/>
    <w:rsid w:val="004E1470"/>
    <w:rsid w:val="004E1574"/>
    <w:rsid w:val="004E16E7"/>
    <w:rsid w:val="004E18AC"/>
    <w:rsid w:val="004E18E2"/>
    <w:rsid w:val="004E1B05"/>
    <w:rsid w:val="004E1B43"/>
    <w:rsid w:val="004E1BE6"/>
    <w:rsid w:val="004E1E1D"/>
    <w:rsid w:val="004E1E24"/>
    <w:rsid w:val="004E1EF9"/>
    <w:rsid w:val="004E21F8"/>
    <w:rsid w:val="004E22A3"/>
    <w:rsid w:val="004E2547"/>
    <w:rsid w:val="004E26EB"/>
    <w:rsid w:val="004E277F"/>
    <w:rsid w:val="004E2790"/>
    <w:rsid w:val="004E2D41"/>
    <w:rsid w:val="004E2DEF"/>
    <w:rsid w:val="004E33BF"/>
    <w:rsid w:val="004E33F6"/>
    <w:rsid w:val="004E3534"/>
    <w:rsid w:val="004E36CC"/>
    <w:rsid w:val="004E381C"/>
    <w:rsid w:val="004E4086"/>
    <w:rsid w:val="004E40B8"/>
    <w:rsid w:val="004E43B3"/>
    <w:rsid w:val="004E44A0"/>
    <w:rsid w:val="004E44C2"/>
    <w:rsid w:val="004E494B"/>
    <w:rsid w:val="004E4B6A"/>
    <w:rsid w:val="004E4C49"/>
    <w:rsid w:val="004E4CB5"/>
    <w:rsid w:val="004E4E24"/>
    <w:rsid w:val="004E4E34"/>
    <w:rsid w:val="004E4FE4"/>
    <w:rsid w:val="004E5103"/>
    <w:rsid w:val="004E5175"/>
    <w:rsid w:val="004E5470"/>
    <w:rsid w:val="004E5545"/>
    <w:rsid w:val="004E5592"/>
    <w:rsid w:val="004E559C"/>
    <w:rsid w:val="004E56AD"/>
    <w:rsid w:val="004E56FB"/>
    <w:rsid w:val="004E57AD"/>
    <w:rsid w:val="004E596B"/>
    <w:rsid w:val="004E5CA5"/>
    <w:rsid w:val="004E609C"/>
    <w:rsid w:val="004E62D9"/>
    <w:rsid w:val="004E664D"/>
    <w:rsid w:val="004E672C"/>
    <w:rsid w:val="004E6825"/>
    <w:rsid w:val="004E6970"/>
    <w:rsid w:val="004E6A9D"/>
    <w:rsid w:val="004E6DB7"/>
    <w:rsid w:val="004E6E51"/>
    <w:rsid w:val="004E6ED3"/>
    <w:rsid w:val="004E6FBC"/>
    <w:rsid w:val="004E7018"/>
    <w:rsid w:val="004E7090"/>
    <w:rsid w:val="004E7209"/>
    <w:rsid w:val="004E7553"/>
    <w:rsid w:val="004E7618"/>
    <w:rsid w:val="004E764F"/>
    <w:rsid w:val="004E7734"/>
    <w:rsid w:val="004E7830"/>
    <w:rsid w:val="004E78DF"/>
    <w:rsid w:val="004E7E4C"/>
    <w:rsid w:val="004E7F68"/>
    <w:rsid w:val="004F001E"/>
    <w:rsid w:val="004F0090"/>
    <w:rsid w:val="004F023C"/>
    <w:rsid w:val="004F0329"/>
    <w:rsid w:val="004F03F7"/>
    <w:rsid w:val="004F0505"/>
    <w:rsid w:val="004F066B"/>
    <w:rsid w:val="004F066F"/>
    <w:rsid w:val="004F0713"/>
    <w:rsid w:val="004F0ADA"/>
    <w:rsid w:val="004F0BAB"/>
    <w:rsid w:val="004F0C74"/>
    <w:rsid w:val="004F0EA7"/>
    <w:rsid w:val="004F0EB4"/>
    <w:rsid w:val="004F0F1B"/>
    <w:rsid w:val="004F0F3D"/>
    <w:rsid w:val="004F0F98"/>
    <w:rsid w:val="004F0FAF"/>
    <w:rsid w:val="004F1042"/>
    <w:rsid w:val="004F1251"/>
    <w:rsid w:val="004F1667"/>
    <w:rsid w:val="004F172C"/>
    <w:rsid w:val="004F181E"/>
    <w:rsid w:val="004F198E"/>
    <w:rsid w:val="004F1D22"/>
    <w:rsid w:val="004F1D30"/>
    <w:rsid w:val="004F1D33"/>
    <w:rsid w:val="004F1D4E"/>
    <w:rsid w:val="004F1E8E"/>
    <w:rsid w:val="004F236A"/>
    <w:rsid w:val="004F2479"/>
    <w:rsid w:val="004F259A"/>
    <w:rsid w:val="004F25EA"/>
    <w:rsid w:val="004F26BE"/>
    <w:rsid w:val="004F2772"/>
    <w:rsid w:val="004F2A9B"/>
    <w:rsid w:val="004F2CEB"/>
    <w:rsid w:val="004F2D9F"/>
    <w:rsid w:val="004F31BB"/>
    <w:rsid w:val="004F33B3"/>
    <w:rsid w:val="004F35C1"/>
    <w:rsid w:val="004F3A6C"/>
    <w:rsid w:val="004F3DE5"/>
    <w:rsid w:val="004F3EB4"/>
    <w:rsid w:val="004F3F31"/>
    <w:rsid w:val="004F40A2"/>
    <w:rsid w:val="004F40B7"/>
    <w:rsid w:val="004F42F3"/>
    <w:rsid w:val="004F437E"/>
    <w:rsid w:val="004F4416"/>
    <w:rsid w:val="004F461E"/>
    <w:rsid w:val="004F4656"/>
    <w:rsid w:val="004F472F"/>
    <w:rsid w:val="004F4848"/>
    <w:rsid w:val="004F4965"/>
    <w:rsid w:val="004F4991"/>
    <w:rsid w:val="004F49D4"/>
    <w:rsid w:val="004F4C97"/>
    <w:rsid w:val="004F4DCD"/>
    <w:rsid w:val="004F4EA9"/>
    <w:rsid w:val="004F4FD3"/>
    <w:rsid w:val="004F4FE7"/>
    <w:rsid w:val="004F5397"/>
    <w:rsid w:val="004F5546"/>
    <w:rsid w:val="004F5659"/>
    <w:rsid w:val="004F566B"/>
    <w:rsid w:val="004F5695"/>
    <w:rsid w:val="004F5707"/>
    <w:rsid w:val="004F598C"/>
    <w:rsid w:val="004F5B3B"/>
    <w:rsid w:val="004F5B6B"/>
    <w:rsid w:val="004F5F23"/>
    <w:rsid w:val="004F5F54"/>
    <w:rsid w:val="004F6110"/>
    <w:rsid w:val="004F6145"/>
    <w:rsid w:val="004F6147"/>
    <w:rsid w:val="004F6215"/>
    <w:rsid w:val="004F6483"/>
    <w:rsid w:val="004F653B"/>
    <w:rsid w:val="004F657E"/>
    <w:rsid w:val="004F66C9"/>
    <w:rsid w:val="004F6745"/>
    <w:rsid w:val="004F69E1"/>
    <w:rsid w:val="004F6B4F"/>
    <w:rsid w:val="004F6B7C"/>
    <w:rsid w:val="004F6D1E"/>
    <w:rsid w:val="004F6D6D"/>
    <w:rsid w:val="004F6EA5"/>
    <w:rsid w:val="004F6F27"/>
    <w:rsid w:val="004F7105"/>
    <w:rsid w:val="004F7320"/>
    <w:rsid w:val="004F73A9"/>
    <w:rsid w:val="004F740B"/>
    <w:rsid w:val="004F75CA"/>
    <w:rsid w:val="004F7740"/>
    <w:rsid w:val="004F7A3A"/>
    <w:rsid w:val="004F7AB9"/>
    <w:rsid w:val="004F7E3B"/>
    <w:rsid w:val="004F7EAA"/>
    <w:rsid w:val="004F7F0C"/>
    <w:rsid w:val="005001C9"/>
    <w:rsid w:val="0050047F"/>
    <w:rsid w:val="00500564"/>
    <w:rsid w:val="00500694"/>
    <w:rsid w:val="00500905"/>
    <w:rsid w:val="0050094E"/>
    <w:rsid w:val="00500AD8"/>
    <w:rsid w:val="00500C82"/>
    <w:rsid w:val="00500ED4"/>
    <w:rsid w:val="005012CA"/>
    <w:rsid w:val="0050156F"/>
    <w:rsid w:val="0050161C"/>
    <w:rsid w:val="0050171C"/>
    <w:rsid w:val="0050178A"/>
    <w:rsid w:val="00501818"/>
    <w:rsid w:val="00501A48"/>
    <w:rsid w:val="00501B07"/>
    <w:rsid w:val="00501E01"/>
    <w:rsid w:val="00501FB4"/>
    <w:rsid w:val="00502248"/>
    <w:rsid w:val="0050243F"/>
    <w:rsid w:val="00502598"/>
    <w:rsid w:val="005025C5"/>
    <w:rsid w:val="005025D8"/>
    <w:rsid w:val="005026DE"/>
    <w:rsid w:val="00502709"/>
    <w:rsid w:val="005027EB"/>
    <w:rsid w:val="00502A44"/>
    <w:rsid w:val="00502A53"/>
    <w:rsid w:val="00502ABD"/>
    <w:rsid w:val="00502BFB"/>
    <w:rsid w:val="00502CBD"/>
    <w:rsid w:val="00502DF3"/>
    <w:rsid w:val="00502EEE"/>
    <w:rsid w:val="00502EF9"/>
    <w:rsid w:val="005030F6"/>
    <w:rsid w:val="00503191"/>
    <w:rsid w:val="005031CC"/>
    <w:rsid w:val="00503368"/>
    <w:rsid w:val="00503564"/>
    <w:rsid w:val="00503570"/>
    <w:rsid w:val="00503683"/>
    <w:rsid w:val="00503687"/>
    <w:rsid w:val="00503762"/>
    <w:rsid w:val="00503791"/>
    <w:rsid w:val="00503C10"/>
    <w:rsid w:val="00503CED"/>
    <w:rsid w:val="00503DBE"/>
    <w:rsid w:val="00504039"/>
    <w:rsid w:val="00504130"/>
    <w:rsid w:val="00504367"/>
    <w:rsid w:val="005043C6"/>
    <w:rsid w:val="00504426"/>
    <w:rsid w:val="0050442B"/>
    <w:rsid w:val="00504433"/>
    <w:rsid w:val="005044B5"/>
    <w:rsid w:val="0050454F"/>
    <w:rsid w:val="0050457B"/>
    <w:rsid w:val="0050494A"/>
    <w:rsid w:val="005049E6"/>
    <w:rsid w:val="00504CAF"/>
    <w:rsid w:val="00504CB1"/>
    <w:rsid w:val="00504F3E"/>
    <w:rsid w:val="00504FBC"/>
    <w:rsid w:val="00505005"/>
    <w:rsid w:val="005052F6"/>
    <w:rsid w:val="005052F7"/>
    <w:rsid w:val="00505699"/>
    <w:rsid w:val="0050594B"/>
    <w:rsid w:val="00505A66"/>
    <w:rsid w:val="00505C5E"/>
    <w:rsid w:val="00505E79"/>
    <w:rsid w:val="00505E86"/>
    <w:rsid w:val="005061ED"/>
    <w:rsid w:val="00506229"/>
    <w:rsid w:val="00506673"/>
    <w:rsid w:val="005069B4"/>
    <w:rsid w:val="00506A65"/>
    <w:rsid w:val="00506A8B"/>
    <w:rsid w:val="00506AA7"/>
    <w:rsid w:val="00506B05"/>
    <w:rsid w:val="00506B49"/>
    <w:rsid w:val="00506CE4"/>
    <w:rsid w:val="00506E59"/>
    <w:rsid w:val="005070E1"/>
    <w:rsid w:val="00507170"/>
    <w:rsid w:val="0050726A"/>
    <w:rsid w:val="0050736D"/>
    <w:rsid w:val="005075CB"/>
    <w:rsid w:val="00507679"/>
    <w:rsid w:val="00507849"/>
    <w:rsid w:val="00507E85"/>
    <w:rsid w:val="00507F7D"/>
    <w:rsid w:val="00507FB8"/>
    <w:rsid w:val="0051019C"/>
    <w:rsid w:val="005102C4"/>
    <w:rsid w:val="0051031A"/>
    <w:rsid w:val="00510610"/>
    <w:rsid w:val="00510A56"/>
    <w:rsid w:val="00510A68"/>
    <w:rsid w:val="00510AE4"/>
    <w:rsid w:val="00510B10"/>
    <w:rsid w:val="00510C2A"/>
    <w:rsid w:val="00510CD4"/>
    <w:rsid w:val="00511031"/>
    <w:rsid w:val="00511080"/>
    <w:rsid w:val="0051116C"/>
    <w:rsid w:val="0051117E"/>
    <w:rsid w:val="0051138D"/>
    <w:rsid w:val="005116D9"/>
    <w:rsid w:val="00511794"/>
    <w:rsid w:val="005118A8"/>
    <w:rsid w:val="00511A08"/>
    <w:rsid w:val="00511B39"/>
    <w:rsid w:val="00511BF2"/>
    <w:rsid w:val="00511D40"/>
    <w:rsid w:val="00511DD7"/>
    <w:rsid w:val="00511FFA"/>
    <w:rsid w:val="00512353"/>
    <w:rsid w:val="00512389"/>
    <w:rsid w:val="005125C8"/>
    <w:rsid w:val="00512618"/>
    <w:rsid w:val="0051266B"/>
    <w:rsid w:val="005126E3"/>
    <w:rsid w:val="005127E7"/>
    <w:rsid w:val="005127F3"/>
    <w:rsid w:val="0051284D"/>
    <w:rsid w:val="005129E2"/>
    <w:rsid w:val="00512AB1"/>
    <w:rsid w:val="00512B75"/>
    <w:rsid w:val="00512BF6"/>
    <w:rsid w:val="00512D0E"/>
    <w:rsid w:val="00512E8E"/>
    <w:rsid w:val="0051306D"/>
    <w:rsid w:val="005130AD"/>
    <w:rsid w:val="0051316F"/>
    <w:rsid w:val="0051359F"/>
    <w:rsid w:val="005135CA"/>
    <w:rsid w:val="00513809"/>
    <w:rsid w:val="00513895"/>
    <w:rsid w:val="00513AA0"/>
    <w:rsid w:val="00513AD6"/>
    <w:rsid w:val="00513AE4"/>
    <w:rsid w:val="00513D14"/>
    <w:rsid w:val="00513D38"/>
    <w:rsid w:val="00513F84"/>
    <w:rsid w:val="00513F86"/>
    <w:rsid w:val="005141BA"/>
    <w:rsid w:val="005141EB"/>
    <w:rsid w:val="00514298"/>
    <w:rsid w:val="005143F2"/>
    <w:rsid w:val="005145A3"/>
    <w:rsid w:val="00514638"/>
    <w:rsid w:val="005148BF"/>
    <w:rsid w:val="005148D6"/>
    <w:rsid w:val="00514EEE"/>
    <w:rsid w:val="00514FCF"/>
    <w:rsid w:val="0051505E"/>
    <w:rsid w:val="00515261"/>
    <w:rsid w:val="005155B7"/>
    <w:rsid w:val="0051564D"/>
    <w:rsid w:val="00515719"/>
    <w:rsid w:val="0051584D"/>
    <w:rsid w:val="00515B66"/>
    <w:rsid w:val="00515DBD"/>
    <w:rsid w:val="00515F5D"/>
    <w:rsid w:val="0051637F"/>
    <w:rsid w:val="00516456"/>
    <w:rsid w:val="0051662B"/>
    <w:rsid w:val="00516954"/>
    <w:rsid w:val="00516A84"/>
    <w:rsid w:val="00516A94"/>
    <w:rsid w:val="00516B91"/>
    <w:rsid w:val="00516EFB"/>
    <w:rsid w:val="00516F9F"/>
    <w:rsid w:val="0051721F"/>
    <w:rsid w:val="0051722D"/>
    <w:rsid w:val="005174B5"/>
    <w:rsid w:val="005175B6"/>
    <w:rsid w:val="00517BBF"/>
    <w:rsid w:val="00517DEC"/>
    <w:rsid w:val="00517E32"/>
    <w:rsid w:val="00517EE2"/>
    <w:rsid w:val="00520004"/>
    <w:rsid w:val="0052011E"/>
    <w:rsid w:val="005201DF"/>
    <w:rsid w:val="0052028D"/>
    <w:rsid w:val="0052033F"/>
    <w:rsid w:val="00520512"/>
    <w:rsid w:val="00520631"/>
    <w:rsid w:val="00520747"/>
    <w:rsid w:val="00520C96"/>
    <w:rsid w:val="00520DF5"/>
    <w:rsid w:val="00520E2E"/>
    <w:rsid w:val="00520E94"/>
    <w:rsid w:val="00520E9A"/>
    <w:rsid w:val="00520F47"/>
    <w:rsid w:val="005210F5"/>
    <w:rsid w:val="005211A2"/>
    <w:rsid w:val="005211B1"/>
    <w:rsid w:val="00521380"/>
    <w:rsid w:val="0052164F"/>
    <w:rsid w:val="005216B8"/>
    <w:rsid w:val="00521813"/>
    <w:rsid w:val="00521846"/>
    <w:rsid w:val="005219C6"/>
    <w:rsid w:val="00521B2D"/>
    <w:rsid w:val="00521CC7"/>
    <w:rsid w:val="00521E48"/>
    <w:rsid w:val="00521ECA"/>
    <w:rsid w:val="0052247D"/>
    <w:rsid w:val="00522600"/>
    <w:rsid w:val="005227CF"/>
    <w:rsid w:val="0052295B"/>
    <w:rsid w:val="00522A23"/>
    <w:rsid w:val="00522A44"/>
    <w:rsid w:val="00522B0F"/>
    <w:rsid w:val="00522B8C"/>
    <w:rsid w:val="00522BC0"/>
    <w:rsid w:val="00522CBC"/>
    <w:rsid w:val="00522DF2"/>
    <w:rsid w:val="00522E39"/>
    <w:rsid w:val="0052305B"/>
    <w:rsid w:val="005230F7"/>
    <w:rsid w:val="005231CC"/>
    <w:rsid w:val="00523274"/>
    <w:rsid w:val="0052336B"/>
    <w:rsid w:val="00523505"/>
    <w:rsid w:val="00523535"/>
    <w:rsid w:val="0052360C"/>
    <w:rsid w:val="0052366C"/>
    <w:rsid w:val="005239F1"/>
    <w:rsid w:val="00523B98"/>
    <w:rsid w:val="00523CEB"/>
    <w:rsid w:val="00523F14"/>
    <w:rsid w:val="00523F25"/>
    <w:rsid w:val="005241ED"/>
    <w:rsid w:val="00524227"/>
    <w:rsid w:val="00524358"/>
    <w:rsid w:val="00524479"/>
    <w:rsid w:val="00524606"/>
    <w:rsid w:val="005248BC"/>
    <w:rsid w:val="00524933"/>
    <w:rsid w:val="005249AC"/>
    <w:rsid w:val="00524D37"/>
    <w:rsid w:val="00524E7C"/>
    <w:rsid w:val="00524ED2"/>
    <w:rsid w:val="00524F33"/>
    <w:rsid w:val="00524FE7"/>
    <w:rsid w:val="005250F9"/>
    <w:rsid w:val="00525291"/>
    <w:rsid w:val="005252A8"/>
    <w:rsid w:val="005253AD"/>
    <w:rsid w:val="005253B4"/>
    <w:rsid w:val="005254A7"/>
    <w:rsid w:val="005254F1"/>
    <w:rsid w:val="00525654"/>
    <w:rsid w:val="005256DD"/>
    <w:rsid w:val="00525720"/>
    <w:rsid w:val="00525903"/>
    <w:rsid w:val="0052593D"/>
    <w:rsid w:val="0052594C"/>
    <w:rsid w:val="0052599A"/>
    <w:rsid w:val="005259D0"/>
    <w:rsid w:val="0052601B"/>
    <w:rsid w:val="00526164"/>
    <w:rsid w:val="005261E9"/>
    <w:rsid w:val="005264BA"/>
    <w:rsid w:val="00526506"/>
    <w:rsid w:val="005265D5"/>
    <w:rsid w:val="00526614"/>
    <w:rsid w:val="00526701"/>
    <w:rsid w:val="0052672F"/>
    <w:rsid w:val="005267D8"/>
    <w:rsid w:val="0052688D"/>
    <w:rsid w:val="00526AEB"/>
    <w:rsid w:val="00526AED"/>
    <w:rsid w:val="00526D0B"/>
    <w:rsid w:val="00526E46"/>
    <w:rsid w:val="00526F64"/>
    <w:rsid w:val="00526F98"/>
    <w:rsid w:val="00526FDC"/>
    <w:rsid w:val="0052704B"/>
    <w:rsid w:val="00527067"/>
    <w:rsid w:val="005273B9"/>
    <w:rsid w:val="005275E8"/>
    <w:rsid w:val="00527774"/>
    <w:rsid w:val="005277C8"/>
    <w:rsid w:val="0052790F"/>
    <w:rsid w:val="00527CB8"/>
    <w:rsid w:val="00527E01"/>
    <w:rsid w:val="00527E0E"/>
    <w:rsid w:val="00527E20"/>
    <w:rsid w:val="00527F39"/>
    <w:rsid w:val="005300A6"/>
    <w:rsid w:val="005301A4"/>
    <w:rsid w:val="005301B6"/>
    <w:rsid w:val="00530231"/>
    <w:rsid w:val="00530277"/>
    <w:rsid w:val="0053069C"/>
    <w:rsid w:val="00530F77"/>
    <w:rsid w:val="00530FE9"/>
    <w:rsid w:val="00531053"/>
    <w:rsid w:val="0053117E"/>
    <w:rsid w:val="005311DA"/>
    <w:rsid w:val="00531505"/>
    <w:rsid w:val="00531537"/>
    <w:rsid w:val="0053179E"/>
    <w:rsid w:val="005318CD"/>
    <w:rsid w:val="00531917"/>
    <w:rsid w:val="00531D78"/>
    <w:rsid w:val="00531EB0"/>
    <w:rsid w:val="005320FC"/>
    <w:rsid w:val="0053213F"/>
    <w:rsid w:val="00532249"/>
    <w:rsid w:val="0053225C"/>
    <w:rsid w:val="0053234E"/>
    <w:rsid w:val="0053241A"/>
    <w:rsid w:val="00532430"/>
    <w:rsid w:val="00532868"/>
    <w:rsid w:val="00532901"/>
    <w:rsid w:val="00532961"/>
    <w:rsid w:val="00532A95"/>
    <w:rsid w:val="00532AEC"/>
    <w:rsid w:val="00532C32"/>
    <w:rsid w:val="00532D61"/>
    <w:rsid w:val="00532EC1"/>
    <w:rsid w:val="00532F1C"/>
    <w:rsid w:val="00532F5D"/>
    <w:rsid w:val="005339B0"/>
    <w:rsid w:val="005339BA"/>
    <w:rsid w:val="005339EC"/>
    <w:rsid w:val="005339ED"/>
    <w:rsid w:val="00533A04"/>
    <w:rsid w:val="00533A4A"/>
    <w:rsid w:val="00533C47"/>
    <w:rsid w:val="00533CE8"/>
    <w:rsid w:val="00533DC6"/>
    <w:rsid w:val="00533E71"/>
    <w:rsid w:val="0053402E"/>
    <w:rsid w:val="00534045"/>
    <w:rsid w:val="00534260"/>
    <w:rsid w:val="00534314"/>
    <w:rsid w:val="0053443A"/>
    <w:rsid w:val="0053470F"/>
    <w:rsid w:val="00534843"/>
    <w:rsid w:val="00534A0B"/>
    <w:rsid w:val="00534B32"/>
    <w:rsid w:val="00534F16"/>
    <w:rsid w:val="005351C0"/>
    <w:rsid w:val="005351D8"/>
    <w:rsid w:val="005354F0"/>
    <w:rsid w:val="005357A0"/>
    <w:rsid w:val="00535944"/>
    <w:rsid w:val="00535A27"/>
    <w:rsid w:val="00535AAE"/>
    <w:rsid w:val="00535ADA"/>
    <w:rsid w:val="00535B17"/>
    <w:rsid w:val="00535BEB"/>
    <w:rsid w:val="00535CDB"/>
    <w:rsid w:val="00535D9A"/>
    <w:rsid w:val="00535E4D"/>
    <w:rsid w:val="00536030"/>
    <w:rsid w:val="005361B7"/>
    <w:rsid w:val="005361CC"/>
    <w:rsid w:val="0053623D"/>
    <w:rsid w:val="005367A3"/>
    <w:rsid w:val="005367B5"/>
    <w:rsid w:val="00536AAF"/>
    <w:rsid w:val="00536B66"/>
    <w:rsid w:val="005371CA"/>
    <w:rsid w:val="005372C1"/>
    <w:rsid w:val="00537485"/>
    <w:rsid w:val="005374BE"/>
    <w:rsid w:val="0053757A"/>
    <w:rsid w:val="005378CC"/>
    <w:rsid w:val="00537A97"/>
    <w:rsid w:val="00537D68"/>
    <w:rsid w:val="00537D71"/>
    <w:rsid w:val="005400AD"/>
    <w:rsid w:val="005401C7"/>
    <w:rsid w:val="0054021B"/>
    <w:rsid w:val="005406DA"/>
    <w:rsid w:val="00540ABC"/>
    <w:rsid w:val="00540CBB"/>
    <w:rsid w:val="00540D06"/>
    <w:rsid w:val="00540D33"/>
    <w:rsid w:val="00540D38"/>
    <w:rsid w:val="00540F0F"/>
    <w:rsid w:val="00540F33"/>
    <w:rsid w:val="00541043"/>
    <w:rsid w:val="0054132B"/>
    <w:rsid w:val="00541330"/>
    <w:rsid w:val="005414F2"/>
    <w:rsid w:val="00541521"/>
    <w:rsid w:val="00541995"/>
    <w:rsid w:val="005419AA"/>
    <w:rsid w:val="00541AD0"/>
    <w:rsid w:val="00541AEA"/>
    <w:rsid w:val="00541B43"/>
    <w:rsid w:val="00541D37"/>
    <w:rsid w:val="00541DDF"/>
    <w:rsid w:val="00541DE2"/>
    <w:rsid w:val="00541EF9"/>
    <w:rsid w:val="00541F5B"/>
    <w:rsid w:val="005420F2"/>
    <w:rsid w:val="0054258F"/>
    <w:rsid w:val="00542639"/>
    <w:rsid w:val="0054270A"/>
    <w:rsid w:val="005427D8"/>
    <w:rsid w:val="00542810"/>
    <w:rsid w:val="005429D5"/>
    <w:rsid w:val="00542B3F"/>
    <w:rsid w:val="00542B6B"/>
    <w:rsid w:val="00542D91"/>
    <w:rsid w:val="00542DA2"/>
    <w:rsid w:val="0054301C"/>
    <w:rsid w:val="00543198"/>
    <w:rsid w:val="005431E6"/>
    <w:rsid w:val="0054335F"/>
    <w:rsid w:val="0054377D"/>
    <w:rsid w:val="00543ABC"/>
    <w:rsid w:val="00543EE2"/>
    <w:rsid w:val="00543EE8"/>
    <w:rsid w:val="00543EEA"/>
    <w:rsid w:val="00543FFC"/>
    <w:rsid w:val="0054406E"/>
    <w:rsid w:val="005441DD"/>
    <w:rsid w:val="005442B3"/>
    <w:rsid w:val="00544358"/>
    <w:rsid w:val="00544582"/>
    <w:rsid w:val="0054467C"/>
    <w:rsid w:val="00544777"/>
    <w:rsid w:val="00544945"/>
    <w:rsid w:val="00545040"/>
    <w:rsid w:val="00545277"/>
    <w:rsid w:val="005453AD"/>
    <w:rsid w:val="00545412"/>
    <w:rsid w:val="0054574C"/>
    <w:rsid w:val="005459A6"/>
    <w:rsid w:val="00545AED"/>
    <w:rsid w:val="00545B5F"/>
    <w:rsid w:val="00545C07"/>
    <w:rsid w:val="00545CB8"/>
    <w:rsid w:val="00545F49"/>
    <w:rsid w:val="00546009"/>
    <w:rsid w:val="0054613A"/>
    <w:rsid w:val="005462BF"/>
    <w:rsid w:val="005462C8"/>
    <w:rsid w:val="00546491"/>
    <w:rsid w:val="00546581"/>
    <w:rsid w:val="0054666B"/>
    <w:rsid w:val="00546726"/>
    <w:rsid w:val="00546952"/>
    <w:rsid w:val="005469C6"/>
    <w:rsid w:val="00546B56"/>
    <w:rsid w:val="00546D32"/>
    <w:rsid w:val="00546F59"/>
    <w:rsid w:val="00546F7D"/>
    <w:rsid w:val="005470B6"/>
    <w:rsid w:val="005475F9"/>
    <w:rsid w:val="0054771A"/>
    <w:rsid w:val="00547759"/>
    <w:rsid w:val="005478DF"/>
    <w:rsid w:val="00547A55"/>
    <w:rsid w:val="00547B24"/>
    <w:rsid w:val="00547B57"/>
    <w:rsid w:val="00547BDF"/>
    <w:rsid w:val="00547C98"/>
    <w:rsid w:val="00547D26"/>
    <w:rsid w:val="00547F4D"/>
    <w:rsid w:val="00547F79"/>
    <w:rsid w:val="00547F9E"/>
    <w:rsid w:val="00547FF1"/>
    <w:rsid w:val="005500B5"/>
    <w:rsid w:val="005502F3"/>
    <w:rsid w:val="0055032B"/>
    <w:rsid w:val="00550370"/>
    <w:rsid w:val="005503C7"/>
    <w:rsid w:val="00550512"/>
    <w:rsid w:val="005505DF"/>
    <w:rsid w:val="00550606"/>
    <w:rsid w:val="005506B7"/>
    <w:rsid w:val="00550779"/>
    <w:rsid w:val="00550793"/>
    <w:rsid w:val="005507DE"/>
    <w:rsid w:val="00550A0D"/>
    <w:rsid w:val="00550A57"/>
    <w:rsid w:val="00550C5F"/>
    <w:rsid w:val="00550D51"/>
    <w:rsid w:val="00550D6E"/>
    <w:rsid w:val="00550DA0"/>
    <w:rsid w:val="00550E9C"/>
    <w:rsid w:val="0055161D"/>
    <w:rsid w:val="0055177C"/>
    <w:rsid w:val="005517B4"/>
    <w:rsid w:val="00551820"/>
    <w:rsid w:val="00551893"/>
    <w:rsid w:val="00551AE0"/>
    <w:rsid w:val="00552196"/>
    <w:rsid w:val="0055227A"/>
    <w:rsid w:val="005524D8"/>
    <w:rsid w:val="0055255E"/>
    <w:rsid w:val="005526AF"/>
    <w:rsid w:val="0055285B"/>
    <w:rsid w:val="00552A0D"/>
    <w:rsid w:val="00552ACE"/>
    <w:rsid w:val="00552B14"/>
    <w:rsid w:val="00552C04"/>
    <w:rsid w:val="00552CFA"/>
    <w:rsid w:val="00552E1D"/>
    <w:rsid w:val="00552EA2"/>
    <w:rsid w:val="00553184"/>
    <w:rsid w:val="0055328E"/>
    <w:rsid w:val="005532C9"/>
    <w:rsid w:val="005532E3"/>
    <w:rsid w:val="00553687"/>
    <w:rsid w:val="0055377C"/>
    <w:rsid w:val="005537A7"/>
    <w:rsid w:val="00553883"/>
    <w:rsid w:val="00553D99"/>
    <w:rsid w:val="00553F2C"/>
    <w:rsid w:val="00553F9D"/>
    <w:rsid w:val="00553FB6"/>
    <w:rsid w:val="0055409C"/>
    <w:rsid w:val="005540DD"/>
    <w:rsid w:val="005542D0"/>
    <w:rsid w:val="00554311"/>
    <w:rsid w:val="0055477B"/>
    <w:rsid w:val="005548A6"/>
    <w:rsid w:val="00554A3A"/>
    <w:rsid w:val="00554B7D"/>
    <w:rsid w:val="00554BD2"/>
    <w:rsid w:val="00554C27"/>
    <w:rsid w:val="00554EB2"/>
    <w:rsid w:val="00554EDC"/>
    <w:rsid w:val="00555067"/>
    <w:rsid w:val="0055513D"/>
    <w:rsid w:val="0055515E"/>
    <w:rsid w:val="005551B1"/>
    <w:rsid w:val="005551DC"/>
    <w:rsid w:val="0055521D"/>
    <w:rsid w:val="005553A0"/>
    <w:rsid w:val="0055550F"/>
    <w:rsid w:val="00555599"/>
    <w:rsid w:val="0055567E"/>
    <w:rsid w:val="005556F8"/>
    <w:rsid w:val="00555824"/>
    <w:rsid w:val="00555A0E"/>
    <w:rsid w:val="00555A54"/>
    <w:rsid w:val="00555AB2"/>
    <w:rsid w:val="00555B45"/>
    <w:rsid w:val="00555B5B"/>
    <w:rsid w:val="00555C81"/>
    <w:rsid w:val="00555D59"/>
    <w:rsid w:val="00555E16"/>
    <w:rsid w:val="00555F5F"/>
    <w:rsid w:val="00556027"/>
    <w:rsid w:val="00556135"/>
    <w:rsid w:val="0055616B"/>
    <w:rsid w:val="0055622C"/>
    <w:rsid w:val="00556341"/>
    <w:rsid w:val="00556360"/>
    <w:rsid w:val="0055668B"/>
    <w:rsid w:val="005567E6"/>
    <w:rsid w:val="0055690F"/>
    <w:rsid w:val="00556A73"/>
    <w:rsid w:val="00556D90"/>
    <w:rsid w:val="00556DCF"/>
    <w:rsid w:val="0055703C"/>
    <w:rsid w:val="00557119"/>
    <w:rsid w:val="00557182"/>
    <w:rsid w:val="005572B1"/>
    <w:rsid w:val="00557362"/>
    <w:rsid w:val="00557863"/>
    <w:rsid w:val="00557912"/>
    <w:rsid w:val="005579B6"/>
    <w:rsid w:val="00557A55"/>
    <w:rsid w:val="00557AED"/>
    <w:rsid w:val="00557C91"/>
    <w:rsid w:val="00557E73"/>
    <w:rsid w:val="00557ED4"/>
    <w:rsid w:val="00557F4D"/>
    <w:rsid w:val="00560154"/>
    <w:rsid w:val="0056018B"/>
    <w:rsid w:val="00560236"/>
    <w:rsid w:val="005603BE"/>
    <w:rsid w:val="005603D8"/>
    <w:rsid w:val="00560953"/>
    <w:rsid w:val="00560A92"/>
    <w:rsid w:val="00560CF3"/>
    <w:rsid w:val="00560E29"/>
    <w:rsid w:val="00561132"/>
    <w:rsid w:val="00561186"/>
    <w:rsid w:val="005612A4"/>
    <w:rsid w:val="0056156D"/>
    <w:rsid w:val="00561581"/>
    <w:rsid w:val="00561748"/>
    <w:rsid w:val="005617AC"/>
    <w:rsid w:val="00561853"/>
    <w:rsid w:val="00561859"/>
    <w:rsid w:val="00561895"/>
    <w:rsid w:val="00561A92"/>
    <w:rsid w:val="00561B27"/>
    <w:rsid w:val="00561C21"/>
    <w:rsid w:val="00561DF1"/>
    <w:rsid w:val="00561EA7"/>
    <w:rsid w:val="00561F5D"/>
    <w:rsid w:val="00562739"/>
    <w:rsid w:val="005628B4"/>
    <w:rsid w:val="00562A02"/>
    <w:rsid w:val="00562A75"/>
    <w:rsid w:val="00562CC0"/>
    <w:rsid w:val="00562D3D"/>
    <w:rsid w:val="00562FB2"/>
    <w:rsid w:val="00563061"/>
    <w:rsid w:val="0056316A"/>
    <w:rsid w:val="0056335E"/>
    <w:rsid w:val="00563431"/>
    <w:rsid w:val="00563652"/>
    <w:rsid w:val="005636F2"/>
    <w:rsid w:val="005636FB"/>
    <w:rsid w:val="00563736"/>
    <w:rsid w:val="00563861"/>
    <w:rsid w:val="005638C0"/>
    <w:rsid w:val="00563A83"/>
    <w:rsid w:val="00563DB7"/>
    <w:rsid w:val="00563DBE"/>
    <w:rsid w:val="00563EC2"/>
    <w:rsid w:val="00563FD8"/>
    <w:rsid w:val="0056400D"/>
    <w:rsid w:val="0056402E"/>
    <w:rsid w:val="005640D7"/>
    <w:rsid w:val="005642CA"/>
    <w:rsid w:val="00564449"/>
    <w:rsid w:val="005644BA"/>
    <w:rsid w:val="005644BF"/>
    <w:rsid w:val="0056468F"/>
    <w:rsid w:val="005646FE"/>
    <w:rsid w:val="0056470F"/>
    <w:rsid w:val="0056485B"/>
    <w:rsid w:val="005649FD"/>
    <w:rsid w:val="00564A93"/>
    <w:rsid w:val="00564A9D"/>
    <w:rsid w:val="00564E5C"/>
    <w:rsid w:val="00564F38"/>
    <w:rsid w:val="0056535E"/>
    <w:rsid w:val="00565506"/>
    <w:rsid w:val="005655CB"/>
    <w:rsid w:val="00565C1D"/>
    <w:rsid w:val="00565E8E"/>
    <w:rsid w:val="00565F21"/>
    <w:rsid w:val="00565F88"/>
    <w:rsid w:val="00566153"/>
    <w:rsid w:val="005661F7"/>
    <w:rsid w:val="00566519"/>
    <w:rsid w:val="0056665F"/>
    <w:rsid w:val="005669F1"/>
    <w:rsid w:val="00566B10"/>
    <w:rsid w:val="00566DC5"/>
    <w:rsid w:val="00566DF7"/>
    <w:rsid w:val="00566E63"/>
    <w:rsid w:val="00566EC5"/>
    <w:rsid w:val="00567040"/>
    <w:rsid w:val="005671C9"/>
    <w:rsid w:val="005672DC"/>
    <w:rsid w:val="00567314"/>
    <w:rsid w:val="005675C2"/>
    <w:rsid w:val="0056766F"/>
    <w:rsid w:val="005677C9"/>
    <w:rsid w:val="0056788E"/>
    <w:rsid w:val="005679B0"/>
    <w:rsid w:val="00567A2F"/>
    <w:rsid w:val="00567A60"/>
    <w:rsid w:val="00567A7F"/>
    <w:rsid w:val="00567BBF"/>
    <w:rsid w:val="00567C4E"/>
    <w:rsid w:val="00567CBA"/>
    <w:rsid w:val="00567D7D"/>
    <w:rsid w:val="00567E5D"/>
    <w:rsid w:val="00567E8C"/>
    <w:rsid w:val="00570107"/>
    <w:rsid w:val="0057010E"/>
    <w:rsid w:val="0057034E"/>
    <w:rsid w:val="005703E2"/>
    <w:rsid w:val="00570676"/>
    <w:rsid w:val="005706F0"/>
    <w:rsid w:val="00570740"/>
    <w:rsid w:val="00570AA8"/>
    <w:rsid w:val="00570B1C"/>
    <w:rsid w:val="00570C00"/>
    <w:rsid w:val="00570CCA"/>
    <w:rsid w:val="00570D6D"/>
    <w:rsid w:val="00570E08"/>
    <w:rsid w:val="00570E8C"/>
    <w:rsid w:val="00570EB2"/>
    <w:rsid w:val="00570F19"/>
    <w:rsid w:val="00571014"/>
    <w:rsid w:val="005714AB"/>
    <w:rsid w:val="005714E0"/>
    <w:rsid w:val="00571595"/>
    <w:rsid w:val="005719FA"/>
    <w:rsid w:val="00571AB7"/>
    <w:rsid w:val="00571B5D"/>
    <w:rsid w:val="00571BAA"/>
    <w:rsid w:val="00571C0B"/>
    <w:rsid w:val="00571D1B"/>
    <w:rsid w:val="00571D25"/>
    <w:rsid w:val="00571E3C"/>
    <w:rsid w:val="00571F59"/>
    <w:rsid w:val="00572070"/>
    <w:rsid w:val="0057232B"/>
    <w:rsid w:val="00572336"/>
    <w:rsid w:val="00572426"/>
    <w:rsid w:val="00572437"/>
    <w:rsid w:val="005726A2"/>
    <w:rsid w:val="005727DB"/>
    <w:rsid w:val="005728C5"/>
    <w:rsid w:val="00572956"/>
    <w:rsid w:val="00572B26"/>
    <w:rsid w:val="00572B7A"/>
    <w:rsid w:val="00572D87"/>
    <w:rsid w:val="00572EC8"/>
    <w:rsid w:val="00572EF2"/>
    <w:rsid w:val="00572EF9"/>
    <w:rsid w:val="005730D3"/>
    <w:rsid w:val="005730E5"/>
    <w:rsid w:val="00573177"/>
    <w:rsid w:val="005735C6"/>
    <w:rsid w:val="0057391B"/>
    <w:rsid w:val="00573ACA"/>
    <w:rsid w:val="00573C51"/>
    <w:rsid w:val="00573DE4"/>
    <w:rsid w:val="00573DEC"/>
    <w:rsid w:val="00573E88"/>
    <w:rsid w:val="00574011"/>
    <w:rsid w:val="00574254"/>
    <w:rsid w:val="005742F9"/>
    <w:rsid w:val="00574344"/>
    <w:rsid w:val="00574351"/>
    <w:rsid w:val="00574487"/>
    <w:rsid w:val="005744C9"/>
    <w:rsid w:val="00574722"/>
    <w:rsid w:val="00574735"/>
    <w:rsid w:val="0057491C"/>
    <w:rsid w:val="00574ACB"/>
    <w:rsid w:val="00574CA1"/>
    <w:rsid w:val="00574CA8"/>
    <w:rsid w:val="00574D13"/>
    <w:rsid w:val="00574E0F"/>
    <w:rsid w:val="00574EF6"/>
    <w:rsid w:val="00574F87"/>
    <w:rsid w:val="0057510E"/>
    <w:rsid w:val="005751C4"/>
    <w:rsid w:val="005751EB"/>
    <w:rsid w:val="00575365"/>
    <w:rsid w:val="0057538D"/>
    <w:rsid w:val="00575511"/>
    <w:rsid w:val="0057559B"/>
    <w:rsid w:val="00575632"/>
    <w:rsid w:val="00575717"/>
    <w:rsid w:val="005757A0"/>
    <w:rsid w:val="0057584B"/>
    <w:rsid w:val="0057592C"/>
    <w:rsid w:val="00575A53"/>
    <w:rsid w:val="00575A54"/>
    <w:rsid w:val="00575A81"/>
    <w:rsid w:val="00575AB2"/>
    <w:rsid w:val="00575AB4"/>
    <w:rsid w:val="00575D73"/>
    <w:rsid w:val="00575D7A"/>
    <w:rsid w:val="00575D99"/>
    <w:rsid w:val="00575DE4"/>
    <w:rsid w:val="00575E59"/>
    <w:rsid w:val="00575F1D"/>
    <w:rsid w:val="00576092"/>
    <w:rsid w:val="005760B7"/>
    <w:rsid w:val="00576113"/>
    <w:rsid w:val="00576299"/>
    <w:rsid w:val="0057629F"/>
    <w:rsid w:val="0057640F"/>
    <w:rsid w:val="0057656B"/>
    <w:rsid w:val="005765D3"/>
    <w:rsid w:val="0057681F"/>
    <w:rsid w:val="00576877"/>
    <w:rsid w:val="00576894"/>
    <w:rsid w:val="005768A5"/>
    <w:rsid w:val="00576B71"/>
    <w:rsid w:val="00576BCB"/>
    <w:rsid w:val="00576CE1"/>
    <w:rsid w:val="00576CE5"/>
    <w:rsid w:val="00576D25"/>
    <w:rsid w:val="00576D8E"/>
    <w:rsid w:val="00576DE8"/>
    <w:rsid w:val="00576E50"/>
    <w:rsid w:val="00576E6F"/>
    <w:rsid w:val="00576F3E"/>
    <w:rsid w:val="005771D9"/>
    <w:rsid w:val="005772C5"/>
    <w:rsid w:val="005772FA"/>
    <w:rsid w:val="00577384"/>
    <w:rsid w:val="005774E1"/>
    <w:rsid w:val="005777EA"/>
    <w:rsid w:val="00577810"/>
    <w:rsid w:val="00577845"/>
    <w:rsid w:val="005778E4"/>
    <w:rsid w:val="00577956"/>
    <w:rsid w:val="005779A8"/>
    <w:rsid w:val="00577C16"/>
    <w:rsid w:val="00577C57"/>
    <w:rsid w:val="00577F95"/>
    <w:rsid w:val="005800AC"/>
    <w:rsid w:val="005800C2"/>
    <w:rsid w:val="0058017E"/>
    <w:rsid w:val="005805F8"/>
    <w:rsid w:val="0058066B"/>
    <w:rsid w:val="005806E7"/>
    <w:rsid w:val="00580869"/>
    <w:rsid w:val="005808AD"/>
    <w:rsid w:val="0058096C"/>
    <w:rsid w:val="005809B1"/>
    <w:rsid w:val="00580AC6"/>
    <w:rsid w:val="00580BBD"/>
    <w:rsid w:val="00580C5C"/>
    <w:rsid w:val="005810F5"/>
    <w:rsid w:val="00581175"/>
    <w:rsid w:val="005812BF"/>
    <w:rsid w:val="00581367"/>
    <w:rsid w:val="005815B3"/>
    <w:rsid w:val="00581865"/>
    <w:rsid w:val="00581936"/>
    <w:rsid w:val="00581A3F"/>
    <w:rsid w:val="00581B24"/>
    <w:rsid w:val="00581D4A"/>
    <w:rsid w:val="00581EA3"/>
    <w:rsid w:val="00581F2E"/>
    <w:rsid w:val="0058233B"/>
    <w:rsid w:val="005823EC"/>
    <w:rsid w:val="0058253A"/>
    <w:rsid w:val="0058257C"/>
    <w:rsid w:val="005825E6"/>
    <w:rsid w:val="00582712"/>
    <w:rsid w:val="005828E4"/>
    <w:rsid w:val="00582A31"/>
    <w:rsid w:val="00582B7C"/>
    <w:rsid w:val="00582BF0"/>
    <w:rsid w:val="00582C31"/>
    <w:rsid w:val="00582C3D"/>
    <w:rsid w:val="00582CFE"/>
    <w:rsid w:val="00582D0C"/>
    <w:rsid w:val="00582D42"/>
    <w:rsid w:val="00582DC2"/>
    <w:rsid w:val="00582DE6"/>
    <w:rsid w:val="00582F65"/>
    <w:rsid w:val="00583040"/>
    <w:rsid w:val="005830D9"/>
    <w:rsid w:val="005830E3"/>
    <w:rsid w:val="00583242"/>
    <w:rsid w:val="0058327F"/>
    <w:rsid w:val="005834E3"/>
    <w:rsid w:val="0058351F"/>
    <w:rsid w:val="00583810"/>
    <w:rsid w:val="005839E6"/>
    <w:rsid w:val="00583A5B"/>
    <w:rsid w:val="00583A9A"/>
    <w:rsid w:val="00583B55"/>
    <w:rsid w:val="005840EE"/>
    <w:rsid w:val="005841BE"/>
    <w:rsid w:val="005841C8"/>
    <w:rsid w:val="005842DB"/>
    <w:rsid w:val="005843E4"/>
    <w:rsid w:val="00584479"/>
    <w:rsid w:val="00584892"/>
    <w:rsid w:val="00584989"/>
    <w:rsid w:val="00584BB6"/>
    <w:rsid w:val="00584DFC"/>
    <w:rsid w:val="00584FCA"/>
    <w:rsid w:val="00585029"/>
    <w:rsid w:val="0058508F"/>
    <w:rsid w:val="00585301"/>
    <w:rsid w:val="00585577"/>
    <w:rsid w:val="005857C7"/>
    <w:rsid w:val="00585AE6"/>
    <w:rsid w:val="00585DA8"/>
    <w:rsid w:val="00585FB2"/>
    <w:rsid w:val="00585FB6"/>
    <w:rsid w:val="00586009"/>
    <w:rsid w:val="0058633D"/>
    <w:rsid w:val="005864DB"/>
    <w:rsid w:val="00586672"/>
    <w:rsid w:val="00586A4B"/>
    <w:rsid w:val="00586B39"/>
    <w:rsid w:val="00586B86"/>
    <w:rsid w:val="00586BCB"/>
    <w:rsid w:val="00586C60"/>
    <w:rsid w:val="00586C61"/>
    <w:rsid w:val="00586D89"/>
    <w:rsid w:val="0058743C"/>
    <w:rsid w:val="0058748C"/>
    <w:rsid w:val="00587589"/>
    <w:rsid w:val="005876D6"/>
    <w:rsid w:val="00587789"/>
    <w:rsid w:val="0058781E"/>
    <w:rsid w:val="005878D4"/>
    <w:rsid w:val="00587942"/>
    <w:rsid w:val="00587D88"/>
    <w:rsid w:val="00590216"/>
    <w:rsid w:val="00590377"/>
    <w:rsid w:val="00590492"/>
    <w:rsid w:val="00590526"/>
    <w:rsid w:val="00590570"/>
    <w:rsid w:val="00590700"/>
    <w:rsid w:val="0059070D"/>
    <w:rsid w:val="00590875"/>
    <w:rsid w:val="005909D7"/>
    <w:rsid w:val="00590C6D"/>
    <w:rsid w:val="00590D6B"/>
    <w:rsid w:val="00590E23"/>
    <w:rsid w:val="00590E50"/>
    <w:rsid w:val="0059102C"/>
    <w:rsid w:val="00591525"/>
    <w:rsid w:val="00591695"/>
    <w:rsid w:val="005916D3"/>
    <w:rsid w:val="005916FB"/>
    <w:rsid w:val="00591724"/>
    <w:rsid w:val="005917D8"/>
    <w:rsid w:val="00591B22"/>
    <w:rsid w:val="00592219"/>
    <w:rsid w:val="005922B9"/>
    <w:rsid w:val="005923BD"/>
    <w:rsid w:val="00592438"/>
    <w:rsid w:val="00592465"/>
    <w:rsid w:val="0059278C"/>
    <w:rsid w:val="00592950"/>
    <w:rsid w:val="00592981"/>
    <w:rsid w:val="005929EA"/>
    <w:rsid w:val="00592AE1"/>
    <w:rsid w:val="00592C16"/>
    <w:rsid w:val="00592D28"/>
    <w:rsid w:val="00592F3E"/>
    <w:rsid w:val="00592FAD"/>
    <w:rsid w:val="005931AB"/>
    <w:rsid w:val="00593271"/>
    <w:rsid w:val="005932D0"/>
    <w:rsid w:val="0059330A"/>
    <w:rsid w:val="0059330D"/>
    <w:rsid w:val="0059335D"/>
    <w:rsid w:val="0059338E"/>
    <w:rsid w:val="005933D6"/>
    <w:rsid w:val="0059368C"/>
    <w:rsid w:val="00593760"/>
    <w:rsid w:val="00593764"/>
    <w:rsid w:val="0059387E"/>
    <w:rsid w:val="00593B1E"/>
    <w:rsid w:val="00593B48"/>
    <w:rsid w:val="00593BA6"/>
    <w:rsid w:val="00593C40"/>
    <w:rsid w:val="00593C7E"/>
    <w:rsid w:val="00593F2C"/>
    <w:rsid w:val="00593F58"/>
    <w:rsid w:val="00594031"/>
    <w:rsid w:val="0059412B"/>
    <w:rsid w:val="00594350"/>
    <w:rsid w:val="005943D5"/>
    <w:rsid w:val="00594499"/>
    <w:rsid w:val="005944D7"/>
    <w:rsid w:val="0059452B"/>
    <w:rsid w:val="0059464F"/>
    <w:rsid w:val="00594702"/>
    <w:rsid w:val="00594703"/>
    <w:rsid w:val="00594791"/>
    <w:rsid w:val="00594F1F"/>
    <w:rsid w:val="00594FA4"/>
    <w:rsid w:val="00595739"/>
    <w:rsid w:val="00595897"/>
    <w:rsid w:val="00595AC0"/>
    <w:rsid w:val="00595C1C"/>
    <w:rsid w:val="00595F2D"/>
    <w:rsid w:val="00595FE9"/>
    <w:rsid w:val="00596095"/>
    <w:rsid w:val="005960D9"/>
    <w:rsid w:val="005960ED"/>
    <w:rsid w:val="005961E7"/>
    <w:rsid w:val="005963D7"/>
    <w:rsid w:val="005966E3"/>
    <w:rsid w:val="00596816"/>
    <w:rsid w:val="005968F9"/>
    <w:rsid w:val="005969B5"/>
    <w:rsid w:val="00596B10"/>
    <w:rsid w:val="00596BDD"/>
    <w:rsid w:val="00596EA4"/>
    <w:rsid w:val="00596F07"/>
    <w:rsid w:val="00596FDA"/>
    <w:rsid w:val="00597024"/>
    <w:rsid w:val="0059709D"/>
    <w:rsid w:val="00597251"/>
    <w:rsid w:val="0059729E"/>
    <w:rsid w:val="005972BE"/>
    <w:rsid w:val="005976EE"/>
    <w:rsid w:val="0059774E"/>
    <w:rsid w:val="00597815"/>
    <w:rsid w:val="00597856"/>
    <w:rsid w:val="00597872"/>
    <w:rsid w:val="00597DD9"/>
    <w:rsid w:val="00597FDF"/>
    <w:rsid w:val="005A007D"/>
    <w:rsid w:val="005A0154"/>
    <w:rsid w:val="005A0173"/>
    <w:rsid w:val="005A0250"/>
    <w:rsid w:val="005A0385"/>
    <w:rsid w:val="005A0390"/>
    <w:rsid w:val="005A05CE"/>
    <w:rsid w:val="005A079C"/>
    <w:rsid w:val="005A07D5"/>
    <w:rsid w:val="005A0A94"/>
    <w:rsid w:val="005A0C1C"/>
    <w:rsid w:val="005A0DBA"/>
    <w:rsid w:val="005A10C4"/>
    <w:rsid w:val="005A11C2"/>
    <w:rsid w:val="005A120D"/>
    <w:rsid w:val="005A1217"/>
    <w:rsid w:val="005A144A"/>
    <w:rsid w:val="005A14BC"/>
    <w:rsid w:val="005A153D"/>
    <w:rsid w:val="005A1744"/>
    <w:rsid w:val="005A1796"/>
    <w:rsid w:val="005A1805"/>
    <w:rsid w:val="005A1A3B"/>
    <w:rsid w:val="005A1A40"/>
    <w:rsid w:val="005A1A63"/>
    <w:rsid w:val="005A1A6A"/>
    <w:rsid w:val="005A1AAB"/>
    <w:rsid w:val="005A1C34"/>
    <w:rsid w:val="005A1CC1"/>
    <w:rsid w:val="005A1CCF"/>
    <w:rsid w:val="005A1DA9"/>
    <w:rsid w:val="005A1E88"/>
    <w:rsid w:val="005A1F79"/>
    <w:rsid w:val="005A2081"/>
    <w:rsid w:val="005A210A"/>
    <w:rsid w:val="005A2125"/>
    <w:rsid w:val="005A21B9"/>
    <w:rsid w:val="005A21D3"/>
    <w:rsid w:val="005A248E"/>
    <w:rsid w:val="005A262C"/>
    <w:rsid w:val="005A2728"/>
    <w:rsid w:val="005A27C5"/>
    <w:rsid w:val="005A2885"/>
    <w:rsid w:val="005A2B74"/>
    <w:rsid w:val="005A2C1C"/>
    <w:rsid w:val="005A2C73"/>
    <w:rsid w:val="005A2C78"/>
    <w:rsid w:val="005A2D07"/>
    <w:rsid w:val="005A2DF7"/>
    <w:rsid w:val="005A2EAA"/>
    <w:rsid w:val="005A2EFB"/>
    <w:rsid w:val="005A2F73"/>
    <w:rsid w:val="005A3100"/>
    <w:rsid w:val="005A32C2"/>
    <w:rsid w:val="005A3DA3"/>
    <w:rsid w:val="005A3F3F"/>
    <w:rsid w:val="005A3FB3"/>
    <w:rsid w:val="005A40FA"/>
    <w:rsid w:val="005A412A"/>
    <w:rsid w:val="005A42A3"/>
    <w:rsid w:val="005A450E"/>
    <w:rsid w:val="005A45B9"/>
    <w:rsid w:val="005A496C"/>
    <w:rsid w:val="005A4B16"/>
    <w:rsid w:val="005A4BCD"/>
    <w:rsid w:val="005A4C04"/>
    <w:rsid w:val="005A4E69"/>
    <w:rsid w:val="005A4FF4"/>
    <w:rsid w:val="005A50B2"/>
    <w:rsid w:val="005A513D"/>
    <w:rsid w:val="005A51A8"/>
    <w:rsid w:val="005A5277"/>
    <w:rsid w:val="005A5356"/>
    <w:rsid w:val="005A5398"/>
    <w:rsid w:val="005A5430"/>
    <w:rsid w:val="005A5668"/>
    <w:rsid w:val="005A5679"/>
    <w:rsid w:val="005A56EF"/>
    <w:rsid w:val="005A5AAC"/>
    <w:rsid w:val="005A5D1B"/>
    <w:rsid w:val="005A5F08"/>
    <w:rsid w:val="005A5F3F"/>
    <w:rsid w:val="005A620D"/>
    <w:rsid w:val="005A6FDA"/>
    <w:rsid w:val="005A710A"/>
    <w:rsid w:val="005A7158"/>
    <w:rsid w:val="005A71BF"/>
    <w:rsid w:val="005A74AC"/>
    <w:rsid w:val="005A754A"/>
    <w:rsid w:val="005A7831"/>
    <w:rsid w:val="005A7896"/>
    <w:rsid w:val="005A795A"/>
    <w:rsid w:val="005A7968"/>
    <w:rsid w:val="005A798D"/>
    <w:rsid w:val="005A7E8C"/>
    <w:rsid w:val="005A7FDF"/>
    <w:rsid w:val="005B023C"/>
    <w:rsid w:val="005B0431"/>
    <w:rsid w:val="005B0488"/>
    <w:rsid w:val="005B061A"/>
    <w:rsid w:val="005B0764"/>
    <w:rsid w:val="005B0B38"/>
    <w:rsid w:val="005B0B65"/>
    <w:rsid w:val="005B0C8E"/>
    <w:rsid w:val="005B0CB1"/>
    <w:rsid w:val="005B0CCB"/>
    <w:rsid w:val="005B0D3F"/>
    <w:rsid w:val="005B0FE6"/>
    <w:rsid w:val="005B10D4"/>
    <w:rsid w:val="005B118B"/>
    <w:rsid w:val="005B1407"/>
    <w:rsid w:val="005B140B"/>
    <w:rsid w:val="005B170F"/>
    <w:rsid w:val="005B1828"/>
    <w:rsid w:val="005B1E1A"/>
    <w:rsid w:val="005B1F24"/>
    <w:rsid w:val="005B1F3E"/>
    <w:rsid w:val="005B1F58"/>
    <w:rsid w:val="005B207C"/>
    <w:rsid w:val="005B216A"/>
    <w:rsid w:val="005B2386"/>
    <w:rsid w:val="005B23C6"/>
    <w:rsid w:val="005B255B"/>
    <w:rsid w:val="005B26B5"/>
    <w:rsid w:val="005B2747"/>
    <w:rsid w:val="005B2912"/>
    <w:rsid w:val="005B2AE8"/>
    <w:rsid w:val="005B2D2E"/>
    <w:rsid w:val="005B2D71"/>
    <w:rsid w:val="005B34DE"/>
    <w:rsid w:val="005B360D"/>
    <w:rsid w:val="005B394B"/>
    <w:rsid w:val="005B3B4F"/>
    <w:rsid w:val="005B3B52"/>
    <w:rsid w:val="005B3C04"/>
    <w:rsid w:val="005B3C3B"/>
    <w:rsid w:val="005B428F"/>
    <w:rsid w:val="005B4340"/>
    <w:rsid w:val="005B436A"/>
    <w:rsid w:val="005B438E"/>
    <w:rsid w:val="005B45BB"/>
    <w:rsid w:val="005B45CE"/>
    <w:rsid w:val="005B4613"/>
    <w:rsid w:val="005B492D"/>
    <w:rsid w:val="005B49A0"/>
    <w:rsid w:val="005B49A1"/>
    <w:rsid w:val="005B49C0"/>
    <w:rsid w:val="005B4A91"/>
    <w:rsid w:val="005B4BDE"/>
    <w:rsid w:val="005B4C21"/>
    <w:rsid w:val="005B4C81"/>
    <w:rsid w:val="005B4F12"/>
    <w:rsid w:val="005B5135"/>
    <w:rsid w:val="005B51B2"/>
    <w:rsid w:val="005B51FA"/>
    <w:rsid w:val="005B53EE"/>
    <w:rsid w:val="005B5585"/>
    <w:rsid w:val="005B560A"/>
    <w:rsid w:val="005B5662"/>
    <w:rsid w:val="005B5714"/>
    <w:rsid w:val="005B5753"/>
    <w:rsid w:val="005B57BF"/>
    <w:rsid w:val="005B5BED"/>
    <w:rsid w:val="005B5DE1"/>
    <w:rsid w:val="005B5E34"/>
    <w:rsid w:val="005B5E50"/>
    <w:rsid w:val="005B6154"/>
    <w:rsid w:val="005B623A"/>
    <w:rsid w:val="005B6395"/>
    <w:rsid w:val="005B6500"/>
    <w:rsid w:val="005B65D6"/>
    <w:rsid w:val="005B6780"/>
    <w:rsid w:val="005B6904"/>
    <w:rsid w:val="005B6A4F"/>
    <w:rsid w:val="005B6A91"/>
    <w:rsid w:val="005B6C90"/>
    <w:rsid w:val="005B6CA1"/>
    <w:rsid w:val="005B6E46"/>
    <w:rsid w:val="005B6E7D"/>
    <w:rsid w:val="005B7548"/>
    <w:rsid w:val="005B7901"/>
    <w:rsid w:val="005B7946"/>
    <w:rsid w:val="005B79E6"/>
    <w:rsid w:val="005B7D70"/>
    <w:rsid w:val="005B7F1B"/>
    <w:rsid w:val="005B7F93"/>
    <w:rsid w:val="005C00F6"/>
    <w:rsid w:val="005C028B"/>
    <w:rsid w:val="005C055E"/>
    <w:rsid w:val="005C0734"/>
    <w:rsid w:val="005C0B1E"/>
    <w:rsid w:val="005C0C57"/>
    <w:rsid w:val="005C0ECD"/>
    <w:rsid w:val="005C0EE3"/>
    <w:rsid w:val="005C0F2E"/>
    <w:rsid w:val="005C1095"/>
    <w:rsid w:val="005C11EF"/>
    <w:rsid w:val="005C12DB"/>
    <w:rsid w:val="005C134A"/>
    <w:rsid w:val="005C14D8"/>
    <w:rsid w:val="005C164D"/>
    <w:rsid w:val="005C1855"/>
    <w:rsid w:val="005C185E"/>
    <w:rsid w:val="005C1C99"/>
    <w:rsid w:val="005C1EA1"/>
    <w:rsid w:val="005C1EFF"/>
    <w:rsid w:val="005C1F9C"/>
    <w:rsid w:val="005C2018"/>
    <w:rsid w:val="005C2204"/>
    <w:rsid w:val="005C2336"/>
    <w:rsid w:val="005C23FA"/>
    <w:rsid w:val="005C24F0"/>
    <w:rsid w:val="005C24F8"/>
    <w:rsid w:val="005C24FE"/>
    <w:rsid w:val="005C2653"/>
    <w:rsid w:val="005C2855"/>
    <w:rsid w:val="005C28B7"/>
    <w:rsid w:val="005C2A7E"/>
    <w:rsid w:val="005C2B27"/>
    <w:rsid w:val="005C2B36"/>
    <w:rsid w:val="005C2C55"/>
    <w:rsid w:val="005C2CA7"/>
    <w:rsid w:val="005C2F8C"/>
    <w:rsid w:val="005C30ED"/>
    <w:rsid w:val="005C32CA"/>
    <w:rsid w:val="005C3429"/>
    <w:rsid w:val="005C3573"/>
    <w:rsid w:val="005C36DE"/>
    <w:rsid w:val="005C382A"/>
    <w:rsid w:val="005C38F9"/>
    <w:rsid w:val="005C3965"/>
    <w:rsid w:val="005C3EFD"/>
    <w:rsid w:val="005C404F"/>
    <w:rsid w:val="005C4076"/>
    <w:rsid w:val="005C4DDD"/>
    <w:rsid w:val="005C4DE7"/>
    <w:rsid w:val="005C4F83"/>
    <w:rsid w:val="005C55E6"/>
    <w:rsid w:val="005C5D9F"/>
    <w:rsid w:val="005C5E69"/>
    <w:rsid w:val="005C5FF7"/>
    <w:rsid w:val="005C601F"/>
    <w:rsid w:val="005C6185"/>
    <w:rsid w:val="005C6188"/>
    <w:rsid w:val="005C6261"/>
    <w:rsid w:val="005C62BF"/>
    <w:rsid w:val="005C645B"/>
    <w:rsid w:val="005C64C2"/>
    <w:rsid w:val="005C679B"/>
    <w:rsid w:val="005C67D3"/>
    <w:rsid w:val="005C6841"/>
    <w:rsid w:val="005C6878"/>
    <w:rsid w:val="005C68AC"/>
    <w:rsid w:val="005C6CB7"/>
    <w:rsid w:val="005C6D8F"/>
    <w:rsid w:val="005C6EA5"/>
    <w:rsid w:val="005C7141"/>
    <w:rsid w:val="005C7143"/>
    <w:rsid w:val="005C72CE"/>
    <w:rsid w:val="005C7342"/>
    <w:rsid w:val="005C73DE"/>
    <w:rsid w:val="005C742E"/>
    <w:rsid w:val="005C7489"/>
    <w:rsid w:val="005C7503"/>
    <w:rsid w:val="005C78E1"/>
    <w:rsid w:val="005C7953"/>
    <w:rsid w:val="005C7A19"/>
    <w:rsid w:val="005C7A20"/>
    <w:rsid w:val="005C7D0F"/>
    <w:rsid w:val="005C7EF1"/>
    <w:rsid w:val="005C7F40"/>
    <w:rsid w:val="005C7FB4"/>
    <w:rsid w:val="005D0016"/>
    <w:rsid w:val="005D040D"/>
    <w:rsid w:val="005D05A2"/>
    <w:rsid w:val="005D08D2"/>
    <w:rsid w:val="005D0A20"/>
    <w:rsid w:val="005D0A3D"/>
    <w:rsid w:val="005D0AD7"/>
    <w:rsid w:val="005D0BCF"/>
    <w:rsid w:val="005D0D13"/>
    <w:rsid w:val="005D0F12"/>
    <w:rsid w:val="005D0FD7"/>
    <w:rsid w:val="005D1102"/>
    <w:rsid w:val="005D1157"/>
    <w:rsid w:val="005D128A"/>
    <w:rsid w:val="005D1325"/>
    <w:rsid w:val="005D14A9"/>
    <w:rsid w:val="005D1802"/>
    <w:rsid w:val="005D1874"/>
    <w:rsid w:val="005D18C6"/>
    <w:rsid w:val="005D207E"/>
    <w:rsid w:val="005D235A"/>
    <w:rsid w:val="005D23E8"/>
    <w:rsid w:val="005D24BE"/>
    <w:rsid w:val="005D264B"/>
    <w:rsid w:val="005D2698"/>
    <w:rsid w:val="005D29F4"/>
    <w:rsid w:val="005D2B05"/>
    <w:rsid w:val="005D2B37"/>
    <w:rsid w:val="005D2F13"/>
    <w:rsid w:val="005D2F93"/>
    <w:rsid w:val="005D30E6"/>
    <w:rsid w:val="005D3117"/>
    <w:rsid w:val="005D324E"/>
    <w:rsid w:val="005D33E7"/>
    <w:rsid w:val="005D35DE"/>
    <w:rsid w:val="005D3655"/>
    <w:rsid w:val="005D385A"/>
    <w:rsid w:val="005D3A6D"/>
    <w:rsid w:val="005D3A82"/>
    <w:rsid w:val="005D3E39"/>
    <w:rsid w:val="005D3EFB"/>
    <w:rsid w:val="005D405F"/>
    <w:rsid w:val="005D40AA"/>
    <w:rsid w:val="005D45D9"/>
    <w:rsid w:val="005D4691"/>
    <w:rsid w:val="005D474C"/>
    <w:rsid w:val="005D4850"/>
    <w:rsid w:val="005D493E"/>
    <w:rsid w:val="005D4A80"/>
    <w:rsid w:val="005D4A98"/>
    <w:rsid w:val="005D4B23"/>
    <w:rsid w:val="005D4E70"/>
    <w:rsid w:val="005D4FA6"/>
    <w:rsid w:val="005D5134"/>
    <w:rsid w:val="005D5141"/>
    <w:rsid w:val="005D51C3"/>
    <w:rsid w:val="005D530E"/>
    <w:rsid w:val="005D54ED"/>
    <w:rsid w:val="005D55C4"/>
    <w:rsid w:val="005D561D"/>
    <w:rsid w:val="005D57CC"/>
    <w:rsid w:val="005D580B"/>
    <w:rsid w:val="005D5846"/>
    <w:rsid w:val="005D5A50"/>
    <w:rsid w:val="005D5B66"/>
    <w:rsid w:val="005D5BDC"/>
    <w:rsid w:val="005D5F96"/>
    <w:rsid w:val="005D5FAC"/>
    <w:rsid w:val="005D60E3"/>
    <w:rsid w:val="005D610B"/>
    <w:rsid w:val="005D61F9"/>
    <w:rsid w:val="005D63FD"/>
    <w:rsid w:val="005D6550"/>
    <w:rsid w:val="005D6718"/>
    <w:rsid w:val="005D67D7"/>
    <w:rsid w:val="005D6883"/>
    <w:rsid w:val="005D6948"/>
    <w:rsid w:val="005D69C1"/>
    <w:rsid w:val="005D6BF7"/>
    <w:rsid w:val="005D6FCD"/>
    <w:rsid w:val="005D6FD7"/>
    <w:rsid w:val="005D70F3"/>
    <w:rsid w:val="005D712E"/>
    <w:rsid w:val="005D7131"/>
    <w:rsid w:val="005D74D7"/>
    <w:rsid w:val="005D7541"/>
    <w:rsid w:val="005D76D6"/>
    <w:rsid w:val="005D78D3"/>
    <w:rsid w:val="005D7948"/>
    <w:rsid w:val="005D7C14"/>
    <w:rsid w:val="005D7C25"/>
    <w:rsid w:val="005D7D42"/>
    <w:rsid w:val="005E01D9"/>
    <w:rsid w:val="005E0222"/>
    <w:rsid w:val="005E0478"/>
    <w:rsid w:val="005E04C6"/>
    <w:rsid w:val="005E052E"/>
    <w:rsid w:val="005E067F"/>
    <w:rsid w:val="005E069F"/>
    <w:rsid w:val="005E0799"/>
    <w:rsid w:val="005E07FF"/>
    <w:rsid w:val="005E089A"/>
    <w:rsid w:val="005E0BB3"/>
    <w:rsid w:val="005E0E05"/>
    <w:rsid w:val="005E0E1A"/>
    <w:rsid w:val="005E0FFD"/>
    <w:rsid w:val="005E105A"/>
    <w:rsid w:val="005E1188"/>
    <w:rsid w:val="005E140D"/>
    <w:rsid w:val="005E142B"/>
    <w:rsid w:val="005E168F"/>
    <w:rsid w:val="005E17C7"/>
    <w:rsid w:val="005E18D5"/>
    <w:rsid w:val="005E1A1A"/>
    <w:rsid w:val="005E1A21"/>
    <w:rsid w:val="005E1ADE"/>
    <w:rsid w:val="005E1BD1"/>
    <w:rsid w:val="005E1CE8"/>
    <w:rsid w:val="005E1E66"/>
    <w:rsid w:val="005E1F09"/>
    <w:rsid w:val="005E2228"/>
    <w:rsid w:val="005E2380"/>
    <w:rsid w:val="005E25F3"/>
    <w:rsid w:val="005E2861"/>
    <w:rsid w:val="005E2C26"/>
    <w:rsid w:val="005E2D88"/>
    <w:rsid w:val="005E2F22"/>
    <w:rsid w:val="005E3110"/>
    <w:rsid w:val="005E3283"/>
    <w:rsid w:val="005E32D1"/>
    <w:rsid w:val="005E3347"/>
    <w:rsid w:val="005E3421"/>
    <w:rsid w:val="005E3426"/>
    <w:rsid w:val="005E34B3"/>
    <w:rsid w:val="005E3520"/>
    <w:rsid w:val="005E361F"/>
    <w:rsid w:val="005E376A"/>
    <w:rsid w:val="005E37EE"/>
    <w:rsid w:val="005E3A72"/>
    <w:rsid w:val="005E3BDD"/>
    <w:rsid w:val="005E3C8F"/>
    <w:rsid w:val="005E3E40"/>
    <w:rsid w:val="005E3E86"/>
    <w:rsid w:val="005E426D"/>
    <w:rsid w:val="005E428F"/>
    <w:rsid w:val="005E4535"/>
    <w:rsid w:val="005E47CB"/>
    <w:rsid w:val="005E4B2B"/>
    <w:rsid w:val="005E4C17"/>
    <w:rsid w:val="005E51E5"/>
    <w:rsid w:val="005E51EA"/>
    <w:rsid w:val="005E52E4"/>
    <w:rsid w:val="005E5391"/>
    <w:rsid w:val="005E569B"/>
    <w:rsid w:val="005E5ABB"/>
    <w:rsid w:val="005E5B80"/>
    <w:rsid w:val="005E5DE1"/>
    <w:rsid w:val="005E6238"/>
    <w:rsid w:val="005E6305"/>
    <w:rsid w:val="005E6417"/>
    <w:rsid w:val="005E651B"/>
    <w:rsid w:val="005E65AA"/>
    <w:rsid w:val="005E6639"/>
    <w:rsid w:val="005E688C"/>
    <w:rsid w:val="005E68B3"/>
    <w:rsid w:val="005E699D"/>
    <w:rsid w:val="005E6AD0"/>
    <w:rsid w:val="005E6DA5"/>
    <w:rsid w:val="005E6EDC"/>
    <w:rsid w:val="005E6F34"/>
    <w:rsid w:val="005E6F55"/>
    <w:rsid w:val="005E7240"/>
    <w:rsid w:val="005E734D"/>
    <w:rsid w:val="005E748A"/>
    <w:rsid w:val="005E7972"/>
    <w:rsid w:val="005E7B15"/>
    <w:rsid w:val="005E7B6B"/>
    <w:rsid w:val="005E7BF1"/>
    <w:rsid w:val="005E7D0E"/>
    <w:rsid w:val="005E7DA0"/>
    <w:rsid w:val="005E7E3D"/>
    <w:rsid w:val="005E7E60"/>
    <w:rsid w:val="005E7E88"/>
    <w:rsid w:val="005E7ED7"/>
    <w:rsid w:val="005F012C"/>
    <w:rsid w:val="005F019A"/>
    <w:rsid w:val="005F030D"/>
    <w:rsid w:val="005F0354"/>
    <w:rsid w:val="005F03B7"/>
    <w:rsid w:val="005F03DA"/>
    <w:rsid w:val="005F03F4"/>
    <w:rsid w:val="005F0593"/>
    <w:rsid w:val="005F078C"/>
    <w:rsid w:val="005F099C"/>
    <w:rsid w:val="005F0A50"/>
    <w:rsid w:val="005F0B7E"/>
    <w:rsid w:val="005F0BC8"/>
    <w:rsid w:val="005F0CCD"/>
    <w:rsid w:val="005F0CF8"/>
    <w:rsid w:val="005F0E19"/>
    <w:rsid w:val="005F1062"/>
    <w:rsid w:val="005F109D"/>
    <w:rsid w:val="005F112C"/>
    <w:rsid w:val="005F116E"/>
    <w:rsid w:val="005F12AA"/>
    <w:rsid w:val="005F1489"/>
    <w:rsid w:val="005F15BD"/>
    <w:rsid w:val="005F15E8"/>
    <w:rsid w:val="005F1656"/>
    <w:rsid w:val="005F1679"/>
    <w:rsid w:val="005F170C"/>
    <w:rsid w:val="005F1874"/>
    <w:rsid w:val="005F1C61"/>
    <w:rsid w:val="005F1CC8"/>
    <w:rsid w:val="005F1E57"/>
    <w:rsid w:val="005F1EEA"/>
    <w:rsid w:val="005F1F3F"/>
    <w:rsid w:val="005F20E7"/>
    <w:rsid w:val="005F2651"/>
    <w:rsid w:val="005F2A7E"/>
    <w:rsid w:val="005F2BF4"/>
    <w:rsid w:val="005F2D1D"/>
    <w:rsid w:val="005F2D7D"/>
    <w:rsid w:val="005F3043"/>
    <w:rsid w:val="005F3065"/>
    <w:rsid w:val="005F3075"/>
    <w:rsid w:val="005F30CE"/>
    <w:rsid w:val="005F3112"/>
    <w:rsid w:val="005F314A"/>
    <w:rsid w:val="005F31B3"/>
    <w:rsid w:val="005F32DF"/>
    <w:rsid w:val="005F3340"/>
    <w:rsid w:val="005F3501"/>
    <w:rsid w:val="005F362C"/>
    <w:rsid w:val="005F386F"/>
    <w:rsid w:val="005F39A7"/>
    <w:rsid w:val="005F3A6A"/>
    <w:rsid w:val="005F3BCB"/>
    <w:rsid w:val="005F3C50"/>
    <w:rsid w:val="005F3FBA"/>
    <w:rsid w:val="005F4063"/>
    <w:rsid w:val="005F4208"/>
    <w:rsid w:val="005F42DD"/>
    <w:rsid w:val="005F43DE"/>
    <w:rsid w:val="005F4507"/>
    <w:rsid w:val="005F4577"/>
    <w:rsid w:val="005F4867"/>
    <w:rsid w:val="005F4879"/>
    <w:rsid w:val="005F496B"/>
    <w:rsid w:val="005F4984"/>
    <w:rsid w:val="005F4D20"/>
    <w:rsid w:val="005F4E58"/>
    <w:rsid w:val="005F4F23"/>
    <w:rsid w:val="005F5167"/>
    <w:rsid w:val="005F56B6"/>
    <w:rsid w:val="005F5727"/>
    <w:rsid w:val="005F5784"/>
    <w:rsid w:val="005F5850"/>
    <w:rsid w:val="005F5A5B"/>
    <w:rsid w:val="005F5A6A"/>
    <w:rsid w:val="005F5A94"/>
    <w:rsid w:val="005F5F37"/>
    <w:rsid w:val="005F5F65"/>
    <w:rsid w:val="005F602E"/>
    <w:rsid w:val="005F6086"/>
    <w:rsid w:val="005F60C2"/>
    <w:rsid w:val="005F6222"/>
    <w:rsid w:val="005F6297"/>
    <w:rsid w:val="005F6387"/>
    <w:rsid w:val="005F6432"/>
    <w:rsid w:val="005F643D"/>
    <w:rsid w:val="005F649C"/>
    <w:rsid w:val="005F64B5"/>
    <w:rsid w:val="005F653B"/>
    <w:rsid w:val="005F65E1"/>
    <w:rsid w:val="005F669A"/>
    <w:rsid w:val="005F68A1"/>
    <w:rsid w:val="005F698A"/>
    <w:rsid w:val="005F69A9"/>
    <w:rsid w:val="005F6AE1"/>
    <w:rsid w:val="005F6B04"/>
    <w:rsid w:val="005F6B13"/>
    <w:rsid w:val="005F6BCB"/>
    <w:rsid w:val="005F6C83"/>
    <w:rsid w:val="005F6F13"/>
    <w:rsid w:val="005F6F4C"/>
    <w:rsid w:val="005F6FC9"/>
    <w:rsid w:val="005F7098"/>
    <w:rsid w:val="005F7114"/>
    <w:rsid w:val="005F714A"/>
    <w:rsid w:val="005F715B"/>
    <w:rsid w:val="005F72F7"/>
    <w:rsid w:val="005F72F9"/>
    <w:rsid w:val="005F732E"/>
    <w:rsid w:val="005F73BE"/>
    <w:rsid w:val="005F7547"/>
    <w:rsid w:val="005F78F4"/>
    <w:rsid w:val="005F7923"/>
    <w:rsid w:val="00600079"/>
    <w:rsid w:val="00600116"/>
    <w:rsid w:val="006001B7"/>
    <w:rsid w:val="006001E8"/>
    <w:rsid w:val="00600213"/>
    <w:rsid w:val="006007A8"/>
    <w:rsid w:val="006007AB"/>
    <w:rsid w:val="0060082A"/>
    <w:rsid w:val="006008AA"/>
    <w:rsid w:val="006008FD"/>
    <w:rsid w:val="006009C3"/>
    <w:rsid w:val="00600B1C"/>
    <w:rsid w:val="00600D2B"/>
    <w:rsid w:val="00600F0E"/>
    <w:rsid w:val="00600FAC"/>
    <w:rsid w:val="00600FDA"/>
    <w:rsid w:val="006011B3"/>
    <w:rsid w:val="006011C8"/>
    <w:rsid w:val="00601446"/>
    <w:rsid w:val="006015D0"/>
    <w:rsid w:val="00601771"/>
    <w:rsid w:val="00601920"/>
    <w:rsid w:val="00601A4E"/>
    <w:rsid w:val="00601ACB"/>
    <w:rsid w:val="00601C0B"/>
    <w:rsid w:val="00601C4D"/>
    <w:rsid w:val="00602032"/>
    <w:rsid w:val="00602266"/>
    <w:rsid w:val="00602274"/>
    <w:rsid w:val="006024AA"/>
    <w:rsid w:val="006024AE"/>
    <w:rsid w:val="0060288E"/>
    <w:rsid w:val="00602972"/>
    <w:rsid w:val="00602AA3"/>
    <w:rsid w:val="00602BF9"/>
    <w:rsid w:val="00602CDD"/>
    <w:rsid w:val="00602CE4"/>
    <w:rsid w:val="00602D21"/>
    <w:rsid w:val="00602D4E"/>
    <w:rsid w:val="00602DBD"/>
    <w:rsid w:val="00602E11"/>
    <w:rsid w:val="00602F44"/>
    <w:rsid w:val="006031E7"/>
    <w:rsid w:val="006033F8"/>
    <w:rsid w:val="006034F5"/>
    <w:rsid w:val="006035EA"/>
    <w:rsid w:val="00603637"/>
    <w:rsid w:val="00603644"/>
    <w:rsid w:val="00603841"/>
    <w:rsid w:val="006038C9"/>
    <w:rsid w:val="00603926"/>
    <w:rsid w:val="00603B78"/>
    <w:rsid w:val="00603C0D"/>
    <w:rsid w:val="00604015"/>
    <w:rsid w:val="00604043"/>
    <w:rsid w:val="00604335"/>
    <w:rsid w:val="0060436D"/>
    <w:rsid w:val="0060461E"/>
    <w:rsid w:val="006046AF"/>
    <w:rsid w:val="00604724"/>
    <w:rsid w:val="00604815"/>
    <w:rsid w:val="006049D9"/>
    <w:rsid w:val="00604A16"/>
    <w:rsid w:val="00604ABA"/>
    <w:rsid w:val="00604D9D"/>
    <w:rsid w:val="00604DC1"/>
    <w:rsid w:val="00604E9E"/>
    <w:rsid w:val="00604FFB"/>
    <w:rsid w:val="006051EB"/>
    <w:rsid w:val="0060564B"/>
    <w:rsid w:val="0060565F"/>
    <w:rsid w:val="00605731"/>
    <w:rsid w:val="00605793"/>
    <w:rsid w:val="0060595B"/>
    <w:rsid w:val="00605B73"/>
    <w:rsid w:val="00605D0D"/>
    <w:rsid w:val="00605FA7"/>
    <w:rsid w:val="0060636E"/>
    <w:rsid w:val="00606433"/>
    <w:rsid w:val="006067E4"/>
    <w:rsid w:val="0060680B"/>
    <w:rsid w:val="00606ABB"/>
    <w:rsid w:val="00606AFD"/>
    <w:rsid w:val="00606BC5"/>
    <w:rsid w:val="00606C23"/>
    <w:rsid w:val="00606CFB"/>
    <w:rsid w:val="00607389"/>
    <w:rsid w:val="006073F8"/>
    <w:rsid w:val="0060740A"/>
    <w:rsid w:val="0060745B"/>
    <w:rsid w:val="00607556"/>
    <w:rsid w:val="00607639"/>
    <w:rsid w:val="00607681"/>
    <w:rsid w:val="006076DC"/>
    <w:rsid w:val="0060795C"/>
    <w:rsid w:val="0060797E"/>
    <w:rsid w:val="00607B5A"/>
    <w:rsid w:val="006102D0"/>
    <w:rsid w:val="0061038C"/>
    <w:rsid w:val="0061048B"/>
    <w:rsid w:val="006104D2"/>
    <w:rsid w:val="00610609"/>
    <w:rsid w:val="00610A10"/>
    <w:rsid w:val="00610EC4"/>
    <w:rsid w:val="006110F2"/>
    <w:rsid w:val="00611182"/>
    <w:rsid w:val="0061118B"/>
    <w:rsid w:val="00611201"/>
    <w:rsid w:val="006113E4"/>
    <w:rsid w:val="00611639"/>
    <w:rsid w:val="00611645"/>
    <w:rsid w:val="00611673"/>
    <w:rsid w:val="00611915"/>
    <w:rsid w:val="0061197F"/>
    <w:rsid w:val="006119CE"/>
    <w:rsid w:val="006119D0"/>
    <w:rsid w:val="00611A1C"/>
    <w:rsid w:val="00611A2E"/>
    <w:rsid w:val="00611A41"/>
    <w:rsid w:val="00611ACC"/>
    <w:rsid w:val="00611C81"/>
    <w:rsid w:val="00611D5E"/>
    <w:rsid w:val="00611D99"/>
    <w:rsid w:val="00611DF9"/>
    <w:rsid w:val="00611EE2"/>
    <w:rsid w:val="00611F3C"/>
    <w:rsid w:val="00612027"/>
    <w:rsid w:val="006120A0"/>
    <w:rsid w:val="0061224F"/>
    <w:rsid w:val="00612266"/>
    <w:rsid w:val="0061231E"/>
    <w:rsid w:val="00612372"/>
    <w:rsid w:val="0061246A"/>
    <w:rsid w:val="0061250C"/>
    <w:rsid w:val="006127E6"/>
    <w:rsid w:val="00612913"/>
    <w:rsid w:val="006129DD"/>
    <w:rsid w:val="00612CF6"/>
    <w:rsid w:val="00612D61"/>
    <w:rsid w:val="00612FCB"/>
    <w:rsid w:val="00613146"/>
    <w:rsid w:val="00613242"/>
    <w:rsid w:val="0061337C"/>
    <w:rsid w:val="006134E4"/>
    <w:rsid w:val="006134EC"/>
    <w:rsid w:val="006137FD"/>
    <w:rsid w:val="00613A22"/>
    <w:rsid w:val="00613A77"/>
    <w:rsid w:val="00613B7E"/>
    <w:rsid w:val="00613C87"/>
    <w:rsid w:val="00613D92"/>
    <w:rsid w:val="00613EB4"/>
    <w:rsid w:val="00613F69"/>
    <w:rsid w:val="006140F6"/>
    <w:rsid w:val="00614208"/>
    <w:rsid w:val="00614261"/>
    <w:rsid w:val="00614542"/>
    <w:rsid w:val="0061465F"/>
    <w:rsid w:val="00614742"/>
    <w:rsid w:val="006147C1"/>
    <w:rsid w:val="00614856"/>
    <w:rsid w:val="006148B8"/>
    <w:rsid w:val="006149DB"/>
    <w:rsid w:val="00614A53"/>
    <w:rsid w:val="00614FFA"/>
    <w:rsid w:val="006150AF"/>
    <w:rsid w:val="006151F2"/>
    <w:rsid w:val="006152D8"/>
    <w:rsid w:val="006154FF"/>
    <w:rsid w:val="00615534"/>
    <w:rsid w:val="006156A4"/>
    <w:rsid w:val="00615842"/>
    <w:rsid w:val="0061597C"/>
    <w:rsid w:val="00615A19"/>
    <w:rsid w:val="00615A60"/>
    <w:rsid w:val="00615C08"/>
    <w:rsid w:val="00615EF4"/>
    <w:rsid w:val="00615F12"/>
    <w:rsid w:val="006160D0"/>
    <w:rsid w:val="006162B3"/>
    <w:rsid w:val="006166C3"/>
    <w:rsid w:val="00616709"/>
    <w:rsid w:val="0061682D"/>
    <w:rsid w:val="0061699D"/>
    <w:rsid w:val="006169B7"/>
    <w:rsid w:val="00616A6A"/>
    <w:rsid w:val="00616DF1"/>
    <w:rsid w:val="00617196"/>
    <w:rsid w:val="006171A0"/>
    <w:rsid w:val="00617257"/>
    <w:rsid w:val="006173F5"/>
    <w:rsid w:val="00617557"/>
    <w:rsid w:val="00617587"/>
    <w:rsid w:val="006175B1"/>
    <w:rsid w:val="00617708"/>
    <w:rsid w:val="0062000A"/>
    <w:rsid w:val="0062009D"/>
    <w:rsid w:val="0062032E"/>
    <w:rsid w:val="0062051D"/>
    <w:rsid w:val="006205C2"/>
    <w:rsid w:val="00620734"/>
    <w:rsid w:val="00620ACA"/>
    <w:rsid w:val="00620B82"/>
    <w:rsid w:val="00620D49"/>
    <w:rsid w:val="00620FEC"/>
    <w:rsid w:val="00621081"/>
    <w:rsid w:val="00621317"/>
    <w:rsid w:val="006213CC"/>
    <w:rsid w:val="006215CA"/>
    <w:rsid w:val="00621648"/>
    <w:rsid w:val="0062169B"/>
    <w:rsid w:val="006217EF"/>
    <w:rsid w:val="00621B34"/>
    <w:rsid w:val="00621C8F"/>
    <w:rsid w:val="00621D60"/>
    <w:rsid w:val="006220FF"/>
    <w:rsid w:val="00622166"/>
    <w:rsid w:val="006221E2"/>
    <w:rsid w:val="0062275A"/>
    <w:rsid w:val="006228D9"/>
    <w:rsid w:val="00622A4A"/>
    <w:rsid w:val="00622CCB"/>
    <w:rsid w:val="00622DBC"/>
    <w:rsid w:val="00622ED8"/>
    <w:rsid w:val="00622F84"/>
    <w:rsid w:val="006230FD"/>
    <w:rsid w:val="006232E5"/>
    <w:rsid w:val="00623360"/>
    <w:rsid w:val="006234E0"/>
    <w:rsid w:val="0062358F"/>
    <w:rsid w:val="006235ED"/>
    <w:rsid w:val="00623724"/>
    <w:rsid w:val="006237BC"/>
    <w:rsid w:val="006238E7"/>
    <w:rsid w:val="00623BA1"/>
    <w:rsid w:val="00623C23"/>
    <w:rsid w:val="00623CA5"/>
    <w:rsid w:val="00623CF4"/>
    <w:rsid w:val="00624272"/>
    <w:rsid w:val="006242B3"/>
    <w:rsid w:val="006242BF"/>
    <w:rsid w:val="006242D3"/>
    <w:rsid w:val="006243B0"/>
    <w:rsid w:val="006246F8"/>
    <w:rsid w:val="00624814"/>
    <w:rsid w:val="0062489C"/>
    <w:rsid w:val="00624934"/>
    <w:rsid w:val="00624F9C"/>
    <w:rsid w:val="00625033"/>
    <w:rsid w:val="00625113"/>
    <w:rsid w:val="006252BB"/>
    <w:rsid w:val="00625562"/>
    <w:rsid w:val="00625666"/>
    <w:rsid w:val="006256F5"/>
    <w:rsid w:val="006257B4"/>
    <w:rsid w:val="006257D2"/>
    <w:rsid w:val="00625AC4"/>
    <w:rsid w:val="00625DDD"/>
    <w:rsid w:val="006260A6"/>
    <w:rsid w:val="0062620D"/>
    <w:rsid w:val="006262A1"/>
    <w:rsid w:val="006262C0"/>
    <w:rsid w:val="006262ED"/>
    <w:rsid w:val="0062631D"/>
    <w:rsid w:val="0062636E"/>
    <w:rsid w:val="00626545"/>
    <w:rsid w:val="0062693F"/>
    <w:rsid w:val="00626B66"/>
    <w:rsid w:val="00626BAE"/>
    <w:rsid w:val="00626C2B"/>
    <w:rsid w:val="00626C5D"/>
    <w:rsid w:val="00626E78"/>
    <w:rsid w:val="006270CD"/>
    <w:rsid w:val="006270F5"/>
    <w:rsid w:val="006271A3"/>
    <w:rsid w:val="006272AC"/>
    <w:rsid w:val="0062735E"/>
    <w:rsid w:val="006273B8"/>
    <w:rsid w:val="00627478"/>
    <w:rsid w:val="00627485"/>
    <w:rsid w:val="00627658"/>
    <w:rsid w:val="0062774C"/>
    <w:rsid w:val="00627772"/>
    <w:rsid w:val="00627A9C"/>
    <w:rsid w:val="00627B76"/>
    <w:rsid w:val="00627B8C"/>
    <w:rsid w:val="00627BB7"/>
    <w:rsid w:val="00627D07"/>
    <w:rsid w:val="00627DA4"/>
    <w:rsid w:val="00627EFA"/>
    <w:rsid w:val="00627F70"/>
    <w:rsid w:val="0063018A"/>
    <w:rsid w:val="0063025F"/>
    <w:rsid w:val="00630271"/>
    <w:rsid w:val="00630584"/>
    <w:rsid w:val="0063067D"/>
    <w:rsid w:val="00630904"/>
    <w:rsid w:val="006309E7"/>
    <w:rsid w:val="00630B0A"/>
    <w:rsid w:val="00630BB7"/>
    <w:rsid w:val="00630BF2"/>
    <w:rsid w:val="00630C1B"/>
    <w:rsid w:val="00630C41"/>
    <w:rsid w:val="00630D8E"/>
    <w:rsid w:val="00631378"/>
    <w:rsid w:val="00631488"/>
    <w:rsid w:val="006316A7"/>
    <w:rsid w:val="006319F8"/>
    <w:rsid w:val="00631B1B"/>
    <w:rsid w:val="00631B7B"/>
    <w:rsid w:val="00631F3E"/>
    <w:rsid w:val="00632072"/>
    <w:rsid w:val="006320FC"/>
    <w:rsid w:val="006320FD"/>
    <w:rsid w:val="006321D6"/>
    <w:rsid w:val="006322FE"/>
    <w:rsid w:val="00632424"/>
    <w:rsid w:val="00632461"/>
    <w:rsid w:val="006324AF"/>
    <w:rsid w:val="0063267E"/>
    <w:rsid w:val="0063270B"/>
    <w:rsid w:val="00632A70"/>
    <w:rsid w:val="00632AFD"/>
    <w:rsid w:val="00632B2C"/>
    <w:rsid w:val="00632BB2"/>
    <w:rsid w:val="00632C96"/>
    <w:rsid w:val="00632D36"/>
    <w:rsid w:val="00632D5A"/>
    <w:rsid w:val="00632D74"/>
    <w:rsid w:val="00632DD3"/>
    <w:rsid w:val="00632DDF"/>
    <w:rsid w:val="00632F17"/>
    <w:rsid w:val="00632FF5"/>
    <w:rsid w:val="00633314"/>
    <w:rsid w:val="006336CD"/>
    <w:rsid w:val="00633856"/>
    <w:rsid w:val="00633871"/>
    <w:rsid w:val="006338CA"/>
    <w:rsid w:val="00633BEF"/>
    <w:rsid w:val="00633FB5"/>
    <w:rsid w:val="00634011"/>
    <w:rsid w:val="006343C3"/>
    <w:rsid w:val="006343F7"/>
    <w:rsid w:val="00634471"/>
    <w:rsid w:val="006344A5"/>
    <w:rsid w:val="00634699"/>
    <w:rsid w:val="006346D8"/>
    <w:rsid w:val="00634723"/>
    <w:rsid w:val="0063475F"/>
    <w:rsid w:val="00634894"/>
    <w:rsid w:val="0063497F"/>
    <w:rsid w:val="00634983"/>
    <w:rsid w:val="00634AA5"/>
    <w:rsid w:val="00634CB2"/>
    <w:rsid w:val="00634D82"/>
    <w:rsid w:val="0063501C"/>
    <w:rsid w:val="0063509A"/>
    <w:rsid w:val="006351C5"/>
    <w:rsid w:val="0063542F"/>
    <w:rsid w:val="006357DB"/>
    <w:rsid w:val="00635887"/>
    <w:rsid w:val="006359B9"/>
    <w:rsid w:val="00635BC8"/>
    <w:rsid w:val="00635CFD"/>
    <w:rsid w:val="00635DE3"/>
    <w:rsid w:val="00635FB9"/>
    <w:rsid w:val="00636142"/>
    <w:rsid w:val="0063637C"/>
    <w:rsid w:val="00636501"/>
    <w:rsid w:val="006365CF"/>
    <w:rsid w:val="006365E2"/>
    <w:rsid w:val="00636604"/>
    <w:rsid w:val="006366EA"/>
    <w:rsid w:val="00636732"/>
    <w:rsid w:val="00636962"/>
    <w:rsid w:val="006369CD"/>
    <w:rsid w:val="006369D2"/>
    <w:rsid w:val="00636A1D"/>
    <w:rsid w:val="00636B91"/>
    <w:rsid w:val="00636C24"/>
    <w:rsid w:val="00636E47"/>
    <w:rsid w:val="00636EE1"/>
    <w:rsid w:val="00636F32"/>
    <w:rsid w:val="0063722C"/>
    <w:rsid w:val="00637248"/>
    <w:rsid w:val="006372BD"/>
    <w:rsid w:val="006373D4"/>
    <w:rsid w:val="0063753E"/>
    <w:rsid w:val="0063764C"/>
    <w:rsid w:val="00637702"/>
    <w:rsid w:val="006378AD"/>
    <w:rsid w:val="006378D3"/>
    <w:rsid w:val="00637AB8"/>
    <w:rsid w:val="00637D50"/>
    <w:rsid w:val="00637D7C"/>
    <w:rsid w:val="00637E62"/>
    <w:rsid w:val="00637F28"/>
    <w:rsid w:val="00637F3A"/>
    <w:rsid w:val="00637FA5"/>
    <w:rsid w:val="006401D7"/>
    <w:rsid w:val="0064023A"/>
    <w:rsid w:val="00640265"/>
    <w:rsid w:val="006404DA"/>
    <w:rsid w:val="0064065D"/>
    <w:rsid w:val="00640780"/>
    <w:rsid w:val="0064089D"/>
    <w:rsid w:val="00640A35"/>
    <w:rsid w:val="00640CE8"/>
    <w:rsid w:val="00640D5C"/>
    <w:rsid w:val="00641071"/>
    <w:rsid w:val="006410E3"/>
    <w:rsid w:val="00641167"/>
    <w:rsid w:val="006413FD"/>
    <w:rsid w:val="0064143B"/>
    <w:rsid w:val="00641756"/>
    <w:rsid w:val="0064176C"/>
    <w:rsid w:val="0064179E"/>
    <w:rsid w:val="00641937"/>
    <w:rsid w:val="00641946"/>
    <w:rsid w:val="00641D5B"/>
    <w:rsid w:val="00641E0F"/>
    <w:rsid w:val="00641E4D"/>
    <w:rsid w:val="00641FF7"/>
    <w:rsid w:val="00642027"/>
    <w:rsid w:val="00642105"/>
    <w:rsid w:val="006421EF"/>
    <w:rsid w:val="0064229A"/>
    <w:rsid w:val="00642664"/>
    <w:rsid w:val="00642702"/>
    <w:rsid w:val="006427EB"/>
    <w:rsid w:val="00642B41"/>
    <w:rsid w:val="00642BBF"/>
    <w:rsid w:val="00642DDA"/>
    <w:rsid w:val="00642F35"/>
    <w:rsid w:val="00643002"/>
    <w:rsid w:val="006431B4"/>
    <w:rsid w:val="006431C5"/>
    <w:rsid w:val="006431F6"/>
    <w:rsid w:val="0064321E"/>
    <w:rsid w:val="006434C1"/>
    <w:rsid w:val="0064361C"/>
    <w:rsid w:val="006436DB"/>
    <w:rsid w:val="00643771"/>
    <w:rsid w:val="00643807"/>
    <w:rsid w:val="00643836"/>
    <w:rsid w:val="006439D5"/>
    <w:rsid w:val="006439DF"/>
    <w:rsid w:val="00643A39"/>
    <w:rsid w:val="00643B24"/>
    <w:rsid w:val="00643B9A"/>
    <w:rsid w:val="00643CD4"/>
    <w:rsid w:val="00643D91"/>
    <w:rsid w:val="00644415"/>
    <w:rsid w:val="00644632"/>
    <w:rsid w:val="00644827"/>
    <w:rsid w:val="00644B6A"/>
    <w:rsid w:val="00644B9E"/>
    <w:rsid w:val="00644D5D"/>
    <w:rsid w:val="00644E7D"/>
    <w:rsid w:val="00644F24"/>
    <w:rsid w:val="0064503C"/>
    <w:rsid w:val="0064511F"/>
    <w:rsid w:val="006451CF"/>
    <w:rsid w:val="006452DB"/>
    <w:rsid w:val="00645543"/>
    <w:rsid w:val="006456EF"/>
    <w:rsid w:val="0064597E"/>
    <w:rsid w:val="006459BC"/>
    <w:rsid w:val="00645C99"/>
    <w:rsid w:val="00645CA1"/>
    <w:rsid w:val="0064616D"/>
    <w:rsid w:val="006461A7"/>
    <w:rsid w:val="00646321"/>
    <w:rsid w:val="0064649A"/>
    <w:rsid w:val="0064657A"/>
    <w:rsid w:val="0064657D"/>
    <w:rsid w:val="0064689E"/>
    <w:rsid w:val="006468B8"/>
    <w:rsid w:val="006469D6"/>
    <w:rsid w:val="00646AFD"/>
    <w:rsid w:val="00646C19"/>
    <w:rsid w:val="00647198"/>
    <w:rsid w:val="006471C1"/>
    <w:rsid w:val="006472BA"/>
    <w:rsid w:val="00647308"/>
    <w:rsid w:val="0064738B"/>
    <w:rsid w:val="006474D9"/>
    <w:rsid w:val="006476D5"/>
    <w:rsid w:val="00647722"/>
    <w:rsid w:val="0064773B"/>
    <w:rsid w:val="00647938"/>
    <w:rsid w:val="0064796C"/>
    <w:rsid w:val="00647AB8"/>
    <w:rsid w:val="00647F77"/>
    <w:rsid w:val="00647FC0"/>
    <w:rsid w:val="00647FED"/>
    <w:rsid w:val="0065008B"/>
    <w:rsid w:val="00650093"/>
    <w:rsid w:val="0065011C"/>
    <w:rsid w:val="00650269"/>
    <w:rsid w:val="0065026C"/>
    <w:rsid w:val="006503EC"/>
    <w:rsid w:val="006504B8"/>
    <w:rsid w:val="006505CD"/>
    <w:rsid w:val="00650628"/>
    <w:rsid w:val="00650BBB"/>
    <w:rsid w:val="00650F30"/>
    <w:rsid w:val="00651032"/>
    <w:rsid w:val="00651141"/>
    <w:rsid w:val="0065158E"/>
    <w:rsid w:val="00651596"/>
    <w:rsid w:val="006515F6"/>
    <w:rsid w:val="00651769"/>
    <w:rsid w:val="0065176B"/>
    <w:rsid w:val="00651847"/>
    <w:rsid w:val="00651893"/>
    <w:rsid w:val="00651B00"/>
    <w:rsid w:val="00651B7E"/>
    <w:rsid w:val="00651CA1"/>
    <w:rsid w:val="00651EC0"/>
    <w:rsid w:val="00652011"/>
    <w:rsid w:val="006522D3"/>
    <w:rsid w:val="0065257A"/>
    <w:rsid w:val="00652641"/>
    <w:rsid w:val="00652713"/>
    <w:rsid w:val="006527AD"/>
    <w:rsid w:val="006529D1"/>
    <w:rsid w:val="00652DB4"/>
    <w:rsid w:val="00652E01"/>
    <w:rsid w:val="00652F7C"/>
    <w:rsid w:val="00653012"/>
    <w:rsid w:val="006530C4"/>
    <w:rsid w:val="00653197"/>
    <w:rsid w:val="0065344A"/>
    <w:rsid w:val="00653631"/>
    <w:rsid w:val="006536B7"/>
    <w:rsid w:val="006536E7"/>
    <w:rsid w:val="006538BC"/>
    <w:rsid w:val="00653CBC"/>
    <w:rsid w:val="0065404B"/>
    <w:rsid w:val="0065412E"/>
    <w:rsid w:val="006543F5"/>
    <w:rsid w:val="006547A3"/>
    <w:rsid w:val="006547C8"/>
    <w:rsid w:val="0065493B"/>
    <w:rsid w:val="00654A77"/>
    <w:rsid w:val="00654F0B"/>
    <w:rsid w:val="006550AF"/>
    <w:rsid w:val="0065543A"/>
    <w:rsid w:val="0065545B"/>
    <w:rsid w:val="00655554"/>
    <w:rsid w:val="0065561B"/>
    <w:rsid w:val="00655877"/>
    <w:rsid w:val="0065599F"/>
    <w:rsid w:val="00655B06"/>
    <w:rsid w:val="00655BCF"/>
    <w:rsid w:val="00655D71"/>
    <w:rsid w:val="00655E3A"/>
    <w:rsid w:val="00655F05"/>
    <w:rsid w:val="006561CA"/>
    <w:rsid w:val="006561D3"/>
    <w:rsid w:val="006562A4"/>
    <w:rsid w:val="006565B3"/>
    <w:rsid w:val="00656906"/>
    <w:rsid w:val="00656A64"/>
    <w:rsid w:val="00656A71"/>
    <w:rsid w:val="00656BE8"/>
    <w:rsid w:val="00656CC5"/>
    <w:rsid w:val="00656D63"/>
    <w:rsid w:val="00656EFA"/>
    <w:rsid w:val="00656F1B"/>
    <w:rsid w:val="00657009"/>
    <w:rsid w:val="0065710F"/>
    <w:rsid w:val="00657475"/>
    <w:rsid w:val="00657551"/>
    <w:rsid w:val="00657602"/>
    <w:rsid w:val="006579D7"/>
    <w:rsid w:val="006579F6"/>
    <w:rsid w:val="00657BDF"/>
    <w:rsid w:val="00657D0D"/>
    <w:rsid w:val="00657E1F"/>
    <w:rsid w:val="00657F33"/>
    <w:rsid w:val="0066000B"/>
    <w:rsid w:val="006606D6"/>
    <w:rsid w:val="006607D2"/>
    <w:rsid w:val="00660925"/>
    <w:rsid w:val="006609C6"/>
    <w:rsid w:val="006609F2"/>
    <w:rsid w:val="00660C0A"/>
    <w:rsid w:val="00660CAC"/>
    <w:rsid w:val="0066146E"/>
    <w:rsid w:val="00661517"/>
    <w:rsid w:val="0066154F"/>
    <w:rsid w:val="00661644"/>
    <w:rsid w:val="00661A09"/>
    <w:rsid w:val="00661A47"/>
    <w:rsid w:val="00661A6E"/>
    <w:rsid w:val="00661B76"/>
    <w:rsid w:val="00661C03"/>
    <w:rsid w:val="00661DD0"/>
    <w:rsid w:val="00661E3A"/>
    <w:rsid w:val="00661EB1"/>
    <w:rsid w:val="0066236C"/>
    <w:rsid w:val="0066242E"/>
    <w:rsid w:val="00662449"/>
    <w:rsid w:val="006627F3"/>
    <w:rsid w:val="006629BF"/>
    <w:rsid w:val="00662AD4"/>
    <w:rsid w:val="00662CE8"/>
    <w:rsid w:val="00662D40"/>
    <w:rsid w:val="00662D7F"/>
    <w:rsid w:val="00662ED3"/>
    <w:rsid w:val="0066303B"/>
    <w:rsid w:val="0066306B"/>
    <w:rsid w:val="00663098"/>
    <w:rsid w:val="006631BB"/>
    <w:rsid w:val="00663243"/>
    <w:rsid w:val="0066327C"/>
    <w:rsid w:val="00663441"/>
    <w:rsid w:val="0066353D"/>
    <w:rsid w:val="0066354A"/>
    <w:rsid w:val="006635E3"/>
    <w:rsid w:val="00663694"/>
    <w:rsid w:val="006636DF"/>
    <w:rsid w:val="006636E9"/>
    <w:rsid w:val="006638FA"/>
    <w:rsid w:val="00663BE5"/>
    <w:rsid w:val="00663C5F"/>
    <w:rsid w:val="00663F0E"/>
    <w:rsid w:val="00663F99"/>
    <w:rsid w:val="006640C0"/>
    <w:rsid w:val="0066448D"/>
    <w:rsid w:val="006648AA"/>
    <w:rsid w:val="00664A54"/>
    <w:rsid w:val="00664C57"/>
    <w:rsid w:val="00664C8D"/>
    <w:rsid w:val="00664DB7"/>
    <w:rsid w:val="00664F66"/>
    <w:rsid w:val="00665037"/>
    <w:rsid w:val="0066514C"/>
    <w:rsid w:val="0066537C"/>
    <w:rsid w:val="006654D8"/>
    <w:rsid w:val="00665703"/>
    <w:rsid w:val="00665747"/>
    <w:rsid w:val="00665756"/>
    <w:rsid w:val="006658F1"/>
    <w:rsid w:val="00665912"/>
    <w:rsid w:val="00665BED"/>
    <w:rsid w:val="00665DD3"/>
    <w:rsid w:val="00665FFC"/>
    <w:rsid w:val="00666215"/>
    <w:rsid w:val="00666257"/>
    <w:rsid w:val="0066648E"/>
    <w:rsid w:val="0066649D"/>
    <w:rsid w:val="006664F3"/>
    <w:rsid w:val="0066663F"/>
    <w:rsid w:val="006666A7"/>
    <w:rsid w:val="006666E6"/>
    <w:rsid w:val="006669DC"/>
    <w:rsid w:val="00666A7B"/>
    <w:rsid w:val="00666AA8"/>
    <w:rsid w:val="00666C02"/>
    <w:rsid w:val="00666CF6"/>
    <w:rsid w:val="00666D53"/>
    <w:rsid w:val="00666F78"/>
    <w:rsid w:val="00667028"/>
    <w:rsid w:val="00667098"/>
    <w:rsid w:val="006670B1"/>
    <w:rsid w:val="00667171"/>
    <w:rsid w:val="0066725D"/>
    <w:rsid w:val="0066748E"/>
    <w:rsid w:val="0066764F"/>
    <w:rsid w:val="00667696"/>
    <w:rsid w:val="00667947"/>
    <w:rsid w:val="006679A6"/>
    <w:rsid w:val="00667E73"/>
    <w:rsid w:val="0067017A"/>
    <w:rsid w:val="00670208"/>
    <w:rsid w:val="00670318"/>
    <w:rsid w:val="0067032A"/>
    <w:rsid w:val="0067036B"/>
    <w:rsid w:val="006703F8"/>
    <w:rsid w:val="00670568"/>
    <w:rsid w:val="006705FE"/>
    <w:rsid w:val="0067091B"/>
    <w:rsid w:val="00670BC5"/>
    <w:rsid w:val="00670BD6"/>
    <w:rsid w:val="00670CB0"/>
    <w:rsid w:val="00670E38"/>
    <w:rsid w:val="00670F6E"/>
    <w:rsid w:val="0067102B"/>
    <w:rsid w:val="006710B8"/>
    <w:rsid w:val="00671123"/>
    <w:rsid w:val="00671166"/>
    <w:rsid w:val="00671416"/>
    <w:rsid w:val="006714B8"/>
    <w:rsid w:val="006716AA"/>
    <w:rsid w:val="00671721"/>
    <w:rsid w:val="006717C2"/>
    <w:rsid w:val="00671829"/>
    <w:rsid w:val="00671871"/>
    <w:rsid w:val="00671A7A"/>
    <w:rsid w:val="00671E5C"/>
    <w:rsid w:val="00671F14"/>
    <w:rsid w:val="0067231F"/>
    <w:rsid w:val="0067246E"/>
    <w:rsid w:val="0067257D"/>
    <w:rsid w:val="0067269B"/>
    <w:rsid w:val="006726F1"/>
    <w:rsid w:val="00672716"/>
    <w:rsid w:val="0067274D"/>
    <w:rsid w:val="00672902"/>
    <w:rsid w:val="00672A13"/>
    <w:rsid w:val="00672A1B"/>
    <w:rsid w:val="00672A6A"/>
    <w:rsid w:val="00672A93"/>
    <w:rsid w:val="00672B78"/>
    <w:rsid w:val="00672D43"/>
    <w:rsid w:val="00672DC0"/>
    <w:rsid w:val="00672E06"/>
    <w:rsid w:val="00672E90"/>
    <w:rsid w:val="00672FFB"/>
    <w:rsid w:val="00673199"/>
    <w:rsid w:val="006731C7"/>
    <w:rsid w:val="00673329"/>
    <w:rsid w:val="006733B2"/>
    <w:rsid w:val="0067351A"/>
    <w:rsid w:val="006735E2"/>
    <w:rsid w:val="00673692"/>
    <w:rsid w:val="00673C06"/>
    <w:rsid w:val="00673D68"/>
    <w:rsid w:val="00673D72"/>
    <w:rsid w:val="00673FE7"/>
    <w:rsid w:val="00674109"/>
    <w:rsid w:val="0067420B"/>
    <w:rsid w:val="006742BE"/>
    <w:rsid w:val="0067439B"/>
    <w:rsid w:val="00674542"/>
    <w:rsid w:val="00674565"/>
    <w:rsid w:val="0067469F"/>
    <w:rsid w:val="006746D9"/>
    <w:rsid w:val="00674A28"/>
    <w:rsid w:val="00674B0C"/>
    <w:rsid w:val="00674CE7"/>
    <w:rsid w:val="00674DBC"/>
    <w:rsid w:val="00674E08"/>
    <w:rsid w:val="00674E6B"/>
    <w:rsid w:val="006753B6"/>
    <w:rsid w:val="006756CE"/>
    <w:rsid w:val="006758B0"/>
    <w:rsid w:val="00675945"/>
    <w:rsid w:val="00675982"/>
    <w:rsid w:val="006759BA"/>
    <w:rsid w:val="00675A43"/>
    <w:rsid w:val="00675E74"/>
    <w:rsid w:val="006760CA"/>
    <w:rsid w:val="00676186"/>
    <w:rsid w:val="006763D0"/>
    <w:rsid w:val="006763DD"/>
    <w:rsid w:val="006764A0"/>
    <w:rsid w:val="0067669F"/>
    <w:rsid w:val="006767DA"/>
    <w:rsid w:val="006771AD"/>
    <w:rsid w:val="00677820"/>
    <w:rsid w:val="00677881"/>
    <w:rsid w:val="00677968"/>
    <w:rsid w:val="00677C25"/>
    <w:rsid w:val="00677C8C"/>
    <w:rsid w:val="00677E75"/>
    <w:rsid w:val="00677FBF"/>
    <w:rsid w:val="00680014"/>
    <w:rsid w:val="0068002A"/>
    <w:rsid w:val="006804A9"/>
    <w:rsid w:val="006804D1"/>
    <w:rsid w:val="006804E5"/>
    <w:rsid w:val="006804FD"/>
    <w:rsid w:val="00680541"/>
    <w:rsid w:val="00680544"/>
    <w:rsid w:val="00680889"/>
    <w:rsid w:val="006808C8"/>
    <w:rsid w:val="006808ED"/>
    <w:rsid w:val="00680AD3"/>
    <w:rsid w:val="00680B91"/>
    <w:rsid w:val="00680C19"/>
    <w:rsid w:val="00680C28"/>
    <w:rsid w:val="00680CF6"/>
    <w:rsid w:val="00680EDD"/>
    <w:rsid w:val="00680F18"/>
    <w:rsid w:val="00680F48"/>
    <w:rsid w:val="00681057"/>
    <w:rsid w:val="006812B4"/>
    <w:rsid w:val="006813B4"/>
    <w:rsid w:val="00681506"/>
    <w:rsid w:val="0068154B"/>
    <w:rsid w:val="00681770"/>
    <w:rsid w:val="006817F6"/>
    <w:rsid w:val="0068182A"/>
    <w:rsid w:val="00681906"/>
    <w:rsid w:val="00681920"/>
    <w:rsid w:val="00681983"/>
    <w:rsid w:val="00681AF7"/>
    <w:rsid w:val="00681CC4"/>
    <w:rsid w:val="00681F10"/>
    <w:rsid w:val="00681F76"/>
    <w:rsid w:val="0068220E"/>
    <w:rsid w:val="00682342"/>
    <w:rsid w:val="00682365"/>
    <w:rsid w:val="006825FF"/>
    <w:rsid w:val="0068267D"/>
    <w:rsid w:val="0068293E"/>
    <w:rsid w:val="006829A7"/>
    <w:rsid w:val="00682A18"/>
    <w:rsid w:val="00682A2C"/>
    <w:rsid w:val="00682A44"/>
    <w:rsid w:val="00682AF0"/>
    <w:rsid w:val="00682BFF"/>
    <w:rsid w:val="00682D4D"/>
    <w:rsid w:val="00682E0F"/>
    <w:rsid w:val="00682E81"/>
    <w:rsid w:val="00682FDF"/>
    <w:rsid w:val="0068305B"/>
    <w:rsid w:val="0068322D"/>
    <w:rsid w:val="006832BE"/>
    <w:rsid w:val="006832FB"/>
    <w:rsid w:val="00683475"/>
    <w:rsid w:val="006834FD"/>
    <w:rsid w:val="00683562"/>
    <w:rsid w:val="006836B4"/>
    <w:rsid w:val="006836E7"/>
    <w:rsid w:val="006837BE"/>
    <w:rsid w:val="00683920"/>
    <w:rsid w:val="00683973"/>
    <w:rsid w:val="006839D2"/>
    <w:rsid w:val="006839DA"/>
    <w:rsid w:val="00683F02"/>
    <w:rsid w:val="006840FC"/>
    <w:rsid w:val="00684654"/>
    <w:rsid w:val="0068467F"/>
    <w:rsid w:val="00684A6B"/>
    <w:rsid w:val="00684AAD"/>
    <w:rsid w:val="00684CA5"/>
    <w:rsid w:val="00684D01"/>
    <w:rsid w:val="00684E4C"/>
    <w:rsid w:val="00684E9C"/>
    <w:rsid w:val="00684ED6"/>
    <w:rsid w:val="00684EE7"/>
    <w:rsid w:val="00685415"/>
    <w:rsid w:val="0068586B"/>
    <w:rsid w:val="00685C94"/>
    <w:rsid w:val="00685E1B"/>
    <w:rsid w:val="00685FE3"/>
    <w:rsid w:val="006860AC"/>
    <w:rsid w:val="00686221"/>
    <w:rsid w:val="00686362"/>
    <w:rsid w:val="00686419"/>
    <w:rsid w:val="00686493"/>
    <w:rsid w:val="006865CB"/>
    <w:rsid w:val="00686788"/>
    <w:rsid w:val="006867AF"/>
    <w:rsid w:val="00686A3A"/>
    <w:rsid w:val="00686D7B"/>
    <w:rsid w:val="00686F49"/>
    <w:rsid w:val="00687013"/>
    <w:rsid w:val="006871BC"/>
    <w:rsid w:val="006873DD"/>
    <w:rsid w:val="006874B8"/>
    <w:rsid w:val="00687557"/>
    <w:rsid w:val="006878D9"/>
    <w:rsid w:val="00687AFE"/>
    <w:rsid w:val="00687DB5"/>
    <w:rsid w:val="00687EB8"/>
    <w:rsid w:val="00687EF2"/>
    <w:rsid w:val="00687FAC"/>
    <w:rsid w:val="00687FF1"/>
    <w:rsid w:val="00690315"/>
    <w:rsid w:val="00690489"/>
    <w:rsid w:val="00690669"/>
    <w:rsid w:val="006907A9"/>
    <w:rsid w:val="00690A0F"/>
    <w:rsid w:val="00690C48"/>
    <w:rsid w:val="00690FA7"/>
    <w:rsid w:val="006912D0"/>
    <w:rsid w:val="006912E0"/>
    <w:rsid w:val="00691424"/>
    <w:rsid w:val="00691658"/>
    <w:rsid w:val="0069175F"/>
    <w:rsid w:val="0069183E"/>
    <w:rsid w:val="00691BDD"/>
    <w:rsid w:val="00691E60"/>
    <w:rsid w:val="00691F63"/>
    <w:rsid w:val="006920A7"/>
    <w:rsid w:val="0069211B"/>
    <w:rsid w:val="00692164"/>
    <w:rsid w:val="006922F0"/>
    <w:rsid w:val="006925A9"/>
    <w:rsid w:val="006927C7"/>
    <w:rsid w:val="006927D0"/>
    <w:rsid w:val="00692924"/>
    <w:rsid w:val="00692A39"/>
    <w:rsid w:val="00692B45"/>
    <w:rsid w:val="00692E9E"/>
    <w:rsid w:val="00692FB9"/>
    <w:rsid w:val="006935C8"/>
    <w:rsid w:val="006936D6"/>
    <w:rsid w:val="006936DD"/>
    <w:rsid w:val="006936F3"/>
    <w:rsid w:val="00693770"/>
    <w:rsid w:val="006937D1"/>
    <w:rsid w:val="006937D4"/>
    <w:rsid w:val="0069387A"/>
    <w:rsid w:val="0069397C"/>
    <w:rsid w:val="006939E5"/>
    <w:rsid w:val="00693B68"/>
    <w:rsid w:val="00693BA8"/>
    <w:rsid w:val="00693D20"/>
    <w:rsid w:val="00693E81"/>
    <w:rsid w:val="006941CD"/>
    <w:rsid w:val="006942EB"/>
    <w:rsid w:val="006942F3"/>
    <w:rsid w:val="00694527"/>
    <w:rsid w:val="006947CE"/>
    <w:rsid w:val="006948D2"/>
    <w:rsid w:val="006949BA"/>
    <w:rsid w:val="00694B43"/>
    <w:rsid w:val="00694B5E"/>
    <w:rsid w:val="00694C05"/>
    <w:rsid w:val="00694C7D"/>
    <w:rsid w:val="00694FDB"/>
    <w:rsid w:val="006950E4"/>
    <w:rsid w:val="006950F6"/>
    <w:rsid w:val="006953DB"/>
    <w:rsid w:val="00695496"/>
    <w:rsid w:val="006958DE"/>
    <w:rsid w:val="00695AB2"/>
    <w:rsid w:val="00695BA6"/>
    <w:rsid w:val="00695F6C"/>
    <w:rsid w:val="0069604F"/>
    <w:rsid w:val="006960B7"/>
    <w:rsid w:val="00696136"/>
    <w:rsid w:val="00696231"/>
    <w:rsid w:val="006962DE"/>
    <w:rsid w:val="006963B3"/>
    <w:rsid w:val="006964B6"/>
    <w:rsid w:val="00696761"/>
    <w:rsid w:val="00696965"/>
    <w:rsid w:val="00696AF8"/>
    <w:rsid w:val="00696E07"/>
    <w:rsid w:val="00696F49"/>
    <w:rsid w:val="00696F61"/>
    <w:rsid w:val="006971B0"/>
    <w:rsid w:val="00697262"/>
    <w:rsid w:val="0069734B"/>
    <w:rsid w:val="006973BB"/>
    <w:rsid w:val="006974CE"/>
    <w:rsid w:val="006974DD"/>
    <w:rsid w:val="0069753A"/>
    <w:rsid w:val="00697679"/>
    <w:rsid w:val="006976CE"/>
    <w:rsid w:val="00697735"/>
    <w:rsid w:val="00697B1A"/>
    <w:rsid w:val="00697D29"/>
    <w:rsid w:val="00697DEB"/>
    <w:rsid w:val="00697E03"/>
    <w:rsid w:val="00697F2B"/>
    <w:rsid w:val="00697F91"/>
    <w:rsid w:val="00697FA2"/>
    <w:rsid w:val="006A003D"/>
    <w:rsid w:val="006A024B"/>
    <w:rsid w:val="006A02F0"/>
    <w:rsid w:val="006A04D8"/>
    <w:rsid w:val="006A052E"/>
    <w:rsid w:val="006A05EC"/>
    <w:rsid w:val="006A0652"/>
    <w:rsid w:val="006A073B"/>
    <w:rsid w:val="006A0812"/>
    <w:rsid w:val="006A0841"/>
    <w:rsid w:val="006A0AC0"/>
    <w:rsid w:val="006A0C16"/>
    <w:rsid w:val="006A0C29"/>
    <w:rsid w:val="006A0CA7"/>
    <w:rsid w:val="006A0E85"/>
    <w:rsid w:val="006A0EA5"/>
    <w:rsid w:val="006A0F39"/>
    <w:rsid w:val="006A0F42"/>
    <w:rsid w:val="006A1144"/>
    <w:rsid w:val="006A11DC"/>
    <w:rsid w:val="006A188C"/>
    <w:rsid w:val="006A1BD0"/>
    <w:rsid w:val="006A1CC0"/>
    <w:rsid w:val="006A1D1D"/>
    <w:rsid w:val="006A1DC4"/>
    <w:rsid w:val="006A1DC6"/>
    <w:rsid w:val="006A1E6E"/>
    <w:rsid w:val="006A207D"/>
    <w:rsid w:val="006A21AB"/>
    <w:rsid w:val="006A226B"/>
    <w:rsid w:val="006A2276"/>
    <w:rsid w:val="006A23E1"/>
    <w:rsid w:val="006A253B"/>
    <w:rsid w:val="006A25B3"/>
    <w:rsid w:val="006A25B6"/>
    <w:rsid w:val="006A26BE"/>
    <w:rsid w:val="006A281B"/>
    <w:rsid w:val="006A2874"/>
    <w:rsid w:val="006A29B0"/>
    <w:rsid w:val="006A2A2F"/>
    <w:rsid w:val="006A2AFB"/>
    <w:rsid w:val="006A2B32"/>
    <w:rsid w:val="006A2CF5"/>
    <w:rsid w:val="006A2E8E"/>
    <w:rsid w:val="006A2EB7"/>
    <w:rsid w:val="006A2F6B"/>
    <w:rsid w:val="006A2FCE"/>
    <w:rsid w:val="006A30F9"/>
    <w:rsid w:val="006A311D"/>
    <w:rsid w:val="006A31E0"/>
    <w:rsid w:val="006A31E9"/>
    <w:rsid w:val="006A34F8"/>
    <w:rsid w:val="006A37F6"/>
    <w:rsid w:val="006A3D39"/>
    <w:rsid w:val="006A3DBD"/>
    <w:rsid w:val="006A3E4E"/>
    <w:rsid w:val="006A41F5"/>
    <w:rsid w:val="006A4434"/>
    <w:rsid w:val="006A4512"/>
    <w:rsid w:val="006A4723"/>
    <w:rsid w:val="006A4766"/>
    <w:rsid w:val="006A4919"/>
    <w:rsid w:val="006A4AA1"/>
    <w:rsid w:val="006A4B24"/>
    <w:rsid w:val="006A4C15"/>
    <w:rsid w:val="006A5197"/>
    <w:rsid w:val="006A523C"/>
    <w:rsid w:val="006A5386"/>
    <w:rsid w:val="006A569D"/>
    <w:rsid w:val="006A5A32"/>
    <w:rsid w:val="006A5C67"/>
    <w:rsid w:val="006A5D2A"/>
    <w:rsid w:val="006A5EBB"/>
    <w:rsid w:val="006A5F03"/>
    <w:rsid w:val="006A5F6E"/>
    <w:rsid w:val="006A6015"/>
    <w:rsid w:val="006A6094"/>
    <w:rsid w:val="006A65C6"/>
    <w:rsid w:val="006A66AC"/>
    <w:rsid w:val="006A66B9"/>
    <w:rsid w:val="006A6CDF"/>
    <w:rsid w:val="006A6EA1"/>
    <w:rsid w:val="006A6ED6"/>
    <w:rsid w:val="006A71CA"/>
    <w:rsid w:val="006A71CC"/>
    <w:rsid w:val="006A72B8"/>
    <w:rsid w:val="006A7949"/>
    <w:rsid w:val="006A7A07"/>
    <w:rsid w:val="006A7B4A"/>
    <w:rsid w:val="006A7B98"/>
    <w:rsid w:val="006A7E88"/>
    <w:rsid w:val="006B00FA"/>
    <w:rsid w:val="006B0124"/>
    <w:rsid w:val="006B0305"/>
    <w:rsid w:val="006B0440"/>
    <w:rsid w:val="006B0505"/>
    <w:rsid w:val="006B051A"/>
    <w:rsid w:val="006B0579"/>
    <w:rsid w:val="006B058A"/>
    <w:rsid w:val="006B0701"/>
    <w:rsid w:val="006B0741"/>
    <w:rsid w:val="006B09A4"/>
    <w:rsid w:val="006B0B0C"/>
    <w:rsid w:val="006B0BDF"/>
    <w:rsid w:val="006B0DCA"/>
    <w:rsid w:val="006B0E0B"/>
    <w:rsid w:val="006B0EB5"/>
    <w:rsid w:val="006B0F5C"/>
    <w:rsid w:val="006B0F69"/>
    <w:rsid w:val="006B1212"/>
    <w:rsid w:val="006B12F3"/>
    <w:rsid w:val="006B1462"/>
    <w:rsid w:val="006B147D"/>
    <w:rsid w:val="006B1652"/>
    <w:rsid w:val="006B18AA"/>
    <w:rsid w:val="006B18E5"/>
    <w:rsid w:val="006B1D49"/>
    <w:rsid w:val="006B1E02"/>
    <w:rsid w:val="006B1E89"/>
    <w:rsid w:val="006B1F46"/>
    <w:rsid w:val="006B1FA0"/>
    <w:rsid w:val="006B1FBF"/>
    <w:rsid w:val="006B20F9"/>
    <w:rsid w:val="006B2124"/>
    <w:rsid w:val="006B2143"/>
    <w:rsid w:val="006B2385"/>
    <w:rsid w:val="006B2386"/>
    <w:rsid w:val="006B23AD"/>
    <w:rsid w:val="006B2565"/>
    <w:rsid w:val="006B25E7"/>
    <w:rsid w:val="006B2733"/>
    <w:rsid w:val="006B27A6"/>
    <w:rsid w:val="006B2A2F"/>
    <w:rsid w:val="006B2A61"/>
    <w:rsid w:val="006B2C85"/>
    <w:rsid w:val="006B2DCB"/>
    <w:rsid w:val="006B2DD2"/>
    <w:rsid w:val="006B2E78"/>
    <w:rsid w:val="006B2F28"/>
    <w:rsid w:val="006B3054"/>
    <w:rsid w:val="006B309B"/>
    <w:rsid w:val="006B35A0"/>
    <w:rsid w:val="006B3802"/>
    <w:rsid w:val="006B3BCF"/>
    <w:rsid w:val="006B3D81"/>
    <w:rsid w:val="006B3DEF"/>
    <w:rsid w:val="006B3E8E"/>
    <w:rsid w:val="006B3EA9"/>
    <w:rsid w:val="006B3F4C"/>
    <w:rsid w:val="006B42EF"/>
    <w:rsid w:val="006B43C1"/>
    <w:rsid w:val="006B43C7"/>
    <w:rsid w:val="006B45E5"/>
    <w:rsid w:val="006B4608"/>
    <w:rsid w:val="006B471D"/>
    <w:rsid w:val="006B4868"/>
    <w:rsid w:val="006B4897"/>
    <w:rsid w:val="006B491B"/>
    <w:rsid w:val="006B4972"/>
    <w:rsid w:val="006B4A45"/>
    <w:rsid w:val="006B4B5A"/>
    <w:rsid w:val="006B4C03"/>
    <w:rsid w:val="006B4C81"/>
    <w:rsid w:val="006B4DBB"/>
    <w:rsid w:val="006B4DE1"/>
    <w:rsid w:val="006B4E7B"/>
    <w:rsid w:val="006B4F62"/>
    <w:rsid w:val="006B512F"/>
    <w:rsid w:val="006B51D6"/>
    <w:rsid w:val="006B5498"/>
    <w:rsid w:val="006B57C9"/>
    <w:rsid w:val="006B581C"/>
    <w:rsid w:val="006B58CB"/>
    <w:rsid w:val="006B5A51"/>
    <w:rsid w:val="006B5AAF"/>
    <w:rsid w:val="006B5B1C"/>
    <w:rsid w:val="006B5B95"/>
    <w:rsid w:val="006B5C5F"/>
    <w:rsid w:val="006B5D6B"/>
    <w:rsid w:val="006B5EE4"/>
    <w:rsid w:val="006B5F05"/>
    <w:rsid w:val="006B6234"/>
    <w:rsid w:val="006B635B"/>
    <w:rsid w:val="006B6515"/>
    <w:rsid w:val="006B6544"/>
    <w:rsid w:val="006B65DF"/>
    <w:rsid w:val="006B675C"/>
    <w:rsid w:val="006B6A87"/>
    <w:rsid w:val="006B6E31"/>
    <w:rsid w:val="006B6ED1"/>
    <w:rsid w:val="006B70A4"/>
    <w:rsid w:val="006B7166"/>
    <w:rsid w:val="006B717D"/>
    <w:rsid w:val="006B73B3"/>
    <w:rsid w:val="006B759B"/>
    <w:rsid w:val="006B760F"/>
    <w:rsid w:val="006B7793"/>
    <w:rsid w:val="006B7827"/>
    <w:rsid w:val="006B787F"/>
    <w:rsid w:val="006B7B1B"/>
    <w:rsid w:val="006B7C78"/>
    <w:rsid w:val="006B7D98"/>
    <w:rsid w:val="006B7E15"/>
    <w:rsid w:val="006B7FDB"/>
    <w:rsid w:val="006C0065"/>
    <w:rsid w:val="006C01A5"/>
    <w:rsid w:val="006C0221"/>
    <w:rsid w:val="006C0281"/>
    <w:rsid w:val="006C03BD"/>
    <w:rsid w:val="006C03FC"/>
    <w:rsid w:val="006C074D"/>
    <w:rsid w:val="006C07BD"/>
    <w:rsid w:val="006C0BC5"/>
    <w:rsid w:val="006C0C5A"/>
    <w:rsid w:val="006C0C70"/>
    <w:rsid w:val="006C0CBC"/>
    <w:rsid w:val="006C0E6D"/>
    <w:rsid w:val="006C0F94"/>
    <w:rsid w:val="006C0FA8"/>
    <w:rsid w:val="006C1154"/>
    <w:rsid w:val="006C1187"/>
    <w:rsid w:val="006C163E"/>
    <w:rsid w:val="006C1874"/>
    <w:rsid w:val="006C1886"/>
    <w:rsid w:val="006C1BDB"/>
    <w:rsid w:val="006C1C5B"/>
    <w:rsid w:val="006C1C91"/>
    <w:rsid w:val="006C1CC9"/>
    <w:rsid w:val="006C1E58"/>
    <w:rsid w:val="006C2283"/>
    <w:rsid w:val="006C2554"/>
    <w:rsid w:val="006C2558"/>
    <w:rsid w:val="006C2693"/>
    <w:rsid w:val="006C2730"/>
    <w:rsid w:val="006C2771"/>
    <w:rsid w:val="006C2811"/>
    <w:rsid w:val="006C2FC9"/>
    <w:rsid w:val="006C2FD3"/>
    <w:rsid w:val="006C302D"/>
    <w:rsid w:val="006C339A"/>
    <w:rsid w:val="006C33DC"/>
    <w:rsid w:val="006C344A"/>
    <w:rsid w:val="006C350D"/>
    <w:rsid w:val="006C3553"/>
    <w:rsid w:val="006C37E7"/>
    <w:rsid w:val="006C3915"/>
    <w:rsid w:val="006C393C"/>
    <w:rsid w:val="006C3C0B"/>
    <w:rsid w:val="006C3D32"/>
    <w:rsid w:val="006C3DAA"/>
    <w:rsid w:val="006C3E6C"/>
    <w:rsid w:val="006C430F"/>
    <w:rsid w:val="006C4416"/>
    <w:rsid w:val="006C45CA"/>
    <w:rsid w:val="006C47DB"/>
    <w:rsid w:val="006C47E9"/>
    <w:rsid w:val="006C4A8F"/>
    <w:rsid w:val="006C4C76"/>
    <w:rsid w:val="006C4D54"/>
    <w:rsid w:val="006C4DBD"/>
    <w:rsid w:val="006C4FC2"/>
    <w:rsid w:val="006C506A"/>
    <w:rsid w:val="006C51EE"/>
    <w:rsid w:val="006C5290"/>
    <w:rsid w:val="006C52B1"/>
    <w:rsid w:val="006C52CB"/>
    <w:rsid w:val="006C52F3"/>
    <w:rsid w:val="006C5A3B"/>
    <w:rsid w:val="006C5C9E"/>
    <w:rsid w:val="006C5D15"/>
    <w:rsid w:val="006C5EA6"/>
    <w:rsid w:val="006C5F52"/>
    <w:rsid w:val="006C618B"/>
    <w:rsid w:val="006C6252"/>
    <w:rsid w:val="006C64F5"/>
    <w:rsid w:val="006C660A"/>
    <w:rsid w:val="006C684C"/>
    <w:rsid w:val="006C68D0"/>
    <w:rsid w:val="006C6906"/>
    <w:rsid w:val="006C6A71"/>
    <w:rsid w:val="006C6A7C"/>
    <w:rsid w:val="006C6B0A"/>
    <w:rsid w:val="006C6BA0"/>
    <w:rsid w:val="006C6C77"/>
    <w:rsid w:val="006C6D8C"/>
    <w:rsid w:val="006C6DB3"/>
    <w:rsid w:val="006C703E"/>
    <w:rsid w:val="006C7127"/>
    <w:rsid w:val="006C71EE"/>
    <w:rsid w:val="006C739D"/>
    <w:rsid w:val="006C74DD"/>
    <w:rsid w:val="006C7693"/>
    <w:rsid w:val="006C78B8"/>
    <w:rsid w:val="006C7932"/>
    <w:rsid w:val="006C7BEE"/>
    <w:rsid w:val="006C7C6C"/>
    <w:rsid w:val="006C7D21"/>
    <w:rsid w:val="006C7D8E"/>
    <w:rsid w:val="006C7F32"/>
    <w:rsid w:val="006D0076"/>
    <w:rsid w:val="006D014E"/>
    <w:rsid w:val="006D067B"/>
    <w:rsid w:val="006D09AC"/>
    <w:rsid w:val="006D0A51"/>
    <w:rsid w:val="006D0AFF"/>
    <w:rsid w:val="006D0C72"/>
    <w:rsid w:val="006D0DF1"/>
    <w:rsid w:val="006D0EBC"/>
    <w:rsid w:val="006D0F01"/>
    <w:rsid w:val="006D0F67"/>
    <w:rsid w:val="006D1138"/>
    <w:rsid w:val="006D114E"/>
    <w:rsid w:val="006D116A"/>
    <w:rsid w:val="006D1379"/>
    <w:rsid w:val="006D16F7"/>
    <w:rsid w:val="006D1709"/>
    <w:rsid w:val="006D176A"/>
    <w:rsid w:val="006D17EA"/>
    <w:rsid w:val="006D196A"/>
    <w:rsid w:val="006D1B8B"/>
    <w:rsid w:val="006D1BEA"/>
    <w:rsid w:val="006D1C4E"/>
    <w:rsid w:val="006D1FA9"/>
    <w:rsid w:val="006D20BB"/>
    <w:rsid w:val="006D23C5"/>
    <w:rsid w:val="006D24AF"/>
    <w:rsid w:val="006D24B2"/>
    <w:rsid w:val="006D257C"/>
    <w:rsid w:val="006D25F0"/>
    <w:rsid w:val="006D279E"/>
    <w:rsid w:val="006D27A5"/>
    <w:rsid w:val="006D2954"/>
    <w:rsid w:val="006D2AC5"/>
    <w:rsid w:val="006D2BD1"/>
    <w:rsid w:val="006D30BC"/>
    <w:rsid w:val="006D30FF"/>
    <w:rsid w:val="006D31C6"/>
    <w:rsid w:val="006D321B"/>
    <w:rsid w:val="006D325E"/>
    <w:rsid w:val="006D333A"/>
    <w:rsid w:val="006D3413"/>
    <w:rsid w:val="006D3630"/>
    <w:rsid w:val="006D37EB"/>
    <w:rsid w:val="006D384F"/>
    <w:rsid w:val="006D3936"/>
    <w:rsid w:val="006D3A2A"/>
    <w:rsid w:val="006D3CC0"/>
    <w:rsid w:val="006D3DDB"/>
    <w:rsid w:val="006D3FA5"/>
    <w:rsid w:val="006D407D"/>
    <w:rsid w:val="006D415D"/>
    <w:rsid w:val="006D4214"/>
    <w:rsid w:val="006D4276"/>
    <w:rsid w:val="006D4286"/>
    <w:rsid w:val="006D441D"/>
    <w:rsid w:val="006D44B9"/>
    <w:rsid w:val="006D450F"/>
    <w:rsid w:val="006D46E9"/>
    <w:rsid w:val="006D4760"/>
    <w:rsid w:val="006D479D"/>
    <w:rsid w:val="006D47E5"/>
    <w:rsid w:val="006D4CC7"/>
    <w:rsid w:val="006D52E0"/>
    <w:rsid w:val="006D55EE"/>
    <w:rsid w:val="006D58BE"/>
    <w:rsid w:val="006D5903"/>
    <w:rsid w:val="006D5C15"/>
    <w:rsid w:val="006D5D42"/>
    <w:rsid w:val="006D5E1F"/>
    <w:rsid w:val="006D5E93"/>
    <w:rsid w:val="006D6160"/>
    <w:rsid w:val="006D633D"/>
    <w:rsid w:val="006D63EC"/>
    <w:rsid w:val="006D643A"/>
    <w:rsid w:val="006D6703"/>
    <w:rsid w:val="006D677A"/>
    <w:rsid w:val="006D67FB"/>
    <w:rsid w:val="006D68E9"/>
    <w:rsid w:val="006D69BE"/>
    <w:rsid w:val="006D6BA2"/>
    <w:rsid w:val="006D6C02"/>
    <w:rsid w:val="006D6C07"/>
    <w:rsid w:val="006D6C30"/>
    <w:rsid w:val="006D6EA2"/>
    <w:rsid w:val="006D70B2"/>
    <w:rsid w:val="006D71E2"/>
    <w:rsid w:val="006D7202"/>
    <w:rsid w:val="006D738D"/>
    <w:rsid w:val="006D7477"/>
    <w:rsid w:val="006D75BE"/>
    <w:rsid w:val="006D7633"/>
    <w:rsid w:val="006D7948"/>
    <w:rsid w:val="006D79DC"/>
    <w:rsid w:val="006D79FD"/>
    <w:rsid w:val="006D7A2A"/>
    <w:rsid w:val="006D7D08"/>
    <w:rsid w:val="006D7D11"/>
    <w:rsid w:val="006D7FE2"/>
    <w:rsid w:val="006E01D5"/>
    <w:rsid w:val="006E020C"/>
    <w:rsid w:val="006E02F0"/>
    <w:rsid w:val="006E031A"/>
    <w:rsid w:val="006E03AC"/>
    <w:rsid w:val="006E03D2"/>
    <w:rsid w:val="006E0414"/>
    <w:rsid w:val="006E0596"/>
    <w:rsid w:val="006E080D"/>
    <w:rsid w:val="006E09BB"/>
    <w:rsid w:val="006E0A6B"/>
    <w:rsid w:val="006E0AD0"/>
    <w:rsid w:val="006E0ADC"/>
    <w:rsid w:val="006E0C10"/>
    <w:rsid w:val="006E0C77"/>
    <w:rsid w:val="006E0CBC"/>
    <w:rsid w:val="006E0CFA"/>
    <w:rsid w:val="006E0D2E"/>
    <w:rsid w:val="006E125A"/>
    <w:rsid w:val="006E1379"/>
    <w:rsid w:val="006E1460"/>
    <w:rsid w:val="006E14E9"/>
    <w:rsid w:val="006E1577"/>
    <w:rsid w:val="006E15D2"/>
    <w:rsid w:val="006E1620"/>
    <w:rsid w:val="006E167C"/>
    <w:rsid w:val="006E171C"/>
    <w:rsid w:val="006E1736"/>
    <w:rsid w:val="006E197A"/>
    <w:rsid w:val="006E23BD"/>
    <w:rsid w:val="006E24D3"/>
    <w:rsid w:val="006E2775"/>
    <w:rsid w:val="006E2803"/>
    <w:rsid w:val="006E2C23"/>
    <w:rsid w:val="006E2C5D"/>
    <w:rsid w:val="006E2CBE"/>
    <w:rsid w:val="006E2D65"/>
    <w:rsid w:val="006E2DD9"/>
    <w:rsid w:val="006E2E07"/>
    <w:rsid w:val="006E2F27"/>
    <w:rsid w:val="006E30C7"/>
    <w:rsid w:val="006E311C"/>
    <w:rsid w:val="006E3261"/>
    <w:rsid w:val="006E32D4"/>
    <w:rsid w:val="006E32E5"/>
    <w:rsid w:val="006E3363"/>
    <w:rsid w:val="006E33C2"/>
    <w:rsid w:val="006E382B"/>
    <w:rsid w:val="006E3A3D"/>
    <w:rsid w:val="006E3A48"/>
    <w:rsid w:val="006E3BE9"/>
    <w:rsid w:val="006E3E25"/>
    <w:rsid w:val="006E3EAA"/>
    <w:rsid w:val="006E3ED6"/>
    <w:rsid w:val="006E3F8C"/>
    <w:rsid w:val="006E4077"/>
    <w:rsid w:val="006E4192"/>
    <w:rsid w:val="006E41E2"/>
    <w:rsid w:val="006E41EC"/>
    <w:rsid w:val="006E449A"/>
    <w:rsid w:val="006E4633"/>
    <w:rsid w:val="006E46D5"/>
    <w:rsid w:val="006E48E6"/>
    <w:rsid w:val="006E49DF"/>
    <w:rsid w:val="006E4A22"/>
    <w:rsid w:val="006E4B0F"/>
    <w:rsid w:val="006E4BB3"/>
    <w:rsid w:val="006E4C98"/>
    <w:rsid w:val="006E4DC5"/>
    <w:rsid w:val="006E50E8"/>
    <w:rsid w:val="006E510E"/>
    <w:rsid w:val="006E518A"/>
    <w:rsid w:val="006E52E5"/>
    <w:rsid w:val="006E53AF"/>
    <w:rsid w:val="006E5522"/>
    <w:rsid w:val="006E5535"/>
    <w:rsid w:val="006E582E"/>
    <w:rsid w:val="006E583F"/>
    <w:rsid w:val="006E58F1"/>
    <w:rsid w:val="006E59CD"/>
    <w:rsid w:val="006E5B71"/>
    <w:rsid w:val="006E5C63"/>
    <w:rsid w:val="006E5D0C"/>
    <w:rsid w:val="006E5E52"/>
    <w:rsid w:val="006E5E6B"/>
    <w:rsid w:val="006E5ED6"/>
    <w:rsid w:val="006E621A"/>
    <w:rsid w:val="006E6263"/>
    <w:rsid w:val="006E627E"/>
    <w:rsid w:val="006E6329"/>
    <w:rsid w:val="006E6439"/>
    <w:rsid w:val="006E6512"/>
    <w:rsid w:val="006E678F"/>
    <w:rsid w:val="006E6B5E"/>
    <w:rsid w:val="006E6D43"/>
    <w:rsid w:val="006E6DA9"/>
    <w:rsid w:val="006E6DFB"/>
    <w:rsid w:val="006E6EFD"/>
    <w:rsid w:val="006E70AF"/>
    <w:rsid w:val="006E70FD"/>
    <w:rsid w:val="006E733A"/>
    <w:rsid w:val="006E7556"/>
    <w:rsid w:val="006E76A5"/>
    <w:rsid w:val="006E76F5"/>
    <w:rsid w:val="006E7806"/>
    <w:rsid w:val="006E7902"/>
    <w:rsid w:val="006E7905"/>
    <w:rsid w:val="006E7AD3"/>
    <w:rsid w:val="006E7BBC"/>
    <w:rsid w:val="006E7CA1"/>
    <w:rsid w:val="006E7CCD"/>
    <w:rsid w:val="006E7CEE"/>
    <w:rsid w:val="006E7E7F"/>
    <w:rsid w:val="006F0067"/>
    <w:rsid w:val="006F032C"/>
    <w:rsid w:val="006F03DE"/>
    <w:rsid w:val="006F0505"/>
    <w:rsid w:val="006F0607"/>
    <w:rsid w:val="006F0654"/>
    <w:rsid w:val="006F0AA1"/>
    <w:rsid w:val="006F0B80"/>
    <w:rsid w:val="006F0CD1"/>
    <w:rsid w:val="006F0D6E"/>
    <w:rsid w:val="006F0EE9"/>
    <w:rsid w:val="006F0F4A"/>
    <w:rsid w:val="006F1098"/>
    <w:rsid w:val="006F1210"/>
    <w:rsid w:val="006F1237"/>
    <w:rsid w:val="006F15FD"/>
    <w:rsid w:val="006F1619"/>
    <w:rsid w:val="006F1661"/>
    <w:rsid w:val="006F1AF3"/>
    <w:rsid w:val="006F1C11"/>
    <w:rsid w:val="006F1CBC"/>
    <w:rsid w:val="006F1F3E"/>
    <w:rsid w:val="006F1FC5"/>
    <w:rsid w:val="006F208D"/>
    <w:rsid w:val="006F20D0"/>
    <w:rsid w:val="006F2336"/>
    <w:rsid w:val="006F236F"/>
    <w:rsid w:val="006F23FB"/>
    <w:rsid w:val="006F2512"/>
    <w:rsid w:val="006F2687"/>
    <w:rsid w:val="006F27C7"/>
    <w:rsid w:val="006F2B84"/>
    <w:rsid w:val="006F2BF8"/>
    <w:rsid w:val="006F2CA1"/>
    <w:rsid w:val="006F2CED"/>
    <w:rsid w:val="006F3080"/>
    <w:rsid w:val="006F32B5"/>
    <w:rsid w:val="006F3478"/>
    <w:rsid w:val="006F3562"/>
    <w:rsid w:val="006F367A"/>
    <w:rsid w:val="006F36C2"/>
    <w:rsid w:val="006F3704"/>
    <w:rsid w:val="006F3A92"/>
    <w:rsid w:val="006F3B3E"/>
    <w:rsid w:val="006F3F83"/>
    <w:rsid w:val="006F3F98"/>
    <w:rsid w:val="006F404A"/>
    <w:rsid w:val="006F418D"/>
    <w:rsid w:val="006F42CE"/>
    <w:rsid w:val="006F444B"/>
    <w:rsid w:val="006F44CA"/>
    <w:rsid w:val="006F45C2"/>
    <w:rsid w:val="006F4686"/>
    <w:rsid w:val="006F4801"/>
    <w:rsid w:val="006F4BEC"/>
    <w:rsid w:val="006F4E9B"/>
    <w:rsid w:val="006F4F7B"/>
    <w:rsid w:val="006F53E4"/>
    <w:rsid w:val="006F54F9"/>
    <w:rsid w:val="006F553E"/>
    <w:rsid w:val="006F5623"/>
    <w:rsid w:val="006F56CB"/>
    <w:rsid w:val="006F572B"/>
    <w:rsid w:val="006F574C"/>
    <w:rsid w:val="006F585D"/>
    <w:rsid w:val="006F59C7"/>
    <w:rsid w:val="006F5A6F"/>
    <w:rsid w:val="006F5C07"/>
    <w:rsid w:val="006F5D1F"/>
    <w:rsid w:val="006F5DA3"/>
    <w:rsid w:val="006F5E55"/>
    <w:rsid w:val="006F5FC3"/>
    <w:rsid w:val="006F6047"/>
    <w:rsid w:val="006F61C9"/>
    <w:rsid w:val="006F6252"/>
    <w:rsid w:val="006F642C"/>
    <w:rsid w:val="006F653A"/>
    <w:rsid w:val="006F65ED"/>
    <w:rsid w:val="006F6704"/>
    <w:rsid w:val="006F6941"/>
    <w:rsid w:val="006F699B"/>
    <w:rsid w:val="006F6AAB"/>
    <w:rsid w:val="006F6BF6"/>
    <w:rsid w:val="006F6D90"/>
    <w:rsid w:val="006F6DE2"/>
    <w:rsid w:val="006F6E89"/>
    <w:rsid w:val="006F6F2A"/>
    <w:rsid w:val="006F704F"/>
    <w:rsid w:val="006F71FE"/>
    <w:rsid w:val="006F7249"/>
    <w:rsid w:val="006F7279"/>
    <w:rsid w:val="006F7280"/>
    <w:rsid w:val="006F78B8"/>
    <w:rsid w:val="006F7A19"/>
    <w:rsid w:val="006F7A7E"/>
    <w:rsid w:val="006F7E3A"/>
    <w:rsid w:val="006F7FEA"/>
    <w:rsid w:val="00700027"/>
    <w:rsid w:val="007006E0"/>
    <w:rsid w:val="007006F9"/>
    <w:rsid w:val="00700738"/>
    <w:rsid w:val="00700A73"/>
    <w:rsid w:val="00700C72"/>
    <w:rsid w:val="00700CB7"/>
    <w:rsid w:val="00700CE0"/>
    <w:rsid w:val="00700DC0"/>
    <w:rsid w:val="00700E87"/>
    <w:rsid w:val="00700F28"/>
    <w:rsid w:val="0070115E"/>
    <w:rsid w:val="00701494"/>
    <w:rsid w:val="00701587"/>
    <w:rsid w:val="0070158E"/>
    <w:rsid w:val="00701661"/>
    <w:rsid w:val="007016AA"/>
    <w:rsid w:val="007017F6"/>
    <w:rsid w:val="0070187C"/>
    <w:rsid w:val="0070193E"/>
    <w:rsid w:val="00701B0D"/>
    <w:rsid w:val="00701C5D"/>
    <w:rsid w:val="00701DCE"/>
    <w:rsid w:val="00701EBF"/>
    <w:rsid w:val="007021A6"/>
    <w:rsid w:val="00702209"/>
    <w:rsid w:val="00702428"/>
    <w:rsid w:val="0070243F"/>
    <w:rsid w:val="007024C4"/>
    <w:rsid w:val="00702D4B"/>
    <w:rsid w:val="00702E3F"/>
    <w:rsid w:val="00702E81"/>
    <w:rsid w:val="00702EAE"/>
    <w:rsid w:val="00703120"/>
    <w:rsid w:val="007031E0"/>
    <w:rsid w:val="00703499"/>
    <w:rsid w:val="007035A5"/>
    <w:rsid w:val="00703711"/>
    <w:rsid w:val="007037DE"/>
    <w:rsid w:val="0070383E"/>
    <w:rsid w:val="00703A2F"/>
    <w:rsid w:val="00703B4A"/>
    <w:rsid w:val="00703BB6"/>
    <w:rsid w:val="00703D32"/>
    <w:rsid w:val="00703F90"/>
    <w:rsid w:val="00704067"/>
    <w:rsid w:val="007040AA"/>
    <w:rsid w:val="007040E1"/>
    <w:rsid w:val="0070414A"/>
    <w:rsid w:val="0070439D"/>
    <w:rsid w:val="007043FD"/>
    <w:rsid w:val="007044D6"/>
    <w:rsid w:val="007046CE"/>
    <w:rsid w:val="00704735"/>
    <w:rsid w:val="00704961"/>
    <w:rsid w:val="00704B84"/>
    <w:rsid w:val="00704B90"/>
    <w:rsid w:val="00704D6A"/>
    <w:rsid w:val="00704E15"/>
    <w:rsid w:val="00704F67"/>
    <w:rsid w:val="007051D5"/>
    <w:rsid w:val="007053BF"/>
    <w:rsid w:val="00705407"/>
    <w:rsid w:val="00705462"/>
    <w:rsid w:val="007057D2"/>
    <w:rsid w:val="00705809"/>
    <w:rsid w:val="00705810"/>
    <w:rsid w:val="00705980"/>
    <w:rsid w:val="00705A84"/>
    <w:rsid w:val="00705E32"/>
    <w:rsid w:val="00705F9B"/>
    <w:rsid w:val="00706169"/>
    <w:rsid w:val="00706269"/>
    <w:rsid w:val="0070631C"/>
    <w:rsid w:val="00706443"/>
    <w:rsid w:val="00706491"/>
    <w:rsid w:val="0070652A"/>
    <w:rsid w:val="00706859"/>
    <w:rsid w:val="0070687D"/>
    <w:rsid w:val="00706891"/>
    <w:rsid w:val="00706B08"/>
    <w:rsid w:val="00706DA3"/>
    <w:rsid w:val="00706DB1"/>
    <w:rsid w:val="007074F8"/>
    <w:rsid w:val="00707610"/>
    <w:rsid w:val="00707667"/>
    <w:rsid w:val="007076A2"/>
    <w:rsid w:val="00707814"/>
    <w:rsid w:val="00707829"/>
    <w:rsid w:val="00707839"/>
    <w:rsid w:val="00707999"/>
    <w:rsid w:val="00707B9B"/>
    <w:rsid w:val="00707F69"/>
    <w:rsid w:val="00710064"/>
    <w:rsid w:val="00710144"/>
    <w:rsid w:val="00710266"/>
    <w:rsid w:val="0071027F"/>
    <w:rsid w:val="007103D8"/>
    <w:rsid w:val="007104AD"/>
    <w:rsid w:val="00710551"/>
    <w:rsid w:val="00710592"/>
    <w:rsid w:val="00710661"/>
    <w:rsid w:val="00710733"/>
    <w:rsid w:val="007108FA"/>
    <w:rsid w:val="00710901"/>
    <w:rsid w:val="00710DEE"/>
    <w:rsid w:val="00710E0B"/>
    <w:rsid w:val="00710E60"/>
    <w:rsid w:val="00710E80"/>
    <w:rsid w:val="00710FFB"/>
    <w:rsid w:val="0071108B"/>
    <w:rsid w:val="007111EA"/>
    <w:rsid w:val="007115C0"/>
    <w:rsid w:val="007116BD"/>
    <w:rsid w:val="00711854"/>
    <w:rsid w:val="00711871"/>
    <w:rsid w:val="007118DF"/>
    <w:rsid w:val="00711982"/>
    <w:rsid w:val="00711A29"/>
    <w:rsid w:val="00711B86"/>
    <w:rsid w:val="00711BB8"/>
    <w:rsid w:val="00711CF7"/>
    <w:rsid w:val="00711E1D"/>
    <w:rsid w:val="00711E1F"/>
    <w:rsid w:val="00711E4B"/>
    <w:rsid w:val="00711E50"/>
    <w:rsid w:val="00712035"/>
    <w:rsid w:val="0071211A"/>
    <w:rsid w:val="007127A2"/>
    <w:rsid w:val="007129D9"/>
    <w:rsid w:val="00712C26"/>
    <w:rsid w:val="00712E2F"/>
    <w:rsid w:val="00713095"/>
    <w:rsid w:val="00713378"/>
    <w:rsid w:val="007134EA"/>
    <w:rsid w:val="007134F6"/>
    <w:rsid w:val="00713657"/>
    <w:rsid w:val="007136D9"/>
    <w:rsid w:val="0071385C"/>
    <w:rsid w:val="0071390B"/>
    <w:rsid w:val="00713983"/>
    <w:rsid w:val="007139C4"/>
    <w:rsid w:val="00713A40"/>
    <w:rsid w:val="00713C85"/>
    <w:rsid w:val="00713D76"/>
    <w:rsid w:val="00714064"/>
    <w:rsid w:val="00714081"/>
    <w:rsid w:val="00714146"/>
    <w:rsid w:val="007142BD"/>
    <w:rsid w:val="0071458A"/>
    <w:rsid w:val="00714859"/>
    <w:rsid w:val="0071497E"/>
    <w:rsid w:val="00714D23"/>
    <w:rsid w:val="00714E08"/>
    <w:rsid w:val="00714E2E"/>
    <w:rsid w:val="00715221"/>
    <w:rsid w:val="00715235"/>
    <w:rsid w:val="0071575A"/>
    <w:rsid w:val="00715894"/>
    <w:rsid w:val="00715908"/>
    <w:rsid w:val="0071597A"/>
    <w:rsid w:val="00715B94"/>
    <w:rsid w:val="00715D2C"/>
    <w:rsid w:val="00715D70"/>
    <w:rsid w:val="007160C2"/>
    <w:rsid w:val="0071614B"/>
    <w:rsid w:val="00716204"/>
    <w:rsid w:val="0071627C"/>
    <w:rsid w:val="00716379"/>
    <w:rsid w:val="00716393"/>
    <w:rsid w:val="0071640B"/>
    <w:rsid w:val="00716469"/>
    <w:rsid w:val="0071657B"/>
    <w:rsid w:val="007167BC"/>
    <w:rsid w:val="007168EC"/>
    <w:rsid w:val="00716C50"/>
    <w:rsid w:val="00716E7B"/>
    <w:rsid w:val="00716FFF"/>
    <w:rsid w:val="007170FA"/>
    <w:rsid w:val="0071722D"/>
    <w:rsid w:val="0071726A"/>
    <w:rsid w:val="00717323"/>
    <w:rsid w:val="007173C6"/>
    <w:rsid w:val="007174F1"/>
    <w:rsid w:val="0071779E"/>
    <w:rsid w:val="007177B4"/>
    <w:rsid w:val="007177DE"/>
    <w:rsid w:val="007177E4"/>
    <w:rsid w:val="0071780C"/>
    <w:rsid w:val="00717817"/>
    <w:rsid w:val="00717877"/>
    <w:rsid w:val="00717A39"/>
    <w:rsid w:val="00717B31"/>
    <w:rsid w:val="00717B9D"/>
    <w:rsid w:val="00717C2D"/>
    <w:rsid w:val="00717DAF"/>
    <w:rsid w:val="00720465"/>
    <w:rsid w:val="0072047E"/>
    <w:rsid w:val="007205A4"/>
    <w:rsid w:val="007208BD"/>
    <w:rsid w:val="00720AE1"/>
    <w:rsid w:val="00720AF6"/>
    <w:rsid w:val="00720E79"/>
    <w:rsid w:val="007210E1"/>
    <w:rsid w:val="0072112E"/>
    <w:rsid w:val="0072128B"/>
    <w:rsid w:val="0072149C"/>
    <w:rsid w:val="007214D8"/>
    <w:rsid w:val="00721601"/>
    <w:rsid w:val="0072163B"/>
    <w:rsid w:val="0072187F"/>
    <w:rsid w:val="0072192F"/>
    <w:rsid w:val="007219E3"/>
    <w:rsid w:val="00721AD7"/>
    <w:rsid w:val="00721B5C"/>
    <w:rsid w:val="00721D50"/>
    <w:rsid w:val="00721DA0"/>
    <w:rsid w:val="00721E7B"/>
    <w:rsid w:val="00721FE9"/>
    <w:rsid w:val="00721FFA"/>
    <w:rsid w:val="007220C0"/>
    <w:rsid w:val="0072219F"/>
    <w:rsid w:val="007222F1"/>
    <w:rsid w:val="00722348"/>
    <w:rsid w:val="007223AC"/>
    <w:rsid w:val="007226CD"/>
    <w:rsid w:val="0072288E"/>
    <w:rsid w:val="0072290F"/>
    <w:rsid w:val="0072296E"/>
    <w:rsid w:val="007229AE"/>
    <w:rsid w:val="00722A27"/>
    <w:rsid w:val="00722BF9"/>
    <w:rsid w:val="00722C30"/>
    <w:rsid w:val="00722C35"/>
    <w:rsid w:val="00723111"/>
    <w:rsid w:val="007231B7"/>
    <w:rsid w:val="0072329B"/>
    <w:rsid w:val="007232AE"/>
    <w:rsid w:val="007232C3"/>
    <w:rsid w:val="00723332"/>
    <w:rsid w:val="00723347"/>
    <w:rsid w:val="007233AD"/>
    <w:rsid w:val="007235A2"/>
    <w:rsid w:val="00723738"/>
    <w:rsid w:val="00723ACE"/>
    <w:rsid w:val="00723BFE"/>
    <w:rsid w:val="00723C6D"/>
    <w:rsid w:val="00723D5B"/>
    <w:rsid w:val="00723E12"/>
    <w:rsid w:val="00723E1D"/>
    <w:rsid w:val="007240CD"/>
    <w:rsid w:val="0072438F"/>
    <w:rsid w:val="00724420"/>
    <w:rsid w:val="007244EB"/>
    <w:rsid w:val="007246E6"/>
    <w:rsid w:val="00724804"/>
    <w:rsid w:val="00724841"/>
    <w:rsid w:val="0072499E"/>
    <w:rsid w:val="007249BF"/>
    <w:rsid w:val="00724AE9"/>
    <w:rsid w:val="00724BC8"/>
    <w:rsid w:val="00724D36"/>
    <w:rsid w:val="00724E0C"/>
    <w:rsid w:val="00725139"/>
    <w:rsid w:val="00725210"/>
    <w:rsid w:val="0072528D"/>
    <w:rsid w:val="0072544B"/>
    <w:rsid w:val="007258DC"/>
    <w:rsid w:val="0072593E"/>
    <w:rsid w:val="007259EE"/>
    <w:rsid w:val="00725B85"/>
    <w:rsid w:val="00725C36"/>
    <w:rsid w:val="00725D36"/>
    <w:rsid w:val="00725D3D"/>
    <w:rsid w:val="00725E77"/>
    <w:rsid w:val="0072604A"/>
    <w:rsid w:val="0072604C"/>
    <w:rsid w:val="0072607D"/>
    <w:rsid w:val="007260DD"/>
    <w:rsid w:val="0072622F"/>
    <w:rsid w:val="00726247"/>
    <w:rsid w:val="00726498"/>
    <w:rsid w:val="007264FB"/>
    <w:rsid w:val="0072658F"/>
    <w:rsid w:val="00726635"/>
    <w:rsid w:val="007267AA"/>
    <w:rsid w:val="007269D8"/>
    <w:rsid w:val="00726A13"/>
    <w:rsid w:val="00726DA5"/>
    <w:rsid w:val="00726E21"/>
    <w:rsid w:val="00726E34"/>
    <w:rsid w:val="00727093"/>
    <w:rsid w:val="00727140"/>
    <w:rsid w:val="007271F5"/>
    <w:rsid w:val="007273D6"/>
    <w:rsid w:val="0072750C"/>
    <w:rsid w:val="007275A4"/>
    <w:rsid w:val="007276C0"/>
    <w:rsid w:val="007277E2"/>
    <w:rsid w:val="00727A20"/>
    <w:rsid w:val="00727A83"/>
    <w:rsid w:val="00727B3E"/>
    <w:rsid w:val="00727B5C"/>
    <w:rsid w:val="00727B7E"/>
    <w:rsid w:val="00727CD1"/>
    <w:rsid w:val="00727DBC"/>
    <w:rsid w:val="00727F11"/>
    <w:rsid w:val="00727F49"/>
    <w:rsid w:val="00730295"/>
    <w:rsid w:val="0073030D"/>
    <w:rsid w:val="007303BD"/>
    <w:rsid w:val="00730500"/>
    <w:rsid w:val="007305AF"/>
    <w:rsid w:val="007307C9"/>
    <w:rsid w:val="0073092A"/>
    <w:rsid w:val="00730E98"/>
    <w:rsid w:val="00730ECC"/>
    <w:rsid w:val="00730FEC"/>
    <w:rsid w:val="007311F7"/>
    <w:rsid w:val="00731201"/>
    <w:rsid w:val="0073128D"/>
    <w:rsid w:val="007312D3"/>
    <w:rsid w:val="0073143C"/>
    <w:rsid w:val="007314F1"/>
    <w:rsid w:val="0073157A"/>
    <w:rsid w:val="0073196D"/>
    <w:rsid w:val="00731B2C"/>
    <w:rsid w:val="00731B46"/>
    <w:rsid w:val="00731BEB"/>
    <w:rsid w:val="00731C68"/>
    <w:rsid w:val="00731CD2"/>
    <w:rsid w:val="00732017"/>
    <w:rsid w:val="007321EB"/>
    <w:rsid w:val="007326AF"/>
    <w:rsid w:val="00732770"/>
    <w:rsid w:val="007327F5"/>
    <w:rsid w:val="00732861"/>
    <w:rsid w:val="00732AB1"/>
    <w:rsid w:val="00732B29"/>
    <w:rsid w:val="00732BBF"/>
    <w:rsid w:val="00732C63"/>
    <w:rsid w:val="00732D68"/>
    <w:rsid w:val="00732DDC"/>
    <w:rsid w:val="00732F2B"/>
    <w:rsid w:val="00732F73"/>
    <w:rsid w:val="007332A1"/>
    <w:rsid w:val="007332A5"/>
    <w:rsid w:val="007333FB"/>
    <w:rsid w:val="00733493"/>
    <w:rsid w:val="00733681"/>
    <w:rsid w:val="007336FF"/>
    <w:rsid w:val="00733BC6"/>
    <w:rsid w:val="00733BF4"/>
    <w:rsid w:val="00733D96"/>
    <w:rsid w:val="00733DF6"/>
    <w:rsid w:val="00733FE9"/>
    <w:rsid w:val="007340FF"/>
    <w:rsid w:val="00734193"/>
    <w:rsid w:val="0073445A"/>
    <w:rsid w:val="0073468B"/>
    <w:rsid w:val="007347A9"/>
    <w:rsid w:val="007348C7"/>
    <w:rsid w:val="00734A6B"/>
    <w:rsid w:val="00734AAC"/>
    <w:rsid w:val="00734B5B"/>
    <w:rsid w:val="00734C3E"/>
    <w:rsid w:val="00734D3C"/>
    <w:rsid w:val="00734E2E"/>
    <w:rsid w:val="00734F4A"/>
    <w:rsid w:val="00734FFE"/>
    <w:rsid w:val="007350EA"/>
    <w:rsid w:val="00735100"/>
    <w:rsid w:val="0073511E"/>
    <w:rsid w:val="0073523B"/>
    <w:rsid w:val="007353A6"/>
    <w:rsid w:val="007353FE"/>
    <w:rsid w:val="0073541F"/>
    <w:rsid w:val="00735429"/>
    <w:rsid w:val="00735491"/>
    <w:rsid w:val="007354AC"/>
    <w:rsid w:val="00735830"/>
    <w:rsid w:val="007358A3"/>
    <w:rsid w:val="007358D3"/>
    <w:rsid w:val="00735983"/>
    <w:rsid w:val="00735AD3"/>
    <w:rsid w:val="00735D24"/>
    <w:rsid w:val="00735D2C"/>
    <w:rsid w:val="00735DED"/>
    <w:rsid w:val="00735E43"/>
    <w:rsid w:val="00735E6E"/>
    <w:rsid w:val="007361ED"/>
    <w:rsid w:val="0073641C"/>
    <w:rsid w:val="007364FB"/>
    <w:rsid w:val="00736514"/>
    <w:rsid w:val="007367B3"/>
    <w:rsid w:val="007367BE"/>
    <w:rsid w:val="007369EE"/>
    <w:rsid w:val="007369EF"/>
    <w:rsid w:val="00736B11"/>
    <w:rsid w:val="00736BC2"/>
    <w:rsid w:val="00736ECE"/>
    <w:rsid w:val="0073715C"/>
    <w:rsid w:val="007373DA"/>
    <w:rsid w:val="007375C9"/>
    <w:rsid w:val="00737601"/>
    <w:rsid w:val="007376ED"/>
    <w:rsid w:val="00737ACC"/>
    <w:rsid w:val="00737B64"/>
    <w:rsid w:val="00737C3A"/>
    <w:rsid w:val="00737D57"/>
    <w:rsid w:val="00737DA5"/>
    <w:rsid w:val="0074008B"/>
    <w:rsid w:val="00740096"/>
    <w:rsid w:val="007400F9"/>
    <w:rsid w:val="00740111"/>
    <w:rsid w:val="00740175"/>
    <w:rsid w:val="007401B1"/>
    <w:rsid w:val="007401F4"/>
    <w:rsid w:val="007402D1"/>
    <w:rsid w:val="007403E3"/>
    <w:rsid w:val="007404BD"/>
    <w:rsid w:val="007404D1"/>
    <w:rsid w:val="007405AE"/>
    <w:rsid w:val="007406BB"/>
    <w:rsid w:val="007406EF"/>
    <w:rsid w:val="007407D5"/>
    <w:rsid w:val="007407ED"/>
    <w:rsid w:val="007408FA"/>
    <w:rsid w:val="007409A5"/>
    <w:rsid w:val="00740C33"/>
    <w:rsid w:val="00740E20"/>
    <w:rsid w:val="00741064"/>
    <w:rsid w:val="007410E0"/>
    <w:rsid w:val="0074110D"/>
    <w:rsid w:val="00741123"/>
    <w:rsid w:val="0074139A"/>
    <w:rsid w:val="007418CB"/>
    <w:rsid w:val="007419A1"/>
    <w:rsid w:val="00741A48"/>
    <w:rsid w:val="00741AE1"/>
    <w:rsid w:val="00741CBC"/>
    <w:rsid w:val="00741EF8"/>
    <w:rsid w:val="00741F59"/>
    <w:rsid w:val="00742236"/>
    <w:rsid w:val="0074239E"/>
    <w:rsid w:val="007423C2"/>
    <w:rsid w:val="007423CC"/>
    <w:rsid w:val="0074245C"/>
    <w:rsid w:val="0074253C"/>
    <w:rsid w:val="00742797"/>
    <w:rsid w:val="00742825"/>
    <w:rsid w:val="00742991"/>
    <w:rsid w:val="007429F2"/>
    <w:rsid w:val="00742BA4"/>
    <w:rsid w:val="00742D28"/>
    <w:rsid w:val="00742DC8"/>
    <w:rsid w:val="00742FCA"/>
    <w:rsid w:val="00742FCD"/>
    <w:rsid w:val="00743367"/>
    <w:rsid w:val="007433E7"/>
    <w:rsid w:val="00743417"/>
    <w:rsid w:val="0074343F"/>
    <w:rsid w:val="00743681"/>
    <w:rsid w:val="007436E5"/>
    <w:rsid w:val="007437A6"/>
    <w:rsid w:val="00743843"/>
    <w:rsid w:val="00743930"/>
    <w:rsid w:val="00743AE6"/>
    <w:rsid w:val="00743B9E"/>
    <w:rsid w:val="00743C40"/>
    <w:rsid w:val="00743C8E"/>
    <w:rsid w:val="00743CC9"/>
    <w:rsid w:val="00743F3D"/>
    <w:rsid w:val="00743FC9"/>
    <w:rsid w:val="007441B2"/>
    <w:rsid w:val="007444C8"/>
    <w:rsid w:val="007444ED"/>
    <w:rsid w:val="00744552"/>
    <w:rsid w:val="0074468A"/>
    <w:rsid w:val="0074473A"/>
    <w:rsid w:val="00744961"/>
    <w:rsid w:val="00744A68"/>
    <w:rsid w:val="00744B4E"/>
    <w:rsid w:val="00744CD5"/>
    <w:rsid w:val="00744E39"/>
    <w:rsid w:val="007450A4"/>
    <w:rsid w:val="007454DF"/>
    <w:rsid w:val="007455AC"/>
    <w:rsid w:val="007455D6"/>
    <w:rsid w:val="007455E4"/>
    <w:rsid w:val="00745786"/>
    <w:rsid w:val="00745791"/>
    <w:rsid w:val="00745837"/>
    <w:rsid w:val="00745B06"/>
    <w:rsid w:val="00745D4F"/>
    <w:rsid w:val="00745E98"/>
    <w:rsid w:val="00745FB0"/>
    <w:rsid w:val="00745FC1"/>
    <w:rsid w:val="00746122"/>
    <w:rsid w:val="0074619D"/>
    <w:rsid w:val="007461E4"/>
    <w:rsid w:val="007462DB"/>
    <w:rsid w:val="007464DA"/>
    <w:rsid w:val="007466DF"/>
    <w:rsid w:val="007467CB"/>
    <w:rsid w:val="00746840"/>
    <w:rsid w:val="00746A5F"/>
    <w:rsid w:val="00746B1B"/>
    <w:rsid w:val="00746B91"/>
    <w:rsid w:val="00746E8C"/>
    <w:rsid w:val="00747102"/>
    <w:rsid w:val="0074715A"/>
    <w:rsid w:val="007471E9"/>
    <w:rsid w:val="007474ED"/>
    <w:rsid w:val="007474EE"/>
    <w:rsid w:val="0074765B"/>
    <w:rsid w:val="00747895"/>
    <w:rsid w:val="00747AB2"/>
    <w:rsid w:val="00747B27"/>
    <w:rsid w:val="00747BEB"/>
    <w:rsid w:val="00747E0D"/>
    <w:rsid w:val="00747F9D"/>
    <w:rsid w:val="007500D2"/>
    <w:rsid w:val="007500FA"/>
    <w:rsid w:val="0075014A"/>
    <w:rsid w:val="00750218"/>
    <w:rsid w:val="00750276"/>
    <w:rsid w:val="0075050E"/>
    <w:rsid w:val="00750581"/>
    <w:rsid w:val="007506AA"/>
    <w:rsid w:val="007508A2"/>
    <w:rsid w:val="00750B02"/>
    <w:rsid w:val="00750C2B"/>
    <w:rsid w:val="00750F95"/>
    <w:rsid w:val="00751464"/>
    <w:rsid w:val="00751476"/>
    <w:rsid w:val="00751482"/>
    <w:rsid w:val="00751639"/>
    <w:rsid w:val="007518EE"/>
    <w:rsid w:val="007518F8"/>
    <w:rsid w:val="00751B25"/>
    <w:rsid w:val="00751C5E"/>
    <w:rsid w:val="00751F60"/>
    <w:rsid w:val="0075201B"/>
    <w:rsid w:val="00752094"/>
    <w:rsid w:val="00752469"/>
    <w:rsid w:val="007524F7"/>
    <w:rsid w:val="0075250B"/>
    <w:rsid w:val="007526B6"/>
    <w:rsid w:val="00752878"/>
    <w:rsid w:val="0075289A"/>
    <w:rsid w:val="00752A12"/>
    <w:rsid w:val="00752A22"/>
    <w:rsid w:val="00752A33"/>
    <w:rsid w:val="00752B83"/>
    <w:rsid w:val="00752DF0"/>
    <w:rsid w:val="00752F6D"/>
    <w:rsid w:val="00752F77"/>
    <w:rsid w:val="00753018"/>
    <w:rsid w:val="007531A2"/>
    <w:rsid w:val="0075323E"/>
    <w:rsid w:val="0075326F"/>
    <w:rsid w:val="007533A8"/>
    <w:rsid w:val="0075340D"/>
    <w:rsid w:val="00753416"/>
    <w:rsid w:val="00753B93"/>
    <w:rsid w:val="00753DB9"/>
    <w:rsid w:val="00753E40"/>
    <w:rsid w:val="00754057"/>
    <w:rsid w:val="007540CC"/>
    <w:rsid w:val="007541CB"/>
    <w:rsid w:val="00754573"/>
    <w:rsid w:val="007547A3"/>
    <w:rsid w:val="0075480D"/>
    <w:rsid w:val="007548F1"/>
    <w:rsid w:val="00754B05"/>
    <w:rsid w:val="00754B24"/>
    <w:rsid w:val="00754B80"/>
    <w:rsid w:val="00754D71"/>
    <w:rsid w:val="007550E0"/>
    <w:rsid w:val="007552AC"/>
    <w:rsid w:val="007552F9"/>
    <w:rsid w:val="00755342"/>
    <w:rsid w:val="00755344"/>
    <w:rsid w:val="0075542C"/>
    <w:rsid w:val="00755811"/>
    <w:rsid w:val="0075590F"/>
    <w:rsid w:val="0075597A"/>
    <w:rsid w:val="007559BB"/>
    <w:rsid w:val="00755B24"/>
    <w:rsid w:val="00755B75"/>
    <w:rsid w:val="00755D32"/>
    <w:rsid w:val="00755D3A"/>
    <w:rsid w:val="0075608E"/>
    <w:rsid w:val="00756268"/>
    <w:rsid w:val="007562AF"/>
    <w:rsid w:val="00756391"/>
    <w:rsid w:val="007563DE"/>
    <w:rsid w:val="007565E0"/>
    <w:rsid w:val="007566C4"/>
    <w:rsid w:val="007569C7"/>
    <w:rsid w:val="00756A44"/>
    <w:rsid w:val="00756A74"/>
    <w:rsid w:val="00756AB6"/>
    <w:rsid w:val="00756B70"/>
    <w:rsid w:val="00756BA3"/>
    <w:rsid w:val="00756D6E"/>
    <w:rsid w:val="00756D80"/>
    <w:rsid w:val="00756F5B"/>
    <w:rsid w:val="00756F64"/>
    <w:rsid w:val="0075701A"/>
    <w:rsid w:val="0075703B"/>
    <w:rsid w:val="007570B2"/>
    <w:rsid w:val="00757107"/>
    <w:rsid w:val="007571E2"/>
    <w:rsid w:val="00757514"/>
    <w:rsid w:val="0075766A"/>
    <w:rsid w:val="00757859"/>
    <w:rsid w:val="00757939"/>
    <w:rsid w:val="00757B53"/>
    <w:rsid w:val="00757B61"/>
    <w:rsid w:val="00757BE0"/>
    <w:rsid w:val="00757C58"/>
    <w:rsid w:val="00757E7E"/>
    <w:rsid w:val="00757FAE"/>
    <w:rsid w:val="00757FBD"/>
    <w:rsid w:val="00757FDD"/>
    <w:rsid w:val="007604BF"/>
    <w:rsid w:val="0076069E"/>
    <w:rsid w:val="00760739"/>
    <w:rsid w:val="0076075B"/>
    <w:rsid w:val="00760816"/>
    <w:rsid w:val="00760918"/>
    <w:rsid w:val="00760B48"/>
    <w:rsid w:val="00760BA9"/>
    <w:rsid w:val="00760DC8"/>
    <w:rsid w:val="00760F53"/>
    <w:rsid w:val="007612D6"/>
    <w:rsid w:val="007614F7"/>
    <w:rsid w:val="0076163D"/>
    <w:rsid w:val="007616D6"/>
    <w:rsid w:val="00761727"/>
    <w:rsid w:val="00761743"/>
    <w:rsid w:val="00761836"/>
    <w:rsid w:val="00761958"/>
    <w:rsid w:val="007619DA"/>
    <w:rsid w:val="00761C5E"/>
    <w:rsid w:val="00761CB6"/>
    <w:rsid w:val="00761F63"/>
    <w:rsid w:val="007621EB"/>
    <w:rsid w:val="00762499"/>
    <w:rsid w:val="00762630"/>
    <w:rsid w:val="00762840"/>
    <w:rsid w:val="00762903"/>
    <w:rsid w:val="0076295E"/>
    <w:rsid w:val="007629B6"/>
    <w:rsid w:val="00762D4C"/>
    <w:rsid w:val="00762DEB"/>
    <w:rsid w:val="00762E6B"/>
    <w:rsid w:val="00762F6C"/>
    <w:rsid w:val="00762F94"/>
    <w:rsid w:val="00762F9F"/>
    <w:rsid w:val="00763028"/>
    <w:rsid w:val="00763096"/>
    <w:rsid w:val="00763196"/>
    <w:rsid w:val="007631FB"/>
    <w:rsid w:val="00763226"/>
    <w:rsid w:val="00763239"/>
    <w:rsid w:val="00763298"/>
    <w:rsid w:val="007632BE"/>
    <w:rsid w:val="0076332F"/>
    <w:rsid w:val="007636F0"/>
    <w:rsid w:val="007637B9"/>
    <w:rsid w:val="0076387C"/>
    <w:rsid w:val="007638EC"/>
    <w:rsid w:val="0076392F"/>
    <w:rsid w:val="00763CFC"/>
    <w:rsid w:val="00763D56"/>
    <w:rsid w:val="00763DFC"/>
    <w:rsid w:val="0076428D"/>
    <w:rsid w:val="007643D8"/>
    <w:rsid w:val="00764499"/>
    <w:rsid w:val="007645F6"/>
    <w:rsid w:val="007648C2"/>
    <w:rsid w:val="0076498F"/>
    <w:rsid w:val="00764C6B"/>
    <w:rsid w:val="00765330"/>
    <w:rsid w:val="00765441"/>
    <w:rsid w:val="00765857"/>
    <w:rsid w:val="00765AD5"/>
    <w:rsid w:val="00765B0D"/>
    <w:rsid w:val="00765B98"/>
    <w:rsid w:val="00765D86"/>
    <w:rsid w:val="00766134"/>
    <w:rsid w:val="00766452"/>
    <w:rsid w:val="007666CA"/>
    <w:rsid w:val="00766772"/>
    <w:rsid w:val="00766D61"/>
    <w:rsid w:val="00766E49"/>
    <w:rsid w:val="00767059"/>
    <w:rsid w:val="0076709F"/>
    <w:rsid w:val="00767204"/>
    <w:rsid w:val="00767416"/>
    <w:rsid w:val="0076752A"/>
    <w:rsid w:val="007677F6"/>
    <w:rsid w:val="00767AF2"/>
    <w:rsid w:val="00767B2D"/>
    <w:rsid w:val="00767BD7"/>
    <w:rsid w:val="00767E26"/>
    <w:rsid w:val="00767EE2"/>
    <w:rsid w:val="00767F14"/>
    <w:rsid w:val="00767F63"/>
    <w:rsid w:val="007700D2"/>
    <w:rsid w:val="00770124"/>
    <w:rsid w:val="007702C9"/>
    <w:rsid w:val="007702E0"/>
    <w:rsid w:val="00770424"/>
    <w:rsid w:val="00770490"/>
    <w:rsid w:val="007704A3"/>
    <w:rsid w:val="00770766"/>
    <w:rsid w:val="00770835"/>
    <w:rsid w:val="00770A29"/>
    <w:rsid w:val="00770A39"/>
    <w:rsid w:val="00770BD8"/>
    <w:rsid w:val="007710FB"/>
    <w:rsid w:val="00771308"/>
    <w:rsid w:val="007713B1"/>
    <w:rsid w:val="00771685"/>
    <w:rsid w:val="007718A1"/>
    <w:rsid w:val="00771F65"/>
    <w:rsid w:val="00772042"/>
    <w:rsid w:val="00772207"/>
    <w:rsid w:val="0077223A"/>
    <w:rsid w:val="00772250"/>
    <w:rsid w:val="007722BD"/>
    <w:rsid w:val="00772662"/>
    <w:rsid w:val="0077267A"/>
    <w:rsid w:val="0077268D"/>
    <w:rsid w:val="007729F6"/>
    <w:rsid w:val="00772C28"/>
    <w:rsid w:val="00772C91"/>
    <w:rsid w:val="00772D45"/>
    <w:rsid w:val="00772D71"/>
    <w:rsid w:val="00772F01"/>
    <w:rsid w:val="00772FAC"/>
    <w:rsid w:val="007731DC"/>
    <w:rsid w:val="007732CD"/>
    <w:rsid w:val="00773367"/>
    <w:rsid w:val="007733C1"/>
    <w:rsid w:val="007734F7"/>
    <w:rsid w:val="0077368F"/>
    <w:rsid w:val="00773A04"/>
    <w:rsid w:val="00773A50"/>
    <w:rsid w:val="00773A79"/>
    <w:rsid w:val="00773B19"/>
    <w:rsid w:val="00773BE8"/>
    <w:rsid w:val="00773ED1"/>
    <w:rsid w:val="00774066"/>
    <w:rsid w:val="007740E5"/>
    <w:rsid w:val="00774131"/>
    <w:rsid w:val="0077429E"/>
    <w:rsid w:val="0077437B"/>
    <w:rsid w:val="0077437D"/>
    <w:rsid w:val="007746BF"/>
    <w:rsid w:val="007747B5"/>
    <w:rsid w:val="0077491C"/>
    <w:rsid w:val="00774B97"/>
    <w:rsid w:val="00774D48"/>
    <w:rsid w:val="00774DB8"/>
    <w:rsid w:val="00774ED0"/>
    <w:rsid w:val="00774F02"/>
    <w:rsid w:val="00775045"/>
    <w:rsid w:val="007750EE"/>
    <w:rsid w:val="007752A4"/>
    <w:rsid w:val="00775527"/>
    <w:rsid w:val="007756DA"/>
    <w:rsid w:val="00775808"/>
    <w:rsid w:val="007758BC"/>
    <w:rsid w:val="0077593E"/>
    <w:rsid w:val="007759F9"/>
    <w:rsid w:val="00775C72"/>
    <w:rsid w:val="00775F71"/>
    <w:rsid w:val="00776104"/>
    <w:rsid w:val="007763BC"/>
    <w:rsid w:val="00776404"/>
    <w:rsid w:val="00776619"/>
    <w:rsid w:val="007766AE"/>
    <w:rsid w:val="007767B5"/>
    <w:rsid w:val="007767F4"/>
    <w:rsid w:val="00776E34"/>
    <w:rsid w:val="00776EDA"/>
    <w:rsid w:val="00776FA7"/>
    <w:rsid w:val="0077727B"/>
    <w:rsid w:val="0077728B"/>
    <w:rsid w:val="007775C7"/>
    <w:rsid w:val="007775D5"/>
    <w:rsid w:val="00777654"/>
    <w:rsid w:val="0077777D"/>
    <w:rsid w:val="00777807"/>
    <w:rsid w:val="00777861"/>
    <w:rsid w:val="0077793A"/>
    <w:rsid w:val="0077794F"/>
    <w:rsid w:val="00777AC1"/>
    <w:rsid w:val="00777BCA"/>
    <w:rsid w:val="00777DBE"/>
    <w:rsid w:val="00777EA2"/>
    <w:rsid w:val="00777F4D"/>
    <w:rsid w:val="00780100"/>
    <w:rsid w:val="0078029A"/>
    <w:rsid w:val="007802C4"/>
    <w:rsid w:val="0078033C"/>
    <w:rsid w:val="00780388"/>
    <w:rsid w:val="007804BC"/>
    <w:rsid w:val="007805BB"/>
    <w:rsid w:val="00780897"/>
    <w:rsid w:val="00780CE9"/>
    <w:rsid w:val="00780DB2"/>
    <w:rsid w:val="00780E67"/>
    <w:rsid w:val="007810DB"/>
    <w:rsid w:val="00781145"/>
    <w:rsid w:val="00781175"/>
    <w:rsid w:val="007815EB"/>
    <w:rsid w:val="00781759"/>
    <w:rsid w:val="0078191E"/>
    <w:rsid w:val="00781A39"/>
    <w:rsid w:val="00781B84"/>
    <w:rsid w:val="00781E29"/>
    <w:rsid w:val="007820B9"/>
    <w:rsid w:val="00782180"/>
    <w:rsid w:val="00782211"/>
    <w:rsid w:val="00782220"/>
    <w:rsid w:val="00782240"/>
    <w:rsid w:val="00782250"/>
    <w:rsid w:val="007822ED"/>
    <w:rsid w:val="007822F3"/>
    <w:rsid w:val="00782376"/>
    <w:rsid w:val="0078237D"/>
    <w:rsid w:val="0078244F"/>
    <w:rsid w:val="007826B1"/>
    <w:rsid w:val="0078299A"/>
    <w:rsid w:val="00782BA6"/>
    <w:rsid w:val="00782BC6"/>
    <w:rsid w:val="00782D5A"/>
    <w:rsid w:val="00782EB4"/>
    <w:rsid w:val="00782F00"/>
    <w:rsid w:val="00782F06"/>
    <w:rsid w:val="00782F84"/>
    <w:rsid w:val="00783009"/>
    <w:rsid w:val="00783020"/>
    <w:rsid w:val="007830B5"/>
    <w:rsid w:val="0078341A"/>
    <w:rsid w:val="007834D1"/>
    <w:rsid w:val="00783694"/>
    <w:rsid w:val="007838F8"/>
    <w:rsid w:val="00783AA6"/>
    <w:rsid w:val="00783D71"/>
    <w:rsid w:val="00783D76"/>
    <w:rsid w:val="007840D3"/>
    <w:rsid w:val="007841B1"/>
    <w:rsid w:val="0078428D"/>
    <w:rsid w:val="007843A6"/>
    <w:rsid w:val="007843D3"/>
    <w:rsid w:val="007843D6"/>
    <w:rsid w:val="00784502"/>
    <w:rsid w:val="00784609"/>
    <w:rsid w:val="00784723"/>
    <w:rsid w:val="00784906"/>
    <w:rsid w:val="00784913"/>
    <w:rsid w:val="00784CD0"/>
    <w:rsid w:val="00784D26"/>
    <w:rsid w:val="00784D9D"/>
    <w:rsid w:val="00784E2E"/>
    <w:rsid w:val="00784E3C"/>
    <w:rsid w:val="00784E56"/>
    <w:rsid w:val="00784E93"/>
    <w:rsid w:val="00785133"/>
    <w:rsid w:val="007851F6"/>
    <w:rsid w:val="00785289"/>
    <w:rsid w:val="007852A4"/>
    <w:rsid w:val="00785434"/>
    <w:rsid w:val="00785555"/>
    <w:rsid w:val="00785706"/>
    <w:rsid w:val="007858F1"/>
    <w:rsid w:val="00785996"/>
    <w:rsid w:val="0078599A"/>
    <w:rsid w:val="00785C82"/>
    <w:rsid w:val="007860C2"/>
    <w:rsid w:val="00786163"/>
    <w:rsid w:val="0078625E"/>
    <w:rsid w:val="00786266"/>
    <w:rsid w:val="007862E6"/>
    <w:rsid w:val="007862F5"/>
    <w:rsid w:val="007863E5"/>
    <w:rsid w:val="00786565"/>
    <w:rsid w:val="00786637"/>
    <w:rsid w:val="007866AC"/>
    <w:rsid w:val="0078674D"/>
    <w:rsid w:val="007868DD"/>
    <w:rsid w:val="00786B12"/>
    <w:rsid w:val="00786B2E"/>
    <w:rsid w:val="00786CB0"/>
    <w:rsid w:val="00786CB1"/>
    <w:rsid w:val="00786D2B"/>
    <w:rsid w:val="00786DD6"/>
    <w:rsid w:val="00786E8F"/>
    <w:rsid w:val="00787133"/>
    <w:rsid w:val="007871E8"/>
    <w:rsid w:val="0078733D"/>
    <w:rsid w:val="007873FA"/>
    <w:rsid w:val="00787567"/>
    <w:rsid w:val="0078759C"/>
    <w:rsid w:val="007876E7"/>
    <w:rsid w:val="00787715"/>
    <w:rsid w:val="00787781"/>
    <w:rsid w:val="00787789"/>
    <w:rsid w:val="007877F4"/>
    <w:rsid w:val="007877FE"/>
    <w:rsid w:val="00787A40"/>
    <w:rsid w:val="00787A63"/>
    <w:rsid w:val="00787C5F"/>
    <w:rsid w:val="00787DEC"/>
    <w:rsid w:val="00787E54"/>
    <w:rsid w:val="00790049"/>
    <w:rsid w:val="007900B3"/>
    <w:rsid w:val="0079014F"/>
    <w:rsid w:val="00790417"/>
    <w:rsid w:val="00790519"/>
    <w:rsid w:val="007906C1"/>
    <w:rsid w:val="00790799"/>
    <w:rsid w:val="0079096A"/>
    <w:rsid w:val="00790AE6"/>
    <w:rsid w:val="00790B63"/>
    <w:rsid w:val="00790CA0"/>
    <w:rsid w:val="00790D98"/>
    <w:rsid w:val="007910A5"/>
    <w:rsid w:val="007910F9"/>
    <w:rsid w:val="0079119E"/>
    <w:rsid w:val="00791321"/>
    <w:rsid w:val="00791369"/>
    <w:rsid w:val="00791544"/>
    <w:rsid w:val="0079154A"/>
    <w:rsid w:val="00791583"/>
    <w:rsid w:val="0079160A"/>
    <w:rsid w:val="007916A9"/>
    <w:rsid w:val="00791AA9"/>
    <w:rsid w:val="00791EBB"/>
    <w:rsid w:val="007922CF"/>
    <w:rsid w:val="007923EA"/>
    <w:rsid w:val="00792733"/>
    <w:rsid w:val="00792795"/>
    <w:rsid w:val="00792C44"/>
    <w:rsid w:val="00792E02"/>
    <w:rsid w:val="00792E8E"/>
    <w:rsid w:val="00793075"/>
    <w:rsid w:val="007930A0"/>
    <w:rsid w:val="00793147"/>
    <w:rsid w:val="0079344F"/>
    <w:rsid w:val="00793B89"/>
    <w:rsid w:val="00793C8C"/>
    <w:rsid w:val="00794023"/>
    <w:rsid w:val="0079411F"/>
    <w:rsid w:val="007941AC"/>
    <w:rsid w:val="007941DA"/>
    <w:rsid w:val="00794202"/>
    <w:rsid w:val="007942B2"/>
    <w:rsid w:val="007943D3"/>
    <w:rsid w:val="007943E3"/>
    <w:rsid w:val="00794604"/>
    <w:rsid w:val="00794639"/>
    <w:rsid w:val="0079478A"/>
    <w:rsid w:val="00794981"/>
    <w:rsid w:val="00794B3B"/>
    <w:rsid w:val="00794C06"/>
    <w:rsid w:val="00794DDD"/>
    <w:rsid w:val="00794E60"/>
    <w:rsid w:val="00794F74"/>
    <w:rsid w:val="00795493"/>
    <w:rsid w:val="0079564D"/>
    <w:rsid w:val="007957A1"/>
    <w:rsid w:val="00795848"/>
    <w:rsid w:val="007958F2"/>
    <w:rsid w:val="00795994"/>
    <w:rsid w:val="00795A7C"/>
    <w:rsid w:val="00795B21"/>
    <w:rsid w:val="00795B6C"/>
    <w:rsid w:val="00795CA7"/>
    <w:rsid w:val="00795E17"/>
    <w:rsid w:val="00795F62"/>
    <w:rsid w:val="00795F64"/>
    <w:rsid w:val="00795FED"/>
    <w:rsid w:val="00795FF7"/>
    <w:rsid w:val="007960AA"/>
    <w:rsid w:val="0079618B"/>
    <w:rsid w:val="0079645E"/>
    <w:rsid w:val="007968CF"/>
    <w:rsid w:val="00796A49"/>
    <w:rsid w:val="00796BC3"/>
    <w:rsid w:val="00796D2D"/>
    <w:rsid w:val="00796D82"/>
    <w:rsid w:val="00796DF0"/>
    <w:rsid w:val="00797003"/>
    <w:rsid w:val="0079714F"/>
    <w:rsid w:val="00797368"/>
    <w:rsid w:val="007974F6"/>
    <w:rsid w:val="00797503"/>
    <w:rsid w:val="0079753E"/>
    <w:rsid w:val="0079770F"/>
    <w:rsid w:val="00797858"/>
    <w:rsid w:val="00797877"/>
    <w:rsid w:val="0079788C"/>
    <w:rsid w:val="007978DB"/>
    <w:rsid w:val="007979F9"/>
    <w:rsid w:val="00797B3E"/>
    <w:rsid w:val="00797D77"/>
    <w:rsid w:val="00797EDB"/>
    <w:rsid w:val="00797F08"/>
    <w:rsid w:val="007A00FB"/>
    <w:rsid w:val="007A0336"/>
    <w:rsid w:val="007A0410"/>
    <w:rsid w:val="007A042F"/>
    <w:rsid w:val="007A05EA"/>
    <w:rsid w:val="007A0612"/>
    <w:rsid w:val="007A0618"/>
    <w:rsid w:val="007A0631"/>
    <w:rsid w:val="007A079F"/>
    <w:rsid w:val="007A08C2"/>
    <w:rsid w:val="007A0E1D"/>
    <w:rsid w:val="007A0E8B"/>
    <w:rsid w:val="007A0F39"/>
    <w:rsid w:val="007A0FA1"/>
    <w:rsid w:val="007A112F"/>
    <w:rsid w:val="007A1332"/>
    <w:rsid w:val="007A13A6"/>
    <w:rsid w:val="007A13D2"/>
    <w:rsid w:val="007A1557"/>
    <w:rsid w:val="007A16D1"/>
    <w:rsid w:val="007A1771"/>
    <w:rsid w:val="007A1826"/>
    <w:rsid w:val="007A1C78"/>
    <w:rsid w:val="007A1F13"/>
    <w:rsid w:val="007A1FBD"/>
    <w:rsid w:val="007A2132"/>
    <w:rsid w:val="007A26FF"/>
    <w:rsid w:val="007A271E"/>
    <w:rsid w:val="007A2C6B"/>
    <w:rsid w:val="007A2C6E"/>
    <w:rsid w:val="007A2CEE"/>
    <w:rsid w:val="007A2D68"/>
    <w:rsid w:val="007A2DA9"/>
    <w:rsid w:val="007A308A"/>
    <w:rsid w:val="007A3148"/>
    <w:rsid w:val="007A3382"/>
    <w:rsid w:val="007A33E2"/>
    <w:rsid w:val="007A3488"/>
    <w:rsid w:val="007A3649"/>
    <w:rsid w:val="007A378B"/>
    <w:rsid w:val="007A3865"/>
    <w:rsid w:val="007A3872"/>
    <w:rsid w:val="007A38A3"/>
    <w:rsid w:val="007A3A5A"/>
    <w:rsid w:val="007A3A69"/>
    <w:rsid w:val="007A3D34"/>
    <w:rsid w:val="007A4066"/>
    <w:rsid w:val="007A4083"/>
    <w:rsid w:val="007A41B0"/>
    <w:rsid w:val="007A42C8"/>
    <w:rsid w:val="007A435F"/>
    <w:rsid w:val="007A4392"/>
    <w:rsid w:val="007A459F"/>
    <w:rsid w:val="007A4755"/>
    <w:rsid w:val="007A48AF"/>
    <w:rsid w:val="007A49EF"/>
    <w:rsid w:val="007A4C60"/>
    <w:rsid w:val="007A51CC"/>
    <w:rsid w:val="007A52ED"/>
    <w:rsid w:val="007A5325"/>
    <w:rsid w:val="007A5333"/>
    <w:rsid w:val="007A53CA"/>
    <w:rsid w:val="007A53F4"/>
    <w:rsid w:val="007A5442"/>
    <w:rsid w:val="007A5446"/>
    <w:rsid w:val="007A5543"/>
    <w:rsid w:val="007A5731"/>
    <w:rsid w:val="007A5782"/>
    <w:rsid w:val="007A5788"/>
    <w:rsid w:val="007A57FB"/>
    <w:rsid w:val="007A584A"/>
    <w:rsid w:val="007A589F"/>
    <w:rsid w:val="007A5B23"/>
    <w:rsid w:val="007A5C0B"/>
    <w:rsid w:val="007A5E0A"/>
    <w:rsid w:val="007A5E76"/>
    <w:rsid w:val="007A5F2F"/>
    <w:rsid w:val="007A5F5F"/>
    <w:rsid w:val="007A5F66"/>
    <w:rsid w:val="007A5FB9"/>
    <w:rsid w:val="007A60E7"/>
    <w:rsid w:val="007A6387"/>
    <w:rsid w:val="007A63E3"/>
    <w:rsid w:val="007A63E8"/>
    <w:rsid w:val="007A6427"/>
    <w:rsid w:val="007A649E"/>
    <w:rsid w:val="007A66C0"/>
    <w:rsid w:val="007A674D"/>
    <w:rsid w:val="007A67AF"/>
    <w:rsid w:val="007A6818"/>
    <w:rsid w:val="007A690C"/>
    <w:rsid w:val="007A6DB9"/>
    <w:rsid w:val="007A6E3A"/>
    <w:rsid w:val="007A7008"/>
    <w:rsid w:val="007A72E9"/>
    <w:rsid w:val="007A7477"/>
    <w:rsid w:val="007A7559"/>
    <w:rsid w:val="007A784E"/>
    <w:rsid w:val="007A79DD"/>
    <w:rsid w:val="007A7AE7"/>
    <w:rsid w:val="007A7B74"/>
    <w:rsid w:val="007A7C22"/>
    <w:rsid w:val="007A7D25"/>
    <w:rsid w:val="007A7FF7"/>
    <w:rsid w:val="007B01AD"/>
    <w:rsid w:val="007B0564"/>
    <w:rsid w:val="007B05E9"/>
    <w:rsid w:val="007B073D"/>
    <w:rsid w:val="007B07A4"/>
    <w:rsid w:val="007B0A2B"/>
    <w:rsid w:val="007B0A53"/>
    <w:rsid w:val="007B0B43"/>
    <w:rsid w:val="007B0B80"/>
    <w:rsid w:val="007B0CBC"/>
    <w:rsid w:val="007B0E6A"/>
    <w:rsid w:val="007B0F85"/>
    <w:rsid w:val="007B1120"/>
    <w:rsid w:val="007B11F6"/>
    <w:rsid w:val="007B121C"/>
    <w:rsid w:val="007B1591"/>
    <w:rsid w:val="007B191D"/>
    <w:rsid w:val="007B1ADF"/>
    <w:rsid w:val="007B1B43"/>
    <w:rsid w:val="007B1C11"/>
    <w:rsid w:val="007B1DD0"/>
    <w:rsid w:val="007B1DFD"/>
    <w:rsid w:val="007B1DFE"/>
    <w:rsid w:val="007B1E77"/>
    <w:rsid w:val="007B1EE1"/>
    <w:rsid w:val="007B2302"/>
    <w:rsid w:val="007B249E"/>
    <w:rsid w:val="007B28A2"/>
    <w:rsid w:val="007B28E7"/>
    <w:rsid w:val="007B2BD7"/>
    <w:rsid w:val="007B2D88"/>
    <w:rsid w:val="007B2E1D"/>
    <w:rsid w:val="007B2FB8"/>
    <w:rsid w:val="007B318F"/>
    <w:rsid w:val="007B37D8"/>
    <w:rsid w:val="007B3949"/>
    <w:rsid w:val="007B39B5"/>
    <w:rsid w:val="007B39C2"/>
    <w:rsid w:val="007B3B38"/>
    <w:rsid w:val="007B3B39"/>
    <w:rsid w:val="007B3B90"/>
    <w:rsid w:val="007B3C96"/>
    <w:rsid w:val="007B3D51"/>
    <w:rsid w:val="007B3E2F"/>
    <w:rsid w:val="007B3F71"/>
    <w:rsid w:val="007B40C2"/>
    <w:rsid w:val="007B40CE"/>
    <w:rsid w:val="007B4465"/>
    <w:rsid w:val="007B44C3"/>
    <w:rsid w:val="007B4601"/>
    <w:rsid w:val="007B47F5"/>
    <w:rsid w:val="007B4A83"/>
    <w:rsid w:val="007B4AB3"/>
    <w:rsid w:val="007B4B2E"/>
    <w:rsid w:val="007B4C29"/>
    <w:rsid w:val="007B4D74"/>
    <w:rsid w:val="007B4E7A"/>
    <w:rsid w:val="007B4E89"/>
    <w:rsid w:val="007B4EF9"/>
    <w:rsid w:val="007B4F7F"/>
    <w:rsid w:val="007B536A"/>
    <w:rsid w:val="007B550D"/>
    <w:rsid w:val="007B554C"/>
    <w:rsid w:val="007B5774"/>
    <w:rsid w:val="007B5952"/>
    <w:rsid w:val="007B59AE"/>
    <w:rsid w:val="007B5A0A"/>
    <w:rsid w:val="007B5A9F"/>
    <w:rsid w:val="007B5B99"/>
    <w:rsid w:val="007B5CE2"/>
    <w:rsid w:val="007B5E87"/>
    <w:rsid w:val="007B6009"/>
    <w:rsid w:val="007B6158"/>
    <w:rsid w:val="007B616F"/>
    <w:rsid w:val="007B620C"/>
    <w:rsid w:val="007B6327"/>
    <w:rsid w:val="007B635D"/>
    <w:rsid w:val="007B6372"/>
    <w:rsid w:val="007B63DC"/>
    <w:rsid w:val="007B644A"/>
    <w:rsid w:val="007B64CA"/>
    <w:rsid w:val="007B64FF"/>
    <w:rsid w:val="007B65C2"/>
    <w:rsid w:val="007B6602"/>
    <w:rsid w:val="007B697C"/>
    <w:rsid w:val="007B6A00"/>
    <w:rsid w:val="007B6A84"/>
    <w:rsid w:val="007B6AB2"/>
    <w:rsid w:val="007B6B70"/>
    <w:rsid w:val="007B6DD6"/>
    <w:rsid w:val="007B7105"/>
    <w:rsid w:val="007B7388"/>
    <w:rsid w:val="007B7493"/>
    <w:rsid w:val="007B74DF"/>
    <w:rsid w:val="007B757F"/>
    <w:rsid w:val="007B75AE"/>
    <w:rsid w:val="007B7732"/>
    <w:rsid w:val="007B792A"/>
    <w:rsid w:val="007B7A23"/>
    <w:rsid w:val="007B7B48"/>
    <w:rsid w:val="007B7B8C"/>
    <w:rsid w:val="007B7BC7"/>
    <w:rsid w:val="007B7C14"/>
    <w:rsid w:val="007B7DA7"/>
    <w:rsid w:val="007C018A"/>
    <w:rsid w:val="007C04BD"/>
    <w:rsid w:val="007C0531"/>
    <w:rsid w:val="007C069D"/>
    <w:rsid w:val="007C099B"/>
    <w:rsid w:val="007C099C"/>
    <w:rsid w:val="007C0A65"/>
    <w:rsid w:val="007C0AFD"/>
    <w:rsid w:val="007C0B1D"/>
    <w:rsid w:val="007C0BF6"/>
    <w:rsid w:val="007C0EB3"/>
    <w:rsid w:val="007C0FBB"/>
    <w:rsid w:val="007C120E"/>
    <w:rsid w:val="007C1232"/>
    <w:rsid w:val="007C13B1"/>
    <w:rsid w:val="007C15EC"/>
    <w:rsid w:val="007C1638"/>
    <w:rsid w:val="007C1663"/>
    <w:rsid w:val="007C189B"/>
    <w:rsid w:val="007C18E6"/>
    <w:rsid w:val="007C18EF"/>
    <w:rsid w:val="007C1947"/>
    <w:rsid w:val="007C1989"/>
    <w:rsid w:val="007C19DF"/>
    <w:rsid w:val="007C1CCF"/>
    <w:rsid w:val="007C1D6C"/>
    <w:rsid w:val="007C1F5C"/>
    <w:rsid w:val="007C226F"/>
    <w:rsid w:val="007C241B"/>
    <w:rsid w:val="007C24AB"/>
    <w:rsid w:val="007C24C1"/>
    <w:rsid w:val="007C2592"/>
    <w:rsid w:val="007C2681"/>
    <w:rsid w:val="007C272F"/>
    <w:rsid w:val="007C29E8"/>
    <w:rsid w:val="007C2A7D"/>
    <w:rsid w:val="007C2BD5"/>
    <w:rsid w:val="007C2C82"/>
    <w:rsid w:val="007C2D47"/>
    <w:rsid w:val="007C2F1C"/>
    <w:rsid w:val="007C324C"/>
    <w:rsid w:val="007C3278"/>
    <w:rsid w:val="007C331C"/>
    <w:rsid w:val="007C3327"/>
    <w:rsid w:val="007C33D8"/>
    <w:rsid w:val="007C344E"/>
    <w:rsid w:val="007C34DC"/>
    <w:rsid w:val="007C3716"/>
    <w:rsid w:val="007C3740"/>
    <w:rsid w:val="007C39DA"/>
    <w:rsid w:val="007C3A10"/>
    <w:rsid w:val="007C3A9A"/>
    <w:rsid w:val="007C3C33"/>
    <w:rsid w:val="007C3EB2"/>
    <w:rsid w:val="007C3FF4"/>
    <w:rsid w:val="007C404C"/>
    <w:rsid w:val="007C4060"/>
    <w:rsid w:val="007C40F0"/>
    <w:rsid w:val="007C4164"/>
    <w:rsid w:val="007C4227"/>
    <w:rsid w:val="007C4255"/>
    <w:rsid w:val="007C443B"/>
    <w:rsid w:val="007C448A"/>
    <w:rsid w:val="007C4542"/>
    <w:rsid w:val="007C486D"/>
    <w:rsid w:val="007C4AE8"/>
    <w:rsid w:val="007C4C42"/>
    <w:rsid w:val="007C4C72"/>
    <w:rsid w:val="007C4CCB"/>
    <w:rsid w:val="007C4D74"/>
    <w:rsid w:val="007C5237"/>
    <w:rsid w:val="007C5292"/>
    <w:rsid w:val="007C536E"/>
    <w:rsid w:val="007C57A6"/>
    <w:rsid w:val="007C57A8"/>
    <w:rsid w:val="007C59E2"/>
    <w:rsid w:val="007C5A83"/>
    <w:rsid w:val="007C5AF0"/>
    <w:rsid w:val="007C5B94"/>
    <w:rsid w:val="007C5BAE"/>
    <w:rsid w:val="007C5C0D"/>
    <w:rsid w:val="007C5D44"/>
    <w:rsid w:val="007C5E3E"/>
    <w:rsid w:val="007C5FBF"/>
    <w:rsid w:val="007C605D"/>
    <w:rsid w:val="007C6141"/>
    <w:rsid w:val="007C618D"/>
    <w:rsid w:val="007C6210"/>
    <w:rsid w:val="007C6512"/>
    <w:rsid w:val="007C6536"/>
    <w:rsid w:val="007C65EC"/>
    <w:rsid w:val="007C6619"/>
    <w:rsid w:val="007C6881"/>
    <w:rsid w:val="007C6A6E"/>
    <w:rsid w:val="007C6B58"/>
    <w:rsid w:val="007C6E68"/>
    <w:rsid w:val="007C70BA"/>
    <w:rsid w:val="007C71BA"/>
    <w:rsid w:val="007C721D"/>
    <w:rsid w:val="007C73FA"/>
    <w:rsid w:val="007C756F"/>
    <w:rsid w:val="007C75DA"/>
    <w:rsid w:val="007C7694"/>
    <w:rsid w:val="007C76EA"/>
    <w:rsid w:val="007C7A3B"/>
    <w:rsid w:val="007C7A4E"/>
    <w:rsid w:val="007C7AE9"/>
    <w:rsid w:val="007C7B31"/>
    <w:rsid w:val="007C7BAB"/>
    <w:rsid w:val="007C7BB3"/>
    <w:rsid w:val="007C7BF3"/>
    <w:rsid w:val="007C7D56"/>
    <w:rsid w:val="007C7DA6"/>
    <w:rsid w:val="007D00DA"/>
    <w:rsid w:val="007D015C"/>
    <w:rsid w:val="007D022A"/>
    <w:rsid w:val="007D028B"/>
    <w:rsid w:val="007D0349"/>
    <w:rsid w:val="007D043C"/>
    <w:rsid w:val="007D04C7"/>
    <w:rsid w:val="007D05CA"/>
    <w:rsid w:val="007D07D3"/>
    <w:rsid w:val="007D0979"/>
    <w:rsid w:val="007D0AC3"/>
    <w:rsid w:val="007D0B2B"/>
    <w:rsid w:val="007D0BFC"/>
    <w:rsid w:val="007D0C20"/>
    <w:rsid w:val="007D0E20"/>
    <w:rsid w:val="007D0F85"/>
    <w:rsid w:val="007D1016"/>
    <w:rsid w:val="007D1249"/>
    <w:rsid w:val="007D12D1"/>
    <w:rsid w:val="007D1384"/>
    <w:rsid w:val="007D1610"/>
    <w:rsid w:val="007D1748"/>
    <w:rsid w:val="007D1797"/>
    <w:rsid w:val="007D18D1"/>
    <w:rsid w:val="007D1A31"/>
    <w:rsid w:val="007D1BF0"/>
    <w:rsid w:val="007D1DEE"/>
    <w:rsid w:val="007D1F68"/>
    <w:rsid w:val="007D1F74"/>
    <w:rsid w:val="007D237B"/>
    <w:rsid w:val="007D23FA"/>
    <w:rsid w:val="007D250A"/>
    <w:rsid w:val="007D256B"/>
    <w:rsid w:val="007D25E5"/>
    <w:rsid w:val="007D25EC"/>
    <w:rsid w:val="007D25F3"/>
    <w:rsid w:val="007D270C"/>
    <w:rsid w:val="007D27D8"/>
    <w:rsid w:val="007D294F"/>
    <w:rsid w:val="007D29EB"/>
    <w:rsid w:val="007D2AFE"/>
    <w:rsid w:val="007D2B1F"/>
    <w:rsid w:val="007D2C8F"/>
    <w:rsid w:val="007D2CC0"/>
    <w:rsid w:val="007D2F76"/>
    <w:rsid w:val="007D3115"/>
    <w:rsid w:val="007D31F4"/>
    <w:rsid w:val="007D32A0"/>
    <w:rsid w:val="007D3300"/>
    <w:rsid w:val="007D366A"/>
    <w:rsid w:val="007D36F3"/>
    <w:rsid w:val="007D374F"/>
    <w:rsid w:val="007D3763"/>
    <w:rsid w:val="007D39BB"/>
    <w:rsid w:val="007D39D6"/>
    <w:rsid w:val="007D3C04"/>
    <w:rsid w:val="007D3CC6"/>
    <w:rsid w:val="007D3D69"/>
    <w:rsid w:val="007D4007"/>
    <w:rsid w:val="007D40BE"/>
    <w:rsid w:val="007D42EF"/>
    <w:rsid w:val="007D44EE"/>
    <w:rsid w:val="007D454B"/>
    <w:rsid w:val="007D45A5"/>
    <w:rsid w:val="007D476B"/>
    <w:rsid w:val="007D48ED"/>
    <w:rsid w:val="007D4A81"/>
    <w:rsid w:val="007D4BFA"/>
    <w:rsid w:val="007D4E6D"/>
    <w:rsid w:val="007D50A0"/>
    <w:rsid w:val="007D5159"/>
    <w:rsid w:val="007D51C5"/>
    <w:rsid w:val="007D5468"/>
    <w:rsid w:val="007D54CD"/>
    <w:rsid w:val="007D5978"/>
    <w:rsid w:val="007D5B6D"/>
    <w:rsid w:val="007D5B99"/>
    <w:rsid w:val="007D5C0E"/>
    <w:rsid w:val="007D5D6F"/>
    <w:rsid w:val="007D5EDE"/>
    <w:rsid w:val="007D5F25"/>
    <w:rsid w:val="007D5F4D"/>
    <w:rsid w:val="007D6197"/>
    <w:rsid w:val="007D61E1"/>
    <w:rsid w:val="007D66BE"/>
    <w:rsid w:val="007D698B"/>
    <w:rsid w:val="007D6997"/>
    <w:rsid w:val="007D69F8"/>
    <w:rsid w:val="007D6A09"/>
    <w:rsid w:val="007D6A3D"/>
    <w:rsid w:val="007D6B2E"/>
    <w:rsid w:val="007D6CBC"/>
    <w:rsid w:val="007D6CD5"/>
    <w:rsid w:val="007D6E98"/>
    <w:rsid w:val="007D6F93"/>
    <w:rsid w:val="007D6FE4"/>
    <w:rsid w:val="007D70BB"/>
    <w:rsid w:val="007D712F"/>
    <w:rsid w:val="007D726F"/>
    <w:rsid w:val="007D7868"/>
    <w:rsid w:val="007D7BD8"/>
    <w:rsid w:val="007D7D2E"/>
    <w:rsid w:val="007D7DB0"/>
    <w:rsid w:val="007E0023"/>
    <w:rsid w:val="007E00BD"/>
    <w:rsid w:val="007E015E"/>
    <w:rsid w:val="007E0271"/>
    <w:rsid w:val="007E02E2"/>
    <w:rsid w:val="007E0565"/>
    <w:rsid w:val="007E0608"/>
    <w:rsid w:val="007E080B"/>
    <w:rsid w:val="007E0A7C"/>
    <w:rsid w:val="007E0A8E"/>
    <w:rsid w:val="007E0B0F"/>
    <w:rsid w:val="007E0C69"/>
    <w:rsid w:val="007E0C70"/>
    <w:rsid w:val="007E0D0D"/>
    <w:rsid w:val="007E12D6"/>
    <w:rsid w:val="007E1378"/>
    <w:rsid w:val="007E152A"/>
    <w:rsid w:val="007E17A5"/>
    <w:rsid w:val="007E18A0"/>
    <w:rsid w:val="007E1A28"/>
    <w:rsid w:val="007E1F23"/>
    <w:rsid w:val="007E1F9E"/>
    <w:rsid w:val="007E233B"/>
    <w:rsid w:val="007E23D9"/>
    <w:rsid w:val="007E252F"/>
    <w:rsid w:val="007E25DA"/>
    <w:rsid w:val="007E2746"/>
    <w:rsid w:val="007E280A"/>
    <w:rsid w:val="007E2842"/>
    <w:rsid w:val="007E2A02"/>
    <w:rsid w:val="007E2BC0"/>
    <w:rsid w:val="007E2CC3"/>
    <w:rsid w:val="007E2F53"/>
    <w:rsid w:val="007E319F"/>
    <w:rsid w:val="007E35EC"/>
    <w:rsid w:val="007E35F0"/>
    <w:rsid w:val="007E38F1"/>
    <w:rsid w:val="007E390B"/>
    <w:rsid w:val="007E3A3D"/>
    <w:rsid w:val="007E3C68"/>
    <w:rsid w:val="007E3D5C"/>
    <w:rsid w:val="007E3D90"/>
    <w:rsid w:val="007E3DC9"/>
    <w:rsid w:val="007E3F38"/>
    <w:rsid w:val="007E403A"/>
    <w:rsid w:val="007E4047"/>
    <w:rsid w:val="007E4220"/>
    <w:rsid w:val="007E4299"/>
    <w:rsid w:val="007E4352"/>
    <w:rsid w:val="007E45D1"/>
    <w:rsid w:val="007E45DD"/>
    <w:rsid w:val="007E4B9E"/>
    <w:rsid w:val="007E4BFF"/>
    <w:rsid w:val="007E4C15"/>
    <w:rsid w:val="007E4C6D"/>
    <w:rsid w:val="007E4C72"/>
    <w:rsid w:val="007E5456"/>
    <w:rsid w:val="007E54EB"/>
    <w:rsid w:val="007E562C"/>
    <w:rsid w:val="007E56C8"/>
    <w:rsid w:val="007E5962"/>
    <w:rsid w:val="007E59CD"/>
    <w:rsid w:val="007E5C14"/>
    <w:rsid w:val="007E5C66"/>
    <w:rsid w:val="007E5EE2"/>
    <w:rsid w:val="007E5F58"/>
    <w:rsid w:val="007E5F92"/>
    <w:rsid w:val="007E6402"/>
    <w:rsid w:val="007E6447"/>
    <w:rsid w:val="007E6476"/>
    <w:rsid w:val="007E657D"/>
    <w:rsid w:val="007E6635"/>
    <w:rsid w:val="007E6AE2"/>
    <w:rsid w:val="007E6B4F"/>
    <w:rsid w:val="007E6C04"/>
    <w:rsid w:val="007E6C4F"/>
    <w:rsid w:val="007E6CC4"/>
    <w:rsid w:val="007E6F6E"/>
    <w:rsid w:val="007E6FDA"/>
    <w:rsid w:val="007E755F"/>
    <w:rsid w:val="007E777D"/>
    <w:rsid w:val="007E7ABC"/>
    <w:rsid w:val="007E7B8F"/>
    <w:rsid w:val="007E7BC4"/>
    <w:rsid w:val="007E7C57"/>
    <w:rsid w:val="007E7E9B"/>
    <w:rsid w:val="007E7F72"/>
    <w:rsid w:val="007F0514"/>
    <w:rsid w:val="007F0929"/>
    <w:rsid w:val="007F0ACB"/>
    <w:rsid w:val="007F0B54"/>
    <w:rsid w:val="007F0BF5"/>
    <w:rsid w:val="007F0D1C"/>
    <w:rsid w:val="007F0E8E"/>
    <w:rsid w:val="007F1023"/>
    <w:rsid w:val="007F10D0"/>
    <w:rsid w:val="007F1437"/>
    <w:rsid w:val="007F1467"/>
    <w:rsid w:val="007F151E"/>
    <w:rsid w:val="007F1794"/>
    <w:rsid w:val="007F1846"/>
    <w:rsid w:val="007F192C"/>
    <w:rsid w:val="007F1981"/>
    <w:rsid w:val="007F1CF9"/>
    <w:rsid w:val="007F1DFC"/>
    <w:rsid w:val="007F20C0"/>
    <w:rsid w:val="007F2252"/>
    <w:rsid w:val="007F237D"/>
    <w:rsid w:val="007F2421"/>
    <w:rsid w:val="007F2446"/>
    <w:rsid w:val="007F2461"/>
    <w:rsid w:val="007F24A8"/>
    <w:rsid w:val="007F254B"/>
    <w:rsid w:val="007F262B"/>
    <w:rsid w:val="007F2648"/>
    <w:rsid w:val="007F2686"/>
    <w:rsid w:val="007F26A0"/>
    <w:rsid w:val="007F2711"/>
    <w:rsid w:val="007F280D"/>
    <w:rsid w:val="007F287E"/>
    <w:rsid w:val="007F2A0A"/>
    <w:rsid w:val="007F2AB7"/>
    <w:rsid w:val="007F2FBC"/>
    <w:rsid w:val="007F3104"/>
    <w:rsid w:val="007F31EA"/>
    <w:rsid w:val="007F327D"/>
    <w:rsid w:val="007F32A2"/>
    <w:rsid w:val="007F33DE"/>
    <w:rsid w:val="007F358D"/>
    <w:rsid w:val="007F364B"/>
    <w:rsid w:val="007F3962"/>
    <w:rsid w:val="007F3A2E"/>
    <w:rsid w:val="007F3A87"/>
    <w:rsid w:val="007F3D21"/>
    <w:rsid w:val="007F3D31"/>
    <w:rsid w:val="007F3D68"/>
    <w:rsid w:val="007F3EA8"/>
    <w:rsid w:val="007F3EAA"/>
    <w:rsid w:val="007F3F6C"/>
    <w:rsid w:val="007F41CA"/>
    <w:rsid w:val="007F4516"/>
    <w:rsid w:val="007F47BA"/>
    <w:rsid w:val="007F47BC"/>
    <w:rsid w:val="007F482B"/>
    <w:rsid w:val="007F48DC"/>
    <w:rsid w:val="007F4931"/>
    <w:rsid w:val="007F4AE3"/>
    <w:rsid w:val="007F4D62"/>
    <w:rsid w:val="007F50BF"/>
    <w:rsid w:val="007F5149"/>
    <w:rsid w:val="007F51F5"/>
    <w:rsid w:val="007F524D"/>
    <w:rsid w:val="007F52DD"/>
    <w:rsid w:val="007F566E"/>
    <w:rsid w:val="007F568D"/>
    <w:rsid w:val="007F5810"/>
    <w:rsid w:val="007F590B"/>
    <w:rsid w:val="007F5B3C"/>
    <w:rsid w:val="007F5DA6"/>
    <w:rsid w:val="007F5E92"/>
    <w:rsid w:val="007F5F98"/>
    <w:rsid w:val="007F6050"/>
    <w:rsid w:val="007F612E"/>
    <w:rsid w:val="007F616D"/>
    <w:rsid w:val="007F61B6"/>
    <w:rsid w:val="007F634B"/>
    <w:rsid w:val="007F63D6"/>
    <w:rsid w:val="007F6552"/>
    <w:rsid w:val="007F658D"/>
    <w:rsid w:val="007F6598"/>
    <w:rsid w:val="007F65DC"/>
    <w:rsid w:val="007F6808"/>
    <w:rsid w:val="007F6A21"/>
    <w:rsid w:val="007F6BD9"/>
    <w:rsid w:val="007F6C91"/>
    <w:rsid w:val="007F6DC5"/>
    <w:rsid w:val="007F6E1F"/>
    <w:rsid w:val="007F6F8D"/>
    <w:rsid w:val="007F7026"/>
    <w:rsid w:val="007F7258"/>
    <w:rsid w:val="007F7512"/>
    <w:rsid w:val="007F77D6"/>
    <w:rsid w:val="007F7BAB"/>
    <w:rsid w:val="007F7C3E"/>
    <w:rsid w:val="007F7C6C"/>
    <w:rsid w:val="00800008"/>
    <w:rsid w:val="0080000A"/>
    <w:rsid w:val="008003F3"/>
    <w:rsid w:val="00800561"/>
    <w:rsid w:val="008005F8"/>
    <w:rsid w:val="00800672"/>
    <w:rsid w:val="008007A8"/>
    <w:rsid w:val="00800851"/>
    <w:rsid w:val="0080090A"/>
    <w:rsid w:val="008009CD"/>
    <w:rsid w:val="00800A51"/>
    <w:rsid w:val="00800A5F"/>
    <w:rsid w:val="00800B37"/>
    <w:rsid w:val="00800DA9"/>
    <w:rsid w:val="00800E4B"/>
    <w:rsid w:val="0080108D"/>
    <w:rsid w:val="008012E9"/>
    <w:rsid w:val="008013B3"/>
    <w:rsid w:val="00801478"/>
    <w:rsid w:val="00801547"/>
    <w:rsid w:val="00801631"/>
    <w:rsid w:val="008016EA"/>
    <w:rsid w:val="00801730"/>
    <w:rsid w:val="0080173A"/>
    <w:rsid w:val="008017C8"/>
    <w:rsid w:val="008017EC"/>
    <w:rsid w:val="0080180B"/>
    <w:rsid w:val="00801849"/>
    <w:rsid w:val="0080192F"/>
    <w:rsid w:val="00801965"/>
    <w:rsid w:val="00802142"/>
    <w:rsid w:val="008021DA"/>
    <w:rsid w:val="008022C8"/>
    <w:rsid w:val="00802385"/>
    <w:rsid w:val="0080246C"/>
    <w:rsid w:val="00802481"/>
    <w:rsid w:val="00802568"/>
    <w:rsid w:val="00802BA5"/>
    <w:rsid w:val="00802E9B"/>
    <w:rsid w:val="00803040"/>
    <w:rsid w:val="008031A8"/>
    <w:rsid w:val="00803261"/>
    <w:rsid w:val="00803270"/>
    <w:rsid w:val="008032BC"/>
    <w:rsid w:val="00803785"/>
    <w:rsid w:val="00803934"/>
    <w:rsid w:val="00803A36"/>
    <w:rsid w:val="00803B68"/>
    <w:rsid w:val="00803D06"/>
    <w:rsid w:val="00803E65"/>
    <w:rsid w:val="00803EE6"/>
    <w:rsid w:val="0080402D"/>
    <w:rsid w:val="00804099"/>
    <w:rsid w:val="0080431D"/>
    <w:rsid w:val="00804649"/>
    <w:rsid w:val="00804750"/>
    <w:rsid w:val="008048A3"/>
    <w:rsid w:val="00804B5A"/>
    <w:rsid w:val="00804B6C"/>
    <w:rsid w:val="00804D6A"/>
    <w:rsid w:val="00804E8C"/>
    <w:rsid w:val="00804F2E"/>
    <w:rsid w:val="00804F48"/>
    <w:rsid w:val="00804FF5"/>
    <w:rsid w:val="00805020"/>
    <w:rsid w:val="00805053"/>
    <w:rsid w:val="0080539F"/>
    <w:rsid w:val="00805470"/>
    <w:rsid w:val="008055EF"/>
    <w:rsid w:val="0080563D"/>
    <w:rsid w:val="0080570D"/>
    <w:rsid w:val="00805784"/>
    <w:rsid w:val="00805836"/>
    <w:rsid w:val="008058FC"/>
    <w:rsid w:val="00805959"/>
    <w:rsid w:val="008059CF"/>
    <w:rsid w:val="008059DA"/>
    <w:rsid w:val="00805BA9"/>
    <w:rsid w:val="00805E4F"/>
    <w:rsid w:val="008060A3"/>
    <w:rsid w:val="0080610A"/>
    <w:rsid w:val="0080618F"/>
    <w:rsid w:val="00806282"/>
    <w:rsid w:val="00806478"/>
    <w:rsid w:val="00806497"/>
    <w:rsid w:val="0080684D"/>
    <w:rsid w:val="00806A25"/>
    <w:rsid w:val="00806D03"/>
    <w:rsid w:val="00806DE8"/>
    <w:rsid w:val="00806EA1"/>
    <w:rsid w:val="008070A1"/>
    <w:rsid w:val="008070FB"/>
    <w:rsid w:val="0080710F"/>
    <w:rsid w:val="00807113"/>
    <w:rsid w:val="00807235"/>
    <w:rsid w:val="008074FE"/>
    <w:rsid w:val="00807530"/>
    <w:rsid w:val="008076A2"/>
    <w:rsid w:val="008077EE"/>
    <w:rsid w:val="0080785C"/>
    <w:rsid w:val="008079F7"/>
    <w:rsid w:val="00807A37"/>
    <w:rsid w:val="00807DF8"/>
    <w:rsid w:val="00810166"/>
    <w:rsid w:val="008102B8"/>
    <w:rsid w:val="00810354"/>
    <w:rsid w:val="0081036E"/>
    <w:rsid w:val="00810394"/>
    <w:rsid w:val="008108F5"/>
    <w:rsid w:val="00810BE5"/>
    <w:rsid w:val="00810BF2"/>
    <w:rsid w:val="00810DEE"/>
    <w:rsid w:val="00810E27"/>
    <w:rsid w:val="008111B5"/>
    <w:rsid w:val="008111F9"/>
    <w:rsid w:val="008113FE"/>
    <w:rsid w:val="00811429"/>
    <w:rsid w:val="008114BE"/>
    <w:rsid w:val="00811554"/>
    <w:rsid w:val="00811612"/>
    <w:rsid w:val="0081165E"/>
    <w:rsid w:val="00811713"/>
    <w:rsid w:val="008117D2"/>
    <w:rsid w:val="0081180C"/>
    <w:rsid w:val="0081185A"/>
    <w:rsid w:val="0081192C"/>
    <w:rsid w:val="00811AF5"/>
    <w:rsid w:val="00811C0D"/>
    <w:rsid w:val="00811C64"/>
    <w:rsid w:val="00811CA3"/>
    <w:rsid w:val="00811DED"/>
    <w:rsid w:val="00812035"/>
    <w:rsid w:val="00812105"/>
    <w:rsid w:val="0081218F"/>
    <w:rsid w:val="00812701"/>
    <w:rsid w:val="00812703"/>
    <w:rsid w:val="008129BF"/>
    <w:rsid w:val="00812B13"/>
    <w:rsid w:val="00812D29"/>
    <w:rsid w:val="00812EA1"/>
    <w:rsid w:val="00812F54"/>
    <w:rsid w:val="00812F6D"/>
    <w:rsid w:val="00812F6F"/>
    <w:rsid w:val="00813020"/>
    <w:rsid w:val="00813195"/>
    <w:rsid w:val="00813385"/>
    <w:rsid w:val="00813620"/>
    <w:rsid w:val="00813925"/>
    <w:rsid w:val="00813CDD"/>
    <w:rsid w:val="00813E09"/>
    <w:rsid w:val="00813EF8"/>
    <w:rsid w:val="00813F2C"/>
    <w:rsid w:val="00813FA4"/>
    <w:rsid w:val="00814019"/>
    <w:rsid w:val="0081406A"/>
    <w:rsid w:val="00814149"/>
    <w:rsid w:val="008142AF"/>
    <w:rsid w:val="00814418"/>
    <w:rsid w:val="00814424"/>
    <w:rsid w:val="00814580"/>
    <w:rsid w:val="00814626"/>
    <w:rsid w:val="0081469F"/>
    <w:rsid w:val="00814A1E"/>
    <w:rsid w:val="00814D75"/>
    <w:rsid w:val="00814E22"/>
    <w:rsid w:val="00815104"/>
    <w:rsid w:val="00815128"/>
    <w:rsid w:val="00815249"/>
    <w:rsid w:val="00815351"/>
    <w:rsid w:val="00815404"/>
    <w:rsid w:val="0081543A"/>
    <w:rsid w:val="008154F3"/>
    <w:rsid w:val="00815545"/>
    <w:rsid w:val="0081554C"/>
    <w:rsid w:val="008155C4"/>
    <w:rsid w:val="00815643"/>
    <w:rsid w:val="00815672"/>
    <w:rsid w:val="00815A36"/>
    <w:rsid w:val="00815A9C"/>
    <w:rsid w:val="00815DB6"/>
    <w:rsid w:val="00815DD2"/>
    <w:rsid w:val="00815EA7"/>
    <w:rsid w:val="00816004"/>
    <w:rsid w:val="0081602F"/>
    <w:rsid w:val="00816180"/>
    <w:rsid w:val="008161CE"/>
    <w:rsid w:val="0081647A"/>
    <w:rsid w:val="00816579"/>
    <w:rsid w:val="0081658A"/>
    <w:rsid w:val="00816737"/>
    <w:rsid w:val="0081685D"/>
    <w:rsid w:val="00816909"/>
    <w:rsid w:val="00816986"/>
    <w:rsid w:val="00816AC4"/>
    <w:rsid w:val="00816ECF"/>
    <w:rsid w:val="00816F4A"/>
    <w:rsid w:val="00817059"/>
    <w:rsid w:val="00817138"/>
    <w:rsid w:val="0081715B"/>
    <w:rsid w:val="008173C4"/>
    <w:rsid w:val="008175D1"/>
    <w:rsid w:val="00817628"/>
    <w:rsid w:val="00817777"/>
    <w:rsid w:val="00817789"/>
    <w:rsid w:val="008177EE"/>
    <w:rsid w:val="00817B00"/>
    <w:rsid w:val="00817D1E"/>
    <w:rsid w:val="00817D2E"/>
    <w:rsid w:val="00817DA6"/>
    <w:rsid w:val="00817DE0"/>
    <w:rsid w:val="00817F9F"/>
    <w:rsid w:val="0082008E"/>
    <w:rsid w:val="00820177"/>
    <w:rsid w:val="008202D2"/>
    <w:rsid w:val="00820375"/>
    <w:rsid w:val="008204AE"/>
    <w:rsid w:val="00820595"/>
    <w:rsid w:val="008205F6"/>
    <w:rsid w:val="00820664"/>
    <w:rsid w:val="008206BF"/>
    <w:rsid w:val="008207D5"/>
    <w:rsid w:val="00820914"/>
    <w:rsid w:val="00820BD4"/>
    <w:rsid w:val="00820C65"/>
    <w:rsid w:val="00820D92"/>
    <w:rsid w:val="00820E2B"/>
    <w:rsid w:val="00820F40"/>
    <w:rsid w:val="00820FD3"/>
    <w:rsid w:val="00821061"/>
    <w:rsid w:val="00821144"/>
    <w:rsid w:val="008217DB"/>
    <w:rsid w:val="00821873"/>
    <w:rsid w:val="008219FF"/>
    <w:rsid w:val="00821C40"/>
    <w:rsid w:val="00821F09"/>
    <w:rsid w:val="00821F54"/>
    <w:rsid w:val="00822256"/>
    <w:rsid w:val="0082232A"/>
    <w:rsid w:val="00822354"/>
    <w:rsid w:val="008223F3"/>
    <w:rsid w:val="0082242B"/>
    <w:rsid w:val="0082260B"/>
    <w:rsid w:val="0082261B"/>
    <w:rsid w:val="008228C3"/>
    <w:rsid w:val="00822911"/>
    <w:rsid w:val="00822A05"/>
    <w:rsid w:val="00822A4B"/>
    <w:rsid w:val="00822BB0"/>
    <w:rsid w:val="008232FC"/>
    <w:rsid w:val="008233CF"/>
    <w:rsid w:val="00823568"/>
    <w:rsid w:val="00823739"/>
    <w:rsid w:val="00823880"/>
    <w:rsid w:val="008239DC"/>
    <w:rsid w:val="00823A79"/>
    <w:rsid w:val="00823EA8"/>
    <w:rsid w:val="0082429F"/>
    <w:rsid w:val="00824461"/>
    <w:rsid w:val="00824674"/>
    <w:rsid w:val="008246E9"/>
    <w:rsid w:val="008247A8"/>
    <w:rsid w:val="008247E7"/>
    <w:rsid w:val="00824AC5"/>
    <w:rsid w:val="00824E7C"/>
    <w:rsid w:val="008252CC"/>
    <w:rsid w:val="0082550D"/>
    <w:rsid w:val="0082581A"/>
    <w:rsid w:val="008258B5"/>
    <w:rsid w:val="0082597A"/>
    <w:rsid w:val="00825CBA"/>
    <w:rsid w:val="00825E7A"/>
    <w:rsid w:val="0082612D"/>
    <w:rsid w:val="00826199"/>
    <w:rsid w:val="0082622B"/>
    <w:rsid w:val="00826347"/>
    <w:rsid w:val="008263BD"/>
    <w:rsid w:val="00826425"/>
    <w:rsid w:val="008264F0"/>
    <w:rsid w:val="0082650E"/>
    <w:rsid w:val="00826525"/>
    <w:rsid w:val="00826578"/>
    <w:rsid w:val="00826736"/>
    <w:rsid w:val="00826876"/>
    <w:rsid w:val="00826B3A"/>
    <w:rsid w:val="00826D6C"/>
    <w:rsid w:val="0082717D"/>
    <w:rsid w:val="008271C0"/>
    <w:rsid w:val="0082731D"/>
    <w:rsid w:val="008274CD"/>
    <w:rsid w:val="0082754C"/>
    <w:rsid w:val="00827574"/>
    <w:rsid w:val="0082758B"/>
    <w:rsid w:val="0082791A"/>
    <w:rsid w:val="00827D55"/>
    <w:rsid w:val="00827F9C"/>
    <w:rsid w:val="00827FEE"/>
    <w:rsid w:val="00830071"/>
    <w:rsid w:val="0083023F"/>
    <w:rsid w:val="00830256"/>
    <w:rsid w:val="00830475"/>
    <w:rsid w:val="00830500"/>
    <w:rsid w:val="00830795"/>
    <w:rsid w:val="008307AD"/>
    <w:rsid w:val="008307DB"/>
    <w:rsid w:val="00830825"/>
    <w:rsid w:val="00830979"/>
    <w:rsid w:val="008309C7"/>
    <w:rsid w:val="00830AF3"/>
    <w:rsid w:val="00830BEB"/>
    <w:rsid w:val="00830DA9"/>
    <w:rsid w:val="00830E5B"/>
    <w:rsid w:val="00830EBF"/>
    <w:rsid w:val="00830EE3"/>
    <w:rsid w:val="008311B8"/>
    <w:rsid w:val="0083134C"/>
    <w:rsid w:val="00831454"/>
    <w:rsid w:val="00831492"/>
    <w:rsid w:val="00831573"/>
    <w:rsid w:val="00831653"/>
    <w:rsid w:val="008318AE"/>
    <w:rsid w:val="00831908"/>
    <w:rsid w:val="0083192E"/>
    <w:rsid w:val="00831C2B"/>
    <w:rsid w:val="00831C50"/>
    <w:rsid w:val="00831CAB"/>
    <w:rsid w:val="00831DCA"/>
    <w:rsid w:val="00831DD4"/>
    <w:rsid w:val="00831DDB"/>
    <w:rsid w:val="008321CD"/>
    <w:rsid w:val="00832264"/>
    <w:rsid w:val="0083246E"/>
    <w:rsid w:val="008326CB"/>
    <w:rsid w:val="008326CC"/>
    <w:rsid w:val="0083270E"/>
    <w:rsid w:val="008327DC"/>
    <w:rsid w:val="00832819"/>
    <w:rsid w:val="00832837"/>
    <w:rsid w:val="00832A16"/>
    <w:rsid w:val="00832ACF"/>
    <w:rsid w:val="00832B99"/>
    <w:rsid w:val="00832C73"/>
    <w:rsid w:val="00832D21"/>
    <w:rsid w:val="00832E19"/>
    <w:rsid w:val="00832EC4"/>
    <w:rsid w:val="00833116"/>
    <w:rsid w:val="008332B0"/>
    <w:rsid w:val="0083348F"/>
    <w:rsid w:val="008335BC"/>
    <w:rsid w:val="008335E3"/>
    <w:rsid w:val="008335EA"/>
    <w:rsid w:val="00833600"/>
    <w:rsid w:val="0083397A"/>
    <w:rsid w:val="00833A9F"/>
    <w:rsid w:val="00833B87"/>
    <w:rsid w:val="008340B2"/>
    <w:rsid w:val="00834121"/>
    <w:rsid w:val="00834288"/>
    <w:rsid w:val="0083435D"/>
    <w:rsid w:val="0083475B"/>
    <w:rsid w:val="0083475E"/>
    <w:rsid w:val="0083496D"/>
    <w:rsid w:val="008349FC"/>
    <w:rsid w:val="00834A38"/>
    <w:rsid w:val="00834A6F"/>
    <w:rsid w:val="00834B62"/>
    <w:rsid w:val="00834E3F"/>
    <w:rsid w:val="00834E87"/>
    <w:rsid w:val="00834E90"/>
    <w:rsid w:val="00835018"/>
    <w:rsid w:val="00835733"/>
    <w:rsid w:val="008357F7"/>
    <w:rsid w:val="00835A64"/>
    <w:rsid w:val="00835A65"/>
    <w:rsid w:val="00835C59"/>
    <w:rsid w:val="00835CB5"/>
    <w:rsid w:val="00835D3A"/>
    <w:rsid w:val="00835D72"/>
    <w:rsid w:val="00835DBC"/>
    <w:rsid w:val="0083610D"/>
    <w:rsid w:val="00836117"/>
    <w:rsid w:val="00836639"/>
    <w:rsid w:val="00836694"/>
    <w:rsid w:val="008366CF"/>
    <w:rsid w:val="008367B9"/>
    <w:rsid w:val="00836B89"/>
    <w:rsid w:val="00836CC5"/>
    <w:rsid w:val="00836DF3"/>
    <w:rsid w:val="00836F16"/>
    <w:rsid w:val="0083700E"/>
    <w:rsid w:val="00837102"/>
    <w:rsid w:val="00837151"/>
    <w:rsid w:val="008371BF"/>
    <w:rsid w:val="0083756F"/>
    <w:rsid w:val="00837694"/>
    <w:rsid w:val="00837703"/>
    <w:rsid w:val="0083797D"/>
    <w:rsid w:val="00837A76"/>
    <w:rsid w:val="00837AA1"/>
    <w:rsid w:val="00837CAC"/>
    <w:rsid w:val="00837DEB"/>
    <w:rsid w:val="00837E93"/>
    <w:rsid w:val="00837EC7"/>
    <w:rsid w:val="00837EEE"/>
    <w:rsid w:val="00837F24"/>
    <w:rsid w:val="00837FBF"/>
    <w:rsid w:val="008400D2"/>
    <w:rsid w:val="008402AC"/>
    <w:rsid w:val="00840394"/>
    <w:rsid w:val="00840395"/>
    <w:rsid w:val="00840458"/>
    <w:rsid w:val="008404D7"/>
    <w:rsid w:val="00840507"/>
    <w:rsid w:val="008407CF"/>
    <w:rsid w:val="00840A6B"/>
    <w:rsid w:val="00840B9E"/>
    <w:rsid w:val="00840DFF"/>
    <w:rsid w:val="00840ED5"/>
    <w:rsid w:val="008413AA"/>
    <w:rsid w:val="008413BD"/>
    <w:rsid w:val="00841660"/>
    <w:rsid w:val="00841A32"/>
    <w:rsid w:val="00841C7F"/>
    <w:rsid w:val="008420F8"/>
    <w:rsid w:val="008421C2"/>
    <w:rsid w:val="00842259"/>
    <w:rsid w:val="008422CC"/>
    <w:rsid w:val="00842321"/>
    <w:rsid w:val="008424DB"/>
    <w:rsid w:val="0084268D"/>
    <w:rsid w:val="00842817"/>
    <w:rsid w:val="0084288A"/>
    <w:rsid w:val="008429B0"/>
    <w:rsid w:val="00842AD1"/>
    <w:rsid w:val="00842C38"/>
    <w:rsid w:val="00842C77"/>
    <w:rsid w:val="00842C86"/>
    <w:rsid w:val="00842FA5"/>
    <w:rsid w:val="00843128"/>
    <w:rsid w:val="008438E9"/>
    <w:rsid w:val="00843989"/>
    <w:rsid w:val="008439B4"/>
    <w:rsid w:val="00843ABF"/>
    <w:rsid w:val="00843F83"/>
    <w:rsid w:val="00844099"/>
    <w:rsid w:val="00844138"/>
    <w:rsid w:val="00844183"/>
    <w:rsid w:val="0084431D"/>
    <w:rsid w:val="008443D7"/>
    <w:rsid w:val="0084446F"/>
    <w:rsid w:val="0084458C"/>
    <w:rsid w:val="008445E0"/>
    <w:rsid w:val="00844678"/>
    <w:rsid w:val="008446D7"/>
    <w:rsid w:val="008446FB"/>
    <w:rsid w:val="008448D7"/>
    <w:rsid w:val="008448F7"/>
    <w:rsid w:val="008449E9"/>
    <w:rsid w:val="00844B57"/>
    <w:rsid w:val="00844BC0"/>
    <w:rsid w:val="0084507B"/>
    <w:rsid w:val="008450F2"/>
    <w:rsid w:val="008453C9"/>
    <w:rsid w:val="00845467"/>
    <w:rsid w:val="0084577A"/>
    <w:rsid w:val="008459E7"/>
    <w:rsid w:val="00845B84"/>
    <w:rsid w:val="00845C7E"/>
    <w:rsid w:val="00845D1B"/>
    <w:rsid w:val="00845D2D"/>
    <w:rsid w:val="00846057"/>
    <w:rsid w:val="0084610D"/>
    <w:rsid w:val="00846243"/>
    <w:rsid w:val="0084626A"/>
    <w:rsid w:val="008462F2"/>
    <w:rsid w:val="00846579"/>
    <w:rsid w:val="008465F1"/>
    <w:rsid w:val="0084688E"/>
    <w:rsid w:val="00846B06"/>
    <w:rsid w:val="00846B52"/>
    <w:rsid w:val="00846DCC"/>
    <w:rsid w:val="00846E1E"/>
    <w:rsid w:val="00846E63"/>
    <w:rsid w:val="00847070"/>
    <w:rsid w:val="0084714B"/>
    <w:rsid w:val="00847214"/>
    <w:rsid w:val="008474B4"/>
    <w:rsid w:val="008474C5"/>
    <w:rsid w:val="00847587"/>
    <w:rsid w:val="0084760F"/>
    <w:rsid w:val="0084763F"/>
    <w:rsid w:val="00847701"/>
    <w:rsid w:val="008478E2"/>
    <w:rsid w:val="00847C9A"/>
    <w:rsid w:val="00847DF6"/>
    <w:rsid w:val="00847FDE"/>
    <w:rsid w:val="008500BF"/>
    <w:rsid w:val="008502BF"/>
    <w:rsid w:val="008503F5"/>
    <w:rsid w:val="0085044D"/>
    <w:rsid w:val="00850656"/>
    <w:rsid w:val="0085086B"/>
    <w:rsid w:val="00850B65"/>
    <w:rsid w:val="00850CC0"/>
    <w:rsid w:val="008510E1"/>
    <w:rsid w:val="0085112B"/>
    <w:rsid w:val="0085114B"/>
    <w:rsid w:val="00851259"/>
    <w:rsid w:val="008512D1"/>
    <w:rsid w:val="0085144F"/>
    <w:rsid w:val="0085161D"/>
    <w:rsid w:val="0085188B"/>
    <w:rsid w:val="00851936"/>
    <w:rsid w:val="00851A2B"/>
    <w:rsid w:val="00851A75"/>
    <w:rsid w:val="00851A76"/>
    <w:rsid w:val="00851CC4"/>
    <w:rsid w:val="00851F46"/>
    <w:rsid w:val="00851FF1"/>
    <w:rsid w:val="00852081"/>
    <w:rsid w:val="00852139"/>
    <w:rsid w:val="008522A7"/>
    <w:rsid w:val="008523D1"/>
    <w:rsid w:val="008523D9"/>
    <w:rsid w:val="00852BF7"/>
    <w:rsid w:val="00852D18"/>
    <w:rsid w:val="00852D45"/>
    <w:rsid w:val="00852ECC"/>
    <w:rsid w:val="00853211"/>
    <w:rsid w:val="00853434"/>
    <w:rsid w:val="0085345E"/>
    <w:rsid w:val="0085349E"/>
    <w:rsid w:val="00853501"/>
    <w:rsid w:val="00853510"/>
    <w:rsid w:val="00853532"/>
    <w:rsid w:val="0085357A"/>
    <w:rsid w:val="00853613"/>
    <w:rsid w:val="00853729"/>
    <w:rsid w:val="0085376A"/>
    <w:rsid w:val="008539C9"/>
    <w:rsid w:val="00853AB5"/>
    <w:rsid w:val="00853BE3"/>
    <w:rsid w:val="00853BEA"/>
    <w:rsid w:val="00853CA1"/>
    <w:rsid w:val="00853CC7"/>
    <w:rsid w:val="00853D77"/>
    <w:rsid w:val="00853D7F"/>
    <w:rsid w:val="0085410F"/>
    <w:rsid w:val="00854152"/>
    <w:rsid w:val="008541F5"/>
    <w:rsid w:val="008541FC"/>
    <w:rsid w:val="0085428C"/>
    <w:rsid w:val="00854568"/>
    <w:rsid w:val="00854587"/>
    <w:rsid w:val="008545AA"/>
    <w:rsid w:val="0085462F"/>
    <w:rsid w:val="0085470E"/>
    <w:rsid w:val="00854792"/>
    <w:rsid w:val="0085488C"/>
    <w:rsid w:val="008549AC"/>
    <w:rsid w:val="00854B2B"/>
    <w:rsid w:val="00854F39"/>
    <w:rsid w:val="00854F98"/>
    <w:rsid w:val="008553FA"/>
    <w:rsid w:val="008554A8"/>
    <w:rsid w:val="00855511"/>
    <w:rsid w:val="00855536"/>
    <w:rsid w:val="00855689"/>
    <w:rsid w:val="0085576B"/>
    <w:rsid w:val="00855952"/>
    <w:rsid w:val="00855ADE"/>
    <w:rsid w:val="00855D6A"/>
    <w:rsid w:val="00855F25"/>
    <w:rsid w:val="00856151"/>
    <w:rsid w:val="00856252"/>
    <w:rsid w:val="00856515"/>
    <w:rsid w:val="0085655C"/>
    <w:rsid w:val="00856636"/>
    <w:rsid w:val="0085687F"/>
    <w:rsid w:val="0085689E"/>
    <w:rsid w:val="008569E0"/>
    <w:rsid w:val="00856AA2"/>
    <w:rsid w:val="00856B12"/>
    <w:rsid w:val="00856B70"/>
    <w:rsid w:val="00856CF5"/>
    <w:rsid w:val="00856EB2"/>
    <w:rsid w:val="00857172"/>
    <w:rsid w:val="00857180"/>
    <w:rsid w:val="008572C0"/>
    <w:rsid w:val="00857644"/>
    <w:rsid w:val="0085766C"/>
    <w:rsid w:val="008577C0"/>
    <w:rsid w:val="008577C4"/>
    <w:rsid w:val="00857903"/>
    <w:rsid w:val="0085794F"/>
    <w:rsid w:val="008579FF"/>
    <w:rsid w:val="00857A41"/>
    <w:rsid w:val="00857ACC"/>
    <w:rsid w:val="00857F61"/>
    <w:rsid w:val="00857FE9"/>
    <w:rsid w:val="00860006"/>
    <w:rsid w:val="0086004C"/>
    <w:rsid w:val="008601CF"/>
    <w:rsid w:val="008602D8"/>
    <w:rsid w:val="00860378"/>
    <w:rsid w:val="00860415"/>
    <w:rsid w:val="00860420"/>
    <w:rsid w:val="00860521"/>
    <w:rsid w:val="00860565"/>
    <w:rsid w:val="0086067F"/>
    <w:rsid w:val="00860708"/>
    <w:rsid w:val="00860A01"/>
    <w:rsid w:val="00860A07"/>
    <w:rsid w:val="00860C31"/>
    <w:rsid w:val="00860D7E"/>
    <w:rsid w:val="00860E83"/>
    <w:rsid w:val="00860FC3"/>
    <w:rsid w:val="00860FFE"/>
    <w:rsid w:val="008610D3"/>
    <w:rsid w:val="008612BD"/>
    <w:rsid w:val="0086178A"/>
    <w:rsid w:val="00861873"/>
    <w:rsid w:val="008618D8"/>
    <w:rsid w:val="00861A5F"/>
    <w:rsid w:val="00861CFE"/>
    <w:rsid w:val="00861D13"/>
    <w:rsid w:val="00861DBA"/>
    <w:rsid w:val="008620F8"/>
    <w:rsid w:val="00862132"/>
    <w:rsid w:val="008621BD"/>
    <w:rsid w:val="008628FE"/>
    <w:rsid w:val="00862BAA"/>
    <w:rsid w:val="00862C3D"/>
    <w:rsid w:val="00862FBA"/>
    <w:rsid w:val="008630C4"/>
    <w:rsid w:val="008632E5"/>
    <w:rsid w:val="00863414"/>
    <w:rsid w:val="008634CC"/>
    <w:rsid w:val="008634E2"/>
    <w:rsid w:val="00863570"/>
    <w:rsid w:val="0086357C"/>
    <w:rsid w:val="008636CC"/>
    <w:rsid w:val="00863AA3"/>
    <w:rsid w:val="00863B08"/>
    <w:rsid w:val="00863B4A"/>
    <w:rsid w:val="00863C34"/>
    <w:rsid w:val="00863C7E"/>
    <w:rsid w:val="00863D64"/>
    <w:rsid w:val="00863F73"/>
    <w:rsid w:val="00864111"/>
    <w:rsid w:val="008642FB"/>
    <w:rsid w:val="00864629"/>
    <w:rsid w:val="0086463C"/>
    <w:rsid w:val="008646E2"/>
    <w:rsid w:val="00864859"/>
    <w:rsid w:val="00864A78"/>
    <w:rsid w:val="00864BD2"/>
    <w:rsid w:val="00864D3C"/>
    <w:rsid w:val="00864EC0"/>
    <w:rsid w:val="00864FEE"/>
    <w:rsid w:val="008650AA"/>
    <w:rsid w:val="008652BB"/>
    <w:rsid w:val="00865384"/>
    <w:rsid w:val="008655DB"/>
    <w:rsid w:val="0086562A"/>
    <w:rsid w:val="008656A3"/>
    <w:rsid w:val="00865728"/>
    <w:rsid w:val="0086581B"/>
    <w:rsid w:val="0086588B"/>
    <w:rsid w:val="008659BF"/>
    <w:rsid w:val="008659C2"/>
    <w:rsid w:val="00865EDE"/>
    <w:rsid w:val="00865F13"/>
    <w:rsid w:val="00865FD7"/>
    <w:rsid w:val="00865FF0"/>
    <w:rsid w:val="00866170"/>
    <w:rsid w:val="008664F6"/>
    <w:rsid w:val="008665FC"/>
    <w:rsid w:val="008669FE"/>
    <w:rsid w:val="00866A1A"/>
    <w:rsid w:val="00866A95"/>
    <w:rsid w:val="00866AA6"/>
    <w:rsid w:val="00866B1C"/>
    <w:rsid w:val="00866B78"/>
    <w:rsid w:val="00866C06"/>
    <w:rsid w:val="00866CDA"/>
    <w:rsid w:val="00866E93"/>
    <w:rsid w:val="00866F89"/>
    <w:rsid w:val="00867042"/>
    <w:rsid w:val="0086719C"/>
    <w:rsid w:val="008671DA"/>
    <w:rsid w:val="008672D2"/>
    <w:rsid w:val="00867736"/>
    <w:rsid w:val="00867768"/>
    <w:rsid w:val="00867873"/>
    <w:rsid w:val="00867D24"/>
    <w:rsid w:val="00870087"/>
    <w:rsid w:val="0087018F"/>
    <w:rsid w:val="008702E7"/>
    <w:rsid w:val="008704AB"/>
    <w:rsid w:val="008708E8"/>
    <w:rsid w:val="008708FD"/>
    <w:rsid w:val="00870B72"/>
    <w:rsid w:val="00870BD6"/>
    <w:rsid w:val="00870D69"/>
    <w:rsid w:val="00870E6E"/>
    <w:rsid w:val="00870EAE"/>
    <w:rsid w:val="0087108C"/>
    <w:rsid w:val="00871100"/>
    <w:rsid w:val="00871197"/>
    <w:rsid w:val="0087123B"/>
    <w:rsid w:val="00871375"/>
    <w:rsid w:val="008713D3"/>
    <w:rsid w:val="00871444"/>
    <w:rsid w:val="00871660"/>
    <w:rsid w:val="008717A7"/>
    <w:rsid w:val="00871819"/>
    <w:rsid w:val="00871ACE"/>
    <w:rsid w:val="00871B81"/>
    <w:rsid w:val="00871C57"/>
    <w:rsid w:val="00872044"/>
    <w:rsid w:val="00872229"/>
    <w:rsid w:val="008722AB"/>
    <w:rsid w:val="00872388"/>
    <w:rsid w:val="008725C1"/>
    <w:rsid w:val="00872775"/>
    <w:rsid w:val="00872931"/>
    <w:rsid w:val="0087299E"/>
    <w:rsid w:val="008729CD"/>
    <w:rsid w:val="00872A29"/>
    <w:rsid w:val="00872B63"/>
    <w:rsid w:val="00872E5B"/>
    <w:rsid w:val="00872F2C"/>
    <w:rsid w:val="008730A2"/>
    <w:rsid w:val="00873132"/>
    <w:rsid w:val="0087348A"/>
    <w:rsid w:val="008735D4"/>
    <w:rsid w:val="008736BA"/>
    <w:rsid w:val="0087382A"/>
    <w:rsid w:val="00873950"/>
    <w:rsid w:val="00873992"/>
    <w:rsid w:val="0087399F"/>
    <w:rsid w:val="008739D9"/>
    <w:rsid w:val="00873AC2"/>
    <w:rsid w:val="00873BFC"/>
    <w:rsid w:val="00873C5B"/>
    <w:rsid w:val="00873D93"/>
    <w:rsid w:val="008741C0"/>
    <w:rsid w:val="0087455A"/>
    <w:rsid w:val="0087466A"/>
    <w:rsid w:val="0087472D"/>
    <w:rsid w:val="00874805"/>
    <w:rsid w:val="00874815"/>
    <w:rsid w:val="00874A31"/>
    <w:rsid w:val="00874B63"/>
    <w:rsid w:val="00874BB2"/>
    <w:rsid w:val="00874D64"/>
    <w:rsid w:val="00874EF6"/>
    <w:rsid w:val="00874F61"/>
    <w:rsid w:val="00874F70"/>
    <w:rsid w:val="00875078"/>
    <w:rsid w:val="00875107"/>
    <w:rsid w:val="00875415"/>
    <w:rsid w:val="008754FB"/>
    <w:rsid w:val="008755A8"/>
    <w:rsid w:val="00875667"/>
    <w:rsid w:val="00875819"/>
    <w:rsid w:val="00875A17"/>
    <w:rsid w:val="00875BCC"/>
    <w:rsid w:val="00875CDA"/>
    <w:rsid w:val="00875E6F"/>
    <w:rsid w:val="008760B2"/>
    <w:rsid w:val="008760EB"/>
    <w:rsid w:val="0087619C"/>
    <w:rsid w:val="008761CB"/>
    <w:rsid w:val="00876408"/>
    <w:rsid w:val="008764DB"/>
    <w:rsid w:val="008765B3"/>
    <w:rsid w:val="0087690A"/>
    <w:rsid w:val="00876B85"/>
    <w:rsid w:val="00876BCC"/>
    <w:rsid w:val="00876C38"/>
    <w:rsid w:val="00876C54"/>
    <w:rsid w:val="00876E2C"/>
    <w:rsid w:val="00876EA5"/>
    <w:rsid w:val="00877069"/>
    <w:rsid w:val="008772A4"/>
    <w:rsid w:val="0087761F"/>
    <w:rsid w:val="008776C8"/>
    <w:rsid w:val="00877822"/>
    <w:rsid w:val="00877923"/>
    <w:rsid w:val="0087792B"/>
    <w:rsid w:val="008779BE"/>
    <w:rsid w:val="00877C5C"/>
    <w:rsid w:val="00877E6E"/>
    <w:rsid w:val="00880040"/>
    <w:rsid w:val="008800EA"/>
    <w:rsid w:val="008802ED"/>
    <w:rsid w:val="00880303"/>
    <w:rsid w:val="008803B9"/>
    <w:rsid w:val="00880435"/>
    <w:rsid w:val="008804B1"/>
    <w:rsid w:val="008805B4"/>
    <w:rsid w:val="008806BE"/>
    <w:rsid w:val="00880867"/>
    <w:rsid w:val="0088093C"/>
    <w:rsid w:val="00880B72"/>
    <w:rsid w:val="00880DE7"/>
    <w:rsid w:val="0088102F"/>
    <w:rsid w:val="008812AE"/>
    <w:rsid w:val="0088139E"/>
    <w:rsid w:val="008813F9"/>
    <w:rsid w:val="00881442"/>
    <w:rsid w:val="008814C8"/>
    <w:rsid w:val="00881538"/>
    <w:rsid w:val="0088157A"/>
    <w:rsid w:val="008816C2"/>
    <w:rsid w:val="00881B19"/>
    <w:rsid w:val="00881E37"/>
    <w:rsid w:val="00881E49"/>
    <w:rsid w:val="00881EAD"/>
    <w:rsid w:val="00881ECE"/>
    <w:rsid w:val="00881F87"/>
    <w:rsid w:val="00882024"/>
    <w:rsid w:val="00882308"/>
    <w:rsid w:val="00882520"/>
    <w:rsid w:val="0088269A"/>
    <w:rsid w:val="008827BB"/>
    <w:rsid w:val="00882B7C"/>
    <w:rsid w:val="00882C44"/>
    <w:rsid w:val="00882CAC"/>
    <w:rsid w:val="00882CC3"/>
    <w:rsid w:val="00883063"/>
    <w:rsid w:val="008830B9"/>
    <w:rsid w:val="00883139"/>
    <w:rsid w:val="00883429"/>
    <w:rsid w:val="00883481"/>
    <w:rsid w:val="0088357A"/>
    <w:rsid w:val="008835DB"/>
    <w:rsid w:val="0088368A"/>
    <w:rsid w:val="00883B45"/>
    <w:rsid w:val="00883C6C"/>
    <w:rsid w:val="00883CCB"/>
    <w:rsid w:val="00883D20"/>
    <w:rsid w:val="00883D73"/>
    <w:rsid w:val="00883D7A"/>
    <w:rsid w:val="00883DFD"/>
    <w:rsid w:val="00883F87"/>
    <w:rsid w:val="00884616"/>
    <w:rsid w:val="008849FF"/>
    <w:rsid w:val="00884B0F"/>
    <w:rsid w:val="00884CA1"/>
    <w:rsid w:val="00884CE2"/>
    <w:rsid w:val="00884EF4"/>
    <w:rsid w:val="00884F05"/>
    <w:rsid w:val="00884F6A"/>
    <w:rsid w:val="00884FAB"/>
    <w:rsid w:val="00884FD1"/>
    <w:rsid w:val="0088508C"/>
    <w:rsid w:val="0088511C"/>
    <w:rsid w:val="008851B0"/>
    <w:rsid w:val="00885562"/>
    <w:rsid w:val="00885650"/>
    <w:rsid w:val="008856AE"/>
    <w:rsid w:val="008856BB"/>
    <w:rsid w:val="008856CE"/>
    <w:rsid w:val="00885911"/>
    <w:rsid w:val="00885ACA"/>
    <w:rsid w:val="00885C52"/>
    <w:rsid w:val="00885C67"/>
    <w:rsid w:val="00885D69"/>
    <w:rsid w:val="00886015"/>
    <w:rsid w:val="00886031"/>
    <w:rsid w:val="00886043"/>
    <w:rsid w:val="0088654E"/>
    <w:rsid w:val="0088669A"/>
    <w:rsid w:val="00886862"/>
    <w:rsid w:val="0088695E"/>
    <w:rsid w:val="008869FC"/>
    <w:rsid w:val="00886A9F"/>
    <w:rsid w:val="00886AEB"/>
    <w:rsid w:val="00886C15"/>
    <w:rsid w:val="00886DF7"/>
    <w:rsid w:val="00886E4C"/>
    <w:rsid w:val="00886EB2"/>
    <w:rsid w:val="00886F7B"/>
    <w:rsid w:val="00886FD8"/>
    <w:rsid w:val="0088700E"/>
    <w:rsid w:val="008872DA"/>
    <w:rsid w:val="008872E2"/>
    <w:rsid w:val="0088759A"/>
    <w:rsid w:val="00887636"/>
    <w:rsid w:val="00887693"/>
    <w:rsid w:val="00887695"/>
    <w:rsid w:val="00887726"/>
    <w:rsid w:val="00887E9F"/>
    <w:rsid w:val="0089002C"/>
    <w:rsid w:val="008904DF"/>
    <w:rsid w:val="0089059B"/>
    <w:rsid w:val="00890657"/>
    <w:rsid w:val="00890660"/>
    <w:rsid w:val="0089084E"/>
    <w:rsid w:val="008908F0"/>
    <w:rsid w:val="00890979"/>
    <w:rsid w:val="00890B5F"/>
    <w:rsid w:val="00890D49"/>
    <w:rsid w:val="00890F52"/>
    <w:rsid w:val="0089133C"/>
    <w:rsid w:val="00891368"/>
    <w:rsid w:val="00891416"/>
    <w:rsid w:val="00891483"/>
    <w:rsid w:val="008915F1"/>
    <w:rsid w:val="0089169C"/>
    <w:rsid w:val="0089180D"/>
    <w:rsid w:val="00891C33"/>
    <w:rsid w:val="0089201A"/>
    <w:rsid w:val="0089210A"/>
    <w:rsid w:val="00892418"/>
    <w:rsid w:val="008924FA"/>
    <w:rsid w:val="00892541"/>
    <w:rsid w:val="0089256E"/>
    <w:rsid w:val="00892690"/>
    <w:rsid w:val="00892699"/>
    <w:rsid w:val="008927C1"/>
    <w:rsid w:val="00892DB4"/>
    <w:rsid w:val="00893036"/>
    <w:rsid w:val="00893236"/>
    <w:rsid w:val="00893270"/>
    <w:rsid w:val="00893540"/>
    <w:rsid w:val="00893558"/>
    <w:rsid w:val="008936F3"/>
    <w:rsid w:val="008939AC"/>
    <w:rsid w:val="00893A04"/>
    <w:rsid w:val="00893C20"/>
    <w:rsid w:val="00893CA5"/>
    <w:rsid w:val="00893D3F"/>
    <w:rsid w:val="00893DE0"/>
    <w:rsid w:val="00893E39"/>
    <w:rsid w:val="00893F11"/>
    <w:rsid w:val="00894041"/>
    <w:rsid w:val="0089408A"/>
    <w:rsid w:val="00894385"/>
    <w:rsid w:val="00894553"/>
    <w:rsid w:val="008946BD"/>
    <w:rsid w:val="00894AE3"/>
    <w:rsid w:val="00894B57"/>
    <w:rsid w:val="00894CC7"/>
    <w:rsid w:val="00894E94"/>
    <w:rsid w:val="00894EA6"/>
    <w:rsid w:val="00894F1A"/>
    <w:rsid w:val="00894FF1"/>
    <w:rsid w:val="00895055"/>
    <w:rsid w:val="00895114"/>
    <w:rsid w:val="008951CB"/>
    <w:rsid w:val="00895435"/>
    <w:rsid w:val="008954EA"/>
    <w:rsid w:val="008955AE"/>
    <w:rsid w:val="008956E0"/>
    <w:rsid w:val="008956E1"/>
    <w:rsid w:val="00895B41"/>
    <w:rsid w:val="00895E18"/>
    <w:rsid w:val="00895EAD"/>
    <w:rsid w:val="00895EE3"/>
    <w:rsid w:val="00895F48"/>
    <w:rsid w:val="00895FAB"/>
    <w:rsid w:val="00896053"/>
    <w:rsid w:val="00896351"/>
    <w:rsid w:val="008963B8"/>
    <w:rsid w:val="008965EC"/>
    <w:rsid w:val="008968E8"/>
    <w:rsid w:val="00896D3C"/>
    <w:rsid w:val="00896E62"/>
    <w:rsid w:val="00897032"/>
    <w:rsid w:val="00897083"/>
    <w:rsid w:val="008971EB"/>
    <w:rsid w:val="008971F4"/>
    <w:rsid w:val="00897331"/>
    <w:rsid w:val="0089746E"/>
    <w:rsid w:val="008974B3"/>
    <w:rsid w:val="008974BB"/>
    <w:rsid w:val="008974D0"/>
    <w:rsid w:val="00897612"/>
    <w:rsid w:val="0089773F"/>
    <w:rsid w:val="00897823"/>
    <w:rsid w:val="00897A45"/>
    <w:rsid w:val="00897D3C"/>
    <w:rsid w:val="00897DB7"/>
    <w:rsid w:val="008A00EE"/>
    <w:rsid w:val="008A0188"/>
    <w:rsid w:val="008A022C"/>
    <w:rsid w:val="008A02AC"/>
    <w:rsid w:val="008A03C1"/>
    <w:rsid w:val="008A04DB"/>
    <w:rsid w:val="008A059D"/>
    <w:rsid w:val="008A0635"/>
    <w:rsid w:val="008A066C"/>
    <w:rsid w:val="008A06E3"/>
    <w:rsid w:val="008A07CF"/>
    <w:rsid w:val="008A0887"/>
    <w:rsid w:val="008A0A7D"/>
    <w:rsid w:val="008A0B76"/>
    <w:rsid w:val="008A0D38"/>
    <w:rsid w:val="008A0E19"/>
    <w:rsid w:val="008A0EF1"/>
    <w:rsid w:val="008A0F42"/>
    <w:rsid w:val="008A0F99"/>
    <w:rsid w:val="008A10A4"/>
    <w:rsid w:val="008A1170"/>
    <w:rsid w:val="008A1211"/>
    <w:rsid w:val="008A1213"/>
    <w:rsid w:val="008A1534"/>
    <w:rsid w:val="008A15D2"/>
    <w:rsid w:val="008A1720"/>
    <w:rsid w:val="008A1767"/>
    <w:rsid w:val="008A1852"/>
    <w:rsid w:val="008A1A0B"/>
    <w:rsid w:val="008A1A43"/>
    <w:rsid w:val="008A1A6C"/>
    <w:rsid w:val="008A1C79"/>
    <w:rsid w:val="008A1CCB"/>
    <w:rsid w:val="008A1DDE"/>
    <w:rsid w:val="008A1E0C"/>
    <w:rsid w:val="008A1E40"/>
    <w:rsid w:val="008A1E58"/>
    <w:rsid w:val="008A1EDD"/>
    <w:rsid w:val="008A1F5A"/>
    <w:rsid w:val="008A1FC8"/>
    <w:rsid w:val="008A1FF9"/>
    <w:rsid w:val="008A202D"/>
    <w:rsid w:val="008A2473"/>
    <w:rsid w:val="008A261D"/>
    <w:rsid w:val="008A2957"/>
    <w:rsid w:val="008A29C9"/>
    <w:rsid w:val="008A2AF7"/>
    <w:rsid w:val="008A2E09"/>
    <w:rsid w:val="008A2F61"/>
    <w:rsid w:val="008A2FF5"/>
    <w:rsid w:val="008A3003"/>
    <w:rsid w:val="008A304C"/>
    <w:rsid w:val="008A30EB"/>
    <w:rsid w:val="008A3187"/>
    <w:rsid w:val="008A31E8"/>
    <w:rsid w:val="008A32C2"/>
    <w:rsid w:val="008A32CE"/>
    <w:rsid w:val="008A335E"/>
    <w:rsid w:val="008A3629"/>
    <w:rsid w:val="008A3889"/>
    <w:rsid w:val="008A3924"/>
    <w:rsid w:val="008A393F"/>
    <w:rsid w:val="008A3955"/>
    <w:rsid w:val="008A3B0F"/>
    <w:rsid w:val="008A3B76"/>
    <w:rsid w:val="008A3DFF"/>
    <w:rsid w:val="008A3EA1"/>
    <w:rsid w:val="008A3EE9"/>
    <w:rsid w:val="008A3F46"/>
    <w:rsid w:val="008A405E"/>
    <w:rsid w:val="008A41D0"/>
    <w:rsid w:val="008A4263"/>
    <w:rsid w:val="008A451F"/>
    <w:rsid w:val="008A4971"/>
    <w:rsid w:val="008A4A37"/>
    <w:rsid w:val="008A4BE5"/>
    <w:rsid w:val="008A4CC5"/>
    <w:rsid w:val="008A4D07"/>
    <w:rsid w:val="008A4F0F"/>
    <w:rsid w:val="008A4FFC"/>
    <w:rsid w:val="008A5041"/>
    <w:rsid w:val="008A518C"/>
    <w:rsid w:val="008A52D2"/>
    <w:rsid w:val="008A5469"/>
    <w:rsid w:val="008A54AB"/>
    <w:rsid w:val="008A5756"/>
    <w:rsid w:val="008A57FC"/>
    <w:rsid w:val="008A581A"/>
    <w:rsid w:val="008A5933"/>
    <w:rsid w:val="008A5A41"/>
    <w:rsid w:val="008A5D3A"/>
    <w:rsid w:val="008A5EE5"/>
    <w:rsid w:val="008A5F81"/>
    <w:rsid w:val="008A60D2"/>
    <w:rsid w:val="008A60DF"/>
    <w:rsid w:val="008A6284"/>
    <w:rsid w:val="008A62BA"/>
    <w:rsid w:val="008A673F"/>
    <w:rsid w:val="008A675A"/>
    <w:rsid w:val="008A67B2"/>
    <w:rsid w:val="008A687C"/>
    <w:rsid w:val="008A6A96"/>
    <w:rsid w:val="008A6B8D"/>
    <w:rsid w:val="008A6DCB"/>
    <w:rsid w:val="008A6EB9"/>
    <w:rsid w:val="008A6F38"/>
    <w:rsid w:val="008A6FE9"/>
    <w:rsid w:val="008A701B"/>
    <w:rsid w:val="008A706A"/>
    <w:rsid w:val="008A7093"/>
    <w:rsid w:val="008A72E3"/>
    <w:rsid w:val="008A76DB"/>
    <w:rsid w:val="008A78B7"/>
    <w:rsid w:val="008A7A33"/>
    <w:rsid w:val="008A7C4E"/>
    <w:rsid w:val="008A7D55"/>
    <w:rsid w:val="008A7E95"/>
    <w:rsid w:val="008A7F22"/>
    <w:rsid w:val="008B01B9"/>
    <w:rsid w:val="008B0203"/>
    <w:rsid w:val="008B03DB"/>
    <w:rsid w:val="008B04C3"/>
    <w:rsid w:val="008B05F0"/>
    <w:rsid w:val="008B0667"/>
    <w:rsid w:val="008B07E9"/>
    <w:rsid w:val="008B08A9"/>
    <w:rsid w:val="008B0C07"/>
    <w:rsid w:val="008B0E3A"/>
    <w:rsid w:val="008B0ECB"/>
    <w:rsid w:val="008B0F14"/>
    <w:rsid w:val="008B0F40"/>
    <w:rsid w:val="008B0FF4"/>
    <w:rsid w:val="008B10D1"/>
    <w:rsid w:val="008B1182"/>
    <w:rsid w:val="008B1351"/>
    <w:rsid w:val="008B1374"/>
    <w:rsid w:val="008B13C0"/>
    <w:rsid w:val="008B13C4"/>
    <w:rsid w:val="008B13DA"/>
    <w:rsid w:val="008B1581"/>
    <w:rsid w:val="008B18C5"/>
    <w:rsid w:val="008B191A"/>
    <w:rsid w:val="008B1A46"/>
    <w:rsid w:val="008B1A53"/>
    <w:rsid w:val="008B1BA6"/>
    <w:rsid w:val="008B1BB5"/>
    <w:rsid w:val="008B1C1E"/>
    <w:rsid w:val="008B1D39"/>
    <w:rsid w:val="008B1DF1"/>
    <w:rsid w:val="008B1E77"/>
    <w:rsid w:val="008B1FE0"/>
    <w:rsid w:val="008B2124"/>
    <w:rsid w:val="008B215E"/>
    <w:rsid w:val="008B2184"/>
    <w:rsid w:val="008B2276"/>
    <w:rsid w:val="008B22A3"/>
    <w:rsid w:val="008B2422"/>
    <w:rsid w:val="008B2777"/>
    <w:rsid w:val="008B2809"/>
    <w:rsid w:val="008B2A8F"/>
    <w:rsid w:val="008B2BB8"/>
    <w:rsid w:val="008B2C8B"/>
    <w:rsid w:val="008B2E08"/>
    <w:rsid w:val="008B31E0"/>
    <w:rsid w:val="008B3250"/>
    <w:rsid w:val="008B3373"/>
    <w:rsid w:val="008B3476"/>
    <w:rsid w:val="008B354C"/>
    <w:rsid w:val="008B3613"/>
    <w:rsid w:val="008B3823"/>
    <w:rsid w:val="008B3A62"/>
    <w:rsid w:val="008B3C18"/>
    <w:rsid w:val="008B3DB1"/>
    <w:rsid w:val="008B3F5C"/>
    <w:rsid w:val="008B3FD5"/>
    <w:rsid w:val="008B4020"/>
    <w:rsid w:val="008B4154"/>
    <w:rsid w:val="008B415C"/>
    <w:rsid w:val="008B4458"/>
    <w:rsid w:val="008B467C"/>
    <w:rsid w:val="008B481A"/>
    <w:rsid w:val="008B4939"/>
    <w:rsid w:val="008B49C1"/>
    <w:rsid w:val="008B4A55"/>
    <w:rsid w:val="008B4AEA"/>
    <w:rsid w:val="008B4C11"/>
    <w:rsid w:val="008B4C72"/>
    <w:rsid w:val="008B4CD5"/>
    <w:rsid w:val="008B4D06"/>
    <w:rsid w:val="008B4E3D"/>
    <w:rsid w:val="008B50FC"/>
    <w:rsid w:val="008B5111"/>
    <w:rsid w:val="008B5294"/>
    <w:rsid w:val="008B531A"/>
    <w:rsid w:val="008B542B"/>
    <w:rsid w:val="008B5437"/>
    <w:rsid w:val="008B5442"/>
    <w:rsid w:val="008B5530"/>
    <w:rsid w:val="008B55BD"/>
    <w:rsid w:val="008B5688"/>
    <w:rsid w:val="008B57F0"/>
    <w:rsid w:val="008B5AEE"/>
    <w:rsid w:val="008B5B1C"/>
    <w:rsid w:val="008B5D86"/>
    <w:rsid w:val="008B5DD3"/>
    <w:rsid w:val="008B5DFA"/>
    <w:rsid w:val="008B5E2F"/>
    <w:rsid w:val="008B5E87"/>
    <w:rsid w:val="008B5E92"/>
    <w:rsid w:val="008B6147"/>
    <w:rsid w:val="008B614A"/>
    <w:rsid w:val="008B6409"/>
    <w:rsid w:val="008B64C3"/>
    <w:rsid w:val="008B66E9"/>
    <w:rsid w:val="008B677E"/>
    <w:rsid w:val="008B681E"/>
    <w:rsid w:val="008B69A2"/>
    <w:rsid w:val="008B69B3"/>
    <w:rsid w:val="008B69EB"/>
    <w:rsid w:val="008B6ADD"/>
    <w:rsid w:val="008B6F77"/>
    <w:rsid w:val="008B712C"/>
    <w:rsid w:val="008B7220"/>
    <w:rsid w:val="008B7325"/>
    <w:rsid w:val="008B7414"/>
    <w:rsid w:val="008B74EB"/>
    <w:rsid w:val="008B7534"/>
    <w:rsid w:val="008B75B4"/>
    <w:rsid w:val="008B761A"/>
    <w:rsid w:val="008B7BC6"/>
    <w:rsid w:val="008B7CDC"/>
    <w:rsid w:val="008B7E10"/>
    <w:rsid w:val="008C004A"/>
    <w:rsid w:val="008C0117"/>
    <w:rsid w:val="008C0345"/>
    <w:rsid w:val="008C0387"/>
    <w:rsid w:val="008C03D4"/>
    <w:rsid w:val="008C0408"/>
    <w:rsid w:val="008C0429"/>
    <w:rsid w:val="008C0647"/>
    <w:rsid w:val="008C0744"/>
    <w:rsid w:val="008C0831"/>
    <w:rsid w:val="008C0894"/>
    <w:rsid w:val="008C0C0F"/>
    <w:rsid w:val="008C0D71"/>
    <w:rsid w:val="008C0E89"/>
    <w:rsid w:val="008C0F6E"/>
    <w:rsid w:val="008C13EF"/>
    <w:rsid w:val="008C159E"/>
    <w:rsid w:val="008C16EA"/>
    <w:rsid w:val="008C181B"/>
    <w:rsid w:val="008C19F7"/>
    <w:rsid w:val="008C1B37"/>
    <w:rsid w:val="008C1D4D"/>
    <w:rsid w:val="008C217A"/>
    <w:rsid w:val="008C2209"/>
    <w:rsid w:val="008C2220"/>
    <w:rsid w:val="008C2255"/>
    <w:rsid w:val="008C22C6"/>
    <w:rsid w:val="008C2488"/>
    <w:rsid w:val="008C25F2"/>
    <w:rsid w:val="008C2761"/>
    <w:rsid w:val="008C2789"/>
    <w:rsid w:val="008C2945"/>
    <w:rsid w:val="008C2A9F"/>
    <w:rsid w:val="008C2C2F"/>
    <w:rsid w:val="008C2DD0"/>
    <w:rsid w:val="008C2EF1"/>
    <w:rsid w:val="008C2FCD"/>
    <w:rsid w:val="008C2FD5"/>
    <w:rsid w:val="008C3067"/>
    <w:rsid w:val="008C3509"/>
    <w:rsid w:val="008C35F4"/>
    <w:rsid w:val="008C362F"/>
    <w:rsid w:val="008C3712"/>
    <w:rsid w:val="008C37A5"/>
    <w:rsid w:val="008C38B5"/>
    <w:rsid w:val="008C3A71"/>
    <w:rsid w:val="008C3BD4"/>
    <w:rsid w:val="008C4065"/>
    <w:rsid w:val="008C4165"/>
    <w:rsid w:val="008C4203"/>
    <w:rsid w:val="008C429C"/>
    <w:rsid w:val="008C42F7"/>
    <w:rsid w:val="008C4465"/>
    <w:rsid w:val="008C4718"/>
    <w:rsid w:val="008C47E9"/>
    <w:rsid w:val="008C4A89"/>
    <w:rsid w:val="008C4B98"/>
    <w:rsid w:val="008C4C47"/>
    <w:rsid w:val="008C4E81"/>
    <w:rsid w:val="008C4E8C"/>
    <w:rsid w:val="008C502C"/>
    <w:rsid w:val="008C50A4"/>
    <w:rsid w:val="008C50AA"/>
    <w:rsid w:val="008C50FF"/>
    <w:rsid w:val="008C5248"/>
    <w:rsid w:val="008C52DA"/>
    <w:rsid w:val="008C5382"/>
    <w:rsid w:val="008C59DE"/>
    <w:rsid w:val="008C5A5D"/>
    <w:rsid w:val="008C5B82"/>
    <w:rsid w:val="008C5C3B"/>
    <w:rsid w:val="008C5DE0"/>
    <w:rsid w:val="008C5FB1"/>
    <w:rsid w:val="008C5FE1"/>
    <w:rsid w:val="008C6001"/>
    <w:rsid w:val="008C60EC"/>
    <w:rsid w:val="008C60FA"/>
    <w:rsid w:val="008C6353"/>
    <w:rsid w:val="008C63C3"/>
    <w:rsid w:val="008C6559"/>
    <w:rsid w:val="008C65A9"/>
    <w:rsid w:val="008C667B"/>
    <w:rsid w:val="008C6733"/>
    <w:rsid w:val="008C6755"/>
    <w:rsid w:val="008C6A0B"/>
    <w:rsid w:val="008C6DCE"/>
    <w:rsid w:val="008C6EED"/>
    <w:rsid w:val="008C6F99"/>
    <w:rsid w:val="008C6FDA"/>
    <w:rsid w:val="008C7350"/>
    <w:rsid w:val="008C740E"/>
    <w:rsid w:val="008C7417"/>
    <w:rsid w:val="008C74A2"/>
    <w:rsid w:val="008C7551"/>
    <w:rsid w:val="008C7592"/>
    <w:rsid w:val="008C773E"/>
    <w:rsid w:val="008C77E4"/>
    <w:rsid w:val="008C7814"/>
    <w:rsid w:val="008C782E"/>
    <w:rsid w:val="008C7A9B"/>
    <w:rsid w:val="008C7ACF"/>
    <w:rsid w:val="008C7D08"/>
    <w:rsid w:val="008C7E2D"/>
    <w:rsid w:val="008D007D"/>
    <w:rsid w:val="008D03CB"/>
    <w:rsid w:val="008D065A"/>
    <w:rsid w:val="008D0708"/>
    <w:rsid w:val="008D0A5C"/>
    <w:rsid w:val="008D0BF7"/>
    <w:rsid w:val="008D0F9F"/>
    <w:rsid w:val="008D13EA"/>
    <w:rsid w:val="008D15D5"/>
    <w:rsid w:val="008D18FB"/>
    <w:rsid w:val="008D1B44"/>
    <w:rsid w:val="008D1B7F"/>
    <w:rsid w:val="008D1D47"/>
    <w:rsid w:val="008D1D5F"/>
    <w:rsid w:val="008D210B"/>
    <w:rsid w:val="008D213E"/>
    <w:rsid w:val="008D22E8"/>
    <w:rsid w:val="008D2629"/>
    <w:rsid w:val="008D2644"/>
    <w:rsid w:val="008D269F"/>
    <w:rsid w:val="008D26F7"/>
    <w:rsid w:val="008D2705"/>
    <w:rsid w:val="008D273D"/>
    <w:rsid w:val="008D2806"/>
    <w:rsid w:val="008D2808"/>
    <w:rsid w:val="008D2A4A"/>
    <w:rsid w:val="008D2BF6"/>
    <w:rsid w:val="008D2D97"/>
    <w:rsid w:val="008D308E"/>
    <w:rsid w:val="008D3243"/>
    <w:rsid w:val="008D3263"/>
    <w:rsid w:val="008D3350"/>
    <w:rsid w:val="008D33B4"/>
    <w:rsid w:val="008D356F"/>
    <w:rsid w:val="008D3617"/>
    <w:rsid w:val="008D362A"/>
    <w:rsid w:val="008D3656"/>
    <w:rsid w:val="008D3BDD"/>
    <w:rsid w:val="008D3CA9"/>
    <w:rsid w:val="008D3E72"/>
    <w:rsid w:val="008D3FD1"/>
    <w:rsid w:val="008D3FD2"/>
    <w:rsid w:val="008D402D"/>
    <w:rsid w:val="008D40A1"/>
    <w:rsid w:val="008D4110"/>
    <w:rsid w:val="008D4190"/>
    <w:rsid w:val="008D41C1"/>
    <w:rsid w:val="008D44DB"/>
    <w:rsid w:val="008D46B7"/>
    <w:rsid w:val="008D46C9"/>
    <w:rsid w:val="008D4841"/>
    <w:rsid w:val="008D488C"/>
    <w:rsid w:val="008D493D"/>
    <w:rsid w:val="008D49D6"/>
    <w:rsid w:val="008D4A63"/>
    <w:rsid w:val="008D4CC7"/>
    <w:rsid w:val="008D4DD4"/>
    <w:rsid w:val="008D4EF5"/>
    <w:rsid w:val="008D4F77"/>
    <w:rsid w:val="008D51A7"/>
    <w:rsid w:val="008D51BA"/>
    <w:rsid w:val="008D54A7"/>
    <w:rsid w:val="008D54D5"/>
    <w:rsid w:val="008D571D"/>
    <w:rsid w:val="008D5729"/>
    <w:rsid w:val="008D589B"/>
    <w:rsid w:val="008D58A3"/>
    <w:rsid w:val="008D58AB"/>
    <w:rsid w:val="008D59D4"/>
    <w:rsid w:val="008D5B21"/>
    <w:rsid w:val="008D5B87"/>
    <w:rsid w:val="008D5BE3"/>
    <w:rsid w:val="008D5D29"/>
    <w:rsid w:val="008D5E08"/>
    <w:rsid w:val="008D603A"/>
    <w:rsid w:val="008D606E"/>
    <w:rsid w:val="008D60BA"/>
    <w:rsid w:val="008D60D0"/>
    <w:rsid w:val="008D6301"/>
    <w:rsid w:val="008D66FC"/>
    <w:rsid w:val="008D67FD"/>
    <w:rsid w:val="008D6888"/>
    <w:rsid w:val="008D6A8C"/>
    <w:rsid w:val="008D6B56"/>
    <w:rsid w:val="008D6C31"/>
    <w:rsid w:val="008D6C7F"/>
    <w:rsid w:val="008D6D5C"/>
    <w:rsid w:val="008D6DDB"/>
    <w:rsid w:val="008D7191"/>
    <w:rsid w:val="008D742C"/>
    <w:rsid w:val="008D7511"/>
    <w:rsid w:val="008D766A"/>
    <w:rsid w:val="008D768A"/>
    <w:rsid w:val="008D7842"/>
    <w:rsid w:val="008D78B5"/>
    <w:rsid w:val="008D7A18"/>
    <w:rsid w:val="008D7A37"/>
    <w:rsid w:val="008D7C5C"/>
    <w:rsid w:val="008D7C8A"/>
    <w:rsid w:val="008D7FBF"/>
    <w:rsid w:val="008D7FC0"/>
    <w:rsid w:val="008E00A9"/>
    <w:rsid w:val="008E0132"/>
    <w:rsid w:val="008E014D"/>
    <w:rsid w:val="008E01CD"/>
    <w:rsid w:val="008E01F2"/>
    <w:rsid w:val="008E02C0"/>
    <w:rsid w:val="008E02F9"/>
    <w:rsid w:val="008E040C"/>
    <w:rsid w:val="008E04D1"/>
    <w:rsid w:val="008E06CB"/>
    <w:rsid w:val="008E0702"/>
    <w:rsid w:val="008E071F"/>
    <w:rsid w:val="008E0728"/>
    <w:rsid w:val="008E0748"/>
    <w:rsid w:val="008E07B6"/>
    <w:rsid w:val="008E0A04"/>
    <w:rsid w:val="008E0A99"/>
    <w:rsid w:val="008E0C58"/>
    <w:rsid w:val="008E1101"/>
    <w:rsid w:val="008E1365"/>
    <w:rsid w:val="008E15D9"/>
    <w:rsid w:val="008E1680"/>
    <w:rsid w:val="008E17B0"/>
    <w:rsid w:val="008E19ED"/>
    <w:rsid w:val="008E1AEC"/>
    <w:rsid w:val="008E1CA8"/>
    <w:rsid w:val="008E1D6D"/>
    <w:rsid w:val="008E1D8A"/>
    <w:rsid w:val="008E2356"/>
    <w:rsid w:val="008E269A"/>
    <w:rsid w:val="008E269F"/>
    <w:rsid w:val="008E2B90"/>
    <w:rsid w:val="008E2C3C"/>
    <w:rsid w:val="008E2C63"/>
    <w:rsid w:val="008E2C84"/>
    <w:rsid w:val="008E2F32"/>
    <w:rsid w:val="008E3459"/>
    <w:rsid w:val="008E34D3"/>
    <w:rsid w:val="008E351B"/>
    <w:rsid w:val="008E36D6"/>
    <w:rsid w:val="008E373C"/>
    <w:rsid w:val="008E3969"/>
    <w:rsid w:val="008E3EA0"/>
    <w:rsid w:val="008E4111"/>
    <w:rsid w:val="008E4164"/>
    <w:rsid w:val="008E44B1"/>
    <w:rsid w:val="008E44B6"/>
    <w:rsid w:val="008E451E"/>
    <w:rsid w:val="008E46E7"/>
    <w:rsid w:val="008E4710"/>
    <w:rsid w:val="008E4A36"/>
    <w:rsid w:val="008E4A97"/>
    <w:rsid w:val="008E4D85"/>
    <w:rsid w:val="008E4E55"/>
    <w:rsid w:val="008E50AA"/>
    <w:rsid w:val="008E51E9"/>
    <w:rsid w:val="008E52D0"/>
    <w:rsid w:val="008E54B1"/>
    <w:rsid w:val="008E54E8"/>
    <w:rsid w:val="008E5648"/>
    <w:rsid w:val="008E5779"/>
    <w:rsid w:val="008E594D"/>
    <w:rsid w:val="008E5A89"/>
    <w:rsid w:val="008E5AFE"/>
    <w:rsid w:val="008E5B2E"/>
    <w:rsid w:val="008E5F65"/>
    <w:rsid w:val="008E5FC8"/>
    <w:rsid w:val="008E6075"/>
    <w:rsid w:val="008E60B9"/>
    <w:rsid w:val="008E60C2"/>
    <w:rsid w:val="008E639E"/>
    <w:rsid w:val="008E656D"/>
    <w:rsid w:val="008E65F0"/>
    <w:rsid w:val="008E6F1B"/>
    <w:rsid w:val="008E7278"/>
    <w:rsid w:val="008E7333"/>
    <w:rsid w:val="008E7484"/>
    <w:rsid w:val="008E74D9"/>
    <w:rsid w:val="008E77F8"/>
    <w:rsid w:val="008E782B"/>
    <w:rsid w:val="008E788D"/>
    <w:rsid w:val="008E78B9"/>
    <w:rsid w:val="008E7C15"/>
    <w:rsid w:val="008E7DB8"/>
    <w:rsid w:val="008F00E6"/>
    <w:rsid w:val="008F030C"/>
    <w:rsid w:val="008F084B"/>
    <w:rsid w:val="008F088A"/>
    <w:rsid w:val="008F08ED"/>
    <w:rsid w:val="008F098A"/>
    <w:rsid w:val="008F0B72"/>
    <w:rsid w:val="008F0CB2"/>
    <w:rsid w:val="008F0D47"/>
    <w:rsid w:val="008F0E8E"/>
    <w:rsid w:val="008F0E8F"/>
    <w:rsid w:val="008F115E"/>
    <w:rsid w:val="008F1575"/>
    <w:rsid w:val="008F1590"/>
    <w:rsid w:val="008F173A"/>
    <w:rsid w:val="008F1772"/>
    <w:rsid w:val="008F1B51"/>
    <w:rsid w:val="008F1CC6"/>
    <w:rsid w:val="008F1DDA"/>
    <w:rsid w:val="008F1DF2"/>
    <w:rsid w:val="008F1FF8"/>
    <w:rsid w:val="008F204E"/>
    <w:rsid w:val="008F2102"/>
    <w:rsid w:val="008F2223"/>
    <w:rsid w:val="008F26AB"/>
    <w:rsid w:val="008F26E6"/>
    <w:rsid w:val="008F271C"/>
    <w:rsid w:val="008F277C"/>
    <w:rsid w:val="008F2863"/>
    <w:rsid w:val="008F2B29"/>
    <w:rsid w:val="008F2C16"/>
    <w:rsid w:val="008F2C33"/>
    <w:rsid w:val="008F2C7E"/>
    <w:rsid w:val="008F2C85"/>
    <w:rsid w:val="008F2D58"/>
    <w:rsid w:val="008F2E34"/>
    <w:rsid w:val="008F306C"/>
    <w:rsid w:val="008F32B2"/>
    <w:rsid w:val="008F3347"/>
    <w:rsid w:val="008F3382"/>
    <w:rsid w:val="008F347E"/>
    <w:rsid w:val="008F34C6"/>
    <w:rsid w:val="008F3650"/>
    <w:rsid w:val="008F37AF"/>
    <w:rsid w:val="008F3BA1"/>
    <w:rsid w:val="008F3BC0"/>
    <w:rsid w:val="008F3C10"/>
    <w:rsid w:val="008F3E33"/>
    <w:rsid w:val="008F4199"/>
    <w:rsid w:val="008F41B6"/>
    <w:rsid w:val="008F427B"/>
    <w:rsid w:val="008F4385"/>
    <w:rsid w:val="008F4458"/>
    <w:rsid w:val="008F478C"/>
    <w:rsid w:val="008F4828"/>
    <w:rsid w:val="008F4885"/>
    <w:rsid w:val="008F490E"/>
    <w:rsid w:val="008F49D5"/>
    <w:rsid w:val="008F4A37"/>
    <w:rsid w:val="008F4AEF"/>
    <w:rsid w:val="008F4EAC"/>
    <w:rsid w:val="008F4FAD"/>
    <w:rsid w:val="008F517A"/>
    <w:rsid w:val="008F565A"/>
    <w:rsid w:val="008F571D"/>
    <w:rsid w:val="008F57E3"/>
    <w:rsid w:val="008F57F6"/>
    <w:rsid w:val="008F58FE"/>
    <w:rsid w:val="008F5974"/>
    <w:rsid w:val="008F5D05"/>
    <w:rsid w:val="008F6096"/>
    <w:rsid w:val="008F6104"/>
    <w:rsid w:val="008F614B"/>
    <w:rsid w:val="008F62BC"/>
    <w:rsid w:val="008F6373"/>
    <w:rsid w:val="008F63BA"/>
    <w:rsid w:val="008F6419"/>
    <w:rsid w:val="008F68E1"/>
    <w:rsid w:val="008F6A80"/>
    <w:rsid w:val="008F6AAC"/>
    <w:rsid w:val="008F6B4F"/>
    <w:rsid w:val="008F6B7B"/>
    <w:rsid w:val="008F6DE0"/>
    <w:rsid w:val="008F6E74"/>
    <w:rsid w:val="008F6ED8"/>
    <w:rsid w:val="008F71E8"/>
    <w:rsid w:val="008F724C"/>
    <w:rsid w:val="008F7262"/>
    <w:rsid w:val="008F72BD"/>
    <w:rsid w:val="008F7367"/>
    <w:rsid w:val="008F76BB"/>
    <w:rsid w:val="008F78D1"/>
    <w:rsid w:val="008F7A83"/>
    <w:rsid w:val="008F7BA8"/>
    <w:rsid w:val="008F7FCF"/>
    <w:rsid w:val="00900340"/>
    <w:rsid w:val="00900376"/>
    <w:rsid w:val="009004F5"/>
    <w:rsid w:val="009006DF"/>
    <w:rsid w:val="00900B29"/>
    <w:rsid w:val="00900B8D"/>
    <w:rsid w:val="00900C01"/>
    <w:rsid w:val="00901049"/>
    <w:rsid w:val="009011ED"/>
    <w:rsid w:val="009013B0"/>
    <w:rsid w:val="009017C7"/>
    <w:rsid w:val="009019FD"/>
    <w:rsid w:val="00901A45"/>
    <w:rsid w:val="00901CA7"/>
    <w:rsid w:val="00901D3B"/>
    <w:rsid w:val="00901D61"/>
    <w:rsid w:val="00901D6E"/>
    <w:rsid w:val="00901D9D"/>
    <w:rsid w:val="00901FA3"/>
    <w:rsid w:val="00902008"/>
    <w:rsid w:val="00902075"/>
    <w:rsid w:val="00902162"/>
    <w:rsid w:val="009022A1"/>
    <w:rsid w:val="009022DE"/>
    <w:rsid w:val="00902545"/>
    <w:rsid w:val="00902746"/>
    <w:rsid w:val="00902A34"/>
    <w:rsid w:val="00902E75"/>
    <w:rsid w:val="00902FC5"/>
    <w:rsid w:val="0090339F"/>
    <w:rsid w:val="00903425"/>
    <w:rsid w:val="009035CC"/>
    <w:rsid w:val="009037A0"/>
    <w:rsid w:val="0090395A"/>
    <w:rsid w:val="00903E62"/>
    <w:rsid w:val="00903E83"/>
    <w:rsid w:val="00903F55"/>
    <w:rsid w:val="00904008"/>
    <w:rsid w:val="009040C1"/>
    <w:rsid w:val="009040CC"/>
    <w:rsid w:val="0090425F"/>
    <w:rsid w:val="00904528"/>
    <w:rsid w:val="009049E4"/>
    <w:rsid w:val="00904AA3"/>
    <w:rsid w:val="00904D25"/>
    <w:rsid w:val="00904E58"/>
    <w:rsid w:val="00904E5B"/>
    <w:rsid w:val="00904E6C"/>
    <w:rsid w:val="00904E9E"/>
    <w:rsid w:val="00904F05"/>
    <w:rsid w:val="00904FB1"/>
    <w:rsid w:val="00904FE0"/>
    <w:rsid w:val="009050C3"/>
    <w:rsid w:val="009051A8"/>
    <w:rsid w:val="009052D1"/>
    <w:rsid w:val="009053CC"/>
    <w:rsid w:val="0090560D"/>
    <w:rsid w:val="00905656"/>
    <w:rsid w:val="009056CB"/>
    <w:rsid w:val="00905905"/>
    <w:rsid w:val="009059B1"/>
    <w:rsid w:val="00905C40"/>
    <w:rsid w:val="00905C73"/>
    <w:rsid w:val="00905D12"/>
    <w:rsid w:val="00905D14"/>
    <w:rsid w:val="00906077"/>
    <w:rsid w:val="0090615C"/>
    <w:rsid w:val="00906182"/>
    <w:rsid w:val="0090619D"/>
    <w:rsid w:val="009063DF"/>
    <w:rsid w:val="009066B5"/>
    <w:rsid w:val="009067C0"/>
    <w:rsid w:val="0090688F"/>
    <w:rsid w:val="0090698E"/>
    <w:rsid w:val="00906AB1"/>
    <w:rsid w:val="00907020"/>
    <w:rsid w:val="00907147"/>
    <w:rsid w:val="00907255"/>
    <w:rsid w:val="0090747D"/>
    <w:rsid w:val="0090748B"/>
    <w:rsid w:val="009074F8"/>
    <w:rsid w:val="00907666"/>
    <w:rsid w:val="009079CF"/>
    <w:rsid w:val="00907A96"/>
    <w:rsid w:val="00907C09"/>
    <w:rsid w:val="00907D57"/>
    <w:rsid w:val="009103EA"/>
    <w:rsid w:val="0091059A"/>
    <w:rsid w:val="009106DE"/>
    <w:rsid w:val="00910791"/>
    <w:rsid w:val="009107E5"/>
    <w:rsid w:val="00910AB4"/>
    <w:rsid w:val="0091102A"/>
    <w:rsid w:val="009110C8"/>
    <w:rsid w:val="009113BC"/>
    <w:rsid w:val="0091141F"/>
    <w:rsid w:val="009114FD"/>
    <w:rsid w:val="00911610"/>
    <w:rsid w:val="00911927"/>
    <w:rsid w:val="009119FA"/>
    <w:rsid w:val="00911B07"/>
    <w:rsid w:val="00911B7E"/>
    <w:rsid w:val="00911CCF"/>
    <w:rsid w:val="00911D45"/>
    <w:rsid w:val="0091207A"/>
    <w:rsid w:val="009123E6"/>
    <w:rsid w:val="00912567"/>
    <w:rsid w:val="00912591"/>
    <w:rsid w:val="009125E7"/>
    <w:rsid w:val="009127D0"/>
    <w:rsid w:val="009128F0"/>
    <w:rsid w:val="00912A2F"/>
    <w:rsid w:val="009130E0"/>
    <w:rsid w:val="009131D0"/>
    <w:rsid w:val="00913282"/>
    <w:rsid w:val="00913286"/>
    <w:rsid w:val="009132F4"/>
    <w:rsid w:val="0091330C"/>
    <w:rsid w:val="009133A1"/>
    <w:rsid w:val="009134D4"/>
    <w:rsid w:val="0091350A"/>
    <w:rsid w:val="00913521"/>
    <w:rsid w:val="00913573"/>
    <w:rsid w:val="009135BE"/>
    <w:rsid w:val="009136B2"/>
    <w:rsid w:val="00913908"/>
    <w:rsid w:val="00913AE6"/>
    <w:rsid w:val="00913B86"/>
    <w:rsid w:val="00913CBB"/>
    <w:rsid w:val="00913D57"/>
    <w:rsid w:val="00913E07"/>
    <w:rsid w:val="00913EFF"/>
    <w:rsid w:val="00913FF9"/>
    <w:rsid w:val="009142DA"/>
    <w:rsid w:val="00914335"/>
    <w:rsid w:val="009143D2"/>
    <w:rsid w:val="009144C7"/>
    <w:rsid w:val="009145C2"/>
    <w:rsid w:val="009145C7"/>
    <w:rsid w:val="009146FF"/>
    <w:rsid w:val="00914727"/>
    <w:rsid w:val="0091489F"/>
    <w:rsid w:val="009148F7"/>
    <w:rsid w:val="00914A04"/>
    <w:rsid w:val="00914BC1"/>
    <w:rsid w:val="00914C9C"/>
    <w:rsid w:val="00914FAF"/>
    <w:rsid w:val="0091536E"/>
    <w:rsid w:val="00915782"/>
    <w:rsid w:val="00915815"/>
    <w:rsid w:val="00915E0B"/>
    <w:rsid w:val="00915E72"/>
    <w:rsid w:val="0091618F"/>
    <w:rsid w:val="009163A2"/>
    <w:rsid w:val="0091689D"/>
    <w:rsid w:val="00916985"/>
    <w:rsid w:val="00916990"/>
    <w:rsid w:val="00916A65"/>
    <w:rsid w:val="00916AA4"/>
    <w:rsid w:val="00916BFB"/>
    <w:rsid w:val="00916C31"/>
    <w:rsid w:val="00916C53"/>
    <w:rsid w:val="00916DE7"/>
    <w:rsid w:val="00916EF5"/>
    <w:rsid w:val="0091706F"/>
    <w:rsid w:val="009170C3"/>
    <w:rsid w:val="00917233"/>
    <w:rsid w:val="0091744C"/>
    <w:rsid w:val="00917634"/>
    <w:rsid w:val="00917661"/>
    <w:rsid w:val="009176C1"/>
    <w:rsid w:val="00917740"/>
    <w:rsid w:val="00917751"/>
    <w:rsid w:val="00917A4E"/>
    <w:rsid w:val="00917C92"/>
    <w:rsid w:val="00917CCC"/>
    <w:rsid w:val="009202C0"/>
    <w:rsid w:val="00920305"/>
    <w:rsid w:val="00920550"/>
    <w:rsid w:val="009206BA"/>
    <w:rsid w:val="00920886"/>
    <w:rsid w:val="00920958"/>
    <w:rsid w:val="00920B95"/>
    <w:rsid w:val="00920BAE"/>
    <w:rsid w:val="00920C5B"/>
    <w:rsid w:val="00920CA6"/>
    <w:rsid w:val="00920D43"/>
    <w:rsid w:val="00920E13"/>
    <w:rsid w:val="00920F5F"/>
    <w:rsid w:val="00921166"/>
    <w:rsid w:val="00921279"/>
    <w:rsid w:val="009213C8"/>
    <w:rsid w:val="009214CB"/>
    <w:rsid w:val="00921541"/>
    <w:rsid w:val="00921645"/>
    <w:rsid w:val="00921647"/>
    <w:rsid w:val="009218BD"/>
    <w:rsid w:val="00921920"/>
    <w:rsid w:val="0092194E"/>
    <w:rsid w:val="00921A0F"/>
    <w:rsid w:val="00921A64"/>
    <w:rsid w:val="00921ACE"/>
    <w:rsid w:val="00921C53"/>
    <w:rsid w:val="00921D3F"/>
    <w:rsid w:val="00921DD5"/>
    <w:rsid w:val="009220A7"/>
    <w:rsid w:val="0092210A"/>
    <w:rsid w:val="00922140"/>
    <w:rsid w:val="0092216F"/>
    <w:rsid w:val="00922395"/>
    <w:rsid w:val="00922870"/>
    <w:rsid w:val="00922B12"/>
    <w:rsid w:val="00922B23"/>
    <w:rsid w:val="00922B72"/>
    <w:rsid w:val="00922BF9"/>
    <w:rsid w:val="00922C53"/>
    <w:rsid w:val="00922D76"/>
    <w:rsid w:val="00922E1B"/>
    <w:rsid w:val="00922ED7"/>
    <w:rsid w:val="00922F4C"/>
    <w:rsid w:val="00922FF7"/>
    <w:rsid w:val="009230AE"/>
    <w:rsid w:val="009230D3"/>
    <w:rsid w:val="009230FB"/>
    <w:rsid w:val="00923342"/>
    <w:rsid w:val="009234B0"/>
    <w:rsid w:val="009239AB"/>
    <w:rsid w:val="00923AC4"/>
    <w:rsid w:val="0092416F"/>
    <w:rsid w:val="009241F7"/>
    <w:rsid w:val="00924449"/>
    <w:rsid w:val="00924585"/>
    <w:rsid w:val="009245DF"/>
    <w:rsid w:val="009245ED"/>
    <w:rsid w:val="009245F3"/>
    <w:rsid w:val="0092460D"/>
    <w:rsid w:val="0092479E"/>
    <w:rsid w:val="0092481E"/>
    <w:rsid w:val="0092484E"/>
    <w:rsid w:val="0092498A"/>
    <w:rsid w:val="00924C2F"/>
    <w:rsid w:val="00924C50"/>
    <w:rsid w:val="00924D06"/>
    <w:rsid w:val="00924D40"/>
    <w:rsid w:val="00924D7A"/>
    <w:rsid w:val="009250F9"/>
    <w:rsid w:val="0092510A"/>
    <w:rsid w:val="00925200"/>
    <w:rsid w:val="0092529B"/>
    <w:rsid w:val="009252D0"/>
    <w:rsid w:val="0092539F"/>
    <w:rsid w:val="009253E8"/>
    <w:rsid w:val="00925429"/>
    <w:rsid w:val="009254D6"/>
    <w:rsid w:val="00925622"/>
    <w:rsid w:val="0092564E"/>
    <w:rsid w:val="00925888"/>
    <w:rsid w:val="0092595C"/>
    <w:rsid w:val="00925A2D"/>
    <w:rsid w:val="00925BF8"/>
    <w:rsid w:val="00925CC8"/>
    <w:rsid w:val="00925D7F"/>
    <w:rsid w:val="00925E86"/>
    <w:rsid w:val="00926025"/>
    <w:rsid w:val="00926413"/>
    <w:rsid w:val="00926506"/>
    <w:rsid w:val="009265EB"/>
    <w:rsid w:val="009266B1"/>
    <w:rsid w:val="0092683E"/>
    <w:rsid w:val="009268C2"/>
    <w:rsid w:val="0092697F"/>
    <w:rsid w:val="00926B05"/>
    <w:rsid w:val="00926DA1"/>
    <w:rsid w:val="00926DB6"/>
    <w:rsid w:val="00926DDC"/>
    <w:rsid w:val="00927058"/>
    <w:rsid w:val="00927178"/>
    <w:rsid w:val="00927323"/>
    <w:rsid w:val="0092735D"/>
    <w:rsid w:val="00927372"/>
    <w:rsid w:val="00927505"/>
    <w:rsid w:val="00927705"/>
    <w:rsid w:val="0092772E"/>
    <w:rsid w:val="00927948"/>
    <w:rsid w:val="00927A2E"/>
    <w:rsid w:val="00927CBE"/>
    <w:rsid w:val="00927CC9"/>
    <w:rsid w:val="00927D4E"/>
    <w:rsid w:val="00927D6C"/>
    <w:rsid w:val="0093010E"/>
    <w:rsid w:val="00930452"/>
    <w:rsid w:val="009304CC"/>
    <w:rsid w:val="00930526"/>
    <w:rsid w:val="00930684"/>
    <w:rsid w:val="00930829"/>
    <w:rsid w:val="009308DD"/>
    <w:rsid w:val="00930933"/>
    <w:rsid w:val="00930C2A"/>
    <w:rsid w:val="00930D09"/>
    <w:rsid w:val="00930D8C"/>
    <w:rsid w:val="00930DA5"/>
    <w:rsid w:val="00930E92"/>
    <w:rsid w:val="00931442"/>
    <w:rsid w:val="009314E4"/>
    <w:rsid w:val="009316A9"/>
    <w:rsid w:val="00931A1B"/>
    <w:rsid w:val="00931C0B"/>
    <w:rsid w:val="00931C9F"/>
    <w:rsid w:val="00931E41"/>
    <w:rsid w:val="00931ED8"/>
    <w:rsid w:val="00931F43"/>
    <w:rsid w:val="009320F8"/>
    <w:rsid w:val="00932107"/>
    <w:rsid w:val="00932155"/>
    <w:rsid w:val="00932220"/>
    <w:rsid w:val="00932259"/>
    <w:rsid w:val="00932371"/>
    <w:rsid w:val="0093239D"/>
    <w:rsid w:val="009323AB"/>
    <w:rsid w:val="009324A1"/>
    <w:rsid w:val="00932504"/>
    <w:rsid w:val="00932763"/>
    <w:rsid w:val="009328B6"/>
    <w:rsid w:val="00932BB9"/>
    <w:rsid w:val="00932C70"/>
    <w:rsid w:val="00932CA5"/>
    <w:rsid w:val="00932E39"/>
    <w:rsid w:val="0093341C"/>
    <w:rsid w:val="00933465"/>
    <w:rsid w:val="009334F2"/>
    <w:rsid w:val="009335A2"/>
    <w:rsid w:val="00933824"/>
    <w:rsid w:val="00933C33"/>
    <w:rsid w:val="00933D5D"/>
    <w:rsid w:val="00933F02"/>
    <w:rsid w:val="00934267"/>
    <w:rsid w:val="009342C8"/>
    <w:rsid w:val="009342FF"/>
    <w:rsid w:val="00934331"/>
    <w:rsid w:val="00934426"/>
    <w:rsid w:val="00934555"/>
    <w:rsid w:val="009345E2"/>
    <w:rsid w:val="009345FE"/>
    <w:rsid w:val="00934706"/>
    <w:rsid w:val="00934772"/>
    <w:rsid w:val="009347DF"/>
    <w:rsid w:val="00934806"/>
    <w:rsid w:val="009348CB"/>
    <w:rsid w:val="00934A29"/>
    <w:rsid w:val="00934A34"/>
    <w:rsid w:val="00934B7D"/>
    <w:rsid w:val="00934C3B"/>
    <w:rsid w:val="00934D6D"/>
    <w:rsid w:val="00934DCD"/>
    <w:rsid w:val="00934ECE"/>
    <w:rsid w:val="00935172"/>
    <w:rsid w:val="0093528A"/>
    <w:rsid w:val="0093540F"/>
    <w:rsid w:val="00935744"/>
    <w:rsid w:val="009359E5"/>
    <w:rsid w:val="00935AA7"/>
    <w:rsid w:val="00935FB5"/>
    <w:rsid w:val="00935FB9"/>
    <w:rsid w:val="009360D0"/>
    <w:rsid w:val="00936205"/>
    <w:rsid w:val="00936377"/>
    <w:rsid w:val="009364AB"/>
    <w:rsid w:val="0093658F"/>
    <w:rsid w:val="0093660F"/>
    <w:rsid w:val="00936610"/>
    <w:rsid w:val="009368CF"/>
    <w:rsid w:val="00936CE1"/>
    <w:rsid w:val="00936ED9"/>
    <w:rsid w:val="00937023"/>
    <w:rsid w:val="00937399"/>
    <w:rsid w:val="00937423"/>
    <w:rsid w:val="009377AA"/>
    <w:rsid w:val="00937875"/>
    <w:rsid w:val="00937895"/>
    <w:rsid w:val="009379A0"/>
    <w:rsid w:val="00937AB2"/>
    <w:rsid w:val="00937B38"/>
    <w:rsid w:val="00937B63"/>
    <w:rsid w:val="00937C22"/>
    <w:rsid w:val="00937D21"/>
    <w:rsid w:val="00937DEE"/>
    <w:rsid w:val="00937EBD"/>
    <w:rsid w:val="00937F34"/>
    <w:rsid w:val="00940098"/>
    <w:rsid w:val="00940155"/>
    <w:rsid w:val="009401D8"/>
    <w:rsid w:val="0094021E"/>
    <w:rsid w:val="00940381"/>
    <w:rsid w:val="009404F4"/>
    <w:rsid w:val="00940534"/>
    <w:rsid w:val="009409AC"/>
    <w:rsid w:val="009409C0"/>
    <w:rsid w:val="00940AF9"/>
    <w:rsid w:val="00940C17"/>
    <w:rsid w:val="00940C80"/>
    <w:rsid w:val="00940E30"/>
    <w:rsid w:val="00940F64"/>
    <w:rsid w:val="00940F97"/>
    <w:rsid w:val="00941531"/>
    <w:rsid w:val="0094159A"/>
    <w:rsid w:val="0094168C"/>
    <w:rsid w:val="00941732"/>
    <w:rsid w:val="00941747"/>
    <w:rsid w:val="00941981"/>
    <w:rsid w:val="00941A13"/>
    <w:rsid w:val="00941A57"/>
    <w:rsid w:val="00941B40"/>
    <w:rsid w:val="00941CC0"/>
    <w:rsid w:val="00941E86"/>
    <w:rsid w:val="00941FD7"/>
    <w:rsid w:val="00942083"/>
    <w:rsid w:val="009421F9"/>
    <w:rsid w:val="00942238"/>
    <w:rsid w:val="0094229E"/>
    <w:rsid w:val="0094279C"/>
    <w:rsid w:val="009428AA"/>
    <w:rsid w:val="009429AA"/>
    <w:rsid w:val="00942A5D"/>
    <w:rsid w:val="00942B78"/>
    <w:rsid w:val="00942C71"/>
    <w:rsid w:val="00942CBF"/>
    <w:rsid w:val="00942F40"/>
    <w:rsid w:val="00942F89"/>
    <w:rsid w:val="00943097"/>
    <w:rsid w:val="0094347D"/>
    <w:rsid w:val="009434F5"/>
    <w:rsid w:val="009435BA"/>
    <w:rsid w:val="00943633"/>
    <w:rsid w:val="009436C7"/>
    <w:rsid w:val="00943893"/>
    <w:rsid w:val="00943B15"/>
    <w:rsid w:val="00943D38"/>
    <w:rsid w:val="00943D3C"/>
    <w:rsid w:val="00943DA8"/>
    <w:rsid w:val="00943E03"/>
    <w:rsid w:val="00943E56"/>
    <w:rsid w:val="00943FE1"/>
    <w:rsid w:val="0094402E"/>
    <w:rsid w:val="009440AD"/>
    <w:rsid w:val="009440CC"/>
    <w:rsid w:val="00944241"/>
    <w:rsid w:val="00944272"/>
    <w:rsid w:val="00944622"/>
    <w:rsid w:val="00944693"/>
    <w:rsid w:val="00944B7D"/>
    <w:rsid w:val="009450A9"/>
    <w:rsid w:val="009450E7"/>
    <w:rsid w:val="0094521E"/>
    <w:rsid w:val="00945531"/>
    <w:rsid w:val="009457BE"/>
    <w:rsid w:val="00945A3B"/>
    <w:rsid w:val="00945AE6"/>
    <w:rsid w:val="00945B2A"/>
    <w:rsid w:val="00945D48"/>
    <w:rsid w:val="00945DC5"/>
    <w:rsid w:val="00945E64"/>
    <w:rsid w:val="00945F93"/>
    <w:rsid w:val="00945F9A"/>
    <w:rsid w:val="009460CA"/>
    <w:rsid w:val="009462B5"/>
    <w:rsid w:val="0094686F"/>
    <w:rsid w:val="009468F4"/>
    <w:rsid w:val="00946941"/>
    <w:rsid w:val="00946989"/>
    <w:rsid w:val="0094698B"/>
    <w:rsid w:val="00946A4F"/>
    <w:rsid w:val="00946B53"/>
    <w:rsid w:val="00946B7D"/>
    <w:rsid w:val="00946DC8"/>
    <w:rsid w:val="00946DE4"/>
    <w:rsid w:val="00946EC1"/>
    <w:rsid w:val="00947058"/>
    <w:rsid w:val="009470A4"/>
    <w:rsid w:val="00947498"/>
    <w:rsid w:val="009474F6"/>
    <w:rsid w:val="00947592"/>
    <w:rsid w:val="009475A0"/>
    <w:rsid w:val="0094762F"/>
    <w:rsid w:val="00947795"/>
    <w:rsid w:val="009477D6"/>
    <w:rsid w:val="009479B2"/>
    <w:rsid w:val="00947BED"/>
    <w:rsid w:val="00947C12"/>
    <w:rsid w:val="00947EDA"/>
    <w:rsid w:val="00947F8A"/>
    <w:rsid w:val="00950002"/>
    <w:rsid w:val="0095009C"/>
    <w:rsid w:val="009500BB"/>
    <w:rsid w:val="009500F3"/>
    <w:rsid w:val="00950200"/>
    <w:rsid w:val="00950291"/>
    <w:rsid w:val="009503BE"/>
    <w:rsid w:val="00950432"/>
    <w:rsid w:val="009505A4"/>
    <w:rsid w:val="0095078A"/>
    <w:rsid w:val="009507FE"/>
    <w:rsid w:val="00950CA2"/>
    <w:rsid w:val="009510F0"/>
    <w:rsid w:val="009512EA"/>
    <w:rsid w:val="00951493"/>
    <w:rsid w:val="009514A5"/>
    <w:rsid w:val="00951590"/>
    <w:rsid w:val="009516AD"/>
    <w:rsid w:val="0095185D"/>
    <w:rsid w:val="00951E2A"/>
    <w:rsid w:val="00951FA8"/>
    <w:rsid w:val="00951FF7"/>
    <w:rsid w:val="00952070"/>
    <w:rsid w:val="009520FE"/>
    <w:rsid w:val="009521BE"/>
    <w:rsid w:val="009523A7"/>
    <w:rsid w:val="009523F2"/>
    <w:rsid w:val="00952516"/>
    <w:rsid w:val="009528B5"/>
    <w:rsid w:val="0095296A"/>
    <w:rsid w:val="00952BA4"/>
    <w:rsid w:val="00952D82"/>
    <w:rsid w:val="00952F1B"/>
    <w:rsid w:val="00952FEC"/>
    <w:rsid w:val="009530A6"/>
    <w:rsid w:val="00953184"/>
    <w:rsid w:val="009531D8"/>
    <w:rsid w:val="0095328B"/>
    <w:rsid w:val="00953440"/>
    <w:rsid w:val="00953537"/>
    <w:rsid w:val="00953577"/>
    <w:rsid w:val="009535E5"/>
    <w:rsid w:val="009535FA"/>
    <w:rsid w:val="0095362D"/>
    <w:rsid w:val="00953957"/>
    <w:rsid w:val="0095396E"/>
    <w:rsid w:val="00953BEC"/>
    <w:rsid w:val="00953C3C"/>
    <w:rsid w:val="00953D3E"/>
    <w:rsid w:val="00953D48"/>
    <w:rsid w:val="00953E96"/>
    <w:rsid w:val="00953EAB"/>
    <w:rsid w:val="00953EDC"/>
    <w:rsid w:val="00953F36"/>
    <w:rsid w:val="00953FE1"/>
    <w:rsid w:val="00954151"/>
    <w:rsid w:val="00954383"/>
    <w:rsid w:val="009544F1"/>
    <w:rsid w:val="00954575"/>
    <w:rsid w:val="00954669"/>
    <w:rsid w:val="00954A9C"/>
    <w:rsid w:val="00954B5B"/>
    <w:rsid w:val="00954C42"/>
    <w:rsid w:val="009550A0"/>
    <w:rsid w:val="00955219"/>
    <w:rsid w:val="00955374"/>
    <w:rsid w:val="00955509"/>
    <w:rsid w:val="00955796"/>
    <w:rsid w:val="00955AEE"/>
    <w:rsid w:val="00955CC2"/>
    <w:rsid w:val="00955CEF"/>
    <w:rsid w:val="00955D30"/>
    <w:rsid w:val="00955E47"/>
    <w:rsid w:val="00955EFB"/>
    <w:rsid w:val="00955F80"/>
    <w:rsid w:val="00956097"/>
    <w:rsid w:val="00956223"/>
    <w:rsid w:val="0095622E"/>
    <w:rsid w:val="009562D2"/>
    <w:rsid w:val="0095632F"/>
    <w:rsid w:val="00956330"/>
    <w:rsid w:val="009563C4"/>
    <w:rsid w:val="00956417"/>
    <w:rsid w:val="00956451"/>
    <w:rsid w:val="00956513"/>
    <w:rsid w:val="009565AE"/>
    <w:rsid w:val="00956660"/>
    <w:rsid w:val="00956AD2"/>
    <w:rsid w:val="00956AFE"/>
    <w:rsid w:val="00956CBB"/>
    <w:rsid w:val="00956D65"/>
    <w:rsid w:val="00956F87"/>
    <w:rsid w:val="00957007"/>
    <w:rsid w:val="009570D3"/>
    <w:rsid w:val="0095715A"/>
    <w:rsid w:val="00957205"/>
    <w:rsid w:val="00957211"/>
    <w:rsid w:val="00957326"/>
    <w:rsid w:val="0095743E"/>
    <w:rsid w:val="00957492"/>
    <w:rsid w:val="009574D5"/>
    <w:rsid w:val="009576BF"/>
    <w:rsid w:val="0095782D"/>
    <w:rsid w:val="009578DD"/>
    <w:rsid w:val="009579EC"/>
    <w:rsid w:val="00957A9B"/>
    <w:rsid w:val="00960061"/>
    <w:rsid w:val="009602F1"/>
    <w:rsid w:val="009603C9"/>
    <w:rsid w:val="0096043E"/>
    <w:rsid w:val="00960570"/>
    <w:rsid w:val="0096060E"/>
    <w:rsid w:val="00960995"/>
    <w:rsid w:val="009609F0"/>
    <w:rsid w:val="00960CA4"/>
    <w:rsid w:val="00960D49"/>
    <w:rsid w:val="00960DA7"/>
    <w:rsid w:val="00960DCC"/>
    <w:rsid w:val="0096124A"/>
    <w:rsid w:val="0096129D"/>
    <w:rsid w:val="009612A8"/>
    <w:rsid w:val="0096149A"/>
    <w:rsid w:val="009614B4"/>
    <w:rsid w:val="009616FA"/>
    <w:rsid w:val="0096183E"/>
    <w:rsid w:val="0096185D"/>
    <w:rsid w:val="009618DE"/>
    <w:rsid w:val="0096193D"/>
    <w:rsid w:val="00961AC1"/>
    <w:rsid w:val="00961B7A"/>
    <w:rsid w:val="00961BB4"/>
    <w:rsid w:val="00961ED4"/>
    <w:rsid w:val="00962048"/>
    <w:rsid w:val="0096240D"/>
    <w:rsid w:val="00962493"/>
    <w:rsid w:val="00962671"/>
    <w:rsid w:val="00962681"/>
    <w:rsid w:val="00962ABA"/>
    <w:rsid w:val="00962B9A"/>
    <w:rsid w:val="00962E7A"/>
    <w:rsid w:val="0096302A"/>
    <w:rsid w:val="00963126"/>
    <w:rsid w:val="00963302"/>
    <w:rsid w:val="00963346"/>
    <w:rsid w:val="009633B6"/>
    <w:rsid w:val="009633CE"/>
    <w:rsid w:val="009633DA"/>
    <w:rsid w:val="00963421"/>
    <w:rsid w:val="00963831"/>
    <w:rsid w:val="00963837"/>
    <w:rsid w:val="009639B1"/>
    <w:rsid w:val="009639F9"/>
    <w:rsid w:val="00963C73"/>
    <w:rsid w:val="00963DD0"/>
    <w:rsid w:val="00963DDC"/>
    <w:rsid w:val="00963E04"/>
    <w:rsid w:val="009640F8"/>
    <w:rsid w:val="009641B1"/>
    <w:rsid w:val="00964507"/>
    <w:rsid w:val="0096451E"/>
    <w:rsid w:val="0096459D"/>
    <w:rsid w:val="00964614"/>
    <w:rsid w:val="009648C9"/>
    <w:rsid w:val="00964900"/>
    <w:rsid w:val="00964B91"/>
    <w:rsid w:val="00964BA7"/>
    <w:rsid w:val="00964EE2"/>
    <w:rsid w:val="00964F2E"/>
    <w:rsid w:val="009650AA"/>
    <w:rsid w:val="00965118"/>
    <w:rsid w:val="00965439"/>
    <w:rsid w:val="00965471"/>
    <w:rsid w:val="009654A8"/>
    <w:rsid w:val="00965852"/>
    <w:rsid w:val="00965949"/>
    <w:rsid w:val="009659B7"/>
    <w:rsid w:val="00965B34"/>
    <w:rsid w:val="00965EEE"/>
    <w:rsid w:val="00966119"/>
    <w:rsid w:val="009665E1"/>
    <w:rsid w:val="00966660"/>
    <w:rsid w:val="00966926"/>
    <w:rsid w:val="00966949"/>
    <w:rsid w:val="009669BC"/>
    <w:rsid w:val="00966A7D"/>
    <w:rsid w:val="00966A90"/>
    <w:rsid w:val="00966A9B"/>
    <w:rsid w:val="00966C7B"/>
    <w:rsid w:val="00966FFA"/>
    <w:rsid w:val="009671F4"/>
    <w:rsid w:val="009672D8"/>
    <w:rsid w:val="00967334"/>
    <w:rsid w:val="00967529"/>
    <w:rsid w:val="00967542"/>
    <w:rsid w:val="00967673"/>
    <w:rsid w:val="00967676"/>
    <w:rsid w:val="00967765"/>
    <w:rsid w:val="00967841"/>
    <w:rsid w:val="00967A28"/>
    <w:rsid w:val="00967ACB"/>
    <w:rsid w:val="00967E61"/>
    <w:rsid w:val="00967E7D"/>
    <w:rsid w:val="00967EA9"/>
    <w:rsid w:val="00970447"/>
    <w:rsid w:val="00970521"/>
    <w:rsid w:val="0097058E"/>
    <w:rsid w:val="00970684"/>
    <w:rsid w:val="00970793"/>
    <w:rsid w:val="00970A2A"/>
    <w:rsid w:val="00970A66"/>
    <w:rsid w:val="00970A78"/>
    <w:rsid w:val="00970CA1"/>
    <w:rsid w:val="009711F0"/>
    <w:rsid w:val="00971237"/>
    <w:rsid w:val="00971278"/>
    <w:rsid w:val="009713AD"/>
    <w:rsid w:val="009713E4"/>
    <w:rsid w:val="00971609"/>
    <w:rsid w:val="009717DF"/>
    <w:rsid w:val="009717E0"/>
    <w:rsid w:val="0097183E"/>
    <w:rsid w:val="009718EE"/>
    <w:rsid w:val="00971C24"/>
    <w:rsid w:val="00971D47"/>
    <w:rsid w:val="00971E87"/>
    <w:rsid w:val="00971EBA"/>
    <w:rsid w:val="00972069"/>
    <w:rsid w:val="0097215A"/>
    <w:rsid w:val="00972169"/>
    <w:rsid w:val="0097241A"/>
    <w:rsid w:val="0097241D"/>
    <w:rsid w:val="00972725"/>
    <w:rsid w:val="0097277E"/>
    <w:rsid w:val="00972936"/>
    <w:rsid w:val="00972A24"/>
    <w:rsid w:val="00972BFF"/>
    <w:rsid w:val="00972EC1"/>
    <w:rsid w:val="0097307A"/>
    <w:rsid w:val="009730B8"/>
    <w:rsid w:val="00973194"/>
    <w:rsid w:val="00973235"/>
    <w:rsid w:val="00973254"/>
    <w:rsid w:val="009733C5"/>
    <w:rsid w:val="0097346F"/>
    <w:rsid w:val="00973589"/>
    <w:rsid w:val="0097360C"/>
    <w:rsid w:val="0097373E"/>
    <w:rsid w:val="00973AA1"/>
    <w:rsid w:val="00973BD3"/>
    <w:rsid w:val="00973D2B"/>
    <w:rsid w:val="00973E81"/>
    <w:rsid w:val="00973F34"/>
    <w:rsid w:val="00973F4D"/>
    <w:rsid w:val="00973F6B"/>
    <w:rsid w:val="00974030"/>
    <w:rsid w:val="009741F2"/>
    <w:rsid w:val="00974433"/>
    <w:rsid w:val="00974453"/>
    <w:rsid w:val="00974545"/>
    <w:rsid w:val="0097460E"/>
    <w:rsid w:val="0097477C"/>
    <w:rsid w:val="00974819"/>
    <w:rsid w:val="00974822"/>
    <w:rsid w:val="0097491C"/>
    <w:rsid w:val="00974C19"/>
    <w:rsid w:val="00974C3F"/>
    <w:rsid w:val="00974C57"/>
    <w:rsid w:val="00975197"/>
    <w:rsid w:val="00975540"/>
    <w:rsid w:val="009756C5"/>
    <w:rsid w:val="009756C8"/>
    <w:rsid w:val="009756CB"/>
    <w:rsid w:val="009756CD"/>
    <w:rsid w:val="009756FD"/>
    <w:rsid w:val="009757C4"/>
    <w:rsid w:val="00975AF8"/>
    <w:rsid w:val="00975B1A"/>
    <w:rsid w:val="00975B75"/>
    <w:rsid w:val="00975D8C"/>
    <w:rsid w:val="00976085"/>
    <w:rsid w:val="0097611E"/>
    <w:rsid w:val="00976217"/>
    <w:rsid w:val="009762D0"/>
    <w:rsid w:val="00976300"/>
    <w:rsid w:val="00976361"/>
    <w:rsid w:val="009764F1"/>
    <w:rsid w:val="009765D0"/>
    <w:rsid w:val="00976961"/>
    <w:rsid w:val="00976BB5"/>
    <w:rsid w:val="00976C6F"/>
    <w:rsid w:val="00976DC0"/>
    <w:rsid w:val="00977168"/>
    <w:rsid w:val="00977202"/>
    <w:rsid w:val="009772C1"/>
    <w:rsid w:val="0097732E"/>
    <w:rsid w:val="00977455"/>
    <w:rsid w:val="00977596"/>
    <w:rsid w:val="00977639"/>
    <w:rsid w:val="0097768A"/>
    <w:rsid w:val="00977960"/>
    <w:rsid w:val="00977BE3"/>
    <w:rsid w:val="00977F55"/>
    <w:rsid w:val="009800C5"/>
    <w:rsid w:val="009800EC"/>
    <w:rsid w:val="00980237"/>
    <w:rsid w:val="0098030D"/>
    <w:rsid w:val="00980312"/>
    <w:rsid w:val="0098039F"/>
    <w:rsid w:val="009803C0"/>
    <w:rsid w:val="009803E5"/>
    <w:rsid w:val="00980422"/>
    <w:rsid w:val="009805EA"/>
    <w:rsid w:val="00980AE8"/>
    <w:rsid w:val="00980CF9"/>
    <w:rsid w:val="00980D57"/>
    <w:rsid w:val="00981132"/>
    <w:rsid w:val="0098117E"/>
    <w:rsid w:val="0098155A"/>
    <w:rsid w:val="009815DC"/>
    <w:rsid w:val="009818B6"/>
    <w:rsid w:val="00981995"/>
    <w:rsid w:val="00981AFC"/>
    <w:rsid w:val="00981CF8"/>
    <w:rsid w:val="00981D64"/>
    <w:rsid w:val="00981E84"/>
    <w:rsid w:val="00981ECA"/>
    <w:rsid w:val="00981F9E"/>
    <w:rsid w:val="00982154"/>
    <w:rsid w:val="009821B0"/>
    <w:rsid w:val="009825B5"/>
    <w:rsid w:val="009826E4"/>
    <w:rsid w:val="009827D3"/>
    <w:rsid w:val="009828F2"/>
    <w:rsid w:val="00982A7D"/>
    <w:rsid w:val="00982AA3"/>
    <w:rsid w:val="00982AD8"/>
    <w:rsid w:val="00982AE1"/>
    <w:rsid w:val="00982B1D"/>
    <w:rsid w:val="00982B34"/>
    <w:rsid w:val="00982EF9"/>
    <w:rsid w:val="00982F0D"/>
    <w:rsid w:val="00983124"/>
    <w:rsid w:val="009834F5"/>
    <w:rsid w:val="0098362F"/>
    <w:rsid w:val="00983705"/>
    <w:rsid w:val="00983776"/>
    <w:rsid w:val="009837AF"/>
    <w:rsid w:val="00983969"/>
    <w:rsid w:val="00983A29"/>
    <w:rsid w:val="00983A3D"/>
    <w:rsid w:val="00983B23"/>
    <w:rsid w:val="00983C2B"/>
    <w:rsid w:val="00983D0E"/>
    <w:rsid w:val="00983FAC"/>
    <w:rsid w:val="0098415F"/>
    <w:rsid w:val="009844FE"/>
    <w:rsid w:val="00984867"/>
    <w:rsid w:val="009849A7"/>
    <w:rsid w:val="00984F2C"/>
    <w:rsid w:val="009851C4"/>
    <w:rsid w:val="009853EE"/>
    <w:rsid w:val="0098541A"/>
    <w:rsid w:val="00985493"/>
    <w:rsid w:val="0098557C"/>
    <w:rsid w:val="00985626"/>
    <w:rsid w:val="009856D3"/>
    <w:rsid w:val="00985A45"/>
    <w:rsid w:val="00985B91"/>
    <w:rsid w:val="00985BC7"/>
    <w:rsid w:val="009860DA"/>
    <w:rsid w:val="00986209"/>
    <w:rsid w:val="00986277"/>
    <w:rsid w:val="00986329"/>
    <w:rsid w:val="00986366"/>
    <w:rsid w:val="0098647C"/>
    <w:rsid w:val="009864AD"/>
    <w:rsid w:val="009866DF"/>
    <w:rsid w:val="0098687F"/>
    <w:rsid w:val="009869FD"/>
    <w:rsid w:val="00986A4B"/>
    <w:rsid w:val="00986AA1"/>
    <w:rsid w:val="00986B26"/>
    <w:rsid w:val="00986B52"/>
    <w:rsid w:val="00986C22"/>
    <w:rsid w:val="00986C53"/>
    <w:rsid w:val="00986F23"/>
    <w:rsid w:val="00986FF7"/>
    <w:rsid w:val="0098705F"/>
    <w:rsid w:val="00987107"/>
    <w:rsid w:val="009872BD"/>
    <w:rsid w:val="009873C0"/>
    <w:rsid w:val="00987689"/>
    <w:rsid w:val="0098773D"/>
    <w:rsid w:val="00987903"/>
    <w:rsid w:val="009879D3"/>
    <w:rsid w:val="00987AE0"/>
    <w:rsid w:val="00987C3A"/>
    <w:rsid w:val="00987D59"/>
    <w:rsid w:val="00987D7B"/>
    <w:rsid w:val="00987D87"/>
    <w:rsid w:val="00987DC2"/>
    <w:rsid w:val="00987E0F"/>
    <w:rsid w:val="00990057"/>
    <w:rsid w:val="009902DA"/>
    <w:rsid w:val="009903F1"/>
    <w:rsid w:val="00990400"/>
    <w:rsid w:val="0099047F"/>
    <w:rsid w:val="0099055B"/>
    <w:rsid w:val="0099057A"/>
    <w:rsid w:val="0099098E"/>
    <w:rsid w:val="00990A17"/>
    <w:rsid w:val="00990BD9"/>
    <w:rsid w:val="00990EC0"/>
    <w:rsid w:val="00991074"/>
    <w:rsid w:val="00991316"/>
    <w:rsid w:val="00991507"/>
    <w:rsid w:val="0099150F"/>
    <w:rsid w:val="00991596"/>
    <w:rsid w:val="009917AB"/>
    <w:rsid w:val="009918AC"/>
    <w:rsid w:val="00991970"/>
    <w:rsid w:val="00991B01"/>
    <w:rsid w:val="00991B4E"/>
    <w:rsid w:val="00991EA7"/>
    <w:rsid w:val="00992094"/>
    <w:rsid w:val="009920E9"/>
    <w:rsid w:val="009923BB"/>
    <w:rsid w:val="00992405"/>
    <w:rsid w:val="0099255A"/>
    <w:rsid w:val="009925F1"/>
    <w:rsid w:val="00992C03"/>
    <w:rsid w:val="00992C5B"/>
    <w:rsid w:val="00992CF4"/>
    <w:rsid w:val="00992E18"/>
    <w:rsid w:val="00992E45"/>
    <w:rsid w:val="00992EAD"/>
    <w:rsid w:val="00992FBB"/>
    <w:rsid w:val="009930F6"/>
    <w:rsid w:val="009932E5"/>
    <w:rsid w:val="00993492"/>
    <w:rsid w:val="0099369E"/>
    <w:rsid w:val="00993757"/>
    <w:rsid w:val="00993912"/>
    <w:rsid w:val="00993921"/>
    <w:rsid w:val="00993985"/>
    <w:rsid w:val="00993AA0"/>
    <w:rsid w:val="00993AE5"/>
    <w:rsid w:val="00993BD8"/>
    <w:rsid w:val="00993DBD"/>
    <w:rsid w:val="00993E99"/>
    <w:rsid w:val="00994089"/>
    <w:rsid w:val="0099418A"/>
    <w:rsid w:val="009941D9"/>
    <w:rsid w:val="009941DC"/>
    <w:rsid w:val="0099441B"/>
    <w:rsid w:val="0099466D"/>
    <w:rsid w:val="009947F3"/>
    <w:rsid w:val="00994800"/>
    <w:rsid w:val="009949A4"/>
    <w:rsid w:val="00994AD0"/>
    <w:rsid w:val="00994B08"/>
    <w:rsid w:val="00994B90"/>
    <w:rsid w:val="00994CDF"/>
    <w:rsid w:val="00994CE9"/>
    <w:rsid w:val="00994CFA"/>
    <w:rsid w:val="00994DEF"/>
    <w:rsid w:val="00994F86"/>
    <w:rsid w:val="00994F9D"/>
    <w:rsid w:val="00995278"/>
    <w:rsid w:val="009952A4"/>
    <w:rsid w:val="00995321"/>
    <w:rsid w:val="0099545F"/>
    <w:rsid w:val="0099549F"/>
    <w:rsid w:val="00995827"/>
    <w:rsid w:val="00995B97"/>
    <w:rsid w:val="00995C30"/>
    <w:rsid w:val="00996116"/>
    <w:rsid w:val="00996452"/>
    <w:rsid w:val="009964A7"/>
    <w:rsid w:val="00996621"/>
    <w:rsid w:val="00996624"/>
    <w:rsid w:val="009968F6"/>
    <w:rsid w:val="00996957"/>
    <w:rsid w:val="00996A64"/>
    <w:rsid w:val="00996C71"/>
    <w:rsid w:val="00996DA6"/>
    <w:rsid w:val="00996F33"/>
    <w:rsid w:val="009971E9"/>
    <w:rsid w:val="00997230"/>
    <w:rsid w:val="0099723C"/>
    <w:rsid w:val="009974F2"/>
    <w:rsid w:val="009975C3"/>
    <w:rsid w:val="00997633"/>
    <w:rsid w:val="00997741"/>
    <w:rsid w:val="009977C5"/>
    <w:rsid w:val="00997A92"/>
    <w:rsid w:val="00997B1A"/>
    <w:rsid w:val="00997B44"/>
    <w:rsid w:val="00997CE5"/>
    <w:rsid w:val="00997CFC"/>
    <w:rsid w:val="00997F35"/>
    <w:rsid w:val="00997FA0"/>
    <w:rsid w:val="009A0072"/>
    <w:rsid w:val="009A013A"/>
    <w:rsid w:val="009A015B"/>
    <w:rsid w:val="009A029F"/>
    <w:rsid w:val="009A02D6"/>
    <w:rsid w:val="009A0361"/>
    <w:rsid w:val="009A09A7"/>
    <w:rsid w:val="009A0B37"/>
    <w:rsid w:val="009A0C68"/>
    <w:rsid w:val="009A0D03"/>
    <w:rsid w:val="009A0D72"/>
    <w:rsid w:val="009A0DD1"/>
    <w:rsid w:val="009A0DD8"/>
    <w:rsid w:val="009A0F13"/>
    <w:rsid w:val="009A1051"/>
    <w:rsid w:val="009A1189"/>
    <w:rsid w:val="009A11A5"/>
    <w:rsid w:val="009A1236"/>
    <w:rsid w:val="009A129F"/>
    <w:rsid w:val="009A12C3"/>
    <w:rsid w:val="009A1305"/>
    <w:rsid w:val="009A1408"/>
    <w:rsid w:val="009A146F"/>
    <w:rsid w:val="009A19F0"/>
    <w:rsid w:val="009A1AAB"/>
    <w:rsid w:val="009A1AC9"/>
    <w:rsid w:val="009A1B55"/>
    <w:rsid w:val="009A1B5C"/>
    <w:rsid w:val="009A1C0C"/>
    <w:rsid w:val="009A1D8F"/>
    <w:rsid w:val="009A210B"/>
    <w:rsid w:val="009A2282"/>
    <w:rsid w:val="009A23B3"/>
    <w:rsid w:val="009A23BE"/>
    <w:rsid w:val="009A23C6"/>
    <w:rsid w:val="009A257D"/>
    <w:rsid w:val="009A2766"/>
    <w:rsid w:val="009A29AB"/>
    <w:rsid w:val="009A2A73"/>
    <w:rsid w:val="009A2E8A"/>
    <w:rsid w:val="009A2EA6"/>
    <w:rsid w:val="009A2EE7"/>
    <w:rsid w:val="009A307E"/>
    <w:rsid w:val="009A30C8"/>
    <w:rsid w:val="009A32F1"/>
    <w:rsid w:val="009A34FC"/>
    <w:rsid w:val="009A3595"/>
    <w:rsid w:val="009A35A1"/>
    <w:rsid w:val="009A35CD"/>
    <w:rsid w:val="009A3647"/>
    <w:rsid w:val="009A36B3"/>
    <w:rsid w:val="009A381F"/>
    <w:rsid w:val="009A3950"/>
    <w:rsid w:val="009A3954"/>
    <w:rsid w:val="009A39BE"/>
    <w:rsid w:val="009A3A3A"/>
    <w:rsid w:val="009A3AF1"/>
    <w:rsid w:val="009A3C89"/>
    <w:rsid w:val="009A3EF1"/>
    <w:rsid w:val="009A3EF8"/>
    <w:rsid w:val="009A3F32"/>
    <w:rsid w:val="009A41D8"/>
    <w:rsid w:val="009A42AD"/>
    <w:rsid w:val="009A447A"/>
    <w:rsid w:val="009A45B2"/>
    <w:rsid w:val="009A4696"/>
    <w:rsid w:val="009A46E9"/>
    <w:rsid w:val="009A4732"/>
    <w:rsid w:val="009A4765"/>
    <w:rsid w:val="009A48DE"/>
    <w:rsid w:val="009A4CAF"/>
    <w:rsid w:val="009A4CDC"/>
    <w:rsid w:val="009A4EFC"/>
    <w:rsid w:val="009A5007"/>
    <w:rsid w:val="009A5054"/>
    <w:rsid w:val="009A50C8"/>
    <w:rsid w:val="009A50E0"/>
    <w:rsid w:val="009A51BF"/>
    <w:rsid w:val="009A5612"/>
    <w:rsid w:val="009A58DC"/>
    <w:rsid w:val="009A58FA"/>
    <w:rsid w:val="009A5A61"/>
    <w:rsid w:val="009A5B18"/>
    <w:rsid w:val="009A5F60"/>
    <w:rsid w:val="009A6067"/>
    <w:rsid w:val="009A6138"/>
    <w:rsid w:val="009A6167"/>
    <w:rsid w:val="009A6292"/>
    <w:rsid w:val="009A663F"/>
    <w:rsid w:val="009A686E"/>
    <w:rsid w:val="009A6A7B"/>
    <w:rsid w:val="009A6ACC"/>
    <w:rsid w:val="009A6BA0"/>
    <w:rsid w:val="009A6C8B"/>
    <w:rsid w:val="009A6CFC"/>
    <w:rsid w:val="009A6D14"/>
    <w:rsid w:val="009A72D4"/>
    <w:rsid w:val="009A7425"/>
    <w:rsid w:val="009A745F"/>
    <w:rsid w:val="009A7461"/>
    <w:rsid w:val="009A7767"/>
    <w:rsid w:val="009A78B3"/>
    <w:rsid w:val="009A78F2"/>
    <w:rsid w:val="009A7999"/>
    <w:rsid w:val="009A7A9F"/>
    <w:rsid w:val="009A7B70"/>
    <w:rsid w:val="009A7BB0"/>
    <w:rsid w:val="009A7CED"/>
    <w:rsid w:val="009A7D88"/>
    <w:rsid w:val="009A7EC6"/>
    <w:rsid w:val="009A7F18"/>
    <w:rsid w:val="009B00E9"/>
    <w:rsid w:val="009B01FC"/>
    <w:rsid w:val="009B03BC"/>
    <w:rsid w:val="009B0435"/>
    <w:rsid w:val="009B057C"/>
    <w:rsid w:val="009B05B2"/>
    <w:rsid w:val="009B0627"/>
    <w:rsid w:val="009B07E2"/>
    <w:rsid w:val="009B08CB"/>
    <w:rsid w:val="009B09DC"/>
    <w:rsid w:val="009B0A5B"/>
    <w:rsid w:val="009B0F20"/>
    <w:rsid w:val="009B10F1"/>
    <w:rsid w:val="009B134E"/>
    <w:rsid w:val="009B13B5"/>
    <w:rsid w:val="009B17D2"/>
    <w:rsid w:val="009B1A0F"/>
    <w:rsid w:val="009B1C8F"/>
    <w:rsid w:val="009B1DC0"/>
    <w:rsid w:val="009B1FF7"/>
    <w:rsid w:val="009B203D"/>
    <w:rsid w:val="009B223B"/>
    <w:rsid w:val="009B2329"/>
    <w:rsid w:val="009B2433"/>
    <w:rsid w:val="009B26A5"/>
    <w:rsid w:val="009B26AF"/>
    <w:rsid w:val="009B2897"/>
    <w:rsid w:val="009B299F"/>
    <w:rsid w:val="009B2C09"/>
    <w:rsid w:val="009B2C4D"/>
    <w:rsid w:val="009B2DA9"/>
    <w:rsid w:val="009B30B0"/>
    <w:rsid w:val="009B30B8"/>
    <w:rsid w:val="009B318B"/>
    <w:rsid w:val="009B3446"/>
    <w:rsid w:val="009B349F"/>
    <w:rsid w:val="009B375C"/>
    <w:rsid w:val="009B37A2"/>
    <w:rsid w:val="009B37F8"/>
    <w:rsid w:val="009B38A0"/>
    <w:rsid w:val="009B3C0D"/>
    <w:rsid w:val="009B3D70"/>
    <w:rsid w:val="009B3ED6"/>
    <w:rsid w:val="009B3F00"/>
    <w:rsid w:val="009B40E7"/>
    <w:rsid w:val="009B42F9"/>
    <w:rsid w:val="009B454A"/>
    <w:rsid w:val="009B45BE"/>
    <w:rsid w:val="009B45DE"/>
    <w:rsid w:val="009B4632"/>
    <w:rsid w:val="009B46D9"/>
    <w:rsid w:val="009B4785"/>
    <w:rsid w:val="009B48B4"/>
    <w:rsid w:val="009B4AB4"/>
    <w:rsid w:val="009B4B42"/>
    <w:rsid w:val="009B4D11"/>
    <w:rsid w:val="009B4D61"/>
    <w:rsid w:val="009B4F16"/>
    <w:rsid w:val="009B4F30"/>
    <w:rsid w:val="009B4FD2"/>
    <w:rsid w:val="009B5303"/>
    <w:rsid w:val="009B5402"/>
    <w:rsid w:val="009B54AD"/>
    <w:rsid w:val="009B5681"/>
    <w:rsid w:val="009B57BF"/>
    <w:rsid w:val="009B5BD0"/>
    <w:rsid w:val="009B5E53"/>
    <w:rsid w:val="009B6139"/>
    <w:rsid w:val="009B632F"/>
    <w:rsid w:val="009B6437"/>
    <w:rsid w:val="009B650E"/>
    <w:rsid w:val="009B673B"/>
    <w:rsid w:val="009B6925"/>
    <w:rsid w:val="009B6A29"/>
    <w:rsid w:val="009B6EB1"/>
    <w:rsid w:val="009B729B"/>
    <w:rsid w:val="009B72F9"/>
    <w:rsid w:val="009B7916"/>
    <w:rsid w:val="009B7A82"/>
    <w:rsid w:val="009B7DDD"/>
    <w:rsid w:val="009C0184"/>
    <w:rsid w:val="009C0236"/>
    <w:rsid w:val="009C03F5"/>
    <w:rsid w:val="009C044D"/>
    <w:rsid w:val="009C0489"/>
    <w:rsid w:val="009C04D3"/>
    <w:rsid w:val="009C05A3"/>
    <w:rsid w:val="009C05B4"/>
    <w:rsid w:val="009C0712"/>
    <w:rsid w:val="009C07C4"/>
    <w:rsid w:val="009C082F"/>
    <w:rsid w:val="009C094F"/>
    <w:rsid w:val="009C0BCD"/>
    <w:rsid w:val="009C0D60"/>
    <w:rsid w:val="009C0DFB"/>
    <w:rsid w:val="009C0F28"/>
    <w:rsid w:val="009C0F52"/>
    <w:rsid w:val="009C122D"/>
    <w:rsid w:val="009C14ED"/>
    <w:rsid w:val="009C171B"/>
    <w:rsid w:val="009C1D90"/>
    <w:rsid w:val="009C1EF9"/>
    <w:rsid w:val="009C1F40"/>
    <w:rsid w:val="009C201E"/>
    <w:rsid w:val="009C2047"/>
    <w:rsid w:val="009C2178"/>
    <w:rsid w:val="009C258A"/>
    <w:rsid w:val="009C294A"/>
    <w:rsid w:val="009C34AD"/>
    <w:rsid w:val="009C3680"/>
    <w:rsid w:val="009C3902"/>
    <w:rsid w:val="009C396A"/>
    <w:rsid w:val="009C3A18"/>
    <w:rsid w:val="009C3AC6"/>
    <w:rsid w:val="009C3B1E"/>
    <w:rsid w:val="009C3B89"/>
    <w:rsid w:val="009C3BCB"/>
    <w:rsid w:val="009C3CB6"/>
    <w:rsid w:val="009C3D42"/>
    <w:rsid w:val="009C3EFD"/>
    <w:rsid w:val="009C4037"/>
    <w:rsid w:val="009C426B"/>
    <w:rsid w:val="009C44E2"/>
    <w:rsid w:val="009C44E5"/>
    <w:rsid w:val="009C44FE"/>
    <w:rsid w:val="009C4614"/>
    <w:rsid w:val="009C48B5"/>
    <w:rsid w:val="009C493E"/>
    <w:rsid w:val="009C499E"/>
    <w:rsid w:val="009C4AF8"/>
    <w:rsid w:val="009C4BA4"/>
    <w:rsid w:val="009C4D0B"/>
    <w:rsid w:val="009C4DC6"/>
    <w:rsid w:val="009C4DD4"/>
    <w:rsid w:val="009C5021"/>
    <w:rsid w:val="009C5115"/>
    <w:rsid w:val="009C5154"/>
    <w:rsid w:val="009C5180"/>
    <w:rsid w:val="009C57D4"/>
    <w:rsid w:val="009C58B5"/>
    <w:rsid w:val="009C59BE"/>
    <w:rsid w:val="009C59EE"/>
    <w:rsid w:val="009C5A4B"/>
    <w:rsid w:val="009C5A59"/>
    <w:rsid w:val="009C5A70"/>
    <w:rsid w:val="009C5D32"/>
    <w:rsid w:val="009C606E"/>
    <w:rsid w:val="009C618E"/>
    <w:rsid w:val="009C6205"/>
    <w:rsid w:val="009C627D"/>
    <w:rsid w:val="009C697D"/>
    <w:rsid w:val="009C69DC"/>
    <w:rsid w:val="009C6A1B"/>
    <w:rsid w:val="009C6C4C"/>
    <w:rsid w:val="009C70B7"/>
    <w:rsid w:val="009C7283"/>
    <w:rsid w:val="009C735C"/>
    <w:rsid w:val="009C739F"/>
    <w:rsid w:val="009C7915"/>
    <w:rsid w:val="009C7970"/>
    <w:rsid w:val="009C7A06"/>
    <w:rsid w:val="009C7DF7"/>
    <w:rsid w:val="009C7EF1"/>
    <w:rsid w:val="009C7F49"/>
    <w:rsid w:val="009C7F97"/>
    <w:rsid w:val="009D0038"/>
    <w:rsid w:val="009D00C5"/>
    <w:rsid w:val="009D0497"/>
    <w:rsid w:val="009D04B8"/>
    <w:rsid w:val="009D0612"/>
    <w:rsid w:val="009D06A9"/>
    <w:rsid w:val="009D06C8"/>
    <w:rsid w:val="009D079A"/>
    <w:rsid w:val="009D07C1"/>
    <w:rsid w:val="009D08F5"/>
    <w:rsid w:val="009D0DDB"/>
    <w:rsid w:val="009D0E26"/>
    <w:rsid w:val="009D0FDA"/>
    <w:rsid w:val="009D105F"/>
    <w:rsid w:val="009D1283"/>
    <w:rsid w:val="009D13F0"/>
    <w:rsid w:val="009D142F"/>
    <w:rsid w:val="009D14CC"/>
    <w:rsid w:val="009D195F"/>
    <w:rsid w:val="009D198A"/>
    <w:rsid w:val="009D19E0"/>
    <w:rsid w:val="009D1CA4"/>
    <w:rsid w:val="009D1EBC"/>
    <w:rsid w:val="009D1F98"/>
    <w:rsid w:val="009D1FCF"/>
    <w:rsid w:val="009D20ED"/>
    <w:rsid w:val="009D215E"/>
    <w:rsid w:val="009D23B4"/>
    <w:rsid w:val="009D2414"/>
    <w:rsid w:val="009D26B6"/>
    <w:rsid w:val="009D28E4"/>
    <w:rsid w:val="009D2A0C"/>
    <w:rsid w:val="009D2D14"/>
    <w:rsid w:val="009D303E"/>
    <w:rsid w:val="009D3097"/>
    <w:rsid w:val="009D31D1"/>
    <w:rsid w:val="009D32DA"/>
    <w:rsid w:val="009D3355"/>
    <w:rsid w:val="009D3447"/>
    <w:rsid w:val="009D3990"/>
    <w:rsid w:val="009D3A21"/>
    <w:rsid w:val="009D3A7E"/>
    <w:rsid w:val="009D3D14"/>
    <w:rsid w:val="009D3DC5"/>
    <w:rsid w:val="009D3E67"/>
    <w:rsid w:val="009D3EE8"/>
    <w:rsid w:val="009D4010"/>
    <w:rsid w:val="009D405D"/>
    <w:rsid w:val="009D4125"/>
    <w:rsid w:val="009D420B"/>
    <w:rsid w:val="009D4378"/>
    <w:rsid w:val="009D4689"/>
    <w:rsid w:val="009D469E"/>
    <w:rsid w:val="009D473B"/>
    <w:rsid w:val="009D486B"/>
    <w:rsid w:val="009D4B24"/>
    <w:rsid w:val="009D4CA4"/>
    <w:rsid w:val="009D4E91"/>
    <w:rsid w:val="009D4FA0"/>
    <w:rsid w:val="009D50A9"/>
    <w:rsid w:val="009D5221"/>
    <w:rsid w:val="009D58A5"/>
    <w:rsid w:val="009D5924"/>
    <w:rsid w:val="009D5957"/>
    <w:rsid w:val="009D5B29"/>
    <w:rsid w:val="009D5C35"/>
    <w:rsid w:val="009D623D"/>
    <w:rsid w:val="009D6272"/>
    <w:rsid w:val="009D62EF"/>
    <w:rsid w:val="009D636D"/>
    <w:rsid w:val="009D6421"/>
    <w:rsid w:val="009D644C"/>
    <w:rsid w:val="009D648F"/>
    <w:rsid w:val="009D6558"/>
    <w:rsid w:val="009D658B"/>
    <w:rsid w:val="009D671D"/>
    <w:rsid w:val="009D6876"/>
    <w:rsid w:val="009D68B0"/>
    <w:rsid w:val="009D6A17"/>
    <w:rsid w:val="009D6B21"/>
    <w:rsid w:val="009D6C5F"/>
    <w:rsid w:val="009D6E23"/>
    <w:rsid w:val="009D6F81"/>
    <w:rsid w:val="009D7101"/>
    <w:rsid w:val="009D772A"/>
    <w:rsid w:val="009D79DC"/>
    <w:rsid w:val="009D7B87"/>
    <w:rsid w:val="009D7F47"/>
    <w:rsid w:val="009E05EB"/>
    <w:rsid w:val="009E066A"/>
    <w:rsid w:val="009E070B"/>
    <w:rsid w:val="009E0732"/>
    <w:rsid w:val="009E0A95"/>
    <w:rsid w:val="009E0BBC"/>
    <w:rsid w:val="009E0D21"/>
    <w:rsid w:val="009E0D67"/>
    <w:rsid w:val="009E1769"/>
    <w:rsid w:val="009E18A7"/>
    <w:rsid w:val="009E196B"/>
    <w:rsid w:val="009E1A6C"/>
    <w:rsid w:val="009E1B50"/>
    <w:rsid w:val="009E1B7F"/>
    <w:rsid w:val="009E1CEB"/>
    <w:rsid w:val="009E1D16"/>
    <w:rsid w:val="009E2020"/>
    <w:rsid w:val="009E22D8"/>
    <w:rsid w:val="009E2340"/>
    <w:rsid w:val="009E23CE"/>
    <w:rsid w:val="009E2431"/>
    <w:rsid w:val="009E2767"/>
    <w:rsid w:val="009E27E6"/>
    <w:rsid w:val="009E2882"/>
    <w:rsid w:val="009E28FB"/>
    <w:rsid w:val="009E2947"/>
    <w:rsid w:val="009E29E8"/>
    <w:rsid w:val="009E2A55"/>
    <w:rsid w:val="009E2D3D"/>
    <w:rsid w:val="009E2E9F"/>
    <w:rsid w:val="009E2F31"/>
    <w:rsid w:val="009E3060"/>
    <w:rsid w:val="009E30AD"/>
    <w:rsid w:val="009E32DD"/>
    <w:rsid w:val="009E343A"/>
    <w:rsid w:val="009E3686"/>
    <w:rsid w:val="009E3744"/>
    <w:rsid w:val="009E3878"/>
    <w:rsid w:val="009E3961"/>
    <w:rsid w:val="009E3BC0"/>
    <w:rsid w:val="009E3DFC"/>
    <w:rsid w:val="009E3E4E"/>
    <w:rsid w:val="009E3EC0"/>
    <w:rsid w:val="009E400F"/>
    <w:rsid w:val="009E4291"/>
    <w:rsid w:val="009E452C"/>
    <w:rsid w:val="009E4828"/>
    <w:rsid w:val="009E484E"/>
    <w:rsid w:val="009E4A15"/>
    <w:rsid w:val="009E4A22"/>
    <w:rsid w:val="009E4B05"/>
    <w:rsid w:val="009E4C7A"/>
    <w:rsid w:val="009E4D6B"/>
    <w:rsid w:val="009E4E20"/>
    <w:rsid w:val="009E4E88"/>
    <w:rsid w:val="009E503F"/>
    <w:rsid w:val="009E5177"/>
    <w:rsid w:val="009E51F3"/>
    <w:rsid w:val="009E53A7"/>
    <w:rsid w:val="009E54FD"/>
    <w:rsid w:val="009E56D9"/>
    <w:rsid w:val="009E57D6"/>
    <w:rsid w:val="009E59C9"/>
    <w:rsid w:val="009E5A28"/>
    <w:rsid w:val="009E5D11"/>
    <w:rsid w:val="009E5DA1"/>
    <w:rsid w:val="009E5F95"/>
    <w:rsid w:val="009E6061"/>
    <w:rsid w:val="009E60E8"/>
    <w:rsid w:val="009E613C"/>
    <w:rsid w:val="009E6229"/>
    <w:rsid w:val="009E62AF"/>
    <w:rsid w:val="009E636B"/>
    <w:rsid w:val="009E6617"/>
    <w:rsid w:val="009E661F"/>
    <w:rsid w:val="009E6814"/>
    <w:rsid w:val="009E6952"/>
    <w:rsid w:val="009E6A4C"/>
    <w:rsid w:val="009E6AA1"/>
    <w:rsid w:val="009E6BAF"/>
    <w:rsid w:val="009E6D79"/>
    <w:rsid w:val="009E6FED"/>
    <w:rsid w:val="009E703A"/>
    <w:rsid w:val="009E7094"/>
    <w:rsid w:val="009E7164"/>
    <w:rsid w:val="009E71AD"/>
    <w:rsid w:val="009E7302"/>
    <w:rsid w:val="009E75C6"/>
    <w:rsid w:val="009E75E7"/>
    <w:rsid w:val="009E77B6"/>
    <w:rsid w:val="009E786F"/>
    <w:rsid w:val="009E79E3"/>
    <w:rsid w:val="009E7ABA"/>
    <w:rsid w:val="009E7B26"/>
    <w:rsid w:val="009E7B2B"/>
    <w:rsid w:val="009E7B31"/>
    <w:rsid w:val="009E7D2E"/>
    <w:rsid w:val="009F01B8"/>
    <w:rsid w:val="009F0527"/>
    <w:rsid w:val="009F054F"/>
    <w:rsid w:val="009F0790"/>
    <w:rsid w:val="009F08E8"/>
    <w:rsid w:val="009F0AC4"/>
    <w:rsid w:val="009F0C09"/>
    <w:rsid w:val="009F0C67"/>
    <w:rsid w:val="009F0E7F"/>
    <w:rsid w:val="009F0F5B"/>
    <w:rsid w:val="009F10A2"/>
    <w:rsid w:val="009F1105"/>
    <w:rsid w:val="009F1245"/>
    <w:rsid w:val="009F12D4"/>
    <w:rsid w:val="009F154B"/>
    <w:rsid w:val="009F174F"/>
    <w:rsid w:val="009F1946"/>
    <w:rsid w:val="009F1947"/>
    <w:rsid w:val="009F19AF"/>
    <w:rsid w:val="009F1A07"/>
    <w:rsid w:val="009F1A4A"/>
    <w:rsid w:val="009F1B81"/>
    <w:rsid w:val="009F1DF0"/>
    <w:rsid w:val="009F2071"/>
    <w:rsid w:val="009F210E"/>
    <w:rsid w:val="009F216A"/>
    <w:rsid w:val="009F2208"/>
    <w:rsid w:val="009F2365"/>
    <w:rsid w:val="009F2444"/>
    <w:rsid w:val="009F29DE"/>
    <w:rsid w:val="009F2C98"/>
    <w:rsid w:val="009F2CED"/>
    <w:rsid w:val="009F2D26"/>
    <w:rsid w:val="009F2D4D"/>
    <w:rsid w:val="009F2F35"/>
    <w:rsid w:val="009F3077"/>
    <w:rsid w:val="009F3466"/>
    <w:rsid w:val="009F35D0"/>
    <w:rsid w:val="009F35F4"/>
    <w:rsid w:val="009F38A5"/>
    <w:rsid w:val="009F38EB"/>
    <w:rsid w:val="009F3926"/>
    <w:rsid w:val="009F3A94"/>
    <w:rsid w:val="009F3C4B"/>
    <w:rsid w:val="009F41FD"/>
    <w:rsid w:val="009F44B4"/>
    <w:rsid w:val="009F4774"/>
    <w:rsid w:val="009F4956"/>
    <w:rsid w:val="009F49CF"/>
    <w:rsid w:val="009F4AB1"/>
    <w:rsid w:val="009F4B0A"/>
    <w:rsid w:val="009F4B39"/>
    <w:rsid w:val="009F4B9C"/>
    <w:rsid w:val="009F4C29"/>
    <w:rsid w:val="009F4CA0"/>
    <w:rsid w:val="009F4DD8"/>
    <w:rsid w:val="009F51E5"/>
    <w:rsid w:val="009F5266"/>
    <w:rsid w:val="009F52F8"/>
    <w:rsid w:val="009F55C5"/>
    <w:rsid w:val="009F5911"/>
    <w:rsid w:val="009F5943"/>
    <w:rsid w:val="009F5ABD"/>
    <w:rsid w:val="009F5B1E"/>
    <w:rsid w:val="009F5C1E"/>
    <w:rsid w:val="009F5CFF"/>
    <w:rsid w:val="009F5DE4"/>
    <w:rsid w:val="009F5E48"/>
    <w:rsid w:val="009F6086"/>
    <w:rsid w:val="009F611D"/>
    <w:rsid w:val="009F6418"/>
    <w:rsid w:val="009F6718"/>
    <w:rsid w:val="009F6815"/>
    <w:rsid w:val="009F6868"/>
    <w:rsid w:val="009F6930"/>
    <w:rsid w:val="009F697E"/>
    <w:rsid w:val="009F6AB7"/>
    <w:rsid w:val="009F6C77"/>
    <w:rsid w:val="009F6CDE"/>
    <w:rsid w:val="009F6D4B"/>
    <w:rsid w:val="009F6D62"/>
    <w:rsid w:val="009F6D8A"/>
    <w:rsid w:val="009F714C"/>
    <w:rsid w:val="009F7171"/>
    <w:rsid w:val="009F71D9"/>
    <w:rsid w:val="009F7235"/>
    <w:rsid w:val="009F73E9"/>
    <w:rsid w:val="009F745B"/>
    <w:rsid w:val="009F7496"/>
    <w:rsid w:val="009F7609"/>
    <w:rsid w:val="009F7616"/>
    <w:rsid w:val="009F7744"/>
    <w:rsid w:val="009F7799"/>
    <w:rsid w:val="009F77D5"/>
    <w:rsid w:val="009F78AD"/>
    <w:rsid w:val="009F7B17"/>
    <w:rsid w:val="009F7C52"/>
    <w:rsid w:val="009F7C8E"/>
    <w:rsid w:val="009F7D30"/>
    <w:rsid w:val="009F7F81"/>
    <w:rsid w:val="00A000F9"/>
    <w:rsid w:val="00A00125"/>
    <w:rsid w:val="00A001EF"/>
    <w:rsid w:val="00A00312"/>
    <w:rsid w:val="00A004AE"/>
    <w:rsid w:val="00A00557"/>
    <w:rsid w:val="00A00839"/>
    <w:rsid w:val="00A00E93"/>
    <w:rsid w:val="00A00EEA"/>
    <w:rsid w:val="00A00F37"/>
    <w:rsid w:val="00A012EC"/>
    <w:rsid w:val="00A0130F"/>
    <w:rsid w:val="00A015B2"/>
    <w:rsid w:val="00A0163D"/>
    <w:rsid w:val="00A01703"/>
    <w:rsid w:val="00A017E6"/>
    <w:rsid w:val="00A017F0"/>
    <w:rsid w:val="00A0180A"/>
    <w:rsid w:val="00A0191E"/>
    <w:rsid w:val="00A019FA"/>
    <w:rsid w:val="00A01AE1"/>
    <w:rsid w:val="00A01B1E"/>
    <w:rsid w:val="00A01B4D"/>
    <w:rsid w:val="00A01E5B"/>
    <w:rsid w:val="00A01E7A"/>
    <w:rsid w:val="00A01EF8"/>
    <w:rsid w:val="00A0213E"/>
    <w:rsid w:val="00A0220D"/>
    <w:rsid w:val="00A02291"/>
    <w:rsid w:val="00A022CA"/>
    <w:rsid w:val="00A02455"/>
    <w:rsid w:val="00A02688"/>
    <w:rsid w:val="00A026F3"/>
    <w:rsid w:val="00A02788"/>
    <w:rsid w:val="00A02934"/>
    <w:rsid w:val="00A02944"/>
    <w:rsid w:val="00A02A90"/>
    <w:rsid w:val="00A02AF0"/>
    <w:rsid w:val="00A02B60"/>
    <w:rsid w:val="00A02D61"/>
    <w:rsid w:val="00A02DE1"/>
    <w:rsid w:val="00A02E5B"/>
    <w:rsid w:val="00A02FC8"/>
    <w:rsid w:val="00A02FCF"/>
    <w:rsid w:val="00A02FF2"/>
    <w:rsid w:val="00A030ED"/>
    <w:rsid w:val="00A031FF"/>
    <w:rsid w:val="00A032E6"/>
    <w:rsid w:val="00A03387"/>
    <w:rsid w:val="00A033B3"/>
    <w:rsid w:val="00A03849"/>
    <w:rsid w:val="00A0392E"/>
    <w:rsid w:val="00A0396F"/>
    <w:rsid w:val="00A03A64"/>
    <w:rsid w:val="00A03C0F"/>
    <w:rsid w:val="00A03FD3"/>
    <w:rsid w:val="00A04197"/>
    <w:rsid w:val="00A0420C"/>
    <w:rsid w:val="00A0446F"/>
    <w:rsid w:val="00A044FA"/>
    <w:rsid w:val="00A04522"/>
    <w:rsid w:val="00A045EB"/>
    <w:rsid w:val="00A0462D"/>
    <w:rsid w:val="00A047D8"/>
    <w:rsid w:val="00A047E0"/>
    <w:rsid w:val="00A04807"/>
    <w:rsid w:val="00A0482F"/>
    <w:rsid w:val="00A04843"/>
    <w:rsid w:val="00A04922"/>
    <w:rsid w:val="00A0493B"/>
    <w:rsid w:val="00A049B5"/>
    <w:rsid w:val="00A04AB6"/>
    <w:rsid w:val="00A04B17"/>
    <w:rsid w:val="00A04C80"/>
    <w:rsid w:val="00A04DB0"/>
    <w:rsid w:val="00A0505E"/>
    <w:rsid w:val="00A050DF"/>
    <w:rsid w:val="00A0519A"/>
    <w:rsid w:val="00A051F6"/>
    <w:rsid w:val="00A052D8"/>
    <w:rsid w:val="00A0535F"/>
    <w:rsid w:val="00A05AC7"/>
    <w:rsid w:val="00A05E05"/>
    <w:rsid w:val="00A05E56"/>
    <w:rsid w:val="00A05E86"/>
    <w:rsid w:val="00A05E9A"/>
    <w:rsid w:val="00A05F18"/>
    <w:rsid w:val="00A06239"/>
    <w:rsid w:val="00A06253"/>
    <w:rsid w:val="00A06467"/>
    <w:rsid w:val="00A06559"/>
    <w:rsid w:val="00A065CE"/>
    <w:rsid w:val="00A065ED"/>
    <w:rsid w:val="00A066F2"/>
    <w:rsid w:val="00A06968"/>
    <w:rsid w:val="00A06BF7"/>
    <w:rsid w:val="00A06CE6"/>
    <w:rsid w:val="00A06D37"/>
    <w:rsid w:val="00A06FD6"/>
    <w:rsid w:val="00A070D2"/>
    <w:rsid w:val="00A070E3"/>
    <w:rsid w:val="00A070FF"/>
    <w:rsid w:val="00A07139"/>
    <w:rsid w:val="00A0741E"/>
    <w:rsid w:val="00A07577"/>
    <w:rsid w:val="00A075C4"/>
    <w:rsid w:val="00A076DB"/>
    <w:rsid w:val="00A07CF7"/>
    <w:rsid w:val="00A07DCF"/>
    <w:rsid w:val="00A07DDF"/>
    <w:rsid w:val="00A07E3B"/>
    <w:rsid w:val="00A07E80"/>
    <w:rsid w:val="00A07E93"/>
    <w:rsid w:val="00A07FE5"/>
    <w:rsid w:val="00A101BE"/>
    <w:rsid w:val="00A10712"/>
    <w:rsid w:val="00A108CD"/>
    <w:rsid w:val="00A109B4"/>
    <w:rsid w:val="00A10ABE"/>
    <w:rsid w:val="00A10ACC"/>
    <w:rsid w:val="00A10B7D"/>
    <w:rsid w:val="00A10D06"/>
    <w:rsid w:val="00A10F15"/>
    <w:rsid w:val="00A10F54"/>
    <w:rsid w:val="00A10F6A"/>
    <w:rsid w:val="00A10FC9"/>
    <w:rsid w:val="00A11002"/>
    <w:rsid w:val="00A1107F"/>
    <w:rsid w:val="00A111F5"/>
    <w:rsid w:val="00A11244"/>
    <w:rsid w:val="00A11264"/>
    <w:rsid w:val="00A11297"/>
    <w:rsid w:val="00A11393"/>
    <w:rsid w:val="00A11638"/>
    <w:rsid w:val="00A11674"/>
    <w:rsid w:val="00A116E2"/>
    <w:rsid w:val="00A116ED"/>
    <w:rsid w:val="00A11A00"/>
    <w:rsid w:val="00A11AF3"/>
    <w:rsid w:val="00A11C08"/>
    <w:rsid w:val="00A11D10"/>
    <w:rsid w:val="00A11E53"/>
    <w:rsid w:val="00A125CF"/>
    <w:rsid w:val="00A1263F"/>
    <w:rsid w:val="00A12643"/>
    <w:rsid w:val="00A126EA"/>
    <w:rsid w:val="00A127DA"/>
    <w:rsid w:val="00A127FB"/>
    <w:rsid w:val="00A12856"/>
    <w:rsid w:val="00A129F9"/>
    <w:rsid w:val="00A12A10"/>
    <w:rsid w:val="00A12A26"/>
    <w:rsid w:val="00A12CB6"/>
    <w:rsid w:val="00A12D01"/>
    <w:rsid w:val="00A12D06"/>
    <w:rsid w:val="00A12D5C"/>
    <w:rsid w:val="00A12D8E"/>
    <w:rsid w:val="00A12D91"/>
    <w:rsid w:val="00A1306C"/>
    <w:rsid w:val="00A131B1"/>
    <w:rsid w:val="00A13412"/>
    <w:rsid w:val="00A139BD"/>
    <w:rsid w:val="00A139D2"/>
    <w:rsid w:val="00A13A84"/>
    <w:rsid w:val="00A13C1C"/>
    <w:rsid w:val="00A13D1D"/>
    <w:rsid w:val="00A14178"/>
    <w:rsid w:val="00A144B8"/>
    <w:rsid w:val="00A1456A"/>
    <w:rsid w:val="00A1487A"/>
    <w:rsid w:val="00A1495D"/>
    <w:rsid w:val="00A14A97"/>
    <w:rsid w:val="00A14B00"/>
    <w:rsid w:val="00A14C65"/>
    <w:rsid w:val="00A14C75"/>
    <w:rsid w:val="00A14DC1"/>
    <w:rsid w:val="00A151F1"/>
    <w:rsid w:val="00A1521F"/>
    <w:rsid w:val="00A152D5"/>
    <w:rsid w:val="00A156AD"/>
    <w:rsid w:val="00A156DB"/>
    <w:rsid w:val="00A156FD"/>
    <w:rsid w:val="00A15CC9"/>
    <w:rsid w:val="00A160D8"/>
    <w:rsid w:val="00A161A1"/>
    <w:rsid w:val="00A163B9"/>
    <w:rsid w:val="00A16457"/>
    <w:rsid w:val="00A16490"/>
    <w:rsid w:val="00A165F2"/>
    <w:rsid w:val="00A1669B"/>
    <w:rsid w:val="00A16ADF"/>
    <w:rsid w:val="00A16B1E"/>
    <w:rsid w:val="00A16F2B"/>
    <w:rsid w:val="00A1705A"/>
    <w:rsid w:val="00A1707D"/>
    <w:rsid w:val="00A17256"/>
    <w:rsid w:val="00A17371"/>
    <w:rsid w:val="00A1752C"/>
    <w:rsid w:val="00A17569"/>
    <w:rsid w:val="00A175FE"/>
    <w:rsid w:val="00A17804"/>
    <w:rsid w:val="00A17809"/>
    <w:rsid w:val="00A17B7D"/>
    <w:rsid w:val="00A2002F"/>
    <w:rsid w:val="00A20097"/>
    <w:rsid w:val="00A2029B"/>
    <w:rsid w:val="00A202A3"/>
    <w:rsid w:val="00A203FA"/>
    <w:rsid w:val="00A20453"/>
    <w:rsid w:val="00A2056D"/>
    <w:rsid w:val="00A20732"/>
    <w:rsid w:val="00A20810"/>
    <w:rsid w:val="00A208E7"/>
    <w:rsid w:val="00A20A7F"/>
    <w:rsid w:val="00A20D27"/>
    <w:rsid w:val="00A20D3F"/>
    <w:rsid w:val="00A20D7A"/>
    <w:rsid w:val="00A20DC2"/>
    <w:rsid w:val="00A2119B"/>
    <w:rsid w:val="00A21405"/>
    <w:rsid w:val="00A217BE"/>
    <w:rsid w:val="00A21867"/>
    <w:rsid w:val="00A21952"/>
    <w:rsid w:val="00A2199A"/>
    <w:rsid w:val="00A219E4"/>
    <w:rsid w:val="00A21BE0"/>
    <w:rsid w:val="00A21BFD"/>
    <w:rsid w:val="00A21C1F"/>
    <w:rsid w:val="00A21CC1"/>
    <w:rsid w:val="00A21E49"/>
    <w:rsid w:val="00A21E9D"/>
    <w:rsid w:val="00A21F76"/>
    <w:rsid w:val="00A2208C"/>
    <w:rsid w:val="00A2209A"/>
    <w:rsid w:val="00A2216A"/>
    <w:rsid w:val="00A22173"/>
    <w:rsid w:val="00A223AE"/>
    <w:rsid w:val="00A22583"/>
    <w:rsid w:val="00A225CE"/>
    <w:rsid w:val="00A226AD"/>
    <w:rsid w:val="00A2271B"/>
    <w:rsid w:val="00A229EF"/>
    <w:rsid w:val="00A22C34"/>
    <w:rsid w:val="00A22F2E"/>
    <w:rsid w:val="00A22FC3"/>
    <w:rsid w:val="00A232A0"/>
    <w:rsid w:val="00A233EF"/>
    <w:rsid w:val="00A23433"/>
    <w:rsid w:val="00A2350D"/>
    <w:rsid w:val="00A2351B"/>
    <w:rsid w:val="00A2357F"/>
    <w:rsid w:val="00A237EF"/>
    <w:rsid w:val="00A23808"/>
    <w:rsid w:val="00A238D4"/>
    <w:rsid w:val="00A23937"/>
    <w:rsid w:val="00A23C99"/>
    <w:rsid w:val="00A23D29"/>
    <w:rsid w:val="00A23D96"/>
    <w:rsid w:val="00A23FB3"/>
    <w:rsid w:val="00A241C1"/>
    <w:rsid w:val="00A24211"/>
    <w:rsid w:val="00A242A5"/>
    <w:rsid w:val="00A24755"/>
    <w:rsid w:val="00A249F8"/>
    <w:rsid w:val="00A24A36"/>
    <w:rsid w:val="00A24A6D"/>
    <w:rsid w:val="00A24AF9"/>
    <w:rsid w:val="00A24B38"/>
    <w:rsid w:val="00A24EAF"/>
    <w:rsid w:val="00A24EFE"/>
    <w:rsid w:val="00A24FB1"/>
    <w:rsid w:val="00A250E8"/>
    <w:rsid w:val="00A2519E"/>
    <w:rsid w:val="00A251FA"/>
    <w:rsid w:val="00A253C1"/>
    <w:rsid w:val="00A2553B"/>
    <w:rsid w:val="00A25878"/>
    <w:rsid w:val="00A259AF"/>
    <w:rsid w:val="00A25A4A"/>
    <w:rsid w:val="00A25A8D"/>
    <w:rsid w:val="00A25EF0"/>
    <w:rsid w:val="00A25EF6"/>
    <w:rsid w:val="00A264B4"/>
    <w:rsid w:val="00A265D0"/>
    <w:rsid w:val="00A26630"/>
    <w:rsid w:val="00A268D3"/>
    <w:rsid w:val="00A269D4"/>
    <w:rsid w:val="00A269F2"/>
    <w:rsid w:val="00A26A7D"/>
    <w:rsid w:val="00A26BA9"/>
    <w:rsid w:val="00A26DDF"/>
    <w:rsid w:val="00A26DEC"/>
    <w:rsid w:val="00A26EB2"/>
    <w:rsid w:val="00A26ED7"/>
    <w:rsid w:val="00A270C0"/>
    <w:rsid w:val="00A2719A"/>
    <w:rsid w:val="00A27315"/>
    <w:rsid w:val="00A27419"/>
    <w:rsid w:val="00A2742E"/>
    <w:rsid w:val="00A277F8"/>
    <w:rsid w:val="00A2787E"/>
    <w:rsid w:val="00A27B28"/>
    <w:rsid w:val="00A27D16"/>
    <w:rsid w:val="00A27D5C"/>
    <w:rsid w:val="00A3050A"/>
    <w:rsid w:val="00A305B9"/>
    <w:rsid w:val="00A3062D"/>
    <w:rsid w:val="00A30758"/>
    <w:rsid w:val="00A307D7"/>
    <w:rsid w:val="00A309CC"/>
    <w:rsid w:val="00A30A9A"/>
    <w:rsid w:val="00A30DAD"/>
    <w:rsid w:val="00A30E75"/>
    <w:rsid w:val="00A30F44"/>
    <w:rsid w:val="00A31191"/>
    <w:rsid w:val="00A311F8"/>
    <w:rsid w:val="00A3120B"/>
    <w:rsid w:val="00A314E4"/>
    <w:rsid w:val="00A3166E"/>
    <w:rsid w:val="00A3167E"/>
    <w:rsid w:val="00A316FF"/>
    <w:rsid w:val="00A31729"/>
    <w:rsid w:val="00A3176E"/>
    <w:rsid w:val="00A318B9"/>
    <w:rsid w:val="00A318FA"/>
    <w:rsid w:val="00A31C57"/>
    <w:rsid w:val="00A31D39"/>
    <w:rsid w:val="00A31DEE"/>
    <w:rsid w:val="00A31E0D"/>
    <w:rsid w:val="00A31EF4"/>
    <w:rsid w:val="00A322DB"/>
    <w:rsid w:val="00A32348"/>
    <w:rsid w:val="00A32355"/>
    <w:rsid w:val="00A323B3"/>
    <w:rsid w:val="00A326AA"/>
    <w:rsid w:val="00A32A8E"/>
    <w:rsid w:val="00A32CF8"/>
    <w:rsid w:val="00A32D3A"/>
    <w:rsid w:val="00A32EE9"/>
    <w:rsid w:val="00A33016"/>
    <w:rsid w:val="00A33031"/>
    <w:rsid w:val="00A3313D"/>
    <w:rsid w:val="00A332D6"/>
    <w:rsid w:val="00A33322"/>
    <w:rsid w:val="00A333D7"/>
    <w:rsid w:val="00A3349B"/>
    <w:rsid w:val="00A33532"/>
    <w:rsid w:val="00A3358E"/>
    <w:rsid w:val="00A33683"/>
    <w:rsid w:val="00A33764"/>
    <w:rsid w:val="00A3377F"/>
    <w:rsid w:val="00A33844"/>
    <w:rsid w:val="00A339D6"/>
    <w:rsid w:val="00A33A9C"/>
    <w:rsid w:val="00A33ADD"/>
    <w:rsid w:val="00A33DDE"/>
    <w:rsid w:val="00A33E6E"/>
    <w:rsid w:val="00A33EA9"/>
    <w:rsid w:val="00A33F25"/>
    <w:rsid w:val="00A34258"/>
    <w:rsid w:val="00A343FE"/>
    <w:rsid w:val="00A344EF"/>
    <w:rsid w:val="00A34582"/>
    <w:rsid w:val="00A345DC"/>
    <w:rsid w:val="00A34815"/>
    <w:rsid w:val="00A3494C"/>
    <w:rsid w:val="00A34976"/>
    <w:rsid w:val="00A34DFB"/>
    <w:rsid w:val="00A34E1B"/>
    <w:rsid w:val="00A35030"/>
    <w:rsid w:val="00A3537D"/>
    <w:rsid w:val="00A35755"/>
    <w:rsid w:val="00A357AD"/>
    <w:rsid w:val="00A3596E"/>
    <w:rsid w:val="00A359BF"/>
    <w:rsid w:val="00A35BCF"/>
    <w:rsid w:val="00A35CA1"/>
    <w:rsid w:val="00A35CEE"/>
    <w:rsid w:val="00A35E9B"/>
    <w:rsid w:val="00A35EBA"/>
    <w:rsid w:val="00A35EBE"/>
    <w:rsid w:val="00A360C6"/>
    <w:rsid w:val="00A36175"/>
    <w:rsid w:val="00A3647B"/>
    <w:rsid w:val="00A36519"/>
    <w:rsid w:val="00A36589"/>
    <w:rsid w:val="00A365B0"/>
    <w:rsid w:val="00A365DE"/>
    <w:rsid w:val="00A369E8"/>
    <w:rsid w:val="00A36AA7"/>
    <w:rsid w:val="00A36BB9"/>
    <w:rsid w:val="00A36CEB"/>
    <w:rsid w:val="00A36D61"/>
    <w:rsid w:val="00A36E02"/>
    <w:rsid w:val="00A36ED6"/>
    <w:rsid w:val="00A36EE3"/>
    <w:rsid w:val="00A37049"/>
    <w:rsid w:val="00A370AC"/>
    <w:rsid w:val="00A37313"/>
    <w:rsid w:val="00A37354"/>
    <w:rsid w:val="00A374FE"/>
    <w:rsid w:val="00A375FA"/>
    <w:rsid w:val="00A37652"/>
    <w:rsid w:val="00A376A5"/>
    <w:rsid w:val="00A37842"/>
    <w:rsid w:val="00A37BF6"/>
    <w:rsid w:val="00A37C90"/>
    <w:rsid w:val="00A37E84"/>
    <w:rsid w:val="00A402A9"/>
    <w:rsid w:val="00A40683"/>
    <w:rsid w:val="00A40878"/>
    <w:rsid w:val="00A40AE1"/>
    <w:rsid w:val="00A40AFE"/>
    <w:rsid w:val="00A40CE3"/>
    <w:rsid w:val="00A40D31"/>
    <w:rsid w:val="00A40DA8"/>
    <w:rsid w:val="00A40E07"/>
    <w:rsid w:val="00A40F4F"/>
    <w:rsid w:val="00A4108F"/>
    <w:rsid w:val="00A41243"/>
    <w:rsid w:val="00A4124D"/>
    <w:rsid w:val="00A41714"/>
    <w:rsid w:val="00A41747"/>
    <w:rsid w:val="00A418A0"/>
    <w:rsid w:val="00A41917"/>
    <w:rsid w:val="00A41A28"/>
    <w:rsid w:val="00A41BB2"/>
    <w:rsid w:val="00A41EB6"/>
    <w:rsid w:val="00A41FE5"/>
    <w:rsid w:val="00A42134"/>
    <w:rsid w:val="00A42356"/>
    <w:rsid w:val="00A4261B"/>
    <w:rsid w:val="00A42748"/>
    <w:rsid w:val="00A42AE0"/>
    <w:rsid w:val="00A43193"/>
    <w:rsid w:val="00A43294"/>
    <w:rsid w:val="00A43337"/>
    <w:rsid w:val="00A4372B"/>
    <w:rsid w:val="00A437A2"/>
    <w:rsid w:val="00A43837"/>
    <w:rsid w:val="00A4383D"/>
    <w:rsid w:val="00A43907"/>
    <w:rsid w:val="00A43957"/>
    <w:rsid w:val="00A43A61"/>
    <w:rsid w:val="00A43A6A"/>
    <w:rsid w:val="00A43B67"/>
    <w:rsid w:val="00A43C56"/>
    <w:rsid w:val="00A43D3A"/>
    <w:rsid w:val="00A43E83"/>
    <w:rsid w:val="00A440F2"/>
    <w:rsid w:val="00A44282"/>
    <w:rsid w:val="00A448B2"/>
    <w:rsid w:val="00A448D1"/>
    <w:rsid w:val="00A44B34"/>
    <w:rsid w:val="00A44C3A"/>
    <w:rsid w:val="00A44D31"/>
    <w:rsid w:val="00A44D72"/>
    <w:rsid w:val="00A44E30"/>
    <w:rsid w:val="00A4513E"/>
    <w:rsid w:val="00A45338"/>
    <w:rsid w:val="00A4536C"/>
    <w:rsid w:val="00A4563C"/>
    <w:rsid w:val="00A45785"/>
    <w:rsid w:val="00A45839"/>
    <w:rsid w:val="00A45B21"/>
    <w:rsid w:val="00A45B35"/>
    <w:rsid w:val="00A45B64"/>
    <w:rsid w:val="00A45C96"/>
    <w:rsid w:val="00A45D1B"/>
    <w:rsid w:val="00A45D85"/>
    <w:rsid w:val="00A45F10"/>
    <w:rsid w:val="00A460AF"/>
    <w:rsid w:val="00A4644A"/>
    <w:rsid w:val="00A4651F"/>
    <w:rsid w:val="00A46990"/>
    <w:rsid w:val="00A46D14"/>
    <w:rsid w:val="00A46F35"/>
    <w:rsid w:val="00A46FA8"/>
    <w:rsid w:val="00A47041"/>
    <w:rsid w:val="00A4709F"/>
    <w:rsid w:val="00A47151"/>
    <w:rsid w:val="00A47355"/>
    <w:rsid w:val="00A47373"/>
    <w:rsid w:val="00A4749B"/>
    <w:rsid w:val="00A474C4"/>
    <w:rsid w:val="00A474FD"/>
    <w:rsid w:val="00A475F3"/>
    <w:rsid w:val="00A476D6"/>
    <w:rsid w:val="00A477EB"/>
    <w:rsid w:val="00A4783B"/>
    <w:rsid w:val="00A47947"/>
    <w:rsid w:val="00A479F6"/>
    <w:rsid w:val="00A47AAD"/>
    <w:rsid w:val="00A47AFC"/>
    <w:rsid w:val="00A47B14"/>
    <w:rsid w:val="00A47D4F"/>
    <w:rsid w:val="00A47E81"/>
    <w:rsid w:val="00A50063"/>
    <w:rsid w:val="00A503F9"/>
    <w:rsid w:val="00A5045D"/>
    <w:rsid w:val="00A50512"/>
    <w:rsid w:val="00A506E3"/>
    <w:rsid w:val="00A5099C"/>
    <w:rsid w:val="00A50B11"/>
    <w:rsid w:val="00A50B6E"/>
    <w:rsid w:val="00A50D8D"/>
    <w:rsid w:val="00A50E7A"/>
    <w:rsid w:val="00A50FDA"/>
    <w:rsid w:val="00A5109F"/>
    <w:rsid w:val="00A5121D"/>
    <w:rsid w:val="00A51448"/>
    <w:rsid w:val="00A5164C"/>
    <w:rsid w:val="00A51A3C"/>
    <w:rsid w:val="00A51A4A"/>
    <w:rsid w:val="00A51D72"/>
    <w:rsid w:val="00A520E8"/>
    <w:rsid w:val="00A520EF"/>
    <w:rsid w:val="00A52190"/>
    <w:rsid w:val="00A521FC"/>
    <w:rsid w:val="00A522CB"/>
    <w:rsid w:val="00A52338"/>
    <w:rsid w:val="00A52358"/>
    <w:rsid w:val="00A52363"/>
    <w:rsid w:val="00A52426"/>
    <w:rsid w:val="00A52647"/>
    <w:rsid w:val="00A526FD"/>
    <w:rsid w:val="00A528A2"/>
    <w:rsid w:val="00A52916"/>
    <w:rsid w:val="00A5293F"/>
    <w:rsid w:val="00A52B68"/>
    <w:rsid w:val="00A52D1B"/>
    <w:rsid w:val="00A52ED4"/>
    <w:rsid w:val="00A52F53"/>
    <w:rsid w:val="00A5304B"/>
    <w:rsid w:val="00A5313E"/>
    <w:rsid w:val="00A531FD"/>
    <w:rsid w:val="00A532AB"/>
    <w:rsid w:val="00A533AA"/>
    <w:rsid w:val="00A53444"/>
    <w:rsid w:val="00A53470"/>
    <w:rsid w:val="00A5356B"/>
    <w:rsid w:val="00A53682"/>
    <w:rsid w:val="00A53783"/>
    <w:rsid w:val="00A537E9"/>
    <w:rsid w:val="00A538E1"/>
    <w:rsid w:val="00A53AB9"/>
    <w:rsid w:val="00A53C56"/>
    <w:rsid w:val="00A542D1"/>
    <w:rsid w:val="00A543CC"/>
    <w:rsid w:val="00A5447B"/>
    <w:rsid w:val="00A545A0"/>
    <w:rsid w:val="00A546EC"/>
    <w:rsid w:val="00A5499C"/>
    <w:rsid w:val="00A54DCC"/>
    <w:rsid w:val="00A54E86"/>
    <w:rsid w:val="00A55007"/>
    <w:rsid w:val="00A55162"/>
    <w:rsid w:val="00A55249"/>
    <w:rsid w:val="00A552EB"/>
    <w:rsid w:val="00A5545B"/>
    <w:rsid w:val="00A55587"/>
    <w:rsid w:val="00A55714"/>
    <w:rsid w:val="00A5578A"/>
    <w:rsid w:val="00A55976"/>
    <w:rsid w:val="00A559F0"/>
    <w:rsid w:val="00A55C34"/>
    <w:rsid w:val="00A55CB3"/>
    <w:rsid w:val="00A55CD8"/>
    <w:rsid w:val="00A55D1B"/>
    <w:rsid w:val="00A56086"/>
    <w:rsid w:val="00A56136"/>
    <w:rsid w:val="00A5615A"/>
    <w:rsid w:val="00A5637B"/>
    <w:rsid w:val="00A5642D"/>
    <w:rsid w:val="00A565A4"/>
    <w:rsid w:val="00A565F5"/>
    <w:rsid w:val="00A566A8"/>
    <w:rsid w:val="00A567DB"/>
    <w:rsid w:val="00A56852"/>
    <w:rsid w:val="00A56B34"/>
    <w:rsid w:val="00A56B53"/>
    <w:rsid w:val="00A56BC8"/>
    <w:rsid w:val="00A56C74"/>
    <w:rsid w:val="00A56F18"/>
    <w:rsid w:val="00A5706E"/>
    <w:rsid w:val="00A57229"/>
    <w:rsid w:val="00A572E5"/>
    <w:rsid w:val="00A573A0"/>
    <w:rsid w:val="00A57548"/>
    <w:rsid w:val="00A57667"/>
    <w:rsid w:val="00A577B7"/>
    <w:rsid w:val="00A577CC"/>
    <w:rsid w:val="00A5782C"/>
    <w:rsid w:val="00A5788C"/>
    <w:rsid w:val="00A578CA"/>
    <w:rsid w:val="00A57B97"/>
    <w:rsid w:val="00A57BAD"/>
    <w:rsid w:val="00A57E72"/>
    <w:rsid w:val="00A57F63"/>
    <w:rsid w:val="00A57FDA"/>
    <w:rsid w:val="00A600AD"/>
    <w:rsid w:val="00A60219"/>
    <w:rsid w:val="00A602B0"/>
    <w:rsid w:val="00A60379"/>
    <w:rsid w:val="00A60425"/>
    <w:rsid w:val="00A60430"/>
    <w:rsid w:val="00A604D0"/>
    <w:rsid w:val="00A60CFE"/>
    <w:rsid w:val="00A60F65"/>
    <w:rsid w:val="00A610E1"/>
    <w:rsid w:val="00A61353"/>
    <w:rsid w:val="00A6143A"/>
    <w:rsid w:val="00A61488"/>
    <w:rsid w:val="00A614AC"/>
    <w:rsid w:val="00A6167A"/>
    <w:rsid w:val="00A61CAD"/>
    <w:rsid w:val="00A61D1E"/>
    <w:rsid w:val="00A61D26"/>
    <w:rsid w:val="00A61D37"/>
    <w:rsid w:val="00A620F4"/>
    <w:rsid w:val="00A62117"/>
    <w:rsid w:val="00A62163"/>
    <w:rsid w:val="00A62318"/>
    <w:rsid w:val="00A62453"/>
    <w:rsid w:val="00A6249F"/>
    <w:rsid w:val="00A624BC"/>
    <w:rsid w:val="00A626BC"/>
    <w:rsid w:val="00A627DA"/>
    <w:rsid w:val="00A628F4"/>
    <w:rsid w:val="00A62E40"/>
    <w:rsid w:val="00A62EBF"/>
    <w:rsid w:val="00A62F04"/>
    <w:rsid w:val="00A62F18"/>
    <w:rsid w:val="00A6323D"/>
    <w:rsid w:val="00A63361"/>
    <w:rsid w:val="00A634A0"/>
    <w:rsid w:val="00A635B4"/>
    <w:rsid w:val="00A635C0"/>
    <w:rsid w:val="00A63622"/>
    <w:rsid w:val="00A63637"/>
    <w:rsid w:val="00A63888"/>
    <w:rsid w:val="00A63B00"/>
    <w:rsid w:val="00A63B8A"/>
    <w:rsid w:val="00A63CC3"/>
    <w:rsid w:val="00A640DC"/>
    <w:rsid w:val="00A64198"/>
    <w:rsid w:val="00A641C9"/>
    <w:rsid w:val="00A64305"/>
    <w:rsid w:val="00A646D7"/>
    <w:rsid w:val="00A64833"/>
    <w:rsid w:val="00A649A4"/>
    <w:rsid w:val="00A649EC"/>
    <w:rsid w:val="00A64ABB"/>
    <w:rsid w:val="00A64BFB"/>
    <w:rsid w:val="00A64CD6"/>
    <w:rsid w:val="00A64E58"/>
    <w:rsid w:val="00A6501C"/>
    <w:rsid w:val="00A6511E"/>
    <w:rsid w:val="00A6518A"/>
    <w:rsid w:val="00A65210"/>
    <w:rsid w:val="00A6541B"/>
    <w:rsid w:val="00A655A5"/>
    <w:rsid w:val="00A656EB"/>
    <w:rsid w:val="00A65734"/>
    <w:rsid w:val="00A65799"/>
    <w:rsid w:val="00A657EE"/>
    <w:rsid w:val="00A6581D"/>
    <w:rsid w:val="00A65BEC"/>
    <w:rsid w:val="00A65CB9"/>
    <w:rsid w:val="00A65EE7"/>
    <w:rsid w:val="00A65FC0"/>
    <w:rsid w:val="00A66241"/>
    <w:rsid w:val="00A66380"/>
    <w:rsid w:val="00A6641C"/>
    <w:rsid w:val="00A664B2"/>
    <w:rsid w:val="00A664E0"/>
    <w:rsid w:val="00A6656F"/>
    <w:rsid w:val="00A66666"/>
    <w:rsid w:val="00A666AA"/>
    <w:rsid w:val="00A669D6"/>
    <w:rsid w:val="00A66AA3"/>
    <w:rsid w:val="00A66B30"/>
    <w:rsid w:val="00A66C08"/>
    <w:rsid w:val="00A66C1B"/>
    <w:rsid w:val="00A66CF1"/>
    <w:rsid w:val="00A66EDE"/>
    <w:rsid w:val="00A67075"/>
    <w:rsid w:val="00A67083"/>
    <w:rsid w:val="00A670A1"/>
    <w:rsid w:val="00A670BA"/>
    <w:rsid w:val="00A67146"/>
    <w:rsid w:val="00A67321"/>
    <w:rsid w:val="00A6749A"/>
    <w:rsid w:val="00A6764B"/>
    <w:rsid w:val="00A67678"/>
    <w:rsid w:val="00A679CA"/>
    <w:rsid w:val="00A67C68"/>
    <w:rsid w:val="00A67DDA"/>
    <w:rsid w:val="00A67E1C"/>
    <w:rsid w:val="00A67F57"/>
    <w:rsid w:val="00A703B8"/>
    <w:rsid w:val="00A7055A"/>
    <w:rsid w:val="00A705ED"/>
    <w:rsid w:val="00A70723"/>
    <w:rsid w:val="00A70AA6"/>
    <w:rsid w:val="00A70C20"/>
    <w:rsid w:val="00A710B9"/>
    <w:rsid w:val="00A71397"/>
    <w:rsid w:val="00A71522"/>
    <w:rsid w:val="00A715F8"/>
    <w:rsid w:val="00A7160F"/>
    <w:rsid w:val="00A716A3"/>
    <w:rsid w:val="00A71776"/>
    <w:rsid w:val="00A71885"/>
    <w:rsid w:val="00A71A2C"/>
    <w:rsid w:val="00A71BA4"/>
    <w:rsid w:val="00A71CB5"/>
    <w:rsid w:val="00A71CE5"/>
    <w:rsid w:val="00A71E0F"/>
    <w:rsid w:val="00A71EA4"/>
    <w:rsid w:val="00A71EB3"/>
    <w:rsid w:val="00A72171"/>
    <w:rsid w:val="00A72213"/>
    <w:rsid w:val="00A72363"/>
    <w:rsid w:val="00A724D8"/>
    <w:rsid w:val="00A724DA"/>
    <w:rsid w:val="00A724F7"/>
    <w:rsid w:val="00A72599"/>
    <w:rsid w:val="00A72753"/>
    <w:rsid w:val="00A7290D"/>
    <w:rsid w:val="00A729AD"/>
    <w:rsid w:val="00A72DD6"/>
    <w:rsid w:val="00A72FF5"/>
    <w:rsid w:val="00A73043"/>
    <w:rsid w:val="00A73089"/>
    <w:rsid w:val="00A7360C"/>
    <w:rsid w:val="00A736CA"/>
    <w:rsid w:val="00A7393D"/>
    <w:rsid w:val="00A73A87"/>
    <w:rsid w:val="00A73AC6"/>
    <w:rsid w:val="00A73F2F"/>
    <w:rsid w:val="00A74083"/>
    <w:rsid w:val="00A740AB"/>
    <w:rsid w:val="00A74249"/>
    <w:rsid w:val="00A74675"/>
    <w:rsid w:val="00A74704"/>
    <w:rsid w:val="00A74758"/>
    <w:rsid w:val="00A74792"/>
    <w:rsid w:val="00A74DBF"/>
    <w:rsid w:val="00A74FE4"/>
    <w:rsid w:val="00A7500A"/>
    <w:rsid w:val="00A751EE"/>
    <w:rsid w:val="00A75408"/>
    <w:rsid w:val="00A7570D"/>
    <w:rsid w:val="00A757E8"/>
    <w:rsid w:val="00A7593A"/>
    <w:rsid w:val="00A75C1D"/>
    <w:rsid w:val="00A7617A"/>
    <w:rsid w:val="00A76265"/>
    <w:rsid w:val="00A7634E"/>
    <w:rsid w:val="00A76471"/>
    <w:rsid w:val="00A764A0"/>
    <w:rsid w:val="00A764E2"/>
    <w:rsid w:val="00A7658E"/>
    <w:rsid w:val="00A76AA7"/>
    <w:rsid w:val="00A76B2E"/>
    <w:rsid w:val="00A76FDD"/>
    <w:rsid w:val="00A7700F"/>
    <w:rsid w:val="00A770A7"/>
    <w:rsid w:val="00A7714B"/>
    <w:rsid w:val="00A77392"/>
    <w:rsid w:val="00A77413"/>
    <w:rsid w:val="00A77547"/>
    <w:rsid w:val="00A77691"/>
    <w:rsid w:val="00A77801"/>
    <w:rsid w:val="00A7791D"/>
    <w:rsid w:val="00A7799B"/>
    <w:rsid w:val="00A779CF"/>
    <w:rsid w:val="00A77AEF"/>
    <w:rsid w:val="00A77BFC"/>
    <w:rsid w:val="00A77C04"/>
    <w:rsid w:val="00A77ED6"/>
    <w:rsid w:val="00A77F7A"/>
    <w:rsid w:val="00A801C1"/>
    <w:rsid w:val="00A8034E"/>
    <w:rsid w:val="00A8057F"/>
    <w:rsid w:val="00A805B0"/>
    <w:rsid w:val="00A805F7"/>
    <w:rsid w:val="00A80741"/>
    <w:rsid w:val="00A809CB"/>
    <w:rsid w:val="00A809D7"/>
    <w:rsid w:val="00A80A47"/>
    <w:rsid w:val="00A80BC7"/>
    <w:rsid w:val="00A80C2D"/>
    <w:rsid w:val="00A80CED"/>
    <w:rsid w:val="00A80D69"/>
    <w:rsid w:val="00A81055"/>
    <w:rsid w:val="00A8129B"/>
    <w:rsid w:val="00A812B6"/>
    <w:rsid w:val="00A81400"/>
    <w:rsid w:val="00A814E2"/>
    <w:rsid w:val="00A81648"/>
    <w:rsid w:val="00A817A3"/>
    <w:rsid w:val="00A817C1"/>
    <w:rsid w:val="00A81832"/>
    <w:rsid w:val="00A81858"/>
    <w:rsid w:val="00A818AF"/>
    <w:rsid w:val="00A81D52"/>
    <w:rsid w:val="00A81E01"/>
    <w:rsid w:val="00A825D1"/>
    <w:rsid w:val="00A82660"/>
    <w:rsid w:val="00A826DF"/>
    <w:rsid w:val="00A829C5"/>
    <w:rsid w:val="00A82AED"/>
    <w:rsid w:val="00A82B0C"/>
    <w:rsid w:val="00A82E00"/>
    <w:rsid w:val="00A82E58"/>
    <w:rsid w:val="00A82F71"/>
    <w:rsid w:val="00A83246"/>
    <w:rsid w:val="00A832BA"/>
    <w:rsid w:val="00A832D0"/>
    <w:rsid w:val="00A83441"/>
    <w:rsid w:val="00A8373B"/>
    <w:rsid w:val="00A83D1A"/>
    <w:rsid w:val="00A83D93"/>
    <w:rsid w:val="00A83EC6"/>
    <w:rsid w:val="00A840CE"/>
    <w:rsid w:val="00A84174"/>
    <w:rsid w:val="00A842E6"/>
    <w:rsid w:val="00A846C7"/>
    <w:rsid w:val="00A84A5D"/>
    <w:rsid w:val="00A850D5"/>
    <w:rsid w:val="00A8540A"/>
    <w:rsid w:val="00A85814"/>
    <w:rsid w:val="00A85B1E"/>
    <w:rsid w:val="00A85BE6"/>
    <w:rsid w:val="00A85C05"/>
    <w:rsid w:val="00A85CDD"/>
    <w:rsid w:val="00A85FA9"/>
    <w:rsid w:val="00A8606F"/>
    <w:rsid w:val="00A86157"/>
    <w:rsid w:val="00A8615C"/>
    <w:rsid w:val="00A86285"/>
    <w:rsid w:val="00A86534"/>
    <w:rsid w:val="00A866FD"/>
    <w:rsid w:val="00A868B2"/>
    <w:rsid w:val="00A86A1E"/>
    <w:rsid w:val="00A87029"/>
    <w:rsid w:val="00A8705A"/>
    <w:rsid w:val="00A870A7"/>
    <w:rsid w:val="00A87157"/>
    <w:rsid w:val="00A871C9"/>
    <w:rsid w:val="00A8724E"/>
    <w:rsid w:val="00A87263"/>
    <w:rsid w:val="00A87333"/>
    <w:rsid w:val="00A8764C"/>
    <w:rsid w:val="00A87693"/>
    <w:rsid w:val="00A87AC3"/>
    <w:rsid w:val="00A87AE6"/>
    <w:rsid w:val="00A87B2C"/>
    <w:rsid w:val="00A87BFE"/>
    <w:rsid w:val="00A87CA4"/>
    <w:rsid w:val="00A900D0"/>
    <w:rsid w:val="00A9011F"/>
    <w:rsid w:val="00A90929"/>
    <w:rsid w:val="00A909DF"/>
    <w:rsid w:val="00A909EB"/>
    <w:rsid w:val="00A90B75"/>
    <w:rsid w:val="00A90C47"/>
    <w:rsid w:val="00A90DA5"/>
    <w:rsid w:val="00A91050"/>
    <w:rsid w:val="00A9119D"/>
    <w:rsid w:val="00A91368"/>
    <w:rsid w:val="00A91389"/>
    <w:rsid w:val="00A91454"/>
    <w:rsid w:val="00A918DC"/>
    <w:rsid w:val="00A91A14"/>
    <w:rsid w:val="00A91DEE"/>
    <w:rsid w:val="00A91EE0"/>
    <w:rsid w:val="00A91F12"/>
    <w:rsid w:val="00A91FB0"/>
    <w:rsid w:val="00A92015"/>
    <w:rsid w:val="00A92179"/>
    <w:rsid w:val="00A922CD"/>
    <w:rsid w:val="00A922D7"/>
    <w:rsid w:val="00A923F6"/>
    <w:rsid w:val="00A924E2"/>
    <w:rsid w:val="00A925EE"/>
    <w:rsid w:val="00A92684"/>
    <w:rsid w:val="00A926B9"/>
    <w:rsid w:val="00A927C6"/>
    <w:rsid w:val="00A92826"/>
    <w:rsid w:val="00A928E2"/>
    <w:rsid w:val="00A928FA"/>
    <w:rsid w:val="00A92A4C"/>
    <w:rsid w:val="00A92B5C"/>
    <w:rsid w:val="00A92B97"/>
    <w:rsid w:val="00A92CDA"/>
    <w:rsid w:val="00A92CF7"/>
    <w:rsid w:val="00A92DB0"/>
    <w:rsid w:val="00A92E0E"/>
    <w:rsid w:val="00A92EA1"/>
    <w:rsid w:val="00A9304F"/>
    <w:rsid w:val="00A930A5"/>
    <w:rsid w:val="00A9331C"/>
    <w:rsid w:val="00A9344A"/>
    <w:rsid w:val="00A934A6"/>
    <w:rsid w:val="00A934AD"/>
    <w:rsid w:val="00A934D1"/>
    <w:rsid w:val="00A93581"/>
    <w:rsid w:val="00A935CD"/>
    <w:rsid w:val="00A937E9"/>
    <w:rsid w:val="00A93AAD"/>
    <w:rsid w:val="00A93ADC"/>
    <w:rsid w:val="00A93B97"/>
    <w:rsid w:val="00A93BE2"/>
    <w:rsid w:val="00A93DBD"/>
    <w:rsid w:val="00A93F91"/>
    <w:rsid w:val="00A940B8"/>
    <w:rsid w:val="00A94325"/>
    <w:rsid w:val="00A943CD"/>
    <w:rsid w:val="00A947B7"/>
    <w:rsid w:val="00A948DF"/>
    <w:rsid w:val="00A94921"/>
    <w:rsid w:val="00A949EF"/>
    <w:rsid w:val="00A94A62"/>
    <w:rsid w:val="00A94BAB"/>
    <w:rsid w:val="00A94BFE"/>
    <w:rsid w:val="00A94CA9"/>
    <w:rsid w:val="00A94D39"/>
    <w:rsid w:val="00A94DCC"/>
    <w:rsid w:val="00A94ED8"/>
    <w:rsid w:val="00A94F6F"/>
    <w:rsid w:val="00A95134"/>
    <w:rsid w:val="00A95331"/>
    <w:rsid w:val="00A954A2"/>
    <w:rsid w:val="00A9551C"/>
    <w:rsid w:val="00A9556F"/>
    <w:rsid w:val="00A957F1"/>
    <w:rsid w:val="00A95810"/>
    <w:rsid w:val="00A9591A"/>
    <w:rsid w:val="00A9598B"/>
    <w:rsid w:val="00A959F8"/>
    <w:rsid w:val="00A95A02"/>
    <w:rsid w:val="00A95ACA"/>
    <w:rsid w:val="00A95B23"/>
    <w:rsid w:val="00A95B5E"/>
    <w:rsid w:val="00A95BA6"/>
    <w:rsid w:val="00A95BE4"/>
    <w:rsid w:val="00A95D18"/>
    <w:rsid w:val="00A962F9"/>
    <w:rsid w:val="00A96336"/>
    <w:rsid w:val="00A96395"/>
    <w:rsid w:val="00A96523"/>
    <w:rsid w:val="00A96615"/>
    <w:rsid w:val="00A96620"/>
    <w:rsid w:val="00A968FF"/>
    <w:rsid w:val="00A969D2"/>
    <w:rsid w:val="00A96C5A"/>
    <w:rsid w:val="00A96FBF"/>
    <w:rsid w:val="00A97249"/>
    <w:rsid w:val="00A9725D"/>
    <w:rsid w:val="00A9726B"/>
    <w:rsid w:val="00A974B1"/>
    <w:rsid w:val="00A978A5"/>
    <w:rsid w:val="00A979C6"/>
    <w:rsid w:val="00A97ABC"/>
    <w:rsid w:val="00A97D04"/>
    <w:rsid w:val="00AA0193"/>
    <w:rsid w:val="00AA01C8"/>
    <w:rsid w:val="00AA0227"/>
    <w:rsid w:val="00AA0377"/>
    <w:rsid w:val="00AA0501"/>
    <w:rsid w:val="00AA05DF"/>
    <w:rsid w:val="00AA0817"/>
    <w:rsid w:val="00AA0888"/>
    <w:rsid w:val="00AA096C"/>
    <w:rsid w:val="00AA09C2"/>
    <w:rsid w:val="00AA09D8"/>
    <w:rsid w:val="00AA0AAE"/>
    <w:rsid w:val="00AA0C6F"/>
    <w:rsid w:val="00AA0E68"/>
    <w:rsid w:val="00AA0E74"/>
    <w:rsid w:val="00AA0F04"/>
    <w:rsid w:val="00AA0F35"/>
    <w:rsid w:val="00AA1048"/>
    <w:rsid w:val="00AA149D"/>
    <w:rsid w:val="00AA1607"/>
    <w:rsid w:val="00AA1739"/>
    <w:rsid w:val="00AA18AB"/>
    <w:rsid w:val="00AA18BA"/>
    <w:rsid w:val="00AA1A7A"/>
    <w:rsid w:val="00AA1CE0"/>
    <w:rsid w:val="00AA1D71"/>
    <w:rsid w:val="00AA1DB5"/>
    <w:rsid w:val="00AA1DFD"/>
    <w:rsid w:val="00AA1E6C"/>
    <w:rsid w:val="00AA1FD1"/>
    <w:rsid w:val="00AA2038"/>
    <w:rsid w:val="00AA21B9"/>
    <w:rsid w:val="00AA226D"/>
    <w:rsid w:val="00AA25C3"/>
    <w:rsid w:val="00AA262F"/>
    <w:rsid w:val="00AA27F5"/>
    <w:rsid w:val="00AA2A54"/>
    <w:rsid w:val="00AA2B20"/>
    <w:rsid w:val="00AA2C80"/>
    <w:rsid w:val="00AA2CEA"/>
    <w:rsid w:val="00AA2FDE"/>
    <w:rsid w:val="00AA33D0"/>
    <w:rsid w:val="00AA346C"/>
    <w:rsid w:val="00AA3489"/>
    <w:rsid w:val="00AA34C5"/>
    <w:rsid w:val="00AA3545"/>
    <w:rsid w:val="00AA3C7B"/>
    <w:rsid w:val="00AA3D56"/>
    <w:rsid w:val="00AA3D92"/>
    <w:rsid w:val="00AA3DFB"/>
    <w:rsid w:val="00AA3E5B"/>
    <w:rsid w:val="00AA3FAC"/>
    <w:rsid w:val="00AA417B"/>
    <w:rsid w:val="00AA4216"/>
    <w:rsid w:val="00AA42E3"/>
    <w:rsid w:val="00AA4478"/>
    <w:rsid w:val="00AA44CF"/>
    <w:rsid w:val="00AA4592"/>
    <w:rsid w:val="00AA469D"/>
    <w:rsid w:val="00AA4713"/>
    <w:rsid w:val="00AA4731"/>
    <w:rsid w:val="00AA47A7"/>
    <w:rsid w:val="00AA48A7"/>
    <w:rsid w:val="00AA4A9B"/>
    <w:rsid w:val="00AA4C3D"/>
    <w:rsid w:val="00AA4D13"/>
    <w:rsid w:val="00AA4EE9"/>
    <w:rsid w:val="00AA51C2"/>
    <w:rsid w:val="00AA5243"/>
    <w:rsid w:val="00AA524B"/>
    <w:rsid w:val="00AA5254"/>
    <w:rsid w:val="00AA5269"/>
    <w:rsid w:val="00AA5517"/>
    <w:rsid w:val="00AA5907"/>
    <w:rsid w:val="00AA5BB8"/>
    <w:rsid w:val="00AA5CCE"/>
    <w:rsid w:val="00AA5EE4"/>
    <w:rsid w:val="00AA613B"/>
    <w:rsid w:val="00AA6226"/>
    <w:rsid w:val="00AA62C5"/>
    <w:rsid w:val="00AA65DC"/>
    <w:rsid w:val="00AA679A"/>
    <w:rsid w:val="00AA6ACD"/>
    <w:rsid w:val="00AA6C7D"/>
    <w:rsid w:val="00AA6E34"/>
    <w:rsid w:val="00AA6EB6"/>
    <w:rsid w:val="00AA7085"/>
    <w:rsid w:val="00AA71A0"/>
    <w:rsid w:val="00AA7542"/>
    <w:rsid w:val="00AA786F"/>
    <w:rsid w:val="00AA791E"/>
    <w:rsid w:val="00AA7942"/>
    <w:rsid w:val="00AA79AE"/>
    <w:rsid w:val="00AA7AA8"/>
    <w:rsid w:val="00AA7BCE"/>
    <w:rsid w:val="00AB002C"/>
    <w:rsid w:val="00AB00B3"/>
    <w:rsid w:val="00AB010E"/>
    <w:rsid w:val="00AB0220"/>
    <w:rsid w:val="00AB0343"/>
    <w:rsid w:val="00AB03BE"/>
    <w:rsid w:val="00AB0740"/>
    <w:rsid w:val="00AB0764"/>
    <w:rsid w:val="00AB07D8"/>
    <w:rsid w:val="00AB07F4"/>
    <w:rsid w:val="00AB0AFA"/>
    <w:rsid w:val="00AB0BC1"/>
    <w:rsid w:val="00AB0F7B"/>
    <w:rsid w:val="00AB0F8E"/>
    <w:rsid w:val="00AB0F98"/>
    <w:rsid w:val="00AB14D2"/>
    <w:rsid w:val="00AB14D9"/>
    <w:rsid w:val="00AB1593"/>
    <w:rsid w:val="00AB1672"/>
    <w:rsid w:val="00AB17E0"/>
    <w:rsid w:val="00AB1829"/>
    <w:rsid w:val="00AB1A47"/>
    <w:rsid w:val="00AB1A4B"/>
    <w:rsid w:val="00AB1AC5"/>
    <w:rsid w:val="00AB1B26"/>
    <w:rsid w:val="00AB1B31"/>
    <w:rsid w:val="00AB1BB6"/>
    <w:rsid w:val="00AB1DA3"/>
    <w:rsid w:val="00AB1ECB"/>
    <w:rsid w:val="00AB1FBA"/>
    <w:rsid w:val="00AB20B5"/>
    <w:rsid w:val="00AB2140"/>
    <w:rsid w:val="00AB2184"/>
    <w:rsid w:val="00AB2550"/>
    <w:rsid w:val="00AB2637"/>
    <w:rsid w:val="00AB26D6"/>
    <w:rsid w:val="00AB274D"/>
    <w:rsid w:val="00AB28D1"/>
    <w:rsid w:val="00AB2A78"/>
    <w:rsid w:val="00AB2BF1"/>
    <w:rsid w:val="00AB2E30"/>
    <w:rsid w:val="00AB2E5B"/>
    <w:rsid w:val="00AB30EB"/>
    <w:rsid w:val="00AB3107"/>
    <w:rsid w:val="00AB3239"/>
    <w:rsid w:val="00AB3258"/>
    <w:rsid w:val="00AB340F"/>
    <w:rsid w:val="00AB3547"/>
    <w:rsid w:val="00AB35E1"/>
    <w:rsid w:val="00AB35FE"/>
    <w:rsid w:val="00AB36AF"/>
    <w:rsid w:val="00AB378F"/>
    <w:rsid w:val="00AB37D9"/>
    <w:rsid w:val="00AB3AAA"/>
    <w:rsid w:val="00AB3C09"/>
    <w:rsid w:val="00AB3D26"/>
    <w:rsid w:val="00AB3D9B"/>
    <w:rsid w:val="00AB3E83"/>
    <w:rsid w:val="00AB4023"/>
    <w:rsid w:val="00AB4030"/>
    <w:rsid w:val="00AB40CA"/>
    <w:rsid w:val="00AB40DE"/>
    <w:rsid w:val="00AB4171"/>
    <w:rsid w:val="00AB4184"/>
    <w:rsid w:val="00AB41D1"/>
    <w:rsid w:val="00AB42B2"/>
    <w:rsid w:val="00AB4503"/>
    <w:rsid w:val="00AB450F"/>
    <w:rsid w:val="00AB4537"/>
    <w:rsid w:val="00AB482B"/>
    <w:rsid w:val="00AB4859"/>
    <w:rsid w:val="00AB48FD"/>
    <w:rsid w:val="00AB48FE"/>
    <w:rsid w:val="00AB4AAA"/>
    <w:rsid w:val="00AB4AC4"/>
    <w:rsid w:val="00AB4D2E"/>
    <w:rsid w:val="00AB4D3F"/>
    <w:rsid w:val="00AB4D65"/>
    <w:rsid w:val="00AB4EA9"/>
    <w:rsid w:val="00AB4F78"/>
    <w:rsid w:val="00AB4F79"/>
    <w:rsid w:val="00AB506C"/>
    <w:rsid w:val="00AB50F6"/>
    <w:rsid w:val="00AB5300"/>
    <w:rsid w:val="00AB53B3"/>
    <w:rsid w:val="00AB54D3"/>
    <w:rsid w:val="00AB54FE"/>
    <w:rsid w:val="00AB5559"/>
    <w:rsid w:val="00AB558A"/>
    <w:rsid w:val="00AB559F"/>
    <w:rsid w:val="00AB55D1"/>
    <w:rsid w:val="00AB5611"/>
    <w:rsid w:val="00AB56C9"/>
    <w:rsid w:val="00AB57F8"/>
    <w:rsid w:val="00AB5802"/>
    <w:rsid w:val="00AB5902"/>
    <w:rsid w:val="00AB593D"/>
    <w:rsid w:val="00AB59A7"/>
    <w:rsid w:val="00AB5A38"/>
    <w:rsid w:val="00AB5AB2"/>
    <w:rsid w:val="00AB5AC8"/>
    <w:rsid w:val="00AB5D6F"/>
    <w:rsid w:val="00AB5E63"/>
    <w:rsid w:val="00AB6553"/>
    <w:rsid w:val="00AB68FE"/>
    <w:rsid w:val="00AB69E9"/>
    <w:rsid w:val="00AB6A25"/>
    <w:rsid w:val="00AB6C60"/>
    <w:rsid w:val="00AB6DB2"/>
    <w:rsid w:val="00AB6EA7"/>
    <w:rsid w:val="00AB6F43"/>
    <w:rsid w:val="00AB72AE"/>
    <w:rsid w:val="00AB7540"/>
    <w:rsid w:val="00AB79B5"/>
    <w:rsid w:val="00AB7AFF"/>
    <w:rsid w:val="00AB7D72"/>
    <w:rsid w:val="00AC0253"/>
    <w:rsid w:val="00AC0368"/>
    <w:rsid w:val="00AC0437"/>
    <w:rsid w:val="00AC04B4"/>
    <w:rsid w:val="00AC05A2"/>
    <w:rsid w:val="00AC07E5"/>
    <w:rsid w:val="00AC08BE"/>
    <w:rsid w:val="00AC0A29"/>
    <w:rsid w:val="00AC0F67"/>
    <w:rsid w:val="00AC0FBD"/>
    <w:rsid w:val="00AC1322"/>
    <w:rsid w:val="00AC1514"/>
    <w:rsid w:val="00AC192A"/>
    <w:rsid w:val="00AC19C7"/>
    <w:rsid w:val="00AC1AA6"/>
    <w:rsid w:val="00AC1AFD"/>
    <w:rsid w:val="00AC1B4D"/>
    <w:rsid w:val="00AC1B7E"/>
    <w:rsid w:val="00AC1BAB"/>
    <w:rsid w:val="00AC1C55"/>
    <w:rsid w:val="00AC1D06"/>
    <w:rsid w:val="00AC1F01"/>
    <w:rsid w:val="00AC1F45"/>
    <w:rsid w:val="00AC1F4A"/>
    <w:rsid w:val="00AC2177"/>
    <w:rsid w:val="00AC22D5"/>
    <w:rsid w:val="00AC253A"/>
    <w:rsid w:val="00AC26B8"/>
    <w:rsid w:val="00AC2736"/>
    <w:rsid w:val="00AC27FD"/>
    <w:rsid w:val="00AC2840"/>
    <w:rsid w:val="00AC295A"/>
    <w:rsid w:val="00AC2AB6"/>
    <w:rsid w:val="00AC2C4C"/>
    <w:rsid w:val="00AC2C77"/>
    <w:rsid w:val="00AC2CA9"/>
    <w:rsid w:val="00AC2D7B"/>
    <w:rsid w:val="00AC2E01"/>
    <w:rsid w:val="00AC2F7C"/>
    <w:rsid w:val="00AC2FE1"/>
    <w:rsid w:val="00AC2FE8"/>
    <w:rsid w:val="00AC3011"/>
    <w:rsid w:val="00AC3065"/>
    <w:rsid w:val="00AC3178"/>
    <w:rsid w:val="00AC3371"/>
    <w:rsid w:val="00AC35DF"/>
    <w:rsid w:val="00AC3643"/>
    <w:rsid w:val="00AC367C"/>
    <w:rsid w:val="00AC37B4"/>
    <w:rsid w:val="00AC37F7"/>
    <w:rsid w:val="00AC3850"/>
    <w:rsid w:val="00AC3894"/>
    <w:rsid w:val="00AC3B49"/>
    <w:rsid w:val="00AC3B79"/>
    <w:rsid w:val="00AC3B97"/>
    <w:rsid w:val="00AC3BB7"/>
    <w:rsid w:val="00AC3C4F"/>
    <w:rsid w:val="00AC3C9A"/>
    <w:rsid w:val="00AC3CD6"/>
    <w:rsid w:val="00AC3E13"/>
    <w:rsid w:val="00AC3EC2"/>
    <w:rsid w:val="00AC417F"/>
    <w:rsid w:val="00AC4336"/>
    <w:rsid w:val="00AC436E"/>
    <w:rsid w:val="00AC4401"/>
    <w:rsid w:val="00AC4404"/>
    <w:rsid w:val="00AC46A8"/>
    <w:rsid w:val="00AC47B1"/>
    <w:rsid w:val="00AC47E8"/>
    <w:rsid w:val="00AC481A"/>
    <w:rsid w:val="00AC4863"/>
    <w:rsid w:val="00AC4975"/>
    <w:rsid w:val="00AC4AB1"/>
    <w:rsid w:val="00AC4B75"/>
    <w:rsid w:val="00AC4C43"/>
    <w:rsid w:val="00AC4CCF"/>
    <w:rsid w:val="00AC4D76"/>
    <w:rsid w:val="00AC4FEC"/>
    <w:rsid w:val="00AC5170"/>
    <w:rsid w:val="00AC52AC"/>
    <w:rsid w:val="00AC5555"/>
    <w:rsid w:val="00AC57A1"/>
    <w:rsid w:val="00AC5830"/>
    <w:rsid w:val="00AC59D1"/>
    <w:rsid w:val="00AC5C0D"/>
    <w:rsid w:val="00AC5C2A"/>
    <w:rsid w:val="00AC5F06"/>
    <w:rsid w:val="00AC6143"/>
    <w:rsid w:val="00AC6347"/>
    <w:rsid w:val="00AC636F"/>
    <w:rsid w:val="00AC638F"/>
    <w:rsid w:val="00AC6500"/>
    <w:rsid w:val="00AC65BF"/>
    <w:rsid w:val="00AC663F"/>
    <w:rsid w:val="00AC6A04"/>
    <w:rsid w:val="00AC6C36"/>
    <w:rsid w:val="00AC6C5D"/>
    <w:rsid w:val="00AC6D3A"/>
    <w:rsid w:val="00AC6E87"/>
    <w:rsid w:val="00AC6F61"/>
    <w:rsid w:val="00AC7112"/>
    <w:rsid w:val="00AC724D"/>
    <w:rsid w:val="00AC7294"/>
    <w:rsid w:val="00AC72AF"/>
    <w:rsid w:val="00AC73BC"/>
    <w:rsid w:val="00AC74B4"/>
    <w:rsid w:val="00AC752F"/>
    <w:rsid w:val="00AC7544"/>
    <w:rsid w:val="00AC779B"/>
    <w:rsid w:val="00AC7840"/>
    <w:rsid w:val="00AC7A2F"/>
    <w:rsid w:val="00AC7B7A"/>
    <w:rsid w:val="00AC7C30"/>
    <w:rsid w:val="00AC7D56"/>
    <w:rsid w:val="00AC7E8D"/>
    <w:rsid w:val="00AC7F76"/>
    <w:rsid w:val="00AC7F85"/>
    <w:rsid w:val="00AD0055"/>
    <w:rsid w:val="00AD0125"/>
    <w:rsid w:val="00AD0135"/>
    <w:rsid w:val="00AD0195"/>
    <w:rsid w:val="00AD0256"/>
    <w:rsid w:val="00AD06D2"/>
    <w:rsid w:val="00AD08CA"/>
    <w:rsid w:val="00AD098F"/>
    <w:rsid w:val="00AD09D8"/>
    <w:rsid w:val="00AD0AF3"/>
    <w:rsid w:val="00AD0C2A"/>
    <w:rsid w:val="00AD0E67"/>
    <w:rsid w:val="00AD10A6"/>
    <w:rsid w:val="00AD11E7"/>
    <w:rsid w:val="00AD124C"/>
    <w:rsid w:val="00AD1379"/>
    <w:rsid w:val="00AD13E7"/>
    <w:rsid w:val="00AD1410"/>
    <w:rsid w:val="00AD1428"/>
    <w:rsid w:val="00AD14A1"/>
    <w:rsid w:val="00AD152A"/>
    <w:rsid w:val="00AD181E"/>
    <w:rsid w:val="00AD1878"/>
    <w:rsid w:val="00AD19D6"/>
    <w:rsid w:val="00AD1A35"/>
    <w:rsid w:val="00AD1BBE"/>
    <w:rsid w:val="00AD1CA8"/>
    <w:rsid w:val="00AD1F09"/>
    <w:rsid w:val="00AD1F12"/>
    <w:rsid w:val="00AD1FA6"/>
    <w:rsid w:val="00AD2322"/>
    <w:rsid w:val="00AD23C5"/>
    <w:rsid w:val="00AD244D"/>
    <w:rsid w:val="00AD2681"/>
    <w:rsid w:val="00AD278F"/>
    <w:rsid w:val="00AD27F1"/>
    <w:rsid w:val="00AD2854"/>
    <w:rsid w:val="00AD29D3"/>
    <w:rsid w:val="00AD2A0E"/>
    <w:rsid w:val="00AD2A6B"/>
    <w:rsid w:val="00AD2CC3"/>
    <w:rsid w:val="00AD3134"/>
    <w:rsid w:val="00AD3198"/>
    <w:rsid w:val="00AD31E4"/>
    <w:rsid w:val="00AD3279"/>
    <w:rsid w:val="00AD33C6"/>
    <w:rsid w:val="00AD33D3"/>
    <w:rsid w:val="00AD38BB"/>
    <w:rsid w:val="00AD3CEA"/>
    <w:rsid w:val="00AD3D2A"/>
    <w:rsid w:val="00AD3E73"/>
    <w:rsid w:val="00AD3F34"/>
    <w:rsid w:val="00AD3F99"/>
    <w:rsid w:val="00AD43FF"/>
    <w:rsid w:val="00AD4543"/>
    <w:rsid w:val="00AD4589"/>
    <w:rsid w:val="00AD4652"/>
    <w:rsid w:val="00AD473A"/>
    <w:rsid w:val="00AD4765"/>
    <w:rsid w:val="00AD4795"/>
    <w:rsid w:val="00AD4814"/>
    <w:rsid w:val="00AD49B7"/>
    <w:rsid w:val="00AD4B83"/>
    <w:rsid w:val="00AD4ED0"/>
    <w:rsid w:val="00AD4F74"/>
    <w:rsid w:val="00AD4FDC"/>
    <w:rsid w:val="00AD51D6"/>
    <w:rsid w:val="00AD52FE"/>
    <w:rsid w:val="00AD538E"/>
    <w:rsid w:val="00AD53B4"/>
    <w:rsid w:val="00AD575A"/>
    <w:rsid w:val="00AD578E"/>
    <w:rsid w:val="00AD57EF"/>
    <w:rsid w:val="00AD58A2"/>
    <w:rsid w:val="00AD5A38"/>
    <w:rsid w:val="00AD5BA5"/>
    <w:rsid w:val="00AD5BDB"/>
    <w:rsid w:val="00AD5CAB"/>
    <w:rsid w:val="00AD5D46"/>
    <w:rsid w:val="00AD5E9E"/>
    <w:rsid w:val="00AD5EFF"/>
    <w:rsid w:val="00AD5FEE"/>
    <w:rsid w:val="00AD5FF6"/>
    <w:rsid w:val="00AD600F"/>
    <w:rsid w:val="00AD60A4"/>
    <w:rsid w:val="00AD60E7"/>
    <w:rsid w:val="00AD61FD"/>
    <w:rsid w:val="00AD633F"/>
    <w:rsid w:val="00AD6364"/>
    <w:rsid w:val="00AD6425"/>
    <w:rsid w:val="00AD6626"/>
    <w:rsid w:val="00AD665F"/>
    <w:rsid w:val="00AD672F"/>
    <w:rsid w:val="00AD69EF"/>
    <w:rsid w:val="00AD6AA0"/>
    <w:rsid w:val="00AD6AF5"/>
    <w:rsid w:val="00AD6B31"/>
    <w:rsid w:val="00AD6CA1"/>
    <w:rsid w:val="00AD6CD1"/>
    <w:rsid w:val="00AD6DFB"/>
    <w:rsid w:val="00AD6FB5"/>
    <w:rsid w:val="00AD703D"/>
    <w:rsid w:val="00AD707C"/>
    <w:rsid w:val="00AD70D9"/>
    <w:rsid w:val="00AD7110"/>
    <w:rsid w:val="00AD726A"/>
    <w:rsid w:val="00AD75BC"/>
    <w:rsid w:val="00AD7601"/>
    <w:rsid w:val="00AD76CA"/>
    <w:rsid w:val="00AD76DE"/>
    <w:rsid w:val="00AD7737"/>
    <w:rsid w:val="00AD773B"/>
    <w:rsid w:val="00AD78FC"/>
    <w:rsid w:val="00AD7A46"/>
    <w:rsid w:val="00AD7A91"/>
    <w:rsid w:val="00AD7AFA"/>
    <w:rsid w:val="00AD7CC9"/>
    <w:rsid w:val="00AE0115"/>
    <w:rsid w:val="00AE011B"/>
    <w:rsid w:val="00AE0179"/>
    <w:rsid w:val="00AE01F6"/>
    <w:rsid w:val="00AE0392"/>
    <w:rsid w:val="00AE0399"/>
    <w:rsid w:val="00AE0521"/>
    <w:rsid w:val="00AE088E"/>
    <w:rsid w:val="00AE08BE"/>
    <w:rsid w:val="00AE09A1"/>
    <w:rsid w:val="00AE0BD1"/>
    <w:rsid w:val="00AE0C25"/>
    <w:rsid w:val="00AE0D02"/>
    <w:rsid w:val="00AE0D16"/>
    <w:rsid w:val="00AE0DA7"/>
    <w:rsid w:val="00AE0F58"/>
    <w:rsid w:val="00AE0FE8"/>
    <w:rsid w:val="00AE1208"/>
    <w:rsid w:val="00AE1286"/>
    <w:rsid w:val="00AE1822"/>
    <w:rsid w:val="00AE1824"/>
    <w:rsid w:val="00AE1836"/>
    <w:rsid w:val="00AE19E2"/>
    <w:rsid w:val="00AE1A2D"/>
    <w:rsid w:val="00AE1E90"/>
    <w:rsid w:val="00AE1EC8"/>
    <w:rsid w:val="00AE1EFF"/>
    <w:rsid w:val="00AE235B"/>
    <w:rsid w:val="00AE23B8"/>
    <w:rsid w:val="00AE241D"/>
    <w:rsid w:val="00AE250F"/>
    <w:rsid w:val="00AE265C"/>
    <w:rsid w:val="00AE28C1"/>
    <w:rsid w:val="00AE290A"/>
    <w:rsid w:val="00AE2B47"/>
    <w:rsid w:val="00AE2C40"/>
    <w:rsid w:val="00AE2CEB"/>
    <w:rsid w:val="00AE2E97"/>
    <w:rsid w:val="00AE2FB5"/>
    <w:rsid w:val="00AE307D"/>
    <w:rsid w:val="00AE3633"/>
    <w:rsid w:val="00AE365A"/>
    <w:rsid w:val="00AE3711"/>
    <w:rsid w:val="00AE3759"/>
    <w:rsid w:val="00AE37DC"/>
    <w:rsid w:val="00AE3930"/>
    <w:rsid w:val="00AE3955"/>
    <w:rsid w:val="00AE3983"/>
    <w:rsid w:val="00AE39B6"/>
    <w:rsid w:val="00AE3A7C"/>
    <w:rsid w:val="00AE3CB4"/>
    <w:rsid w:val="00AE3ED2"/>
    <w:rsid w:val="00AE4102"/>
    <w:rsid w:val="00AE4186"/>
    <w:rsid w:val="00AE43A7"/>
    <w:rsid w:val="00AE442D"/>
    <w:rsid w:val="00AE4956"/>
    <w:rsid w:val="00AE4AD8"/>
    <w:rsid w:val="00AE4B82"/>
    <w:rsid w:val="00AE4C53"/>
    <w:rsid w:val="00AE4CCC"/>
    <w:rsid w:val="00AE4F98"/>
    <w:rsid w:val="00AE4FA6"/>
    <w:rsid w:val="00AE513A"/>
    <w:rsid w:val="00AE5220"/>
    <w:rsid w:val="00AE5226"/>
    <w:rsid w:val="00AE527B"/>
    <w:rsid w:val="00AE53C3"/>
    <w:rsid w:val="00AE554A"/>
    <w:rsid w:val="00AE560E"/>
    <w:rsid w:val="00AE57EE"/>
    <w:rsid w:val="00AE5912"/>
    <w:rsid w:val="00AE59DE"/>
    <w:rsid w:val="00AE5A8B"/>
    <w:rsid w:val="00AE5CB2"/>
    <w:rsid w:val="00AE5CCB"/>
    <w:rsid w:val="00AE5D3B"/>
    <w:rsid w:val="00AE5E80"/>
    <w:rsid w:val="00AE60A5"/>
    <w:rsid w:val="00AE63A8"/>
    <w:rsid w:val="00AE6468"/>
    <w:rsid w:val="00AE6504"/>
    <w:rsid w:val="00AE651B"/>
    <w:rsid w:val="00AE652D"/>
    <w:rsid w:val="00AE678F"/>
    <w:rsid w:val="00AE6927"/>
    <w:rsid w:val="00AE69B5"/>
    <w:rsid w:val="00AE6A93"/>
    <w:rsid w:val="00AE6AE6"/>
    <w:rsid w:val="00AE6BEB"/>
    <w:rsid w:val="00AE6C75"/>
    <w:rsid w:val="00AE6CED"/>
    <w:rsid w:val="00AE6E1F"/>
    <w:rsid w:val="00AE6EE6"/>
    <w:rsid w:val="00AE7041"/>
    <w:rsid w:val="00AE713F"/>
    <w:rsid w:val="00AE7353"/>
    <w:rsid w:val="00AE7471"/>
    <w:rsid w:val="00AE7657"/>
    <w:rsid w:val="00AE7686"/>
    <w:rsid w:val="00AE7797"/>
    <w:rsid w:val="00AE7BAE"/>
    <w:rsid w:val="00AE7BE7"/>
    <w:rsid w:val="00AE7E51"/>
    <w:rsid w:val="00AF000C"/>
    <w:rsid w:val="00AF03BC"/>
    <w:rsid w:val="00AF0702"/>
    <w:rsid w:val="00AF077D"/>
    <w:rsid w:val="00AF0C1F"/>
    <w:rsid w:val="00AF0E23"/>
    <w:rsid w:val="00AF0E9E"/>
    <w:rsid w:val="00AF0F4E"/>
    <w:rsid w:val="00AF1221"/>
    <w:rsid w:val="00AF12D9"/>
    <w:rsid w:val="00AF12FD"/>
    <w:rsid w:val="00AF195E"/>
    <w:rsid w:val="00AF197E"/>
    <w:rsid w:val="00AF1ABA"/>
    <w:rsid w:val="00AF2057"/>
    <w:rsid w:val="00AF2388"/>
    <w:rsid w:val="00AF2866"/>
    <w:rsid w:val="00AF2A13"/>
    <w:rsid w:val="00AF2D62"/>
    <w:rsid w:val="00AF2F91"/>
    <w:rsid w:val="00AF3239"/>
    <w:rsid w:val="00AF3376"/>
    <w:rsid w:val="00AF359D"/>
    <w:rsid w:val="00AF35EF"/>
    <w:rsid w:val="00AF37A7"/>
    <w:rsid w:val="00AF3877"/>
    <w:rsid w:val="00AF3930"/>
    <w:rsid w:val="00AF3BF6"/>
    <w:rsid w:val="00AF3E06"/>
    <w:rsid w:val="00AF3E7E"/>
    <w:rsid w:val="00AF3F40"/>
    <w:rsid w:val="00AF406A"/>
    <w:rsid w:val="00AF4195"/>
    <w:rsid w:val="00AF41AF"/>
    <w:rsid w:val="00AF4402"/>
    <w:rsid w:val="00AF4418"/>
    <w:rsid w:val="00AF4432"/>
    <w:rsid w:val="00AF45A3"/>
    <w:rsid w:val="00AF46DA"/>
    <w:rsid w:val="00AF4831"/>
    <w:rsid w:val="00AF489F"/>
    <w:rsid w:val="00AF4949"/>
    <w:rsid w:val="00AF4E35"/>
    <w:rsid w:val="00AF4EA1"/>
    <w:rsid w:val="00AF500C"/>
    <w:rsid w:val="00AF50B0"/>
    <w:rsid w:val="00AF524F"/>
    <w:rsid w:val="00AF5810"/>
    <w:rsid w:val="00AF5AEC"/>
    <w:rsid w:val="00AF5C4D"/>
    <w:rsid w:val="00AF5CBA"/>
    <w:rsid w:val="00AF5CC1"/>
    <w:rsid w:val="00AF6046"/>
    <w:rsid w:val="00AF6080"/>
    <w:rsid w:val="00AF60B7"/>
    <w:rsid w:val="00AF60C5"/>
    <w:rsid w:val="00AF61FA"/>
    <w:rsid w:val="00AF6286"/>
    <w:rsid w:val="00AF6551"/>
    <w:rsid w:val="00AF65A6"/>
    <w:rsid w:val="00AF6624"/>
    <w:rsid w:val="00AF676F"/>
    <w:rsid w:val="00AF6827"/>
    <w:rsid w:val="00AF6830"/>
    <w:rsid w:val="00AF6B52"/>
    <w:rsid w:val="00AF6C48"/>
    <w:rsid w:val="00AF6D7B"/>
    <w:rsid w:val="00AF708D"/>
    <w:rsid w:val="00AF731C"/>
    <w:rsid w:val="00AF736C"/>
    <w:rsid w:val="00AF7480"/>
    <w:rsid w:val="00AF7564"/>
    <w:rsid w:val="00AF75CA"/>
    <w:rsid w:val="00AF75DC"/>
    <w:rsid w:val="00AF76CD"/>
    <w:rsid w:val="00AF7A09"/>
    <w:rsid w:val="00AF7C74"/>
    <w:rsid w:val="00AF7CD2"/>
    <w:rsid w:val="00AF7D7E"/>
    <w:rsid w:val="00B00271"/>
    <w:rsid w:val="00B0042E"/>
    <w:rsid w:val="00B00467"/>
    <w:rsid w:val="00B0084D"/>
    <w:rsid w:val="00B00BEA"/>
    <w:rsid w:val="00B00D4A"/>
    <w:rsid w:val="00B00E09"/>
    <w:rsid w:val="00B00F24"/>
    <w:rsid w:val="00B0100B"/>
    <w:rsid w:val="00B01048"/>
    <w:rsid w:val="00B010C2"/>
    <w:rsid w:val="00B01196"/>
    <w:rsid w:val="00B01455"/>
    <w:rsid w:val="00B014F6"/>
    <w:rsid w:val="00B015ED"/>
    <w:rsid w:val="00B01977"/>
    <w:rsid w:val="00B01B5B"/>
    <w:rsid w:val="00B01CBF"/>
    <w:rsid w:val="00B01E8B"/>
    <w:rsid w:val="00B020C6"/>
    <w:rsid w:val="00B021C2"/>
    <w:rsid w:val="00B025EB"/>
    <w:rsid w:val="00B0290C"/>
    <w:rsid w:val="00B02A2F"/>
    <w:rsid w:val="00B02AC4"/>
    <w:rsid w:val="00B02B27"/>
    <w:rsid w:val="00B02D93"/>
    <w:rsid w:val="00B02EAA"/>
    <w:rsid w:val="00B02EF5"/>
    <w:rsid w:val="00B02FC1"/>
    <w:rsid w:val="00B03098"/>
    <w:rsid w:val="00B030B5"/>
    <w:rsid w:val="00B0344D"/>
    <w:rsid w:val="00B035CF"/>
    <w:rsid w:val="00B0379D"/>
    <w:rsid w:val="00B03846"/>
    <w:rsid w:val="00B038C5"/>
    <w:rsid w:val="00B039A4"/>
    <w:rsid w:val="00B03B4A"/>
    <w:rsid w:val="00B03C22"/>
    <w:rsid w:val="00B041FE"/>
    <w:rsid w:val="00B04725"/>
    <w:rsid w:val="00B04E16"/>
    <w:rsid w:val="00B04E22"/>
    <w:rsid w:val="00B05167"/>
    <w:rsid w:val="00B053DC"/>
    <w:rsid w:val="00B05526"/>
    <w:rsid w:val="00B0557E"/>
    <w:rsid w:val="00B059CF"/>
    <w:rsid w:val="00B05A9C"/>
    <w:rsid w:val="00B05B6A"/>
    <w:rsid w:val="00B05DB4"/>
    <w:rsid w:val="00B05DE4"/>
    <w:rsid w:val="00B05EFC"/>
    <w:rsid w:val="00B060B1"/>
    <w:rsid w:val="00B06176"/>
    <w:rsid w:val="00B0619D"/>
    <w:rsid w:val="00B062F4"/>
    <w:rsid w:val="00B06387"/>
    <w:rsid w:val="00B06573"/>
    <w:rsid w:val="00B06642"/>
    <w:rsid w:val="00B06649"/>
    <w:rsid w:val="00B066FE"/>
    <w:rsid w:val="00B067EA"/>
    <w:rsid w:val="00B067ED"/>
    <w:rsid w:val="00B068C7"/>
    <w:rsid w:val="00B068DA"/>
    <w:rsid w:val="00B068F7"/>
    <w:rsid w:val="00B06909"/>
    <w:rsid w:val="00B06B71"/>
    <w:rsid w:val="00B06EF2"/>
    <w:rsid w:val="00B06FD7"/>
    <w:rsid w:val="00B06FF9"/>
    <w:rsid w:val="00B070DE"/>
    <w:rsid w:val="00B07212"/>
    <w:rsid w:val="00B07372"/>
    <w:rsid w:val="00B077C3"/>
    <w:rsid w:val="00B07869"/>
    <w:rsid w:val="00B07BBA"/>
    <w:rsid w:val="00B07EA1"/>
    <w:rsid w:val="00B07F6B"/>
    <w:rsid w:val="00B07F6D"/>
    <w:rsid w:val="00B10183"/>
    <w:rsid w:val="00B101A5"/>
    <w:rsid w:val="00B1027E"/>
    <w:rsid w:val="00B103CE"/>
    <w:rsid w:val="00B10A04"/>
    <w:rsid w:val="00B10A2B"/>
    <w:rsid w:val="00B10C94"/>
    <w:rsid w:val="00B10D17"/>
    <w:rsid w:val="00B10D79"/>
    <w:rsid w:val="00B10F1B"/>
    <w:rsid w:val="00B10FD0"/>
    <w:rsid w:val="00B11028"/>
    <w:rsid w:val="00B110AF"/>
    <w:rsid w:val="00B1115B"/>
    <w:rsid w:val="00B11194"/>
    <w:rsid w:val="00B1120A"/>
    <w:rsid w:val="00B1121A"/>
    <w:rsid w:val="00B11257"/>
    <w:rsid w:val="00B112E2"/>
    <w:rsid w:val="00B1131F"/>
    <w:rsid w:val="00B113E4"/>
    <w:rsid w:val="00B1151A"/>
    <w:rsid w:val="00B11809"/>
    <w:rsid w:val="00B11890"/>
    <w:rsid w:val="00B11949"/>
    <w:rsid w:val="00B119A6"/>
    <w:rsid w:val="00B11A00"/>
    <w:rsid w:val="00B11D45"/>
    <w:rsid w:val="00B11D81"/>
    <w:rsid w:val="00B11E68"/>
    <w:rsid w:val="00B11F86"/>
    <w:rsid w:val="00B1211A"/>
    <w:rsid w:val="00B12137"/>
    <w:rsid w:val="00B12287"/>
    <w:rsid w:val="00B1234D"/>
    <w:rsid w:val="00B12447"/>
    <w:rsid w:val="00B1246E"/>
    <w:rsid w:val="00B12491"/>
    <w:rsid w:val="00B12559"/>
    <w:rsid w:val="00B126B1"/>
    <w:rsid w:val="00B1276E"/>
    <w:rsid w:val="00B127EF"/>
    <w:rsid w:val="00B129C0"/>
    <w:rsid w:val="00B12E9A"/>
    <w:rsid w:val="00B12EE7"/>
    <w:rsid w:val="00B12F2D"/>
    <w:rsid w:val="00B12FEA"/>
    <w:rsid w:val="00B130A5"/>
    <w:rsid w:val="00B13176"/>
    <w:rsid w:val="00B13238"/>
    <w:rsid w:val="00B13518"/>
    <w:rsid w:val="00B135C9"/>
    <w:rsid w:val="00B13665"/>
    <w:rsid w:val="00B13826"/>
    <w:rsid w:val="00B138E0"/>
    <w:rsid w:val="00B139D6"/>
    <w:rsid w:val="00B13B9B"/>
    <w:rsid w:val="00B13E56"/>
    <w:rsid w:val="00B1451F"/>
    <w:rsid w:val="00B1453F"/>
    <w:rsid w:val="00B1458E"/>
    <w:rsid w:val="00B14609"/>
    <w:rsid w:val="00B148FF"/>
    <w:rsid w:val="00B1496F"/>
    <w:rsid w:val="00B14999"/>
    <w:rsid w:val="00B149CF"/>
    <w:rsid w:val="00B14B52"/>
    <w:rsid w:val="00B14C25"/>
    <w:rsid w:val="00B14C61"/>
    <w:rsid w:val="00B14D00"/>
    <w:rsid w:val="00B14E5A"/>
    <w:rsid w:val="00B14EEA"/>
    <w:rsid w:val="00B15293"/>
    <w:rsid w:val="00B15473"/>
    <w:rsid w:val="00B155AB"/>
    <w:rsid w:val="00B15898"/>
    <w:rsid w:val="00B15983"/>
    <w:rsid w:val="00B15C10"/>
    <w:rsid w:val="00B15D19"/>
    <w:rsid w:val="00B16070"/>
    <w:rsid w:val="00B162C5"/>
    <w:rsid w:val="00B1663F"/>
    <w:rsid w:val="00B1668E"/>
    <w:rsid w:val="00B16875"/>
    <w:rsid w:val="00B168E2"/>
    <w:rsid w:val="00B16A2C"/>
    <w:rsid w:val="00B16AA5"/>
    <w:rsid w:val="00B172BF"/>
    <w:rsid w:val="00B172D4"/>
    <w:rsid w:val="00B1756E"/>
    <w:rsid w:val="00B176D3"/>
    <w:rsid w:val="00B17726"/>
    <w:rsid w:val="00B1796A"/>
    <w:rsid w:val="00B17B86"/>
    <w:rsid w:val="00B17C8F"/>
    <w:rsid w:val="00B17D1F"/>
    <w:rsid w:val="00B17E64"/>
    <w:rsid w:val="00B17F16"/>
    <w:rsid w:val="00B17F93"/>
    <w:rsid w:val="00B201C8"/>
    <w:rsid w:val="00B2022F"/>
    <w:rsid w:val="00B2038A"/>
    <w:rsid w:val="00B20706"/>
    <w:rsid w:val="00B20750"/>
    <w:rsid w:val="00B2078A"/>
    <w:rsid w:val="00B20893"/>
    <w:rsid w:val="00B20ADB"/>
    <w:rsid w:val="00B20AEA"/>
    <w:rsid w:val="00B20B9E"/>
    <w:rsid w:val="00B20CB9"/>
    <w:rsid w:val="00B20CCB"/>
    <w:rsid w:val="00B20DC6"/>
    <w:rsid w:val="00B20FD0"/>
    <w:rsid w:val="00B21316"/>
    <w:rsid w:val="00B213BE"/>
    <w:rsid w:val="00B214C6"/>
    <w:rsid w:val="00B217A5"/>
    <w:rsid w:val="00B218C0"/>
    <w:rsid w:val="00B218E8"/>
    <w:rsid w:val="00B21AB4"/>
    <w:rsid w:val="00B21D10"/>
    <w:rsid w:val="00B21E2C"/>
    <w:rsid w:val="00B21F39"/>
    <w:rsid w:val="00B220A4"/>
    <w:rsid w:val="00B22170"/>
    <w:rsid w:val="00B22344"/>
    <w:rsid w:val="00B223FB"/>
    <w:rsid w:val="00B22455"/>
    <w:rsid w:val="00B224B4"/>
    <w:rsid w:val="00B224FD"/>
    <w:rsid w:val="00B2256C"/>
    <w:rsid w:val="00B225E7"/>
    <w:rsid w:val="00B22614"/>
    <w:rsid w:val="00B2276E"/>
    <w:rsid w:val="00B22961"/>
    <w:rsid w:val="00B22A6E"/>
    <w:rsid w:val="00B22C6F"/>
    <w:rsid w:val="00B22F65"/>
    <w:rsid w:val="00B22FF9"/>
    <w:rsid w:val="00B2302F"/>
    <w:rsid w:val="00B23093"/>
    <w:rsid w:val="00B232FD"/>
    <w:rsid w:val="00B23307"/>
    <w:rsid w:val="00B23316"/>
    <w:rsid w:val="00B23368"/>
    <w:rsid w:val="00B235FE"/>
    <w:rsid w:val="00B2372D"/>
    <w:rsid w:val="00B23830"/>
    <w:rsid w:val="00B23AAD"/>
    <w:rsid w:val="00B23AB1"/>
    <w:rsid w:val="00B23BF9"/>
    <w:rsid w:val="00B23C6B"/>
    <w:rsid w:val="00B23C6E"/>
    <w:rsid w:val="00B23ED3"/>
    <w:rsid w:val="00B243D0"/>
    <w:rsid w:val="00B2447B"/>
    <w:rsid w:val="00B245A5"/>
    <w:rsid w:val="00B245F7"/>
    <w:rsid w:val="00B2480D"/>
    <w:rsid w:val="00B249F2"/>
    <w:rsid w:val="00B24ADF"/>
    <w:rsid w:val="00B24AF5"/>
    <w:rsid w:val="00B24B17"/>
    <w:rsid w:val="00B24C64"/>
    <w:rsid w:val="00B24E8E"/>
    <w:rsid w:val="00B24FFB"/>
    <w:rsid w:val="00B25096"/>
    <w:rsid w:val="00B25397"/>
    <w:rsid w:val="00B253D8"/>
    <w:rsid w:val="00B253FB"/>
    <w:rsid w:val="00B25427"/>
    <w:rsid w:val="00B25493"/>
    <w:rsid w:val="00B255C9"/>
    <w:rsid w:val="00B2579B"/>
    <w:rsid w:val="00B2586C"/>
    <w:rsid w:val="00B258A4"/>
    <w:rsid w:val="00B258E0"/>
    <w:rsid w:val="00B2596D"/>
    <w:rsid w:val="00B26103"/>
    <w:rsid w:val="00B261CD"/>
    <w:rsid w:val="00B26227"/>
    <w:rsid w:val="00B2633B"/>
    <w:rsid w:val="00B265B1"/>
    <w:rsid w:val="00B2686E"/>
    <w:rsid w:val="00B268E1"/>
    <w:rsid w:val="00B269FF"/>
    <w:rsid w:val="00B26B23"/>
    <w:rsid w:val="00B26B5C"/>
    <w:rsid w:val="00B26CCC"/>
    <w:rsid w:val="00B27087"/>
    <w:rsid w:val="00B2724C"/>
    <w:rsid w:val="00B2737F"/>
    <w:rsid w:val="00B27947"/>
    <w:rsid w:val="00B27A7A"/>
    <w:rsid w:val="00B27B2F"/>
    <w:rsid w:val="00B27C33"/>
    <w:rsid w:val="00B27ED2"/>
    <w:rsid w:val="00B27EFA"/>
    <w:rsid w:val="00B27FB3"/>
    <w:rsid w:val="00B300A2"/>
    <w:rsid w:val="00B30296"/>
    <w:rsid w:val="00B30480"/>
    <w:rsid w:val="00B30589"/>
    <w:rsid w:val="00B3070B"/>
    <w:rsid w:val="00B30876"/>
    <w:rsid w:val="00B30961"/>
    <w:rsid w:val="00B30ABE"/>
    <w:rsid w:val="00B30BB9"/>
    <w:rsid w:val="00B30C51"/>
    <w:rsid w:val="00B30CD7"/>
    <w:rsid w:val="00B30E4D"/>
    <w:rsid w:val="00B30EEB"/>
    <w:rsid w:val="00B30F43"/>
    <w:rsid w:val="00B310A0"/>
    <w:rsid w:val="00B310D2"/>
    <w:rsid w:val="00B31256"/>
    <w:rsid w:val="00B315C5"/>
    <w:rsid w:val="00B315E6"/>
    <w:rsid w:val="00B31690"/>
    <w:rsid w:val="00B316BD"/>
    <w:rsid w:val="00B316DD"/>
    <w:rsid w:val="00B31A40"/>
    <w:rsid w:val="00B31B62"/>
    <w:rsid w:val="00B31C8C"/>
    <w:rsid w:val="00B31C9E"/>
    <w:rsid w:val="00B31D88"/>
    <w:rsid w:val="00B31E7D"/>
    <w:rsid w:val="00B31EB4"/>
    <w:rsid w:val="00B31F25"/>
    <w:rsid w:val="00B31FBB"/>
    <w:rsid w:val="00B32042"/>
    <w:rsid w:val="00B320E2"/>
    <w:rsid w:val="00B323A8"/>
    <w:rsid w:val="00B326BF"/>
    <w:rsid w:val="00B32D2D"/>
    <w:rsid w:val="00B32D6B"/>
    <w:rsid w:val="00B32DC7"/>
    <w:rsid w:val="00B32E1B"/>
    <w:rsid w:val="00B32EDF"/>
    <w:rsid w:val="00B330BE"/>
    <w:rsid w:val="00B33226"/>
    <w:rsid w:val="00B33434"/>
    <w:rsid w:val="00B3378C"/>
    <w:rsid w:val="00B33827"/>
    <w:rsid w:val="00B3397F"/>
    <w:rsid w:val="00B33B1E"/>
    <w:rsid w:val="00B33BBB"/>
    <w:rsid w:val="00B33C5F"/>
    <w:rsid w:val="00B33DE0"/>
    <w:rsid w:val="00B33ECC"/>
    <w:rsid w:val="00B34287"/>
    <w:rsid w:val="00B3432B"/>
    <w:rsid w:val="00B34661"/>
    <w:rsid w:val="00B3469F"/>
    <w:rsid w:val="00B34758"/>
    <w:rsid w:val="00B34C7D"/>
    <w:rsid w:val="00B34C8C"/>
    <w:rsid w:val="00B34DDA"/>
    <w:rsid w:val="00B34EA8"/>
    <w:rsid w:val="00B34FDC"/>
    <w:rsid w:val="00B35454"/>
    <w:rsid w:val="00B359B9"/>
    <w:rsid w:val="00B35B58"/>
    <w:rsid w:val="00B35DB5"/>
    <w:rsid w:val="00B35E08"/>
    <w:rsid w:val="00B35E47"/>
    <w:rsid w:val="00B35E7C"/>
    <w:rsid w:val="00B35F07"/>
    <w:rsid w:val="00B3607B"/>
    <w:rsid w:val="00B361FD"/>
    <w:rsid w:val="00B36316"/>
    <w:rsid w:val="00B36340"/>
    <w:rsid w:val="00B364B4"/>
    <w:rsid w:val="00B36694"/>
    <w:rsid w:val="00B36743"/>
    <w:rsid w:val="00B36A9E"/>
    <w:rsid w:val="00B36B8B"/>
    <w:rsid w:val="00B36C7A"/>
    <w:rsid w:val="00B36D30"/>
    <w:rsid w:val="00B36D76"/>
    <w:rsid w:val="00B36E1D"/>
    <w:rsid w:val="00B3720B"/>
    <w:rsid w:val="00B372BD"/>
    <w:rsid w:val="00B372C8"/>
    <w:rsid w:val="00B3763A"/>
    <w:rsid w:val="00B378C7"/>
    <w:rsid w:val="00B37ADF"/>
    <w:rsid w:val="00B37B8B"/>
    <w:rsid w:val="00B37C69"/>
    <w:rsid w:val="00B37DB9"/>
    <w:rsid w:val="00B37F60"/>
    <w:rsid w:val="00B400AF"/>
    <w:rsid w:val="00B4049F"/>
    <w:rsid w:val="00B404EA"/>
    <w:rsid w:val="00B40729"/>
    <w:rsid w:val="00B40AA5"/>
    <w:rsid w:val="00B40FEF"/>
    <w:rsid w:val="00B41355"/>
    <w:rsid w:val="00B4135D"/>
    <w:rsid w:val="00B414B6"/>
    <w:rsid w:val="00B41594"/>
    <w:rsid w:val="00B418B9"/>
    <w:rsid w:val="00B419C4"/>
    <w:rsid w:val="00B41ADD"/>
    <w:rsid w:val="00B41B43"/>
    <w:rsid w:val="00B41BC7"/>
    <w:rsid w:val="00B41D09"/>
    <w:rsid w:val="00B41E2E"/>
    <w:rsid w:val="00B42101"/>
    <w:rsid w:val="00B4277E"/>
    <w:rsid w:val="00B42789"/>
    <w:rsid w:val="00B42791"/>
    <w:rsid w:val="00B4279C"/>
    <w:rsid w:val="00B427D1"/>
    <w:rsid w:val="00B429BE"/>
    <w:rsid w:val="00B429C1"/>
    <w:rsid w:val="00B42B18"/>
    <w:rsid w:val="00B42C27"/>
    <w:rsid w:val="00B42E65"/>
    <w:rsid w:val="00B42F77"/>
    <w:rsid w:val="00B430AF"/>
    <w:rsid w:val="00B4312F"/>
    <w:rsid w:val="00B433E1"/>
    <w:rsid w:val="00B434B0"/>
    <w:rsid w:val="00B43513"/>
    <w:rsid w:val="00B43601"/>
    <w:rsid w:val="00B436CA"/>
    <w:rsid w:val="00B438CE"/>
    <w:rsid w:val="00B439E7"/>
    <w:rsid w:val="00B43A27"/>
    <w:rsid w:val="00B43BDB"/>
    <w:rsid w:val="00B43CA2"/>
    <w:rsid w:val="00B43DA9"/>
    <w:rsid w:val="00B43DB2"/>
    <w:rsid w:val="00B43F41"/>
    <w:rsid w:val="00B43F61"/>
    <w:rsid w:val="00B43FC2"/>
    <w:rsid w:val="00B440B6"/>
    <w:rsid w:val="00B44237"/>
    <w:rsid w:val="00B44244"/>
    <w:rsid w:val="00B442F5"/>
    <w:rsid w:val="00B446B7"/>
    <w:rsid w:val="00B446D7"/>
    <w:rsid w:val="00B4494B"/>
    <w:rsid w:val="00B44D8B"/>
    <w:rsid w:val="00B44E41"/>
    <w:rsid w:val="00B44E64"/>
    <w:rsid w:val="00B45030"/>
    <w:rsid w:val="00B45797"/>
    <w:rsid w:val="00B457F2"/>
    <w:rsid w:val="00B458FB"/>
    <w:rsid w:val="00B45A72"/>
    <w:rsid w:val="00B45BC3"/>
    <w:rsid w:val="00B45D61"/>
    <w:rsid w:val="00B45F2E"/>
    <w:rsid w:val="00B45F42"/>
    <w:rsid w:val="00B460DD"/>
    <w:rsid w:val="00B461D4"/>
    <w:rsid w:val="00B46321"/>
    <w:rsid w:val="00B46514"/>
    <w:rsid w:val="00B4651E"/>
    <w:rsid w:val="00B466B7"/>
    <w:rsid w:val="00B466D3"/>
    <w:rsid w:val="00B46738"/>
    <w:rsid w:val="00B467D5"/>
    <w:rsid w:val="00B468B9"/>
    <w:rsid w:val="00B46A14"/>
    <w:rsid w:val="00B46AD1"/>
    <w:rsid w:val="00B46AE0"/>
    <w:rsid w:val="00B46B14"/>
    <w:rsid w:val="00B46B65"/>
    <w:rsid w:val="00B46B76"/>
    <w:rsid w:val="00B46C9C"/>
    <w:rsid w:val="00B46D05"/>
    <w:rsid w:val="00B46D23"/>
    <w:rsid w:val="00B46DCF"/>
    <w:rsid w:val="00B46DE2"/>
    <w:rsid w:val="00B46EE0"/>
    <w:rsid w:val="00B46F00"/>
    <w:rsid w:val="00B46F1B"/>
    <w:rsid w:val="00B471B4"/>
    <w:rsid w:val="00B471D5"/>
    <w:rsid w:val="00B47220"/>
    <w:rsid w:val="00B473A3"/>
    <w:rsid w:val="00B4741E"/>
    <w:rsid w:val="00B474B1"/>
    <w:rsid w:val="00B47638"/>
    <w:rsid w:val="00B4771F"/>
    <w:rsid w:val="00B47AC4"/>
    <w:rsid w:val="00B47F00"/>
    <w:rsid w:val="00B47F89"/>
    <w:rsid w:val="00B47FE5"/>
    <w:rsid w:val="00B47FEE"/>
    <w:rsid w:val="00B50201"/>
    <w:rsid w:val="00B50380"/>
    <w:rsid w:val="00B5046D"/>
    <w:rsid w:val="00B50509"/>
    <w:rsid w:val="00B50544"/>
    <w:rsid w:val="00B5091D"/>
    <w:rsid w:val="00B50FE7"/>
    <w:rsid w:val="00B51099"/>
    <w:rsid w:val="00B5109E"/>
    <w:rsid w:val="00B51375"/>
    <w:rsid w:val="00B513A1"/>
    <w:rsid w:val="00B516FE"/>
    <w:rsid w:val="00B518CC"/>
    <w:rsid w:val="00B5194B"/>
    <w:rsid w:val="00B51B01"/>
    <w:rsid w:val="00B52360"/>
    <w:rsid w:val="00B52479"/>
    <w:rsid w:val="00B5247E"/>
    <w:rsid w:val="00B5255D"/>
    <w:rsid w:val="00B527AB"/>
    <w:rsid w:val="00B52954"/>
    <w:rsid w:val="00B52B22"/>
    <w:rsid w:val="00B52EC5"/>
    <w:rsid w:val="00B52EC9"/>
    <w:rsid w:val="00B52F24"/>
    <w:rsid w:val="00B52F66"/>
    <w:rsid w:val="00B53170"/>
    <w:rsid w:val="00B53222"/>
    <w:rsid w:val="00B5325B"/>
    <w:rsid w:val="00B53296"/>
    <w:rsid w:val="00B5340A"/>
    <w:rsid w:val="00B5351A"/>
    <w:rsid w:val="00B53747"/>
    <w:rsid w:val="00B53752"/>
    <w:rsid w:val="00B53A7A"/>
    <w:rsid w:val="00B53A84"/>
    <w:rsid w:val="00B53AE8"/>
    <w:rsid w:val="00B53FE9"/>
    <w:rsid w:val="00B540D1"/>
    <w:rsid w:val="00B54202"/>
    <w:rsid w:val="00B5435E"/>
    <w:rsid w:val="00B544C5"/>
    <w:rsid w:val="00B54714"/>
    <w:rsid w:val="00B547DE"/>
    <w:rsid w:val="00B54A23"/>
    <w:rsid w:val="00B54B0B"/>
    <w:rsid w:val="00B54CB6"/>
    <w:rsid w:val="00B54F66"/>
    <w:rsid w:val="00B54FE5"/>
    <w:rsid w:val="00B55021"/>
    <w:rsid w:val="00B551AF"/>
    <w:rsid w:val="00B5527A"/>
    <w:rsid w:val="00B55299"/>
    <w:rsid w:val="00B5548C"/>
    <w:rsid w:val="00B555AD"/>
    <w:rsid w:val="00B555C9"/>
    <w:rsid w:val="00B55855"/>
    <w:rsid w:val="00B5589D"/>
    <w:rsid w:val="00B5589E"/>
    <w:rsid w:val="00B55904"/>
    <w:rsid w:val="00B55F35"/>
    <w:rsid w:val="00B56063"/>
    <w:rsid w:val="00B561C9"/>
    <w:rsid w:val="00B56382"/>
    <w:rsid w:val="00B56426"/>
    <w:rsid w:val="00B56537"/>
    <w:rsid w:val="00B56871"/>
    <w:rsid w:val="00B56DD0"/>
    <w:rsid w:val="00B56DF7"/>
    <w:rsid w:val="00B56FE5"/>
    <w:rsid w:val="00B5721F"/>
    <w:rsid w:val="00B574EB"/>
    <w:rsid w:val="00B57583"/>
    <w:rsid w:val="00B576D8"/>
    <w:rsid w:val="00B577A6"/>
    <w:rsid w:val="00B5787E"/>
    <w:rsid w:val="00B57890"/>
    <w:rsid w:val="00B57AB3"/>
    <w:rsid w:val="00B57ECE"/>
    <w:rsid w:val="00B57F55"/>
    <w:rsid w:val="00B57FB1"/>
    <w:rsid w:val="00B60051"/>
    <w:rsid w:val="00B60134"/>
    <w:rsid w:val="00B60275"/>
    <w:rsid w:val="00B6076B"/>
    <w:rsid w:val="00B60960"/>
    <w:rsid w:val="00B60ABD"/>
    <w:rsid w:val="00B60ABE"/>
    <w:rsid w:val="00B60E0A"/>
    <w:rsid w:val="00B60E3E"/>
    <w:rsid w:val="00B6107C"/>
    <w:rsid w:val="00B61144"/>
    <w:rsid w:val="00B61395"/>
    <w:rsid w:val="00B615B6"/>
    <w:rsid w:val="00B61630"/>
    <w:rsid w:val="00B61713"/>
    <w:rsid w:val="00B61717"/>
    <w:rsid w:val="00B61742"/>
    <w:rsid w:val="00B61B25"/>
    <w:rsid w:val="00B61C27"/>
    <w:rsid w:val="00B61C41"/>
    <w:rsid w:val="00B61D3D"/>
    <w:rsid w:val="00B61E69"/>
    <w:rsid w:val="00B61E78"/>
    <w:rsid w:val="00B61F95"/>
    <w:rsid w:val="00B621EE"/>
    <w:rsid w:val="00B622E5"/>
    <w:rsid w:val="00B623EB"/>
    <w:rsid w:val="00B6256F"/>
    <w:rsid w:val="00B62A7D"/>
    <w:rsid w:val="00B62A8F"/>
    <w:rsid w:val="00B62AA3"/>
    <w:rsid w:val="00B62BC2"/>
    <w:rsid w:val="00B62C2C"/>
    <w:rsid w:val="00B62D9A"/>
    <w:rsid w:val="00B62DFF"/>
    <w:rsid w:val="00B63110"/>
    <w:rsid w:val="00B6381F"/>
    <w:rsid w:val="00B63A6C"/>
    <w:rsid w:val="00B63B4A"/>
    <w:rsid w:val="00B63B85"/>
    <w:rsid w:val="00B63D2B"/>
    <w:rsid w:val="00B63E21"/>
    <w:rsid w:val="00B63ED5"/>
    <w:rsid w:val="00B63EE1"/>
    <w:rsid w:val="00B63F33"/>
    <w:rsid w:val="00B63F6F"/>
    <w:rsid w:val="00B640FE"/>
    <w:rsid w:val="00B641BA"/>
    <w:rsid w:val="00B641C5"/>
    <w:rsid w:val="00B642F3"/>
    <w:rsid w:val="00B6431D"/>
    <w:rsid w:val="00B644C7"/>
    <w:rsid w:val="00B64527"/>
    <w:rsid w:val="00B645AC"/>
    <w:rsid w:val="00B64624"/>
    <w:rsid w:val="00B6469C"/>
    <w:rsid w:val="00B646C3"/>
    <w:rsid w:val="00B646FD"/>
    <w:rsid w:val="00B64740"/>
    <w:rsid w:val="00B649FC"/>
    <w:rsid w:val="00B64B34"/>
    <w:rsid w:val="00B64C2D"/>
    <w:rsid w:val="00B64F58"/>
    <w:rsid w:val="00B64F95"/>
    <w:rsid w:val="00B64FAE"/>
    <w:rsid w:val="00B65045"/>
    <w:rsid w:val="00B65170"/>
    <w:rsid w:val="00B65238"/>
    <w:rsid w:val="00B652FD"/>
    <w:rsid w:val="00B6533B"/>
    <w:rsid w:val="00B6539A"/>
    <w:rsid w:val="00B653C8"/>
    <w:rsid w:val="00B6544D"/>
    <w:rsid w:val="00B6558D"/>
    <w:rsid w:val="00B6576A"/>
    <w:rsid w:val="00B65814"/>
    <w:rsid w:val="00B65824"/>
    <w:rsid w:val="00B6595F"/>
    <w:rsid w:val="00B65B62"/>
    <w:rsid w:val="00B65C35"/>
    <w:rsid w:val="00B65C5A"/>
    <w:rsid w:val="00B65CA1"/>
    <w:rsid w:val="00B65D30"/>
    <w:rsid w:val="00B66054"/>
    <w:rsid w:val="00B66203"/>
    <w:rsid w:val="00B66591"/>
    <w:rsid w:val="00B666DA"/>
    <w:rsid w:val="00B666FD"/>
    <w:rsid w:val="00B6679C"/>
    <w:rsid w:val="00B667F7"/>
    <w:rsid w:val="00B668FC"/>
    <w:rsid w:val="00B66954"/>
    <w:rsid w:val="00B66A6E"/>
    <w:rsid w:val="00B66B67"/>
    <w:rsid w:val="00B67088"/>
    <w:rsid w:val="00B670AB"/>
    <w:rsid w:val="00B67299"/>
    <w:rsid w:val="00B6740E"/>
    <w:rsid w:val="00B6741B"/>
    <w:rsid w:val="00B67699"/>
    <w:rsid w:val="00B67A8A"/>
    <w:rsid w:val="00B67ACA"/>
    <w:rsid w:val="00B67AFC"/>
    <w:rsid w:val="00B67BBF"/>
    <w:rsid w:val="00B67C78"/>
    <w:rsid w:val="00B67CFA"/>
    <w:rsid w:val="00B67D17"/>
    <w:rsid w:val="00B67F42"/>
    <w:rsid w:val="00B67F8E"/>
    <w:rsid w:val="00B700A4"/>
    <w:rsid w:val="00B700AB"/>
    <w:rsid w:val="00B700F8"/>
    <w:rsid w:val="00B7014B"/>
    <w:rsid w:val="00B70165"/>
    <w:rsid w:val="00B704A0"/>
    <w:rsid w:val="00B704B8"/>
    <w:rsid w:val="00B705DE"/>
    <w:rsid w:val="00B709C6"/>
    <w:rsid w:val="00B70A38"/>
    <w:rsid w:val="00B70A79"/>
    <w:rsid w:val="00B70C19"/>
    <w:rsid w:val="00B70D40"/>
    <w:rsid w:val="00B70E2C"/>
    <w:rsid w:val="00B70EBE"/>
    <w:rsid w:val="00B70EF7"/>
    <w:rsid w:val="00B70F8C"/>
    <w:rsid w:val="00B71026"/>
    <w:rsid w:val="00B7119F"/>
    <w:rsid w:val="00B711BB"/>
    <w:rsid w:val="00B71264"/>
    <w:rsid w:val="00B71293"/>
    <w:rsid w:val="00B7141C"/>
    <w:rsid w:val="00B714B1"/>
    <w:rsid w:val="00B7156C"/>
    <w:rsid w:val="00B7164B"/>
    <w:rsid w:val="00B71764"/>
    <w:rsid w:val="00B71882"/>
    <w:rsid w:val="00B719B1"/>
    <w:rsid w:val="00B719D8"/>
    <w:rsid w:val="00B71A10"/>
    <w:rsid w:val="00B71B00"/>
    <w:rsid w:val="00B71B3B"/>
    <w:rsid w:val="00B71B6F"/>
    <w:rsid w:val="00B71BA8"/>
    <w:rsid w:val="00B71BB3"/>
    <w:rsid w:val="00B71BDF"/>
    <w:rsid w:val="00B71D60"/>
    <w:rsid w:val="00B71D65"/>
    <w:rsid w:val="00B71D77"/>
    <w:rsid w:val="00B71E5D"/>
    <w:rsid w:val="00B71F68"/>
    <w:rsid w:val="00B71FB9"/>
    <w:rsid w:val="00B72191"/>
    <w:rsid w:val="00B721BC"/>
    <w:rsid w:val="00B722C4"/>
    <w:rsid w:val="00B724B5"/>
    <w:rsid w:val="00B726E9"/>
    <w:rsid w:val="00B728D6"/>
    <w:rsid w:val="00B72907"/>
    <w:rsid w:val="00B72922"/>
    <w:rsid w:val="00B72A1A"/>
    <w:rsid w:val="00B72BF2"/>
    <w:rsid w:val="00B72C0E"/>
    <w:rsid w:val="00B72DCF"/>
    <w:rsid w:val="00B72E00"/>
    <w:rsid w:val="00B72E47"/>
    <w:rsid w:val="00B72E92"/>
    <w:rsid w:val="00B7301D"/>
    <w:rsid w:val="00B7315D"/>
    <w:rsid w:val="00B73344"/>
    <w:rsid w:val="00B7335F"/>
    <w:rsid w:val="00B73375"/>
    <w:rsid w:val="00B734D1"/>
    <w:rsid w:val="00B73670"/>
    <w:rsid w:val="00B73674"/>
    <w:rsid w:val="00B73AC2"/>
    <w:rsid w:val="00B73C40"/>
    <w:rsid w:val="00B73D12"/>
    <w:rsid w:val="00B73DB1"/>
    <w:rsid w:val="00B73FC3"/>
    <w:rsid w:val="00B73FC7"/>
    <w:rsid w:val="00B73FFF"/>
    <w:rsid w:val="00B741A5"/>
    <w:rsid w:val="00B741D4"/>
    <w:rsid w:val="00B74272"/>
    <w:rsid w:val="00B742FD"/>
    <w:rsid w:val="00B743DF"/>
    <w:rsid w:val="00B7442B"/>
    <w:rsid w:val="00B74475"/>
    <w:rsid w:val="00B744C9"/>
    <w:rsid w:val="00B74552"/>
    <w:rsid w:val="00B7465A"/>
    <w:rsid w:val="00B749A5"/>
    <w:rsid w:val="00B74C9C"/>
    <w:rsid w:val="00B74E1E"/>
    <w:rsid w:val="00B74F0B"/>
    <w:rsid w:val="00B74F2C"/>
    <w:rsid w:val="00B7508D"/>
    <w:rsid w:val="00B75158"/>
    <w:rsid w:val="00B751A3"/>
    <w:rsid w:val="00B751B7"/>
    <w:rsid w:val="00B75293"/>
    <w:rsid w:val="00B752B6"/>
    <w:rsid w:val="00B75357"/>
    <w:rsid w:val="00B7547D"/>
    <w:rsid w:val="00B75552"/>
    <w:rsid w:val="00B7555D"/>
    <w:rsid w:val="00B75592"/>
    <w:rsid w:val="00B75673"/>
    <w:rsid w:val="00B75989"/>
    <w:rsid w:val="00B759D9"/>
    <w:rsid w:val="00B75A04"/>
    <w:rsid w:val="00B75A4F"/>
    <w:rsid w:val="00B75AA2"/>
    <w:rsid w:val="00B75B36"/>
    <w:rsid w:val="00B761FD"/>
    <w:rsid w:val="00B76373"/>
    <w:rsid w:val="00B76387"/>
    <w:rsid w:val="00B76576"/>
    <w:rsid w:val="00B766EB"/>
    <w:rsid w:val="00B76A2B"/>
    <w:rsid w:val="00B76CD1"/>
    <w:rsid w:val="00B76E13"/>
    <w:rsid w:val="00B76EEA"/>
    <w:rsid w:val="00B773AD"/>
    <w:rsid w:val="00B773CB"/>
    <w:rsid w:val="00B77453"/>
    <w:rsid w:val="00B774E7"/>
    <w:rsid w:val="00B7763D"/>
    <w:rsid w:val="00B7787D"/>
    <w:rsid w:val="00B77B64"/>
    <w:rsid w:val="00B77BA3"/>
    <w:rsid w:val="00B77D38"/>
    <w:rsid w:val="00B77E36"/>
    <w:rsid w:val="00B77EFF"/>
    <w:rsid w:val="00B77F65"/>
    <w:rsid w:val="00B80008"/>
    <w:rsid w:val="00B80073"/>
    <w:rsid w:val="00B8023B"/>
    <w:rsid w:val="00B8050F"/>
    <w:rsid w:val="00B80721"/>
    <w:rsid w:val="00B808BE"/>
    <w:rsid w:val="00B80981"/>
    <w:rsid w:val="00B80A90"/>
    <w:rsid w:val="00B80AA5"/>
    <w:rsid w:val="00B80BB9"/>
    <w:rsid w:val="00B80F0C"/>
    <w:rsid w:val="00B810B2"/>
    <w:rsid w:val="00B810D7"/>
    <w:rsid w:val="00B81197"/>
    <w:rsid w:val="00B81348"/>
    <w:rsid w:val="00B81355"/>
    <w:rsid w:val="00B81415"/>
    <w:rsid w:val="00B814F3"/>
    <w:rsid w:val="00B8158F"/>
    <w:rsid w:val="00B815D4"/>
    <w:rsid w:val="00B816F0"/>
    <w:rsid w:val="00B81854"/>
    <w:rsid w:val="00B8187E"/>
    <w:rsid w:val="00B8191C"/>
    <w:rsid w:val="00B81CB8"/>
    <w:rsid w:val="00B81F68"/>
    <w:rsid w:val="00B82104"/>
    <w:rsid w:val="00B8229D"/>
    <w:rsid w:val="00B8243A"/>
    <w:rsid w:val="00B8255D"/>
    <w:rsid w:val="00B8259B"/>
    <w:rsid w:val="00B826E3"/>
    <w:rsid w:val="00B82722"/>
    <w:rsid w:val="00B82890"/>
    <w:rsid w:val="00B828EB"/>
    <w:rsid w:val="00B829E6"/>
    <w:rsid w:val="00B829E7"/>
    <w:rsid w:val="00B82C65"/>
    <w:rsid w:val="00B82D70"/>
    <w:rsid w:val="00B82F24"/>
    <w:rsid w:val="00B830A6"/>
    <w:rsid w:val="00B83177"/>
    <w:rsid w:val="00B8323A"/>
    <w:rsid w:val="00B8371C"/>
    <w:rsid w:val="00B8376A"/>
    <w:rsid w:val="00B83785"/>
    <w:rsid w:val="00B83829"/>
    <w:rsid w:val="00B838AC"/>
    <w:rsid w:val="00B838D0"/>
    <w:rsid w:val="00B838DB"/>
    <w:rsid w:val="00B83988"/>
    <w:rsid w:val="00B839F8"/>
    <w:rsid w:val="00B83A06"/>
    <w:rsid w:val="00B83BF1"/>
    <w:rsid w:val="00B83D1E"/>
    <w:rsid w:val="00B84158"/>
    <w:rsid w:val="00B84281"/>
    <w:rsid w:val="00B843AD"/>
    <w:rsid w:val="00B84492"/>
    <w:rsid w:val="00B84493"/>
    <w:rsid w:val="00B8490D"/>
    <w:rsid w:val="00B84A20"/>
    <w:rsid w:val="00B84C97"/>
    <w:rsid w:val="00B84D80"/>
    <w:rsid w:val="00B84EBE"/>
    <w:rsid w:val="00B84F04"/>
    <w:rsid w:val="00B8536B"/>
    <w:rsid w:val="00B85400"/>
    <w:rsid w:val="00B85603"/>
    <w:rsid w:val="00B856CA"/>
    <w:rsid w:val="00B857AF"/>
    <w:rsid w:val="00B857B4"/>
    <w:rsid w:val="00B85886"/>
    <w:rsid w:val="00B858BD"/>
    <w:rsid w:val="00B859E4"/>
    <w:rsid w:val="00B85A2D"/>
    <w:rsid w:val="00B85ABB"/>
    <w:rsid w:val="00B85BE2"/>
    <w:rsid w:val="00B85C84"/>
    <w:rsid w:val="00B85CD1"/>
    <w:rsid w:val="00B85D0E"/>
    <w:rsid w:val="00B85D66"/>
    <w:rsid w:val="00B85D83"/>
    <w:rsid w:val="00B85DC2"/>
    <w:rsid w:val="00B85F75"/>
    <w:rsid w:val="00B86246"/>
    <w:rsid w:val="00B8626A"/>
    <w:rsid w:val="00B863F1"/>
    <w:rsid w:val="00B8655C"/>
    <w:rsid w:val="00B8658D"/>
    <w:rsid w:val="00B865C8"/>
    <w:rsid w:val="00B86707"/>
    <w:rsid w:val="00B86824"/>
    <w:rsid w:val="00B86853"/>
    <w:rsid w:val="00B8685A"/>
    <w:rsid w:val="00B86B96"/>
    <w:rsid w:val="00B86F84"/>
    <w:rsid w:val="00B87053"/>
    <w:rsid w:val="00B871E9"/>
    <w:rsid w:val="00B87246"/>
    <w:rsid w:val="00B8732C"/>
    <w:rsid w:val="00B8742D"/>
    <w:rsid w:val="00B87548"/>
    <w:rsid w:val="00B875AE"/>
    <w:rsid w:val="00B875D3"/>
    <w:rsid w:val="00B876B3"/>
    <w:rsid w:val="00B877C6"/>
    <w:rsid w:val="00B878D4"/>
    <w:rsid w:val="00B87975"/>
    <w:rsid w:val="00B87992"/>
    <w:rsid w:val="00B901B2"/>
    <w:rsid w:val="00B901E9"/>
    <w:rsid w:val="00B902BD"/>
    <w:rsid w:val="00B903F9"/>
    <w:rsid w:val="00B90400"/>
    <w:rsid w:val="00B90432"/>
    <w:rsid w:val="00B90520"/>
    <w:rsid w:val="00B906BB"/>
    <w:rsid w:val="00B906C6"/>
    <w:rsid w:val="00B9072E"/>
    <w:rsid w:val="00B909FC"/>
    <w:rsid w:val="00B90B06"/>
    <w:rsid w:val="00B90E7A"/>
    <w:rsid w:val="00B90ED3"/>
    <w:rsid w:val="00B91229"/>
    <w:rsid w:val="00B9129E"/>
    <w:rsid w:val="00B913FF"/>
    <w:rsid w:val="00B91590"/>
    <w:rsid w:val="00B915FE"/>
    <w:rsid w:val="00B9179A"/>
    <w:rsid w:val="00B91AA0"/>
    <w:rsid w:val="00B91E56"/>
    <w:rsid w:val="00B92046"/>
    <w:rsid w:val="00B920DE"/>
    <w:rsid w:val="00B92112"/>
    <w:rsid w:val="00B922F6"/>
    <w:rsid w:val="00B9232D"/>
    <w:rsid w:val="00B923B5"/>
    <w:rsid w:val="00B92477"/>
    <w:rsid w:val="00B9250C"/>
    <w:rsid w:val="00B9261F"/>
    <w:rsid w:val="00B92649"/>
    <w:rsid w:val="00B92685"/>
    <w:rsid w:val="00B9275D"/>
    <w:rsid w:val="00B92769"/>
    <w:rsid w:val="00B92890"/>
    <w:rsid w:val="00B92A05"/>
    <w:rsid w:val="00B92AA6"/>
    <w:rsid w:val="00B92C60"/>
    <w:rsid w:val="00B92CDC"/>
    <w:rsid w:val="00B93432"/>
    <w:rsid w:val="00B93454"/>
    <w:rsid w:val="00B934F6"/>
    <w:rsid w:val="00B93592"/>
    <w:rsid w:val="00B935AE"/>
    <w:rsid w:val="00B935C3"/>
    <w:rsid w:val="00B935EE"/>
    <w:rsid w:val="00B9362F"/>
    <w:rsid w:val="00B93A36"/>
    <w:rsid w:val="00B93B32"/>
    <w:rsid w:val="00B93EDD"/>
    <w:rsid w:val="00B940D4"/>
    <w:rsid w:val="00B94176"/>
    <w:rsid w:val="00B94345"/>
    <w:rsid w:val="00B9442B"/>
    <w:rsid w:val="00B94593"/>
    <w:rsid w:val="00B94601"/>
    <w:rsid w:val="00B94643"/>
    <w:rsid w:val="00B9468C"/>
    <w:rsid w:val="00B949CB"/>
    <w:rsid w:val="00B94A8F"/>
    <w:rsid w:val="00B94F26"/>
    <w:rsid w:val="00B95080"/>
    <w:rsid w:val="00B95338"/>
    <w:rsid w:val="00B95369"/>
    <w:rsid w:val="00B9579A"/>
    <w:rsid w:val="00B95849"/>
    <w:rsid w:val="00B95A56"/>
    <w:rsid w:val="00B95B35"/>
    <w:rsid w:val="00B95D92"/>
    <w:rsid w:val="00B95D9D"/>
    <w:rsid w:val="00B95DEB"/>
    <w:rsid w:val="00B961E0"/>
    <w:rsid w:val="00B962CD"/>
    <w:rsid w:val="00B96386"/>
    <w:rsid w:val="00B96433"/>
    <w:rsid w:val="00B967D5"/>
    <w:rsid w:val="00B968F2"/>
    <w:rsid w:val="00B96A09"/>
    <w:rsid w:val="00B96A32"/>
    <w:rsid w:val="00B96B0C"/>
    <w:rsid w:val="00B96D21"/>
    <w:rsid w:val="00B96D67"/>
    <w:rsid w:val="00B96E3F"/>
    <w:rsid w:val="00B97461"/>
    <w:rsid w:val="00B974B3"/>
    <w:rsid w:val="00B97510"/>
    <w:rsid w:val="00B975DD"/>
    <w:rsid w:val="00B976EF"/>
    <w:rsid w:val="00B9780D"/>
    <w:rsid w:val="00B9784C"/>
    <w:rsid w:val="00B97A2B"/>
    <w:rsid w:val="00B97E1C"/>
    <w:rsid w:val="00B97E61"/>
    <w:rsid w:val="00B97FA8"/>
    <w:rsid w:val="00BA02CC"/>
    <w:rsid w:val="00BA05BF"/>
    <w:rsid w:val="00BA07E9"/>
    <w:rsid w:val="00BA08EF"/>
    <w:rsid w:val="00BA0B98"/>
    <w:rsid w:val="00BA0E46"/>
    <w:rsid w:val="00BA0ECA"/>
    <w:rsid w:val="00BA0F68"/>
    <w:rsid w:val="00BA150F"/>
    <w:rsid w:val="00BA16ED"/>
    <w:rsid w:val="00BA17F6"/>
    <w:rsid w:val="00BA1828"/>
    <w:rsid w:val="00BA1831"/>
    <w:rsid w:val="00BA1ADD"/>
    <w:rsid w:val="00BA1B04"/>
    <w:rsid w:val="00BA1F02"/>
    <w:rsid w:val="00BA207A"/>
    <w:rsid w:val="00BA2217"/>
    <w:rsid w:val="00BA2438"/>
    <w:rsid w:val="00BA24D5"/>
    <w:rsid w:val="00BA2610"/>
    <w:rsid w:val="00BA282F"/>
    <w:rsid w:val="00BA2973"/>
    <w:rsid w:val="00BA2A64"/>
    <w:rsid w:val="00BA2BA4"/>
    <w:rsid w:val="00BA310F"/>
    <w:rsid w:val="00BA3167"/>
    <w:rsid w:val="00BA33C5"/>
    <w:rsid w:val="00BA3419"/>
    <w:rsid w:val="00BA34C3"/>
    <w:rsid w:val="00BA375D"/>
    <w:rsid w:val="00BA376E"/>
    <w:rsid w:val="00BA37A2"/>
    <w:rsid w:val="00BA3802"/>
    <w:rsid w:val="00BA38A4"/>
    <w:rsid w:val="00BA393D"/>
    <w:rsid w:val="00BA4247"/>
    <w:rsid w:val="00BA4352"/>
    <w:rsid w:val="00BA43D7"/>
    <w:rsid w:val="00BA4688"/>
    <w:rsid w:val="00BA4C1E"/>
    <w:rsid w:val="00BA4C9A"/>
    <w:rsid w:val="00BA4CCC"/>
    <w:rsid w:val="00BA5056"/>
    <w:rsid w:val="00BA51E4"/>
    <w:rsid w:val="00BA5242"/>
    <w:rsid w:val="00BA5742"/>
    <w:rsid w:val="00BA5762"/>
    <w:rsid w:val="00BA5C26"/>
    <w:rsid w:val="00BA5CF1"/>
    <w:rsid w:val="00BA5DE2"/>
    <w:rsid w:val="00BA611F"/>
    <w:rsid w:val="00BA61AD"/>
    <w:rsid w:val="00BA64E9"/>
    <w:rsid w:val="00BA650D"/>
    <w:rsid w:val="00BA6512"/>
    <w:rsid w:val="00BA679D"/>
    <w:rsid w:val="00BA67E8"/>
    <w:rsid w:val="00BA682B"/>
    <w:rsid w:val="00BA688D"/>
    <w:rsid w:val="00BA689A"/>
    <w:rsid w:val="00BA69BA"/>
    <w:rsid w:val="00BA69BD"/>
    <w:rsid w:val="00BA69C5"/>
    <w:rsid w:val="00BA6CCF"/>
    <w:rsid w:val="00BA6EE5"/>
    <w:rsid w:val="00BA6EE8"/>
    <w:rsid w:val="00BA6F42"/>
    <w:rsid w:val="00BA7062"/>
    <w:rsid w:val="00BA71C0"/>
    <w:rsid w:val="00BA7347"/>
    <w:rsid w:val="00BA7348"/>
    <w:rsid w:val="00BA73AD"/>
    <w:rsid w:val="00BA741B"/>
    <w:rsid w:val="00BA7436"/>
    <w:rsid w:val="00BA7458"/>
    <w:rsid w:val="00BA7461"/>
    <w:rsid w:val="00BA7479"/>
    <w:rsid w:val="00BA749A"/>
    <w:rsid w:val="00BA7689"/>
    <w:rsid w:val="00BA78FA"/>
    <w:rsid w:val="00BA79B8"/>
    <w:rsid w:val="00BA7C3E"/>
    <w:rsid w:val="00BA7E4C"/>
    <w:rsid w:val="00BA7F80"/>
    <w:rsid w:val="00BB01F1"/>
    <w:rsid w:val="00BB0328"/>
    <w:rsid w:val="00BB03AD"/>
    <w:rsid w:val="00BB0520"/>
    <w:rsid w:val="00BB056C"/>
    <w:rsid w:val="00BB0706"/>
    <w:rsid w:val="00BB0754"/>
    <w:rsid w:val="00BB0AF7"/>
    <w:rsid w:val="00BB0B1C"/>
    <w:rsid w:val="00BB0BB7"/>
    <w:rsid w:val="00BB0BBF"/>
    <w:rsid w:val="00BB0EF3"/>
    <w:rsid w:val="00BB0FAB"/>
    <w:rsid w:val="00BB114E"/>
    <w:rsid w:val="00BB1368"/>
    <w:rsid w:val="00BB1544"/>
    <w:rsid w:val="00BB154A"/>
    <w:rsid w:val="00BB17B0"/>
    <w:rsid w:val="00BB17F5"/>
    <w:rsid w:val="00BB17F9"/>
    <w:rsid w:val="00BB1902"/>
    <w:rsid w:val="00BB190A"/>
    <w:rsid w:val="00BB197B"/>
    <w:rsid w:val="00BB1AE7"/>
    <w:rsid w:val="00BB1C0E"/>
    <w:rsid w:val="00BB1D6A"/>
    <w:rsid w:val="00BB1DEA"/>
    <w:rsid w:val="00BB1E56"/>
    <w:rsid w:val="00BB1F81"/>
    <w:rsid w:val="00BB21B4"/>
    <w:rsid w:val="00BB2222"/>
    <w:rsid w:val="00BB2545"/>
    <w:rsid w:val="00BB25BA"/>
    <w:rsid w:val="00BB2610"/>
    <w:rsid w:val="00BB2688"/>
    <w:rsid w:val="00BB2793"/>
    <w:rsid w:val="00BB2929"/>
    <w:rsid w:val="00BB2AC2"/>
    <w:rsid w:val="00BB2AE9"/>
    <w:rsid w:val="00BB2DC0"/>
    <w:rsid w:val="00BB2EB9"/>
    <w:rsid w:val="00BB2EDD"/>
    <w:rsid w:val="00BB2EED"/>
    <w:rsid w:val="00BB2F08"/>
    <w:rsid w:val="00BB2F55"/>
    <w:rsid w:val="00BB2FD0"/>
    <w:rsid w:val="00BB30AC"/>
    <w:rsid w:val="00BB320E"/>
    <w:rsid w:val="00BB336F"/>
    <w:rsid w:val="00BB33D2"/>
    <w:rsid w:val="00BB3566"/>
    <w:rsid w:val="00BB3583"/>
    <w:rsid w:val="00BB3797"/>
    <w:rsid w:val="00BB3B5F"/>
    <w:rsid w:val="00BB3C72"/>
    <w:rsid w:val="00BB3D22"/>
    <w:rsid w:val="00BB3E7E"/>
    <w:rsid w:val="00BB3FDF"/>
    <w:rsid w:val="00BB423C"/>
    <w:rsid w:val="00BB42C7"/>
    <w:rsid w:val="00BB4375"/>
    <w:rsid w:val="00BB43E0"/>
    <w:rsid w:val="00BB4538"/>
    <w:rsid w:val="00BB45AF"/>
    <w:rsid w:val="00BB499E"/>
    <w:rsid w:val="00BB4B16"/>
    <w:rsid w:val="00BB4D96"/>
    <w:rsid w:val="00BB4DD8"/>
    <w:rsid w:val="00BB4E71"/>
    <w:rsid w:val="00BB4FB2"/>
    <w:rsid w:val="00BB507E"/>
    <w:rsid w:val="00BB51AE"/>
    <w:rsid w:val="00BB5254"/>
    <w:rsid w:val="00BB541C"/>
    <w:rsid w:val="00BB5485"/>
    <w:rsid w:val="00BB5651"/>
    <w:rsid w:val="00BB5756"/>
    <w:rsid w:val="00BB5772"/>
    <w:rsid w:val="00BB591D"/>
    <w:rsid w:val="00BB5C02"/>
    <w:rsid w:val="00BB5CE9"/>
    <w:rsid w:val="00BB5E18"/>
    <w:rsid w:val="00BB5E2B"/>
    <w:rsid w:val="00BB5EA7"/>
    <w:rsid w:val="00BB602F"/>
    <w:rsid w:val="00BB63CB"/>
    <w:rsid w:val="00BB647B"/>
    <w:rsid w:val="00BB6857"/>
    <w:rsid w:val="00BB69B8"/>
    <w:rsid w:val="00BB6AA9"/>
    <w:rsid w:val="00BB6AB3"/>
    <w:rsid w:val="00BB6C53"/>
    <w:rsid w:val="00BB7081"/>
    <w:rsid w:val="00BB71B9"/>
    <w:rsid w:val="00BB73F7"/>
    <w:rsid w:val="00BB74CE"/>
    <w:rsid w:val="00BB7507"/>
    <w:rsid w:val="00BB755F"/>
    <w:rsid w:val="00BB756C"/>
    <w:rsid w:val="00BB7928"/>
    <w:rsid w:val="00BB7A1D"/>
    <w:rsid w:val="00BB7DC0"/>
    <w:rsid w:val="00BB7E4F"/>
    <w:rsid w:val="00BC038F"/>
    <w:rsid w:val="00BC0610"/>
    <w:rsid w:val="00BC0633"/>
    <w:rsid w:val="00BC07C2"/>
    <w:rsid w:val="00BC089F"/>
    <w:rsid w:val="00BC096C"/>
    <w:rsid w:val="00BC09D6"/>
    <w:rsid w:val="00BC10E7"/>
    <w:rsid w:val="00BC10F4"/>
    <w:rsid w:val="00BC12BC"/>
    <w:rsid w:val="00BC131B"/>
    <w:rsid w:val="00BC15A5"/>
    <w:rsid w:val="00BC1676"/>
    <w:rsid w:val="00BC1728"/>
    <w:rsid w:val="00BC18AB"/>
    <w:rsid w:val="00BC19B0"/>
    <w:rsid w:val="00BC1A5A"/>
    <w:rsid w:val="00BC1A8D"/>
    <w:rsid w:val="00BC1AEB"/>
    <w:rsid w:val="00BC1DA4"/>
    <w:rsid w:val="00BC2056"/>
    <w:rsid w:val="00BC23D0"/>
    <w:rsid w:val="00BC2449"/>
    <w:rsid w:val="00BC245D"/>
    <w:rsid w:val="00BC245E"/>
    <w:rsid w:val="00BC2583"/>
    <w:rsid w:val="00BC263E"/>
    <w:rsid w:val="00BC2707"/>
    <w:rsid w:val="00BC27A0"/>
    <w:rsid w:val="00BC2875"/>
    <w:rsid w:val="00BC28AC"/>
    <w:rsid w:val="00BC29B1"/>
    <w:rsid w:val="00BC2E4B"/>
    <w:rsid w:val="00BC2F1F"/>
    <w:rsid w:val="00BC2F5C"/>
    <w:rsid w:val="00BC3020"/>
    <w:rsid w:val="00BC315C"/>
    <w:rsid w:val="00BC31E0"/>
    <w:rsid w:val="00BC3326"/>
    <w:rsid w:val="00BC3338"/>
    <w:rsid w:val="00BC339F"/>
    <w:rsid w:val="00BC3498"/>
    <w:rsid w:val="00BC3550"/>
    <w:rsid w:val="00BC36C7"/>
    <w:rsid w:val="00BC3815"/>
    <w:rsid w:val="00BC3908"/>
    <w:rsid w:val="00BC3C1F"/>
    <w:rsid w:val="00BC3E07"/>
    <w:rsid w:val="00BC3F70"/>
    <w:rsid w:val="00BC40D4"/>
    <w:rsid w:val="00BC4181"/>
    <w:rsid w:val="00BC41FB"/>
    <w:rsid w:val="00BC4277"/>
    <w:rsid w:val="00BC4404"/>
    <w:rsid w:val="00BC46DB"/>
    <w:rsid w:val="00BC472A"/>
    <w:rsid w:val="00BC4757"/>
    <w:rsid w:val="00BC47C5"/>
    <w:rsid w:val="00BC47E3"/>
    <w:rsid w:val="00BC47F3"/>
    <w:rsid w:val="00BC488A"/>
    <w:rsid w:val="00BC4896"/>
    <w:rsid w:val="00BC48F1"/>
    <w:rsid w:val="00BC48FC"/>
    <w:rsid w:val="00BC4A41"/>
    <w:rsid w:val="00BC4B39"/>
    <w:rsid w:val="00BC4C14"/>
    <w:rsid w:val="00BC4DA5"/>
    <w:rsid w:val="00BC4F92"/>
    <w:rsid w:val="00BC4FB5"/>
    <w:rsid w:val="00BC51D1"/>
    <w:rsid w:val="00BC51EF"/>
    <w:rsid w:val="00BC5299"/>
    <w:rsid w:val="00BC52F3"/>
    <w:rsid w:val="00BC530D"/>
    <w:rsid w:val="00BC580E"/>
    <w:rsid w:val="00BC59EF"/>
    <w:rsid w:val="00BC5B8B"/>
    <w:rsid w:val="00BC5BF4"/>
    <w:rsid w:val="00BC5C7F"/>
    <w:rsid w:val="00BC5C85"/>
    <w:rsid w:val="00BC5C98"/>
    <w:rsid w:val="00BC6149"/>
    <w:rsid w:val="00BC6259"/>
    <w:rsid w:val="00BC62E3"/>
    <w:rsid w:val="00BC64AF"/>
    <w:rsid w:val="00BC66FA"/>
    <w:rsid w:val="00BC6BDA"/>
    <w:rsid w:val="00BC6CAE"/>
    <w:rsid w:val="00BC6CE5"/>
    <w:rsid w:val="00BC6E16"/>
    <w:rsid w:val="00BC6FCA"/>
    <w:rsid w:val="00BC71A3"/>
    <w:rsid w:val="00BC7217"/>
    <w:rsid w:val="00BC77C2"/>
    <w:rsid w:val="00BC79C7"/>
    <w:rsid w:val="00BC7A1F"/>
    <w:rsid w:val="00BC7B84"/>
    <w:rsid w:val="00BC7BA9"/>
    <w:rsid w:val="00BC7BF5"/>
    <w:rsid w:val="00BC7CFB"/>
    <w:rsid w:val="00BC7EB0"/>
    <w:rsid w:val="00BD01B8"/>
    <w:rsid w:val="00BD029D"/>
    <w:rsid w:val="00BD037C"/>
    <w:rsid w:val="00BD03AE"/>
    <w:rsid w:val="00BD03B0"/>
    <w:rsid w:val="00BD068F"/>
    <w:rsid w:val="00BD0733"/>
    <w:rsid w:val="00BD087F"/>
    <w:rsid w:val="00BD0892"/>
    <w:rsid w:val="00BD08F8"/>
    <w:rsid w:val="00BD0A29"/>
    <w:rsid w:val="00BD0AE8"/>
    <w:rsid w:val="00BD0B9D"/>
    <w:rsid w:val="00BD0D78"/>
    <w:rsid w:val="00BD0EA0"/>
    <w:rsid w:val="00BD0F95"/>
    <w:rsid w:val="00BD0FD2"/>
    <w:rsid w:val="00BD1023"/>
    <w:rsid w:val="00BD1038"/>
    <w:rsid w:val="00BD10B5"/>
    <w:rsid w:val="00BD120A"/>
    <w:rsid w:val="00BD131B"/>
    <w:rsid w:val="00BD15A3"/>
    <w:rsid w:val="00BD17BA"/>
    <w:rsid w:val="00BD18D7"/>
    <w:rsid w:val="00BD196D"/>
    <w:rsid w:val="00BD1CCE"/>
    <w:rsid w:val="00BD1D07"/>
    <w:rsid w:val="00BD1E67"/>
    <w:rsid w:val="00BD2119"/>
    <w:rsid w:val="00BD211C"/>
    <w:rsid w:val="00BD2276"/>
    <w:rsid w:val="00BD22DA"/>
    <w:rsid w:val="00BD2421"/>
    <w:rsid w:val="00BD2438"/>
    <w:rsid w:val="00BD2471"/>
    <w:rsid w:val="00BD2626"/>
    <w:rsid w:val="00BD27CF"/>
    <w:rsid w:val="00BD28D9"/>
    <w:rsid w:val="00BD29A5"/>
    <w:rsid w:val="00BD2AFB"/>
    <w:rsid w:val="00BD2C3A"/>
    <w:rsid w:val="00BD2C67"/>
    <w:rsid w:val="00BD2D53"/>
    <w:rsid w:val="00BD2EAD"/>
    <w:rsid w:val="00BD2F80"/>
    <w:rsid w:val="00BD2FA1"/>
    <w:rsid w:val="00BD2FBF"/>
    <w:rsid w:val="00BD3018"/>
    <w:rsid w:val="00BD317C"/>
    <w:rsid w:val="00BD3352"/>
    <w:rsid w:val="00BD33D5"/>
    <w:rsid w:val="00BD3692"/>
    <w:rsid w:val="00BD38FB"/>
    <w:rsid w:val="00BD399B"/>
    <w:rsid w:val="00BD3BA4"/>
    <w:rsid w:val="00BD3BAB"/>
    <w:rsid w:val="00BD3C73"/>
    <w:rsid w:val="00BD3E75"/>
    <w:rsid w:val="00BD3FC0"/>
    <w:rsid w:val="00BD4133"/>
    <w:rsid w:val="00BD415F"/>
    <w:rsid w:val="00BD452C"/>
    <w:rsid w:val="00BD46A0"/>
    <w:rsid w:val="00BD46BB"/>
    <w:rsid w:val="00BD47FE"/>
    <w:rsid w:val="00BD4911"/>
    <w:rsid w:val="00BD4AA8"/>
    <w:rsid w:val="00BD4AC3"/>
    <w:rsid w:val="00BD4C49"/>
    <w:rsid w:val="00BD4DAD"/>
    <w:rsid w:val="00BD5028"/>
    <w:rsid w:val="00BD5244"/>
    <w:rsid w:val="00BD52DF"/>
    <w:rsid w:val="00BD53EC"/>
    <w:rsid w:val="00BD540D"/>
    <w:rsid w:val="00BD5446"/>
    <w:rsid w:val="00BD5576"/>
    <w:rsid w:val="00BD55F1"/>
    <w:rsid w:val="00BD57F7"/>
    <w:rsid w:val="00BD582F"/>
    <w:rsid w:val="00BD5887"/>
    <w:rsid w:val="00BD5913"/>
    <w:rsid w:val="00BD5B85"/>
    <w:rsid w:val="00BD5BA9"/>
    <w:rsid w:val="00BD5C13"/>
    <w:rsid w:val="00BD5C73"/>
    <w:rsid w:val="00BD5D44"/>
    <w:rsid w:val="00BD5E0E"/>
    <w:rsid w:val="00BD5F3C"/>
    <w:rsid w:val="00BD6079"/>
    <w:rsid w:val="00BD6172"/>
    <w:rsid w:val="00BD626A"/>
    <w:rsid w:val="00BD653C"/>
    <w:rsid w:val="00BD654C"/>
    <w:rsid w:val="00BD65DF"/>
    <w:rsid w:val="00BD664F"/>
    <w:rsid w:val="00BD668F"/>
    <w:rsid w:val="00BD67D8"/>
    <w:rsid w:val="00BD6810"/>
    <w:rsid w:val="00BD6819"/>
    <w:rsid w:val="00BD6968"/>
    <w:rsid w:val="00BD698E"/>
    <w:rsid w:val="00BD6B0A"/>
    <w:rsid w:val="00BD6B65"/>
    <w:rsid w:val="00BD6BA8"/>
    <w:rsid w:val="00BD6DFA"/>
    <w:rsid w:val="00BD6EB2"/>
    <w:rsid w:val="00BD70FC"/>
    <w:rsid w:val="00BD725A"/>
    <w:rsid w:val="00BD7354"/>
    <w:rsid w:val="00BD74C4"/>
    <w:rsid w:val="00BD770E"/>
    <w:rsid w:val="00BD783E"/>
    <w:rsid w:val="00BD786C"/>
    <w:rsid w:val="00BD7887"/>
    <w:rsid w:val="00BD789B"/>
    <w:rsid w:val="00BD790F"/>
    <w:rsid w:val="00BD7A43"/>
    <w:rsid w:val="00BD7CC9"/>
    <w:rsid w:val="00BD7CE3"/>
    <w:rsid w:val="00BD7EAC"/>
    <w:rsid w:val="00BD7F8C"/>
    <w:rsid w:val="00BE024B"/>
    <w:rsid w:val="00BE0272"/>
    <w:rsid w:val="00BE02D2"/>
    <w:rsid w:val="00BE03EA"/>
    <w:rsid w:val="00BE054F"/>
    <w:rsid w:val="00BE057D"/>
    <w:rsid w:val="00BE06BC"/>
    <w:rsid w:val="00BE0718"/>
    <w:rsid w:val="00BE0958"/>
    <w:rsid w:val="00BE0B64"/>
    <w:rsid w:val="00BE0C5D"/>
    <w:rsid w:val="00BE0DD0"/>
    <w:rsid w:val="00BE1000"/>
    <w:rsid w:val="00BE104C"/>
    <w:rsid w:val="00BE105D"/>
    <w:rsid w:val="00BE10E0"/>
    <w:rsid w:val="00BE1395"/>
    <w:rsid w:val="00BE1562"/>
    <w:rsid w:val="00BE15ED"/>
    <w:rsid w:val="00BE1817"/>
    <w:rsid w:val="00BE1879"/>
    <w:rsid w:val="00BE18D9"/>
    <w:rsid w:val="00BE19B5"/>
    <w:rsid w:val="00BE1B44"/>
    <w:rsid w:val="00BE1E61"/>
    <w:rsid w:val="00BE233F"/>
    <w:rsid w:val="00BE23BB"/>
    <w:rsid w:val="00BE2544"/>
    <w:rsid w:val="00BE25E9"/>
    <w:rsid w:val="00BE2910"/>
    <w:rsid w:val="00BE2922"/>
    <w:rsid w:val="00BE2966"/>
    <w:rsid w:val="00BE2DA1"/>
    <w:rsid w:val="00BE2DCC"/>
    <w:rsid w:val="00BE2E06"/>
    <w:rsid w:val="00BE2E3D"/>
    <w:rsid w:val="00BE2FB0"/>
    <w:rsid w:val="00BE3191"/>
    <w:rsid w:val="00BE3208"/>
    <w:rsid w:val="00BE32D4"/>
    <w:rsid w:val="00BE340B"/>
    <w:rsid w:val="00BE34F0"/>
    <w:rsid w:val="00BE35FB"/>
    <w:rsid w:val="00BE3644"/>
    <w:rsid w:val="00BE3701"/>
    <w:rsid w:val="00BE3736"/>
    <w:rsid w:val="00BE3908"/>
    <w:rsid w:val="00BE3AD6"/>
    <w:rsid w:val="00BE3BA1"/>
    <w:rsid w:val="00BE3EB4"/>
    <w:rsid w:val="00BE42BB"/>
    <w:rsid w:val="00BE42C3"/>
    <w:rsid w:val="00BE4615"/>
    <w:rsid w:val="00BE4658"/>
    <w:rsid w:val="00BE46AE"/>
    <w:rsid w:val="00BE47ED"/>
    <w:rsid w:val="00BE47F8"/>
    <w:rsid w:val="00BE488D"/>
    <w:rsid w:val="00BE4941"/>
    <w:rsid w:val="00BE4AE5"/>
    <w:rsid w:val="00BE4AEA"/>
    <w:rsid w:val="00BE4B03"/>
    <w:rsid w:val="00BE4B13"/>
    <w:rsid w:val="00BE4E5E"/>
    <w:rsid w:val="00BE4F02"/>
    <w:rsid w:val="00BE4F34"/>
    <w:rsid w:val="00BE4F97"/>
    <w:rsid w:val="00BE503D"/>
    <w:rsid w:val="00BE50DF"/>
    <w:rsid w:val="00BE510D"/>
    <w:rsid w:val="00BE511F"/>
    <w:rsid w:val="00BE521B"/>
    <w:rsid w:val="00BE52EE"/>
    <w:rsid w:val="00BE5356"/>
    <w:rsid w:val="00BE569A"/>
    <w:rsid w:val="00BE5AE1"/>
    <w:rsid w:val="00BE5D59"/>
    <w:rsid w:val="00BE5DE0"/>
    <w:rsid w:val="00BE5EEF"/>
    <w:rsid w:val="00BE5F24"/>
    <w:rsid w:val="00BE5F2A"/>
    <w:rsid w:val="00BE6015"/>
    <w:rsid w:val="00BE6082"/>
    <w:rsid w:val="00BE62A3"/>
    <w:rsid w:val="00BE62E4"/>
    <w:rsid w:val="00BE63F3"/>
    <w:rsid w:val="00BE64D2"/>
    <w:rsid w:val="00BE65AB"/>
    <w:rsid w:val="00BE663D"/>
    <w:rsid w:val="00BE670C"/>
    <w:rsid w:val="00BE6834"/>
    <w:rsid w:val="00BE6879"/>
    <w:rsid w:val="00BE68D3"/>
    <w:rsid w:val="00BE6B51"/>
    <w:rsid w:val="00BE6CA4"/>
    <w:rsid w:val="00BE6D96"/>
    <w:rsid w:val="00BE6FCB"/>
    <w:rsid w:val="00BE7063"/>
    <w:rsid w:val="00BE7067"/>
    <w:rsid w:val="00BE71CD"/>
    <w:rsid w:val="00BE7327"/>
    <w:rsid w:val="00BE738F"/>
    <w:rsid w:val="00BE7653"/>
    <w:rsid w:val="00BE7715"/>
    <w:rsid w:val="00BE7814"/>
    <w:rsid w:val="00BE7854"/>
    <w:rsid w:val="00BE7B6C"/>
    <w:rsid w:val="00BE7B83"/>
    <w:rsid w:val="00BE7BB4"/>
    <w:rsid w:val="00BF004F"/>
    <w:rsid w:val="00BF02F6"/>
    <w:rsid w:val="00BF0446"/>
    <w:rsid w:val="00BF045A"/>
    <w:rsid w:val="00BF0598"/>
    <w:rsid w:val="00BF05C4"/>
    <w:rsid w:val="00BF06F7"/>
    <w:rsid w:val="00BF0A6E"/>
    <w:rsid w:val="00BF0C90"/>
    <w:rsid w:val="00BF0D42"/>
    <w:rsid w:val="00BF0D8A"/>
    <w:rsid w:val="00BF0E3E"/>
    <w:rsid w:val="00BF0E52"/>
    <w:rsid w:val="00BF0F2F"/>
    <w:rsid w:val="00BF1123"/>
    <w:rsid w:val="00BF1226"/>
    <w:rsid w:val="00BF122E"/>
    <w:rsid w:val="00BF13AA"/>
    <w:rsid w:val="00BF14A2"/>
    <w:rsid w:val="00BF174F"/>
    <w:rsid w:val="00BF1783"/>
    <w:rsid w:val="00BF1C2D"/>
    <w:rsid w:val="00BF1D14"/>
    <w:rsid w:val="00BF1F10"/>
    <w:rsid w:val="00BF1F41"/>
    <w:rsid w:val="00BF1FCA"/>
    <w:rsid w:val="00BF1FFD"/>
    <w:rsid w:val="00BF20C3"/>
    <w:rsid w:val="00BF21B1"/>
    <w:rsid w:val="00BF21BE"/>
    <w:rsid w:val="00BF230A"/>
    <w:rsid w:val="00BF23BC"/>
    <w:rsid w:val="00BF266D"/>
    <w:rsid w:val="00BF26F3"/>
    <w:rsid w:val="00BF285D"/>
    <w:rsid w:val="00BF2CAB"/>
    <w:rsid w:val="00BF2D7C"/>
    <w:rsid w:val="00BF2DC1"/>
    <w:rsid w:val="00BF2DD5"/>
    <w:rsid w:val="00BF3078"/>
    <w:rsid w:val="00BF3210"/>
    <w:rsid w:val="00BF3240"/>
    <w:rsid w:val="00BF3490"/>
    <w:rsid w:val="00BF3568"/>
    <w:rsid w:val="00BF3729"/>
    <w:rsid w:val="00BF374A"/>
    <w:rsid w:val="00BF3797"/>
    <w:rsid w:val="00BF37D1"/>
    <w:rsid w:val="00BF37D7"/>
    <w:rsid w:val="00BF3890"/>
    <w:rsid w:val="00BF3A3E"/>
    <w:rsid w:val="00BF3EAB"/>
    <w:rsid w:val="00BF3EF1"/>
    <w:rsid w:val="00BF3FEF"/>
    <w:rsid w:val="00BF4026"/>
    <w:rsid w:val="00BF412C"/>
    <w:rsid w:val="00BF41D6"/>
    <w:rsid w:val="00BF4283"/>
    <w:rsid w:val="00BF42BD"/>
    <w:rsid w:val="00BF437E"/>
    <w:rsid w:val="00BF44FE"/>
    <w:rsid w:val="00BF45B4"/>
    <w:rsid w:val="00BF48A5"/>
    <w:rsid w:val="00BF4B72"/>
    <w:rsid w:val="00BF4C7D"/>
    <w:rsid w:val="00BF4D11"/>
    <w:rsid w:val="00BF4DEE"/>
    <w:rsid w:val="00BF5014"/>
    <w:rsid w:val="00BF5239"/>
    <w:rsid w:val="00BF56B9"/>
    <w:rsid w:val="00BF57D9"/>
    <w:rsid w:val="00BF593C"/>
    <w:rsid w:val="00BF59CC"/>
    <w:rsid w:val="00BF5A65"/>
    <w:rsid w:val="00BF5A70"/>
    <w:rsid w:val="00BF5D6C"/>
    <w:rsid w:val="00BF5E14"/>
    <w:rsid w:val="00BF6032"/>
    <w:rsid w:val="00BF6098"/>
    <w:rsid w:val="00BF6142"/>
    <w:rsid w:val="00BF61F4"/>
    <w:rsid w:val="00BF6214"/>
    <w:rsid w:val="00BF63D7"/>
    <w:rsid w:val="00BF64EA"/>
    <w:rsid w:val="00BF688C"/>
    <w:rsid w:val="00BF68D0"/>
    <w:rsid w:val="00BF694F"/>
    <w:rsid w:val="00BF6C29"/>
    <w:rsid w:val="00BF6EBD"/>
    <w:rsid w:val="00BF6EDF"/>
    <w:rsid w:val="00BF6F18"/>
    <w:rsid w:val="00BF6FDA"/>
    <w:rsid w:val="00BF6FF3"/>
    <w:rsid w:val="00BF71AD"/>
    <w:rsid w:val="00BF72B8"/>
    <w:rsid w:val="00BF72BE"/>
    <w:rsid w:val="00BF762D"/>
    <w:rsid w:val="00BF78C2"/>
    <w:rsid w:val="00BF7948"/>
    <w:rsid w:val="00BF7C39"/>
    <w:rsid w:val="00BF7E2A"/>
    <w:rsid w:val="00C00045"/>
    <w:rsid w:val="00C00106"/>
    <w:rsid w:val="00C00169"/>
    <w:rsid w:val="00C001FB"/>
    <w:rsid w:val="00C0024E"/>
    <w:rsid w:val="00C00485"/>
    <w:rsid w:val="00C0069A"/>
    <w:rsid w:val="00C007C4"/>
    <w:rsid w:val="00C00D02"/>
    <w:rsid w:val="00C00EEB"/>
    <w:rsid w:val="00C00F91"/>
    <w:rsid w:val="00C01383"/>
    <w:rsid w:val="00C013E4"/>
    <w:rsid w:val="00C01CA1"/>
    <w:rsid w:val="00C01E7A"/>
    <w:rsid w:val="00C02026"/>
    <w:rsid w:val="00C0218F"/>
    <w:rsid w:val="00C0242D"/>
    <w:rsid w:val="00C024B7"/>
    <w:rsid w:val="00C025F4"/>
    <w:rsid w:val="00C026BD"/>
    <w:rsid w:val="00C02A8C"/>
    <w:rsid w:val="00C02B01"/>
    <w:rsid w:val="00C02EB1"/>
    <w:rsid w:val="00C02FD4"/>
    <w:rsid w:val="00C0305E"/>
    <w:rsid w:val="00C03087"/>
    <w:rsid w:val="00C031BB"/>
    <w:rsid w:val="00C03281"/>
    <w:rsid w:val="00C0333F"/>
    <w:rsid w:val="00C0368A"/>
    <w:rsid w:val="00C03696"/>
    <w:rsid w:val="00C037A5"/>
    <w:rsid w:val="00C0394F"/>
    <w:rsid w:val="00C03AF6"/>
    <w:rsid w:val="00C03AF8"/>
    <w:rsid w:val="00C03BBA"/>
    <w:rsid w:val="00C03F41"/>
    <w:rsid w:val="00C03FC0"/>
    <w:rsid w:val="00C04033"/>
    <w:rsid w:val="00C04055"/>
    <w:rsid w:val="00C0407E"/>
    <w:rsid w:val="00C040E7"/>
    <w:rsid w:val="00C04213"/>
    <w:rsid w:val="00C0450F"/>
    <w:rsid w:val="00C0471C"/>
    <w:rsid w:val="00C04777"/>
    <w:rsid w:val="00C04794"/>
    <w:rsid w:val="00C048FE"/>
    <w:rsid w:val="00C04A16"/>
    <w:rsid w:val="00C04A6B"/>
    <w:rsid w:val="00C04C7E"/>
    <w:rsid w:val="00C04CDF"/>
    <w:rsid w:val="00C04D2C"/>
    <w:rsid w:val="00C04E7C"/>
    <w:rsid w:val="00C050B7"/>
    <w:rsid w:val="00C0514C"/>
    <w:rsid w:val="00C05181"/>
    <w:rsid w:val="00C052B2"/>
    <w:rsid w:val="00C052DD"/>
    <w:rsid w:val="00C0530F"/>
    <w:rsid w:val="00C0546C"/>
    <w:rsid w:val="00C057C6"/>
    <w:rsid w:val="00C057E8"/>
    <w:rsid w:val="00C05B4F"/>
    <w:rsid w:val="00C05C20"/>
    <w:rsid w:val="00C05D2D"/>
    <w:rsid w:val="00C05E34"/>
    <w:rsid w:val="00C06307"/>
    <w:rsid w:val="00C0631A"/>
    <w:rsid w:val="00C06379"/>
    <w:rsid w:val="00C06491"/>
    <w:rsid w:val="00C064B6"/>
    <w:rsid w:val="00C0655B"/>
    <w:rsid w:val="00C0664F"/>
    <w:rsid w:val="00C06744"/>
    <w:rsid w:val="00C06763"/>
    <w:rsid w:val="00C067B7"/>
    <w:rsid w:val="00C06865"/>
    <w:rsid w:val="00C068D1"/>
    <w:rsid w:val="00C06ABD"/>
    <w:rsid w:val="00C06CE2"/>
    <w:rsid w:val="00C06E14"/>
    <w:rsid w:val="00C06F6A"/>
    <w:rsid w:val="00C06F99"/>
    <w:rsid w:val="00C070F4"/>
    <w:rsid w:val="00C071B3"/>
    <w:rsid w:val="00C073F3"/>
    <w:rsid w:val="00C0746A"/>
    <w:rsid w:val="00C075F3"/>
    <w:rsid w:val="00C07A96"/>
    <w:rsid w:val="00C07AE2"/>
    <w:rsid w:val="00C07AFF"/>
    <w:rsid w:val="00C07C74"/>
    <w:rsid w:val="00C10354"/>
    <w:rsid w:val="00C10382"/>
    <w:rsid w:val="00C10398"/>
    <w:rsid w:val="00C104E6"/>
    <w:rsid w:val="00C10527"/>
    <w:rsid w:val="00C10931"/>
    <w:rsid w:val="00C109AB"/>
    <w:rsid w:val="00C10A22"/>
    <w:rsid w:val="00C10A7A"/>
    <w:rsid w:val="00C10AEB"/>
    <w:rsid w:val="00C10CD1"/>
    <w:rsid w:val="00C10F53"/>
    <w:rsid w:val="00C1116C"/>
    <w:rsid w:val="00C112B4"/>
    <w:rsid w:val="00C117F5"/>
    <w:rsid w:val="00C11853"/>
    <w:rsid w:val="00C1196F"/>
    <w:rsid w:val="00C11AF5"/>
    <w:rsid w:val="00C11B2E"/>
    <w:rsid w:val="00C11C92"/>
    <w:rsid w:val="00C11F52"/>
    <w:rsid w:val="00C120F5"/>
    <w:rsid w:val="00C122AF"/>
    <w:rsid w:val="00C12534"/>
    <w:rsid w:val="00C1266E"/>
    <w:rsid w:val="00C12797"/>
    <w:rsid w:val="00C1295E"/>
    <w:rsid w:val="00C12C1E"/>
    <w:rsid w:val="00C12F16"/>
    <w:rsid w:val="00C130C6"/>
    <w:rsid w:val="00C13137"/>
    <w:rsid w:val="00C13163"/>
    <w:rsid w:val="00C13239"/>
    <w:rsid w:val="00C13286"/>
    <w:rsid w:val="00C13607"/>
    <w:rsid w:val="00C137F0"/>
    <w:rsid w:val="00C138FD"/>
    <w:rsid w:val="00C139B5"/>
    <w:rsid w:val="00C13B90"/>
    <w:rsid w:val="00C13BC6"/>
    <w:rsid w:val="00C13D39"/>
    <w:rsid w:val="00C13F49"/>
    <w:rsid w:val="00C13FB7"/>
    <w:rsid w:val="00C14486"/>
    <w:rsid w:val="00C14670"/>
    <w:rsid w:val="00C147B1"/>
    <w:rsid w:val="00C14902"/>
    <w:rsid w:val="00C14CF8"/>
    <w:rsid w:val="00C14D17"/>
    <w:rsid w:val="00C150F4"/>
    <w:rsid w:val="00C15167"/>
    <w:rsid w:val="00C1524A"/>
    <w:rsid w:val="00C15299"/>
    <w:rsid w:val="00C15318"/>
    <w:rsid w:val="00C15325"/>
    <w:rsid w:val="00C15444"/>
    <w:rsid w:val="00C15DD7"/>
    <w:rsid w:val="00C15E72"/>
    <w:rsid w:val="00C15F1B"/>
    <w:rsid w:val="00C15FD5"/>
    <w:rsid w:val="00C16047"/>
    <w:rsid w:val="00C1623A"/>
    <w:rsid w:val="00C163C4"/>
    <w:rsid w:val="00C16435"/>
    <w:rsid w:val="00C164EF"/>
    <w:rsid w:val="00C166A3"/>
    <w:rsid w:val="00C1686D"/>
    <w:rsid w:val="00C168C4"/>
    <w:rsid w:val="00C16996"/>
    <w:rsid w:val="00C16A94"/>
    <w:rsid w:val="00C16AD5"/>
    <w:rsid w:val="00C16AEC"/>
    <w:rsid w:val="00C16CC6"/>
    <w:rsid w:val="00C16D6B"/>
    <w:rsid w:val="00C16F6B"/>
    <w:rsid w:val="00C17091"/>
    <w:rsid w:val="00C171DF"/>
    <w:rsid w:val="00C172D2"/>
    <w:rsid w:val="00C17F29"/>
    <w:rsid w:val="00C17F5D"/>
    <w:rsid w:val="00C20039"/>
    <w:rsid w:val="00C20060"/>
    <w:rsid w:val="00C200EB"/>
    <w:rsid w:val="00C2033E"/>
    <w:rsid w:val="00C2038B"/>
    <w:rsid w:val="00C203B1"/>
    <w:rsid w:val="00C20405"/>
    <w:rsid w:val="00C20536"/>
    <w:rsid w:val="00C20792"/>
    <w:rsid w:val="00C207C4"/>
    <w:rsid w:val="00C207DB"/>
    <w:rsid w:val="00C2095B"/>
    <w:rsid w:val="00C20A09"/>
    <w:rsid w:val="00C20B04"/>
    <w:rsid w:val="00C20B20"/>
    <w:rsid w:val="00C20BD7"/>
    <w:rsid w:val="00C20C2B"/>
    <w:rsid w:val="00C20D13"/>
    <w:rsid w:val="00C20FC1"/>
    <w:rsid w:val="00C20FDF"/>
    <w:rsid w:val="00C21623"/>
    <w:rsid w:val="00C218EE"/>
    <w:rsid w:val="00C21CAE"/>
    <w:rsid w:val="00C21CC7"/>
    <w:rsid w:val="00C21FB1"/>
    <w:rsid w:val="00C222AF"/>
    <w:rsid w:val="00C222C8"/>
    <w:rsid w:val="00C22349"/>
    <w:rsid w:val="00C228C1"/>
    <w:rsid w:val="00C228DE"/>
    <w:rsid w:val="00C229BB"/>
    <w:rsid w:val="00C22BB8"/>
    <w:rsid w:val="00C22DF2"/>
    <w:rsid w:val="00C230B1"/>
    <w:rsid w:val="00C23412"/>
    <w:rsid w:val="00C2356E"/>
    <w:rsid w:val="00C2373D"/>
    <w:rsid w:val="00C2391D"/>
    <w:rsid w:val="00C23AA6"/>
    <w:rsid w:val="00C23BD4"/>
    <w:rsid w:val="00C23C93"/>
    <w:rsid w:val="00C23D66"/>
    <w:rsid w:val="00C23D99"/>
    <w:rsid w:val="00C24030"/>
    <w:rsid w:val="00C24203"/>
    <w:rsid w:val="00C2430B"/>
    <w:rsid w:val="00C244B5"/>
    <w:rsid w:val="00C247A7"/>
    <w:rsid w:val="00C247F7"/>
    <w:rsid w:val="00C2493A"/>
    <w:rsid w:val="00C249A7"/>
    <w:rsid w:val="00C24A93"/>
    <w:rsid w:val="00C24B56"/>
    <w:rsid w:val="00C24C11"/>
    <w:rsid w:val="00C24CD1"/>
    <w:rsid w:val="00C24F9B"/>
    <w:rsid w:val="00C25057"/>
    <w:rsid w:val="00C250A0"/>
    <w:rsid w:val="00C25193"/>
    <w:rsid w:val="00C2527B"/>
    <w:rsid w:val="00C252C2"/>
    <w:rsid w:val="00C253A5"/>
    <w:rsid w:val="00C25427"/>
    <w:rsid w:val="00C25481"/>
    <w:rsid w:val="00C25972"/>
    <w:rsid w:val="00C259FA"/>
    <w:rsid w:val="00C25AEA"/>
    <w:rsid w:val="00C25B18"/>
    <w:rsid w:val="00C25CE5"/>
    <w:rsid w:val="00C25EE5"/>
    <w:rsid w:val="00C2609B"/>
    <w:rsid w:val="00C26257"/>
    <w:rsid w:val="00C26269"/>
    <w:rsid w:val="00C262AB"/>
    <w:rsid w:val="00C26507"/>
    <w:rsid w:val="00C2666D"/>
    <w:rsid w:val="00C266FA"/>
    <w:rsid w:val="00C268A7"/>
    <w:rsid w:val="00C26BAD"/>
    <w:rsid w:val="00C26C12"/>
    <w:rsid w:val="00C26C94"/>
    <w:rsid w:val="00C26DAC"/>
    <w:rsid w:val="00C26F3E"/>
    <w:rsid w:val="00C26F6E"/>
    <w:rsid w:val="00C270B7"/>
    <w:rsid w:val="00C271BA"/>
    <w:rsid w:val="00C271C3"/>
    <w:rsid w:val="00C2742C"/>
    <w:rsid w:val="00C2755F"/>
    <w:rsid w:val="00C275A5"/>
    <w:rsid w:val="00C2771F"/>
    <w:rsid w:val="00C277B5"/>
    <w:rsid w:val="00C277EA"/>
    <w:rsid w:val="00C27B40"/>
    <w:rsid w:val="00C27CDB"/>
    <w:rsid w:val="00C27E0B"/>
    <w:rsid w:val="00C27EA0"/>
    <w:rsid w:val="00C30147"/>
    <w:rsid w:val="00C30218"/>
    <w:rsid w:val="00C30222"/>
    <w:rsid w:val="00C30436"/>
    <w:rsid w:val="00C30455"/>
    <w:rsid w:val="00C30482"/>
    <w:rsid w:val="00C30604"/>
    <w:rsid w:val="00C3065D"/>
    <w:rsid w:val="00C30683"/>
    <w:rsid w:val="00C306BB"/>
    <w:rsid w:val="00C30758"/>
    <w:rsid w:val="00C30786"/>
    <w:rsid w:val="00C30939"/>
    <w:rsid w:val="00C30A15"/>
    <w:rsid w:val="00C30D3F"/>
    <w:rsid w:val="00C30E64"/>
    <w:rsid w:val="00C30F7A"/>
    <w:rsid w:val="00C313E8"/>
    <w:rsid w:val="00C315E5"/>
    <w:rsid w:val="00C31653"/>
    <w:rsid w:val="00C31A7B"/>
    <w:rsid w:val="00C31DD6"/>
    <w:rsid w:val="00C31E22"/>
    <w:rsid w:val="00C320C4"/>
    <w:rsid w:val="00C329A7"/>
    <w:rsid w:val="00C32C78"/>
    <w:rsid w:val="00C32C82"/>
    <w:rsid w:val="00C32D4F"/>
    <w:rsid w:val="00C330DE"/>
    <w:rsid w:val="00C33152"/>
    <w:rsid w:val="00C33202"/>
    <w:rsid w:val="00C33218"/>
    <w:rsid w:val="00C332D2"/>
    <w:rsid w:val="00C335C5"/>
    <w:rsid w:val="00C33815"/>
    <w:rsid w:val="00C3395A"/>
    <w:rsid w:val="00C3398F"/>
    <w:rsid w:val="00C33AF4"/>
    <w:rsid w:val="00C33AF8"/>
    <w:rsid w:val="00C33C28"/>
    <w:rsid w:val="00C33D43"/>
    <w:rsid w:val="00C33E50"/>
    <w:rsid w:val="00C34046"/>
    <w:rsid w:val="00C34218"/>
    <w:rsid w:val="00C34220"/>
    <w:rsid w:val="00C342CC"/>
    <w:rsid w:val="00C3434E"/>
    <w:rsid w:val="00C34422"/>
    <w:rsid w:val="00C34543"/>
    <w:rsid w:val="00C347C3"/>
    <w:rsid w:val="00C349F5"/>
    <w:rsid w:val="00C34CFF"/>
    <w:rsid w:val="00C34FE5"/>
    <w:rsid w:val="00C351EB"/>
    <w:rsid w:val="00C35372"/>
    <w:rsid w:val="00C353EB"/>
    <w:rsid w:val="00C35437"/>
    <w:rsid w:val="00C3551C"/>
    <w:rsid w:val="00C35610"/>
    <w:rsid w:val="00C35674"/>
    <w:rsid w:val="00C3570D"/>
    <w:rsid w:val="00C35844"/>
    <w:rsid w:val="00C35856"/>
    <w:rsid w:val="00C35893"/>
    <w:rsid w:val="00C35A3E"/>
    <w:rsid w:val="00C35D15"/>
    <w:rsid w:val="00C35D56"/>
    <w:rsid w:val="00C35E7F"/>
    <w:rsid w:val="00C35EB0"/>
    <w:rsid w:val="00C35EB6"/>
    <w:rsid w:val="00C35F65"/>
    <w:rsid w:val="00C360E7"/>
    <w:rsid w:val="00C363A2"/>
    <w:rsid w:val="00C365EA"/>
    <w:rsid w:val="00C367F2"/>
    <w:rsid w:val="00C368B5"/>
    <w:rsid w:val="00C368E3"/>
    <w:rsid w:val="00C36A94"/>
    <w:rsid w:val="00C36AF3"/>
    <w:rsid w:val="00C36D10"/>
    <w:rsid w:val="00C36E2C"/>
    <w:rsid w:val="00C36F10"/>
    <w:rsid w:val="00C370F1"/>
    <w:rsid w:val="00C3722A"/>
    <w:rsid w:val="00C3761C"/>
    <w:rsid w:val="00C37775"/>
    <w:rsid w:val="00C3777D"/>
    <w:rsid w:val="00C4000A"/>
    <w:rsid w:val="00C4000F"/>
    <w:rsid w:val="00C400DF"/>
    <w:rsid w:val="00C4041C"/>
    <w:rsid w:val="00C404A1"/>
    <w:rsid w:val="00C406A8"/>
    <w:rsid w:val="00C406D5"/>
    <w:rsid w:val="00C40716"/>
    <w:rsid w:val="00C40729"/>
    <w:rsid w:val="00C40779"/>
    <w:rsid w:val="00C409CB"/>
    <w:rsid w:val="00C40BCC"/>
    <w:rsid w:val="00C40D7B"/>
    <w:rsid w:val="00C40DC5"/>
    <w:rsid w:val="00C40E2E"/>
    <w:rsid w:val="00C40E4F"/>
    <w:rsid w:val="00C412B0"/>
    <w:rsid w:val="00C41609"/>
    <w:rsid w:val="00C41659"/>
    <w:rsid w:val="00C416B7"/>
    <w:rsid w:val="00C4180B"/>
    <w:rsid w:val="00C41861"/>
    <w:rsid w:val="00C4189E"/>
    <w:rsid w:val="00C418E6"/>
    <w:rsid w:val="00C41A8D"/>
    <w:rsid w:val="00C41B32"/>
    <w:rsid w:val="00C41BAD"/>
    <w:rsid w:val="00C41CF6"/>
    <w:rsid w:val="00C41D1D"/>
    <w:rsid w:val="00C41F45"/>
    <w:rsid w:val="00C421B5"/>
    <w:rsid w:val="00C42316"/>
    <w:rsid w:val="00C425E2"/>
    <w:rsid w:val="00C42654"/>
    <w:rsid w:val="00C4299F"/>
    <w:rsid w:val="00C42A49"/>
    <w:rsid w:val="00C42B74"/>
    <w:rsid w:val="00C42FD4"/>
    <w:rsid w:val="00C430DB"/>
    <w:rsid w:val="00C43365"/>
    <w:rsid w:val="00C4352A"/>
    <w:rsid w:val="00C43590"/>
    <w:rsid w:val="00C43907"/>
    <w:rsid w:val="00C439E6"/>
    <w:rsid w:val="00C43B0E"/>
    <w:rsid w:val="00C43B80"/>
    <w:rsid w:val="00C43C1C"/>
    <w:rsid w:val="00C43CA2"/>
    <w:rsid w:val="00C43D25"/>
    <w:rsid w:val="00C43D4C"/>
    <w:rsid w:val="00C43D7C"/>
    <w:rsid w:val="00C43DBA"/>
    <w:rsid w:val="00C43DFA"/>
    <w:rsid w:val="00C43E1A"/>
    <w:rsid w:val="00C43F8E"/>
    <w:rsid w:val="00C44062"/>
    <w:rsid w:val="00C44151"/>
    <w:rsid w:val="00C44332"/>
    <w:rsid w:val="00C443ED"/>
    <w:rsid w:val="00C446E4"/>
    <w:rsid w:val="00C446FA"/>
    <w:rsid w:val="00C447BF"/>
    <w:rsid w:val="00C44828"/>
    <w:rsid w:val="00C44BDF"/>
    <w:rsid w:val="00C44DC1"/>
    <w:rsid w:val="00C44E81"/>
    <w:rsid w:val="00C4530C"/>
    <w:rsid w:val="00C45354"/>
    <w:rsid w:val="00C45365"/>
    <w:rsid w:val="00C45579"/>
    <w:rsid w:val="00C455F7"/>
    <w:rsid w:val="00C45690"/>
    <w:rsid w:val="00C457F9"/>
    <w:rsid w:val="00C458DA"/>
    <w:rsid w:val="00C45960"/>
    <w:rsid w:val="00C459B4"/>
    <w:rsid w:val="00C45BEF"/>
    <w:rsid w:val="00C45D1D"/>
    <w:rsid w:val="00C45DCC"/>
    <w:rsid w:val="00C46091"/>
    <w:rsid w:val="00C4616E"/>
    <w:rsid w:val="00C4649A"/>
    <w:rsid w:val="00C464F6"/>
    <w:rsid w:val="00C46574"/>
    <w:rsid w:val="00C46678"/>
    <w:rsid w:val="00C46879"/>
    <w:rsid w:val="00C4697B"/>
    <w:rsid w:val="00C46CB8"/>
    <w:rsid w:val="00C46CEC"/>
    <w:rsid w:val="00C46FD5"/>
    <w:rsid w:val="00C470E1"/>
    <w:rsid w:val="00C4713D"/>
    <w:rsid w:val="00C471DE"/>
    <w:rsid w:val="00C47346"/>
    <w:rsid w:val="00C47381"/>
    <w:rsid w:val="00C47566"/>
    <w:rsid w:val="00C4756E"/>
    <w:rsid w:val="00C476E7"/>
    <w:rsid w:val="00C477C6"/>
    <w:rsid w:val="00C47868"/>
    <w:rsid w:val="00C47904"/>
    <w:rsid w:val="00C47B19"/>
    <w:rsid w:val="00C47C77"/>
    <w:rsid w:val="00C47DE8"/>
    <w:rsid w:val="00C47E9B"/>
    <w:rsid w:val="00C50013"/>
    <w:rsid w:val="00C50113"/>
    <w:rsid w:val="00C502AB"/>
    <w:rsid w:val="00C504A7"/>
    <w:rsid w:val="00C504AC"/>
    <w:rsid w:val="00C504CA"/>
    <w:rsid w:val="00C50B5B"/>
    <w:rsid w:val="00C50C0E"/>
    <w:rsid w:val="00C50CA9"/>
    <w:rsid w:val="00C50E0A"/>
    <w:rsid w:val="00C50E6C"/>
    <w:rsid w:val="00C50F2C"/>
    <w:rsid w:val="00C51242"/>
    <w:rsid w:val="00C5134E"/>
    <w:rsid w:val="00C5136F"/>
    <w:rsid w:val="00C5144D"/>
    <w:rsid w:val="00C516AD"/>
    <w:rsid w:val="00C51A3A"/>
    <w:rsid w:val="00C51EA0"/>
    <w:rsid w:val="00C52243"/>
    <w:rsid w:val="00C522DE"/>
    <w:rsid w:val="00C52BC7"/>
    <w:rsid w:val="00C52F67"/>
    <w:rsid w:val="00C530C6"/>
    <w:rsid w:val="00C53127"/>
    <w:rsid w:val="00C53357"/>
    <w:rsid w:val="00C53476"/>
    <w:rsid w:val="00C535D1"/>
    <w:rsid w:val="00C538E5"/>
    <w:rsid w:val="00C53AD0"/>
    <w:rsid w:val="00C53D91"/>
    <w:rsid w:val="00C53E11"/>
    <w:rsid w:val="00C53EB8"/>
    <w:rsid w:val="00C53EF9"/>
    <w:rsid w:val="00C54109"/>
    <w:rsid w:val="00C54208"/>
    <w:rsid w:val="00C54217"/>
    <w:rsid w:val="00C54345"/>
    <w:rsid w:val="00C5450D"/>
    <w:rsid w:val="00C545BC"/>
    <w:rsid w:val="00C546D6"/>
    <w:rsid w:val="00C5477C"/>
    <w:rsid w:val="00C547A7"/>
    <w:rsid w:val="00C5498C"/>
    <w:rsid w:val="00C54A2E"/>
    <w:rsid w:val="00C54C40"/>
    <w:rsid w:val="00C550B0"/>
    <w:rsid w:val="00C5512F"/>
    <w:rsid w:val="00C555BC"/>
    <w:rsid w:val="00C556EF"/>
    <w:rsid w:val="00C5574D"/>
    <w:rsid w:val="00C557AB"/>
    <w:rsid w:val="00C5595E"/>
    <w:rsid w:val="00C55A23"/>
    <w:rsid w:val="00C55AE3"/>
    <w:rsid w:val="00C55B1E"/>
    <w:rsid w:val="00C55BC7"/>
    <w:rsid w:val="00C55DB6"/>
    <w:rsid w:val="00C55E1E"/>
    <w:rsid w:val="00C55E81"/>
    <w:rsid w:val="00C55F39"/>
    <w:rsid w:val="00C55F8A"/>
    <w:rsid w:val="00C56098"/>
    <w:rsid w:val="00C5612B"/>
    <w:rsid w:val="00C562B0"/>
    <w:rsid w:val="00C5630D"/>
    <w:rsid w:val="00C563F9"/>
    <w:rsid w:val="00C56877"/>
    <w:rsid w:val="00C56921"/>
    <w:rsid w:val="00C5696E"/>
    <w:rsid w:val="00C569CF"/>
    <w:rsid w:val="00C56AF6"/>
    <w:rsid w:val="00C56E29"/>
    <w:rsid w:val="00C57158"/>
    <w:rsid w:val="00C5738B"/>
    <w:rsid w:val="00C5770D"/>
    <w:rsid w:val="00C5771C"/>
    <w:rsid w:val="00C57775"/>
    <w:rsid w:val="00C57A8F"/>
    <w:rsid w:val="00C57B0A"/>
    <w:rsid w:val="00C57BC8"/>
    <w:rsid w:val="00C57CBE"/>
    <w:rsid w:val="00C57EED"/>
    <w:rsid w:val="00C57F3F"/>
    <w:rsid w:val="00C60561"/>
    <w:rsid w:val="00C605C8"/>
    <w:rsid w:val="00C60738"/>
    <w:rsid w:val="00C60853"/>
    <w:rsid w:val="00C608B7"/>
    <w:rsid w:val="00C60986"/>
    <w:rsid w:val="00C60C52"/>
    <w:rsid w:val="00C60EEE"/>
    <w:rsid w:val="00C6105F"/>
    <w:rsid w:val="00C61085"/>
    <w:rsid w:val="00C610E8"/>
    <w:rsid w:val="00C611F6"/>
    <w:rsid w:val="00C61343"/>
    <w:rsid w:val="00C61601"/>
    <w:rsid w:val="00C61627"/>
    <w:rsid w:val="00C61669"/>
    <w:rsid w:val="00C619A7"/>
    <w:rsid w:val="00C61F3C"/>
    <w:rsid w:val="00C6209A"/>
    <w:rsid w:val="00C620B9"/>
    <w:rsid w:val="00C621B4"/>
    <w:rsid w:val="00C6221E"/>
    <w:rsid w:val="00C62489"/>
    <w:rsid w:val="00C62657"/>
    <w:rsid w:val="00C627C7"/>
    <w:rsid w:val="00C628F4"/>
    <w:rsid w:val="00C62A7D"/>
    <w:rsid w:val="00C62BC5"/>
    <w:rsid w:val="00C62C57"/>
    <w:rsid w:val="00C62D83"/>
    <w:rsid w:val="00C62DA1"/>
    <w:rsid w:val="00C62DBF"/>
    <w:rsid w:val="00C63205"/>
    <w:rsid w:val="00C632CC"/>
    <w:rsid w:val="00C632D0"/>
    <w:rsid w:val="00C632D3"/>
    <w:rsid w:val="00C639D0"/>
    <w:rsid w:val="00C63A62"/>
    <w:rsid w:val="00C63B37"/>
    <w:rsid w:val="00C63D0A"/>
    <w:rsid w:val="00C63DBC"/>
    <w:rsid w:val="00C64076"/>
    <w:rsid w:val="00C642AC"/>
    <w:rsid w:val="00C643C8"/>
    <w:rsid w:val="00C64651"/>
    <w:rsid w:val="00C64675"/>
    <w:rsid w:val="00C6477D"/>
    <w:rsid w:val="00C649FB"/>
    <w:rsid w:val="00C64BCC"/>
    <w:rsid w:val="00C64C52"/>
    <w:rsid w:val="00C64EF6"/>
    <w:rsid w:val="00C64F83"/>
    <w:rsid w:val="00C65225"/>
    <w:rsid w:val="00C655C5"/>
    <w:rsid w:val="00C65A6C"/>
    <w:rsid w:val="00C65A73"/>
    <w:rsid w:val="00C65A7D"/>
    <w:rsid w:val="00C65AE9"/>
    <w:rsid w:val="00C65B18"/>
    <w:rsid w:val="00C65CE8"/>
    <w:rsid w:val="00C65E7D"/>
    <w:rsid w:val="00C661B3"/>
    <w:rsid w:val="00C662D5"/>
    <w:rsid w:val="00C66432"/>
    <w:rsid w:val="00C66549"/>
    <w:rsid w:val="00C66613"/>
    <w:rsid w:val="00C66841"/>
    <w:rsid w:val="00C6698F"/>
    <w:rsid w:val="00C66A63"/>
    <w:rsid w:val="00C66B9C"/>
    <w:rsid w:val="00C66BA3"/>
    <w:rsid w:val="00C66E44"/>
    <w:rsid w:val="00C66F59"/>
    <w:rsid w:val="00C67012"/>
    <w:rsid w:val="00C670A4"/>
    <w:rsid w:val="00C67157"/>
    <w:rsid w:val="00C6717D"/>
    <w:rsid w:val="00C671B4"/>
    <w:rsid w:val="00C6722D"/>
    <w:rsid w:val="00C676C8"/>
    <w:rsid w:val="00C67A56"/>
    <w:rsid w:val="00C67BA7"/>
    <w:rsid w:val="00C67C0C"/>
    <w:rsid w:val="00C67EF0"/>
    <w:rsid w:val="00C67FAB"/>
    <w:rsid w:val="00C700F2"/>
    <w:rsid w:val="00C701CE"/>
    <w:rsid w:val="00C70297"/>
    <w:rsid w:val="00C70423"/>
    <w:rsid w:val="00C7062F"/>
    <w:rsid w:val="00C70723"/>
    <w:rsid w:val="00C70A84"/>
    <w:rsid w:val="00C70D6A"/>
    <w:rsid w:val="00C710E0"/>
    <w:rsid w:val="00C71108"/>
    <w:rsid w:val="00C7130B"/>
    <w:rsid w:val="00C7144E"/>
    <w:rsid w:val="00C7155B"/>
    <w:rsid w:val="00C71DA3"/>
    <w:rsid w:val="00C71DF7"/>
    <w:rsid w:val="00C71F9D"/>
    <w:rsid w:val="00C7209C"/>
    <w:rsid w:val="00C7211F"/>
    <w:rsid w:val="00C7217A"/>
    <w:rsid w:val="00C721A3"/>
    <w:rsid w:val="00C72412"/>
    <w:rsid w:val="00C72489"/>
    <w:rsid w:val="00C7252A"/>
    <w:rsid w:val="00C7256C"/>
    <w:rsid w:val="00C72784"/>
    <w:rsid w:val="00C7295B"/>
    <w:rsid w:val="00C72995"/>
    <w:rsid w:val="00C72B70"/>
    <w:rsid w:val="00C72CD6"/>
    <w:rsid w:val="00C72E18"/>
    <w:rsid w:val="00C72E52"/>
    <w:rsid w:val="00C72E89"/>
    <w:rsid w:val="00C72F4A"/>
    <w:rsid w:val="00C73137"/>
    <w:rsid w:val="00C731A1"/>
    <w:rsid w:val="00C731D5"/>
    <w:rsid w:val="00C731D7"/>
    <w:rsid w:val="00C73250"/>
    <w:rsid w:val="00C73318"/>
    <w:rsid w:val="00C736F3"/>
    <w:rsid w:val="00C73AE9"/>
    <w:rsid w:val="00C73C0C"/>
    <w:rsid w:val="00C73FA5"/>
    <w:rsid w:val="00C740B4"/>
    <w:rsid w:val="00C741A4"/>
    <w:rsid w:val="00C741BE"/>
    <w:rsid w:val="00C744C2"/>
    <w:rsid w:val="00C744E0"/>
    <w:rsid w:val="00C74505"/>
    <w:rsid w:val="00C749E5"/>
    <w:rsid w:val="00C74AEF"/>
    <w:rsid w:val="00C74BF7"/>
    <w:rsid w:val="00C74C4F"/>
    <w:rsid w:val="00C74D18"/>
    <w:rsid w:val="00C74E6C"/>
    <w:rsid w:val="00C74EC2"/>
    <w:rsid w:val="00C74FCF"/>
    <w:rsid w:val="00C7502C"/>
    <w:rsid w:val="00C7533F"/>
    <w:rsid w:val="00C753A9"/>
    <w:rsid w:val="00C754C2"/>
    <w:rsid w:val="00C75765"/>
    <w:rsid w:val="00C75820"/>
    <w:rsid w:val="00C758A7"/>
    <w:rsid w:val="00C75A40"/>
    <w:rsid w:val="00C75AF7"/>
    <w:rsid w:val="00C75C6C"/>
    <w:rsid w:val="00C75D88"/>
    <w:rsid w:val="00C75E6A"/>
    <w:rsid w:val="00C75ECC"/>
    <w:rsid w:val="00C76058"/>
    <w:rsid w:val="00C762D8"/>
    <w:rsid w:val="00C76366"/>
    <w:rsid w:val="00C76437"/>
    <w:rsid w:val="00C76711"/>
    <w:rsid w:val="00C769E1"/>
    <w:rsid w:val="00C76A4E"/>
    <w:rsid w:val="00C76B82"/>
    <w:rsid w:val="00C76BDB"/>
    <w:rsid w:val="00C76C58"/>
    <w:rsid w:val="00C76C6F"/>
    <w:rsid w:val="00C76CB2"/>
    <w:rsid w:val="00C76D09"/>
    <w:rsid w:val="00C76FC0"/>
    <w:rsid w:val="00C771E6"/>
    <w:rsid w:val="00C77284"/>
    <w:rsid w:val="00C776E4"/>
    <w:rsid w:val="00C77702"/>
    <w:rsid w:val="00C777DB"/>
    <w:rsid w:val="00C77963"/>
    <w:rsid w:val="00C77AF2"/>
    <w:rsid w:val="00C77CA2"/>
    <w:rsid w:val="00C77E21"/>
    <w:rsid w:val="00C77E40"/>
    <w:rsid w:val="00C77E63"/>
    <w:rsid w:val="00C77EEC"/>
    <w:rsid w:val="00C800F7"/>
    <w:rsid w:val="00C80121"/>
    <w:rsid w:val="00C802CD"/>
    <w:rsid w:val="00C807AA"/>
    <w:rsid w:val="00C807FE"/>
    <w:rsid w:val="00C80A7B"/>
    <w:rsid w:val="00C80AEB"/>
    <w:rsid w:val="00C80B15"/>
    <w:rsid w:val="00C80B3E"/>
    <w:rsid w:val="00C80C9C"/>
    <w:rsid w:val="00C80CF9"/>
    <w:rsid w:val="00C80D82"/>
    <w:rsid w:val="00C811A3"/>
    <w:rsid w:val="00C811B6"/>
    <w:rsid w:val="00C811F3"/>
    <w:rsid w:val="00C813CF"/>
    <w:rsid w:val="00C814A1"/>
    <w:rsid w:val="00C81870"/>
    <w:rsid w:val="00C81AA7"/>
    <w:rsid w:val="00C81AC2"/>
    <w:rsid w:val="00C81AC6"/>
    <w:rsid w:val="00C81BD0"/>
    <w:rsid w:val="00C81C6D"/>
    <w:rsid w:val="00C81CCE"/>
    <w:rsid w:val="00C81E43"/>
    <w:rsid w:val="00C81F9E"/>
    <w:rsid w:val="00C82017"/>
    <w:rsid w:val="00C8213B"/>
    <w:rsid w:val="00C822D0"/>
    <w:rsid w:val="00C82305"/>
    <w:rsid w:val="00C82398"/>
    <w:rsid w:val="00C8243A"/>
    <w:rsid w:val="00C8278A"/>
    <w:rsid w:val="00C828F8"/>
    <w:rsid w:val="00C8290D"/>
    <w:rsid w:val="00C82962"/>
    <w:rsid w:val="00C82C5B"/>
    <w:rsid w:val="00C82E0C"/>
    <w:rsid w:val="00C82E0E"/>
    <w:rsid w:val="00C82FA1"/>
    <w:rsid w:val="00C831C4"/>
    <w:rsid w:val="00C83489"/>
    <w:rsid w:val="00C83609"/>
    <w:rsid w:val="00C83658"/>
    <w:rsid w:val="00C83709"/>
    <w:rsid w:val="00C83791"/>
    <w:rsid w:val="00C838AF"/>
    <w:rsid w:val="00C839D7"/>
    <w:rsid w:val="00C83E47"/>
    <w:rsid w:val="00C83E79"/>
    <w:rsid w:val="00C84184"/>
    <w:rsid w:val="00C843AC"/>
    <w:rsid w:val="00C844A7"/>
    <w:rsid w:val="00C849BD"/>
    <w:rsid w:val="00C849DF"/>
    <w:rsid w:val="00C84B49"/>
    <w:rsid w:val="00C84D92"/>
    <w:rsid w:val="00C84E56"/>
    <w:rsid w:val="00C84F1B"/>
    <w:rsid w:val="00C84F6B"/>
    <w:rsid w:val="00C85139"/>
    <w:rsid w:val="00C85200"/>
    <w:rsid w:val="00C85274"/>
    <w:rsid w:val="00C8561C"/>
    <w:rsid w:val="00C85784"/>
    <w:rsid w:val="00C8579F"/>
    <w:rsid w:val="00C859BD"/>
    <w:rsid w:val="00C85A57"/>
    <w:rsid w:val="00C85A5B"/>
    <w:rsid w:val="00C85A80"/>
    <w:rsid w:val="00C85BEF"/>
    <w:rsid w:val="00C85CD9"/>
    <w:rsid w:val="00C85F4E"/>
    <w:rsid w:val="00C85FD2"/>
    <w:rsid w:val="00C86041"/>
    <w:rsid w:val="00C86306"/>
    <w:rsid w:val="00C8673B"/>
    <w:rsid w:val="00C86903"/>
    <w:rsid w:val="00C86987"/>
    <w:rsid w:val="00C86A55"/>
    <w:rsid w:val="00C86B97"/>
    <w:rsid w:val="00C86C03"/>
    <w:rsid w:val="00C86C53"/>
    <w:rsid w:val="00C86CA2"/>
    <w:rsid w:val="00C86F00"/>
    <w:rsid w:val="00C870DD"/>
    <w:rsid w:val="00C870EA"/>
    <w:rsid w:val="00C87129"/>
    <w:rsid w:val="00C87181"/>
    <w:rsid w:val="00C874BD"/>
    <w:rsid w:val="00C8765E"/>
    <w:rsid w:val="00C87782"/>
    <w:rsid w:val="00C87868"/>
    <w:rsid w:val="00C87931"/>
    <w:rsid w:val="00C87975"/>
    <w:rsid w:val="00C87AC9"/>
    <w:rsid w:val="00C87E70"/>
    <w:rsid w:val="00C87F09"/>
    <w:rsid w:val="00C87FCE"/>
    <w:rsid w:val="00C90115"/>
    <w:rsid w:val="00C90384"/>
    <w:rsid w:val="00C905C1"/>
    <w:rsid w:val="00C9076D"/>
    <w:rsid w:val="00C907B2"/>
    <w:rsid w:val="00C908DD"/>
    <w:rsid w:val="00C90A0B"/>
    <w:rsid w:val="00C90A53"/>
    <w:rsid w:val="00C90BA4"/>
    <w:rsid w:val="00C90C85"/>
    <w:rsid w:val="00C90DE6"/>
    <w:rsid w:val="00C90E0C"/>
    <w:rsid w:val="00C90F8A"/>
    <w:rsid w:val="00C91039"/>
    <w:rsid w:val="00C91080"/>
    <w:rsid w:val="00C91453"/>
    <w:rsid w:val="00C914D4"/>
    <w:rsid w:val="00C9160B"/>
    <w:rsid w:val="00C91958"/>
    <w:rsid w:val="00C9199B"/>
    <w:rsid w:val="00C91CE7"/>
    <w:rsid w:val="00C91CE8"/>
    <w:rsid w:val="00C91D54"/>
    <w:rsid w:val="00C91F15"/>
    <w:rsid w:val="00C92170"/>
    <w:rsid w:val="00C92444"/>
    <w:rsid w:val="00C926BB"/>
    <w:rsid w:val="00C92723"/>
    <w:rsid w:val="00C9274F"/>
    <w:rsid w:val="00C92931"/>
    <w:rsid w:val="00C92957"/>
    <w:rsid w:val="00C92A89"/>
    <w:rsid w:val="00C92B92"/>
    <w:rsid w:val="00C92D07"/>
    <w:rsid w:val="00C92D14"/>
    <w:rsid w:val="00C92E1D"/>
    <w:rsid w:val="00C93088"/>
    <w:rsid w:val="00C93242"/>
    <w:rsid w:val="00C932EE"/>
    <w:rsid w:val="00C93371"/>
    <w:rsid w:val="00C93408"/>
    <w:rsid w:val="00C93592"/>
    <w:rsid w:val="00C9365C"/>
    <w:rsid w:val="00C9368E"/>
    <w:rsid w:val="00C938C0"/>
    <w:rsid w:val="00C939AF"/>
    <w:rsid w:val="00C93A7F"/>
    <w:rsid w:val="00C93B8A"/>
    <w:rsid w:val="00C93BEA"/>
    <w:rsid w:val="00C93C34"/>
    <w:rsid w:val="00C93CB1"/>
    <w:rsid w:val="00C93F08"/>
    <w:rsid w:val="00C93F68"/>
    <w:rsid w:val="00C94004"/>
    <w:rsid w:val="00C9404F"/>
    <w:rsid w:val="00C94253"/>
    <w:rsid w:val="00C94366"/>
    <w:rsid w:val="00C944A9"/>
    <w:rsid w:val="00C9454D"/>
    <w:rsid w:val="00C947BB"/>
    <w:rsid w:val="00C94C9C"/>
    <w:rsid w:val="00C94D14"/>
    <w:rsid w:val="00C94D29"/>
    <w:rsid w:val="00C94EE3"/>
    <w:rsid w:val="00C9503B"/>
    <w:rsid w:val="00C95169"/>
    <w:rsid w:val="00C9516E"/>
    <w:rsid w:val="00C9552A"/>
    <w:rsid w:val="00C9556B"/>
    <w:rsid w:val="00C9561E"/>
    <w:rsid w:val="00C95676"/>
    <w:rsid w:val="00C956D0"/>
    <w:rsid w:val="00C957CB"/>
    <w:rsid w:val="00C957CE"/>
    <w:rsid w:val="00C95851"/>
    <w:rsid w:val="00C958D7"/>
    <w:rsid w:val="00C9591E"/>
    <w:rsid w:val="00C959E4"/>
    <w:rsid w:val="00C95A3A"/>
    <w:rsid w:val="00C95B6E"/>
    <w:rsid w:val="00C95C27"/>
    <w:rsid w:val="00C9607E"/>
    <w:rsid w:val="00C96147"/>
    <w:rsid w:val="00C9633A"/>
    <w:rsid w:val="00C96467"/>
    <w:rsid w:val="00C967AE"/>
    <w:rsid w:val="00C969A4"/>
    <w:rsid w:val="00C969D5"/>
    <w:rsid w:val="00C96B64"/>
    <w:rsid w:val="00C96C69"/>
    <w:rsid w:val="00C96FFB"/>
    <w:rsid w:val="00C970DC"/>
    <w:rsid w:val="00C97226"/>
    <w:rsid w:val="00C97295"/>
    <w:rsid w:val="00C9733B"/>
    <w:rsid w:val="00C97582"/>
    <w:rsid w:val="00C97590"/>
    <w:rsid w:val="00C977FC"/>
    <w:rsid w:val="00C978A3"/>
    <w:rsid w:val="00C97A23"/>
    <w:rsid w:val="00C97BFE"/>
    <w:rsid w:val="00C97ECB"/>
    <w:rsid w:val="00C97F38"/>
    <w:rsid w:val="00CA0051"/>
    <w:rsid w:val="00CA016E"/>
    <w:rsid w:val="00CA028F"/>
    <w:rsid w:val="00CA0317"/>
    <w:rsid w:val="00CA052A"/>
    <w:rsid w:val="00CA054C"/>
    <w:rsid w:val="00CA0746"/>
    <w:rsid w:val="00CA0B09"/>
    <w:rsid w:val="00CA0C1B"/>
    <w:rsid w:val="00CA0C72"/>
    <w:rsid w:val="00CA11C1"/>
    <w:rsid w:val="00CA1243"/>
    <w:rsid w:val="00CA1659"/>
    <w:rsid w:val="00CA1B20"/>
    <w:rsid w:val="00CA1B51"/>
    <w:rsid w:val="00CA1C6E"/>
    <w:rsid w:val="00CA1C9F"/>
    <w:rsid w:val="00CA1DCF"/>
    <w:rsid w:val="00CA1FBE"/>
    <w:rsid w:val="00CA2600"/>
    <w:rsid w:val="00CA26BD"/>
    <w:rsid w:val="00CA2752"/>
    <w:rsid w:val="00CA2A3A"/>
    <w:rsid w:val="00CA2AF9"/>
    <w:rsid w:val="00CA2B5E"/>
    <w:rsid w:val="00CA2C1C"/>
    <w:rsid w:val="00CA2C72"/>
    <w:rsid w:val="00CA2D7D"/>
    <w:rsid w:val="00CA2DA9"/>
    <w:rsid w:val="00CA30BB"/>
    <w:rsid w:val="00CA31AF"/>
    <w:rsid w:val="00CA333D"/>
    <w:rsid w:val="00CA33B6"/>
    <w:rsid w:val="00CA3424"/>
    <w:rsid w:val="00CA3602"/>
    <w:rsid w:val="00CA3848"/>
    <w:rsid w:val="00CA3862"/>
    <w:rsid w:val="00CA38AA"/>
    <w:rsid w:val="00CA3B48"/>
    <w:rsid w:val="00CA3BC4"/>
    <w:rsid w:val="00CA40CD"/>
    <w:rsid w:val="00CA41C9"/>
    <w:rsid w:val="00CA4474"/>
    <w:rsid w:val="00CA44F1"/>
    <w:rsid w:val="00CA4774"/>
    <w:rsid w:val="00CA4796"/>
    <w:rsid w:val="00CA48B2"/>
    <w:rsid w:val="00CA49B3"/>
    <w:rsid w:val="00CA4B8E"/>
    <w:rsid w:val="00CA4C3A"/>
    <w:rsid w:val="00CA4D11"/>
    <w:rsid w:val="00CA54BB"/>
    <w:rsid w:val="00CA5571"/>
    <w:rsid w:val="00CA5693"/>
    <w:rsid w:val="00CA57FC"/>
    <w:rsid w:val="00CA58BA"/>
    <w:rsid w:val="00CA59F3"/>
    <w:rsid w:val="00CA5A75"/>
    <w:rsid w:val="00CA5AA6"/>
    <w:rsid w:val="00CA5B70"/>
    <w:rsid w:val="00CA5BB4"/>
    <w:rsid w:val="00CA5C73"/>
    <w:rsid w:val="00CA5CD2"/>
    <w:rsid w:val="00CA60A1"/>
    <w:rsid w:val="00CA61DB"/>
    <w:rsid w:val="00CA633E"/>
    <w:rsid w:val="00CA6586"/>
    <w:rsid w:val="00CA65AF"/>
    <w:rsid w:val="00CA67C1"/>
    <w:rsid w:val="00CA6975"/>
    <w:rsid w:val="00CA6B06"/>
    <w:rsid w:val="00CA6C05"/>
    <w:rsid w:val="00CA6D8C"/>
    <w:rsid w:val="00CA6E4F"/>
    <w:rsid w:val="00CA7022"/>
    <w:rsid w:val="00CA7077"/>
    <w:rsid w:val="00CA70FC"/>
    <w:rsid w:val="00CA7503"/>
    <w:rsid w:val="00CA757A"/>
    <w:rsid w:val="00CA7599"/>
    <w:rsid w:val="00CA774D"/>
    <w:rsid w:val="00CA7783"/>
    <w:rsid w:val="00CA77E5"/>
    <w:rsid w:val="00CA77FA"/>
    <w:rsid w:val="00CA7846"/>
    <w:rsid w:val="00CA78B5"/>
    <w:rsid w:val="00CA78F5"/>
    <w:rsid w:val="00CA7B03"/>
    <w:rsid w:val="00CA7B40"/>
    <w:rsid w:val="00CA7C99"/>
    <w:rsid w:val="00CA7CC6"/>
    <w:rsid w:val="00CA7D11"/>
    <w:rsid w:val="00CA7D40"/>
    <w:rsid w:val="00CA7DD7"/>
    <w:rsid w:val="00CA7E05"/>
    <w:rsid w:val="00CA7E45"/>
    <w:rsid w:val="00CB02E5"/>
    <w:rsid w:val="00CB0464"/>
    <w:rsid w:val="00CB0604"/>
    <w:rsid w:val="00CB0722"/>
    <w:rsid w:val="00CB07B9"/>
    <w:rsid w:val="00CB0823"/>
    <w:rsid w:val="00CB08B3"/>
    <w:rsid w:val="00CB0997"/>
    <w:rsid w:val="00CB0B41"/>
    <w:rsid w:val="00CB0CBB"/>
    <w:rsid w:val="00CB0DCF"/>
    <w:rsid w:val="00CB0F3F"/>
    <w:rsid w:val="00CB0FFC"/>
    <w:rsid w:val="00CB1072"/>
    <w:rsid w:val="00CB1133"/>
    <w:rsid w:val="00CB117D"/>
    <w:rsid w:val="00CB123E"/>
    <w:rsid w:val="00CB14B6"/>
    <w:rsid w:val="00CB174B"/>
    <w:rsid w:val="00CB1774"/>
    <w:rsid w:val="00CB18EA"/>
    <w:rsid w:val="00CB1A32"/>
    <w:rsid w:val="00CB1AFA"/>
    <w:rsid w:val="00CB1B5A"/>
    <w:rsid w:val="00CB1D48"/>
    <w:rsid w:val="00CB1EE7"/>
    <w:rsid w:val="00CB1FB0"/>
    <w:rsid w:val="00CB218F"/>
    <w:rsid w:val="00CB2252"/>
    <w:rsid w:val="00CB233F"/>
    <w:rsid w:val="00CB23D0"/>
    <w:rsid w:val="00CB251B"/>
    <w:rsid w:val="00CB275F"/>
    <w:rsid w:val="00CB2905"/>
    <w:rsid w:val="00CB293B"/>
    <w:rsid w:val="00CB2A7A"/>
    <w:rsid w:val="00CB2EB2"/>
    <w:rsid w:val="00CB2FDD"/>
    <w:rsid w:val="00CB3141"/>
    <w:rsid w:val="00CB320D"/>
    <w:rsid w:val="00CB3375"/>
    <w:rsid w:val="00CB3520"/>
    <w:rsid w:val="00CB380C"/>
    <w:rsid w:val="00CB3B3B"/>
    <w:rsid w:val="00CB3B8E"/>
    <w:rsid w:val="00CB3CE2"/>
    <w:rsid w:val="00CB3D58"/>
    <w:rsid w:val="00CB3E49"/>
    <w:rsid w:val="00CB3F9E"/>
    <w:rsid w:val="00CB4251"/>
    <w:rsid w:val="00CB4345"/>
    <w:rsid w:val="00CB43E4"/>
    <w:rsid w:val="00CB4564"/>
    <w:rsid w:val="00CB45CE"/>
    <w:rsid w:val="00CB48A9"/>
    <w:rsid w:val="00CB4925"/>
    <w:rsid w:val="00CB4A61"/>
    <w:rsid w:val="00CB4B61"/>
    <w:rsid w:val="00CB4BCB"/>
    <w:rsid w:val="00CB51E2"/>
    <w:rsid w:val="00CB528A"/>
    <w:rsid w:val="00CB534A"/>
    <w:rsid w:val="00CB557C"/>
    <w:rsid w:val="00CB5713"/>
    <w:rsid w:val="00CB58D4"/>
    <w:rsid w:val="00CB5AB5"/>
    <w:rsid w:val="00CB5BD8"/>
    <w:rsid w:val="00CB5C7B"/>
    <w:rsid w:val="00CB5CBD"/>
    <w:rsid w:val="00CB5CFB"/>
    <w:rsid w:val="00CB5EDA"/>
    <w:rsid w:val="00CB61E5"/>
    <w:rsid w:val="00CB6222"/>
    <w:rsid w:val="00CB664B"/>
    <w:rsid w:val="00CB667A"/>
    <w:rsid w:val="00CB66E1"/>
    <w:rsid w:val="00CB699F"/>
    <w:rsid w:val="00CB6AE0"/>
    <w:rsid w:val="00CB6C20"/>
    <w:rsid w:val="00CB6D06"/>
    <w:rsid w:val="00CB6D58"/>
    <w:rsid w:val="00CB6EFE"/>
    <w:rsid w:val="00CB7133"/>
    <w:rsid w:val="00CB7296"/>
    <w:rsid w:val="00CB7328"/>
    <w:rsid w:val="00CB76E0"/>
    <w:rsid w:val="00CB776A"/>
    <w:rsid w:val="00CB7A1F"/>
    <w:rsid w:val="00CB7A29"/>
    <w:rsid w:val="00CB7A4C"/>
    <w:rsid w:val="00CB7A89"/>
    <w:rsid w:val="00CB7D8F"/>
    <w:rsid w:val="00CB7D98"/>
    <w:rsid w:val="00CB7DAD"/>
    <w:rsid w:val="00CB7DDB"/>
    <w:rsid w:val="00CB7F94"/>
    <w:rsid w:val="00CC0070"/>
    <w:rsid w:val="00CC0083"/>
    <w:rsid w:val="00CC0293"/>
    <w:rsid w:val="00CC02B1"/>
    <w:rsid w:val="00CC0369"/>
    <w:rsid w:val="00CC0D09"/>
    <w:rsid w:val="00CC0D0B"/>
    <w:rsid w:val="00CC0D29"/>
    <w:rsid w:val="00CC0FC6"/>
    <w:rsid w:val="00CC0FD1"/>
    <w:rsid w:val="00CC11D3"/>
    <w:rsid w:val="00CC187F"/>
    <w:rsid w:val="00CC1980"/>
    <w:rsid w:val="00CC1AD8"/>
    <w:rsid w:val="00CC1C56"/>
    <w:rsid w:val="00CC1D25"/>
    <w:rsid w:val="00CC1E42"/>
    <w:rsid w:val="00CC1F72"/>
    <w:rsid w:val="00CC1FEB"/>
    <w:rsid w:val="00CC2147"/>
    <w:rsid w:val="00CC21B5"/>
    <w:rsid w:val="00CC2278"/>
    <w:rsid w:val="00CC2413"/>
    <w:rsid w:val="00CC245D"/>
    <w:rsid w:val="00CC26A0"/>
    <w:rsid w:val="00CC2725"/>
    <w:rsid w:val="00CC275B"/>
    <w:rsid w:val="00CC280C"/>
    <w:rsid w:val="00CC2908"/>
    <w:rsid w:val="00CC2C28"/>
    <w:rsid w:val="00CC2E69"/>
    <w:rsid w:val="00CC2EE2"/>
    <w:rsid w:val="00CC3177"/>
    <w:rsid w:val="00CC33FB"/>
    <w:rsid w:val="00CC3452"/>
    <w:rsid w:val="00CC3455"/>
    <w:rsid w:val="00CC34BA"/>
    <w:rsid w:val="00CC3570"/>
    <w:rsid w:val="00CC3713"/>
    <w:rsid w:val="00CC38B1"/>
    <w:rsid w:val="00CC390F"/>
    <w:rsid w:val="00CC3928"/>
    <w:rsid w:val="00CC3A69"/>
    <w:rsid w:val="00CC3BD9"/>
    <w:rsid w:val="00CC3D1C"/>
    <w:rsid w:val="00CC3DF2"/>
    <w:rsid w:val="00CC3E52"/>
    <w:rsid w:val="00CC416B"/>
    <w:rsid w:val="00CC4223"/>
    <w:rsid w:val="00CC4323"/>
    <w:rsid w:val="00CC4365"/>
    <w:rsid w:val="00CC43F2"/>
    <w:rsid w:val="00CC48AD"/>
    <w:rsid w:val="00CC49B5"/>
    <w:rsid w:val="00CC4AC4"/>
    <w:rsid w:val="00CC4AEE"/>
    <w:rsid w:val="00CC4B14"/>
    <w:rsid w:val="00CC4B31"/>
    <w:rsid w:val="00CC4C02"/>
    <w:rsid w:val="00CC4D11"/>
    <w:rsid w:val="00CC4D7F"/>
    <w:rsid w:val="00CC512D"/>
    <w:rsid w:val="00CC5150"/>
    <w:rsid w:val="00CC52A8"/>
    <w:rsid w:val="00CC5685"/>
    <w:rsid w:val="00CC5AFC"/>
    <w:rsid w:val="00CC5C1C"/>
    <w:rsid w:val="00CC5C22"/>
    <w:rsid w:val="00CC6057"/>
    <w:rsid w:val="00CC6079"/>
    <w:rsid w:val="00CC627B"/>
    <w:rsid w:val="00CC62E1"/>
    <w:rsid w:val="00CC62FF"/>
    <w:rsid w:val="00CC649D"/>
    <w:rsid w:val="00CC6589"/>
    <w:rsid w:val="00CC660D"/>
    <w:rsid w:val="00CC679C"/>
    <w:rsid w:val="00CC6927"/>
    <w:rsid w:val="00CC69D1"/>
    <w:rsid w:val="00CC6B00"/>
    <w:rsid w:val="00CC6C0A"/>
    <w:rsid w:val="00CC6CB1"/>
    <w:rsid w:val="00CC6E27"/>
    <w:rsid w:val="00CC6E2F"/>
    <w:rsid w:val="00CC6ED1"/>
    <w:rsid w:val="00CC6EDA"/>
    <w:rsid w:val="00CC6EFC"/>
    <w:rsid w:val="00CC6EFE"/>
    <w:rsid w:val="00CC70EB"/>
    <w:rsid w:val="00CC72BB"/>
    <w:rsid w:val="00CC72BC"/>
    <w:rsid w:val="00CC74B0"/>
    <w:rsid w:val="00CC75DC"/>
    <w:rsid w:val="00CC7680"/>
    <w:rsid w:val="00CC784A"/>
    <w:rsid w:val="00CC78A0"/>
    <w:rsid w:val="00CC7E80"/>
    <w:rsid w:val="00CC7F3D"/>
    <w:rsid w:val="00CD055D"/>
    <w:rsid w:val="00CD06E2"/>
    <w:rsid w:val="00CD074E"/>
    <w:rsid w:val="00CD079F"/>
    <w:rsid w:val="00CD0941"/>
    <w:rsid w:val="00CD0985"/>
    <w:rsid w:val="00CD098B"/>
    <w:rsid w:val="00CD0E7C"/>
    <w:rsid w:val="00CD1097"/>
    <w:rsid w:val="00CD168A"/>
    <w:rsid w:val="00CD175E"/>
    <w:rsid w:val="00CD1797"/>
    <w:rsid w:val="00CD17E8"/>
    <w:rsid w:val="00CD1A2A"/>
    <w:rsid w:val="00CD1B74"/>
    <w:rsid w:val="00CD1C02"/>
    <w:rsid w:val="00CD1D49"/>
    <w:rsid w:val="00CD2144"/>
    <w:rsid w:val="00CD2443"/>
    <w:rsid w:val="00CD24A0"/>
    <w:rsid w:val="00CD24BE"/>
    <w:rsid w:val="00CD250F"/>
    <w:rsid w:val="00CD25E1"/>
    <w:rsid w:val="00CD27ED"/>
    <w:rsid w:val="00CD286D"/>
    <w:rsid w:val="00CD2948"/>
    <w:rsid w:val="00CD29C2"/>
    <w:rsid w:val="00CD2ABD"/>
    <w:rsid w:val="00CD2B28"/>
    <w:rsid w:val="00CD2BBC"/>
    <w:rsid w:val="00CD2C79"/>
    <w:rsid w:val="00CD2DCC"/>
    <w:rsid w:val="00CD2E92"/>
    <w:rsid w:val="00CD2FC8"/>
    <w:rsid w:val="00CD308B"/>
    <w:rsid w:val="00CD311E"/>
    <w:rsid w:val="00CD31CE"/>
    <w:rsid w:val="00CD330A"/>
    <w:rsid w:val="00CD3385"/>
    <w:rsid w:val="00CD33A5"/>
    <w:rsid w:val="00CD3446"/>
    <w:rsid w:val="00CD3456"/>
    <w:rsid w:val="00CD36C9"/>
    <w:rsid w:val="00CD38E6"/>
    <w:rsid w:val="00CD39E5"/>
    <w:rsid w:val="00CD3A05"/>
    <w:rsid w:val="00CD3B53"/>
    <w:rsid w:val="00CD3B82"/>
    <w:rsid w:val="00CD3BD8"/>
    <w:rsid w:val="00CD3C31"/>
    <w:rsid w:val="00CD3D2C"/>
    <w:rsid w:val="00CD3FAD"/>
    <w:rsid w:val="00CD4129"/>
    <w:rsid w:val="00CD41B0"/>
    <w:rsid w:val="00CD4400"/>
    <w:rsid w:val="00CD4535"/>
    <w:rsid w:val="00CD456D"/>
    <w:rsid w:val="00CD479E"/>
    <w:rsid w:val="00CD483D"/>
    <w:rsid w:val="00CD49A5"/>
    <w:rsid w:val="00CD4A0D"/>
    <w:rsid w:val="00CD4D35"/>
    <w:rsid w:val="00CD4DBD"/>
    <w:rsid w:val="00CD4E86"/>
    <w:rsid w:val="00CD50BB"/>
    <w:rsid w:val="00CD543C"/>
    <w:rsid w:val="00CD5630"/>
    <w:rsid w:val="00CD5A56"/>
    <w:rsid w:val="00CD5AC0"/>
    <w:rsid w:val="00CD626E"/>
    <w:rsid w:val="00CD62F8"/>
    <w:rsid w:val="00CD662E"/>
    <w:rsid w:val="00CD67EA"/>
    <w:rsid w:val="00CD6907"/>
    <w:rsid w:val="00CD696E"/>
    <w:rsid w:val="00CD6C79"/>
    <w:rsid w:val="00CD6D28"/>
    <w:rsid w:val="00CD6EB3"/>
    <w:rsid w:val="00CD7135"/>
    <w:rsid w:val="00CD7136"/>
    <w:rsid w:val="00CD72FD"/>
    <w:rsid w:val="00CD7327"/>
    <w:rsid w:val="00CD7AE2"/>
    <w:rsid w:val="00CD7B7E"/>
    <w:rsid w:val="00CD7DF8"/>
    <w:rsid w:val="00CD7F20"/>
    <w:rsid w:val="00CE017B"/>
    <w:rsid w:val="00CE019E"/>
    <w:rsid w:val="00CE020E"/>
    <w:rsid w:val="00CE0316"/>
    <w:rsid w:val="00CE0B58"/>
    <w:rsid w:val="00CE0C7A"/>
    <w:rsid w:val="00CE0CEE"/>
    <w:rsid w:val="00CE134A"/>
    <w:rsid w:val="00CE1468"/>
    <w:rsid w:val="00CE15D4"/>
    <w:rsid w:val="00CE165F"/>
    <w:rsid w:val="00CE1677"/>
    <w:rsid w:val="00CE17E0"/>
    <w:rsid w:val="00CE192E"/>
    <w:rsid w:val="00CE1A7E"/>
    <w:rsid w:val="00CE1C4B"/>
    <w:rsid w:val="00CE1CDC"/>
    <w:rsid w:val="00CE1D7C"/>
    <w:rsid w:val="00CE1DED"/>
    <w:rsid w:val="00CE1F19"/>
    <w:rsid w:val="00CE21A6"/>
    <w:rsid w:val="00CE223B"/>
    <w:rsid w:val="00CE23B5"/>
    <w:rsid w:val="00CE243E"/>
    <w:rsid w:val="00CE25CC"/>
    <w:rsid w:val="00CE2678"/>
    <w:rsid w:val="00CE287E"/>
    <w:rsid w:val="00CE2A6C"/>
    <w:rsid w:val="00CE2B26"/>
    <w:rsid w:val="00CE2B3F"/>
    <w:rsid w:val="00CE2BB3"/>
    <w:rsid w:val="00CE2CCF"/>
    <w:rsid w:val="00CE2D7F"/>
    <w:rsid w:val="00CE2E17"/>
    <w:rsid w:val="00CE2EF6"/>
    <w:rsid w:val="00CE338A"/>
    <w:rsid w:val="00CE392B"/>
    <w:rsid w:val="00CE3A60"/>
    <w:rsid w:val="00CE3B27"/>
    <w:rsid w:val="00CE3BD7"/>
    <w:rsid w:val="00CE3CD9"/>
    <w:rsid w:val="00CE3CE9"/>
    <w:rsid w:val="00CE3D6E"/>
    <w:rsid w:val="00CE3E0C"/>
    <w:rsid w:val="00CE3FAB"/>
    <w:rsid w:val="00CE41F0"/>
    <w:rsid w:val="00CE430D"/>
    <w:rsid w:val="00CE44D6"/>
    <w:rsid w:val="00CE44E6"/>
    <w:rsid w:val="00CE44FE"/>
    <w:rsid w:val="00CE454D"/>
    <w:rsid w:val="00CE4585"/>
    <w:rsid w:val="00CE4666"/>
    <w:rsid w:val="00CE4780"/>
    <w:rsid w:val="00CE47BD"/>
    <w:rsid w:val="00CE47C9"/>
    <w:rsid w:val="00CE47D0"/>
    <w:rsid w:val="00CE4894"/>
    <w:rsid w:val="00CE48CC"/>
    <w:rsid w:val="00CE4998"/>
    <w:rsid w:val="00CE4B3F"/>
    <w:rsid w:val="00CE4CB9"/>
    <w:rsid w:val="00CE4CCE"/>
    <w:rsid w:val="00CE4E07"/>
    <w:rsid w:val="00CE4EA8"/>
    <w:rsid w:val="00CE5029"/>
    <w:rsid w:val="00CE505B"/>
    <w:rsid w:val="00CE50DF"/>
    <w:rsid w:val="00CE51DA"/>
    <w:rsid w:val="00CE5224"/>
    <w:rsid w:val="00CE52EA"/>
    <w:rsid w:val="00CE52EE"/>
    <w:rsid w:val="00CE5391"/>
    <w:rsid w:val="00CE556D"/>
    <w:rsid w:val="00CE56BA"/>
    <w:rsid w:val="00CE5777"/>
    <w:rsid w:val="00CE57F7"/>
    <w:rsid w:val="00CE59AC"/>
    <w:rsid w:val="00CE5A2F"/>
    <w:rsid w:val="00CE5A6E"/>
    <w:rsid w:val="00CE5C72"/>
    <w:rsid w:val="00CE5D1E"/>
    <w:rsid w:val="00CE5EED"/>
    <w:rsid w:val="00CE5FB4"/>
    <w:rsid w:val="00CE605E"/>
    <w:rsid w:val="00CE60FD"/>
    <w:rsid w:val="00CE633E"/>
    <w:rsid w:val="00CE63B0"/>
    <w:rsid w:val="00CE6C46"/>
    <w:rsid w:val="00CE6DA6"/>
    <w:rsid w:val="00CE6E02"/>
    <w:rsid w:val="00CE6FC3"/>
    <w:rsid w:val="00CE7048"/>
    <w:rsid w:val="00CE710C"/>
    <w:rsid w:val="00CE7302"/>
    <w:rsid w:val="00CE740C"/>
    <w:rsid w:val="00CE744C"/>
    <w:rsid w:val="00CE7454"/>
    <w:rsid w:val="00CE747F"/>
    <w:rsid w:val="00CE7484"/>
    <w:rsid w:val="00CE75FC"/>
    <w:rsid w:val="00CE76EC"/>
    <w:rsid w:val="00CE7832"/>
    <w:rsid w:val="00CE783B"/>
    <w:rsid w:val="00CE793B"/>
    <w:rsid w:val="00CE797B"/>
    <w:rsid w:val="00CE7987"/>
    <w:rsid w:val="00CE79AB"/>
    <w:rsid w:val="00CE7B46"/>
    <w:rsid w:val="00CE7B9B"/>
    <w:rsid w:val="00CE7FF1"/>
    <w:rsid w:val="00CF00F6"/>
    <w:rsid w:val="00CF01AF"/>
    <w:rsid w:val="00CF0256"/>
    <w:rsid w:val="00CF029A"/>
    <w:rsid w:val="00CF02F2"/>
    <w:rsid w:val="00CF0315"/>
    <w:rsid w:val="00CF038E"/>
    <w:rsid w:val="00CF046F"/>
    <w:rsid w:val="00CF074F"/>
    <w:rsid w:val="00CF07FC"/>
    <w:rsid w:val="00CF09D7"/>
    <w:rsid w:val="00CF0B91"/>
    <w:rsid w:val="00CF0DE9"/>
    <w:rsid w:val="00CF0E4C"/>
    <w:rsid w:val="00CF122D"/>
    <w:rsid w:val="00CF124B"/>
    <w:rsid w:val="00CF13B1"/>
    <w:rsid w:val="00CF15CF"/>
    <w:rsid w:val="00CF184B"/>
    <w:rsid w:val="00CF1956"/>
    <w:rsid w:val="00CF1C08"/>
    <w:rsid w:val="00CF1C2F"/>
    <w:rsid w:val="00CF1C9B"/>
    <w:rsid w:val="00CF1CBC"/>
    <w:rsid w:val="00CF2096"/>
    <w:rsid w:val="00CF236E"/>
    <w:rsid w:val="00CF24F4"/>
    <w:rsid w:val="00CF292E"/>
    <w:rsid w:val="00CF2B7D"/>
    <w:rsid w:val="00CF2C1D"/>
    <w:rsid w:val="00CF2E56"/>
    <w:rsid w:val="00CF2EE7"/>
    <w:rsid w:val="00CF320B"/>
    <w:rsid w:val="00CF32DF"/>
    <w:rsid w:val="00CF33BA"/>
    <w:rsid w:val="00CF3407"/>
    <w:rsid w:val="00CF35D1"/>
    <w:rsid w:val="00CF3608"/>
    <w:rsid w:val="00CF37AD"/>
    <w:rsid w:val="00CF3B87"/>
    <w:rsid w:val="00CF4382"/>
    <w:rsid w:val="00CF43E3"/>
    <w:rsid w:val="00CF43E8"/>
    <w:rsid w:val="00CF4649"/>
    <w:rsid w:val="00CF4667"/>
    <w:rsid w:val="00CF4785"/>
    <w:rsid w:val="00CF47D5"/>
    <w:rsid w:val="00CF4BE5"/>
    <w:rsid w:val="00CF4D7F"/>
    <w:rsid w:val="00CF4EE0"/>
    <w:rsid w:val="00CF541B"/>
    <w:rsid w:val="00CF5531"/>
    <w:rsid w:val="00CF5767"/>
    <w:rsid w:val="00CF591B"/>
    <w:rsid w:val="00CF5A0C"/>
    <w:rsid w:val="00CF5C31"/>
    <w:rsid w:val="00CF5E8A"/>
    <w:rsid w:val="00CF5EC2"/>
    <w:rsid w:val="00CF602D"/>
    <w:rsid w:val="00CF61D8"/>
    <w:rsid w:val="00CF674C"/>
    <w:rsid w:val="00CF6760"/>
    <w:rsid w:val="00CF68F1"/>
    <w:rsid w:val="00CF695F"/>
    <w:rsid w:val="00CF6AA4"/>
    <w:rsid w:val="00CF6C57"/>
    <w:rsid w:val="00CF6DC1"/>
    <w:rsid w:val="00CF6E37"/>
    <w:rsid w:val="00CF6F7E"/>
    <w:rsid w:val="00CF707A"/>
    <w:rsid w:val="00CF714A"/>
    <w:rsid w:val="00CF71A8"/>
    <w:rsid w:val="00CF727E"/>
    <w:rsid w:val="00CF73A7"/>
    <w:rsid w:val="00CF73F6"/>
    <w:rsid w:val="00CF74D5"/>
    <w:rsid w:val="00CF75FE"/>
    <w:rsid w:val="00CF788D"/>
    <w:rsid w:val="00CF793E"/>
    <w:rsid w:val="00CF7A00"/>
    <w:rsid w:val="00CF7AE6"/>
    <w:rsid w:val="00CF7B4F"/>
    <w:rsid w:val="00CF7EE7"/>
    <w:rsid w:val="00CF7F13"/>
    <w:rsid w:val="00D00183"/>
    <w:rsid w:val="00D001B1"/>
    <w:rsid w:val="00D0021A"/>
    <w:rsid w:val="00D00234"/>
    <w:rsid w:val="00D003D5"/>
    <w:rsid w:val="00D00552"/>
    <w:rsid w:val="00D0068A"/>
    <w:rsid w:val="00D006C4"/>
    <w:rsid w:val="00D0074A"/>
    <w:rsid w:val="00D007D2"/>
    <w:rsid w:val="00D00807"/>
    <w:rsid w:val="00D00E8B"/>
    <w:rsid w:val="00D00FB0"/>
    <w:rsid w:val="00D0119E"/>
    <w:rsid w:val="00D014FA"/>
    <w:rsid w:val="00D0177F"/>
    <w:rsid w:val="00D01803"/>
    <w:rsid w:val="00D01A0F"/>
    <w:rsid w:val="00D01AAA"/>
    <w:rsid w:val="00D01D13"/>
    <w:rsid w:val="00D01EA5"/>
    <w:rsid w:val="00D01EAE"/>
    <w:rsid w:val="00D01F43"/>
    <w:rsid w:val="00D01F5D"/>
    <w:rsid w:val="00D0229E"/>
    <w:rsid w:val="00D02380"/>
    <w:rsid w:val="00D023CD"/>
    <w:rsid w:val="00D024D5"/>
    <w:rsid w:val="00D025BD"/>
    <w:rsid w:val="00D02716"/>
    <w:rsid w:val="00D02808"/>
    <w:rsid w:val="00D029C6"/>
    <w:rsid w:val="00D02A3D"/>
    <w:rsid w:val="00D02A78"/>
    <w:rsid w:val="00D02C2B"/>
    <w:rsid w:val="00D02C2C"/>
    <w:rsid w:val="00D02D28"/>
    <w:rsid w:val="00D02F47"/>
    <w:rsid w:val="00D03026"/>
    <w:rsid w:val="00D03178"/>
    <w:rsid w:val="00D03364"/>
    <w:rsid w:val="00D03538"/>
    <w:rsid w:val="00D036EA"/>
    <w:rsid w:val="00D0372C"/>
    <w:rsid w:val="00D0387F"/>
    <w:rsid w:val="00D03975"/>
    <w:rsid w:val="00D039E4"/>
    <w:rsid w:val="00D03B08"/>
    <w:rsid w:val="00D03C81"/>
    <w:rsid w:val="00D03CAC"/>
    <w:rsid w:val="00D03D91"/>
    <w:rsid w:val="00D0406E"/>
    <w:rsid w:val="00D040B5"/>
    <w:rsid w:val="00D04107"/>
    <w:rsid w:val="00D042B6"/>
    <w:rsid w:val="00D0434B"/>
    <w:rsid w:val="00D044EB"/>
    <w:rsid w:val="00D04549"/>
    <w:rsid w:val="00D045F2"/>
    <w:rsid w:val="00D04674"/>
    <w:rsid w:val="00D04D69"/>
    <w:rsid w:val="00D04DF8"/>
    <w:rsid w:val="00D04FCA"/>
    <w:rsid w:val="00D05207"/>
    <w:rsid w:val="00D05358"/>
    <w:rsid w:val="00D055B6"/>
    <w:rsid w:val="00D0569B"/>
    <w:rsid w:val="00D05730"/>
    <w:rsid w:val="00D05AC3"/>
    <w:rsid w:val="00D05B59"/>
    <w:rsid w:val="00D05F54"/>
    <w:rsid w:val="00D05F90"/>
    <w:rsid w:val="00D05F91"/>
    <w:rsid w:val="00D061DF"/>
    <w:rsid w:val="00D065FF"/>
    <w:rsid w:val="00D066D1"/>
    <w:rsid w:val="00D067C7"/>
    <w:rsid w:val="00D0684F"/>
    <w:rsid w:val="00D068ED"/>
    <w:rsid w:val="00D06934"/>
    <w:rsid w:val="00D06974"/>
    <w:rsid w:val="00D06AC8"/>
    <w:rsid w:val="00D06B51"/>
    <w:rsid w:val="00D06D43"/>
    <w:rsid w:val="00D06F00"/>
    <w:rsid w:val="00D07040"/>
    <w:rsid w:val="00D070B9"/>
    <w:rsid w:val="00D071F8"/>
    <w:rsid w:val="00D07763"/>
    <w:rsid w:val="00D0780E"/>
    <w:rsid w:val="00D0795B"/>
    <w:rsid w:val="00D079DD"/>
    <w:rsid w:val="00D07B65"/>
    <w:rsid w:val="00D07C4F"/>
    <w:rsid w:val="00D07C7A"/>
    <w:rsid w:val="00D07CCA"/>
    <w:rsid w:val="00D07DB0"/>
    <w:rsid w:val="00D07EC7"/>
    <w:rsid w:val="00D10268"/>
    <w:rsid w:val="00D10355"/>
    <w:rsid w:val="00D105B9"/>
    <w:rsid w:val="00D108F8"/>
    <w:rsid w:val="00D1092E"/>
    <w:rsid w:val="00D109E7"/>
    <w:rsid w:val="00D109FD"/>
    <w:rsid w:val="00D10A9C"/>
    <w:rsid w:val="00D10B92"/>
    <w:rsid w:val="00D10E61"/>
    <w:rsid w:val="00D10F21"/>
    <w:rsid w:val="00D10F2D"/>
    <w:rsid w:val="00D1104C"/>
    <w:rsid w:val="00D111D4"/>
    <w:rsid w:val="00D11B6F"/>
    <w:rsid w:val="00D11E2D"/>
    <w:rsid w:val="00D11FC9"/>
    <w:rsid w:val="00D12055"/>
    <w:rsid w:val="00D120A8"/>
    <w:rsid w:val="00D12289"/>
    <w:rsid w:val="00D1261F"/>
    <w:rsid w:val="00D12679"/>
    <w:rsid w:val="00D1276F"/>
    <w:rsid w:val="00D127E0"/>
    <w:rsid w:val="00D129F8"/>
    <w:rsid w:val="00D12BAA"/>
    <w:rsid w:val="00D12D4A"/>
    <w:rsid w:val="00D130A3"/>
    <w:rsid w:val="00D1323C"/>
    <w:rsid w:val="00D132FA"/>
    <w:rsid w:val="00D1335A"/>
    <w:rsid w:val="00D13448"/>
    <w:rsid w:val="00D1356A"/>
    <w:rsid w:val="00D13B58"/>
    <w:rsid w:val="00D13FB4"/>
    <w:rsid w:val="00D13FD4"/>
    <w:rsid w:val="00D14000"/>
    <w:rsid w:val="00D14284"/>
    <w:rsid w:val="00D1434E"/>
    <w:rsid w:val="00D144EE"/>
    <w:rsid w:val="00D145E0"/>
    <w:rsid w:val="00D14A73"/>
    <w:rsid w:val="00D14C33"/>
    <w:rsid w:val="00D14F7A"/>
    <w:rsid w:val="00D14FBF"/>
    <w:rsid w:val="00D15098"/>
    <w:rsid w:val="00D150AA"/>
    <w:rsid w:val="00D15140"/>
    <w:rsid w:val="00D1516D"/>
    <w:rsid w:val="00D1522A"/>
    <w:rsid w:val="00D153D5"/>
    <w:rsid w:val="00D153E5"/>
    <w:rsid w:val="00D1541B"/>
    <w:rsid w:val="00D1550D"/>
    <w:rsid w:val="00D15542"/>
    <w:rsid w:val="00D155B0"/>
    <w:rsid w:val="00D15856"/>
    <w:rsid w:val="00D15AF3"/>
    <w:rsid w:val="00D15F62"/>
    <w:rsid w:val="00D160F9"/>
    <w:rsid w:val="00D16464"/>
    <w:rsid w:val="00D16A56"/>
    <w:rsid w:val="00D16CFE"/>
    <w:rsid w:val="00D16D75"/>
    <w:rsid w:val="00D16DCC"/>
    <w:rsid w:val="00D16E89"/>
    <w:rsid w:val="00D16F81"/>
    <w:rsid w:val="00D1701F"/>
    <w:rsid w:val="00D17046"/>
    <w:rsid w:val="00D172DB"/>
    <w:rsid w:val="00D1747C"/>
    <w:rsid w:val="00D17559"/>
    <w:rsid w:val="00D177BF"/>
    <w:rsid w:val="00D17868"/>
    <w:rsid w:val="00D179F1"/>
    <w:rsid w:val="00D17AA1"/>
    <w:rsid w:val="00D17B37"/>
    <w:rsid w:val="00D17ED7"/>
    <w:rsid w:val="00D17EED"/>
    <w:rsid w:val="00D2003F"/>
    <w:rsid w:val="00D205C2"/>
    <w:rsid w:val="00D20814"/>
    <w:rsid w:val="00D20836"/>
    <w:rsid w:val="00D2095B"/>
    <w:rsid w:val="00D209B4"/>
    <w:rsid w:val="00D20B06"/>
    <w:rsid w:val="00D20BE5"/>
    <w:rsid w:val="00D20F82"/>
    <w:rsid w:val="00D21204"/>
    <w:rsid w:val="00D212A0"/>
    <w:rsid w:val="00D212FB"/>
    <w:rsid w:val="00D2139B"/>
    <w:rsid w:val="00D213BC"/>
    <w:rsid w:val="00D2142D"/>
    <w:rsid w:val="00D21521"/>
    <w:rsid w:val="00D21661"/>
    <w:rsid w:val="00D2181B"/>
    <w:rsid w:val="00D21AB4"/>
    <w:rsid w:val="00D21B3A"/>
    <w:rsid w:val="00D21C06"/>
    <w:rsid w:val="00D21C41"/>
    <w:rsid w:val="00D21CAA"/>
    <w:rsid w:val="00D21E8E"/>
    <w:rsid w:val="00D21EE5"/>
    <w:rsid w:val="00D21EEB"/>
    <w:rsid w:val="00D21EF1"/>
    <w:rsid w:val="00D22081"/>
    <w:rsid w:val="00D2209F"/>
    <w:rsid w:val="00D22294"/>
    <w:rsid w:val="00D222D9"/>
    <w:rsid w:val="00D222F3"/>
    <w:rsid w:val="00D22341"/>
    <w:rsid w:val="00D226B7"/>
    <w:rsid w:val="00D226E9"/>
    <w:rsid w:val="00D22837"/>
    <w:rsid w:val="00D2286F"/>
    <w:rsid w:val="00D22B8A"/>
    <w:rsid w:val="00D22DFC"/>
    <w:rsid w:val="00D2300D"/>
    <w:rsid w:val="00D23194"/>
    <w:rsid w:val="00D231A7"/>
    <w:rsid w:val="00D231F4"/>
    <w:rsid w:val="00D2327D"/>
    <w:rsid w:val="00D232C2"/>
    <w:rsid w:val="00D23348"/>
    <w:rsid w:val="00D235AE"/>
    <w:rsid w:val="00D236D0"/>
    <w:rsid w:val="00D23984"/>
    <w:rsid w:val="00D23A4A"/>
    <w:rsid w:val="00D23BDC"/>
    <w:rsid w:val="00D23C4D"/>
    <w:rsid w:val="00D23C89"/>
    <w:rsid w:val="00D23D62"/>
    <w:rsid w:val="00D23D68"/>
    <w:rsid w:val="00D23E53"/>
    <w:rsid w:val="00D23EC7"/>
    <w:rsid w:val="00D2425C"/>
    <w:rsid w:val="00D2426A"/>
    <w:rsid w:val="00D2446D"/>
    <w:rsid w:val="00D2446F"/>
    <w:rsid w:val="00D248FB"/>
    <w:rsid w:val="00D2491E"/>
    <w:rsid w:val="00D249A7"/>
    <w:rsid w:val="00D24B53"/>
    <w:rsid w:val="00D24D34"/>
    <w:rsid w:val="00D24E4B"/>
    <w:rsid w:val="00D24EFE"/>
    <w:rsid w:val="00D24F50"/>
    <w:rsid w:val="00D24F5A"/>
    <w:rsid w:val="00D251C8"/>
    <w:rsid w:val="00D25365"/>
    <w:rsid w:val="00D2559C"/>
    <w:rsid w:val="00D257D6"/>
    <w:rsid w:val="00D25964"/>
    <w:rsid w:val="00D259A1"/>
    <w:rsid w:val="00D25E8F"/>
    <w:rsid w:val="00D25ED9"/>
    <w:rsid w:val="00D25F97"/>
    <w:rsid w:val="00D2647B"/>
    <w:rsid w:val="00D2655D"/>
    <w:rsid w:val="00D265D7"/>
    <w:rsid w:val="00D26BBB"/>
    <w:rsid w:val="00D26FD5"/>
    <w:rsid w:val="00D27467"/>
    <w:rsid w:val="00D275E3"/>
    <w:rsid w:val="00D2777E"/>
    <w:rsid w:val="00D27978"/>
    <w:rsid w:val="00D27B1D"/>
    <w:rsid w:val="00D27BF6"/>
    <w:rsid w:val="00D27CF8"/>
    <w:rsid w:val="00D27E06"/>
    <w:rsid w:val="00D30145"/>
    <w:rsid w:val="00D301A6"/>
    <w:rsid w:val="00D30302"/>
    <w:rsid w:val="00D305A8"/>
    <w:rsid w:val="00D305BF"/>
    <w:rsid w:val="00D305F3"/>
    <w:rsid w:val="00D30683"/>
    <w:rsid w:val="00D30801"/>
    <w:rsid w:val="00D309DB"/>
    <w:rsid w:val="00D30EFB"/>
    <w:rsid w:val="00D30FBE"/>
    <w:rsid w:val="00D30FD3"/>
    <w:rsid w:val="00D30FE9"/>
    <w:rsid w:val="00D3103A"/>
    <w:rsid w:val="00D311B9"/>
    <w:rsid w:val="00D315FB"/>
    <w:rsid w:val="00D31715"/>
    <w:rsid w:val="00D31746"/>
    <w:rsid w:val="00D31757"/>
    <w:rsid w:val="00D31BC8"/>
    <w:rsid w:val="00D31D41"/>
    <w:rsid w:val="00D32059"/>
    <w:rsid w:val="00D320C1"/>
    <w:rsid w:val="00D32263"/>
    <w:rsid w:val="00D32435"/>
    <w:rsid w:val="00D324A8"/>
    <w:rsid w:val="00D3256E"/>
    <w:rsid w:val="00D325A6"/>
    <w:rsid w:val="00D32779"/>
    <w:rsid w:val="00D327F4"/>
    <w:rsid w:val="00D32BA1"/>
    <w:rsid w:val="00D32BEC"/>
    <w:rsid w:val="00D32E74"/>
    <w:rsid w:val="00D32EF3"/>
    <w:rsid w:val="00D3305F"/>
    <w:rsid w:val="00D330AE"/>
    <w:rsid w:val="00D33226"/>
    <w:rsid w:val="00D335E8"/>
    <w:rsid w:val="00D33665"/>
    <w:rsid w:val="00D3367A"/>
    <w:rsid w:val="00D3369D"/>
    <w:rsid w:val="00D33787"/>
    <w:rsid w:val="00D33856"/>
    <w:rsid w:val="00D338CA"/>
    <w:rsid w:val="00D3394F"/>
    <w:rsid w:val="00D339ED"/>
    <w:rsid w:val="00D33B89"/>
    <w:rsid w:val="00D33BDB"/>
    <w:rsid w:val="00D33C9F"/>
    <w:rsid w:val="00D34308"/>
    <w:rsid w:val="00D344AC"/>
    <w:rsid w:val="00D345EC"/>
    <w:rsid w:val="00D346CA"/>
    <w:rsid w:val="00D34997"/>
    <w:rsid w:val="00D349EB"/>
    <w:rsid w:val="00D34AD3"/>
    <w:rsid w:val="00D34B8F"/>
    <w:rsid w:val="00D35372"/>
    <w:rsid w:val="00D35447"/>
    <w:rsid w:val="00D35638"/>
    <w:rsid w:val="00D356E8"/>
    <w:rsid w:val="00D3584A"/>
    <w:rsid w:val="00D35A3C"/>
    <w:rsid w:val="00D35A48"/>
    <w:rsid w:val="00D35BB5"/>
    <w:rsid w:val="00D35BBD"/>
    <w:rsid w:val="00D35C6F"/>
    <w:rsid w:val="00D35E90"/>
    <w:rsid w:val="00D35EF3"/>
    <w:rsid w:val="00D35F87"/>
    <w:rsid w:val="00D36039"/>
    <w:rsid w:val="00D361D8"/>
    <w:rsid w:val="00D36333"/>
    <w:rsid w:val="00D3648D"/>
    <w:rsid w:val="00D3674A"/>
    <w:rsid w:val="00D36769"/>
    <w:rsid w:val="00D36A33"/>
    <w:rsid w:val="00D36BDF"/>
    <w:rsid w:val="00D36D5D"/>
    <w:rsid w:val="00D36DDF"/>
    <w:rsid w:val="00D36F29"/>
    <w:rsid w:val="00D372D7"/>
    <w:rsid w:val="00D375A4"/>
    <w:rsid w:val="00D37745"/>
    <w:rsid w:val="00D37757"/>
    <w:rsid w:val="00D37B0D"/>
    <w:rsid w:val="00D37C83"/>
    <w:rsid w:val="00D37D94"/>
    <w:rsid w:val="00D37DDE"/>
    <w:rsid w:val="00D37E32"/>
    <w:rsid w:val="00D40015"/>
    <w:rsid w:val="00D40032"/>
    <w:rsid w:val="00D402D6"/>
    <w:rsid w:val="00D4039C"/>
    <w:rsid w:val="00D406F8"/>
    <w:rsid w:val="00D409DC"/>
    <w:rsid w:val="00D40AB4"/>
    <w:rsid w:val="00D40AB5"/>
    <w:rsid w:val="00D40ADE"/>
    <w:rsid w:val="00D40E54"/>
    <w:rsid w:val="00D410A9"/>
    <w:rsid w:val="00D41235"/>
    <w:rsid w:val="00D4144F"/>
    <w:rsid w:val="00D414C7"/>
    <w:rsid w:val="00D414EA"/>
    <w:rsid w:val="00D4154B"/>
    <w:rsid w:val="00D41938"/>
    <w:rsid w:val="00D419AA"/>
    <w:rsid w:val="00D419E9"/>
    <w:rsid w:val="00D419F3"/>
    <w:rsid w:val="00D41A7F"/>
    <w:rsid w:val="00D41B6A"/>
    <w:rsid w:val="00D41BF5"/>
    <w:rsid w:val="00D41D14"/>
    <w:rsid w:val="00D41E25"/>
    <w:rsid w:val="00D41E2D"/>
    <w:rsid w:val="00D41E2F"/>
    <w:rsid w:val="00D42138"/>
    <w:rsid w:val="00D4213F"/>
    <w:rsid w:val="00D4228A"/>
    <w:rsid w:val="00D42432"/>
    <w:rsid w:val="00D42A2E"/>
    <w:rsid w:val="00D42A5F"/>
    <w:rsid w:val="00D42B3F"/>
    <w:rsid w:val="00D42F16"/>
    <w:rsid w:val="00D42F5E"/>
    <w:rsid w:val="00D432C3"/>
    <w:rsid w:val="00D432C9"/>
    <w:rsid w:val="00D434E0"/>
    <w:rsid w:val="00D4358A"/>
    <w:rsid w:val="00D435AF"/>
    <w:rsid w:val="00D43819"/>
    <w:rsid w:val="00D43A02"/>
    <w:rsid w:val="00D43B18"/>
    <w:rsid w:val="00D43B37"/>
    <w:rsid w:val="00D43B6F"/>
    <w:rsid w:val="00D43DB5"/>
    <w:rsid w:val="00D43F52"/>
    <w:rsid w:val="00D44196"/>
    <w:rsid w:val="00D442DF"/>
    <w:rsid w:val="00D44311"/>
    <w:rsid w:val="00D44393"/>
    <w:rsid w:val="00D444B0"/>
    <w:rsid w:val="00D446FC"/>
    <w:rsid w:val="00D44774"/>
    <w:rsid w:val="00D4488E"/>
    <w:rsid w:val="00D44BAC"/>
    <w:rsid w:val="00D44D7C"/>
    <w:rsid w:val="00D44DAF"/>
    <w:rsid w:val="00D44F74"/>
    <w:rsid w:val="00D44F7E"/>
    <w:rsid w:val="00D45055"/>
    <w:rsid w:val="00D452BD"/>
    <w:rsid w:val="00D4535D"/>
    <w:rsid w:val="00D4542F"/>
    <w:rsid w:val="00D455B1"/>
    <w:rsid w:val="00D455CF"/>
    <w:rsid w:val="00D45663"/>
    <w:rsid w:val="00D456D1"/>
    <w:rsid w:val="00D456DD"/>
    <w:rsid w:val="00D45874"/>
    <w:rsid w:val="00D458D7"/>
    <w:rsid w:val="00D459A0"/>
    <w:rsid w:val="00D45A5D"/>
    <w:rsid w:val="00D45C59"/>
    <w:rsid w:val="00D46447"/>
    <w:rsid w:val="00D46474"/>
    <w:rsid w:val="00D464E5"/>
    <w:rsid w:val="00D4661A"/>
    <w:rsid w:val="00D467E4"/>
    <w:rsid w:val="00D46847"/>
    <w:rsid w:val="00D46A5B"/>
    <w:rsid w:val="00D46B2A"/>
    <w:rsid w:val="00D46BA5"/>
    <w:rsid w:val="00D46E32"/>
    <w:rsid w:val="00D46F66"/>
    <w:rsid w:val="00D46FA9"/>
    <w:rsid w:val="00D4709C"/>
    <w:rsid w:val="00D47120"/>
    <w:rsid w:val="00D4715F"/>
    <w:rsid w:val="00D4768B"/>
    <w:rsid w:val="00D476C2"/>
    <w:rsid w:val="00D47846"/>
    <w:rsid w:val="00D4792B"/>
    <w:rsid w:val="00D47949"/>
    <w:rsid w:val="00D47A32"/>
    <w:rsid w:val="00D47B31"/>
    <w:rsid w:val="00D47D86"/>
    <w:rsid w:val="00D47D8C"/>
    <w:rsid w:val="00D47E2B"/>
    <w:rsid w:val="00D500A5"/>
    <w:rsid w:val="00D500B1"/>
    <w:rsid w:val="00D500C9"/>
    <w:rsid w:val="00D50192"/>
    <w:rsid w:val="00D50413"/>
    <w:rsid w:val="00D50523"/>
    <w:rsid w:val="00D5064E"/>
    <w:rsid w:val="00D506BE"/>
    <w:rsid w:val="00D506C6"/>
    <w:rsid w:val="00D5077E"/>
    <w:rsid w:val="00D508B4"/>
    <w:rsid w:val="00D50A28"/>
    <w:rsid w:val="00D50A9E"/>
    <w:rsid w:val="00D50AD2"/>
    <w:rsid w:val="00D5124A"/>
    <w:rsid w:val="00D51299"/>
    <w:rsid w:val="00D51512"/>
    <w:rsid w:val="00D5160F"/>
    <w:rsid w:val="00D51680"/>
    <w:rsid w:val="00D516C6"/>
    <w:rsid w:val="00D516E1"/>
    <w:rsid w:val="00D51B71"/>
    <w:rsid w:val="00D51B8D"/>
    <w:rsid w:val="00D51BE5"/>
    <w:rsid w:val="00D51D1D"/>
    <w:rsid w:val="00D51D7B"/>
    <w:rsid w:val="00D51D96"/>
    <w:rsid w:val="00D51FA4"/>
    <w:rsid w:val="00D5203F"/>
    <w:rsid w:val="00D52268"/>
    <w:rsid w:val="00D522AD"/>
    <w:rsid w:val="00D52494"/>
    <w:rsid w:val="00D524C6"/>
    <w:rsid w:val="00D5262C"/>
    <w:rsid w:val="00D526F1"/>
    <w:rsid w:val="00D527FC"/>
    <w:rsid w:val="00D528EC"/>
    <w:rsid w:val="00D52906"/>
    <w:rsid w:val="00D52A29"/>
    <w:rsid w:val="00D52A4A"/>
    <w:rsid w:val="00D52B3E"/>
    <w:rsid w:val="00D52B54"/>
    <w:rsid w:val="00D52B99"/>
    <w:rsid w:val="00D52CB7"/>
    <w:rsid w:val="00D52E0A"/>
    <w:rsid w:val="00D530D0"/>
    <w:rsid w:val="00D532AF"/>
    <w:rsid w:val="00D534B0"/>
    <w:rsid w:val="00D53538"/>
    <w:rsid w:val="00D536AF"/>
    <w:rsid w:val="00D536DB"/>
    <w:rsid w:val="00D537A0"/>
    <w:rsid w:val="00D538B6"/>
    <w:rsid w:val="00D53A71"/>
    <w:rsid w:val="00D53B6D"/>
    <w:rsid w:val="00D53CB6"/>
    <w:rsid w:val="00D53E33"/>
    <w:rsid w:val="00D540AC"/>
    <w:rsid w:val="00D540F5"/>
    <w:rsid w:val="00D543BE"/>
    <w:rsid w:val="00D54430"/>
    <w:rsid w:val="00D54510"/>
    <w:rsid w:val="00D54910"/>
    <w:rsid w:val="00D54BB4"/>
    <w:rsid w:val="00D54C31"/>
    <w:rsid w:val="00D54D62"/>
    <w:rsid w:val="00D54ECD"/>
    <w:rsid w:val="00D553A6"/>
    <w:rsid w:val="00D554B0"/>
    <w:rsid w:val="00D55516"/>
    <w:rsid w:val="00D55518"/>
    <w:rsid w:val="00D555D1"/>
    <w:rsid w:val="00D55641"/>
    <w:rsid w:val="00D557D7"/>
    <w:rsid w:val="00D557EF"/>
    <w:rsid w:val="00D558D1"/>
    <w:rsid w:val="00D55A00"/>
    <w:rsid w:val="00D55B14"/>
    <w:rsid w:val="00D55CBC"/>
    <w:rsid w:val="00D55D6C"/>
    <w:rsid w:val="00D55EDA"/>
    <w:rsid w:val="00D55FD1"/>
    <w:rsid w:val="00D560BC"/>
    <w:rsid w:val="00D560FC"/>
    <w:rsid w:val="00D56697"/>
    <w:rsid w:val="00D56971"/>
    <w:rsid w:val="00D56AB0"/>
    <w:rsid w:val="00D56B84"/>
    <w:rsid w:val="00D56E5B"/>
    <w:rsid w:val="00D57096"/>
    <w:rsid w:val="00D571A7"/>
    <w:rsid w:val="00D5727D"/>
    <w:rsid w:val="00D573FD"/>
    <w:rsid w:val="00D5747A"/>
    <w:rsid w:val="00D576A7"/>
    <w:rsid w:val="00D5777C"/>
    <w:rsid w:val="00D57951"/>
    <w:rsid w:val="00D57A8F"/>
    <w:rsid w:val="00D57D51"/>
    <w:rsid w:val="00D57D93"/>
    <w:rsid w:val="00D57EDD"/>
    <w:rsid w:val="00D6002C"/>
    <w:rsid w:val="00D6014D"/>
    <w:rsid w:val="00D601F7"/>
    <w:rsid w:val="00D6021A"/>
    <w:rsid w:val="00D60405"/>
    <w:rsid w:val="00D60537"/>
    <w:rsid w:val="00D60574"/>
    <w:rsid w:val="00D6069B"/>
    <w:rsid w:val="00D60ADD"/>
    <w:rsid w:val="00D60C47"/>
    <w:rsid w:val="00D60CAD"/>
    <w:rsid w:val="00D60E5B"/>
    <w:rsid w:val="00D60E96"/>
    <w:rsid w:val="00D60EE0"/>
    <w:rsid w:val="00D61152"/>
    <w:rsid w:val="00D612D9"/>
    <w:rsid w:val="00D615FF"/>
    <w:rsid w:val="00D6174B"/>
    <w:rsid w:val="00D6176F"/>
    <w:rsid w:val="00D617E2"/>
    <w:rsid w:val="00D61971"/>
    <w:rsid w:val="00D61B9A"/>
    <w:rsid w:val="00D61E0F"/>
    <w:rsid w:val="00D6218A"/>
    <w:rsid w:val="00D62215"/>
    <w:rsid w:val="00D6223F"/>
    <w:rsid w:val="00D6238A"/>
    <w:rsid w:val="00D623DF"/>
    <w:rsid w:val="00D623EA"/>
    <w:rsid w:val="00D6244A"/>
    <w:rsid w:val="00D62568"/>
    <w:rsid w:val="00D62842"/>
    <w:rsid w:val="00D62A21"/>
    <w:rsid w:val="00D62B8B"/>
    <w:rsid w:val="00D62B92"/>
    <w:rsid w:val="00D62FB3"/>
    <w:rsid w:val="00D6300D"/>
    <w:rsid w:val="00D633B6"/>
    <w:rsid w:val="00D634CE"/>
    <w:rsid w:val="00D636F2"/>
    <w:rsid w:val="00D63735"/>
    <w:rsid w:val="00D6384F"/>
    <w:rsid w:val="00D63AAD"/>
    <w:rsid w:val="00D63BEF"/>
    <w:rsid w:val="00D640DE"/>
    <w:rsid w:val="00D64162"/>
    <w:rsid w:val="00D6432D"/>
    <w:rsid w:val="00D6432F"/>
    <w:rsid w:val="00D6443E"/>
    <w:rsid w:val="00D648B8"/>
    <w:rsid w:val="00D64A2B"/>
    <w:rsid w:val="00D64C71"/>
    <w:rsid w:val="00D64C95"/>
    <w:rsid w:val="00D64CDE"/>
    <w:rsid w:val="00D64E42"/>
    <w:rsid w:val="00D64E4A"/>
    <w:rsid w:val="00D65037"/>
    <w:rsid w:val="00D65066"/>
    <w:rsid w:val="00D651B7"/>
    <w:rsid w:val="00D653A4"/>
    <w:rsid w:val="00D6547D"/>
    <w:rsid w:val="00D6561E"/>
    <w:rsid w:val="00D656A3"/>
    <w:rsid w:val="00D656B6"/>
    <w:rsid w:val="00D656B7"/>
    <w:rsid w:val="00D65936"/>
    <w:rsid w:val="00D65A39"/>
    <w:rsid w:val="00D65B8A"/>
    <w:rsid w:val="00D65C1A"/>
    <w:rsid w:val="00D65C84"/>
    <w:rsid w:val="00D66091"/>
    <w:rsid w:val="00D66309"/>
    <w:rsid w:val="00D6630D"/>
    <w:rsid w:val="00D6678D"/>
    <w:rsid w:val="00D66844"/>
    <w:rsid w:val="00D66A3C"/>
    <w:rsid w:val="00D66B0D"/>
    <w:rsid w:val="00D66B91"/>
    <w:rsid w:val="00D66CF4"/>
    <w:rsid w:val="00D66F17"/>
    <w:rsid w:val="00D66F82"/>
    <w:rsid w:val="00D67288"/>
    <w:rsid w:val="00D67295"/>
    <w:rsid w:val="00D6749A"/>
    <w:rsid w:val="00D67587"/>
    <w:rsid w:val="00D675C6"/>
    <w:rsid w:val="00D67611"/>
    <w:rsid w:val="00D67654"/>
    <w:rsid w:val="00D6767E"/>
    <w:rsid w:val="00D678DD"/>
    <w:rsid w:val="00D679D8"/>
    <w:rsid w:val="00D67B33"/>
    <w:rsid w:val="00D67CB6"/>
    <w:rsid w:val="00D67FB6"/>
    <w:rsid w:val="00D70010"/>
    <w:rsid w:val="00D702A7"/>
    <w:rsid w:val="00D7031F"/>
    <w:rsid w:val="00D709B1"/>
    <w:rsid w:val="00D70BBB"/>
    <w:rsid w:val="00D70D4F"/>
    <w:rsid w:val="00D70D55"/>
    <w:rsid w:val="00D70EA3"/>
    <w:rsid w:val="00D70F1D"/>
    <w:rsid w:val="00D7103A"/>
    <w:rsid w:val="00D711D2"/>
    <w:rsid w:val="00D711DB"/>
    <w:rsid w:val="00D7125C"/>
    <w:rsid w:val="00D71515"/>
    <w:rsid w:val="00D715C4"/>
    <w:rsid w:val="00D716BF"/>
    <w:rsid w:val="00D71752"/>
    <w:rsid w:val="00D71963"/>
    <w:rsid w:val="00D71A2C"/>
    <w:rsid w:val="00D71BFC"/>
    <w:rsid w:val="00D71E46"/>
    <w:rsid w:val="00D71ECF"/>
    <w:rsid w:val="00D720C1"/>
    <w:rsid w:val="00D72128"/>
    <w:rsid w:val="00D72260"/>
    <w:rsid w:val="00D72263"/>
    <w:rsid w:val="00D72384"/>
    <w:rsid w:val="00D723AA"/>
    <w:rsid w:val="00D72505"/>
    <w:rsid w:val="00D72692"/>
    <w:rsid w:val="00D727E2"/>
    <w:rsid w:val="00D729BC"/>
    <w:rsid w:val="00D72A9E"/>
    <w:rsid w:val="00D72E6E"/>
    <w:rsid w:val="00D732D6"/>
    <w:rsid w:val="00D73383"/>
    <w:rsid w:val="00D734DC"/>
    <w:rsid w:val="00D73516"/>
    <w:rsid w:val="00D735DE"/>
    <w:rsid w:val="00D738AF"/>
    <w:rsid w:val="00D73C9A"/>
    <w:rsid w:val="00D73D05"/>
    <w:rsid w:val="00D73E84"/>
    <w:rsid w:val="00D7420F"/>
    <w:rsid w:val="00D7437E"/>
    <w:rsid w:val="00D74398"/>
    <w:rsid w:val="00D74477"/>
    <w:rsid w:val="00D7451F"/>
    <w:rsid w:val="00D74597"/>
    <w:rsid w:val="00D747CC"/>
    <w:rsid w:val="00D74851"/>
    <w:rsid w:val="00D74AFA"/>
    <w:rsid w:val="00D74BB5"/>
    <w:rsid w:val="00D74D87"/>
    <w:rsid w:val="00D74DE7"/>
    <w:rsid w:val="00D74E24"/>
    <w:rsid w:val="00D75134"/>
    <w:rsid w:val="00D75424"/>
    <w:rsid w:val="00D7547B"/>
    <w:rsid w:val="00D758AC"/>
    <w:rsid w:val="00D7597B"/>
    <w:rsid w:val="00D75ACC"/>
    <w:rsid w:val="00D75F71"/>
    <w:rsid w:val="00D76385"/>
    <w:rsid w:val="00D76481"/>
    <w:rsid w:val="00D76799"/>
    <w:rsid w:val="00D76C0E"/>
    <w:rsid w:val="00D76D6A"/>
    <w:rsid w:val="00D76EF1"/>
    <w:rsid w:val="00D76F5A"/>
    <w:rsid w:val="00D76FAF"/>
    <w:rsid w:val="00D770EC"/>
    <w:rsid w:val="00D7754C"/>
    <w:rsid w:val="00D775BE"/>
    <w:rsid w:val="00D776B7"/>
    <w:rsid w:val="00D777F8"/>
    <w:rsid w:val="00D77995"/>
    <w:rsid w:val="00D779D9"/>
    <w:rsid w:val="00D77C5B"/>
    <w:rsid w:val="00D77CB3"/>
    <w:rsid w:val="00D77F3B"/>
    <w:rsid w:val="00D77FBF"/>
    <w:rsid w:val="00D80398"/>
    <w:rsid w:val="00D80671"/>
    <w:rsid w:val="00D80840"/>
    <w:rsid w:val="00D809D5"/>
    <w:rsid w:val="00D809F4"/>
    <w:rsid w:val="00D80B14"/>
    <w:rsid w:val="00D80E42"/>
    <w:rsid w:val="00D80F24"/>
    <w:rsid w:val="00D80F27"/>
    <w:rsid w:val="00D8121C"/>
    <w:rsid w:val="00D81418"/>
    <w:rsid w:val="00D81467"/>
    <w:rsid w:val="00D814F9"/>
    <w:rsid w:val="00D8153B"/>
    <w:rsid w:val="00D8165F"/>
    <w:rsid w:val="00D816E7"/>
    <w:rsid w:val="00D81A3C"/>
    <w:rsid w:val="00D81BB4"/>
    <w:rsid w:val="00D81D69"/>
    <w:rsid w:val="00D81D6F"/>
    <w:rsid w:val="00D81D8A"/>
    <w:rsid w:val="00D81E60"/>
    <w:rsid w:val="00D81F30"/>
    <w:rsid w:val="00D82354"/>
    <w:rsid w:val="00D82378"/>
    <w:rsid w:val="00D825C5"/>
    <w:rsid w:val="00D82818"/>
    <w:rsid w:val="00D82838"/>
    <w:rsid w:val="00D828ED"/>
    <w:rsid w:val="00D82907"/>
    <w:rsid w:val="00D82A8F"/>
    <w:rsid w:val="00D82B54"/>
    <w:rsid w:val="00D82C80"/>
    <w:rsid w:val="00D82CC8"/>
    <w:rsid w:val="00D82DD1"/>
    <w:rsid w:val="00D830B6"/>
    <w:rsid w:val="00D83183"/>
    <w:rsid w:val="00D832D4"/>
    <w:rsid w:val="00D83377"/>
    <w:rsid w:val="00D83540"/>
    <w:rsid w:val="00D835C4"/>
    <w:rsid w:val="00D8361D"/>
    <w:rsid w:val="00D8383E"/>
    <w:rsid w:val="00D83929"/>
    <w:rsid w:val="00D839EE"/>
    <w:rsid w:val="00D83B11"/>
    <w:rsid w:val="00D83D03"/>
    <w:rsid w:val="00D83E28"/>
    <w:rsid w:val="00D83E95"/>
    <w:rsid w:val="00D84002"/>
    <w:rsid w:val="00D8405A"/>
    <w:rsid w:val="00D8437D"/>
    <w:rsid w:val="00D843BE"/>
    <w:rsid w:val="00D844A1"/>
    <w:rsid w:val="00D846D7"/>
    <w:rsid w:val="00D849A1"/>
    <w:rsid w:val="00D849EC"/>
    <w:rsid w:val="00D849EF"/>
    <w:rsid w:val="00D84A37"/>
    <w:rsid w:val="00D84B22"/>
    <w:rsid w:val="00D84C19"/>
    <w:rsid w:val="00D84D16"/>
    <w:rsid w:val="00D8510A"/>
    <w:rsid w:val="00D851AD"/>
    <w:rsid w:val="00D85367"/>
    <w:rsid w:val="00D85490"/>
    <w:rsid w:val="00D85616"/>
    <w:rsid w:val="00D8565D"/>
    <w:rsid w:val="00D859FA"/>
    <w:rsid w:val="00D85A19"/>
    <w:rsid w:val="00D85D5E"/>
    <w:rsid w:val="00D85D8C"/>
    <w:rsid w:val="00D85E9C"/>
    <w:rsid w:val="00D85F0A"/>
    <w:rsid w:val="00D85F6C"/>
    <w:rsid w:val="00D8611E"/>
    <w:rsid w:val="00D8625F"/>
    <w:rsid w:val="00D86379"/>
    <w:rsid w:val="00D86399"/>
    <w:rsid w:val="00D86511"/>
    <w:rsid w:val="00D86565"/>
    <w:rsid w:val="00D86638"/>
    <w:rsid w:val="00D86722"/>
    <w:rsid w:val="00D867B6"/>
    <w:rsid w:val="00D86A21"/>
    <w:rsid w:val="00D86C12"/>
    <w:rsid w:val="00D86D22"/>
    <w:rsid w:val="00D86D2E"/>
    <w:rsid w:val="00D86EAB"/>
    <w:rsid w:val="00D86EDB"/>
    <w:rsid w:val="00D87003"/>
    <w:rsid w:val="00D873C9"/>
    <w:rsid w:val="00D877A9"/>
    <w:rsid w:val="00D87C5E"/>
    <w:rsid w:val="00D87D31"/>
    <w:rsid w:val="00D87F4C"/>
    <w:rsid w:val="00D90007"/>
    <w:rsid w:val="00D90047"/>
    <w:rsid w:val="00D900D6"/>
    <w:rsid w:val="00D90118"/>
    <w:rsid w:val="00D90359"/>
    <w:rsid w:val="00D9077B"/>
    <w:rsid w:val="00D9088E"/>
    <w:rsid w:val="00D90DE3"/>
    <w:rsid w:val="00D90DF2"/>
    <w:rsid w:val="00D90E00"/>
    <w:rsid w:val="00D90EFB"/>
    <w:rsid w:val="00D90F79"/>
    <w:rsid w:val="00D91027"/>
    <w:rsid w:val="00D910C6"/>
    <w:rsid w:val="00D91127"/>
    <w:rsid w:val="00D911FC"/>
    <w:rsid w:val="00D9122E"/>
    <w:rsid w:val="00D91294"/>
    <w:rsid w:val="00D915E3"/>
    <w:rsid w:val="00D91776"/>
    <w:rsid w:val="00D919D2"/>
    <w:rsid w:val="00D91C8A"/>
    <w:rsid w:val="00D91D28"/>
    <w:rsid w:val="00D91ED1"/>
    <w:rsid w:val="00D91EE3"/>
    <w:rsid w:val="00D920EB"/>
    <w:rsid w:val="00D92113"/>
    <w:rsid w:val="00D9250C"/>
    <w:rsid w:val="00D9271F"/>
    <w:rsid w:val="00D927D3"/>
    <w:rsid w:val="00D92850"/>
    <w:rsid w:val="00D92873"/>
    <w:rsid w:val="00D928DE"/>
    <w:rsid w:val="00D92EA6"/>
    <w:rsid w:val="00D930FE"/>
    <w:rsid w:val="00D9320F"/>
    <w:rsid w:val="00D932B9"/>
    <w:rsid w:val="00D93357"/>
    <w:rsid w:val="00D9379C"/>
    <w:rsid w:val="00D93B27"/>
    <w:rsid w:val="00D93B7B"/>
    <w:rsid w:val="00D93C73"/>
    <w:rsid w:val="00D93CBD"/>
    <w:rsid w:val="00D93CC3"/>
    <w:rsid w:val="00D93D22"/>
    <w:rsid w:val="00D93D5B"/>
    <w:rsid w:val="00D93E04"/>
    <w:rsid w:val="00D93FFE"/>
    <w:rsid w:val="00D94106"/>
    <w:rsid w:val="00D94246"/>
    <w:rsid w:val="00D9430C"/>
    <w:rsid w:val="00D94394"/>
    <w:rsid w:val="00D943C1"/>
    <w:rsid w:val="00D944F0"/>
    <w:rsid w:val="00D945C7"/>
    <w:rsid w:val="00D9461B"/>
    <w:rsid w:val="00D94C4C"/>
    <w:rsid w:val="00D95169"/>
    <w:rsid w:val="00D9521C"/>
    <w:rsid w:val="00D952D3"/>
    <w:rsid w:val="00D95451"/>
    <w:rsid w:val="00D954F4"/>
    <w:rsid w:val="00D95592"/>
    <w:rsid w:val="00D95692"/>
    <w:rsid w:val="00D9579E"/>
    <w:rsid w:val="00D95A88"/>
    <w:rsid w:val="00D95A9F"/>
    <w:rsid w:val="00D95ED0"/>
    <w:rsid w:val="00D9672F"/>
    <w:rsid w:val="00D967FC"/>
    <w:rsid w:val="00D96CB8"/>
    <w:rsid w:val="00D97030"/>
    <w:rsid w:val="00D971D2"/>
    <w:rsid w:val="00D972D2"/>
    <w:rsid w:val="00D9735B"/>
    <w:rsid w:val="00D9736E"/>
    <w:rsid w:val="00D974A6"/>
    <w:rsid w:val="00D975F8"/>
    <w:rsid w:val="00D97905"/>
    <w:rsid w:val="00D979F2"/>
    <w:rsid w:val="00D97B48"/>
    <w:rsid w:val="00D97BC9"/>
    <w:rsid w:val="00D97D21"/>
    <w:rsid w:val="00DA0025"/>
    <w:rsid w:val="00DA0078"/>
    <w:rsid w:val="00DA02CB"/>
    <w:rsid w:val="00DA0300"/>
    <w:rsid w:val="00DA04C3"/>
    <w:rsid w:val="00DA07B9"/>
    <w:rsid w:val="00DA08B0"/>
    <w:rsid w:val="00DA08B4"/>
    <w:rsid w:val="00DA09AE"/>
    <w:rsid w:val="00DA09FC"/>
    <w:rsid w:val="00DA0D7A"/>
    <w:rsid w:val="00DA0DA4"/>
    <w:rsid w:val="00DA0F08"/>
    <w:rsid w:val="00DA1018"/>
    <w:rsid w:val="00DA1119"/>
    <w:rsid w:val="00DA1191"/>
    <w:rsid w:val="00DA1227"/>
    <w:rsid w:val="00DA13DF"/>
    <w:rsid w:val="00DA1496"/>
    <w:rsid w:val="00DA15AD"/>
    <w:rsid w:val="00DA15BB"/>
    <w:rsid w:val="00DA170B"/>
    <w:rsid w:val="00DA1AE2"/>
    <w:rsid w:val="00DA1CD2"/>
    <w:rsid w:val="00DA2306"/>
    <w:rsid w:val="00DA242B"/>
    <w:rsid w:val="00DA2630"/>
    <w:rsid w:val="00DA26D1"/>
    <w:rsid w:val="00DA29F4"/>
    <w:rsid w:val="00DA2A74"/>
    <w:rsid w:val="00DA2D15"/>
    <w:rsid w:val="00DA2D9B"/>
    <w:rsid w:val="00DA2F19"/>
    <w:rsid w:val="00DA2F79"/>
    <w:rsid w:val="00DA31CE"/>
    <w:rsid w:val="00DA3216"/>
    <w:rsid w:val="00DA330F"/>
    <w:rsid w:val="00DA3392"/>
    <w:rsid w:val="00DA3483"/>
    <w:rsid w:val="00DA3520"/>
    <w:rsid w:val="00DA3526"/>
    <w:rsid w:val="00DA39C9"/>
    <w:rsid w:val="00DA3BB3"/>
    <w:rsid w:val="00DA3BC7"/>
    <w:rsid w:val="00DA3DF9"/>
    <w:rsid w:val="00DA4136"/>
    <w:rsid w:val="00DA4161"/>
    <w:rsid w:val="00DA43FD"/>
    <w:rsid w:val="00DA456A"/>
    <w:rsid w:val="00DA483B"/>
    <w:rsid w:val="00DA4DA5"/>
    <w:rsid w:val="00DA4DB5"/>
    <w:rsid w:val="00DA4EDC"/>
    <w:rsid w:val="00DA50F5"/>
    <w:rsid w:val="00DA525A"/>
    <w:rsid w:val="00DA52BA"/>
    <w:rsid w:val="00DA56E5"/>
    <w:rsid w:val="00DA583B"/>
    <w:rsid w:val="00DA58EC"/>
    <w:rsid w:val="00DA5BA2"/>
    <w:rsid w:val="00DA5DB8"/>
    <w:rsid w:val="00DA5F00"/>
    <w:rsid w:val="00DA5F31"/>
    <w:rsid w:val="00DA612D"/>
    <w:rsid w:val="00DA61E7"/>
    <w:rsid w:val="00DA6357"/>
    <w:rsid w:val="00DA64B5"/>
    <w:rsid w:val="00DA65BF"/>
    <w:rsid w:val="00DA67A4"/>
    <w:rsid w:val="00DA6812"/>
    <w:rsid w:val="00DA69C1"/>
    <w:rsid w:val="00DA6DAC"/>
    <w:rsid w:val="00DA6E6E"/>
    <w:rsid w:val="00DA6E87"/>
    <w:rsid w:val="00DA7070"/>
    <w:rsid w:val="00DA708D"/>
    <w:rsid w:val="00DA70DE"/>
    <w:rsid w:val="00DA7141"/>
    <w:rsid w:val="00DA7165"/>
    <w:rsid w:val="00DA7322"/>
    <w:rsid w:val="00DA75A1"/>
    <w:rsid w:val="00DA75B7"/>
    <w:rsid w:val="00DA7705"/>
    <w:rsid w:val="00DA7798"/>
    <w:rsid w:val="00DA779E"/>
    <w:rsid w:val="00DA786E"/>
    <w:rsid w:val="00DA7A9A"/>
    <w:rsid w:val="00DA7B8A"/>
    <w:rsid w:val="00DA7BF5"/>
    <w:rsid w:val="00DA7C11"/>
    <w:rsid w:val="00DA7C87"/>
    <w:rsid w:val="00DA7CFC"/>
    <w:rsid w:val="00DA7D9F"/>
    <w:rsid w:val="00DB00F0"/>
    <w:rsid w:val="00DB0156"/>
    <w:rsid w:val="00DB02EC"/>
    <w:rsid w:val="00DB04A3"/>
    <w:rsid w:val="00DB0608"/>
    <w:rsid w:val="00DB0725"/>
    <w:rsid w:val="00DB08BD"/>
    <w:rsid w:val="00DB08DF"/>
    <w:rsid w:val="00DB0966"/>
    <w:rsid w:val="00DB0AC7"/>
    <w:rsid w:val="00DB0C32"/>
    <w:rsid w:val="00DB0D27"/>
    <w:rsid w:val="00DB0D2A"/>
    <w:rsid w:val="00DB1278"/>
    <w:rsid w:val="00DB145E"/>
    <w:rsid w:val="00DB1556"/>
    <w:rsid w:val="00DB155A"/>
    <w:rsid w:val="00DB1854"/>
    <w:rsid w:val="00DB1929"/>
    <w:rsid w:val="00DB1AF8"/>
    <w:rsid w:val="00DB1BAA"/>
    <w:rsid w:val="00DB1D3D"/>
    <w:rsid w:val="00DB202B"/>
    <w:rsid w:val="00DB20C7"/>
    <w:rsid w:val="00DB24B9"/>
    <w:rsid w:val="00DB24EB"/>
    <w:rsid w:val="00DB2547"/>
    <w:rsid w:val="00DB2589"/>
    <w:rsid w:val="00DB25F3"/>
    <w:rsid w:val="00DB27F3"/>
    <w:rsid w:val="00DB285E"/>
    <w:rsid w:val="00DB293D"/>
    <w:rsid w:val="00DB29A0"/>
    <w:rsid w:val="00DB2ABF"/>
    <w:rsid w:val="00DB2E88"/>
    <w:rsid w:val="00DB2EE1"/>
    <w:rsid w:val="00DB3065"/>
    <w:rsid w:val="00DB31C5"/>
    <w:rsid w:val="00DB32D2"/>
    <w:rsid w:val="00DB32F6"/>
    <w:rsid w:val="00DB333E"/>
    <w:rsid w:val="00DB33E0"/>
    <w:rsid w:val="00DB342D"/>
    <w:rsid w:val="00DB3473"/>
    <w:rsid w:val="00DB359A"/>
    <w:rsid w:val="00DB374C"/>
    <w:rsid w:val="00DB38D3"/>
    <w:rsid w:val="00DB3997"/>
    <w:rsid w:val="00DB3B66"/>
    <w:rsid w:val="00DB3BA1"/>
    <w:rsid w:val="00DB3BDD"/>
    <w:rsid w:val="00DB3CA2"/>
    <w:rsid w:val="00DB3DA6"/>
    <w:rsid w:val="00DB414E"/>
    <w:rsid w:val="00DB41F6"/>
    <w:rsid w:val="00DB42EE"/>
    <w:rsid w:val="00DB45C5"/>
    <w:rsid w:val="00DB4633"/>
    <w:rsid w:val="00DB4909"/>
    <w:rsid w:val="00DB4A9C"/>
    <w:rsid w:val="00DB4B6F"/>
    <w:rsid w:val="00DB4DF5"/>
    <w:rsid w:val="00DB51DA"/>
    <w:rsid w:val="00DB5287"/>
    <w:rsid w:val="00DB53C9"/>
    <w:rsid w:val="00DB544F"/>
    <w:rsid w:val="00DB547C"/>
    <w:rsid w:val="00DB55A0"/>
    <w:rsid w:val="00DB55AF"/>
    <w:rsid w:val="00DB5633"/>
    <w:rsid w:val="00DB567C"/>
    <w:rsid w:val="00DB588B"/>
    <w:rsid w:val="00DB5A3D"/>
    <w:rsid w:val="00DB5B6C"/>
    <w:rsid w:val="00DB5BA6"/>
    <w:rsid w:val="00DB5CD6"/>
    <w:rsid w:val="00DB5EC8"/>
    <w:rsid w:val="00DB5F82"/>
    <w:rsid w:val="00DB60DB"/>
    <w:rsid w:val="00DB6135"/>
    <w:rsid w:val="00DB618B"/>
    <w:rsid w:val="00DB65C9"/>
    <w:rsid w:val="00DB6671"/>
    <w:rsid w:val="00DB6937"/>
    <w:rsid w:val="00DB69BC"/>
    <w:rsid w:val="00DB6A28"/>
    <w:rsid w:val="00DB6A89"/>
    <w:rsid w:val="00DB6B79"/>
    <w:rsid w:val="00DB6BDF"/>
    <w:rsid w:val="00DB6DC2"/>
    <w:rsid w:val="00DB6E1C"/>
    <w:rsid w:val="00DB6F99"/>
    <w:rsid w:val="00DB703F"/>
    <w:rsid w:val="00DB710C"/>
    <w:rsid w:val="00DB71FF"/>
    <w:rsid w:val="00DB72FC"/>
    <w:rsid w:val="00DB7454"/>
    <w:rsid w:val="00DB7598"/>
    <w:rsid w:val="00DB766F"/>
    <w:rsid w:val="00DB7B7C"/>
    <w:rsid w:val="00DB7C8D"/>
    <w:rsid w:val="00DB7D2D"/>
    <w:rsid w:val="00DC002D"/>
    <w:rsid w:val="00DC00E4"/>
    <w:rsid w:val="00DC03A6"/>
    <w:rsid w:val="00DC06EE"/>
    <w:rsid w:val="00DC09B2"/>
    <w:rsid w:val="00DC0F9B"/>
    <w:rsid w:val="00DC0FE2"/>
    <w:rsid w:val="00DC10DC"/>
    <w:rsid w:val="00DC134E"/>
    <w:rsid w:val="00DC1362"/>
    <w:rsid w:val="00DC14DA"/>
    <w:rsid w:val="00DC151D"/>
    <w:rsid w:val="00DC1675"/>
    <w:rsid w:val="00DC16FD"/>
    <w:rsid w:val="00DC1864"/>
    <w:rsid w:val="00DC19E2"/>
    <w:rsid w:val="00DC19F4"/>
    <w:rsid w:val="00DC1D08"/>
    <w:rsid w:val="00DC1E4C"/>
    <w:rsid w:val="00DC1ED9"/>
    <w:rsid w:val="00DC1F9E"/>
    <w:rsid w:val="00DC2034"/>
    <w:rsid w:val="00DC2322"/>
    <w:rsid w:val="00DC2338"/>
    <w:rsid w:val="00DC239E"/>
    <w:rsid w:val="00DC284B"/>
    <w:rsid w:val="00DC2930"/>
    <w:rsid w:val="00DC2A1F"/>
    <w:rsid w:val="00DC2AC6"/>
    <w:rsid w:val="00DC2E61"/>
    <w:rsid w:val="00DC2E8D"/>
    <w:rsid w:val="00DC2F76"/>
    <w:rsid w:val="00DC2F81"/>
    <w:rsid w:val="00DC326D"/>
    <w:rsid w:val="00DC3305"/>
    <w:rsid w:val="00DC3476"/>
    <w:rsid w:val="00DC34C5"/>
    <w:rsid w:val="00DC3678"/>
    <w:rsid w:val="00DC36A3"/>
    <w:rsid w:val="00DC3734"/>
    <w:rsid w:val="00DC38B2"/>
    <w:rsid w:val="00DC3A12"/>
    <w:rsid w:val="00DC3AB5"/>
    <w:rsid w:val="00DC3ADC"/>
    <w:rsid w:val="00DC3D39"/>
    <w:rsid w:val="00DC3EC8"/>
    <w:rsid w:val="00DC3F8C"/>
    <w:rsid w:val="00DC40B7"/>
    <w:rsid w:val="00DC40D1"/>
    <w:rsid w:val="00DC4173"/>
    <w:rsid w:val="00DC41DB"/>
    <w:rsid w:val="00DC424A"/>
    <w:rsid w:val="00DC437C"/>
    <w:rsid w:val="00DC43AF"/>
    <w:rsid w:val="00DC491A"/>
    <w:rsid w:val="00DC492B"/>
    <w:rsid w:val="00DC4B20"/>
    <w:rsid w:val="00DC4D6B"/>
    <w:rsid w:val="00DC5357"/>
    <w:rsid w:val="00DC565D"/>
    <w:rsid w:val="00DC5931"/>
    <w:rsid w:val="00DC597E"/>
    <w:rsid w:val="00DC5992"/>
    <w:rsid w:val="00DC59DD"/>
    <w:rsid w:val="00DC59FF"/>
    <w:rsid w:val="00DC5B55"/>
    <w:rsid w:val="00DC5BA7"/>
    <w:rsid w:val="00DC5D40"/>
    <w:rsid w:val="00DC5E51"/>
    <w:rsid w:val="00DC6236"/>
    <w:rsid w:val="00DC62BD"/>
    <w:rsid w:val="00DC639D"/>
    <w:rsid w:val="00DC648A"/>
    <w:rsid w:val="00DC64CC"/>
    <w:rsid w:val="00DC6640"/>
    <w:rsid w:val="00DC66BE"/>
    <w:rsid w:val="00DC6835"/>
    <w:rsid w:val="00DC6A36"/>
    <w:rsid w:val="00DC6CBF"/>
    <w:rsid w:val="00DC6CD0"/>
    <w:rsid w:val="00DC6E02"/>
    <w:rsid w:val="00DC7078"/>
    <w:rsid w:val="00DC71A2"/>
    <w:rsid w:val="00DC74FC"/>
    <w:rsid w:val="00DC75AF"/>
    <w:rsid w:val="00DC75F1"/>
    <w:rsid w:val="00DC7785"/>
    <w:rsid w:val="00DC79B4"/>
    <w:rsid w:val="00DC7C6B"/>
    <w:rsid w:val="00DC7DEB"/>
    <w:rsid w:val="00DC7E2E"/>
    <w:rsid w:val="00DD019A"/>
    <w:rsid w:val="00DD0351"/>
    <w:rsid w:val="00DD039E"/>
    <w:rsid w:val="00DD04DB"/>
    <w:rsid w:val="00DD0548"/>
    <w:rsid w:val="00DD087E"/>
    <w:rsid w:val="00DD08AD"/>
    <w:rsid w:val="00DD095C"/>
    <w:rsid w:val="00DD09FB"/>
    <w:rsid w:val="00DD0A3F"/>
    <w:rsid w:val="00DD0B06"/>
    <w:rsid w:val="00DD0BB9"/>
    <w:rsid w:val="00DD0D31"/>
    <w:rsid w:val="00DD0E4C"/>
    <w:rsid w:val="00DD0E8C"/>
    <w:rsid w:val="00DD0F5B"/>
    <w:rsid w:val="00DD1004"/>
    <w:rsid w:val="00DD1096"/>
    <w:rsid w:val="00DD10B8"/>
    <w:rsid w:val="00DD10D8"/>
    <w:rsid w:val="00DD10FB"/>
    <w:rsid w:val="00DD115C"/>
    <w:rsid w:val="00DD12F4"/>
    <w:rsid w:val="00DD1334"/>
    <w:rsid w:val="00DD1346"/>
    <w:rsid w:val="00DD1716"/>
    <w:rsid w:val="00DD1A08"/>
    <w:rsid w:val="00DD1A62"/>
    <w:rsid w:val="00DD1C92"/>
    <w:rsid w:val="00DD1DC2"/>
    <w:rsid w:val="00DD2110"/>
    <w:rsid w:val="00DD2151"/>
    <w:rsid w:val="00DD2425"/>
    <w:rsid w:val="00DD26B4"/>
    <w:rsid w:val="00DD2724"/>
    <w:rsid w:val="00DD276E"/>
    <w:rsid w:val="00DD2974"/>
    <w:rsid w:val="00DD2A05"/>
    <w:rsid w:val="00DD2A96"/>
    <w:rsid w:val="00DD2D1D"/>
    <w:rsid w:val="00DD2D2F"/>
    <w:rsid w:val="00DD2E0F"/>
    <w:rsid w:val="00DD2E5B"/>
    <w:rsid w:val="00DD330B"/>
    <w:rsid w:val="00DD33DF"/>
    <w:rsid w:val="00DD3488"/>
    <w:rsid w:val="00DD3514"/>
    <w:rsid w:val="00DD3525"/>
    <w:rsid w:val="00DD369A"/>
    <w:rsid w:val="00DD3854"/>
    <w:rsid w:val="00DD3A84"/>
    <w:rsid w:val="00DD3B36"/>
    <w:rsid w:val="00DD3C5A"/>
    <w:rsid w:val="00DD43CF"/>
    <w:rsid w:val="00DD4403"/>
    <w:rsid w:val="00DD4429"/>
    <w:rsid w:val="00DD4465"/>
    <w:rsid w:val="00DD4496"/>
    <w:rsid w:val="00DD44F9"/>
    <w:rsid w:val="00DD45E2"/>
    <w:rsid w:val="00DD4720"/>
    <w:rsid w:val="00DD4788"/>
    <w:rsid w:val="00DD47AF"/>
    <w:rsid w:val="00DD482B"/>
    <w:rsid w:val="00DD48F6"/>
    <w:rsid w:val="00DD49C5"/>
    <w:rsid w:val="00DD4B6C"/>
    <w:rsid w:val="00DD4D05"/>
    <w:rsid w:val="00DD4E3A"/>
    <w:rsid w:val="00DD50C0"/>
    <w:rsid w:val="00DD50FD"/>
    <w:rsid w:val="00DD5256"/>
    <w:rsid w:val="00DD5409"/>
    <w:rsid w:val="00DD548A"/>
    <w:rsid w:val="00DD5577"/>
    <w:rsid w:val="00DD558D"/>
    <w:rsid w:val="00DD55F7"/>
    <w:rsid w:val="00DD5735"/>
    <w:rsid w:val="00DD5851"/>
    <w:rsid w:val="00DD58A5"/>
    <w:rsid w:val="00DD5A17"/>
    <w:rsid w:val="00DD5B13"/>
    <w:rsid w:val="00DD5D6E"/>
    <w:rsid w:val="00DD5E88"/>
    <w:rsid w:val="00DD5F0D"/>
    <w:rsid w:val="00DD5F1B"/>
    <w:rsid w:val="00DD60DF"/>
    <w:rsid w:val="00DD6138"/>
    <w:rsid w:val="00DD6238"/>
    <w:rsid w:val="00DD62E7"/>
    <w:rsid w:val="00DD6400"/>
    <w:rsid w:val="00DD6411"/>
    <w:rsid w:val="00DD6470"/>
    <w:rsid w:val="00DD65DF"/>
    <w:rsid w:val="00DD66D2"/>
    <w:rsid w:val="00DD674B"/>
    <w:rsid w:val="00DD67C8"/>
    <w:rsid w:val="00DD6918"/>
    <w:rsid w:val="00DD6936"/>
    <w:rsid w:val="00DD69A7"/>
    <w:rsid w:val="00DD6AEB"/>
    <w:rsid w:val="00DD6BB8"/>
    <w:rsid w:val="00DD6D6D"/>
    <w:rsid w:val="00DD74BF"/>
    <w:rsid w:val="00DD75A9"/>
    <w:rsid w:val="00DD765A"/>
    <w:rsid w:val="00DD7700"/>
    <w:rsid w:val="00DD770B"/>
    <w:rsid w:val="00DD773E"/>
    <w:rsid w:val="00DD7788"/>
    <w:rsid w:val="00DD780E"/>
    <w:rsid w:val="00DD799B"/>
    <w:rsid w:val="00DD7CAF"/>
    <w:rsid w:val="00DD7E63"/>
    <w:rsid w:val="00DD7F6B"/>
    <w:rsid w:val="00DD7F6D"/>
    <w:rsid w:val="00DD7FA7"/>
    <w:rsid w:val="00DE0142"/>
    <w:rsid w:val="00DE058F"/>
    <w:rsid w:val="00DE078B"/>
    <w:rsid w:val="00DE0958"/>
    <w:rsid w:val="00DE0C50"/>
    <w:rsid w:val="00DE0D15"/>
    <w:rsid w:val="00DE0D79"/>
    <w:rsid w:val="00DE108E"/>
    <w:rsid w:val="00DE110B"/>
    <w:rsid w:val="00DE11F4"/>
    <w:rsid w:val="00DE1251"/>
    <w:rsid w:val="00DE1274"/>
    <w:rsid w:val="00DE15FA"/>
    <w:rsid w:val="00DE1601"/>
    <w:rsid w:val="00DE17E9"/>
    <w:rsid w:val="00DE1B3B"/>
    <w:rsid w:val="00DE1BBF"/>
    <w:rsid w:val="00DE1C7D"/>
    <w:rsid w:val="00DE1EB8"/>
    <w:rsid w:val="00DE1FB9"/>
    <w:rsid w:val="00DE2080"/>
    <w:rsid w:val="00DE21BF"/>
    <w:rsid w:val="00DE21EC"/>
    <w:rsid w:val="00DE2216"/>
    <w:rsid w:val="00DE228A"/>
    <w:rsid w:val="00DE24D0"/>
    <w:rsid w:val="00DE2752"/>
    <w:rsid w:val="00DE2887"/>
    <w:rsid w:val="00DE2B73"/>
    <w:rsid w:val="00DE2B8B"/>
    <w:rsid w:val="00DE2C40"/>
    <w:rsid w:val="00DE2C5E"/>
    <w:rsid w:val="00DE2DEB"/>
    <w:rsid w:val="00DE302B"/>
    <w:rsid w:val="00DE303B"/>
    <w:rsid w:val="00DE30BD"/>
    <w:rsid w:val="00DE36EB"/>
    <w:rsid w:val="00DE37ED"/>
    <w:rsid w:val="00DE3A7B"/>
    <w:rsid w:val="00DE3D58"/>
    <w:rsid w:val="00DE3E06"/>
    <w:rsid w:val="00DE3E48"/>
    <w:rsid w:val="00DE3E95"/>
    <w:rsid w:val="00DE421A"/>
    <w:rsid w:val="00DE4247"/>
    <w:rsid w:val="00DE450F"/>
    <w:rsid w:val="00DE466F"/>
    <w:rsid w:val="00DE4715"/>
    <w:rsid w:val="00DE494E"/>
    <w:rsid w:val="00DE4999"/>
    <w:rsid w:val="00DE4A2A"/>
    <w:rsid w:val="00DE4A88"/>
    <w:rsid w:val="00DE4B7F"/>
    <w:rsid w:val="00DE4CAF"/>
    <w:rsid w:val="00DE4D1F"/>
    <w:rsid w:val="00DE50A3"/>
    <w:rsid w:val="00DE51AB"/>
    <w:rsid w:val="00DE5345"/>
    <w:rsid w:val="00DE5373"/>
    <w:rsid w:val="00DE5580"/>
    <w:rsid w:val="00DE55B9"/>
    <w:rsid w:val="00DE590C"/>
    <w:rsid w:val="00DE5A80"/>
    <w:rsid w:val="00DE5ABB"/>
    <w:rsid w:val="00DE5BF8"/>
    <w:rsid w:val="00DE5C60"/>
    <w:rsid w:val="00DE5D28"/>
    <w:rsid w:val="00DE5E0F"/>
    <w:rsid w:val="00DE5E6C"/>
    <w:rsid w:val="00DE6018"/>
    <w:rsid w:val="00DE6232"/>
    <w:rsid w:val="00DE62EB"/>
    <w:rsid w:val="00DE642E"/>
    <w:rsid w:val="00DE68AB"/>
    <w:rsid w:val="00DE690D"/>
    <w:rsid w:val="00DE6BDF"/>
    <w:rsid w:val="00DE6DAF"/>
    <w:rsid w:val="00DE6EB8"/>
    <w:rsid w:val="00DE7018"/>
    <w:rsid w:val="00DE7138"/>
    <w:rsid w:val="00DE71A3"/>
    <w:rsid w:val="00DE727C"/>
    <w:rsid w:val="00DE73F7"/>
    <w:rsid w:val="00DE746C"/>
    <w:rsid w:val="00DE7C5E"/>
    <w:rsid w:val="00DE7D89"/>
    <w:rsid w:val="00DE7E60"/>
    <w:rsid w:val="00DF00F7"/>
    <w:rsid w:val="00DF0184"/>
    <w:rsid w:val="00DF0320"/>
    <w:rsid w:val="00DF04EA"/>
    <w:rsid w:val="00DF04EF"/>
    <w:rsid w:val="00DF063C"/>
    <w:rsid w:val="00DF0717"/>
    <w:rsid w:val="00DF0755"/>
    <w:rsid w:val="00DF07CA"/>
    <w:rsid w:val="00DF0B87"/>
    <w:rsid w:val="00DF0CA6"/>
    <w:rsid w:val="00DF1059"/>
    <w:rsid w:val="00DF10A9"/>
    <w:rsid w:val="00DF10EC"/>
    <w:rsid w:val="00DF129A"/>
    <w:rsid w:val="00DF12C8"/>
    <w:rsid w:val="00DF1319"/>
    <w:rsid w:val="00DF13A4"/>
    <w:rsid w:val="00DF15BA"/>
    <w:rsid w:val="00DF1743"/>
    <w:rsid w:val="00DF1B2B"/>
    <w:rsid w:val="00DF1CAE"/>
    <w:rsid w:val="00DF1CDA"/>
    <w:rsid w:val="00DF1DD3"/>
    <w:rsid w:val="00DF1FE0"/>
    <w:rsid w:val="00DF204B"/>
    <w:rsid w:val="00DF21A2"/>
    <w:rsid w:val="00DF2236"/>
    <w:rsid w:val="00DF23C4"/>
    <w:rsid w:val="00DF2476"/>
    <w:rsid w:val="00DF2540"/>
    <w:rsid w:val="00DF2688"/>
    <w:rsid w:val="00DF2766"/>
    <w:rsid w:val="00DF2BDA"/>
    <w:rsid w:val="00DF2D49"/>
    <w:rsid w:val="00DF2E50"/>
    <w:rsid w:val="00DF303F"/>
    <w:rsid w:val="00DF3067"/>
    <w:rsid w:val="00DF309C"/>
    <w:rsid w:val="00DF30ED"/>
    <w:rsid w:val="00DF30EE"/>
    <w:rsid w:val="00DF3151"/>
    <w:rsid w:val="00DF3167"/>
    <w:rsid w:val="00DF3174"/>
    <w:rsid w:val="00DF338D"/>
    <w:rsid w:val="00DF34FC"/>
    <w:rsid w:val="00DF3544"/>
    <w:rsid w:val="00DF37A3"/>
    <w:rsid w:val="00DF3925"/>
    <w:rsid w:val="00DF3CDC"/>
    <w:rsid w:val="00DF3D23"/>
    <w:rsid w:val="00DF3F7C"/>
    <w:rsid w:val="00DF3F7D"/>
    <w:rsid w:val="00DF411E"/>
    <w:rsid w:val="00DF41DA"/>
    <w:rsid w:val="00DF4298"/>
    <w:rsid w:val="00DF4385"/>
    <w:rsid w:val="00DF43AB"/>
    <w:rsid w:val="00DF444A"/>
    <w:rsid w:val="00DF4459"/>
    <w:rsid w:val="00DF4730"/>
    <w:rsid w:val="00DF49B5"/>
    <w:rsid w:val="00DF4B7D"/>
    <w:rsid w:val="00DF4B85"/>
    <w:rsid w:val="00DF4BCB"/>
    <w:rsid w:val="00DF4BE7"/>
    <w:rsid w:val="00DF4D76"/>
    <w:rsid w:val="00DF4F60"/>
    <w:rsid w:val="00DF4FA7"/>
    <w:rsid w:val="00DF5366"/>
    <w:rsid w:val="00DF55F5"/>
    <w:rsid w:val="00DF5837"/>
    <w:rsid w:val="00DF5974"/>
    <w:rsid w:val="00DF5B3F"/>
    <w:rsid w:val="00DF5B9C"/>
    <w:rsid w:val="00DF5FB0"/>
    <w:rsid w:val="00DF5FF9"/>
    <w:rsid w:val="00DF619D"/>
    <w:rsid w:val="00DF632C"/>
    <w:rsid w:val="00DF663B"/>
    <w:rsid w:val="00DF6820"/>
    <w:rsid w:val="00DF6896"/>
    <w:rsid w:val="00DF6BF0"/>
    <w:rsid w:val="00DF6D2A"/>
    <w:rsid w:val="00DF6DF8"/>
    <w:rsid w:val="00DF6F17"/>
    <w:rsid w:val="00DF70C8"/>
    <w:rsid w:val="00DF7114"/>
    <w:rsid w:val="00DF71C4"/>
    <w:rsid w:val="00DF71DA"/>
    <w:rsid w:val="00DF7238"/>
    <w:rsid w:val="00DF7358"/>
    <w:rsid w:val="00DF7368"/>
    <w:rsid w:val="00DF769C"/>
    <w:rsid w:val="00DF76A8"/>
    <w:rsid w:val="00DF7715"/>
    <w:rsid w:val="00DF77BF"/>
    <w:rsid w:val="00DF7881"/>
    <w:rsid w:val="00DF7D66"/>
    <w:rsid w:val="00DF7F4C"/>
    <w:rsid w:val="00E001BA"/>
    <w:rsid w:val="00E00216"/>
    <w:rsid w:val="00E00334"/>
    <w:rsid w:val="00E00395"/>
    <w:rsid w:val="00E0054A"/>
    <w:rsid w:val="00E006AC"/>
    <w:rsid w:val="00E00BC0"/>
    <w:rsid w:val="00E00BFB"/>
    <w:rsid w:val="00E00FB8"/>
    <w:rsid w:val="00E01023"/>
    <w:rsid w:val="00E0103E"/>
    <w:rsid w:val="00E01691"/>
    <w:rsid w:val="00E01731"/>
    <w:rsid w:val="00E01751"/>
    <w:rsid w:val="00E017AB"/>
    <w:rsid w:val="00E01845"/>
    <w:rsid w:val="00E018A0"/>
    <w:rsid w:val="00E01ABF"/>
    <w:rsid w:val="00E01BCC"/>
    <w:rsid w:val="00E01FF4"/>
    <w:rsid w:val="00E0222E"/>
    <w:rsid w:val="00E0227B"/>
    <w:rsid w:val="00E02411"/>
    <w:rsid w:val="00E02514"/>
    <w:rsid w:val="00E025EF"/>
    <w:rsid w:val="00E026DF"/>
    <w:rsid w:val="00E02AED"/>
    <w:rsid w:val="00E02B88"/>
    <w:rsid w:val="00E02BCD"/>
    <w:rsid w:val="00E02D0B"/>
    <w:rsid w:val="00E02EBE"/>
    <w:rsid w:val="00E02F73"/>
    <w:rsid w:val="00E0308B"/>
    <w:rsid w:val="00E030FD"/>
    <w:rsid w:val="00E0312F"/>
    <w:rsid w:val="00E032E4"/>
    <w:rsid w:val="00E033A4"/>
    <w:rsid w:val="00E033A8"/>
    <w:rsid w:val="00E03659"/>
    <w:rsid w:val="00E03C69"/>
    <w:rsid w:val="00E03DC4"/>
    <w:rsid w:val="00E03DDC"/>
    <w:rsid w:val="00E04243"/>
    <w:rsid w:val="00E0424E"/>
    <w:rsid w:val="00E04372"/>
    <w:rsid w:val="00E045DB"/>
    <w:rsid w:val="00E046C7"/>
    <w:rsid w:val="00E046ED"/>
    <w:rsid w:val="00E0470C"/>
    <w:rsid w:val="00E047A5"/>
    <w:rsid w:val="00E047DF"/>
    <w:rsid w:val="00E04842"/>
    <w:rsid w:val="00E04846"/>
    <w:rsid w:val="00E04872"/>
    <w:rsid w:val="00E04A53"/>
    <w:rsid w:val="00E04AB3"/>
    <w:rsid w:val="00E04BD9"/>
    <w:rsid w:val="00E04BEE"/>
    <w:rsid w:val="00E04C8A"/>
    <w:rsid w:val="00E050C4"/>
    <w:rsid w:val="00E050E0"/>
    <w:rsid w:val="00E05108"/>
    <w:rsid w:val="00E05264"/>
    <w:rsid w:val="00E05347"/>
    <w:rsid w:val="00E05540"/>
    <w:rsid w:val="00E055BD"/>
    <w:rsid w:val="00E055D7"/>
    <w:rsid w:val="00E055DE"/>
    <w:rsid w:val="00E0570B"/>
    <w:rsid w:val="00E05722"/>
    <w:rsid w:val="00E0589C"/>
    <w:rsid w:val="00E05938"/>
    <w:rsid w:val="00E059DC"/>
    <w:rsid w:val="00E059F2"/>
    <w:rsid w:val="00E05C2D"/>
    <w:rsid w:val="00E05CBF"/>
    <w:rsid w:val="00E05E2C"/>
    <w:rsid w:val="00E0605B"/>
    <w:rsid w:val="00E06127"/>
    <w:rsid w:val="00E0637C"/>
    <w:rsid w:val="00E06391"/>
    <w:rsid w:val="00E0660D"/>
    <w:rsid w:val="00E066A3"/>
    <w:rsid w:val="00E066ED"/>
    <w:rsid w:val="00E067BA"/>
    <w:rsid w:val="00E06894"/>
    <w:rsid w:val="00E06987"/>
    <w:rsid w:val="00E06A27"/>
    <w:rsid w:val="00E06AF7"/>
    <w:rsid w:val="00E072C1"/>
    <w:rsid w:val="00E0756B"/>
    <w:rsid w:val="00E077A1"/>
    <w:rsid w:val="00E07801"/>
    <w:rsid w:val="00E07867"/>
    <w:rsid w:val="00E07B4B"/>
    <w:rsid w:val="00E07BC9"/>
    <w:rsid w:val="00E07C65"/>
    <w:rsid w:val="00E07EFE"/>
    <w:rsid w:val="00E10013"/>
    <w:rsid w:val="00E101AE"/>
    <w:rsid w:val="00E103C0"/>
    <w:rsid w:val="00E1042D"/>
    <w:rsid w:val="00E104F4"/>
    <w:rsid w:val="00E10512"/>
    <w:rsid w:val="00E1065F"/>
    <w:rsid w:val="00E10A26"/>
    <w:rsid w:val="00E10A83"/>
    <w:rsid w:val="00E10B81"/>
    <w:rsid w:val="00E10C50"/>
    <w:rsid w:val="00E10C97"/>
    <w:rsid w:val="00E10E50"/>
    <w:rsid w:val="00E10F05"/>
    <w:rsid w:val="00E11132"/>
    <w:rsid w:val="00E1130C"/>
    <w:rsid w:val="00E1150C"/>
    <w:rsid w:val="00E11673"/>
    <w:rsid w:val="00E116BA"/>
    <w:rsid w:val="00E11715"/>
    <w:rsid w:val="00E11737"/>
    <w:rsid w:val="00E11892"/>
    <w:rsid w:val="00E118CF"/>
    <w:rsid w:val="00E119C9"/>
    <w:rsid w:val="00E11A19"/>
    <w:rsid w:val="00E11D91"/>
    <w:rsid w:val="00E11E5D"/>
    <w:rsid w:val="00E1236B"/>
    <w:rsid w:val="00E123E6"/>
    <w:rsid w:val="00E12551"/>
    <w:rsid w:val="00E125D5"/>
    <w:rsid w:val="00E12789"/>
    <w:rsid w:val="00E1289F"/>
    <w:rsid w:val="00E12C48"/>
    <w:rsid w:val="00E12E7C"/>
    <w:rsid w:val="00E13152"/>
    <w:rsid w:val="00E13215"/>
    <w:rsid w:val="00E13538"/>
    <w:rsid w:val="00E13599"/>
    <w:rsid w:val="00E13671"/>
    <w:rsid w:val="00E1369E"/>
    <w:rsid w:val="00E136FB"/>
    <w:rsid w:val="00E13806"/>
    <w:rsid w:val="00E138F3"/>
    <w:rsid w:val="00E13A51"/>
    <w:rsid w:val="00E13BED"/>
    <w:rsid w:val="00E13CB5"/>
    <w:rsid w:val="00E13CF3"/>
    <w:rsid w:val="00E13D71"/>
    <w:rsid w:val="00E13D81"/>
    <w:rsid w:val="00E13E33"/>
    <w:rsid w:val="00E13EDF"/>
    <w:rsid w:val="00E1412D"/>
    <w:rsid w:val="00E141D2"/>
    <w:rsid w:val="00E14271"/>
    <w:rsid w:val="00E142FF"/>
    <w:rsid w:val="00E143C1"/>
    <w:rsid w:val="00E146CB"/>
    <w:rsid w:val="00E147AB"/>
    <w:rsid w:val="00E14936"/>
    <w:rsid w:val="00E149AA"/>
    <w:rsid w:val="00E14BB1"/>
    <w:rsid w:val="00E14BCD"/>
    <w:rsid w:val="00E1506C"/>
    <w:rsid w:val="00E15137"/>
    <w:rsid w:val="00E151B7"/>
    <w:rsid w:val="00E15275"/>
    <w:rsid w:val="00E152DE"/>
    <w:rsid w:val="00E1538C"/>
    <w:rsid w:val="00E153EE"/>
    <w:rsid w:val="00E157B1"/>
    <w:rsid w:val="00E15A67"/>
    <w:rsid w:val="00E15B79"/>
    <w:rsid w:val="00E15DEA"/>
    <w:rsid w:val="00E15EC9"/>
    <w:rsid w:val="00E15F6B"/>
    <w:rsid w:val="00E1628D"/>
    <w:rsid w:val="00E163E2"/>
    <w:rsid w:val="00E16418"/>
    <w:rsid w:val="00E1643C"/>
    <w:rsid w:val="00E165DB"/>
    <w:rsid w:val="00E165ED"/>
    <w:rsid w:val="00E166A7"/>
    <w:rsid w:val="00E166D8"/>
    <w:rsid w:val="00E16814"/>
    <w:rsid w:val="00E1685D"/>
    <w:rsid w:val="00E16880"/>
    <w:rsid w:val="00E16B13"/>
    <w:rsid w:val="00E16C5A"/>
    <w:rsid w:val="00E16E33"/>
    <w:rsid w:val="00E16EB8"/>
    <w:rsid w:val="00E16FFD"/>
    <w:rsid w:val="00E1712A"/>
    <w:rsid w:val="00E1713E"/>
    <w:rsid w:val="00E1730F"/>
    <w:rsid w:val="00E176D0"/>
    <w:rsid w:val="00E177C3"/>
    <w:rsid w:val="00E1784D"/>
    <w:rsid w:val="00E17B68"/>
    <w:rsid w:val="00E17CC0"/>
    <w:rsid w:val="00E2001C"/>
    <w:rsid w:val="00E20068"/>
    <w:rsid w:val="00E2006C"/>
    <w:rsid w:val="00E20121"/>
    <w:rsid w:val="00E201DB"/>
    <w:rsid w:val="00E20257"/>
    <w:rsid w:val="00E202A9"/>
    <w:rsid w:val="00E20348"/>
    <w:rsid w:val="00E2043E"/>
    <w:rsid w:val="00E2044A"/>
    <w:rsid w:val="00E205A7"/>
    <w:rsid w:val="00E206B2"/>
    <w:rsid w:val="00E20986"/>
    <w:rsid w:val="00E20C34"/>
    <w:rsid w:val="00E20CAB"/>
    <w:rsid w:val="00E20CAD"/>
    <w:rsid w:val="00E20D16"/>
    <w:rsid w:val="00E20E05"/>
    <w:rsid w:val="00E20E71"/>
    <w:rsid w:val="00E20E81"/>
    <w:rsid w:val="00E21464"/>
    <w:rsid w:val="00E2159F"/>
    <w:rsid w:val="00E215B1"/>
    <w:rsid w:val="00E21B63"/>
    <w:rsid w:val="00E21CCD"/>
    <w:rsid w:val="00E220A7"/>
    <w:rsid w:val="00E2214B"/>
    <w:rsid w:val="00E2216C"/>
    <w:rsid w:val="00E2221D"/>
    <w:rsid w:val="00E222F4"/>
    <w:rsid w:val="00E22411"/>
    <w:rsid w:val="00E22429"/>
    <w:rsid w:val="00E2270F"/>
    <w:rsid w:val="00E2274B"/>
    <w:rsid w:val="00E22750"/>
    <w:rsid w:val="00E227C9"/>
    <w:rsid w:val="00E22848"/>
    <w:rsid w:val="00E22CE4"/>
    <w:rsid w:val="00E22DC6"/>
    <w:rsid w:val="00E234C1"/>
    <w:rsid w:val="00E23553"/>
    <w:rsid w:val="00E235FB"/>
    <w:rsid w:val="00E23601"/>
    <w:rsid w:val="00E23646"/>
    <w:rsid w:val="00E23697"/>
    <w:rsid w:val="00E23765"/>
    <w:rsid w:val="00E23997"/>
    <w:rsid w:val="00E2399D"/>
    <w:rsid w:val="00E23AE3"/>
    <w:rsid w:val="00E23B16"/>
    <w:rsid w:val="00E23B9B"/>
    <w:rsid w:val="00E23C2A"/>
    <w:rsid w:val="00E23C2F"/>
    <w:rsid w:val="00E23C6A"/>
    <w:rsid w:val="00E23C80"/>
    <w:rsid w:val="00E23CFC"/>
    <w:rsid w:val="00E23D1E"/>
    <w:rsid w:val="00E23F74"/>
    <w:rsid w:val="00E24181"/>
    <w:rsid w:val="00E24220"/>
    <w:rsid w:val="00E2428E"/>
    <w:rsid w:val="00E2439D"/>
    <w:rsid w:val="00E24610"/>
    <w:rsid w:val="00E24724"/>
    <w:rsid w:val="00E24896"/>
    <w:rsid w:val="00E249B8"/>
    <w:rsid w:val="00E24AB2"/>
    <w:rsid w:val="00E24BA9"/>
    <w:rsid w:val="00E24DA0"/>
    <w:rsid w:val="00E24FA8"/>
    <w:rsid w:val="00E25172"/>
    <w:rsid w:val="00E252DA"/>
    <w:rsid w:val="00E25309"/>
    <w:rsid w:val="00E2542D"/>
    <w:rsid w:val="00E25560"/>
    <w:rsid w:val="00E25683"/>
    <w:rsid w:val="00E257E1"/>
    <w:rsid w:val="00E25903"/>
    <w:rsid w:val="00E25998"/>
    <w:rsid w:val="00E25D78"/>
    <w:rsid w:val="00E25F6C"/>
    <w:rsid w:val="00E25FC5"/>
    <w:rsid w:val="00E25FD5"/>
    <w:rsid w:val="00E26157"/>
    <w:rsid w:val="00E261E9"/>
    <w:rsid w:val="00E264E4"/>
    <w:rsid w:val="00E26500"/>
    <w:rsid w:val="00E2651A"/>
    <w:rsid w:val="00E26662"/>
    <w:rsid w:val="00E26BD8"/>
    <w:rsid w:val="00E26F89"/>
    <w:rsid w:val="00E2719E"/>
    <w:rsid w:val="00E273E6"/>
    <w:rsid w:val="00E274A1"/>
    <w:rsid w:val="00E274A8"/>
    <w:rsid w:val="00E274B9"/>
    <w:rsid w:val="00E27856"/>
    <w:rsid w:val="00E27AB7"/>
    <w:rsid w:val="00E27AEA"/>
    <w:rsid w:val="00E27C41"/>
    <w:rsid w:val="00E27CFB"/>
    <w:rsid w:val="00E27FFB"/>
    <w:rsid w:val="00E3002D"/>
    <w:rsid w:val="00E30056"/>
    <w:rsid w:val="00E301CA"/>
    <w:rsid w:val="00E3022B"/>
    <w:rsid w:val="00E3051F"/>
    <w:rsid w:val="00E305B9"/>
    <w:rsid w:val="00E305F7"/>
    <w:rsid w:val="00E3071A"/>
    <w:rsid w:val="00E30AE2"/>
    <w:rsid w:val="00E30C2F"/>
    <w:rsid w:val="00E30CD5"/>
    <w:rsid w:val="00E30DB9"/>
    <w:rsid w:val="00E3104A"/>
    <w:rsid w:val="00E3110A"/>
    <w:rsid w:val="00E31118"/>
    <w:rsid w:val="00E311C2"/>
    <w:rsid w:val="00E31233"/>
    <w:rsid w:val="00E312DF"/>
    <w:rsid w:val="00E316A4"/>
    <w:rsid w:val="00E316B7"/>
    <w:rsid w:val="00E3173B"/>
    <w:rsid w:val="00E317F2"/>
    <w:rsid w:val="00E3186D"/>
    <w:rsid w:val="00E318D0"/>
    <w:rsid w:val="00E31948"/>
    <w:rsid w:val="00E3199A"/>
    <w:rsid w:val="00E319A9"/>
    <w:rsid w:val="00E31A64"/>
    <w:rsid w:val="00E31B5B"/>
    <w:rsid w:val="00E31CD4"/>
    <w:rsid w:val="00E31F72"/>
    <w:rsid w:val="00E31F83"/>
    <w:rsid w:val="00E3209A"/>
    <w:rsid w:val="00E322A9"/>
    <w:rsid w:val="00E322B3"/>
    <w:rsid w:val="00E32473"/>
    <w:rsid w:val="00E324CB"/>
    <w:rsid w:val="00E327C7"/>
    <w:rsid w:val="00E327D7"/>
    <w:rsid w:val="00E329A6"/>
    <w:rsid w:val="00E32A62"/>
    <w:rsid w:val="00E32E24"/>
    <w:rsid w:val="00E32F50"/>
    <w:rsid w:val="00E32FE9"/>
    <w:rsid w:val="00E333C7"/>
    <w:rsid w:val="00E334CD"/>
    <w:rsid w:val="00E334EE"/>
    <w:rsid w:val="00E3363E"/>
    <w:rsid w:val="00E337C9"/>
    <w:rsid w:val="00E33A08"/>
    <w:rsid w:val="00E33AA0"/>
    <w:rsid w:val="00E33D1B"/>
    <w:rsid w:val="00E33F1D"/>
    <w:rsid w:val="00E34203"/>
    <w:rsid w:val="00E34711"/>
    <w:rsid w:val="00E3476A"/>
    <w:rsid w:val="00E3493B"/>
    <w:rsid w:val="00E34947"/>
    <w:rsid w:val="00E34A7B"/>
    <w:rsid w:val="00E34C01"/>
    <w:rsid w:val="00E3502F"/>
    <w:rsid w:val="00E35108"/>
    <w:rsid w:val="00E356F8"/>
    <w:rsid w:val="00E357F3"/>
    <w:rsid w:val="00E3583A"/>
    <w:rsid w:val="00E35865"/>
    <w:rsid w:val="00E35A53"/>
    <w:rsid w:val="00E35D3F"/>
    <w:rsid w:val="00E35DF9"/>
    <w:rsid w:val="00E35EAA"/>
    <w:rsid w:val="00E3616F"/>
    <w:rsid w:val="00E36188"/>
    <w:rsid w:val="00E362A7"/>
    <w:rsid w:val="00E3645E"/>
    <w:rsid w:val="00E367C9"/>
    <w:rsid w:val="00E3685F"/>
    <w:rsid w:val="00E3686D"/>
    <w:rsid w:val="00E36A4C"/>
    <w:rsid w:val="00E36B63"/>
    <w:rsid w:val="00E36B9C"/>
    <w:rsid w:val="00E36DC8"/>
    <w:rsid w:val="00E36F78"/>
    <w:rsid w:val="00E36FED"/>
    <w:rsid w:val="00E373A6"/>
    <w:rsid w:val="00E3751D"/>
    <w:rsid w:val="00E37661"/>
    <w:rsid w:val="00E376A5"/>
    <w:rsid w:val="00E37A3C"/>
    <w:rsid w:val="00E4000B"/>
    <w:rsid w:val="00E40062"/>
    <w:rsid w:val="00E403EF"/>
    <w:rsid w:val="00E40441"/>
    <w:rsid w:val="00E40476"/>
    <w:rsid w:val="00E404BC"/>
    <w:rsid w:val="00E4067B"/>
    <w:rsid w:val="00E406AC"/>
    <w:rsid w:val="00E407C5"/>
    <w:rsid w:val="00E40B13"/>
    <w:rsid w:val="00E40C77"/>
    <w:rsid w:val="00E40E0A"/>
    <w:rsid w:val="00E40EA6"/>
    <w:rsid w:val="00E40F7E"/>
    <w:rsid w:val="00E41031"/>
    <w:rsid w:val="00E410FC"/>
    <w:rsid w:val="00E41537"/>
    <w:rsid w:val="00E415CC"/>
    <w:rsid w:val="00E417DE"/>
    <w:rsid w:val="00E41850"/>
    <w:rsid w:val="00E41BF9"/>
    <w:rsid w:val="00E41C48"/>
    <w:rsid w:val="00E41D3F"/>
    <w:rsid w:val="00E42025"/>
    <w:rsid w:val="00E421BF"/>
    <w:rsid w:val="00E42265"/>
    <w:rsid w:val="00E42331"/>
    <w:rsid w:val="00E423A9"/>
    <w:rsid w:val="00E423CD"/>
    <w:rsid w:val="00E424CF"/>
    <w:rsid w:val="00E42552"/>
    <w:rsid w:val="00E4255B"/>
    <w:rsid w:val="00E42572"/>
    <w:rsid w:val="00E426E9"/>
    <w:rsid w:val="00E427BF"/>
    <w:rsid w:val="00E42CD0"/>
    <w:rsid w:val="00E42D79"/>
    <w:rsid w:val="00E42F07"/>
    <w:rsid w:val="00E430D8"/>
    <w:rsid w:val="00E432A0"/>
    <w:rsid w:val="00E432D6"/>
    <w:rsid w:val="00E4335A"/>
    <w:rsid w:val="00E436E5"/>
    <w:rsid w:val="00E43804"/>
    <w:rsid w:val="00E439F8"/>
    <w:rsid w:val="00E439FC"/>
    <w:rsid w:val="00E43B3A"/>
    <w:rsid w:val="00E43B80"/>
    <w:rsid w:val="00E43E3A"/>
    <w:rsid w:val="00E43ED5"/>
    <w:rsid w:val="00E43F79"/>
    <w:rsid w:val="00E440E5"/>
    <w:rsid w:val="00E44284"/>
    <w:rsid w:val="00E4453F"/>
    <w:rsid w:val="00E446EE"/>
    <w:rsid w:val="00E4493B"/>
    <w:rsid w:val="00E44A8D"/>
    <w:rsid w:val="00E44AEA"/>
    <w:rsid w:val="00E44DCA"/>
    <w:rsid w:val="00E44E6E"/>
    <w:rsid w:val="00E44EA5"/>
    <w:rsid w:val="00E44F79"/>
    <w:rsid w:val="00E452EA"/>
    <w:rsid w:val="00E45362"/>
    <w:rsid w:val="00E453F5"/>
    <w:rsid w:val="00E4557B"/>
    <w:rsid w:val="00E456CE"/>
    <w:rsid w:val="00E458B0"/>
    <w:rsid w:val="00E459DD"/>
    <w:rsid w:val="00E45AC5"/>
    <w:rsid w:val="00E45B51"/>
    <w:rsid w:val="00E4605F"/>
    <w:rsid w:val="00E46125"/>
    <w:rsid w:val="00E46150"/>
    <w:rsid w:val="00E4618B"/>
    <w:rsid w:val="00E46353"/>
    <w:rsid w:val="00E46604"/>
    <w:rsid w:val="00E466C5"/>
    <w:rsid w:val="00E466E3"/>
    <w:rsid w:val="00E468A3"/>
    <w:rsid w:val="00E46918"/>
    <w:rsid w:val="00E46A4A"/>
    <w:rsid w:val="00E46B70"/>
    <w:rsid w:val="00E46C41"/>
    <w:rsid w:val="00E46D17"/>
    <w:rsid w:val="00E46E15"/>
    <w:rsid w:val="00E46E43"/>
    <w:rsid w:val="00E46F34"/>
    <w:rsid w:val="00E46F73"/>
    <w:rsid w:val="00E46FAD"/>
    <w:rsid w:val="00E4746F"/>
    <w:rsid w:val="00E47493"/>
    <w:rsid w:val="00E47501"/>
    <w:rsid w:val="00E47581"/>
    <w:rsid w:val="00E4776C"/>
    <w:rsid w:val="00E4788C"/>
    <w:rsid w:val="00E47A9D"/>
    <w:rsid w:val="00E47ACA"/>
    <w:rsid w:val="00E47C23"/>
    <w:rsid w:val="00E47F8D"/>
    <w:rsid w:val="00E50507"/>
    <w:rsid w:val="00E50866"/>
    <w:rsid w:val="00E509E6"/>
    <w:rsid w:val="00E50A7D"/>
    <w:rsid w:val="00E50B81"/>
    <w:rsid w:val="00E50D39"/>
    <w:rsid w:val="00E50EAB"/>
    <w:rsid w:val="00E5118C"/>
    <w:rsid w:val="00E513A3"/>
    <w:rsid w:val="00E514D7"/>
    <w:rsid w:val="00E5152B"/>
    <w:rsid w:val="00E51609"/>
    <w:rsid w:val="00E51763"/>
    <w:rsid w:val="00E517A7"/>
    <w:rsid w:val="00E51A45"/>
    <w:rsid w:val="00E51D9E"/>
    <w:rsid w:val="00E51DE3"/>
    <w:rsid w:val="00E51F49"/>
    <w:rsid w:val="00E52026"/>
    <w:rsid w:val="00E520B9"/>
    <w:rsid w:val="00E5220D"/>
    <w:rsid w:val="00E5243F"/>
    <w:rsid w:val="00E52A75"/>
    <w:rsid w:val="00E52A77"/>
    <w:rsid w:val="00E52A8A"/>
    <w:rsid w:val="00E52B3B"/>
    <w:rsid w:val="00E52C9B"/>
    <w:rsid w:val="00E52CDC"/>
    <w:rsid w:val="00E52CFE"/>
    <w:rsid w:val="00E52E7A"/>
    <w:rsid w:val="00E5311C"/>
    <w:rsid w:val="00E5313D"/>
    <w:rsid w:val="00E53599"/>
    <w:rsid w:val="00E5380B"/>
    <w:rsid w:val="00E538F4"/>
    <w:rsid w:val="00E53905"/>
    <w:rsid w:val="00E53909"/>
    <w:rsid w:val="00E53BFD"/>
    <w:rsid w:val="00E53C8F"/>
    <w:rsid w:val="00E53D91"/>
    <w:rsid w:val="00E53DC7"/>
    <w:rsid w:val="00E53F7B"/>
    <w:rsid w:val="00E5415C"/>
    <w:rsid w:val="00E5428E"/>
    <w:rsid w:val="00E544FB"/>
    <w:rsid w:val="00E5457B"/>
    <w:rsid w:val="00E54AA0"/>
    <w:rsid w:val="00E54AB6"/>
    <w:rsid w:val="00E54C0C"/>
    <w:rsid w:val="00E54CFC"/>
    <w:rsid w:val="00E54D6C"/>
    <w:rsid w:val="00E54FB7"/>
    <w:rsid w:val="00E552D9"/>
    <w:rsid w:val="00E5540B"/>
    <w:rsid w:val="00E554B0"/>
    <w:rsid w:val="00E554F6"/>
    <w:rsid w:val="00E555C7"/>
    <w:rsid w:val="00E559BD"/>
    <w:rsid w:val="00E559D7"/>
    <w:rsid w:val="00E55C1B"/>
    <w:rsid w:val="00E55C8D"/>
    <w:rsid w:val="00E55EA3"/>
    <w:rsid w:val="00E56116"/>
    <w:rsid w:val="00E5651D"/>
    <w:rsid w:val="00E565D4"/>
    <w:rsid w:val="00E565EF"/>
    <w:rsid w:val="00E5688D"/>
    <w:rsid w:val="00E568E1"/>
    <w:rsid w:val="00E569EE"/>
    <w:rsid w:val="00E56A50"/>
    <w:rsid w:val="00E56B56"/>
    <w:rsid w:val="00E56B6F"/>
    <w:rsid w:val="00E56F64"/>
    <w:rsid w:val="00E57431"/>
    <w:rsid w:val="00E57441"/>
    <w:rsid w:val="00E574C0"/>
    <w:rsid w:val="00E578C7"/>
    <w:rsid w:val="00E578EF"/>
    <w:rsid w:val="00E57A7F"/>
    <w:rsid w:val="00E57AFE"/>
    <w:rsid w:val="00E57DCF"/>
    <w:rsid w:val="00E602BB"/>
    <w:rsid w:val="00E608A7"/>
    <w:rsid w:val="00E60940"/>
    <w:rsid w:val="00E60B4C"/>
    <w:rsid w:val="00E60C85"/>
    <w:rsid w:val="00E60CC5"/>
    <w:rsid w:val="00E60F39"/>
    <w:rsid w:val="00E60FEA"/>
    <w:rsid w:val="00E6109A"/>
    <w:rsid w:val="00E6138A"/>
    <w:rsid w:val="00E61437"/>
    <w:rsid w:val="00E6144E"/>
    <w:rsid w:val="00E6164F"/>
    <w:rsid w:val="00E61692"/>
    <w:rsid w:val="00E616CC"/>
    <w:rsid w:val="00E617D4"/>
    <w:rsid w:val="00E618F2"/>
    <w:rsid w:val="00E619C2"/>
    <w:rsid w:val="00E61B04"/>
    <w:rsid w:val="00E61B4B"/>
    <w:rsid w:val="00E61B95"/>
    <w:rsid w:val="00E61D16"/>
    <w:rsid w:val="00E61DDD"/>
    <w:rsid w:val="00E61E35"/>
    <w:rsid w:val="00E61E59"/>
    <w:rsid w:val="00E61F88"/>
    <w:rsid w:val="00E62066"/>
    <w:rsid w:val="00E622C9"/>
    <w:rsid w:val="00E62458"/>
    <w:rsid w:val="00E6261E"/>
    <w:rsid w:val="00E6262E"/>
    <w:rsid w:val="00E628C6"/>
    <w:rsid w:val="00E62967"/>
    <w:rsid w:val="00E62A59"/>
    <w:rsid w:val="00E62B72"/>
    <w:rsid w:val="00E62BDF"/>
    <w:rsid w:val="00E62D11"/>
    <w:rsid w:val="00E62D6D"/>
    <w:rsid w:val="00E62D94"/>
    <w:rsid w:val="00E62E02"/>
    <w:rsid w:val="00E63058"/>
    <w:rsid w:val="00E630D2"/>
    <w:rsid w:val="00E630EF"/>
    <w:rsid w:val="00E63178"/>
    <w:rsid w:val="00E6326C"/>
    <w:rsid w:val="00E63385"/>
    <w:rsid w:val="00E635B5"/>
    <w:rsid w:val="00E635CB"/>
    <w:rsid w:val="00E637D8"/>
    <w:rsid w:val="00E63CCC"/>
    <w:rsid w:val="00E63D7F"/>
    <w:rsid w:val="00E63D98"/>
    <w:rsid w:val="00E63FFD"/>
    <w:rsid w:val="00E64141"/>
    <w:rsid w:val="00E643F0"/>
    <w:rsid w:val="00E64478"/>
    <w:rsid w:val="00E64488"/>
    <w:rsid w:val="00E6472B"/>
    <w:rsid w:val="00E64767"/>
    <w:rsid w:val="00E647DB"/>
    <w:rsid w:val="00E64852"/>
    <w:rsid w:val="00E648B9"/>
    <w:rsid w:val="00E64ADB"/>
    <w:rsid w:val="00E64BC1"/>
    <w:rsid w:val="00E64CFF"/>
    <w:rsid w:val="00E64D5F"/>
    <w:rsid w:val="00E65017"/>
    <w:rsid w:val="00E65069"/>
    <w:rsid w:val="00E6531E"/>
    <w:rsid w:val="00E6539D"/>
    <w:rsid w:val="00E653B4"/>
    <w:rsid w:val="00E653B5"/>
    <w:rsid w:val="00E65501"/>
    <w:rsid w:val="00E65512"/>
    <w:rsid w:val="00E6567A"/>
    <w:rsid w:val="00E65680"/>
    <w:rsid w:val="00E6570B"/>
    <w:rsid w:val="00E65831"/>
    <w:rsid w:val="00E6584E"/>
    <w:rsid w:val="00E658A4"/>
    <w:rsid w:val="00E659D8"/>
    <w:rsid w:val="00E65DB1"/>
    <w:rsid w:val="00E65E6A"/>
    <w:rsid w:val="00E65EA1"/>
    <w:rsid w:val="00E6602C"/>
    <w:rsid w:val="00E6638D"/>
    <w:rsid w:val="00E6655A"/>
    <w:rsid w:val="00E66643"/>
    <w:rsid w:val="00E6671E"/>
    <w:rsid w:val="00E668E4"/>
    <w:rsid w:val="00E66914"/>
    <w:rsid w:val="00E6699F"/>
    <w:rsid w:val="00E66AC8"/>
    <w:rsid w:val="00E66BBB"/>
    <w:rsid w:val="00E66BD5"/>
    <w:rsid w:val="00E66CAE"/>
    <w:rsid w:val="00E66D5E"/>
    <w:rsid w:val="00E66FD9"/>
    <w:rsid w:val="00E67135"/>
    <w:rsid w:val="00E672F2"/>
    <w:rsid w:val="00E673D0"/>
    <w:rsid w:val="00E674BB"/>
    <w:rsid w:val="00E675AF"/>
    <w:rsid w:val="00E67748"/>
    <w:rsid w:val="00E677B4"/>
    <w:rsid w:val="00E67AE3"/>
    <w:rsid w:val="00E67F0D"/>
    <w:rsid w:val="00E67F4B"/>
    <w:rsid w:val="00E67F79"/>
    <w:rsid w:val="00E70403"/>
    <w:rsid w:val="00E704CE"/>
    <w:rsid w:val="00E707B5"/>
    <w:rsid w:val="00E707EB"/>
    <w:rsid w:val="00E708D4"/>
    <w:rsid w:val="00E7097D"/>
    <w:rsid w:val="00E70A76"/>
    <w:rsid w:val="00E70B36"/>
    <w:rsid w:val="00E70BBF"/>
    <w:rsid w:val="00E70BE8"/>
    <w:rsid w:val="00E70E87"/>
    <w:rsid w:val="00E70EC7"/>
    <w:rsid w:val="00E70F44"/>
    <w:rsid w:val="00E70F46"/>
    <w:rsid w:val="00E70F52"/>
    <w:rsid w:val="00E71021"/>
    <w:rsid w:val="00E710AE"/>
    <w:rsid w:val="00E71301"/>
    <w:rsid w:val="00E71368"/>
    <w:rsid w:val="00E715D0"/>
    <w:rsid w:val="00E71721"/>
    <w:rsid w:val="00E71770"/>
    <w:rsid w:val="00E7187C"/>
    <w:rsid w:val="00E71B72"/>
    <w:rsid w:val="00E71BEB"/>
    <w:rsid w:val="00E71D64"/>
    <w:rsid w:val="00E71D66"/>
    <w:rsid w:val="00E71DBB"/>
    <w:rsid w:val="00E72141"/>
    <w:rsid w:val="00E721E7"/>
    <w:rsid w:val="00E722FD"/>
    <w:rsid w:val="00E72383"/>
    <w:rsid w:val="00E7239B"/>
    <w:rsid w:val="00E723D0"/>
    <w:rsid w:val="00E72522"/>
    <w:rsid w:val="00E725F0"/>
    <w:rsid w:val="00E72821"/>
    <w:rsid w:val="00E72A7D"/>
    <w:rsid w:val="00E73363"/>
    <w:rsid w:val="00E736C1"/>
    <w:rsid w:val="00E736D1"/>
    <w:rsid w:val="00E73882"/>
    <w:rsid w:val="00E73A9A"/>
    <w:rsid w:val="00E73BB6"/>
    <w:rsid w:val="00E73E53"/>
    <w:rsid w:val="00E73EA8"/>
    <w:rsid w:val="00E73F39"/>
    <w:rsid w:val="00E740C6"/>
    <w:rsid w:val="00E7415F"/>
    <w:rsid w:val="00E74247"/>
    <w:rsid w:val="00E7438D"/>
    <w:rsid w:val="00E74531"/>
    <w:rsid w:val="00E745DB"/>
    <w:rsid w:val="00E7474A"/>
    <w:rsid w:val="00E747C0"/>
    <w:rsid w:val="00E74AB8"/>
    <w:rsid w:val="00E74F5E"/>
    <w:rsid w:val="00E75082"/>
    <w:rsid w:val="00E750A9"/>
    <w:rsid w:val="00E751EA"/>
    <w:rsid w:val="00E7525A"/>
    <w:rsid w:val="00E75492"/>
    <w:rsid w:val="00E75499"/>
    <w:rsid w:val="00E754C4"/>
    <w:rsid w:val="00E75585"/>
    <w:rsid w:val="00E75A43"/>
    <w:rsid w:val="00E75A5E"/>
    <w:rsid w:val="00E75AC5"/>
    <w:rsid w:val="00E75ADE"/>
    <w:rsid w:val="00E75B44"/>
    <w:rsid w:val="00E75CA6"/>
    <w:rsid w:val="00E75CF5"/>
    <w:rsid w:val="00E76042"/>
    <w:rsid w:val="00E7617A"/>
    <w:rsid w:val="00E761C3"/>
    <w:rsid w:val="00E764B9"/>
    <w:rsid w:val="00E764D3"/>
    <w:rsid w:val="00E765D6"/>
    <w:rsid w:val="00E76664"/>
    <w:rsid w:val="00E76775"/>
    <w:rsid w:val="00E76776"/>
    <w:rsid w:val="00E767DB"/>
    <w:rsid w:val="00E767FE"/>
    <w:rsid w:val="00E76A16"/>
    <w:rsid w:val="00E76AC6"/>
    <w:rsid w:val="00E76B15"/>
    <w:rsid w:val="00E76C74"/>
    <w:rsid w:val="00E76C8C"/>
    <w:rsid w:val="00E77020"/>
    <w:rsid w:val="00E7706B"/>
    <w:rsid w:val="00E7735F"/>
    <w:rsid w:val="00E776CF"/>
    <w:rsid w:val="00E777AC"/>
    <w:rsid w:val="00E777F3"/>
    <w:rsid w:val="00E77BEB"/>
    <w:rsid w:val="00E77C6D"/>
    <w:rsid w:val="00E77F61"/>
    <w:rsid w:val="00E802F4"/>
    <w:rsid w:val="00E802FE"/>
    <w:rsid w:val="00E803B5"/>
    <w:rsid w:val="00E803CA"/>
    <w:rsid w:val="00E80BA9"/>
    <w:rsid w:val="00E80C3C"/>
    <w:rsid w:val="00E80CBB"/>
    <w:rsid w:val="00E80D27"/>
    <w:rsid w:val="00E810D1"/>
    <w:rsid w:val="00E8120E"/>
    <w:rsid w:val="00E81237"/>
    <w:rsid w:val="00E81342"/>
    <w:rsid w:val="00E81553"/>
    <w:rsid w:val="00E815BA"/>
    <w:rsid w:val="00E81952"/>
    <w:rsid w:val="00E81B05"/>
    <w:rsid w:val="00E81C5C"/>
    <w:rsid w:val="00E81D14"/>
    <w:rsid w:val="00E81E8A"/>
    <w:rsid w:val="00E81E96"/>
    <w:rsid w:val="00E81EA7"/>
    <w:rsid w:val="00E82301"/>
    <w:rsid w:val="00E82707"/>
    <w:rsid w:val="00E8279B"/>
    <w:rsid w:val="00E827AA"/>
    <w:rsid w:val="00E827E4"/>
    <w:rsid w:val="00E828F7"/>
    <w:rsid w:val="00E8295B"/>
    <w:rsid w:val="00E82B00"/>
    <w:rsid w:val="00E82B97"/>
    <w:rsid w:val="00E82C1F"/>
    <w:rsid w:val="00E82CD5"/>
    <w:rsid w:val="00E82FCA"/>
    <w:rsid w:val="00E83205"/>
    <w:rsid w:val="00E83284"/>
    <w:rsid w:val="00E83A10"/>
    <w:rsid w:val="00E83ABF"/>
    <w:rsid w:val="00E83C0C"/>
    <w:rsid w:val="00E83C5E"/>
    <w:rsid w:val="00E83C6D"/>
    <w:rsid w:val="00E83C8C"/>
    <w:rsid w:val="00E83D89"/>
    <w:rsid w:val="00E83DB4"/>
    <w:rsid w:val="00E83EB5"/>
    <w:rsid w:val="00E83FAC"/>
    <w:rsid w:val="00E84029"/>
    <w:rsid w:val="00E8409E"/>
    <w:rsid w:val="00E84118"/>
    <w:rsid w:val="00E844D2"/>
    <w:rsid w:val="00E84552"/>
    <w:rsid w:val="00E84920"/>
    <w:rsid w:val="00E84AFC"/>
    <w:rsid w:val="00E84CCE"/>
    <w:rsid w:val="00E84DFB"/>
    <w:rsid w:val="00E84FD2"/>
    <w:rsid w:val="00E850E2"/>
    <w:rsid w:val="00E85111"/>
    <w:rsid w:val="00E85249"/>
    <w:rsid w:val="00E85613"/>
    <w:rsid w:val="00E85648"/>
    <w:rsid w:val="00E8574A"/>
    <w:rsid w:val="00E85753"/>
    <w:rsid w:val="00E85A5C"/>
    <w:rsid w:val="00E85A6E"/>
    <w:rsid w:val="00E85CE1"/>
    <w:rsid w:val="00E85D7D"/>
    <w:rsid w:val="00E85D96"/>
    <w:rsid w:val="00E85DDB"/>
    <w:rsid w:val="00E8613E"/>
    <w:rsid w:val="00E86213"/>
    <w:rsid w:val="00E8654D"/>
    <w:rsid w:val="00E86596"/>
    <w:rsid w:val="00E866BC"/>
    <w:rsid w:val="00E866E6"/>
    <w:rsid w:val="00E866FF"/>
    <w:rsid w:val="00E86705"/>
    <w:rsid w:val="00E8676D"/>
    <w:rsid w:val="00E867F3"/>
    <w:rsid w:val="00E86821"/>
    <w:rsid w:val="00E868A6"/>
    <w:rsid w:val="00E868DD"/>
    <w:rsid w:val="00E86C7F"/>
    <w:rsid w:val="00E8734C"/>
    <w:rsid w:val="00E873C9"/>
    <w:rsid w:val="00E873EE"/>
    <w:rsid w:val="00E87462"/>
    <w:rsid w:val="00E874F0"/>
    <w:rsid w:val="00E87591"/>
    <w:rsid w:val="00E876F7"/>
    <w:rsid w:val="00E87925"/>
    <w:rsid w:val="00E87BF4"/>
    <w:rsid w:val="00E87C4E"/>
    <w:rsid w:val="00E87FAD"/>
    <w:rsid w:val="00E9016A"/>
    <w:rsid w:val="00E901F7"/>
    <w:rsid w:val="00E9038B"/>
    <w:rsid w:val="00E90460"/>
    <w:rsid w:val="00E906EB"/>
    <w:rsid w:val="00E90721"/>
    <w:rsid w:val="00E907AB"/>
    <w:rsid w:val="00E907E8"/>
    <w:rsid w:val="00E90817"/>
    <w:rsid w:val="00E90835"/>
    <w:rsid w:val="00E9094A"/>
    <w:rsid w:val="00E9096B"/>
    <w:rsid w:val="00E90ACD"/>
    <w:rsid w:val="00E90B56"/>
    <w:rsid w:val="00E90C92"/>
    <w:rsid w:val="00E90CEF"/>
    <w:rsid w:val="00E90DC6"/>
    <w:rsid w:val="00E9109E"/>
    <w:rsid w:val="00E910D0"/>
    <w:rsid w:val="00E910FC"/>
    <w:rsid w:val="00E91121"/>
    <w:rsid w:val="00E91498"/>
    <w:rsid w:val="00E915AF"/>
    <w:rsid w:val="00E91608"/>
    <w:rsid w:val="00E9176D"/>
    <w:rsid w:val="00E91A5F"/>
    <w:rsid w:val="00E91A6F"/>
    <w:rsid w:val="00E91B89"/>
    <w:rsid w:val="00E91D06"/>
    <w:rsid w:val="00E91EB5"/>
    <w:rsid w:val="00E920D0"/>
    <w:rsid w:val="00E9237F"/>
    <w:rsid w:val="00E92492"/>
    <w:rsid w:val="00E925E2"/>
    <w:rsid w:val="00E927F9"/>
    <w:rsid w:val="00E927FC"/>
    <w:rsid w:val="00E92903"/>
    <w:rsid w:val="00E9294D"/>
    <w:rsid w:val="00E92997"/>
    <w:rsid w:val="00E92AEB"/>
    <w:rsid w:val="00E92D10"/>
    <w:rsid w:val="00E92E3B"/>
    <w:rsid w:val="00E92E73"/>
    <w:rsid w:val="00E93015"/>
    <w:rsid w:val="00E93274"/>
    <w:rsid w:val="00E93351"/>
    <w:rsid w:val="00E9340B"/>
    <w:rsid w:val="00E93607"/>
    <w:rsid w:val="00E9366B"/>
    <w:rsid w:val="00E936A0"/>
    <w:rsid w:val="00E93780"/>
    <w:rsid w:val="00E93A08"/>
    <w:rsid w:val="00E93D03"/>
    <w:rsid w:val="00E940C4"/>
    <w:rsid w:val="00E9476A"/>
    <w:rsid w:val="00E94919"/>
    <w:rsid w:val="00E9492A"/>
    <w:rsid w:val="00E94A4B"/>
    <w:rsid w:val="00E94A8A"/>
    <w:rsid w:val="00E94B11"/>
    <w:rsid w:val="00E94D13"/>
    <w:rsid w:val="00E94D8C"/>
    <w:rsid w:val="00E94EA0"/>
    <w:rsid w:val="00E94EF1"/>
    <w:rsid w:val="00E94FDF"/>
    <w:rsid w:val="00E95083"/>
    <w:rsid w:val="00E950BF"/>
    <w:rsid w:val="00E95274"/>
    <w:rsid w:val="00E953FA"/>
    <w:rsid w:val="00E9546A"/>
    <w:rsid w:val="00E95556"/>
    <w:rsid w:val="00E955AD"/>
    <w:rsid w:val="00E95609"/>
    <w:rsid w:val="00E95947"/>
    <w:rsid w:val="00E9596E"/>
    <w:rsid w:val="00E95A27"/>
    <w:rsid w:val="00E95A42"/>
    <w:rsid w:val="00E95B57"/>
    <w:rsid w:val="00E95CD4"/>
    <w:rsid w:val="00E95E87"/>
    <w:rsid w:val="00E95F31"/>
    <w:rsid w:val="00E960A8"/>
    <w:rsid w:val="00E961E2"/>
    <w:rsid w:val="00E96201"/>
    <w:rsid w:val="00E96323"/>
    <w:rsid w:val="00E9677B"/>
    <w:rsid w:val="00E967A5"/>
    <w:rsid w:val="00E967AD"/>
    <w:rsid w:val="00E9686A"/>
    <w:rsid w:val="00E96B19"/>
    <w:rsid w:val="00E96B6C"/>
    <w:rsid w:val="00E96BF6"/>
    <w:rsid w:val="00E96E4B"/>
    <w:rsid w:val="00E96F61"/>
    <w:rsid w:val="00E96F87"/>
    <w:rsid w:val="00E97068"/>
    <w:rsid w:val="00E970C2"/>
    <w:rsid w:val="00E973C2"/>
    <w:rsid w:val="00E976CD"/>
    <w:rsid w:val="00E976D3"/>
    <w:rsid w:val="00E97897"/>
    <w:rsid w:val="00E978F5"/>
    <w:rsid w:val="00E978F6"/>
    <w:rsid w:val="00E979C7"/>
    <w:rsid w:val="00E97A91"/>
    <w:rsid w:val="00E97AFD"/>
    <w:rsid w:val="00E97BE3"/>
    <w:rsid w:val="00E97C0F"/>
    <w:rsid w:val="00E97E0F"/>
    <w:rsid w:val="00EA0179"/>
    <w:rsid w:val="00EA01B0"/>
    <w:rsid w:val="00EA01EC"/>
    <w:rsid w:val="00EA038F"/>
    <w:rsid w:val="00EA0400"/>
    <w:rsid w:val="00EA0864"/>
    <w:rsid w:val="00EA09E6"/>
    <w:rsid w:val="00EA0EDA"/>
    <w:rsid w:val="00EA1039"/>
    <w:rsid w:val="00EA116D"/>
    <w:rsid w:val="00EA1249"/>
    <w:rsid w:val="00EA144E"/>
    <w:rsid w:val="00EA1648"/>
    <w:rsid w:val="00EA18FC"/>
    <w:rsid w:val="00EA1B3F"/>
    <w:rsid w:val="00EA1BC1"/>
    <w:rsid w:val="00EA1DE6"/>
    <w:rsid w:val="00EA1E04"/>
    <w:rsid w:val="00EA1E9D"/>
    <w:rsid w:val="00EA1EC0"/>
    <w:rsid w:val="00EA1F42"/>
    <w:rsid w:val="00EA1FA4"/>
    <w:rsid w:val="00EA202B"/>
    <w:rsid w:val="00EA2354"/>
    <w:rsid w:val="00EA2388"/>
    <w:rsid w:val="00EA2492"/>
    <w:rsid w:val="00EA25D4"/>
    <w:rsid w:val="00EA25D5"/>
    <w:rsid w:val="00EA2669"/>
    <w:rsid w:val="00EA271A"/>
    <w:rsid w:val="00EA28A2"/>
    <w:rsid w:val="00EA2C35"/>
    <w:rsid w:val="00EA2CFB"/>
    <w:rsid w:val="00EA2FF9"/>
    <w:rsid w:val="00EA3000"/>
    <w:rsid w:val="00EA3036"/>
    <w:rsid w:val="00EA307E"/>
    <w:rsid w:val="00EA34CB"/>
    <w:rsid w:val="00EA3649"/>
    <w:rsid w:val="00EA36F7"/>
    <w:rsid w:val="00EA3A84"/>
    <w:rsid w:val="00EA3CF9"/>
    <w:rsid w:val="00EA3E72"/>
    <w:rsid w:val="00EA3FF6"/>
    <w:rsid w:val="00EA409D"/>
    <w:rsid w:val="00EA417F"/>
    <w:rsid w:val="00EA4289"/>
    <w:rsid w:val="00EA43D3"/>
    <w:rsid w:val="00EA45BF"/>
    <w:rsid w:val="00EA4613"/>
    <w:rsid w:val="00EA4692"/>
    <w:rsid w:val="00EA47CF"/>
    <w:rsid w:val="00EA4894"/>
    <w:rsid w:val="00EA4CBD"/>
    <w:rsid w:val="00EA4F88"/>
    <w:rsid w:val="00EA504E"/>
    <w:rsid w:val="00EA52CC"/>
    <w:rsid w:val="00EA5356"/>
    <w:rsid w:val="00EA53C9"/>
    <w:rsid w:val="00EA54F0"/>
    <w:rsid w:val="00EA551C"/>
    <w:rsid w:val="00EA5699"/>
    <w:rsid w:val="00EA57A6"/>
    <w:rsid w:val="00EA58F1"/>
    <w:rsid w:val="00EA5E1D"/>
    <w:rsid w:val="00EA5E34"/>
    <w:rsid w:val="00EA5FF9"/>
    <w:rsid w:val="00EA60D0"/>
    <w:rsid w:val="00EA60D7"/>
    <w:rsid w:val="00EA6149"/>
    <w:rsid w:val="00EA6312"/>
    <w:rsid w:val="00EA65D0"/>
    <w:rsid w:val="00EA66C3"/>
    <w:rsid w:val="00EA6859"/>
    <w:rsid w:val="00EA6A2C"/>
    <w:rsid w:val="00EA6B5A"/>
    <w:rsid w:val="00EA6BA5"/>
    <w:rsid w:val="00EA6D9C"/>
    <w:rsid w:val="00EA6E34"/>
    <w:rsid w:val="00EA6FEE"/>
    <w:rsid w:val="00EA7567"/>
    <w:rsid w:val="00EA75AD"/>
    <w:rsid w:val="00EA772A"/>
    <w:rsid w:val="00EA7749"/>
    <w:rsid w:val="00EA7842"/>
    <w:rsid w:val="00EA7914"/>
    <w:rsid w:val="00EA797B"/>
    <w:rsid w:val="00EA7A6E"/>
    <w:rsid w:val="00EA7AD5"/>
    <w:rsid w:val="00EA7CA6"/>
    <w:rsid w:val="00EA7D7D"/>
    <w:rsid w:val="00EA7DE3"/>
    <w:rsid w:val="00EA7F77"/>
    <w:rsid w:val="00EA7F7A"/>
    <w:rsid w:val="00EB0091"/>
    <w:rsid w:val="00EB0391"/>
    <w:rsid w:val="00EB04FC"/>
    <w:rsid w:val="00EB05A0"/>
    <w:rsid w:val="00EB0774"/>
    <w:rsid w:val="00EB0800"/>
    <w:rsid w:val="00EB091A"/>
    <w:rsid w:val="00EB09A2"/>
    <w:rsid w:val="00EB0A87"/>
    <w:rsid w:val="00EB0B95"/>
    <w:rsid w:val="00EB0D0F"/>
    <w:rsid w:val="00EB0D56"/>
    <w:rsid w:val="00EB0E4E"/>
    <w:rsid w:val="00EB0F59"/>
    <w:rsid w:val="00EB1017"/>
    <w:rsid w:val="00EB1022"/>
    <w:rsid w:val="00EB10A4"/>
    <w:rsid w:val="00EB110E"/>
    <w:rsid w:val="00EB11C5"/>
    <w:rsid w:val="00EB15C5"/>
    <w:rsid w:val="00EB18A7"/>
    <w:rsid w:val="00EB18C0"/>
    <w:rsid w:val="00EB1931"/>
    <w:rsid w:val="00EB19C3"/>
    <w:rsid w:val="00EB1A9E"/>
    <w:rsid w:val="00EB1C3B"/>
    <w:rsid w:val="00EB1D35"/>
    <w:rsid w:val="00EB1DEB"/>
    <w:rsid w:val="00EB1E1A"/>
    <w:rsid w:val="00EB1EAD"/>
    <w:rsid w:val="00EB1EFE"/>
    <w:rsid w:val="00EB1F06"/>
    <w:rsid w:val="00EB2006"/>
    <w:rsid w:val="00EB2052"/>
    <w:rsid w:val="00EB20DB"/>
    <w:rsid w:val="00EB257D"/>
    <w:rsid w:val="00EB29E3"/>
    <w:rsid w:val="00EB3021"/>
    <w:rsid w:val="00EB30A3"/>
    <w:rsid w:val="00EB318E"/>
    <w:rsid w:val="00EB31D2"/>
    <w:rsid w:val="00EB3327"/>
    <w:rsid w:val="00EB34AB"/>
    <w:rsid w:val="00EB3533"/>
    <w:rsid w:val="00EB3800"/>
    <w:rsid w:val="00EB3819"/>
    <w:rsid w:val="00EB3873"/>
    <w:rsid w:val="00EB38C7"/>
    <w:rsid w:val="00EB3B9B"/>
    <w:rsid w:val="00EB3F2F"/>
    <w:rsid w:val="00EB41F1"/>
    <w:rsid w:val="00EB438E"/>
    <w:rsid w:val="00EB4394"/>
    <w:rsid w:val="00EB4610"/>
    <w:rsid w:val="00EB49F5"/>
    <w:rsid w:val="00EB4A14"/>
    <w:rsid w:val="00EB4D52"/>
    <w:rsid w:val="00EB4D68"/>
    <w:rsid w:val="00EB50C8"/>
    <w:rsid w:val="00EB5166"/>
    <w:rsid w:val="00EB51A3"/>
    <w:rsid w:val="00EB540F"/>
    <w:rsid w:val="00EB543D"/>
    <w:rsid w:val="00EB56C3"/>
    <w:rsid w:val="00EB5988"/>
    <w:rsid w:val="00EB5A28"/>
    <w:rsid w:val="00EB5CFE"/>
    <w:rsid w:val="00EB5EB9"/>
    <w:rsid w:val="00EB5FE5"/>
    <w:rsid w:val="00EB6068"/>
    <w:rsid w:val="00EB6135"/>
    <w:rsid w:val="00EB6182"/>
    <w:rsid w:val="00EB620B"/>
    <w:rsid w:val="00EB622C"/>
    <w:rsid w:val="00EB6306"/>
    <w:rsid w:val="00EB650C"/>
    <w:rsid w:val="00EB65FD"/>
    <w:rsid w:val="00EB6817"/>
    <w:rsid w:val="00EB69BA"/>
    <w:rsid w:val="00EB6B73"/>
    <w:rsid w:val="00EB6CD5"/>
    <w:rsid w:val="00EB6EA1"/>
    <w:rsid w:val="00EB70DA"/>
    <w:rsid w:val="00EB777C"/>
    <w:rsid w:val="00EB7829"/>
    <w:rsid w:val="00EB7AEA"/>
    <w:rsid w:val="00EB7B36"/>
    <w:rsid w:val="00EB7D9C"/>
    <w:rsid w:val="00EB7FF5"/>
    <w:rsid w:val="00EC0029"/>
    <w:rsid w:val="00EC0061"/>
    <w:rsid w:val="00EC053E"/>
    <w:rsid w:val="00EC05D2"/>
    <w:rsid w:val="00EC0837"/>
    <w:rsid w:val="00EC084A"/>
    <w:rsid w:val="00EC0BC9"/>
    <w:rsid w:val="00EC0EAC"/>
    <w:rsid w:val="00EC0F02"/>
    <w:rsid w:val="00EC0F8A"/>
    <w:rsid w:val="00EC1063"/>
    <w:rsid w:val="00EC10B0"/>
    <w:rsid w:val="00EC11D6"/>
    <w:rsid w:val="00EC123D"/>
    <w:rsid w:val="00EC136C"/>
    <w:rsid w:val="00EC1370"/>
    <w:rsid w:val="00EC13F5"/>
    <w:rsid w:val="00EC142C"/>
    <w:rsid w:val="00EC161C"/>
    <w:rsid w:val="00EC179D"/>
    <w:rsid w:val="00EC187E"/>
    <w:rsid w:val="00EC1937"/>
    <w:rsid w:val="00EC19AF"/>
    <w:rsid w:val="00EC1A2D"/>
    <w:rsid w:val="00EC1AAE"/>
    <w:rsid w:val="00EC1AB0"/>
    <w:rsid w:val="00EC1ADD"/>
    <w:rsid w:val="00EC1D71"/>
    <w:rsid w:val="00EC1E01"/>
    <w:rsid w:val="00EC209C"/>
    <w:rsid w:val="00EC20DF"/>
    <w:rsid w:val="00EC2173"/>
    <w:rsid w:val="00EC255B"/>
    <w:rsid w:val="00EC2567"/>
    <w:rsid w:val="00EC261D"/>
    <w:rsid w:val="00EC2726"/>
    <w:rsid w:val="00EC277E"/>
    <w:rsid w:val="00EC27A8"/>
    <w:rsid w:val="00EC295D"/>
    <w:rsid w:val="00EC29FD"/>
    <w:rsid w:val="00EC2BC8"/>
    <w:rsid w:val="00EC2CA2"/>
    <w:rsid w:val="00EC2CEC"/>
    <w:rsid w:val="00EC2D18"/>
    <w:rsid w:val="00EC3138"/>
    <w:rsid w:val="00EC3167"/>
    <w:rsid w:val="00EC31DE"/>
    <w:rsid w:val="00EC35CA"/>
    <w:rsid w:val="00EC3693"/>
    <w:rsid w:val="00EC3812"/>
    <w:rsid w:val="00EC38D5"/>
    <w:rsid w:val="00EC3D4D"/>
    <w:rsid w:val="00EC3DE6"/>
    <w:rsid w:val="00EC3E97"/>
    <w:rsid w:val="00EC4037"/>
    <w:rsid w:val="00EC419B"/>
    <w:rsid w:val="00EC44E5"/>
    <w:rsid w:val="00EC4831"/>
    <w:rsid w:val="00EC4853"/>
    <w:rsid w:val="00EC4882"/>
    <w:rsid w:val="00EC48BB"/>
    <w:rsid w:val="00EC4D89"/>
    <w:rsid w:val="00EC4E34"/>
    <w:rsid w:val="00EC4F6B"/>
    <w:rsid w:val="00EC502F"/>
    <w:rsid w:val="00EC519D"/>
    <w:rsid w:val="00EC52B0"/>
    <w:rsid w:val="00EC53DA"/>
    <w:rsid w:val="00EC5595"/>
    <w:rsid w:val="00EC55B4"/>
    <w:rsid w:val="00EC55C5"/>
    <w:rsid w:val="00EC55F1"/>
    <w:rsid w:val="00EC5701"/>
    <w:rsid w:val="00EC5810"/>
    <w:rsid w:val="00EC588E"/>
    <w:rsid w:val="00EC59B7"/>
    <w:rsid w:val="00EC5A5C"/>
    <w:rsid w:val="00EC5A7B"/>
    <w:rsid w:val="00EC5DE5"/>
    <w:rsid w:val="00EC5E53"/>
    <w:rsid w:val="00EC5FBF"/>
    <w:rsid w:val="00EC614D"/>
    <w:rsid w:val="00EC6318"/>
    <w:rsid w:val="00EC6421"/>
    <w:rsid w:val="00EC642D"/>
    <w:rsid w:val="00EC6544"/>
    <w:rsid w:val="00EC654D"/>
    <w:rsid w:val="00EC672A"/>
    <w:rsid w:val="00EC6774"/>
    <w:rsid w:val="00EC68E7"/>
    <w:rsid w:val="00EC6BBC"/>
    <w:rsid w:val="00EC6C24"/>
    <w:rsid w:val="00EC6CD2"/>
    <w:rsid w:val="00EC6F0C"/>
    <w:rsid w:val="00EC721E"/>
    <w:rsid w:val="00EC7378"/>
    <w:rsid w:val="00EC7596"/>
    <w:rsid w:val="00EC7BA3"/>
    <w:rsid w:val="00EC7BBF"/>
    <w:rsid w:val="00EC7C01"/>
    <w:rsid w:val="00EC7DA8"/>
    <w:rsid w:val="00EC7FA1"/>
    <w:rsid w:val="00EC7FD9"/>
    <w:rsid w:val="00ED0268"/>
    <w:rsid w:val="00ED0642"/>
    <w:rsid w:val="00ED0788"/>
    <w:rsid w:val="00ED09FE"/>
    <w:rsid w:val="00ED0B1B"/>
    <w:rsid w:val="00ED0D40"/>
    <w:rsid w:val="00ED0E00"/>
    <w:rsid w:val="00ED0EBC"/>
    <w:rsid w:val="00ED0FA3"/>
    <w:rsid w:val="00ED0FF5"/>
    <w:rsid w:val="00ED12D7"/>
    <w:rsid w:val="00ED130C"/>
    <w:rsid w:val="00ED140E"/>
    <w:rsid w:val="00ED149F"/>
    <w:rsid w:val="00ED15C3"/>
    <w:rsid w:val="00ED17DF"/>
    <w:rsid w:val="00ED1917"/>
    <w:rsid w:val="00ED195A"/>
    <w:rsid w:val="00ED1A6A"/>
    <w:rsid w:val="00ED1BC9"/>
    <w:rsid w:val="00ED1C67"/>
    <w:rsid w:val="00ED20D0"/>
    <w:rsid w:val="00ED2417"/>
    <w:rsid w:val="00ED2591"/>
    <w:rsid w:val="00ED26EA"/>
    <w:rsid w:val="00ED27FC"/>
    <w:rsid w:val="00ED288F"/>
    <w:rsid w:val="00ED28BB"/>
    <w:rsid w:val="00ED290F"/>
    <w:rsid w:val="00ED293B"/>
    <w:rsid w:val="00ED2B1F"/>
    <w:rsid w:val="00ED2BA9"/>
    <w:rsid w:val="00ED2D9A"/>
    <w:rsid w:val="00ED2DD0"/>
    <w:rsid w:val="00ED30A6"/>
    <w:rsid w:val="00ED32BB"/>
    <w:rsid w:val="00ED39B6"/>
    <w:rsid w:val="00ED3A09"/>
    <w:rsid w:val="00ED3B0F"/>
    <w:rsid w:val="00ED3B6E"/>
    <w:rsid w:val="00ED3BF1"/>
    <w:rsid w:val="00ED3D16"/>
    <w:rsid w:val="00ED3E68"/>
    <w:rsid w:val="00ED3E88"/>
    <w:rsid w:val="00ED40D3"/>
    <w:rsid w:val="00ED42B0"/>
    <w:rsid w:val="00ED42E4"/>
    <w:rsid w:val="00ED437F"/>
    <w:rsid w:val="00ED4551"/>
    <w:rsid w:val="00ED457A"/>
    <w:rsid w:val="00ED458E"/>
    <w:rsid w:val="00ED4644"/>
    <w:rsid w:val="00ED4668"/>
    <w:rsid w:val="00ED46BB"/>
    <w:rsid w:val="00ED47C9"/>
    <w:rsid w:val="00ED48C4"/>
    <w:rsid w:val="00ED4B89"/>
    <w:rsid w:val="00ED4C0F"/>
    <w:rsid w:val="00ED4F46"/>
    <w:rsid w:val="00ED4F9A"/>
    <w:rsid w:val="00ED50D2"/>
    <w:rsid w:val="00ED513B"/>
    <w:rsid w:val="00ED52E6"/>
    <w:rsid w:val="00ED53BA"/>
    <w:rsid w:val="00ED547A"/>
    <w:rsid w:val="00ED54E4"/>
    <w:rsid w:val="00ED56CA"/>
    <w:rsid w:val="00ED5766"/>
    <w:rsid w:val="00ED5A6E"/>
    <w:rsid w:val="00ED5D72"/>
    <w:rsid w:val="00ED5F4E"/>
    <w:rsid w:val="00ED609A"/>
    <w:rsid w:val="00ED613D"/>
    <w:rsid w:val="00ED61BA"/>
    <w:rsid w:val="00ED6318"/>
    <w:rsid w:val="00ED6346"/>
    <w:rsid w:val="00ED6377"/>
    <w:rsid w:val="00ED645A"/>
    <w:rsid w:val="00ED678B"/>
    <w:rsid w:val="00ED6D74"/>
    <w:rsid w:val="00ED70C0"/>
    <w:rsid w:val="00ED70D7"/>
    <w:rsid w:val="00ED72FD"/>
    <w:rsid w:val="00ED7358"/>
    <w:rsid w:val="00ED74CF"/>
    <w:rsid w:val="00ED755A"/>
    <w:rsid w:val="00ED78AC"/>
    <w:rsid w:val="00ED7C3B"/>
    <w:rsid w:val="00EE0385"/>
    <w:rsid w:val="00EE04C5"/>
    <w:rsid w:val="00EE067F"/>
    <w:rsid w:val="00EE0753"/>
    <w:rsid w:val="00EE0DC5"/>
    <w:rsid w:val="00EE0E23"/>
    <w:rsid w:val="00EE0F16"/>
    <w:rsid w:val="00EE103B"/>
    <w:rsid w:val="00EE1150"/>
    <w:rsid w:val="00EE11F6"/>
    <w:rsid w:val="00EE136C"/>
    <w:rsid w:val="00EE1640"/>
    <w:rsid w:val="00EE1722"/>
    <w:rsid w:val="00EE18AC"/>
    <w:rsid w:val="00EE1ACD"/>
    <w:rsid w:val="00EE1B84"/>
    <w:rsid w:val="00EE1B91"/>
    <w:rsid w:val="00EE1C7A"/>
    <w:rsid w:val="00EE1C94"/>
    <w:rsid w:val="00EE1EF6"/>
    <w:rsid w:val="00EE209C"/>
    <w:rsid w:val="00EE21F0"/>
    <w:rsid w:val="00EE2217"/>
    <w:rsid w:val="00EE229E"/>
    <w:rsid w:val="00EE23F0"/>
    <w:rsid w:val="00EE24A7"/>
    <w:rsid w:val="00EE264F"/>
    <w:rsid w:val="00EE2B1D"/>
    <w:rsid w:val="00EE2DA7"/>
    <w:rsid w:val="00EE30D9"/>
    <w:rsid w:val="00EE319D"/>
    <w:rsid w:val="00EE3378"/>
    <w:rsid w:val="00EE33BD"/>
    <w:rsid w:val="00EE33EB"/>
    <w:rsid w:val="00EE35FC"/>
    <w:rsid w:val="00EE3AF9"/>
    <w:rsid w:val="00EE3BCC"/>
    <w:rsid w:val="00EE3D2E"/>
    <w:rsid w:val="00EE3EE3"/>
    <w:rsid w:val="00EE4067"/>
    <w:rsid w:val="00EE40B3"/>
    <w:rsid w:val="00EE41C3"/>
    <w:rsid w:val="00EE41DC"/>
    <w:rsid w:val="00EE4363"/>
    <w:rsid w:val="00EE43A2"/>
    <w:rsid w:val="00EE44BE"/>
    <w:rsid w:val="00EE44E9"/>
    <w:rsid w:val="00EE4558"/>
    <w:rsid w:val="00EE4596"/>
    <w:rsid w:val="00EE4699"/>
    <w:rsid w:val="00EE4807"/>
    <w:rsid w:val="00EE4939"/>
    <w:rsid w:val="00EE498E"/>
    <w:rsid w:val="00EE4AB3"/>
    <w:rsid w:val="00EE4B2A"/>
    <w:rsid w:val="00EE4C39"/>
    <w:rsid w:val="00EE4CFA"/>
    <w:rsid w:val="00EE4D77"/>
    <w:rsid w:val="00EE4DC9"/>
    <w:rsid w:val="00EE4E04"/>
    <w:rsid w:val="00EE4E9A"/>
    <w:rsid w:val="00EE4EA6"/>
    <w:rsid w:val="00EE4F1A"/>
    <w:rsid w:val="00EE4F9F"/>
    <w:rsid w:val="00EE5207"/>
    <w:rsid w:val="00EE52C5"/>
    <w:rsid w:val="00EE538E"/>
    <w:rsid w:val="00EE53CD"/>
    <w:rsid w:val="00EE542B"/>
    <w:rsid w:val="00EE5539"/>
    <w:rsid w:val="00EE554A"/>
    <w:rsid w:val="00EE5582"/>
    <w:rsid w:val="00EE56FB"/>
    <w:rsid w:val="00EE5766"/>
    <w:rsid w:val="00EE5860"/>
    <w:rsid w:val="00EE588A"/>
    <w:rsid w:val="00EE592C"/>
    <w:rsid w:val="00EE5967"/>
    <w:rsid w:val="00EE5D03"/>
    <w:rsid w:val="00EE5EB6"/>
    <w:rsid w:val="00EE5F16"/>
    <w:rsid w:val="00EE61A1"/>
    <w:rsid w:val="00EE6343"/>
    <w:rsid w:val="00EE635D"/>
    <w:rsid w:val="00EE64DC"/>
    <w:rsid w:val="00EE67E9"/>
    <w:rsid w:val="00EE6ACA"/>
    <w:rsid w:val="00EE6AE2"/>
    <w:rsid w:val="00EE6C3D"/>
    <w:rsid w:val="00EE6DFB"/>
    <w:rsid w:val="00EE71B9"/>
    <w:rsid w:val="00EE7218"/>
    <w:rsid w:val="00EE735A"/>
    <w:rsid w:val="00EE7388"/>
    <w:rsid w:val="00EE740C"/>
    <w:rsid w:val="00EE74B6"/>
    <w:rsid w:val="00EE764F"/>
    <w:rsid w:val="00EE76BA"/>
    <w:rsid w:val="00EE7CB4"/>
    <w:rsid w:val="00EF002D"/>
    <w:rsid w:val="00EF0087"/>
    <w:rsid w:val="00EF012A"/>
    <w:rsid w:val="00EF0225"/>
    <w:rsid w:val="00EF0581"/>
    <w:rsid w:val="00EF0666"/>
    <w:rsid w:val="00EF084D"/>
    <w:rsid w:val="00EF0980"/>
    <w:rsid w:val="00EF0A4A"/>
    <w:rsid w:val="00EF0A75"/>
    <w:rsid w:val="00EF0AF6"/>
    <w:rsid w:val="00EF0B7A"/>
    <w:rsid w:val="00EF0BD6"/>
    <w:rsid w:val="00EF0C9C"/>
    <w:rsid w:val="00EF0CD3"/>
    <w:rsid w:val="00EF0D12"/>
    <w:rsid w:val="00EF0D13"/>
    <w:rsid w:val="00EF0DED"/>
    <w:rsid w:val="00EF0F57"/>
    <w:rsid w:val="00EF100E"/>
    <w:rsid w:val="00EF119C"/>
    <w:rsid w:val="00EF1551"/>
    <w:rsid w:val="00EF157C"/>
    <w:rsid w:val="00EF159E"/>
    <w:rsid w:val="00EF1623"/>
    <w:rsid w:val="00EF19C7"/>
    <w:rsid w:val="00EF1AD4"/>
    <w:rsid w:val="00EF1D96"/>
    <w:rsid w:val="00EF1E34"/>
    <w:rsid w:val="00EF20C4"/>
    <w:rsid w:val="00EF21DE"/>
    <w:rsid w:val="00EF22D9"/>
    <w:rsid w:val="00EF238D"/>
    <w:rsid w:val="00EF255F"/>
    <w:rsid w:val="00EF27A6"/>
    <w:rsid w:val="00EF29B8"/>
    <w:rsid w:val="00EF2B71"/>
    <w:rsid w:val="00EF2C7F"/>
    <w:rsid w:val="00EF2DA0"/>
    <w:rsid w:val="00EF2E52"/>
    <w:rsid w:val="00EF2EE0"/>
    <w:rsid w:val="00EF30E9"/>
    <w:rsid w:val="00EF3315"/>
    <w:rsid w:val="00EF33DA"/>
    <w:rsid w:val="00EF359F"/>
    <w:rsid w:val="00EF3698"/>
    <w:rsid w:val="00EF378F"/>
    <w:rsid w:val="00EF396C"/>
    <w:rsid w:val="00EF3989"/>
    <w:rsid w:val="00EF3AEC"/>
    <w:rsid w:val="00EF3ECF"/>
    <w:rsid w:val="00EF3EDC"/>
    <w:rsid w:val="00EF3F0F"/>
    <w:rsid w:val="00EF3F29"/>
    <w:rsid w:val="00EF410F"/>
    <w:rsid w:val="00EF467D"/>
    <w:rsid w:val="00EF4693"/>
    <w:rsid w:val="00EF47C6"/>
    <w:rsid w:val="00EF4AC6"/>
    <w:rsid w:val="00EF4B3B"/>
    <w:rsid w:val="00EF4F11"/>
    <w:rsid w:val="00EF51A4"/>
    <w:rsid w:val="00EF525C"/>
    <w:rsid w:val="00EF52AA"/>
    <w:rsid w:val="00EF538A"/>
    <w:rsid w:val="00EF53EB"/>
    <w:rsid w:val="00EF5406"/>
    <w:rsid w:val="00EF58CE"/>
    <w:rsid w:val="00EF599A"/>
    <w:rsid w:val="00EF5AD0"/>
    <w:rsid w:val="00EF5B44"/>
    <w:rsid w:val="00EF5BBE"/>
    <w:rsid w:val="00EF5C3E"/>
    <w:rsid w:val="00EF5E18"/>
    <w:rsid w:val="00EF5E3E"/>
    <w:rsid w:val="00EF5F6A"/>
    <w:rsid w:val="00EF66DA"/>
    <w:rsid w:val="00EF67C6"/>
    <w:rsid w:val="00EF67FF"/>
    <w:rsid w:val="00EF6B47"/>
    <w:rsid w:val="00EF6C61"/>
    <w:rsid w:val="00EF703B"/>
    <w:rsid w:val="00EF70F0"/>
    <w:rsid w:val="00EF7165"/>
    <w:rsid w:val="00EF725C"/>
    <w:rsid w:val="00EF75A1"/>
    <w:rsid w:val="00EF764C"/>
    <w:rsid w:val="00EF7679"/>
    <w:rsid w:val="00EF7838"/>
    <w:rsid w:val="00EF7A41"/>
    <w:rsid w:val="00EF7A6F"/>
    <w:rsid w:val="00EF7A9C"/>
    <w:rsid w:val="00EF7AE4"/>
    <w:rsid w:val="00EF7B79"/>
    <w:rsid w:val="00EF7BB7"/>
    <w:rsid w:val="00EF7C50"/>
    <w:rsid w:val="00EF7C90"/>
    <w:rsid w:val="00F001F4"/>
    <w:rsid w:val="00F0021B"/>
    <w:rsid w:val="00F00243"/>
    <w:rsid w:val="00F002FA"/>
    <w:rsid w:val="00F006D2"/>
    <w:rsid w:val="00F007D3"/>
    <w:rsid w:val="00F00983"/>
    <w:rsid w:val="00F00AF7"/>
    <w:rsid w:val="00F00BB1"/>
    <w:rsid w:val="00F00BEB"/>
    <w:rsid w:val="00F00C72"/>
    <w:rsid w:val="00F00D82"/>
    <w:rsid w:val="00F00EA9"/>
    <w:rsid w:val="00F00F49"/>
    <w:rsid w:val="00F00FB6"/>
    <w:rsid w:val="00F01054"/>
    <w:rsid w:val="00F0115E"/>
    <w:rsid w:val="00F01171"/>
    <w:rsid w:val="00F0117F"/>
    <w:rsid w:val="00F01205"/>
    <w:rsid w:val="00F0131E"/>
    <w:rsid w:val="00F014BE"/>
    <w:rsid w:val="00F017A6"/>
    <w:rsid w:val="00F01BAC"/>
    <w:rsid w:val="00F020E1"/>
    <w:rsid w:val="00F02244"/>
    <w:rsid w:val="00F023B0"/>
    <w:rsid w:val="00F023D5"/>
    <w:rsid w:val="00F0246B"/>
    <w:rsid w:val="00F0263C"/>
    <w:rsid w:val="00F0269E"/>
    <w:rsid w:val="00F027B6"/>
    <w:rsid w:val="00F027C1"/>
    <w:rsid w:val="00F027C5"/>
    <w:rsid w:val="00F02827"/>
    <w:rsid w:val="00F02AAE"/>
    <w:rsid w:val="00F02AE6"/>
    <w:rsid w:val="00F02CE1"/>
    <w:rsid w:val="00F02D63"/>
    <w:rsid w:val="00F03061"/>
    <w:rsid w:val="00F03114"/>
    <w:rsid w:val="00F031C1"/>
    <w:rsid w:val="00F0327E"/>
    <w:rsid w:val="00F0332E"/>
    <w:rsid w:val="00F0340E"/>
    <w:rsid w:val="00F0351B"/>
    <w:rsid w:val="00F03549"/>
    <w:rsid w:val="00F036EC"/>
    <w:rsid w:val="00F037A0"/>
    <w:rsid w:val="00F03802"/>
    <w:rsid w:val="00F03AC8"/>
    <w:rsid w:val="00F03ADC"/>
    <w:rsid w:val="00F03D65"/>
    <w:rsid w:val="00F03EFC"/>
    <w:rsid w:val="00F03F77"/>
    <w:rsid w:val="00F040B9"/>
    <w:rsid w:val="00F040F7"/>
    <w:rsid w:val="00F04267"/>
    <w:rsid w:val="00F04285"/>
    <w:rsid w:val="00F0432F"/>
    <w:rsid w:val="00F04460"/>
    <w:rsid w:val="00F04796"/>
    <w:rsid w:val="00F047BB"/>
    <w:rsid w:val="00F04919"/>
    <w:rsid w:val="00F04922"/>
    <w:rsid w:val="00F049AC"/>
    <w:rsid w:val="00F049AE"/>
    <w:rsid w:val="00F04B64"/>
    <w:rsid w:val="00F04C61"/>
    <w:rsid w:val="00F04CFD"/>
    <w:rsid w:val="00F04DC7"/>
    <w:rsid w:val="00F04DD1"/>
    <w:rsid w:val="00F04DEB"/>
    <w:rsid w:val="00F04E38"/>
    <w:rsid w:val="00F04F46"/>
    <w:rsid w:val="00F05066"/>
    <w:rsid w:val="00F05138"/>
    <w:rsid w:val="00F05239"/>
    <w:rsid w:val="00F052EE"/>
    <w:rsid w:val="00F0545A"/>
    <w:rsid w:val="00F0551C"/>
    <w:rsid w:val="00F0552E"/>
    <w:rsid w:val="00F05643"/>
    <w:rsid w:val="00F0566C"/>
    <w:rsid w:val="00F05879"/>
    <w:rsid w:val="00F05B12"/>
    <w:rsid w:val="00F05B52"/>
    <w:rsid w:val="00F05B71"/>
    <w:rsid w:val="00F05BF0"/>
    <w:rsid w:val="00F05EB3"/>
    <w:rsid w:val="00F0617E"/>
    <w:rsid w:val="00F0621B"/>
    <w:rsid w:val="00F0624F"/>
    <w:rsid w:val="00F063A6"/>
    <w:rsid w:val="00F06434"/>
    <w:rsid w:val="00F0644F"/>
    <w:rsid w:val="00F0645F"/>
    <w:rsid w:val="00F06484"/>
    <w:rsid w:val="00F0657A"/>
    <w:rsid w:val="00F065D6"/>
    <w:rsid w:val="00F0670F"/>
    <w:rsid w:val="00F067E1"/>
    <w:rsid w:val="00F067EA"/>
    <w:rsid w:val="00F0687D"/>
    <w:rsid w:val="00F068ED"/>
    <w:rsid w:val="00F06B30"/>
    <w:rsid w:val="00F06C0B"/>
    <w:rsid w:val="00F06C6E"/>
    <w:rsid w:val="00F06D7C"/>
    <w:rsid w:val="00F06F35"/>
    <w:rsid w:val="00F07198"/>
    <w:rsid w:val="00F07260"/>
    <w:rsid w:val="00F072B7"/>
    <w:rsid w:val="00F0731A"/>
    <w:rsid w:val="00F0747D"/>
    <w:rsid w:val="00F075E9"/>
    <w:rsid w:val="00F07806"/>
    <w:rsid w:val="00F07C5E"/>
    <w:rsid w:val="00F07D0A"/>
    <w:rsid w:val="00F07DA1"/>
    <w:rsid w:val="00F07ED0"/>
    <w:rsid w:val="00F07F00"/>
    <w:rsid w:val="00F07F83"/>
    <w:rsid w:val="00F07FD7"/>
    <w:rsid w:val="00F10066"/>
    <w:rsid w:val="00F1008A"/>
    <w:rsid w:val="00F102C4"/>
    <w:rsid w:val="00F1036C"/>
    <w:rsid w:val="00F103BE"/>
    <w:rsid w:val="00F1057B"/>
    <w:rsid w:val="00F107A4"/>
    <w:rsid w:val="00F10900"/>
    <w:rsid w:val="00F10995"/>
    <w:rsid w:val="00F10A3C"/>
    <w:rsid w:val="00F10C08"/>
    <w:rsid w:val="00F10ECC"/>
    <w:rsid w:val="00F110E2"/>
    <w:rsid w:val="00F111C4"/>
    <w:rsid w:val="00F11474"/>
    <w:rsid w:val="00F114D3"/>
    <w:rsid w:val="00F115C8"/>
    <w:rsid w:val="00F11629"/>
    <w:rsid w:val="00F1169F"/>
    <w:rsid w:val="00F1182C"/>
    <w:rsid w:val="00F11879"/>
    <w:rsid w:val="00F118DD"/>
    <w:rsid w:val="00F1198D"/>
    <w:rsid w:val="00F119B6"/>
    <w:rsid w:val="00F11DAB"/>
    <w:rsid w:val="00F11DD0"/>
    <w:rsid w:val="00F11E57"/>
    <w:rsid w:val="00F11E7B"/>
    <w:rsid w:val="00F11EDD"/>
    <w:rsid w:val="00F11F55"/>
    <w:rsid w:val="00F1235B"/>
    <w:rsid w:val="00F12444"/>
    <w:rsid w:val="00F1251D"/>
    <w:rsid w:val="00F1292F"/>
    <w:rsid w:val="00F12AF3"/>
    <w:rsid w:val="00F12AFB"/>
    <w:rsid w:val="00F12B01"/>
    <w:rsid w:val="00F12D90"/>
    <w:rsid w:val="00F12DC2"/>
    <w:rsid w:val="00F12E24"/>
    <w:rsid w:val="00F12FA8"/>
    <w:rsid w:val="00F130AD"/>
    <w:rsid w:val="00F131DD"/>
    <w:rsid w:val="00F13206"/>
    <w:rsid w:val="00F1320D"/>
    <w:rsid w:val="00F133B9"/>
    <w:rsid w:val="00F1349A"/>
    <w:rsid w:val="00F136D8"/>
    <w:rsid w:val="00F137E2"/>
    <w:rsid w:val="00F13801"/>
    <w:rsid w:val="00F139A2"/>
    <w:rsid w:val="00F139D5"/>
    <w:rsid w:val="00F13BE9"/>
    <w:rsid w:val="00F13C78"/>
    <w:rsid w:val="00F13DA0"/>
    <w:rsid w:val="00F13DAE"/>
    <w:rsid w:val="00F140CC"/>
    <w:rsid w:val="00F14283"/>
    <w:rsid w:val="00F14427"/>
    <w:rsid w:val="00F14439"/>
    <w:rsid w:val="00F14584"/>
    <w:rsid w:val="00F14719"/>
    <w:rsid w:val="00F1476F"/>
    <w:rsid w:val="00F147DA"/>
    <w:rsid w:val="00F14843"/>
    <w:rsid w:val="00F14877"/>
    <w:rsid w:val="00F14938"/>
    <w:rsid w:val="00F14B52"/>
    <w:rsid w:val="00F14EB8"/>
    <w:rsid w:val="00F14F57"/>
    <w:rsid w:val="00F1507A"/>
    <w:rsid w:val="00F151E8"/>
    <w:rsid w:val="00F1522E"/>
    <w:rsid w:val="00F153C9"/>
    <w:rsid w:val="00F1541A"/>
    <w:rsid w:val="00F155C5"/>
    <w:rsid w:val="00F156A3"/>
    <w:rsid w:val="00F1586C"/>
    <w:rsid w:val="00F15B58"/>
    <w:rsid w:val="00F15BBA"/>
    <w:rsid w:val="00F15C2F"/>
    <w:rsid w:val="00F15C8D"/>
    <w:rsid w:val="00F15E3A"/>
    <w:rsid w:val="00F15FE6"/>
    <w:rsid w:val="00F16217"/>
    <w:rsid w:val="00F164E0"/>
    <w:rsid w:val="00F16955"/>
    <w:rsid w:val="00F16AE1"/>
    <w:rsid w:val="00F16FC1"/>
    <w:rsid w:val="00F16FF4"/>
    <w:rsid w:val="00F1702F"/>
    <w:rsid w:val="00F1718C"/>
    <w:rsid w:val="00F171C0"/>
    <w:rsid w:val="00F1750C"/>
    <w:rsid w:val="00F1753F"/>
    <w:rsid w:val="00F175F3"/>
    <w:rsid w:val="00F17658"/>
    <w:rsid w:val="00F1792D"/>
    <w:rsid w:val="00F17946"/>
    <w:rsid w:val="00F17C53"/>
    <w:rsid w:val="00F17DCD"/>
    <w:rsid w:val="00F20075"/>
    <w:rsid w:val="00F20196"/>
    <w:rsid w:val="00F20310"/>
    <w:rsid w:val="00F203C0"/>
    <w:rsid w:val="00F206ED"/>
    <w:rsid w:val="00F2076B"/>
    <w:rsid w:val="00F20839"/>
    <w:rsid w:val="00F20846"/>
    <w:rsid w:val="00F20E9B"/>
    <w:rsid w:val="00F210D9"/>
    <w:rsid w:val="00F21111"/>
    <w:rsid w:val="00F211A7"/>
    <w:rsid w:val="00F21335"/>
    <w:rsid w:val="00F213CE"/>
    <w:rsid w:val="00F21486"/>
    <w:rsid w:val="00F21552"/>
    <w:rsid w:val="00F215F5"/>
    <w:rsid w:val="00F216DA"/>
    <w:rsid w:val="00F2176D"/>
    <w:rsid w:val="00F21866"/>
    <w:rsid w:val="00F218EA"/>
    <w:rsid w:val="00F21B8C"/>
    <w:rsid w:val="00F21B98"/>
    <w:rsid w:val="00F21DEC"/>
    <w:rsid w:val="00F21E8C"/>
    <w:rsid w:val="00F21FEA"/>
    <w:rsid w:val="00F22352"/>
    <w:rsid w:val="00F224BE"/>
    <w:rsid w:val="00F226D7"/>
    <w:rsid w:val="00F226EC"/>
    <w:rsid w:val="00F226F7"/>
    <w:rsid w:val="00F2281A"/>
    <w:rsid w:val="00F22852"/>
    <w:rsid w:val="00F22916"/>
    <w:rsid w:val="00F2295B"/>
    <w:rsid w:val="00F22A17"/>
    <w:rsid w:val="00F22A78"/>
    <w:rsid w:val="00F22BF5"/>
    <w:rsid w:val="00F22C19"/>
    <w:rsid w:val="00F22DAB"/>
    <w:rsid w:val="00F22E75"/>
    <w:rsid w:val="00F22EF9"/>
    <w:rsid w:val="00F23295"/>
    <w:rsid w:val="00F235CF"/>
    <w:rsid w:val="00F23851"/>
    <w:rsid w:val="00F2391B"/>
    <w:rsid w:val="00F23954"/>
    <w:rsid w:val="00F23984"/>
    <w:rsid w:val="00F2399D"/>
    <w:rsid w:val="00F23CF8"/>
    <w:rsid w:val="00F23DE4"/>
    <w:rsid w:val="00F23F3E"/>
    <w:rsid w:val="00F240E4"/>
    <w:rsid w:val="00F24415"/>
    <w:rsid w:val="00F245CD"/>
    <w:rsid w:val="00F24796"/>
    <w:rsid w:val="00F24874"/>
    <w:rsid w:val="00F2490F"/>
    <w:rsid w:val="00F249FB"/>
    <w:rsid w:val="00F24A0D"/>
    <w:rsid w:val="00F24A62"/>
    <w:rsid w:val="00F24AAD"/>
    <w:rsid w:val="00F24B39"/>
    <w:rsid w:val="00F24B98"/>
    <w:rsid w:val="00F24C76"/>
    <w:rsid w:val="00F24C98"/>
    <w:rsid w:val="00F25099"/>
    <w:rsid w:val="00F251A1"/>
    <w:rsid w:val="00F2533B"/>
    <w:rsid w:val="00F25575"/>
    <w:rsid w:val="00F2584C"/>
    <w:rsid w:val="00F25A4F"/>
    <w:rsid w:val="00F25AA6"/>
    <w:rsid w:val="00F25CA7"/>
    <w:rsid w:val="00F25DD0"/>
    <w:rsid w:val="00F25E21"/>
    <w:rsid w:val="00F25EAC"/>
    <w:rsid w:val="00F261A6"/>
    <w:rsid w:val="00F26258"/>
    <w:rsid w:val="00F263A4"/>
    <w:rsid w:val="00F264C8"/>
    <w:rsid w:val="00F2651B"/>
    <w:rsid w:val="00F2668A"/>
    <w:rsid w:val="00F2668E"/>
    <w:rsid w:val="00F26814"/>
    <w:rsid w:val="00F2692C"/>
    <w:rsid w:val="00F269DA"/>
    <w:rsid w:val="00F26B71"/>
    <w:rsid w:val="00F26CCE"/>
    <w:rsid w:val="00F26D3F"/>
    <w:rsid w:val="00F2743B"/>
    <w:rsid w:val="00F27539"/>
    <w:rsid w:val="00F27706"/>
    <w:rsid w:val="00F277AC"/>
    <w:rsid w:val="00F277BF"/>
    <w:rsid w:val="00F27D92"/>
    <w:rsid w:val="00F27E03"/>
    <w:rsid w:val="00F27F15"/>
    <w:rsid w:val="00F30005"/>
    <w:rsid w:val="00F300C0"/>
    <w:rsid w:val="00F300E2"/>
    <w:rsid w:val="00F30267"/>
    <w:rsid w:val="00F30357"/>
    <w:rsid w:val="00F3057A"/>
    <w:rsid w:val="00F306B7"/>
    <w:rsid w:val="00F306E8"/>
    <w:rsid w:val="00F30C73"/>
    <w:rsid w:val="00F30E77"/>
    <w:rsid w:val="00F30EFF"/>
    <w:rsid w:val="00F30FFA"/>
    <w:rsid w:val="00F31036"/>
    <w:rsid w:val="00F312D9"/>
    <w:rsid w:val="00F31354"/>
    <w:rsid w:val="00F313E6"/>
    <w:rsid w:val="00F31639"/>
    <w:rsid w:val="00F31729"/>
    <w:rsid w:val="00F31754"/>
    <w:rsid w:val="00F317C7"/>
    <w:rsid w:val="00F3189E"/>
    <w:rsid w:val="00F319D0"/>
    <w:rsid w:val="00F31BF5"/>
    <w:rsid w:val="00F320AC"/>
    <w:rsid w:val="00F324AB"/>
    <w:rsid w:val="00F325B1"/>
    <w:rsid w:val="00F3275D"/>
    <w:rsid w:val="00F327A2"/>
    <w:rsid w:val="00F327CA"/>
    <w:rsid w:val="00F328C9"/>
    <w:rsid w:val="00F32968"/>
    <w:rsid w:val="00F32CB4"/>
    <w:rsid w:val="00F32CFD"/>
    <w:rsid w:val="00F32D8C"/>
    <w:rsid w:val="00F32DED"/>
    <w:rsid w:val="00F32DF3"/>
    <w:rsid w:val="00F32F94"/>
    <w:rsid w:val="00F330A0"/>
    <w:rsid w:val="00F331C9"/>
    <w:rsid w:val="00F3337D"/>
    <w:rsid w:val="00F336CA"/>
    <w:rsid w:val="00F33717"/>
    <w:rsid w:val="00F33768"/>
    <w:rsid w:val="00F33857"/>
    <w:rsid w:val="00F33AC5"/>
    <w:rsid w:val="00F33B83"/>
    <w:rsid w:val="00F33C9E"/>
    <w:rsid w:val="00F33DA4"/>
    <w:rsid w:val="00F340B1"/>
    <w:rsid w:val="00F3415F"/>
    <w:rsid w:val="00F34280"/>
    <w:rsid w:val="00F3439C"/>
    <w:rsid w:val="00F34433"/>
    <w:rsid w:val="00F345C5"/>
    <w:rsid w:val="00F346BD"/>
    <w:rsid w:val="00F34815"/>
    <w:rsid w:val="00F34914"/>
    <w:rsid w:val="00F349AF"/>
    <w:rsid w:val="00F34A2F"/>
    <w:rsid w:val="00F34C3E"/>
    <w:rsid w:val="00F34CA5"/>
    <w:rsid w:val="00F34DC8"/>
    <w:rsid w:val="00F34EC8"/>
    <w:rsid w:val="00F34F4E"/>
    <w:rsid w:val="00F350CD"/>
    <w:rsid w:val="00F350E5"/>
    <w:rsid w:val="00F3522C"/>
    <w:rsid w:val="00F3526B"/>
    <w:rsid w:val="00F35465"/>
    <w:rsid w:val="00F355C9"/>
    <w:rsid w:val="00F356C2"/>
    <w:rsid w:val="00F3570A"/>
    <w:rsid w:val="00F357E7"/>
    <w:rsid w:val="00F358C3"/>
    <w:rsid w:val="00F358C4"/>
    <w:rsid w:val="00F35997"/>
    <w:rsid w:val="00F359FE"/>
    <w:rsid w:val="00F35AEB"/>
    <w:rsid w:val="00F35B8E"/>
    <w:rsid w:val="00F35C81"/>
    <w:rsid w:val="00F35CA2"/>
    <w:rsid w:val="00F35D6C"/>
    <w:rsid w:val="00F35E1C"/>
    <w:rsid w:val="00F35F04"/>
    <w:rsid w:val="00F35F63"/>
    <w:rsid w:val="00F35F6E"/>
    <w:rsid w:val="00F3601B"/>
    <w:rsid w:val="00F362D5"/>
    <w:rsid w:val="00F36338"/>
    <w:rsid w:val="00F36406"/>
    <w:rsid w:val="00F36412"/>
    <w:rsid w:val="00F36457"/>
    <w:rsid w:val="00F36608"/>
    <w:rsid w:val="00F3667C"/>
    <w:rsid w:val="00F3673C"/>
    <w:rsid w:val="00F368E6"/>
    <w:rsid w:val="00F3699E"/>
    <w:rsid w:val="00F36C54"/>
    <w:rsid w:val="00F36D19"/>
    <w:rsid w:val="00F36E3E"/>
    <w:rsid w:val="00F3702E"/>
    <w:rsid w:val="00F37079"/>
    <w:rsid w:val="00F370A9"/>
    <w:rsid w:val="00F37154"/>
    <w:rsid w:val="00F371D3"/>
    <w:rsid w:val="00F372C6"/>
    <w:rsid w:val="00F3731C"/>
    <w:rsid w:val="00F37441"/>
    <w:rsid w:val="00F374FC"/>
    <w:rsid w:val="00F37585"/>
    <w:rsid w:val="00F37591"/>
    <w:rsid w:val="00F37610"/>
    <w:rsid w:val="00F37D19"/>
    <w:rsid w:val="00F40110"/>
    <w:rsid w:val="00F40342"/>
    <w:rsid w:val="00F40358"/>
    <w:rsid w:val="00F404D7"/>
    <w:rsid w:val="00F405B7"/>
    <w:rsid w:val="00F405F0"/>
    <w:rsid w:val="00F405FA"/>
    <w:rsid w:val="00F40826"/>
    <w:rsid w:val="00F40932"/>
    <w:rsid w:val="00F409C0"/>
    <w:rsid w:val="00F40AE4"/>
    <w:rsid w:val="00F40B3D"/>
    <w:rsid w:val="00F40C52"/>
    <w:rsid w:val="00F40F23"/>
    <w:rsid w:val="00F40FB6"/>
    <w:rsid w:val="00F410AB"/>
    <w:rsid w:val="00F410AC"/>
    <w:rsid w:val="00F4158B"/>
    <w:rsid w:val="00F41617"/>
    <w:rsid w:val="00F41681"/>
    <w:rsid w:val="00F41748"/>
    <w:rsid w:val="00F41895"/>
    <w:rsid w:val="00F419A2"/>
    <w:rsid w:val="00F41B0E"/>
    <w:rsid w:val="00F41CEC"/>
    <w:rsid w:val="00F41F8D"/>
    <w:rsid w:val="00F41FD9"/>
    <w:rsid w:val="00F421C5"/>
    <w:rsid w:val="00F421FC"/>
    <w:rsid w:val="00F422E6"/>
    <w:rsid w:val="00F4234A"/>
    <w:rsid w:val="00F4241F"/>
    <w:rsid w:val="00F42511"/>
    <w:rsid w:val="00F425B6"/>
    <w:rsid w:val="00F4263C"/>
    <w:rsid w:val="00F42A7A"/>
    <w:rsid w:val="00F42A83"/>
    <w:rsid w:val="00F42E3B"/>
    <w:rsid w:val="00F42FE3"/>
    <w:rsid w:val="00F43072"/>
    <w:rsid w:val="00F430ED"/>
    <w:rsid w:val="00F432C1"/>
    <w:rsid w:val="00F43631"/>
    <w:rsid w:val="00F436E4"/>
    <w:rsid w:val="00F43710"/>
    <w:rsid w:val="00F43989"/>
    <w:rsid w:val="00F439BA"/>
    <w:rsid w:val="00F43AA6"/>
    <w:rsid w:val="00F43DC7"/>
    <w:rsid w:val="00F43F13"/>
    <w:rsid w:val="00F43FD1"/>
    <w:rsid w:val="00F44010"/>
    <w:rsid w:val="00F44223"/>
    <w:rsid w:val="00F44353"/>
    <w:rsid w:val="00F444AF"/>
    <w:rsid w:val="00F444B4"/>
    <w:rsid w:val="00F445EE"/>
    <w:rsid w:val="00F44B67"/>
    <w:rsid w:val="00F44BE3"/>
    <w:rsid w:val="00F44CB1"/>
    <w:rsid w:val="00F44D53"/>
    <w:rsid w:val="00F44FB2"/>
    <w:rsid w:val="00F45040"/>
    <w:rsid w:val="00F45111"/>
    <w:rsid w:val="00F4527F"/>
    <w:rsid w:val="00F4529A"/>
    <w:rsid w:val="00F453BA"/>
    <w:rsid w:val="00F453E3"/>
    <w:rsid w:val="00F455FC"/>
    <w:rsid w:val="00F456AA"/>
    <w:rsid w:val="00F4577F"/>
    <w:rsid w:val="00F4579D"/>
    <w:rsid w:val="00F4582C"/>
    <w:rsid w:val="00F45987"/>
    <w:rsid w:val="00F45AB0"/>
    <w:rsid w:val="00F45AB6"/>
    <w:rsid w:val="00F45F58"/>
    <w:rsid w:val="00F45F7A"/>
    <w:rsid w:val="00F45FA3"/>
    <w:rsid w:val="00F46137"/>
    <w:rsid w:val="00F463BE"/>
    <w:rsid w:val="00F46526"/>
    <w:rsid w:val="00F465D8"/>
    <w:rsid w:val="00F465E4"/>
    <w:rsid w:val="00F4681F"/>
    <w:rsid w:val="00F4686F"/>
    <w:rsid w:val="00F4689D"/>
    <w:rsid w:val="00F46927"/>
    <w:rsid w:val="00F46973"/>
    <w:rsid w:val="00F46A3F"/>
    <w:rsid w:val="00F46AD1"/>
    <w:rsid w:val="00F46C4B"/>
    <w:rsid w:val="00F46CA4"/>
    <w:rsid w:val="00F46E91"/>
    <w:rsid w:val="00F46F80"/>
    <w:rsid w:val="00F4709F"/>
    <w:rsid w:val="00F470DD"/>
    <w:rsid w:val="00F474A8"/>
    <w:rsid w:val="00F474C6"/>
    <w:rsid w:val="00F47787"/>
    <w:rsid w:val="00F478AC"/>
    <w:rsid w:val="00F47932"/>
    <w:rsid w:val="00F4799A"/>
    <w:rsid w:val="00F47F46"/>
    <w:rsid w:val="00F5015E"/>
    <w:rsid w:val="00F501CE"/>
    <w:rsid w:val="00F50289"/>
    <w:rsid w:val="00F5034D"/>
    <w:rsid w:val="00F5045F"/>
    <w:rsid w:val="00F50545"/>
    <w:rsid w:val="00F5054B"/>
    <w:rsid w:val="00F50AFB"/>
    <w:rsid w:val="00F50B2B"/>
    <w:rsid w:val="00F50B6D"/>
    <w:rsid w:val="00F50BEF"/>
    <w:rsid w:val="00F510E0"/>
    <w:rsid w:val="00F51441"/>
    <w:rsid w:val="00F5178F"/>
    <w:rsid w:val="00F5184E"/>
    <w:rsid w:val="00F51924"/>
    <w:rsid w:val="00F51A5F"/>
    <w:rsid w:val="00F51AA2"/>
    <w:rsid w:val="00F51B0E"/>
    <w:rsid w:val="00F51B6D"/>
    <w:rsid w:val="00F51BEF"/>
    <w:rsid w:val="00F51C39"/>
    <w:rsid w:val="00F51ECC"/>
    <w:rsid w:val="00F51FC0"/>
    <w:rsid w:val="00F51FD2"/>
    <w:rsid w:val="00F521D3"/>
    <w:rsid w:val="00F5257D"/>
    <w:rsid w:val="00F5259B"/>
    <w:rsid w:val="00F526EB"/>
    <w:rsid w:val="00F529C3"/>
    <w:rsid w:val="00F52A48"/>
    <w:rsid w:val="00F52D48"/>
    <w:rsid w:val="00F52E04"/>
    <w:rsid w:val="00F52FD3"/>
    <w:rsid w:val="00F52FEF"/>
    <w:rsid w:val="00F53011"/>
    <w:rsid w:val="00F5308B"/>
    <w:rsid w:val="00F532B4"/>
    <w:rsid w:val="00F5336A"/>
    <w:rsid w:val="00F53486"/>
    <w:rsid w:val="00F534C4"/>
    <w:rsid w:val="00F53550"/>
    <w:rsid w:val="00F53938"/>
    <w:rsid w:val="00F53CB2"/>
    <w:rsid w:val="00F53DC7"/>
    <w:rsid w:val="00F53E1E"/>
    <w:rsid w:val="00F53E31"/>
    <w:rsid w:val="00F53E8A"/>
    <w:rsid w:val="00F53FE9"/>
    <w:rsid w:val="00F5406E"/>
    <w:rsid w:val="00F5430B"/>
    <w:rsid w:val="00F543BC"/>
    <w:rsid w:val="00F543C1"/>
    <w:rsid w:val="00F5449D"/>
    <w:rsid w:val="00F545F3"/>
    <w:rsid w:val="00F546DC"/>
    <w:rsid w:val="00F547F7"/>
    <w:rsid w:val="00F54926"/>
    <w:rsid w:val="00F54AD2"/>
    <w:rsid w:val="00F54C8D"/>
    <w:rsid w:val="00F54CFC"/>
    <w:rsid w:val="00F54D81"/>
    <w:rsid w:val="00F54E6B"/>
    <w:rsid w:val="00F551B6"/>
    <w:rsid w:val="00F5523F"/>
    <w:rsid w:val="00F55484"/>
    <w:rsid w:val="00F555B1"/>
    <w:rsid w:val="00F5561F"/>
    <w:rsid w:val="00F55710"/>
    <w:rsid w:val="00F5578B"/>
    <w:rsid w:val="00F557F0"/>
    <w:rsid w:val="00F558A7"/>
    <w:rsid w:val="00F55AAF"/>
    <w:rsid w:val="00F55D4C"/>
    <w:rsid w:val="00F55E14"/>
    <w:rsid w:val="00F55E85"/>
    <w:rsid w:val="00F55EFD"/>
    <w:rsid w:val="00F56025"/>
    <w:rsid w:val="00F56118"/>
    <w:rsid w:val="00F5613E"/>
    <w:rsid w:val="00F56184"/>
    <w:rsid w:val="00F56251"/>
    <w:rsid w:val="00F563F8"/>
    <w:rsid w:val="00F565E3"/>
    <w:rsid w:val="00F5662C"/>
    <w:rsid w:val="00F567BF"/>
    <w:rsid w:val="00F568D0"/>
    <w:rsid w:val="00F56BEF"/>
    <w:rsid w:val="00F56CAC"/>
    <w:rsid w:val="00F56D40"/>
    <w:rsid w:val="00F56D97"/>
    <w:rsid w:val="00F56DF1"/>
    <w:rsid w:val="00F56F48"/>
    <w:rsid w:val="00F56F68"/>
    <w:rsid w:val="00F56FA5"/>
    <w:rsid w:val="00F57062"/>
    <w:rsid w:val="00F57136"/>
    <w:rsid w:val="00F57146"/>
    <w:rsid w:val="00F57205"/>
    <w:rsid w:val="00F57463"/>
    <w:rsid w:val="00F57482"/>
    <w:rsid w:val="00F57565"/>
    <w:rsid w:val="00F575E5"/>
    <w:rsid w:val="00F5773F"/>
    <w:rsid w:val="00F578C5"/>
    <w:rsid w:val="00F57907"/>
    <w:rsid w:val="00F5793C"/>
    <w:rsid w:val="00F57A20"/>
    <w:rsid w:val="00F57D70"/>
    <w:rsid w:val="00F57E6B"/>
    <w:rsid w:val="00F60637"/>
    <w:rsid w:val="00F60BB6"/>
    <w:rsid w:val="00F60CC3"/>
    <w:rsid w:val="00F60D7C"/>
    <w:rsid w:val="00F60EE8"/>
    <w:rsid w:val="00F60F42"/>
    <w:rsid w:val="00F60FCE"/>
    <w:rsid w:val="00F61095"/>
    <w:rsid w:val="00F61228"/>
    <w:rsid w:val="00F61236"/>
    <w:rsid w:val="00F614D7"/>
    <w:rsid w:val="00F61556"/>
    <w:rsid w:val="00F615A2"/>
    <w:rsid w:val="00F61685"/>
    <w:rsid w:val="00F616E2"/>
    <w:rsid w:val="00F618A7"/>
    <w:rsid w:val="00F619EF"/>
    <w:rsid w:val="00F61B4F"/>
    <w:rsid w:val="00F61BBE"/>
    <w:rsid w:val="00F61BF9"/>
    <w:rsid w:val="00F61D2A"/>
    <w:rsid w:val="00F61D6C"/>
    <w:rsid w:val="00F61DDF"/>
    <w:rsid w:val="00F61F01"/>
    <w:rsid w:val="00F62018"/>
    <w:rsid w:val="00F62056"/>
    <w:rsid w:val="00F62072"/>
    <w:rsid w:val="00F62231"/>
    <w:rsid w:val="00F622D1"/>
    <w:rsid w:val="00F623C0"/>
    <w:rsid w:val="00F62460"/>
    <w:rsid w:val="00F625FD"/>
    <w:rsid w:val="00F6262C"/>
    <w:rsid w:val="00F62673"/>
    <w:rsid w:val="00F6284B"/>
    <w:rsid w:val="00F6285C"/>
    <w:rsid w:val="00F62EF2"/>
    <w:rsid w:val="00F634F6"/>
    <w:rsid w:val="00F636F6"/>
    <w:rsid w:val="00F63826"/>
    <w:rsid w:val="00F6387D"/>
    <w:rsid w:val="00F639D1"/>
    <w:rsid w:val="00F63D23"/>
    <w:rsid w:val="00F64180"/>
    <w:rsid w:val="00F6448C"/>
    <w:rsid w:val="00F6456B"/>
    <w:rsid w:val="00F64592"/>
    <w:rsid w:val="00F645CD"/>
    <w:rsid w:val="00F64863"/>
    <w:rsid w:val="00F648B7"/>
    <w:rsid w:val="00F6490A"/>
    <w:rsid w:val="00F64927"/>
    <w:rsid w:val="00F64A1D"/>
    <w:rsid w:val="00F64AB4"/>
    <w:rsid w:val="00F64AF2"/>
    <w:rsid w:val="00F64B23"/>
    <w:rsid w:val="00F64B2B"/>
    <w:rsid w:val="00F64BAF"/>
    <w:rsid w:val="00F64C27"/>
    <w:rsid w:val="00F6501B"/>
    <w:rsid w:val="00F65132"/>
    <w:rsid w:val="00F65434"/>
    <w:rsid w:val="00F6545F"/>
    <w:rsid w:val="00F656A9"/>
    <w:rsid w:val="00F656D8"/>
    <w:rsid w:val="00F65723"/>
    <w:rsid w:val="00F65798"/>
    <w:rsid w:val="00F65891"/>
    <w:rsid w:val="00F65916"/>
    <w:rsid w:val="00F65BBE"/>
    <w:rsid w:val="00F65D32"/>
    <w:rsid w:val="00F65D92"/>
    <w:rsid w:val="00F65F55"/>
    <w:rsid w:val="00F6610A"/>
    <w:rsid w:val="00F6626C"/>
    <w:rsid w:val="00F662E7"/>
    <w:rsid w:val="00F6630B"/>
    <w:rsid w:val="00F665B8"/>
    <w:rsid w:val="00F668DE"/>
    <w:rsid w:val="00F66B94"/>
    <w:rsid w:val="00F66E75"/>
    <w:rsid w:val="00F66EEB"/>
    <w:rsid w:val="00F66EF2"/>
    <w:rsid w:val="00F66FA9"/>
    <w:rsid w:val="00F670A7"/>
    <w:rsid w:val="00F6729E"/>
    <w:rsid w:val="00F674F0"/>
    <w:rsid w:val="00F67822"/>
    <w:rsid w:val="00F67A0A"/>
    <w:rsid w:val="00F67A61"/>
    <w:rsid w:val="00F67C9E"/>
    <w:rsid w:val="00F67EC4"/>
    <w:rsid w:val="00F70132"/>
    <w:rsid w:val="00F7014B"/>
    <w:rsid w:val="00F70387"/>
    <w:rsid w:val="00F703AC"/>
    <w:rsid w:val="00F704BA"/>
    <w:rsid w:val="00F7052E"/>
    <w:rsid w:val="00F70592"/>
    <w:rsid w:val="00F70770"/>
    <w:rsid w:val="00F7092C"/>
    <w:rsid w:val="00F709C1"/>
    <w:rsid w:val="00F70A6D"/>
    <w:rsid w:val="00F70A9A"/>
    <w:rsid w:val="00F70B21"/>
    <w:rsid w:val="00F70D3D"/>
    <w:rsid w:val="00F70EC9"/>
    <w:rsid w:val="00F70EFD"/>
    <w:rsid w:val="00F70F7A"/>
    <w:rsid w:val="00F70F94"/>
    <w:rsid w:val="00F7107A"/>
    <w:rsid w:val="00F7166C"/>
    <w:rsid w:val="00F71831"/>
    <w:rsid w:val="00F7189A"/>
    <w:rsid w:val="00F71A3A"/>
    <w:rsid w:val="00F71AA8"/>
    <w:rsid w:val="00F71B22"/>
    <w:rsid w:val="00F71B23"/>
    <w:rsid w:val="00F71B51"/>
    <w:rsid w:val="00F72068"/>
    <w:rsid w:val="00F721BF"/>
    <w:rsid w:val="00F7229C"/>
    <w:rsid w:val="00F72363"/>
    <w:rsid w:val="00F7242C"/>
    <w:rsid w:val="00F72575"/>
    <w:rsid w:val="00F72611"/>
    <w:rsid w:val="00F72AB6"/>
    <w:rsid w:val="00F72BC6"/>
    <w:rsid w:val="00F72D7B"/>
    <w:rsid w:val="00F733AB"/>
    <w:rsid w:val="00F736DF"/>
    <w:rsid w:val="00F7389F"/>
    <w:rsid w:val="00F73A8C"/>
    <w:rsid w:val="00F73A95"/>
    <w:rsid w:val="00F73B4E"/>
    <w:rsid w:val="00F73C2D"/>
    <w:rsid w:val="00F73CD3"/>
    <w:rsid w:val="00F73CE4"/>
    <w:rsid w:val="00F73CF8"/>
    <w:rsid w:val="00F73E39"/>
    <w:rsid w:val="00F73E9C"/>
    <w:rsid w:val="00F73EBE"/>
    <w:rsid w:val="00F73F7C"/>
    <w:rsid w:val="00F74006"/>
    <w:rsid w:val="00F740BE"/>
    <w:rsid w:val="00F740FC"/>
    <w:rsid w:val="00F74168"/>
    <w:rsid w:val="00F7416A"/>
    <w:rsid w:val="00F74177"/>
    <w:rsid w:val="00F74198"/>
    <w:rsid w:val="00F741E3"/>
    <w:rsid w:val="00F749AB"/>
    <w:rsid w:val="00F749E6"/>
    <w:rsid w:val="00F749FE"/>
    <w:rsid w:val="00F74B42"/>
    <w:rsid w:val="00F74CB9"/>
    <w:rsid w:val="00F74D03"/>
    <w:rsid w:val="00F74E5B"/>
    <w:rsid w:val="00F752FD"/>
    <w:rsid w:val="00F755FA"/>
    <w:rsid w:val="00F7564D"/>
    <w:rsid w:val="00F756F0"/>
    <w:rsid w:val="00F75773"/>
    <w:rsid w:val="00F75C51"/>
    <w:rsid w:val="00F76104"/>
    <w:rsid w:val="00F76335"/>
    <w:rsid w:val="00F7652C"/>
    <w:rsid w:val="00F769AE"/>
    <w:rsid w:val="00F76A16"/>
    <w:rsid w:val="00F76A9F"/>
    <w:rsid w:val="00F76E19"/>
    <w:rsid w:val="00F76E78"/>
    <w:rsid w:val="00F76EF8"/>
    <w:rsid w:val="00F76FE8"/>
    <w:rsid w:val="00F771D6"/>
    <w:rsid w:val="00F77271"/>
    <w:rsid w:val="00F77314"/>
    <w:rsid w:val="00F7737D"/>
    <w:rsid w:val="00F77666"/>
    <w:rsid w:val="00F77788"/>
    <w:rsid w:val="00F7791C"/>
    <w:rsid w:val="00F77CBE"/>
    <w:rsid w:val="00F77D12"/>
    <w:rsid w:val="00F77EF7"/>
    <w:rsid w:val="00F800FB"/>
    <w:rsid w:val="00F80142"/>
    <w:rsid w:val="00F803A8"/>
    <w:rsid w:val="00F805FC"/>
    <w:rsid w:val="00F806B9"/>
    <w:rsid w:val="00F80788"/>
    <w:rsid w:val="00F8079D"/>
    <w:rsid w:val="00F80886"/>
    <w:rsid w:val="00F808B5"/>
    <w:rsid w:val="00F808DA"/>
    <w:rsid w:val="00F80A49"/>
    <w:rsid w:val="00F80ACB"/>
    <w:rsid w:val="00F80D36"/>
    <w:rsid w:val="00F80E1E"/>
    <w:rsid w:val="00F80E86"/>
    <w:rsid w:val="00F81009"/>
    <w:rsid w:val="00F81210"/>
    <w:rsid w:val="00F812F1"/>
    <w:rsid w:val="00F8156C"/>
    <w:rsid w:val="00F81695"/>
    <w:rsid w:val="00F817E0"/>
    <w:rsid w:val="00F81AD0"/>
    <w:rsid w:val="00F81EEE"/>
    <w:rsid w:val="00F81F00"/>
    <w:rsid w:val="00F820F6"/>
    <w:rsid w:val="00F82119"/>
    <w:rsid w:val="00F82134"/>
    <w:rsid w:val="00F82194"/>
    <w:rsid w:val="00F82349"/>
    <w:rsid w:val="00F825A5"/>
    <w:rsid w:val="00F82C3C"/>
    <w:rsid w:val="00F82CA9"/>
    <w:rsid w:val="00F82DEF"/>
    <w:rsid w:val="00F82F08"/>
    <w:rsid w:val="00F831D2"/>
    <w:rsid w:val="00F831DA"/>
    <w:rsid w:val="00F831E0"/>
    <w:rsid w:val="00F8321D"/>
    <w:rsid w:val="00F83252"/>
    <w:rsid w:val="00F83313"/>
    <w:rsid w:val="00F83414"/>
    <w:rsid w:val="00F83704"/>
    <w:rsid w:val="00F83899"/>
    <w:rsid w:val="00F83A6C"/>
    <w:rsid w:val="00F83C10"/>
    <w:rsid w:val="00F83DBA"/>
    <w:rsid w:val="00F83DF6"/>
    <w:rsid w:val="00F83E4E"/>
    <w:rsid w:val="00F83ED4"/>
    <w:rsid w:val="00F83FE0"/>
    <w:rsid w:val="00F84006"/>
    <w:rsid w:val="00F84070"/>
    <w:rsid w:val="00F840A1"/>
    <w:rsid w:val="00F841B9"/>
    <w:rsid w:val="00F84258"/>
    <w:rsid w:val="00F84309"/>
    <w:rsid w:val="00F84489"/>
    <w:rsid w:val="00F845C2"/>
    <w:rsid w:val="00F845CF"/>
    <w:rsid w:val="00F8462A"/>
    <w:rsid w:val="00F84C71"/>
    <w:rsid w:val="00F850B0"/>
    <w:rsid w:val="00F85135"/>
    <w:rsid w:val="00F852C6"/>
    <w:rsid w:val="00F85338"/>
    <w:rsid w:val="00F853E8"/>
    <w:rsid w:val="00F857A8"/>
    <w:rsid w:val="00F85889"/>
    <w:rsid w:val="00F858AF"/>
    <w:rsid w:val="00F85AEA"/>
    <w:rsid w:val="00F85D46"/>
    <w:rsid w:val="00F85D57"/>
    <w:rsid w:val="00F85D9D"/>
    <w:rsid w:val="00F86094"/>
    <w:rsid w:val="00F861D3"/>
    <w:rsid w:val="00F8636A"/>
    <w:rsid w:val="00F8649C"/>
    <w:rsid w:val="00F86613"/>
    <w:rsid w:val="00F86843"/>
    <w:rsid w:val="00F8696A"/>
    <w:rsid w:val="00F869FB"/>
    <w:rsid w:val="00F86BC3"/>
    <w:rsid w:val="00F86D4D"/>
    <w:rsid w:val="00F86E5D"/>
    <w:rsid w:val="00F86EA7"/>
    <w:rsid w:val="00F87187"/>
    <w:rsid w:val="00F87321"/>
    <w:rsid w:val="00F8755C"/>
    <w:rsid w:val="00F875DF"/>
    <w:rsid w:val="00F87609"/>
    <w:rsid w:val="00F8762E"/>
    <w:rsid w:val="00F876FB"/>
    <w:rsid w:val="00F87816"/>
    <w:rsid w:val="00F878B7"/>
    <w:rsid w:val="00F878BF"/>
    <w:rsid w:val="00F87AAC"/>
    <w:rsid w:val="00F87BF6"/>
    <w:rsid w:val="00F87C04"/>
    <w:rsid w:val="00F87E97"/>
    <w:rsid w:val="00F87EDB"/>
    <w:rsid w:val="00F87F60"/>
    <w:rsid w:val="00F87FC2"/>
    <w:rsid w:val="00F9048A"/>
    <w:rsid w:val="00F904F5"/>
    <w:rsid w:val="00F905DD"/>
    <w:rsid w:val="00F90654"/>
    <w:rsid w:val="00F90760"/>
    <w:rsid w:val="00F90828"/>
    <w:rsid w:val="00F909D2"/>
    <w:rsid w:val="00F909D3"/>
    <w:rsid w:val="00F90AB9"/>
    <w:rsid w:val="00F90AF3"/>
    <w:rsid w:val="00F90CAA"/>
    <w:rsid w:val="00F90D83"/>
    <w:rsid w:val="00F91060"/>
    <w:rsid w:val="00F910A7"/>
    <w:rsid w:val="00F9144E"/>
    <w:rsid w:val="00F91523"/>
    <w:rsid w:val="00F9169F"/>
    <w:rsid w:val="00F916E8"/>
    <w:rsid w:val="00F917D3"/>
    <w:rsid w:val="00F91983"/>
    <w:rsid w:val="00F91B1B"/>
    <w:rsid w:val="00F91C0C"/>
    <w:rsid w:val="00F91D86"/>
    <w:rsid w:val="00F91DB5"/>
    <w:rsid w:val="00F91DDC"/>
    <w:rsid w:val="00F920E3"/>
    <w:rsid w:val="00F922B3"/>
    <w:rsid w:val="00F922C4"/>
    <w:rsid w:val="00F922C5"/>
    <w:rsid w:val="00F92332"/>
    <w:rsid w:val="00F92656"/>
    <w:rsid w:val="00F9265B"/>
    <w:rsid w:val="00F927D5"/>
    <w:rsid w:val="00F92A55"/>
    <w:rsid w:val="00F92AF5"/>
    <w:rsid w:val="00F92B62"/>
    <w:rsid w:val="00F92B64"/>
    <w:rsid w:val="00F92D3B"/>
    <w:rsid w:val="00F92DF0"/>
    <w:rsid w:val="00F92E19"/>
    <w:rsid w:val="00F92EDD"/>
    <w:rsid w:val="00F92F0E"/>
    <w:rsid w:val="00F92F98"/>
    <w:rsid w:val="00F931E1"/>
    <w:rsid w:val="00F932BB"/>
    <w:rsid w:val="00F93633"/>
    <w:rsid w:val="00F938DE"/>
    <w:rsid w:val="00F93948"/>
    <w:rsid w:val="00F93B70"/>
    <w:rsid w:val="00F93CCA"/>
    <w:rsid w:val="00F93CD3"/>
    <w:rsid w:val="00F93D0B"/>
    <w:rsid w:val="00F93F92"/>
    <w:rsid w:val="00F93FAA"/>
    <w:rsid w:val="00F940E5"/>
    <w:rsid w:val="00F94118"/>
    <w:rsid w:val="00F94136"/>
    <w:rsid w:val="00F94165"/>
    <w:rsid w:val="00F941E4"/>
    <w:rsid w:val="00F94256"/>
    <w:rsid w:val="00F9435D"/>
    <w:rsid w:val="00F9443F"/>
    <w:rsid w:val="00F944BE"/>
    <w:rsid w:val="00F94698"/>
    <w:rsid w:val="00F946AD"/>
    <w:rsid w:val="00F94845"/>
    <w:rsid w:val="00F94AA0"/>
    <w:rsid w:val="00F94AE7"/>
    <w:rsid w:val="00F94B12"/>
    <w:rsid w:val="00F94E5D"/>
    <w:rsid w:val="00F9522B"/>
    <w:rsid w:val="00F952F6"/>
    <w:rsid w:val="00F9537B"/>
    <w:rsid w:val="00F953E9"/>
    <w:rsid w:val="00F95444"/>
    <w:rsid w:val="00F9551B"/>
    <w:rsid w:val="00F9562E"/>
    <w:rsid w:val="00F95671"/>
    <w:rsid w:val="00F9580D"/>
    <w:rsid w:val="00F95929"/>
    <w:rsid w:val="00F95970"/>
    <w:rsid w:val="00F95A01"/>
    <w:rsid w:val="00F95F1E"/>
    <w:rsid w:val="00F963E3"/>
    <w:rsid w:val="00F9656E"/>
    <w:rsid w:val="00F96684"/>
    <w:rsid w:val="00F96711"/>
    <w:rsid w:val="00F96727"/>
    <w:rsid w:val="00F9675B"/>
    <w:rsid w:val="00F96892"/>
    <w:rsid w:val="00F96AB5"/>
    <w:rsid w:val="00F96B16"/>
    <w:rsid w:val="00F96F3D"/>
    <w:rsid w:val="00F973A9"/>
    <w:rsid w:val="00F973F5"/>
    <w:rsid w:val="00F975F1"/>
    <w:rsid w:val="00F97652"/>
    <w:rsid w:val="00F978B8"/>
    <w:rsid w:val="00F97948"/>
    <w:rsid w:val="00F979CE"/>
    <w:rsid w:val="00F979F9"/>
    <w:rsid w:val="00F97B43"/>
    <w:rsid w:val="00F97B4E"/>
    <w:rsid w:val="00F97BE1"/>
    <w:rsid w:val="00F97D0C"/>
    <w:rsid w:val="00F97D2E"/>
    <w:rsid w:val="00F97E9A"/>
    <w:rsid w:val="00F97F93"/>
    <w:rsid w:val="00F97FD8"/>
    <w:rsid w:val="00FA003B"/>
    <w:rsid w:val="00FA01A5"/>
    <w:rsid w:val="00FA0229"/>
    <w:rsid w:val="00FA05DF"/>
    <w:rsid w:val="00FA05E3"/>
    <w:rsid w:val="00FA06F8"/>
    <w:rsid w:val="00FA0850"/>
    <w:rsid w:val="00FA0861"/>
    <w:rsid w:val="00FA0948"/>
    <w:rsid w:val="00FA0A60"/>
    <w:rsid w:val="00FA0B0D"/>
    <w:rsid w:val="00FA0B7D"/>
    <w:rsid w:val="00FA0CE6"/>
    <w:rsid w:val="00FA0D43"/>
    <w:rsid w:val="00FA0D94"/>
    <w:rsid w:val="00FA0E8D"/>
    <w:rsid w:val="00FA0EC7"/>
    <w:rsid w:val="00FA0F92"/>
    <w:rsid w:val="00FA1256"/>
    <w:rsid w:val="00FA12B2"/>
    <w:rsid w:val="00FA164A"/>
    <w:rsid w:val="00FA167C"/>
    <w:rsid w:val="00FA16A4"/>
    <w:rsid w:val="00FA1799"/>
    <w:rsid w:val="00FA1886"/>
    <w:rsid w:val="00FA1898"/>
    <w:rsid w:val="00FA197F"/>
    <w:rsid w:val="00FA19EB"/>
    <w:rsid w:val="00FA1B56"/>
    <w:rsid w:val="00FA1B9F"/>
    <w:rsid w:val="00FA1BA1"/>
    <w:rsid w:val="00FA1C80"/>
    <w:rsid w:val="00FA1E7B"/>
    <w:rsid w:val="00FA20DD"/>
    <w:rsid w:val="00FA2174"/>
    <w:rsid w:val="00FA228B"/>
    <w:rsid w:val="00FA2395"/>
    <w:rsid w:val="00FA24E9"/>
    <w:rsid w:val="00FA25E2"/>
    <w:rsid w:val="00FA28B4"/>
    <w:rsid w:val="00FA2959"/>
    <w:rsid w:val="00FA296B"/>
    <w:rsid w:val="00FA2993"/>
    <w:rsid w:val="00FA2A7B"/>
    <w:rsid w:val="00FA2BB3"/>
    <w:rsid w:val="00FA2BF6"/>
    <w:rsid w:val="00FA2C6F"/>
    <w:rsid w:val="00FA2C89"/>
    <w:rsid w:val="00FA2EB8"/>
    <w:rsid w:val="00FA3166"/>
    <w:rsid w:val="00FA3181"/>
    <w:rsid w:val="00FA31C3"/>
    <w:rsid w:val="00FA32A2"/>
    <w:rsid w:val="00FA3484"/>
    <w:rsid w:val="00FA34E0"/>
    <w:rsid w:val="00FA36CE"/>
    <w:rsid w:val="00FA39B6"/>
    <w:rsid w:val="00FA39F3"/>
    <w:rsid w:val="00FA3B01"/>
    <w:rsid w:val="00FA3C61"/>
    <w:rsid w:val="00FA3E5E"/>
    <w:rsid w:val="00FA4085"/>
    <w:rsid w:val="00FA4147"/>
    <w:rsid w:val="00FA426A"/>
    <w:rsid w:val="00FA42F3"/>
    <w:rsid w:val="00FA44B0"/>
    <w:rsid w:val="00FA4583"/>
    <w:rsid w:val="00FA45C8"/>
    <w:rsid w:val="00FA4AC8"/>
    <w:rsid w:val="00FA4ACA"/>
    <w:rsid w:val="00FA4C29"/>
    <w:rsid w:val="00FA4C57"/>
    <w:rsid w:val="00FA4C7D"/>
    <w:rsid w:val="00FA4D19"/>
    <w:rsid w:val="00FA4DA7"/>
    <w:rsid w:val="00FA4F6B"/>
    <w:rsid w:val="00FA4FAD"/>
    <w:rsid w:val="00FA50AD"/>
    <w:rsid w:val="00FA53EB"/>
    <w:rsid w:val="00FA546B"/>
    <w:rsid w:val="00FA578E"/>
    <w:rsid w:val="00FA595E"/>
    <w:rsid w:val="00FA5B36"/>
    <w:rsid w:val="00FA5EB5"/>
    <w:rsid w:val="00FA5F19"/>
    <w:rsid w:val="00FA6278"/>
    <w:rsid w:val="00FA6415"/>
    <w:rsid w:val="00FA64A3"/>
    <w:rsid w:val="00FA6564"/>
    <w:rsid w:val="00FA6595"/>
    <w:rsid w:val="00FA6640"/>
    <w:rsid w:val="00FA67B9"/>
    <w:rsid w:val="00FA699F"/>
    <w:rsid w:val="00FA6ADA"/>
    <w:rsid w:val="00FA6C4F"/>
    <w:rsid w:val="00FA6CB3"/>
    <w:rsid w:val="00FA6D3F"/>
    <w:rsid w:val="00FA6E5F"/>
    <w:rsid w:val="00FA6F28"/>
    <w:rsid w:val="00FA6FAD"/>
    <w:rsid w:val="00FA6FE9"/>
    <w:rsid w:val="00FA70FF"/>
    <w:rsid w:val="00FA7241"/>
    <w:rsid w:val="00FA728E"/>
    <w:rsid w:val="00FA7460"/>
    <w:rsid w:val="00FA74BA"/>
    <w:rsid w:val="00FA75A3"/>
    <w:rsid w:val="00FA75D2"/>
    <w:rsid w:val="00FA7692"/>
    <w:rsid w:val="00FA7767"/>
    <w:rsid w:val="00FA7829"/>
    <w:rsid w:val="00FA7911"/>
    <w:rsid w:val="00FA7A3D"/>
    <w:rsid w:val="00FA7C7F"/>
    <w:rsid w:val="00FA7E64"/>
    <w:rsid w:val="00FA7FB8"/>
    <w:rsid w:val="00FB005B"/>
    <w:rsid w:val="00FB0328"/>
    <w:rsid w:val="00FB041C"/>
    <w:rsid w:val="00FB05B2"/>
    <w:rsid w:val="00FB0687"/>
    <w:rsid w:val="00FB0912"/>
    <w:rsid w:val="00FB09A0"/>
    <w:rsid w:val="00FB09FC"/>
    <w:rsid w:val="00FB0AAF"/>
    <w:rsid w:val="00FB0B09"/>
    <w:rsid w:val="00FB0D06"/>
    <w:rsid w:val="00FB0DB2"/>
    <w:rsid w:val="00FB0E88"/>
    <w:rsid w:val="00FB0F73"/>
    <w:rsid w:val="00FB1068"/>
    <w:rsid w:val="00FB11BE"/>
    <w:rsid w:val="00FB1293"/>
    <w:rsid w:val="00FB12FE"/>
    <w:rsid w:val="00FB1336"/>
    <w:rsid w:val="00FB1366"/>
    <w:rsid w:val="00FB1582"/>
    <w:rsid w:val="00FB169C"/>
    <w:rsid w:val="00FB1A62"/>
    <w:rsid w:val="00FB1A8D"/>
    <w:rsid w:val="00FB1CB0"/>
    <w:rsid w:val="00FB1F18"/>
    <w:rsid w:val="00FB218C"/>
    <w:rsid w:val="00FB27CB"/>
    <w:rsid w:val="00FB27D0"/>
    <w:rsid w:val="00FB27F7"/>
    <w:rsid w:val="00FB28CD"/>
    <w:rsid w:val="00FB2A60"/>
    <w:rsid w:val="00FB2AB3"/>
    <w:rsid w:val="00FB2BBF"/>
    <w:rsid w:val="00FB2F17"/>
    <w:rsid w:val="00FB2F25"/>
    <w:rsid w:val="00FB318A"/>
    <w:rsid w:val="00FB322C"/>
    <w:rsid w:val="00FB355C"/>
    <w:rsid w:val="00FB3668"/>
    <w:rsid w:val="00FB37C0"/>
    <w:rsid w:val="00FB3871"/>
    <w:rsid w:val="00FB3A3E"/>
    <w:rsid w:val="00FB3B52"/>
    <w:rsid w:val="00FB3F3D"/>
    <w:rsid w:val="00FB4070"/>
    <w:rsid w:val="00FB45DD"/>
    <w:rsid w:val="00FB464E"/>
    <w:rsid w:val="00FB46A9"/>
    <w:rsid w:val="00FB4731"/>
    <w:rsid w:val="00FB473F"/>
    <w:rsid w:val="00FB4898"/>
    <w:rsid w:val="00FB48E6"/>
    <w:rsid w:val="00FB492E"/>
    <w:rsid w:val="00FB49F6"/>
    <w:rsid w:val="00FB4BDE"/>
    <w:rsid w:val="00FB4DBC"/>
    <w:rsid w:val="00FB4E1F"/>
    <w:rsid w:val="00FB53B7"/>
    <w:rsid w:val="00FB550E"/>
    <w:rsid w:val="00FB56CC"/>
    <w:rsid w:val="00FB57A3"/>
    <w:rsid w:val="00FB58A5"/>
    <w:rsid w:val="00FB5959"/>
    <w:rsid w:val="00FB59B1"/>
    <w:rsid w:val="00FB59B3"/>
    <w:rsid w:val="00FB5ABA"/>
    <w:rsid w:val="00FB5B96"/>
    <w:rsid w:val="00FB5EF4"/>
    <w:rsid w:val="00FB601E"/>
    <w:rsid w:val="00FB6082"/>
    <w:rsid w:val="00FB6307"/>
    <w:rsid w:val="00FB6356"/>
    <w:rsid w:val="00FB6602"/>
    <w:rsid w:val="00FB666D"/>
    <w:rsid w:val="00FB66A8"/>
    <w:rsid w:val="00FB6785"/>
    <w:rsid w:val="00FB697D"/>
    <w:rsid w:val="00FB69DF"/>
    <w:rsid w:val="00FB6A38"/>
    <w:rsid w:val="00FB6A7C"/>
    <w:rsid w:val="00FB6AE7"/>
    <w:rsid w:val="00FB6CD1"/>
    <w:rsid w:val="00FB6F11"/>
    <w:rsid w:val="00FB74FC"/>
    <w:rsid w:val="00FB751A"/>
    <w:rsid w:val="00FB75CB"/>
    <w:rsid w:val="00FB75DE"/>
    <w:rsid w:val="00FB76D6"/>
    <w:rsid w:val="00FB7BA9"/>
    <w:rsid w:val="00FB7CC0"/>
    <w:rsid w:val="00FB7CD6"/>
    <w:rsid w:val="00FB7D4B"/>
    <w:rsid w:val="00FB7DB9"/>
    <w:rsid w:val="00FB7DF4"/>
    <w:rsid w:val="00FB7FD6"/>
    <w:rsid w:val="00FC0064"/>
    <w:rsid w:val="00FC0112"/>
    <w:rsid w:val="00FC04F0"/>
    <w:rsid w:val="00FC083C"/>
    <w:rsid w:val="00FC0934"/>
    <w:rsid w:val="00FC093A"/>
    <w:rsid w:val="00FC09EA"/>
    <w:rsid w:val="00FC0C39"/>
    <w:rsid w:val="00FC0E72"/>
    <w:rsid w:val="00FC0F9F"/>
    <w:rsid w:val="00FC11CF"/>
    <w:rsid w:val="00FC11F1"/>
    <w:rsid w:val="00FC1494"/>
    <w:rsid w:val="00FC15ED"/>
    <w:rsid w:val="00FC18BF"/>
    <w:rsid w:val="00FC1954"/>
    <w:rsid w:val="00FC1ADF"/>
    <w:rsid w:val="00FC1C7F"/>
    <w:rsid w:val="00FC1E52"/>
    <w:rsid w:val="00FC1E96"/>
    <w:rsid w:val="00FC1EBA"/>
    <w:rsid w:val="00FC1FC6"/>
    <w:rsid w:val="00FC2040"/>
    <w:rsid w:val="00FC2134"/>
    <w:rsid w:val="00FC2173"/>
    <w:rsid w:val="00FC21E0"/>
    <w:rsid w:val="00FC2249"/>
    <w:rsid w:val="00FC2374"/>
    <w:rsid w:val="00FC23A0"/>
    <w:rsid w:val="00FC2AED"/>
    <w:rsid w:val="00FC2BA6"/>
    <w:rsid w:val="00FC2C9F"/>
    <w:rsid w:val="00FC2CDC"/>
    <w:rsid w:val="00FC2F6C"/>
    <w:rsid w:val="00FC3005"/>
    <w:rsid w:val="00FC310A"/>
    <w:rsid w:val="00FC321C"/>
    <w:rsid w:val="00FC34E6"/>
    <w:rsid w:val="00FC35E0"/>
    <w:rsid w:val="00FC3872"/>
    <w:rsid w:val="00FC392A"/>
    <w:rsid w:val="00FC393A"/>
    <w:rsid w:val="00FC39C1"/>
    <w:rsid w:val="00FC3AFD"/>
    <w:rsid w:val="00FC3DB5"/>
    <w:rsid w:val="00FC426A"/>
    <w:rsid w:val="00FC45C4"/>
    <w:rsid w:val="00FC4707"/>
    <w:rsid w:val="00FC474E"/>
    <w:rsid w:val="00FC477B"/>
    <w:rsid w:val="00FC47D5"/>
    <w:rsid w:val="00FC495E"/>
    <w:rsid w:val="00FC49BA"/>
    <w:rsid w:val="00FC4A16"/>
    <w:rsid w:val="00FC4B1C"/>
    <w:rsid w:val="00FC4B53"/>
    <w:rsid w:val="00FC4B5A"/>
    <w:rsid w:val="00FC4BF6"/>
    <w:rsid w:val="00FC4C8B"/>
    <w:rsid w:val="00FC4D80"/>
    <w:rsid w:val="00FC51FD"/>
    <w:rsid w:val="00FC522A"/>
    <w:rsid w:val="00FC5350"/>
    <w:rsid w:val="00FC5608"/>
    <w:rsid w:val="00FC5692"/>
    <w:rsid w:val="00FC5B9A"/>
    <w:rsid w:val="00FC5BBC"/>
    <w:rsid w:val="00FC5D01"/>
    <w:rsid w:val="00FC5D4F"/>
    <w:rsid w:val="00FC5F7C"/>
    <w:rsid w:val="00FC6034"/>
    <w:rsid w:val="00FC6223"/>
    <w:rsid w:val="00FC62F2"/>
    <w:rsid w:val="00FC65BA"/>
    <w:rsid w:val="00FC6879"/>
    <w:rsid w:val="00FC693C"/>
    <w:rsid w:val="00FC6C0F"/>
    <w:rsid w:val="00FC6DE7"/>
    <w:rsid w:val="00FC6DFD"/>
    <w:rsid w:val="00FC6E6C"/>
    <w:rsid w:val="00FC7248"/>
    <w:rsid w:val="00FC72D5"/>
    <w:rsid w:val="00FC74E0"/>
    <w:rsid w:val="00FC7519"/>
    <w:rsid w:val="00FC7676"/>
    <w:rsid w:val="00FC773D"/>
    <w:rsid w:val="00FC7762"/>
    <w:rsid w:val="00FC7839"/>
    <w:rsid w:val="00FC7CA9"/>
    <w:rsid w:val="00FC7E6B"/>
    <w:rsid w:val="00FD0000"/>
    <w:rsid w:val="00FD02A5"/>
    <w:rsid w:val="00FD03CB"/>
    <w:rsid w:val="00FD03FB"/>
    <w:rsid w:val="00FD04F7"/>
    <w:rsid w:val="00FD0641"/>
    <w:rsid w:val="00FD0827"/>
    <w:rsid w:val="00FD0916"/>
    <w:rsid w:val="00FD091F"/>
    <w:rsid w:val="00FD09AA"/>
    <w:rsid w:val="00FD09D2"/>
    <w:rsid w:val="00FD0D5B"/>
    <w:rsid w:val="00FD0F2D"/>
    <w:rsid w:val="00FD0FFC"/>
    <w:rsid w:val="00FD1194"/>
    <w:rsid w:val="00FD122E"/>
    <w:rsid w:val="00FD1528"/>
    <w:rsid w:val="00FD15DB"/>
    <w:rsid w:val="00FD174B"/>
    <w:rsid w:val="00FD1786"/>
    <w:rsid w:val="00FD1BED"/>
    <w:rsid w:val="00FD1C91"/>
    <w:rsid w:val="00FD1EF1"/>
    <w:rsid w:val="00FD20E8"/>
    <w:rsid w:val="00FD2386"/>
    <w:rsid w:val="00FD243E"/>
    <w:rsid w:val="00FD252C"/>
    <w:rsid w:val="00FD25E5"/>
    <w:rsid w:val="00FD260E"/>
    <w:rsid w:val="00FD271E"/>
    <w:rsid w:val="00FD272E"/>
    <w:rsid w:val="00FD284C"/>
    <w:rsid w:val="00FD2874"/>
    <w:rsid w:val="00FD2900"/>
    <w:rsid w:val="00FD29CE"/>
    <w:rsid w:val="00FD2B1C"/>
    <w:rsid w:val="00FD2CDB"/>
    <w:rsid w:val="00FD2D40"/>
    <w:rsid w:val="00FD2FB5"/>
    <w:rsid w:val="00FD3017"/>
    <w:rsid w:val="00FD3028"/>
    <w:rsid w:val="00FD305E"/>
    <w:rsid w:val="00FD337A"/>
    <w:rsid w:val="00FD34F6"/>
    <w:rsid w:val="00FD36D6"/>
    <w:rsid w:val="00FD37C1"/>
    <w:rsid w:val="00FD3988"/>
    <w:rsid w:val="00FD39EC"/>
    <w:rsid w:val="00FD3A13"/>
    <w:rsid w:val="00FD3AD2"/>
    <w:rsid w:val="00FD3C8A"/>
    <w:rsid w:val="00FD3D82"/>
    <w:rsid w:val="00FD3DC3"/>
    <w:rsid w:val="00FD410A"/>
    <w:rsid w:val="00FD41C5"/>
    <w:rsid w:val="00FD41DE"/>
    <w:rsid w:val="00FD4691"/>
    <w:rsid w:val="00FD46E9"/>
    <w:rsid w:val="00FD4836"/>
    <w:rsid w:val="00FD4900"/>
    <w:rsid w:val="00FD4A5F"/>
    <w:rsid w:val="00FD4CD3"/>
    <w:rsid w:val="00FD4D62"/>
    <w:rsid w:val="00FD4D92"/>
    <w:rsid w:val="00FD4E99"/>
    <w:rsid w:val="00FD4F4D"/>
    <w:rsid w:val="00FD501F"/>
    <w:rsid w:val="00FD5063"/>
    <w:rsid w:val="00FD5250"/>
    <w:rsid w:val="00FD525F"/>
    <w:rsid w:val="00FD54B4"/>
    <w:rsid w:val="00FD5586"/>
    <w:rsid w:val="00FD56BB"/>
    <w:rsid w:val="00FD56CF"/>
    <w:rsid w:val="00FD573D"/>
    <w:rsid w:val="00FD58D9"/>
    <w:rsid w:val="00FD59CF"/>
    <w:rsid w:val="00FD5A02"/>
    <w:rsid w:val="00FD5B57"/>
    <w:rsid w:val="00FD5D85"/>
    <w:rsid w:val="00FD5E29"/>
    <w:rsid w:val="00FD5F6A"/>
    <w:rsid w:val="00FD601A"/>
    <w:rsid w:val="00FD6655"/>
    <w:rsid w:val="00FD665A"/>
    <w:rsid w:val="00FD6891"/>
    <w:rsid w:val="00FD6945"/>
    <w:rsid w:val="00FD697B"/>
    <w:rsid w:val="00FD6A91"/>
    <w:rsid w:val="00FD6A9E"/>
    <w:rsid w:val="00FD6B2A"/>
    <w:rsid w:val="00FD6BBF"/>
    <w:rsid w:val="00FD6C3E"/>
    <w:rsid w:val="00FD6C9B"/>
    <w:rsid w:val="00FD6EB9"/>
    <w:rsid w:val="00FD6F96"/>
    <w:rsid w:val="00FD7107"/>
    <w:rsid w:val="00FD71BB"/>
    <w:rsid w:val="00FD736F"/>
    <w:rsid w:val="00FD73E2"/>
    <w:rsid w:val="00FD7418"/>
    <w:rsid w:val="00FD748A"/>
    <w:rsid w:val="00FD7525"/>
    <w:rsid w:val="00FD763A"/>
    <w:rsid w:val="00FD79D7"/>
    <w:rsid w:val="00FD7A6F"/>
    <w:rsid w:val="00FD7A92"/>
    <w:rsid w:val="00FD7D7E"/>
    <w:rsid w:val="00FD7E3E"/>
    <w:rsid w:val="00FD7F60"/>
    <w:rsid w:val="00FE0275"/>
    <w:rsid w:val="00FE0323"/>
    <w:rsid w:val="00FE036B"/>
    <w:rsid w:val="00FE041E"/>
    <w:rsid w:val="00FE0765"/>
    <w:rsid w:val="00FE093F"/>
    <w:rsid w:val="00FE0978"/>
    <w:rsid w:val="00FE0B64"/>
    <w:rsid w:val="00FE0EF7"/>
    <w:rsid w:val="00FE10B5"/>
    <w:rsid w:val="00FE12B4"/>
    <w:rsid w:val="00FE12D5"/>
    <w:rsid w:val="00FE15CF"/>
    <w:rsid w:val="00FE15EA"/>
    <w:rsid w:val="00FE1610"/>
    <w:rsid w:val="00FE16BC"/>
    <w:rsid w:val="00FE185D"/>
    <w:rsid w:val="00FE18D9"/>
    <w:rsid w:val="00FE1BBA"/>
    <w:rsid w:val="00FE1C08"/>
    <w:rsid w:val="00FE1DE0"/>
    <w:rsid w:val="00FE1F4F"/>
    <w:rsid w:val="00FE20AA"/>
    <w:rsid w:val="00FE2451"/>
    <w:rsid w:val="00FE2501"/>
    <w:rsid w:val="00FE2763"/>
    <w:rsid w:val="00FE2787"/>
    <w:rsid w:val="00FE29C6"/>
    <w:rsid w:val="00FE2BA0"/>
    <w:rsid w:val="00FE2C40"/>
    <w:rsid w:val="00FE2CC2"/>
    <w:rsid w:val="00FE2CFC"/>
    <w:rsid w:val="00FE2F6C"/>
    <w:rsid w:val="00FE3180"/>
    <w:rsid w:val="00FE31FB"/>
    <w:rsid w:val="00FE35A1"/>
    <w:rsid w:val="00FE3639"/>
    <w:rsid w:val="00FE3649"/>
    <w:rsid w:val="00FE37B3"/>
    <w:rsid w:val="00FE3AFD"/>
    <w:rsid w:val="00FE3C29"/>
    <w:rsid w:val="00FE3C7D"/>
    <w:rsid w:val="00FE3E6A"/>
    <w:rsid w:val="00FE3EEA"/>
    <w:rsid w:val="00FE4010"/>
    <w:rsid w:val="00FE40A4"/>
    <w:rsid w:val="00FE41BC"/>
    <w:rsid w:val="00FE44CA"/>
    <w:rsid w:val="00FE451E"/>
    <w:rsid w:val="00FE4573"/>
    <w:rsid w:val="00FE46E9"/>
    <w:rsid w:val="00FE47D5"/>
    <w:rsid w:val="00FE4810"/>
    <w:rsid w:val="00FE4855"/>
    <w:rsid w:val="00FE494D"/>
    <w:rsid w:val="00FE4A3E"/>
    <w:rsid w:val="00FE4C11"/>
    <w:rsid w:val="00FE4C7A"/>
    <w:rsid w:val="00FE4CAE"/>
    <w:rsid w:val="00FE5058"/>
    <w:rsid w:val="00FE510F"/>
    <w:rsid w:val="00FE521E"/>
    <w:rsid w:val="00FE57A1"/>
    <w:rsid w:val="00FE57BD"/>
    <w:rsid w:val="00FE5931"/>
    <w:rsid w:val="00FE5A15"/>
    <w:rsid w:val="00FE5B30"/>
    <w:rsid w:val="00FE5D0B"/>
    <w:rsid w:val="00FE5D1D"/>
    <w:rsid w:val="00FE5F37"/>
    <w:rsid w:val="00FE5F4D"/>
    <w:rsid w:val="00FE6030"/>
    <w:rsid w:val="00FE6091"/>
    <w:rsid w:val="00FE6116"/>
    <w:rsid w:val="00FE6146"/>
    <w:rsid w:val="00FE63B1"/>
    <w:rsid w:val="00FE64F2"/>
    <w:rsid w:val="00FE6788"/>
    <w:rsid w:val="00FE67BF"/>
    <w:rsid w:val="00FE68E8"/>
    <w:rsid w:val="00FE69C1"/>
    <w:rsid w:val="00FE6B9B"/>
    <w:rsid w:val="00FE6D20"/>
    <w:rsid w:val="00FE6E02"/>
    <w:rsid w:val="00FE6EF8"/>
    <w:rsid w:val="00FE6F4E"/>
    <w:rsid w:val="00FE709B"/>
    <w:rsid w:val="00FE7452"/>
    <w:rsid w:val="00FE7486"/>
    <w:rsid w:val="00FE75C8"/>
    <w:rsid w:val="00FE76DC"/>
    <w:rsid w:val="00FE7722"/>
    <w:rsid w:val="00FE7780"/>
    <w:rsid w:val="00FE77C6"/>
    <w:rsid w:val="00FE7856"/>
    <w:rsid w:val="00FE7B29"/>
    <w:rsid w:val="00FE7BE9"/>
    <w:rsid w:val="00FE7F9D"/>
    <w:rsid w:val="00FF0090"/>
    <w:rsid w:val="00FF00B5"/>
    <w:rsid w:val="00FF0843"/>
    <w:rsid w:val="00FF0B71"/>
    <w:rsid w:val="00FF0D27"/>
    <w:rsid w:val="00FF0D6D"/>
    <w:rsid w:val="00FF0E0D"/>
    <w:rsid w:val="00FF0E74"/>
    <w:rsid w:val="00FF0EEF"/>
    <w:rsid w:val="00FF0F0F"/>
    <w:rsid w:val="00FF1084"/>
    <w:rsid w:val="00FF1215"/>
    <w:rsid w:val="00FF13BD"/>
    <w:rsid w:val="00FF13FD"/>
    <w:rsid w:val="00FF1513"/>
    <w:rsid w:val="00FF1598"/>
    <w:rsid w:val="00FF15F0"/>
    <w:rsid w:val="00FF16BA"/>
    <w:rsid w:val="00FF16D1"/>
    <w:rsid w:val="00FF16E9"/>
    <w:rsid w:val="00FF1761"/>
    <w:rsid w:val="00FF17F9"/>
    <w:rsid w:val="00FF1AE4"/>
    <w:rsid w:val="00FF1B26"/>
    <w:rsid w:val="00FF1B55"/>
    <w:rsid w:val="00FF1B92"/>
    <w:rsid w:val="00FF1BFE"/>
    <w:rsid w:val="00FF1D47"/>
    <w:rsid w:val="00FF1DDD"/>
    <w:rsid w:val="00FF1E31"/>
    <w:rsid w:val="00FF20B6"/>
    <w:rsid w:val="00FF2873"/>
    <w:rsid w:val="00FF2A96"/>
    <w:rsid w:val="00FF2B59"/>
    <w:rsid w:val="00FF2C2C"/>
    <w:rsid w:val="00FF2D38"/>
    <w:rsid w:val="00FF2DCD"/>
    <w:rsid w:val="00FF2DD1"/>
    <w:rsid w:val="00FF2E93"/>
    <w:rsid w:val="00FF2F7D"/>
    <w:rsid w:val="00FF3003"/>
    <w:rsid w:val="00FF3035"/>
    <w:rsid w:val="00FF3088"/>
    <w:rsid w:val="00FF32DC"/>
    <w:rsid w:val="00FF33B1"/>
    <w:rsid w:val="00FF341F"/>
    <w:rsid w:val="00FF3513"/>
    <w:rsid w:val="00FF362F"/>
    <w:rsid w:val="00FF3633"/>
    <w:rsid w:val="00FF3928"/>
    <w:rsid w:val="00FF393A"/>
    <w:rsid w:val="00FF395A"/>
    <w:rsid w:val="00FF39B9"/>
    <w:rsid w:val="00FF39F5"/>
    <w:rsid w:val="00FF3A2E"/>
    <w:rsid w:val="00FF3C3C"/>
    <w:rsid w:val="00FF3DE4"/>
    <w:rsid w:val="00FF4128"/>
    <w:rsid w:val="00FF420B"/>
    <w:rsid w:val="00FF4227"/>
    <w:rsid w:val="00FF4393"/>
    <w:rsid w:val="00FF4434"/>
    <w:rsid w:val="00FF44BC"/>
    <w:rsid w:val="00FF459E"/>
    <w:rsid w:val="00FF45D6"/>
    <w:rsid w:val="00FF4662"/>
    <w:rsid w:val="00FF4697"/>
    <w:rsid w:val="00FF4769"/>
    <w:rsid w:val="00FF4871"/>
    <w:rsid w:val="00FF48DD"/>
    <w:rsid w:val="00FF4BDF"/>
    <w:rsid w:val="00FF4DC6"/>
    <w:rsid w:val="00FF4E0D"/>
    <w:rsid w:val="00FF56B6"/>
    <w:rsid w:val="00FF5989"/>
    <w:rsid w:val="00FF59FC"/>
    <w:rsid w:val="00FF5BB0"/>
    <w:rsid w:val="00FF5C2E"/>
    <w:rsid w:val="00FF5C35"/>
    <w:rsid w:val="00FF5CEB"/>
    <w:rsid w:val="00FF5D41"/>
    <w:rsid w:val="00FF6091"/>
    <w:rsid w:val="00FF6194"/>
    <w:rsid w:val="00FF63ED"/>
    <w:rsid w:val="00FF6770"/>
    <w:rsid w:val="00FF677C"/>
    <w:rsid w:val="00FF68E7"/>
    <w:rsid w:val="00FF690F"/>
    <w:rsid w:val="00FF6C5E"/>
    <w:rsid w:val="00FF6C90"/>
    <w:rsid w:val="00FF6DCB"/>
    <w:rsid w:val="00FF6EB5"/>
    <w:rsid w:val="00FF7166"/>
    <w:rsid w:val="00FF71D6"/>
    <w:rsid w:val="00FF7587"/>
    <w:rsid w:val="00FF779D"/>
    <w:rsid w:val="00FF783C"/>
    <w:rsid w:val="00FF7962"/>
    <w:rsid w:val="00FF79AE"/>
    <w:rsid w:val="00FF79B5"/>
    <w:rsid w:val="00FF7A44"/>
    <w:rsid w:val="00FF7AC1"/>
    <w:rsid w:val="00FF7BEF"/>
    <w:rsid w:val="00FF7D12"/>
    <w:rsid w:val="00FF7D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95C"/>
  <w15:chartTrackingRefBased/>
  <w15:docId w15:val="{4C5FBC77-7EF2-426D-A336-B009263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E0"/>
    <w:rPr>
      <w:lang w:val="af-ZA"/>
    </w:rPr>
  </w:style>
  <w:style w:type="paragraph" w:styleId="Heading2">
    <w:name w:val="heading 2"/>
    <w:basedOn w:val="Normal"/>
    <w:next w:val="Normal"/>
    <w:link w:val="Heading2Char"/>
    <w:uiPriority w:val="9"/>
    <w:unhideWhenUsed/>
    <w:qFormat/>
    <w:rsid w:val="00A23937"/>
    <w:pPr>
      <w:keepNext/>
      <w:keepLines/>
      <w:widowControl w:val="0"/>
      <w:suppressAutoHyphens/>
      <w:autoSpaceDN w:val="0"/>
      <w:spacing w:before="40" w:line="240" w:lineRule="auto"/>
      <w:textAlignment w:val="baseline"/>
      <w:outlineLvl w:val="1"/>
    </w:pPr>
    <w:rPr>
      <w:rFonts w:asciiTheme="majorHAnsi" w:eastAsiaTheme="majorEastAsia" w:hAnsiTheme="majorHAnsi" w:cstheme="majorBidi"/>
      <w:color w:val="2F5496" w:themeColor="accent1" w:themeShade="BF"/>
      <w:kern w:val="3"/>
      <w:sz w:val="26"/>
      <w:szCs w:val="26"/>
      <w:lang w:val="en-ZA"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37"/>
    <w:rPr>
      <w:rFonts w:asciiTheme="majorHAnsi" w:eastAsiaTheme="majorEastAsia" w:hAnsiTheme="majorHAnsi" w:cstheme="majorBidi"/>
      <w:color w:val="2F5496" w:themeColor="accent1" w:themeShade="BF"/>
      <w:kern w:val="3"/>
      <w:sz w:val="26"/>
      <w:szCs w:val="26"/>
      <w:lang w:eastAsia="zh-CN" w:bidi="he-IL"/>
    </w:rPr>
  </w:style>
  <w:style w:type="numbering" w:customStyle="1" w:styleId="NoList1">
    <w:name w:val="No List1"/>
    <w:next w:val="NoList"/>
    <w:uiPriority w:val="99"/>
    <w:semiHidden/>
    <w:unhideWhenUsed/>
    <w:rsid w:val="00A23937"/>
  </w:style>
  <w:style w:type="paragraph" w:customStyle="1" w:styleId="Standard">
    <w:name w:val="Standard"/>
    <w:rsid w:val="00A23937"/>
    <w:pPr>
      <w:suppressAutoHyphens/>
      <w:autoSpaceDN w:val="0"/>
      <w:spacing w:line="240" w:lineRule="auto"/>
      <w:textAlignment w:val="baseline"/>
    </w:pPr>
    <w:rPr>
      <w:rFonts w:ascii="Arial" w:eastAsia="Times New Roman" w:hAnsi="Arial" w:cs="Times New Roman"/>
      <w:kern w:val="3"/>
      <w:sz w:val="24"/>
      <w:szCs w:val="20"/>
      <w:lang w:val="af-ZA" w:eastAsia="zh-CN"/>
    </w:rPr>
  </w:style>
  <w:style w:type="paragraph" w:customStyle="1" w:styleId="Heading">
    <w:name w:val="Heading"/>
    <w:basedOn w:val="Standard"/>
    <w:next w:val="Textbody"/>
    <w:rsid w:val="00A23937"/>
    <w:pPr>
      <w:keepNext/>
      <w:spacing w:before="240" w:after="120"/>
    </w:pPr>
    <w:rPr>
      <w:rFonts w:eastAsia="DejaVu Sans" w:cs="DejaVu Sans"/>
      <w:sz w:val="28"/>
      <w:szCs w:val="28"/>
    </w:rPr>
  </w:style>
  <w:style w:type="paragraph" w:customStyle="1" w:styleId="Textbody">
    <w:name w:val="Text body"/>
    <w:basedOn w:val="Standard"/>
    <w:rsid w:val="00A23937"/>
    <w:pPr>
      <w:spacing w:after="120"/>
    </w:pPr>
  </w:style>
  <w:style w:type="paragraph" w:styleId="List">
    <w:name w:val="List"/>
    <w:basedOn w:val="Textbody"/>
    <w:rsid w:val="00A23937"/>
  </w:style>
  <w:style w:type="paragraph" w:styleId="Caption">
    <w:name w:val="caption"/>
    <w:basedOn w:val="Standard"/>
    <w:rsid w:val="00A23937"/>
    <w:pPr>
      <w:suppressLineNumbers/>
      <w:spacing w:before="120" w:after="120"/>
    </w:pPr>
    <w:rPr>
      <w:i/>
      <w:iCs/>
    </w:rPr>
  </w:style>
  <w:style w:type="paragraph" w:customStyle="1" w:styleId="Index">
    <w:name w:val="Index"/>
    <w:basedOn w:val="Standard"/>
    <w:rsid w:val="00A23937"/>
    <w:pPr>
      <w:suppressLineNumbers/>
    </w:pPr>
  </w:style>
  <w:style w:type="paragraph" w:styleId="Header">
    <w:name w:val="header"/>
    <w:basedOn w:val="Standard"/>
    <w:link w:val="HeaderChar"/>
    <w:rsid w:val="00A23937"/>
    <w:pPr>
      <w:tabs>
        <w:tab w:val="center" w:pos="4320"/>
        <w:tab w:val="right" w:pos="8640"/>
      </w:tabs>
    </w:pPr>
  </w:style>
  <w:style w:type="character" w:customStyle="1" w:styleId="HeaderChar">
    <w:name w:val="Header Char"/>
    <w:basedOn w:val="DefaultParagraphFont"/>
    <w:link w:val="Header"/>
    <w:rsid w:val="00A23937"/>
    <w:rPr>
      <w:rFonts w:ascii="Arial" w:eastAsia="Times New Roman" w:hAnsi="Arial" w:cs="Times New Roman"/>
      <w:kern w:val="3"/>
      <w:sz w:val="24"/>
      <w:szCs w:val="20"/>
      <w:lang w:val="af-ZA" w:eastAsia="zh-CN"/>
    </w:rPr>
  </w:style>
  <w:style w:type="paragraph" w:styleId="Footer">
    <w:name w:val="footer"/>
    <w:basedOn w:val="Standard"/>
    <w:link w:val="FooterChar"/>
    <w:rsid w:val="00A23937"/>
    <w:pPr>
      <w:tabs>
        <w:tab w:val="center" w:pos="4320"/>
        <w:tab w:val="right" w:pos="8640"/>
      </w:tabs>
    </w:pPr>
  </w:style>
  <w:style w:type="character" w:customStyle="1" w:styleId="FooterChar">
    <w:name w:val="Footer Char"/>
    <w:basedOn w:val="DefaultParagraphFont"/>
    <w:link w:val="Footer"/>
    <w:rsid w:val="00A23937"/>
    <w:rPr>
      <w:rFonts w:ascii="Arial" w:eastAsia="Times New Roman" w:hAnsi="Arial" w:cs="Times New Roman"/>
      <w:kern w:val="3"/>
      <w:sz w:val="24"/>
      <w:szCs w:val="20"/>
      <w:lang w:val="af-ZA" w:eastAsia="zh-CN"/>
    </w:rPr>
  </w:style>
  <w:style w:type="paragraph" w:customStyle="1" w:styleId="Footnote">
    <w:name w:val="Footnote"/>
    <w:basedOn w:val="Standard"/>
    <w:rsid w:val="00A23937"/>
    <w:pPr>
      <w:ind w:left="283" w:hanging="283"/>
    </w:pPr>
    <w:rPr>
      <w:sz w:val="20"/>
    </w:rPr>
  </w:style>
  <w:style w:type="paragraph" w:styleId="ListBullet">
    <w:name w:val="List Bullet"/>
    <w:basedOn w:val="Standard"/>
    <w:rsid w:val="00A23937"/>
    <w:pPr>
      <w:numPr>
        <w:numId w:val="1"/>
      </w:numPr>
    </w:pPr>
  </w:style>
  <w:style w:type="paragraph" w:customStyle="1" w:styleId="Endnote">
    <w:name w:val="Endnote"/>
    <w:basedOn w:val="Standard"/>
    <w:rsid w:val="00A23937"/>
    <w:rPr>
      <w:sz w:val="20"/>
    </w:rPr>
  </w:style>
  <w:style w:type="paragraph" w:customStyle="1" w:styleId="TableContents">
    <w:name w:val="Table Contents"/>
    <w:basedOn w:val="Standard"/>
    <w:rsid w:val="00A23937"/>
    <w:pPr>
      <w:suppressLineNumbers/>
    </w:pPr>
  </w:style>
  <w:style w:type="paragraph" w:customStyle="1" w:styleId="TableHeading">
    <w:name w:val="Table Heading"/>
    <w:basedOn w:val="TableContents"/>
    <w:rsid w:val="00A23937"/>
    <w:pPr>
      <w:jc w:val="center"/>
    </w:pPr>
    <w:rPr>
      <w:b/>
      <w:bCs/>
    </w:rPr>
  </w:style>
  <w:style w:type="paragraph" w:customStyle="1" w:styleId="Framecontents">
    <w:name w:val="Frame contents"/>
    <w:basedOn w:val="Textbody"/>
    <w:rsid w:val="00A23937"/>
  </w:style>
  <w:style w:type="character" w:customStyle="1" w:styleId="WW8Num1z0">
    <w:name w:val="WW8Num1z0"/>
    <w:rsid w:val="00A23937"/>
    <w:rPr>
      <w:rFonts w:ascii="Symbol" w:hAnsi="Symbol" w:cs="Symbol"/>
    </w:rPr>
  </w:style>
  <w:style w:type="character" w:customStyle="1" w:styleId="WW8Num2z0">
    <w:name w:val="WW8Num2z0"/>
    <w:rsid w:val="00A23937"/>
    <w:rPr>
      <w:rFonts w:ascii="Symbol" w:hAnsi="Symbol" w:cs="Symbol"/>
      <w:color w:val="000000"/>
      <w:sz w:val="22"/>
      <w:szCs w:val="22"/>
    </w:rPr>
  </w:style>
  <w:style w:type="character" w:customStyle="1" w:styleId="WW8Num3z0">
    <w:name w:val="WW8Num3z0"/>
    <w:rsid w:val="00A23937"/>
    <w:rPr>
      <w:rFonts w:ascii="Symbol" w:hAnsi="Symbol" w:cs="Symbol"/>
      <w:color w:val="000000"/>
      <w:sz w:val="22"/>
      <w:szCs w:val="22"/>
    </w:rPr>
  </w:style>
  <w:style w:type="character" w:customStyle="1" w:styleId="WW8Num4z0">
    <w:name w:val="WW8Num4z0"/>
    <w:rsid w:val="00A23937"/>
    <w:rPr>
      <w:rFonts w:ascii="Symbol" w:hAnsi="Symbol" w:cs="Symbol"/>
      <w:color w:val="000000"/>
      <w:sz w:val="22"/>
      <w:szCs w:val="22"/>
    </w:rPr>
  </w:style>
  <w:style w:type="character" w:customStyle="1" w:styleId="Absatz-Standardschriftart">
    <w:name w:val="Absatz-Standardschriftart"/>
    <w:rsid w:val="00A23937"/>
  </w:style>
  <w:style w:type="character" w:customStyle="1" w:styleId="WW-Absatz-Standardschriftart">
    <w:name w:val="WW-Absatz-Standardschriftart"/>
    <w:rsid w:val="00A23937"/>
  </w:style>
  <w:style w:type="character" w:customStyle="1" w:styleId="WW8Num5z0">
    <w:name w:val="WW8Num5z0"/>
    <w:rsid w:val="00A23937"/>
    <w:rPr>
      <w:rFonts w:ascii="Symbol" w:hAnsi="Symbol" w:cs="Symbol"/>
    </w:rPr>
  </w:style>
  <w:style w:type="character" w:customStyle="1" w:styleId="WW8Num6z0">
    <w:name w:val="WW8Num6z0"/>
    <w:rsid w:val="00A23937"/>
    <w:rPr>
      <w:rFonts w:ascii="Symbol" w:hAnsi="Symbol" w:cs="Symbol"/>
    </w:rPr>
  </w:style>
  <w:style w:type="character" w:customStyle="1" w:styleId="WW8Num7z0">
    <w:name w:val="WW8Num7z0"/>
    <w:rsid w:val="00A23937"/>
    <w:rPr>
      <w:rFonts w:ascii="Symbol" w:hAnsi="Symbol" w:cs="Symbol"/>
    </w:rPr>
  </w:style>
  <w:style w:type="character" w:customStyle="1" w:styleId="WW8Num8z0">
    <w:name w:val="WW8Num8z0"/>
    <w:rsid w:val="00A23937"/>
    <w:rPr>
      <w:rFonts w:ascii="Symbol" w:hAnsi="Symbol" w:cs="Symbol"/>
    </w:rPr>
  </w:style>
  <w:style w:type="character" w:customStyle="1" w:styleId="WW8Num10z0">
    <w:name w:val="WW8Num10z0"/>
    <w:rsid w:val="00A23937"/>
    <w:rPr>
      <w:rFonts w:ascii="Symbol" w:hAnsi="Symbol" w:cs="Symbol"/>
    </w:rPr>
  </w:style>
  <w:style w:type="character" w:customStyle="1" w:styleId="WW8Num11z0">
    <w:name w:val="WW8Num11z0"/>
    <w:rsid w:val="00A23937"/>
    <w:rPr>
      <w:rFonts w:ascii="Symbol" w:hAnsi="Symbol" w:cs="Symbol"/>
      <w:color w:val="000000"/>
      <w:sz w:val="22"/>
      <w:szCs w:val="22"/>
    </w:rPr>
  </w:style>
  <w:style w:type="character" w:customStyle="1" w:styleId="WW8Num11z1">
    <w:name w:val="WW8Num11z1"/>
    <w:rsid w:val="00A23937"/>
    <w:rPr>
      <w:rFonts w:ascii="Courier New" w:hAnsi="Courier New" w:cs="Courier New"/>
    </w:rPr>
  </w:style>
  <w:style w:type="character" w:customStyle="1" w:styleId="WW8Num11z2">
    <w:name w:val="WW8Num11z2"/>
    <w:rsid w:val="00A23937"/>
    <w:rPr>
      <w:rFonts w:ascii="Wingdings" w:hAnsi="Wingdings" w:cs="Wingdings"/>
    </w:rPr>
  </w:style>
  <w:style w:type="character" w:customStyle="1" w:styleId="WW8Num11z3">
    <w:name w:val="WW8Num11z3"/>
    <w:rsid w:val="00A23937"/>
    <w:rPr>
      <w:rFonts w:ascii="Symbol" w:hAnsi="Symbol" w:cs="Symbol"/>
    </w:rPr>
  </w:style>
  <w:style w:type="character" w:customStyle="1" w:styleId="WW8Num12z0">
    <w:name w:val="WW8Num12z0"/>
    <w:rsid w:val="00A23937"/>
    <w:rPr>
      <w:rFonts w:ascii="Symbol" w:hAnsi="Symbol" w:cs="Symbol"/>
      <w:color w:val="000000"/>
      <w:sz w:val="22"/>
      <w:szCs w:val="22"/>
    </w:rPr>
  </w:style>
  <w:style w:type="character" w:customStyle="1" w:styleId="WW8Num12z1">
    <w:name w:val="WW8Num12z1"/>
    <w:rsid w:val="00A23937"/>
    <w:rPr>
      <w:rFonts w:ascii="Courier New" w:hAnsi="Courier New" w:cs="Courier New"/>
    </w:rPr>
  </w:style>
  <w:style w:type="character" w:customStyle="1" w:styleId="WW8Num12z2">
    <w:name w:val="WW8Num12z2"/>
    <w:rsid w:val="00A23937"/>
    <w:rPr>
      <w:rFonts w:ascii="Wingdings" w:hAnsi="Wingdings" w:cs="Wingdings"/>
    </w:rPr>
  </w:style>
  <w:style w:type="character" w:customStyle="1" w:styleId="WW8Num12z3">
    <w:name w:val="WW8Num12z3"/>
    <w:rsid w:val="00A23937"/>
    <w:rPr>
      <w:rFonts w:ascii="Symbol" w:hAnsi="Symbol" w:cs="Symbol"/>
    </w:rPr>
  </w:style>
  <w:style w:type="character" w:customStyle="1" w:styleId="WW8Num13z0">
    <w:name w:val="WW8Num13z0"/>
    <w:rsid w:val="00A23937"/>
    <w:rPr>
      <w:rFonts w:ascii="Symbol" w:hAnsi="Symbol" w:cs="Symbol"/>
      <w:color w:val="000000"/>
      <w:sz w:val="22"/>
      <w:szCs w:val="22"/>
    </w:rPr>
  </w:style>
  <w:style w:type="character" w:customStyle="1" w:styleId="WW8Num13z1">
    <w:name w:val="WW8Num13z1"/>
    <w:rsid w:val="00A23937"/>
    <w:rPr>
      <w:rFonts w:ascii="Courier New" w:hAnsi="Courier New" w:cs="Courier New"/>
    </w:rPr>
  </w:style>
  <w:style w:type="character" w:customStyle="1" w:styleId="WW8Num13z2">
    <w:name w:val="WW8Num13z2"/>
    <w:rsid w:val="00A23937"/>
    <w:rPr>
      <w:rFonts w:ascii="Wingdings" w:hAnsi="Wingdings" w:cs="Wingdings"/>
    </w:rPr>
  </w:style>
  <w:style w:type="character" w:customStyle="1" w:styleId="WW8Num13z3">
    <w:name w:val="WW8Num13z3"/>
    <w:rsid w:val="00A23937"/>
    <w:rPr>
      <w:rFonts w:ascii="Symbol" w:hAnsi="Symbol" w:cs="Symbol"/>
    </w:rPr>
  </w:style>
  <w:style w:type="character" w:customStyle="1" w:styleId="WW8Num14z0">
    <w:name w:val="WW8Num14z0"/>
    <w:rsid w:val="00A23937"/>
    <w:rPr>
      <w:rFonts w:ascii="Symbol" w:hAnsi="Symbol" w:cs="Symbol"/>
      <w:color w:val="000000"/>
      <w:sz w:val="22"/>
      <w:szCs w:val="22"/>
    </w:rPr>
  </w:style>
  <w:style w:type="character" w:customStyle="1" w:styleId="WW8Num14z1">
    <w:name w:val="WW8Num14z1"/>
    <w:rsid w:val="00A23937"/>
    <w:rPr>
      <w:rFonts w:ascii="Courier New" w:hAnsi="Courier New" w:cs="Courier New"/>
    </w:rPr>
  </w:style>
  <w:style w:type="character" w:customStyle="1" w:styleId="WW8Num14z2">
    <w:name w:val="WW8Num14z2"/>
    <w:rsid w:val="00A23937"/>
    <w:rPr>
      <w:rFonts w:ascii="Wingdings" w:hAnsi="Wingdings" w:cs="Wingdings"/>
    </w:rPr>
  </w:style>
  <w:style w:type="character" w:customStyle="1" w:styleId="WW8Num14z3">
    <w:name w:val="WW8Num14z3"/>
    <w:rsid w:val="00A23937"/>
    <w:rPr>
      <w:rFonts w:ascii="Symbol" w:hAnsi="Symbol" w:cs="Symbol"/>
    </w:rPr>
  </w:style>
  <w:style w:type="character" w:customStyle="1" w:styleId="WW8Num15z0">
    <w:name w:val="WW8Num15z0"/>
    <w:rsid w:val="00A23937"/>
    <w:rPr>
      <w:rFonts w:ascii="Symbol" w:hAnsi="Symbol" w:cs="Symbol"/>
      <w:color w:val="000000"/>
      <w:sz w:val="22"/>
      <w:szCs w:val="22"/>
    </w:rPr>
  </w:style>
  <w:style w:type="character" w:customStyle="1" w:styleId="WW8Num15z1">
    <w:name w:val="WW8Num15z1"/>
    <w:rsid w:val="00A23937"/>
    <w:rPr>
      <w:rFonts w:ascii="Courier New" w:hAnsi="Courier New" w:cs="Courier New"/>
    </w:rPr>
  </w:style>
  <w:style w:type="character" w:customStyle="1" w:styleId="WW8Num15z2">
    <w:name w:val="WW8Num15z2"/>
    <w:rsid w:val="00A23937"/>
    <w:rPr>
      <w:rFonts w:ascii="Wingdings" w:hAnsi="Wingdings" w:cs="Wingdings"/>
    </w:rPr>
  </w:style>
  <w:style w:type="character" w:customStyle="1" w:styleId="WW8Num15z3">
    <w:name w:val="WW8Num15z3"/>
    <w:rsid w:val="00A23937"/>
    <w:rPr>
      <w:rFonts w:ascii="Symbol" w:hAnsi="Symbol" w:cs="Symbol"/>
    </w:rPr>
  </w:style>
  <w:style w:type="character" w:customStyle="1" w:styleId="WW8Num16z0">
    <w:name w:val="WW8Num16z0"/>
    <w:rsid w:val="00A23937"/>
    <w:rPr>
      <w:rFonts w:ascii="Symbol" w:hAnsi="Symbol" w:cs="Symbol"/>
      <w:color w:val="000000"/>
      <w:sz w:val="22"/>
      <w:szCs w:val="22"/>
    </w:rPr>
  </w:style>
  <w:style w:type="character" w:customStyle="1" w:styleId="WW8Num16z1">
    <w:name w:val="WW8Num16z1"/>
    <w:rsid w:val="00A23937"/>
    <w:rPr>
      <w:rFonts w:ascii="Courier New" w:hAnsi="Courier New" w:cs="Courier New"/>
    </w:rPr>
  </w:style>
  <w:style w:type="character" w:customStyle="1" w:styleId="WW8Num16z2">
    <w:name w:val="WW8Num16z2"/>
    <w:rsid w:val="00A23937"/>
    <w:rPr>
      <w:rFonts w:ascii="Wingdings" w:hAnsi="Wingdings" w:cs="Wingdings"/>
    </w:rPr>
  </w:style>
  <w:style w:type="character" w:customStyle="1" w:styleId="WW8Num16z3">
    <w:name w:val="WW8Num16z3"/>
    <w:rsid w:val="00A23937"/>
    <w:rPr>
      <w:rFonts w:ascii="Symbol" w:hAnsi="Symbol" w:cs="Symbol"/>
    </w:rPr>
  </w:style>
  <w:style w:type="character" w:customStyle="1" w:styleId="WW8Num17z0">
    <w:name w:val="WW8Num17z0"/>
    <w:rsid w:val="00A23937"/>
    <w:rPr>
      <w:rFonts w:ascii="Symbol" w:hAnsi="Symbol" w:cs="Symbol"/>
      <w:color w:val="000000"/>
      <w:sz w:val="22"/>
      <w:szCs w:val="22"/>
    </w:rPr>
  </w:style>
  <w:style w:type="character" w:customStyle="1" w:styleId="WW8Num17z1">
    <w:name w:val="WW8Num17z1"/>
    <w:rsid w:val="00A23937"/>
    <w:rPr>
      <w:rFonts w:ascii="Courier New" w:hAnsi="Courier New" w:cs="Courier New"/>
    </w:rPr>
  </w:style>
  <w:style w:type="character" w:customStyle="1" w:styleId="WW8Num17z2">
    <w:name w:val="WW8Num17z2"/>
    <w:rsid w:val="00A23937"/>
    <w:rPr>
      <w:rFonts w:ascii="Wingdings" w:hAnsi="Wingdings" w:cs="Wingdings"/>
    </w:rPr>
  </w:style>
  <w:style w:type="character" w:customStyle="1" w:styleId="WW8Num17z3">
    <w:name w:val="WW8Num17z3"/>
    <w:rsid w:val="00A23937"/>
    <w:rPr>
      <w:rFonts w:ascii="Symbol" w:hAnsi="Symbol" w:cs="Symbol"/>
    </w:rPr>
  </w:style>
  <w:style w:type="character" w:customStyle="1" w:styleId="FootnoteSymbol">
    <w:name w:val="Footnote Symbol"/>
    <w:basedOn w:val="DefaultParagraphFont"/>
    <w:rsid w:val="00A23937"/>
    <w:rPr>
      <w:position w:val="0"/>
      <w:vertAlign w:val="superscript"/>
    </w:rPr>
  </w:style>
  <w:style w:type="character" w:styleId="PageNumber">
    <w:name w:val="page number"/>
    <w:basedOn w:val="DefaultParagraphFont"/>
    <w:rsid w:val="00A23937"/>
  </w:style>
  <w:style w:type="character" w:customStyle="1" w:styleId="EndnoteSymbol">
    <w:name w:val="Endnote Symbol"/>
    <w:basedOn w:val="DefaultParagraphFont"/>
    <w:rsid w:val="00A23937"/>
    <w:rPr>
      <w:position w:val="0"/>
      <w:vertAlign w:val="superscript"/>
    </w:rPr>
  </w:style>
  <w:style w:type="character" w:customStyle="1" w:styleId="Footnoteanchor">
    <w:name w:val="Footnote anchor"/>
    <w:rsid w:val="00A23937"/>
    <w:rPr>
      <w:position w:val="0"/>
      <w:vertAlign w:val="superscript"/>
    </w:rPr>
  </w:style>
  <w:style w:type="character" w:customStyle="1" w:styleId="Endnoteanchor">
    <w:name w:val="Endnote anchor"/>
    <w:rsid w:val="00A23937"/>
    <w:rPr>
      <w:position w:val="0"/>
      <w:vertAlign w:val="superscript"/>
    </w:rPr>
  </w:style>
  <w:style w:type="character" w:customStyle="1" w:styleId="BulletSymbols">
    <w:name w:val="Bullet Symbols"/>
    <w:rsid w:val="00A23937"/>
    <w:rPr>
      <w:rFonts w:ascii="OpenSymbol" w:eastAsia="OpenSymbol" w:hAnsi="OpenSymbol" w:cs="OpenSymbol"/>
    </w:rPr>
  </w:style>
  <w:style w:type="character" w:customStyle="1" w:styleId="NumberingSymbols">
    <w:name w:val="Numbering Symbols"/>
    <w:rsid w:val="00A23937"/>
  </w:style>
  <w:style w:type="character" w:customStyle="1" w:styleId="Internetlink">
    <w:name w:val="Internet link"/>
    <w:rsid w:val="00A23937"/>
    <w:rPr>
      <w:color w:val="000080"/>
      <w:u w:val="single"/>
    </w:rPr>
  </w:style>
  <w:style w:type="paragraph" w:styleId="FootnoteText">
    <w:name w:val="footnote text"/>
    <w:basedOn w:val="Normal"/>
    <w:link w:val="FootnoteTextChar"/>
    <w:uiPriority w:val="99"/>
    <w:unhideWhenUsed/>
    <w:rsid w:val="00A23937"/>
    <w:pPr>
      <w:widowControl w:val="0"/>
      <w:suppressAutoHyphens/>
      <w:autoSpaceDN w:val="0"/>
      <w:spacing w:line="240" w:lineRule="auto"/>
      <w:textAlignment w:val="baseline"/>
    </w:pPr>
    <w:rPr>
      <w:rFonts w:ascii="Arial" w:eastAsia="DejaVu Sans" w:hAnsi="Arial" w:cs="DejaVu Sans"/>
      <w:kern w:val="3"/>
      <w:sz w:val="20"/>
      <w:szCs w:val="20"/>
      <w:lang w:val="en-ZA" w:eastAsia="zh-CN" w:bidi="he-IL"/>
    </w:rPr>
  </w:style>
  <w:style w:type="character" w:customStyle="1" w:styleId="FootnoteTextChar">
    <w:name w:val="Footnote Text Char"/>
    <w:basedOn w:val="DefaultParagraphFont"/>
    <w:link w:val="FootnoteText"/>
    <w:uiPriority w:val="99"/>
    <w:rsid w:val="00A23937"/>
    <w:rPr>
      <w:rFonts w:ascii="Arial" w:eastAsia="DejaVu Sans" w:hAnsi="Arial" w:cs="DejaVu Sans"/>
      <w:kern w:val="3"/>
      <w:sz w:val="20"/>
      <w:szCs w:val="20"/>
      <w:lang w:eastAsia="zh-CN" w:bidi="he-IL"/>
    </w:rPr>
  </w:style>
  <w:style w:type="table" w:styleId="TableGrid">
    <w:name w:val="Table Grid"/>
    <w:basedOn w:val="TableNormal"/>
    <w:uiPriority w:val="39"/>
    <w:rsid w:val="00A23937"/>
    <w:pPr>
      <w:widowControl w:val="0"/>
      <w:autoSpaceDN w:val="0"/>
      <w:spacing w:line="240" w:lineRule="auto"/>
      <w:textAlignment w:val="baseline"/>
    </w:pPr>
    <w:rPr>
      <w:rFonts w:ascii="Arial" w:eastAsia="DejaVu Sans" w:hAnsi="Arial" w:cs="DejaVu Sans"/>
      <w:kern w:val="3"/>
      <w:sz w:val="20"/>
      <w:szCs w:val="20"/>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937"/>
    <w:rPr>
      <w:color w:val="0563C1" w:themeColor="hyperlink"/>
      <w:u w:val="single"/>
    </w:rPr>
  </w:style>
  <w:style w:type="character" w:styleId="FootnoteReference">
    <w:name w:val="footnote reference"/>
    <w:basedOn w:val="DefaultParagraphFont"/>
    <w:rsid w:val="00A23937"/>
    <w:rPr>
      <w:position w:val="0"/>
      <w:vertAlign w:val="superscript"/>
    </w:rPr>
  </w:style>
  <w:style w:type="numbering" w:customStyle="1" w:styleId="WW8Num1">
    <w:name w:val="WW8Num1"/>
    <w:basedOn w:val="NoList"/>
    <w:rsid w:val="00A23937"/>
    <w:pPr>
      <w:numPr>
        <w:numId w:val="1"/>
      </w:numPr>
    </w:pPr>
  </w:style>
  <w:style w:type="numbering" w:customStyle="1" w:styleId="WW8Num2">
    <w:name w:val="WW8Num2"/>
    <w:basedOn w:val="NoList"/>
    <w:rsid w:val="00A23937"/>
    <w:pPr>
      <w:numPr>
        <w:numId w:val="2"/>
      </w:numPr>
    </w:pPr>
  </w:style>
  <w:style w:type="numbering" w:customStyle="1" w:styleId="WW8Num3">
    <w:name w:val="WW8Num3"/>
    <w:basedOn w:val="NoList"/>
    <w:rsid w:val="00A23937"/>
    <w:pPr>
      <w:numPr>
        <w:numId w:val="3"/>
      </w:numPr>
    </w:pPr>
  </w:style>
  <w:style w:type="numbering" w:customStyle="1" w:styleId="WW8Num4">
    <w:name w:val="WW8Num4"/>
    <w:basedOn w:val="NoList"/>
    <w:rsid w:val="00A23937"/>
    <w:pPr>
      <w:numPr>
        <w:numId w:val="4"/>
      </w:numPr>
    </w:pPr>
  </w:style>
  <w:style w:type="numbering" w:customStyle="1" w:styleId="WW8Num5">
    <w:name w:val="WW8Num5"/>
    <w:basedOn w:val="NoList"/>
    <w:rsid w:val="00A23937"/>
    <w:pPr>
      <w:numPr>
        <w:numId w:val="5"/>
      </w:numPr>
    </w:pPr>
  </w:style>
  <w:style w:type="character" w:styleId="Mention">
    <w:name w:val="Mention"/>
    <w:basedOn w:val="DefaultParagraphFont"/>
    <w:uiPriority w:val="99"/>
    <w:semiHidden/>
    <w:unhideWhenUsed/>
    <w:rsid w:val="00A23937"/>
    <w:rPr>
      <w:color w:val="2B579A"/>
      <w:shd w:val="clear" w:color="auto" w:fill="E6E6E6"/>
    </w:rPr>
  </w:style>
  <w:style w:type="paragraph" w:styleId="ListParagraph">
    <w:name w:val="List Paragraph"/>
    <w:basedOn w:val="Normal"/>
    <w:uiPriority w:val="34"/>
    <w:qFormat/>
    <w:rsid w:val="00A23937"/>
    <w:pPr>
      <w:ind w:left="720"/>
      <w:contextualSpacing/>
    </w:pPr>
  </w:style>
  <w:style w:type="character" w:styleId="UnresolvedMention">
    <w:name w:val="Unresolved Mention"/>
    <w:basedOn w:val="DefaultParagraphFont"/>
    <w:uiPriority w:val="99"/>
    <w:semiHidden/>
    <w:unhideWhenUsed/>
    <w:rsid w:val="00A23937"/>
    <w:rPr>
      <w:color w:val="808080"/>
      <w:shd w:val="clear" w:color="auto" w:fill="E6E6E6"/>
    </w:rPr>
  </w:style>
  <w:style w:type="paragraph" w:styleId="BalloonText">
    <w:name w:val="Balloon Text"/>
    <w:basedOn w:val="Normal"/>
    <w:link w:val="BalloonTextChar"/>
    <w:uiPriority w:val="99"/>
    <w:semiHidden/>
    <w:unhideWhenUsed/>
    <w:rsid w:val="00A23937"/>
    <w:pPr>
      <w:widowControl w:val="0"/>
      <w:suppressAutoHyphens/>
      <w:autoSpaceDN w:val="0"/>
      <w:spacing w:line="240" w:lineRule="auto"/>
      <w:textAlignment w:val="baseline"/>
    </w:pPr>
    <w:rPr>
      <w:rFonts w:ascii="Segoe UI" w:eastAsia="DejaVu Sans" w:hAnsi="Segoe UI" w:cs="Segoe UI"/>
      <w:kern w:val="3"/>
      <w:sz w:val="18"/>
      <w:szCs w:val="18"/>
      <w:lang w:val="en-ZA" w:eastAsia="zh-CN" w:bidi="he-IL"/>
    </w:rPr>
  </w:style>
  <w:style w:type="character" w:customStyle="1" w:styleId="BalloonTextChar">
    <w:name w:val="Balloon Text Char"/>
    <w:basedOn w:val="DefaultParagraphFont"/>
    <w:link w:val="BalloonText"/>
    <w:uiPriority w:val="99"/>
    <w:semiHidden/>
    <w:rsid w:val="00A23937"/>
    <w:rPr>
      <w:rFonts w:ascii="Segoe UI" w:eastAsia="DejaVu Sans" w:hAnsi="Segoe UI" w:cs="Segoe UI"/>
      <w:kern w:val="3"/>
      <w:sz w:val="18"/>
      <w:szCs w:val="18"/>
      <w:lang w:eastAsia="zh-CN" w:bidi="he-IL"/>
    </w:rPr>
  </w:style>
  <w:style w:type="paragraph" w:customStyle="1" w:styleId="BODY">
    <w:name w:val="BODY"/>
    <w:basedOn w:val="Normal"/>
    <w:uiPriority w:val="99"/>
    <w:rsid w:val="00A23937"/>
    <w:pPr>
      <w:autoSpaceDE w:val="0"/>
      <w:autoSpaceDN w:val="0"/>
      <w:adjustRightInd w:val="0"/>
      <w:spacing w:line="240" w:lineRule="auto"/>
    </w:pPr>
    <w:rPr>
      <w:rFonts w:ascii="Tahoma" w:eastAsia="DejaVu Sans" w:hAnsi="Tahoma" w:cs="Tahoma"/>
      <w:lang w:val="x-none" w:eastAsia="zh-CN"/>
    </w:rPr>
  </w:style>
  <w:style w:type="paragraph" w:styleId="EndnoteText">
    <w:name w:val="endnote text"/>
    <w:basedOn w:val="Normal"/>
    <w:link w:val="EndnoteTextChar"/>
    <w:uiPriority w:val="99"/>
    <w:unhideWhenUsed/>
    <w:rsid w:val="00A23937"/>
    <w:pPr>
      <w:spacing w:line="240" w:lineRule="auto"/>
    </w:pPr>
    <w:rPr>
      <w:sz w:val="20"/>
      <w:szCs w:val="20"/>
    </w:rPr>
  </w:style>
  <w:style w:type="character" w:customStyle="1" w:styleId="EndnoteTextChar">
    <w:name w:val="Endnote Text Char"/>
    <w:basedOn w:val="DefaultParagraphFont"/>
    <w:link w:val="EndnoteText"/>
    <w:uiPriority w:val="99"/>
    <w:rsid w:val="00A23937"/>
    <w:rPr>
      <w:sz w:val="20"/>
      <w:szCs w:val="20"/>
      <w:lang w:val="af-ZA"/>
    </w:rPr>
  </w:style>
  <w:style w:type="numbering" w:customStyle="1" w:styleId="NoList2">
    <w:name w:val="No List2"/>
    <w:next w:val="NoList"/>
    <w:uiPriority w:val="99"/>
    <w:semiHidden/>
    <w:unhideWhenUsed/>
    <w:rsid w:val="00EF5C3E"/>
  </w:style>
  <w:style w:type="table" w:customStyle="1" w:styleId="TableGrid1">
    <w:name w:val="Table Grid1"/>
    <w:basedOn w:val="TableNormal"/>
    <w:next w:val="TableGrid"/>
    <w:uiPriority w:val="39"/>
    <w:rsid w:val="00EF5C3E"/>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F5C3E"/>
    <w:rPr>
      <w:vertAlign w:val="superscript"/>
    </w:rPr>
  </w:style>
  <w:style w:type="numbering" w:customStyle="1" w:styleId="NoList3">
    <w:name w:val="No List3"/>
    <w:next w:val="NoList"/>
    <w:uiPriority w:val="99"/>
    <w:semiHidden/>
    <w:unhideWhenUsed/>
    <w:rsid w:val="000A79F8"/>
  </w:style>
  <w:style w:type="table" w:customStyle="1" w:styleId="TableGrid2">
    <w:name w:val="Table Grid2"/>
    <w:basedOn w:val="TableNormal"/>
    <w:next w:val="TableGrid"/>
    <w:uiPriority w:val="39"/>
    <w:rsid w:val="000A79F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68DD"/>
  </w:style>
  <w:style w:type="table" w:customStyle="1" w:styleId="TableGrid3">
    <w:name w:val="Table Grid3"/>
    <w:basedOn w:val="TableNormal"/>
    <w:next w:val="TableGrid"/>
    <w:uiPriority w:val="39"/>
    <w:rsid w:val="00E868DD"/>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3EFC"/>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37AFF"/>
  </w:style>
  <w:style w:type="table" w:customStyle="1" w:styleId="TableGrid5">
    <w:name w:val="Table Grid5"/>
    <w:basedOn w:val="TableNormal"/>
    <w:next w:val="TableGrid"/>
    <w:uiPriority w:val="39"/>
    <w:rsid w:val="00037AFF"/>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72B8"/>
  </w:style>
  <w:style w:type="table" w:customStyle="1" w:styleId="TableGrid6">
    <w:name w:val="Table Grid6"/>
    <w:basedOn w:val="TableNormal"/>
    <w:next w:val="TableGrid"/>
    <w:uiPriority w:val="39"/>
    <w:rsid w:val="00BF72B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7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6DE3-6A3F-49EB-9F2B-D590BD8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29</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Cobus Rossouw</dc:creator>
  <cp:keywords/>
  <dc:description/>
  <cp:lastModifiedBy>Cobus Rossouw</cp:lastModifiedBy>
  <cp:revision>229</cp:revision>
  <cp:lastPrinted>2021-10-10T05:00:00Z</cp:lastPrinted>
  <dcterms:created xsi:type="dcterms:W3CDTF">2022-02-12T12:30:00Z</dcterms:created>
  <dcterms:modified xsi:type="dcterms:W3CDTF">2022-02-14T06:18:00Z</dcterms:modified>
</cp:coreProperties>
</file>